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12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Тестовое 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Необходимо разработать одностраничное приложение для возможности просмотра и редактирования данных сотрудников компании. Внешний вид приложения зависит от вас. Верстка должна быть адаптивной и корректно отображаться на разных устройствах. Стартовый набор данных для приложения находится в файле employees.json.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highlight w:val="white"/>
          <w:rtl w:val="0"/>
        </w:rPr>
        <w:t xml:space="preserve">Срок выполнения задания не более 7 дней с момента его получения.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="312" w:lineRule="auto"/>
        <w:ind w:left="0" w:right="0" w:firstLine="0"/>
        <w:jc w:val="left"/>
        <w:rPr>
          <w:rFonts w:ascii="Arial" w:cs="Arial" w:eastAsia="Arial" w:hAnsi="Arial"/>
          <w:color w:val="000000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u w:val="single"/>
          <w:rtl w:val="0"/>
        </w:rPr>
        <w:t xml:space="preserve">Логика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1. При открытии приложения мы должны увидеть список сотрудников и форму для их фильтрации. У каждого из сотрудников в списке должны отображаться его имя, должность и номер телефона. Должна существовать возможность сортировки списка сотрудников по имени и дате рождения. Фильтровать сотрудников нужно по их должности и их статусу. Должность - выпадающий список, содержащий (Повар, Официант, Водитель). Статус - чекбокс с лейблом "в архиве".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2. При нажатии в списке на одного из сотрудников должна появиться страница с формой редактирования данных сотрудника. Форма редактирования должна иметь поля: имя сотрудника - текстовое поле, телефон - текстовое поле с маской, дата рождения - текстовое поле с маской, должность - выпадающий список, содержащий (Повар, Официант, Водитель), статус - чекбокс с лейблом "в архиве".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3. Приложение должно предусматривать добавление новых сотрудников в систему.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4. Приложение так же должно поддерживать роутинг (browser history).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before="100" w:line="312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u w:val="single"/>
          <w:rtl w:val="0"/>
        </w:rPr>
        <w:t xml:space="preserve">Требуемые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1. Фронтенд фреймворк - ReactJS. Роутер - react-router, либо любой другой подходящий для вас (можно свой).  Если не знаете react, то можете взять любой другой фреймворк.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2. Применение css препроцессоров SASS(SCSS), PostCss,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3. CSS фреймворк на ваше усмотрение.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4. Большим плюсом будет использование в разработке webpack, webpack hot module replacement.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5. Использовать Redux при 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before="100" w:line="312" w:lineRule="auto"/>
        <w:ind w:left="0" w:right="0" w:firstLine="0"/>
        <w:jc w:val="left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00" w:line="312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u w:val="single"/>
          <w:rtl w:val="0"/>
        </w:rPr>
        <w:t xml:space="preserve">Требования к исходному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before="10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Код должен быть легко читаем.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before="10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Особых требований к структуре проекта не предъявляется, требуется лишь чтобы присутствовала разбивка на модули.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before="10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Приложение должно быть устойчиво к ошибкам пользователя и выдавать понятные и информативные сообщения об ошибках.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before="100" w:line="312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Приложение должно поддерживать протоколирование (в консоль) основных событий, отладочных событий и сообщений об ошибках.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