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8B36A" w14:textId="349D770E" w:rsidR="00C13F44" w:rsidRPr="007B07E2" w:rsidRDefault="00C13F44" w:rsidP="0009466A">
      <w:pPr>
        <w:spacing w:after="0" w:line="240" w:lineRule="auto"/>
        <w:ind w:left="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 xml:space="preserve">Date: - </w:t>
      </w:r>
      <w:r w:rsidR="00163EA3" w:rsidRPr="007B07E2">
        <w:rPr>
          <w:b w:val="0"/>
          <w:sz w:val="24"/>
          <w:szCs w:val="24"/>
        </w:rPr>
        <w:t>01/07/2026</w:t>
      </w:r>
    </w:p>
    <w:p w14:paraId="3C479E8F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229A9E81" w14:textId="2C7CF9E8" w:rsidR="00C13F44" w:rsidRPr="007B07E2" w:rsidRDefault="00C13F44" w:rsidP="00163EA3">
      <w:pPr>
        <w:pStyle w:val="Heading2"/>
        <w:shd w:val="clear" w:color="auto" w:fill="FFFFFF"/>
        <w:tabs>
          <w:tab w:val="left" w:pos="1110"/>
        </w:tabs>
        <w:ind w:left="720" w:hanging="720"/>
        <w:rPr>
          <w:rFonts w:asciiTheme="minorHAnsi" w:hAnsiTheme="minorHAnsi" w:cstheme="minorHAnsi"/>
          <w:color w:val="1F1F1F"/>
          <w:sz w:val="24"/>
          <w:szCs w:val="24"/>
        </w:rPr>
      </w:pPr>
      <w:r w:rsidRPr="007B07E2">
        <w:rPr>
          <w:rFonts w:asciiTheme="minorHAnsi" w:hAnsiTheme="minorHAnsi" w:cstheme="minorHAnsi"/>
          <w:b w:val="0"/>
          <w:color w:val="171717" w:themeColor="background2" w:themeShade="1A"/>
          <w:sz w:val="24"/>
          <w:szCs w:val="24"/>
        </w:rPr>
        <w:t>REF</w:t>
      </w:r>
      <w:r w:rsidRPr="007B07E2">
        <w:rPr>
          <w:rFonts w:asciiTheme="minorHAnsi" w:hAnsiTheme="minorHAnsi" w:cstheme="minorHAnsi"/>
          <w:b w:val="0"/>
          <w:sz w:val="24"/>
          <w:szCs w:val="24"/>
        </w:rPr>
        <w:t xml:space="preserve">: </w:t>
      </w:r>
      <w:r w:rsidRPr="007B07E2"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  <w:t>-</w:t>
      </w:r>
      <w:r w:rsidR="00163EA3" w:rsidRPr="007B07E2"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  <w:tab/>
        <w:t>0609776811</w:t>
      </w:r>
    </w:p>
    <w:p w14:paraId="20BF8A70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6F2EC0C7" w14:textId="77777777" w:rsidR="00C13F44" w:rsidRPr="007B07E2" w:rsidRDefault="00C13F44" w:rsidP="00C13F44">
      <w:pPr>
        <w:rPr>
          <w:sz w:val="24"/>
          <w:szCs w:val="24"/>
        </w:rPr>
      </w:pPr>
    </w:p>
    <w:p w14:paraId="6FA6872E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>To</w:t>
      </w:r>
    </w:p>
    <w:p w14:paraId="629CD756" w14:textId="77777777" w:rsidR="00C13F44" w:rsidRPr="007B07E2" w:rsidRDefault="00C13F44" w:rsidP="00C13F44">
      <w:pPr>
        <w:widowControl w:val="0"/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>IDFC FIRST Bank Limited</w:t>
      </w:r>
    </w:p>
    <w:p w14:paraId="35FDE02D" w14:textId="35D527A3" w:rsidR="00C13F44" w:rsidRPr="007B07E2" w:rsidRDefault="007B07E2" w:rsidP="00C13F44">
      <w:pPr>
        <w:widowControl w:val="0"/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 xml:space="preserve">Pune </w:t>
      </w:r>
      <w:proofErr w:type="spellStart"/>
      <w:r w:rsidRPr="007B07E2">
        <w:rPr>
          <w:sz w:val="24"/>
          <w:szCs w:val="24"/>
        </w:rPr>
        <w:t>Sinhagad</w:t>
      </w:r>
      <w:proofErr w:type="spellEnd"/>
      <w:r w:rsidRPr="007B07E2">
        <w:rPr>
          <w:sz w:val="24"/>
          <w:szCs w:val="24"/>
        </w:rPr>
        <w:t xml:space="preserve"> Road MBL </w:t>
      </w:r>
      <w:r w:rsidR="00C13F44" w:rsidRPr="007B07E2">
        <w:rPr>
          <w:sz w:val="24"/>
          <w:szCs w:val="24"/>
        </w:rPr>
        <w:t>Branch</w:t>
      </w:r>
    </w:p>
    <w:p w14:paraId="678DE155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720"/>
        <w:rPr>
          <w:sz w:val="24"/>
          <w:szCs w:val="24"/>
        </w:rPr>
      </w:pPr>
    </w:p>
    <w:p w14:paraId="490A628E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2E73B1E9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Dear Sir</w:t>
      </w:r>
    </w:p>
    <w:p w14:paraId="277D06B2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</w:p>
    <w:p w14:paraId="0276A659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 xml:space="preserve">As desired by you, have also perused the documents mentioned at 5, and on the basis of the thereof, we are furnishing hereunder the Title Report as under: </w:t>
      </w:r>
    </w:p>
    <w:p w14:paraId="1CD842FB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</w:p>
    <w:p w14:paraId="2F8E55D4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TITLE REPORT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88"/>
        <w:gridCol w:w="4474"/>
      </w:tblGrid>
      <w:tr w:rsidR="00C13F44" w:rsidRPr="007B07E2" w14:paraId="6D310A92" w14:textId="77777777" w:rsidTr="002A4835">
        <w:tc>
          <w:tcPr>
            <w:tcW w:w="9180" w:type="dxa"/>
            <w:gridSpan w:val="2"/>
            <w:shd w:val="clear" w:color="auto" w:fill="D9D9D9"/>
          </w:tcPr>
          <w:p w14:paraId="027F6ACE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BRIEF BACK GROUND</w:t>
            </w:r>
          </w:p>
        </w:tc>
      </w:tr>
      <w:tr w:rsidR="00C13F44" w:rsidRPr="007B07E2" w14:paraId="7CA88DA0" w14:textId="77777777" w:rsidTr="002A4835">
        <w:tc>
          <w:tcPr>
            <w:tcW w:w="4648" w:type="dxa"/>
          </w:tcPr>
          <w:p w14:paraId="0D6F638D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Name &amp; Address of the Borrower</w:t>
            </w:r>
          </w:p>
        </w:tc>
        <w:tc>
          <w:tcPr>
            <w:tcW w:w="4532" w:type="dxa"/>
          </w:tcPr>
          <w:p w14:paraId="4FF000C6" w14:textId="6AA51D3D" w:rsidR="007B07E2" w:rsidRPr="007B07E2" w:rsidRDefault="007B07E2" w:rsidP="00163EA3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MR. ABDULLA SAIFUDDIN KHAN, AND MUHAMMED ZAKARIYA ABDULLA KHAN </w:t>
            </w:r>
          </w:p>
          <w:p w14:paraId="3D1E047D" w14:textId="77777777" w:rsidR="007B07E2" w:rsidRPr="007B07E2" w:rsidRDefault="007B07E2" w:rsidP="00163EA3">
            <w:pPr>
              <w:spacing w:after="0"/>
              <w:ind w:left="0"/>
              <w:rPr>
                <w:sz w:val="24"/>
                <w:szCs w:val="24"/>
              </w:rPr>
            </w:pPr>
          </w:p>
          <w:p w14:paraId="059C1C5E" w14:textId="455A87F1" w:rsidR="00C13F44" w:rsidRPr="007B07E2" w:rsidRDefault="00163EA3" w:rsidP="00163EA3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Property bearing Flat No. </w:t>
            </w:r>
            <w:r w:rsidR="00866CC3" w:rsidRPr="007B07E2">
              <w:rPr>
                <w:b w:val="0"/>
                <w:sz w:val="24"/>
                <w:szCs w:val="24"/>
              </w:rPr>
              <w:t>805 and 806</w:t>
            </w:r>
            <w:r w:rsidRPr="007B07E2">
              <w:rPr>
                <w:b w:val="0"/>
                <w:sz w:val="24"/>
                <w:szCs w:val="24"/>
              </w:rPr>
              <w:t xml:space="preserve">, On </w:t>
            </w:r>
            <w:r w:rsidR="00866CC3" w:rsidRPr="007B07E2">
              <w:rPr>
                <w:b w:val="0"/>
                <w:sz w:val="24"/>
                <w:szCs w:val="24"/>
              </w:rPr>
              <w:t>8</w:t>
            </w:r>
            <w:r w:rsidRPr="007B07E2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th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Floor, area admeasuring </w:t>
            </w:r>
            <w:r w:rsidR="00866CC3" w:rsidRPr="007B07E2">
              <w:rPr>
                <w:b w:val="0"/>
                <w:sz w:val="24"/>
                <w:szCs w:val="24"/>
              </w:rPr>
              <w:t>800</w:t>
            </w:r>
            <w:r w:rsidRPr="007B07E2">
              <w:rPr>
                <w:b w:val="0"/>
                <w:sz w:val="24"/>
                <w:szCs w:val="24"/>
              </w:rPr>
              <w:t xml:space="preserve"> Sq. fts i.e. </w:t>
            </w:r>
            <w:r w:rsidR="00866CC3" w:rsidRPr="007B07E2">
              <w:rPr>
                <w:b w:val="0"/>
                <w:sz w:val="24"/>
                <w:szCs w:val="24"/>
              </w:rPr>
              <w:t>74.34</w:t>
            </w:r>
            <w:r w:rsidRPr="007B07E2">
              <w:rPr>
                <w:b w:val="0"/>
                <w:sz w:val="24"/>
                <w:szCs w:val="24"/>
              </w:rPr>
              <w:t xml:space="preserve"> Sq. Mts. built-up, in the Project known as “MACCA HEIGHTS”, Constructed on Land bearing CTS No. 695, Village-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Guruwar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Peth, Taluka Haveli, District Pune within the local limits of PMC. (Hereinafter referred as “Said Flat/Property”). </w:t>
            </w:r>
            <w:r w:rsidR="00D354CE" w:rsidRPr="007B07E2">
              <w:rPr>
                <w:b w:val="0"/>
                <w:sz w:val="24"/>
                <w:szCs w:val="24"/>
              </w:rPr>
              <w:t>and said project land bounded as follows:</w:t>
            </w:r>
          </w:p>
          <w:p w14:paraId="4EBB21D3" w14:textId="2849FBE4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East: By </w:t>
            </w:r>
            <w:r w:rsidR="00866CC3" w:rsidRPr="007B07E2">
              <w:rPr>
                <w:sz w:val="24"/>
                <w:szCs w:val="24"/>
              </w:rPr>
              <w:t xml:space="preserve">attached PCM Road </w:t>
            </w:r>
          </w:p>
          <w:p w14:paraId="01053142" w14:textId="3B0E5D04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South: By </w:t>
            </w:r>
            <w:r w:rsidR="00866CC3" w:rsidRPr="007B07E2">
              <w:rPr>
                <w:sz w:val="24"/>
                <w:szCs w:val="24"/>
              </w:rPr>
              <w:t xml:space="preserve">CTS No. 696, </w:t>
            </w:r>
            <w:proofErr w:type="spellStart"/>
            <w:r w:rsidR="00866CC3" w:rsidRPr="007B07E2">
              <w:rPr>
                <w:sz w:val="24"/>
                <w:szCs w:val="24"/>
              </w:rPr>
              <w:t>Guruwar</w:t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 Peth.</w:t>
            </w:r>
          </w:p>
          <w:p w14:paraId="11BB1173" w14:textId="18360A93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West: By </w:t>
            </w:r>
            <w:r w:rsidR="00866CC3" w:rsidRPr="007B07E2">
              <w:rPr>
                <w:sz w:val="24"/>
                <w:szCs w:val="24"/>
              </w:rPr>
              <w:t xml:space="preserve">Attached Bol and CTS No. 287, </w:t>
            </w:r>
            <w:proofErr w:type="spellStart"/>
            <w:r w:rsidR="00866CC3" w:rsidRPr="007B07E2">
              <w:rPr>
                <w:sz w:val="24"/>
                <w:szCs w:val="24"/>
              </w:rPr>
              <w:t>Guruwar</w:t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 Peth </w:t>
            </w:r>
          </w:p>
          <w:p w14:paraId="2BF4B5EF" w14:textId="7D5ABDD9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lastRenderedPageBreak/>
              <w:t xml:space="preserve">North: </w:t>
            </w:r>
            <w:r w:rsidR="00866CC3" w:rsidRPr="007B07E2">
              <w:rPr>
                <w:sz w:val="24"/>
                <w:szCs w:val="24"/>
              </w:rPr>
              <w:t xml:space="preserve">By Attached CTS No. 694, </w:t>
            </w:r>
            <w:proofErr w:type="spellStart"/>
            <w:r w:rsidR="00866CC3" w:rsidRPr="007B07E2">
              <w:rPr>
                <w:sz w:val="24"/>
                <w:szCs w:val="24"/>
              </w:rPr>
              <w:t>Guruwar</w:t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 Peth </w:t>
            </w:r>
          </w:p>
          <w:p w14:paraId="50F907AE" w14:textId="7A8E79D8" w:rsidR="00C13F44" w:rsidRPr="007B07E2" w:rsidRDefault="00C13F44" w:rsidP="00D354CE">
            <w:pPr>
              <w:spacing w:after="0"/>
              <w:ind w:left="0"/>
              <w:rPr>
                <w:bCs/>
                <w:i/>
                <w:color w:val="00000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(Hereinafter referred as Said </w:t>
            </w:r>
            <w:r w:rsidR="00D354CE" w:rsidRPr="007B07E2">
              <w:rPr>
                <w:b w:val="0"/>
                <w:sz w:val="24"/>
                <w:szCs w:val="24"/>
              </w:rPr>
              <w:t>Flat/property</w:t>
            </w:r>
            <w:r w:rsidRPr="007B07E2">
              <w:rPr>
                <w:b w:val="0"/>
                <w:sz w:val="24"/>
                <w:szCs w:val="24"/>
              </w:rPr>
              <w:t>)</w:t>
            </w:r>
          </w:p>
        </w:tc>
      </w:tr>
      <w:tr w:rsidR="00C13F44" w:rsidRPr="007B07E2" w14:paraId="2929939A" w14:textId="77777777" w:rsidTr="002A4835">
        <w:tc>
          <w:tcPr>
            <w:tcW w:w="4648" w:type="dxa"/>
          </w:tcPr>
          <w:p w14:paraId="694E3725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>Nature of the Borrower</w:t>
            </w:r>
          </w:p>
          <w:p w14:paraId="78A688BD" w14:textId="77777777" w:rsidR="00C13F44" w:rsidRPr="007B07E2" w:rsidRDefault="00C13F44" w:rsidP="002A483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532" w:type="dxa"/>
          </w:tcPr>
          <w:p w14:paraId="27D8B5FE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Sole Proprietorship    Partnership       Trust</w:t>
            </w:r>
          </w:p>
          <w:p w14:paraId="3FCAAA83" w14:textId="7B019B58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FBE0B5" wp14:editId="6FF73D8F">
                      <wp:simplePos x="0" y="0"/>
                      <wp:positionH relativeFrom="column">
                        <wp:posOffset>2465070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153793429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534CB8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4CFBE0B5" id="Rectangle 28" o:spid="_x0000_s1026" style="position:absolute;left:0;text-align:left;margin-left:194.1pt;margin-top:.2pt;width:12.75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">
                      <v:textbox>
                        <w:txbxContent>
                          <w:p w14:paraId="20534CB8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E86521" wp14:editId="7D8CB6FB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1544537587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1CA465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75E86521" id="Rectangle 27" o:spid="_x0000_s1027" style="position:absolute;left:0;text-align:left;margin-left:127.35pt;margin-top:.2pt;width:12.7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">
                      <v:textbox>
                        <w:txbxContent>
                          <w:p w14:paraId="091CA465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7C99F9" wp14:editId="64072667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985395598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6B11F8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F7C99F9" id="Rectangle 26" o:spid="_x0000_s1028" style="position:absolute;left:0;text-align:left;margin-left:31.35pt;margin-top:.2pt;width:12.7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gF2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">
                      <v:textbox>
                        <w:txbxContent>
                          <w:p w14:paraId="3D6B11F8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5CFC4A3D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Company       LLP        Society            HUF</w:t>
            </w:r>
          </w:p>
          <w:p w14:paraId="55B90084" w14:textId="71FB01E0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2BD062" wp14:editId="016A9C4E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242933828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A23291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A2BD062" id="Rectangle 25" o:spid="_x0000_s1029" style="position:absolute;left:0;text-align:left;margin-left:74.85pt;margin-top:.2pt;width:12.7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">
                      <v:textbox>
                        <w:txbxContent>
                          <w:p w14:paraId="59A23291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E5FADF" wp14:editId="66392A7E">
                      <wp:simplePos x="0" y="0"/>
                      <wp:positionH relativeFrom="column">
                        <wp:posOffset>2474595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179470550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8935FC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DE5FADF" id="Rectangle 24" o:spid="_x0000_s1030" style="position:absolute;left:0;text-align:left;margin-left:194.85pt;margin-top:.2pt;width:12.75pt;height: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61x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">
                      <v:textbox>
                        <w:txbxContent>
                          <w:p w14:paraId="098935FC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D60A7D" wp14:editId="126339A6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1300330268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32F578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AD60A7D" id="Rectangle 23" o:spid="_x0000_s1031" style="position:absolute;left:0;text-align:left;margin-left:129.6pt;margin-top:.2pt;width:12.7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Vid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">
                      <v:textbox>
                        <w:txbxContent>
                          <w:p w14:paraId="5032F578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5D3035" wp14:editId="6B7DBFE3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7620" t="12065" r="11430" b="11430"/>
                      <wp:wrapNone/>
                      <wp:docPr id="23637198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452CD2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205D3035" id="Rectangle 22" o:spid="_x0000_s1032" style="position:absolute;left:0;text-align:left;margin-left:21.6pt;margin-top:.2pt;width:12.7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">
                      <v:textbox>
                        <w:txbxContent>
                          <w:p w14:paraId="6B452CD2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3555B98C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Individual           </w:t>
            </w:r>
          </w:p>
          <w:p w14:paraId="34BBF16C" w14:textId="3D664A1A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0F3014" wp14:editId="70E5DD43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25400" t="24765" r="31750" b="46355"/>
                      <wp:wrapNone/>
                      <wp:docPr id="1462668486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11CABF4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20F3014" id="Rectangle 21" o:spid="_x0000_s1033" style="position:absolute;left:0;text-align:left;margin-left:21.6pt;margin-top:.2pt;width:12.75pt;height: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" fillcolor="black" strokecolor="#f2f2f2" strokeweight="3pt">
                      <v:shadow on="t" color="#7f7f7f" opacity=".5" offset="1pt"/>
                      <v:textbox>
                        <w:txbxContent>
                          <w:p w14:paraId="311CABF4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</w:tc>
      </w:tr>
      <w:tr w:rsidR="00C13F44" w:rsidRPr="007B07E2" w14:paraId="2FCDB61C" w14:textId="77777777" w:rsidTr="002A4835">
        <w:tc>
          <w:tcPr>
            <w:tcW w:w="4648" w:type="dxa"/>
          </w:tcPr>
          <w:p w14:paraId="3B104CD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Name of the Mortgagor</w:t>
            </w:r>
            <w:r w:rsidRPr="007B07E2">
              <w:rPr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(If applicable)</w:t>
            </w:r>
          </w:p>
          <w:p w14:paraId="7B60C266" w14:textId="77777777" w:rsidR="00C13F44" w:rsidRPr="007B07E2" w:rsidRDefault="00C13F44" w:rsidP="002A483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(</w:t>
            </w:r>
            <w:r w:rsidRPr="007B07E2">
              <w:rPr>
                <w:i/>
                <w:sz w:val="24"/>
                <w:szCs w:val="24"/>
              </w:rPr>
              <w:t>If mortgage is being provided by third party)</w:t>
            </w:r>
          </w:p>
        </w:tc>
        <w:tc>
          <w:tcPr>
            <w:tcW w:w="4532" w:type="dxa"/>
          </w:tcPr>
          <w:p w14:paraId="4A0EAB48" w14:textId="33F6F0EB" w:rsidR="00C13F44" w:rsidRPr="007B07E2" w:rsidRDefault="00153238" w:rsidP="00C22793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MR. ABDULLA SAIFUDDIN KHAN, </w:t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>AND</w:t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 M</w:t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>U</w:t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>HAMM</w:t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>E</w:t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>D ZAKARIYA ABDULLA KHAN.</w:t>
            </w:r>
          </w:p>
        </w:tc>
      </w:tr>
      <w:tr w:rsidR="00C13F44" w:rsidRPr="007B07E2" w14:paraId="60C97C6E" w14:textId="77777777" w:rsidTr="002A4835">
        <w:tc>
          <w:tcPr>
            <w:tcW w:w="4648" w:type="dxa"/>
          </w:tcPr>
          <w:p w14:paraId="01D0188F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the Mortgagor/</w:t>
            </w:r>
          </w:p>
          <w:p w14:paraId="274AC4E5" w14:textId="77777777" w:rsidR="00C13F44" w:rsidRPr="007B07E2" w:rsidRDefault="00C13F44" w:rsidP="002A48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532" w:type="dxa"/>
          </w:tcPr>
          <w:p w14:paraId="7A705FB4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Sole Proprietorship    Partnership       Trust</w:t>
            </w:r>
          </w:p>
          <w:p w14:paraId="44147D6B" w14:textId="38490C9C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BB44C68" wp14:editId="3DDF3D8D">
                      <wp:simplePos x="0" y="0"/>
                      <wp:positionH relativeFrom="column">
                        <wp:posOffset>2465070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5715" r="12700" b="8255"/>
                      <wp:wrapNone/>
                      <wp:docPr id="960907191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61DBEB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0BB44C68" id="Rectangle 20" o:spid="_x0000_s1034" style="position:absolute;left:0;text-align:left;margin-left:194.1pt;margin-top:.2pt;width:12.75pt;height:7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fR+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">
                      <v:textbox>
                        <w:txbxContent>
                          <w:p w14:paraId="2161DBEB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EE3DCCB" wp14:editId="58425305">
                      <wp:simplePos x="0" y="0"/>
                      <wp:positionH relativeFrom="column">
                        <wp:posOffset>1617345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5715" r="12700" b="8255"/>
                      <wp:wrapNone/>
                      <wp:docPr id="1623304644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ACE1CD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EE3DCCB" id="Rectangle 19" o:spid="_x0000_s1035" style="position:absolute;left:0;text-align:left;margin-left:127.35pt;margin-top:.2pt;width:12.75pt;height: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wGSDwIAACY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">
                      <v:textbox>
                        <w:txbxContent>
                          <w:p w14:paraId="72ACE1CD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9A1544" wp14:editId="43EA3F16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5715" r="12700" b="8255"/>
                      <wp:wrapNone/>
                      <wp:docPr id="1480372344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CDA40D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269A1544" id="Rectangle 18" o:spid="_x0000_s1036" style="position:absolute;left:0;text-align:left;margin-left:31.35pt;margin-top:.2pt;width:12.75pt;height: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u4PDw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">
                      <v:textbox>
                        <w:txbxContent>
                          <w:p w14:paraId="01CDA40D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611C439E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Individual           </w:t>
            </w:r>
          </w:p>
          <w:p w14:paraId="145AE4C2" w14:textId="749BEA4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02E8A0E" wp14:editId="0B591C36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25400" t="25400" r="31750" b="45720"/>
                      <wp:wrapNone/>
                      <wp:docPr id="571832729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32498C2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002E8A0E" id="Rectangle 17" o:spid="_x0000_s1037" style="position:absolute;left:0;text-align:left;margin-left:21.6pt;margin-top:.2pt;width:12.75pt;height: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" fillcolor="black" strokecolor="#f2f2f2" strokeweight="3pt">
                      <v:shadow on="t" color="#7f7f7f" opacity=".5" offset="1pt"/>
                      <v:textbox>
                        <w:txbxContent>
                          <w:p w14:paraId="332498C2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</w:p>
          <w:p w14:paraId="7E06B094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Company       LLP        Society            HUF</w:t>
            </w:r>
          </w:p>
          <w:p w14:paraId="61B11041" w14:textId="5A7E8F1A" w:rsidR="00C13F44" w:rsidRPr="007B07E2" w:rsidRDefault="00C13F44" w:rsidP="002A48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472DEFB" wp14:editId="50B2128D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6985" r="12700" b="6985"/>
                      <wp:wrapNone/>
                      <wp:docPr id="125620528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8094F0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472DEFB" id="Rectangle 16" o:spid="_x0000_s1038" style="position:absolute;left:0;text-align:left;margin-left:74.85pt;margin-top:.2pt;width:12.75pt;height: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UN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">
                      <v:textbox>
                        <w:txbxContent>
                          <w:p w14:paraId="428094F0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5E0F6E3" wp14:editId="01B86D84">
                      <wp:simplePos x="0" y="0"/>
                      <wp:positionH relativeFrom="column">
                        <wp:posOffset>2474595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6985" r="12700" b="6985"/>
                      <wp:wrapNone/>
                      <wp:docPr id="290399839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5B0472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5E0F6E3" id="Rectangle 15" o:spid="_x0000_s1039" style="position:absolute;left:0;text-align:left;margin-left:194.85pt;margin-top:.2pt;width:12.75pt;height: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">
                      <v:textbox>
                        <w:txbxContent>
                          <w:p w14:paraId="4D5B0472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6C310B" wp14:editId="209C7C3C">
                      <wp:simplePos x="0" y="0"/>
                      <wp:positionH relativeFrom="column">
                        <wp:posOffset>1645920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6985" r="12700" b="6985"/>
                      <wp:wrapNone/>
                      <wp:docPr id="4265676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6D76B5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726C310B" id="Rectangle 14" o:spid="_x0000_s1040" style="position:absolute;left:0;text-align:left;margin-left:129.6pt;margin-top:.2pt;width:12.75pt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NkK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">
                      <v:textbox>
                        <w:txbxContent>
                          <w:p w14:paraId="4F6D76B5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A26971" wp14:editId="5F65B3A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2540</wp:posOffset>
                      </wp:positionV>
                      <wp:extent cx="161925" cy="90805"/>
                      <wp:effectExtent l="6350" t="6985" r="12700" b="6985"/>
                      <wp:wrapNone/>
                      <wp:docPr id="1815859172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4F2A1F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BA26971" id="Rectangle 13" o:spid="_x0000_s1041" style="position:absolute;left:0;text-align:left;margin-left:21.6pt;margin-top:.2pt;width:12.75pt;height: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zmDw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">
                      <v:textbox>
                        <w:txbxContent>
                          <w:p w14:paraId="224F2A1F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CB77A9A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"/>
        <w:gridCol w:w="237"/>
        <w:gridCol w:w="2180"/>
        <w:gridCol w:w="1960"/>
        <w:gridCol w:w="283"/>
        <w:gridCol w:w="4366"/>
      </w:tblGrid>
      <w:tr w:rsidR="00C13F44" w:rsidRPr="007B07E2" w14:paraId="630299A3" w14:textId="77777777" w:rsidTr="002A4835">
        <w:tc>
          <w:tcPr>
            <w:tcW w:w="9606" w:type="dxa"/>
            <w:gridSpan w:val="7"/>
            <w:shd w:val="clear" w:color="auto" w:fill="D9D9D9"/>
          </w:tcPr>
          <w:p w14:paraId="15E73C57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DESCRIPTION OF DOCUMENTS VERIFIED</w:t>
            </w:r>
          </w:p>
        </w:tc>
      </w:tr>
      <w:tr w:rsidR="00C13F44" w:rsidRPr="007B07E2" w14:paraId="21DEFDD7" w14:textId="77777777" w:rsidTr="0086057F">
        <w:tc>
          <w:tcPr>
            <w:tcW w:w="817" w:type="dxa"/>
            <w:gridSpan w:val="3"/>
          </w:tcPr>
          <w:p w14:paraId="75CCFFB7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2180" w:type="dxa"/>
          </w:tcPr>
          <w:p w14:paraId="547B1933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960" w:type="dxa"/>
          </w:tcPr>
          <w:p w14:paraId="11828DFA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4649" w:type="dxa"/>
            <w:gridSpan w:val="2"/>
          </w:tcPr>
          <w:p w14:paraId="588D5821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</w:t>
            </w:r>
          </w:p>
          <w:p w14:paraId="417ADF8D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Certified/</w:t>
            </w:r>
            <w:r w:rsidRPr="007B07E2">
              <w:rPr>
                <w:rStyle w:val="FootnoteReference"/>
                <w:b w:val="0"/>
                <w:sz w:val="24"/>
                <w:szCs w:val="24"/>
              </w:rPr>
              <w:footnoteReference w:id="1"/>
            </w:r>
          </w:p>
        </w:tc>
      </w:tr>
      <w:tr w:rsidR="00C13F44" w:rsidRPr="007B07E2" w14:paraId="348993C8" w14:textId="77777777" w:rsidTr="0086057F">
        <w:tc>
          <w:tcPr>
            <w:tcW w:w="817" w:type="dxa"/>
            <w:gridSpan w:val="3"/>
          </w:tcPr>
          <w:p w14:paraId="02BCDDE0" w14:textId="77777777" w:rsidR="00C13F44" w:rsidRPr="007B07E2" w:rsidRDefault="00C13F44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534FC14E" w14:textId="03291C6E" w:rsidR="00C13F44" w:rsidRPr="007B07E2" w:rsidRDefault="00153238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Agreement will be executed between M/S Maaz Developers through its partner Mr. Mujahid Zubair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momin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and Mr. Kadir Mohammad hanif </w:t>
            </w:r>
            <w:proofErr w:type="gramStart"/>
            <w:r w:rsidRPr="007B07E2">
              <w:rPr>
                <w:b w:val="0"/>
                <w:sz w:val="24"/>
                <w:szCs w:val="24"/>
              </w:rPr>
              <w:t xml:space="preserve">Maulavi  </w:t>
            </w:r>
            <w:r w:rsidRPr="007B07E2">
              <w:rPr>
                <w:b w:val="0"/>
                <w:sz w:val="24"/>
                <w:szCs w:val="24"/>
              </w:rPr>
              <w:lastRenderedPageBreak/>
              <w:t>(</w:t>
            </w:r>
            <w:proofErr w:type="gramEnd"/>
            <w:r w:rsidRPr="007B07E2">
              <w:rPr>
                <w:b w:val="0"/>
                <w:sz w:val="24"/>
                <w:szCs w:val="24"/>
              </w:rPr>
              <w:t xml:space="preserve">therein referred as Developer) and </w:t>
            </w:r>
            <w:r w:rsidR="007B07E2" w:rsidRPr="007B07E2">
              <w:rPr>
                <w:b w:val="0"/>
                <w:sz w:val="24"/>
                <w:szCs w:val="24"/>
              </w:rPr>
              <w:t xml:space="preserve">Mr. Abdulla Saifuddin Khan, And Muhammed Zakariya Abdulla Khan </w:t>
            </w:r>
            <w:r w:rsidRPr="007B07E2">
              <w:rPr>
                <w:b w:val="0"/>
                <w:sz w:val="24"/>
                <w:szCs w:val="24"/>
              </w:rPr>
              <w:t xml:space="preserve">(therein referred as Purchaser) and  Mr. Shaikh Mohammad Sabir Abdul Karim , Mrs.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Faheemida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Shakil Shaikh, Smt. Masarrat Abdul Karim Shaikh and others (therein referred as Consenting r Party)</w:t>
            </w:r>
          </w:p>
        </w:tc>
        <w:tc>
          <w:tcPr>
            <w:tcW w:w="1960" w:type="dxa"/>
          </w:tcPr>
          <w:p w14:paraId="35B7BAA8" w14:textId="0E110386" w:rsidR="00C13F44" w:rsidRPr="007B07E2" w:rsidRDefault="00C13F44" w:rsidP="00DA62C9">
            <w:pPr>
              <w:spacing w:after="0"/>
              <w:ind w:left="0"/>
              <w:rPr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64809965" w14:textId="5531F635" w:rsidR="00C13F44" w:rsidRPr="007B07E2" w:rsidRDefault="00153238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Draft</w:t>
            </w:r>
            <w:r w:rsidR="00C13F44" w:rsidRPr="007B07E2">
              <w:rPr>
                <w:b w:val="0"/>
                <w:sz w:val="24"/>
                <w:szCs w:val="24"/>
              </w:rPr>
              <w:t xml:space="preserve"> </w:t>
            </w:r>
          </w:p>
        </w:tc>
      </w:tr>
      <w:tr w:rsidR="00C13F44" w:rsidRPr="007B07E2" w14:paraId="7603671A" w14:textId="77777777" w:rsidTr="0086057F">
        <w:tc>
          <w:tcPr>
            <w:tcW w:w="817" w:type="dxa"/>
            <w:gridSpan w:val="3"/>
          </w:tcPr>
          <w:p w14:paraId="1CF71C33" w14:textId="77777777" w:rsidR="00C13F44" w:rsidRPr="007B07E2" w:rsidRDefault="00C13F44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4F01A160" w14:textId="43F75A66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Development Agreement executed between Mr. Ishrat Jamal Sayyed, Late Mrs.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Meherunnisa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Mohiyuddin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Patel through her Legal Heirs Mrs. Nasreen Mohammed Ismail Dalal and others </w:t>
            </w:r>
            <w:r w:rsidRPr="007B07E2">
              <w:rPr>
                <w:b w:val="0"/>
                <w:sz w:val="24"/>
                <w:szCs w:val="24"/>
              </w:rPr>
              <w:lastRenderedPageBreak/>
              <w:t xml:space="preserve">(therein referred as Vendors) and M/S Maaz Developers through its partner </w:t>
            </w:r>
            <w:proofErr w:type="gramStart"/>
            <w:r w:rsidRPr="007B07E2">
              <w:rPr>
                <w:b w:val="0"/>
                <w:sz w:val="24"/>
                <w:szCs w:val="24"/>
              </w:rPr>
              <w:t>Mr. .</w:t>
            </w:r>
            <w:proofErr w:type="gramEnd"/>
            <w:r w:rsidRPr="007B07E2">
              <w:rPr>
                <w:b w:val="0"/>
                <w:sz w:val="24"/>
                <w:szCs w:val="24"/>
              </w:rPr>
              <w:t xml:space="preserve"> Mujahid Zubair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momin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and others (therein referred as Developers)</w:t>
            </w:r>
          </w:p>
        </w:tc>
        <w:tc>
          <w:tcPr>
            <w:tcW w:w="1960" w:type="dxa"/>
          </w:tcPr>
          <w:p w14:paraId="0C98B958" w14:textId="447C8B72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>Dated 05/07/2021 (Reg No. HVL-3/1736/2021)</w:t>
            </w:r>
          </w:p>
        </w:tc>
        <w:tc>
          <w:tcPr>
            <w:tcW w:w="4649" w:type="dxa"/>
            <w:gridSpan w:val="2"/>
          </w:tcPr>
          <w:p w14:paraId="5A0B13CC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Copy </w:t>
            </w:r>
          </w:p>
        </w:tc>
      </w:tr>
      <w:tr w:rsidR="00C13F44" w:rsidRPr="007B07E2" w14:paraId="288E1BD8" w14:textId="77777777" w:rsidTr="0086057F">
        <w:tc>
          <w:tcPr>
            <w:tcW w:w="817" w:type="dxa"/>
            <w:gridSpan w:val="3"/>
          </w:tcPr>
          <w:p w14:paraId="7B974328" w14:textId="77777777" w:rsidR="00C13F44" w:rsidRPr="007B07E2" w:rsidRDefault="00C13F44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7FE67A69" w14:textId="0B816BEB" w:rsidR="00153238" w:rsidRPr="007B07E2" w:rsidRDefault="00153238" w:rsidP="00153238">
            <w:pPr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Power of Attorney executed between Mr. Ishrat Jamal Sayyed, Late Mrs.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Meherunnisa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Mohiyuddin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Patel through her Legal Heirs Mrs. Nasreen Mohammed Ismail Dalal and others (therein referred as executant) and M/S Maaz Developers through its partner </w:t>
            </w:r>
            <w:proofErr w:type="gramStart"/>
            <w:r w:rsidRPr="007B07E2">
              <w:rPr>
                <w:b w:val="0"/>
                <w:sz w:val="24"/>
                <w:szCs w:val="24"/>
              </w:rPr>
              <w:t>Mr. .</w:t>
            </w:r>
            <w:proofErr w:type="gramEnd"/>
            <w:r w:rsidRPr="007B07E2">
              <w:rPr>
                <w:b w:val="0"/>
                <w:sz w:val="24"/>
                <w:szCs w:val="24"/>
              </w:rPr>
              <w:t xml:space="preserve"> Mujahid Zubair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momin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and others (therein referred as Attorney)</w:t>
            </w:r>
          </w:p>
          <w:p w14:paraId="74F85954" w14:textId="1356B18F" w:rsidR="00C13F44" w:rsidRPr="007B07E2" w:rsidRDefault="00C13F44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687D8D5" w14:textId="0060AD5B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Dated 05/07/2021 (Reg No. HVL-3/1737/2021)</w:t>
            </w:r>
          </w:p>
        </w:tc>
        <w:tc>
          <w:tcPr>
            <w:tcW w:w="4649" w:type="dxa"/>
            <w:gridSpan w:val="2"/>
          </w:tcPr>
          <w:p w14:paraId="5496642E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Copy </w:t>
            </w:r>
          </w:p>
        </w:tc>
      </w:tr>
      <w:tr w:rsidR="00C13F44" w:rsidRPr="007B07E2" w14:paraId="27277FD5" w14:textId="77777777" w:rsidTr="0086057F">
        <w:tc>
          <w:tcPr>
            <w:tcW w:w="817" w:type="dxa"/>
            <w:gridSpan w:val="3"/>
          </w:tcPr>
          <w:p w14:paraId="6ECEECDB" w14:textId="77777777" w:rsidR="00C13F44" w:rsidRPr="007B07E2" w:rsidRDefault="00C13F44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499D7E74" w14:textId="0461C598" w:rsidR="00153238" w:rsidRPr="007B07E2" w:rsidRDefault="00153238" w:rsidP="00153238">
            <w:pPr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Development Agreement executed </w:t>
            </w:r>
            <w:proofErr w:type="gramStart"/>
            <w:r w:rsidRPr="007B07E2">
              <w:rPr>
                <w:b w:val="0"/>
                <w:sz w:val="24"/>
                <w:szCs w:val="24"/>
              </w:rPr>
              <w:t>between  Shabana</w:t>
            </w:r>
            <w:proofErr w:type="gramEnd"/>
            <w:r w:rsidRPr="007B07E2">
              <w:rPr>
                <w:b w:val="0"/>
                <w:sz w:val="24"/>
                <w:szCs w:val="24"/>
              </w:rPr>
              <w:t xml:space="preserve"> Faruk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Beriwale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, Nazim Faruk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Beriwale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, Shoaib Faruk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Beriwale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and others (therein referred as Vendors) and M/S Maaz Developers through its partner Mr. Mujahid Zubair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momin</w:t>
            </w:r>
            <w:proofErr w:type="spellEnd"/>
            <w:r w:rsidRPr="007B07E2">
              <w:rPr>
                <w:b w:val="0"/>
                <w:sz w:val="24"/>
                <w:szCs w:val="24"/>
              </w:rPr>
              <w:t>, Mr. Taher Ashfaq Shaikh, Mr. Qadir Mohammad Hanif Maulavi (therein referred as Developers)</w:t>
            </w:r>
          </w:p>
          <w:p w14:paraId="13618107" w14:textId="26C75F3D" w:rsidR="00C13F44" w:rsidRPr="007B07E2" w:rsidRDefault="00C13F44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1960" w:type="dxa"/>
          </w:tcPr>
          <w:p w14:paraId="1E9F9993" w14:textId="57750527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Dated 17/12/2020 (Reg No. HVL-11/16230/2020)</w:t>
            </w:r>
          </w:p>
        </w:tc>
        <w:tc>
          <w:tcPr>
            <w:tcW w:w="4649" w:type="dxa"/>
            <w:gridSpan w:val="2"/>
          </w:tcPr>
          <w:p w14:paraId="6BD3606F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Copy </w:t>
            </w:r>
          </w:p>
        </w:tc>
      </w:tr>
      <w:tr w:rsidR="00C13F44" w:rsidRPr="007B07E2" w14:paraId="765AB4C6" w14:textId="77777777" w:rsidTr="0086057F">
        <w:tc>
          <w:tcPr>
            <w:tcW w:w="817" w:type="dxa"/>
            <w:gridSpan w:val="3"/>
          </w:tcPr>
          <w:p w14:paraId="315FCB72" w14:textId="77777777" w:rsidR="00C13F44" w:rsidRPr="007B07E2" w:rsidRDefault="00C13F44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58BC62D4" w14:textId="14731C45" w:rsidR="00C13F44" w:rsidRPr="007B07E2" w:rsidRDefault="00153238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Power of Attorney executed between Shabana Faruk </w:t>
            </w:r>
            <w:proofErr w:type="spellStart"/>
            <w:proofErr w:type="gramStart"/>
            <w:r w:rsidRPr="007B07E2">
              <w:rPr>
                <w:b w:val="0"/>
                <w:sz w:val="24"/>
                <w:szCs w:val="24"/>
              </w:rPr>
              <w:t>Beriwale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,</w:t>
            </w:r>
            <w:proofErr w:type="gramEnd"/>
            <w:r w:rsidRPr="007B07E2">
              <w:rPr>
                <w:b w:val="0"/>
                <w:sz w:val="24"/>
                <w:szCs w:val="24"/>
              </w:rPr>
              <w:t xml:space="preserve"> Nazim Faruk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Beriwale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, Shoaib Faruk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Beriwale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and others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others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(therein </w:t>
            </w:r>
            <w:r w:rsidRPr="007B07E2">
              <w:rPr>
                <w:b w:val="0"/>
                <w:sz w:val="24"/>
                <w:szCs w:val="24"/>
              </w:rPr>
              <w:lastRenderedPageBreak/>
              <w:t xml:space="preserve">referred as executant)  M/S Maaz Developers through its partner Mr. Mujahid Zubair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momin</w:t>
            </w:r>
            <w:proofErr w:type="spellEnd"/>
            <w:r w:rsidRPr="007B07E2">
              <w:rPr>
                <w:b w:val="0"/>
                <w:sz w:val="24"/>
                <w:szCs w:val="24"/>
              </w:rPr>
              <w:t>, Mr. Taher Ashfaq Shaikh, Mr. Qadir Mohammad Hanif Maulavi (therein referred as Attorney)</w:t>
            </w:r>
          </w:p>
        </w:tc>
        <w:tc>
          <w:tcPr>
            <w:tcW w:w="1960" w:type="dxa"/>
          </w:tcPr>
          <w:p w14:paraId="4E2836D5" w14:textId="4AAA93F2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>Dated 17/12/2020 (Reg No. HVL- 11/16231/2020)</w:t>
            </w:r>
          </w:p>
        </w:tc>
        <w:tc>
          <w:tcPr>
            <w:tcW w:w="4649" w:type="dxa"/>
            <w:gridSpan w:val="2"/>
          </w:tcPr>
          <w:p w14:paraId="77CC5EB8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Copy </w:t>
            </w:r>
          </w:p>
        </w:tc>
      </w:tr>
      <w:tr w:rsidR="00153238" w:rsidRPr="007B07E2" w14:paraId="08A24DC1" w14:textId="77777777" w:rsidTr="0086057F">
        <w:tc>
          <w:tcPr>
            <w:tcW w:w="817" w:type="dxa"/>
            <w:gridSpan w:val="3"/>
          </w:tcPr>
          <w:p w14:paraId="530CD00E" w14:textId="77777777" w:rsidR="00153238" w:rsidRPr="007B07E2" w:rsidRDefault="00153238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2D967B5C" w14:textId="2BA1A203" w:rsidR="00153238" w:rsidRPr="007B07E2" w:rsidRDefault="00153238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Development Agreement executed between Mr. Mohammed Saber Abdul Karim Shaikh, Mrs. </w:t>
            </w:r>
            <w:proofErr w:type="spellStart"/>
            <w:proofErr w:type="gramStart"/>
            <w:r w:rsidRPr="007B07E2">
              <w:rPr>
                <w:b w:val="0"/>
                <w:sz w:val="24"/>
                <w:szCs w:val="24"/>
              </w:rPr>
              <w:t>Fahaimeda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 Shakeel</w:t>
            </w:r>
            <w:proofErr w:type="gramEnd"/>
            <w:r w:rsidRPr="007B07E2">
              <w:rPr>
                <w:b w:val="0"/>
                <w:sz w:val="24"/>
                <w:szCs w:val="24"/>
              </w:rPr>
              <w:t xml:space="preserve"> Shaikh and others (therein referred as owner) and M/S Maaz Developers through its partner Mr. Mujahid Zuber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momin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 and others (therein referred as Developer)</w:t>
            </w:r>
          </w:p>
        </w:tc>
        <w:tc>
          <w:tcPr>
            <w:tcW w:w="1960" w:type="dxa"/>
          </w:tcPr>
          <w:p w14:paraId="01073CD6" w14:textId="72D12760" w:rsidR="00153238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Dated 15/12/2020 (Reg No. HVL- 11/16053/2020)</w:t>
            </w:r>
          </w:p>
        </w:tc>
        <w:tc>
          <w:tcPr>
            <w:tcW w:w="4649" w:type="dxa"/>
            <w:gridSpan w:val="2"/>
          </w:tcPr>
          <w:p w14:paraId="0DB58B01" w14:textId="57BD58C7" w:rsidR="00153238" w:rsidRPr="007B07E2" w:rsidRDefault="00153238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Copy </w:t>
            </w:r>
          </w:p>
        </w:tc>
      </w:tr>
      <w:tr w:rsidR="00153238" w:rsidRPr="007B07E2" w14:paraId="13656D87" w14:textId="77777777" w:rsidTr="0086057F">
        <w:tc>
          <w:tcPr>
            <w:tcW w:w="817" w:type="dxa"/>
            <w:gridSpan w:val="3"/>
          </w:tcPr>
          <w:p w14:paraId="6683D6F5" w14:textId="77777777" w:rsidR="00153238" w:rsidRPr="007B07E2" w:rsidRDefault="00153238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6ADA51B0" w14:textId="37165D30" w:rsidR="00153238" w:rsidRPr="007B07E2" w:rsidRDefault="00153238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Power of Attorney executed between </w:t>
            </w:r>
            <w:r w:rsidRPr="007B07E2">
              <w:rPr>
                <w:b w:val="0"/>
                <w:sz w:val="24"/>
                <w:szCs w:val="24"/>
              </w:rPr>
              <w:lastRenderedPageBreak/>
              <w:t xml:space="preserve">Mr. Mohammed Saber Abdul Karim Shaikh, Mrs. </w:t>
            </w:r>
            <w:proofErr w:type="spellStart"/>
            <w:r w:rsidR="00905498" w:rsidRPr="007B07E2">
              <w:rPr>
                <w:b w:val="0"/>
                <w:sz w:val="24"/>
                <w:szCs w:val="24"/>
              </w:rPr>
              <w:t>Fahaimeda</w:t>
            </w:r>
            <w:proofErr w:type="spellEnd"/>
            <w:r w:rsidR="00905498" w:rsidRPr="007B07E2">
              <w:rPr>
                <w:b w:val="0"/>
                <w:sz w:val="24"/>
                <w:szCs w:val="24"/>
              </w:rPr>
              <w:t xml:space="preserve"> Shakeel</w:t>
            </w:r>
            <w:r w:rsidRPr="007B07E2">
              <w:rPr>
                <w:b w:val="0"/>
                <w:sz w:val="24"/>
                <w:szCs w:val="24"/>
              </w:rPr>
              <w:t xml:space="preserve"> Shaikh and others (therein referred as executant) and M/S Maaz Developers through its partner Mr. Mujahid </w:t>
            </w:r>
            <w:r w:rsidR="00905498" w:rsidRPr="007B07E2">
              <w:rPr>
                <w:b w:val="0"/>
                <w:sz w:val="24"/>
                <w:szCs w:val="24"/>
              </w:rPr>
              <w:t>Zubermomin and</w:t>
            </w:r>
            <w:r w:rsidRPr="007B07E2">
              <w:rPr>
                <w:b w:val="0"/>
                <w:sz w:val="24"/>
                <w:szCs w:val="24"/>
              </w:rPr>
              <w:t xml:space="preserve"> others (therein referred as Attorney)</w:t>
            </w:r>
          </w:p>
        </w:tc>
        <w:tc>
          <w:tcPr>
            <w:tcW w:w="1960" w:type="dxa"/>
          </w:tcPr>
          <w:p w14:paraId="547CC13A" w14:textId="72AD03D9" w:rsidR="00153238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 xml:space="preserve">Dated 15/12/2020 (Reg </w:t>
            </w:r>
            <w:r w:rsidRPr="007B07E2">
              <w:rPr>
                <w:b w:val="0"/>
                <w:sz w:val="24"/>
                <w:szCs w:val="24"/>
              </w:rPr>
              <w:lastRenderedPageBreak/>
              <w:t>No. HVL- 11/16054/2020)</w:t>
            </w:r>
          </w:p>
        </w:tc>
        <w:tc>
          <w:tcPr>
            <w:tcW w:w="4649" w:type="dxa"/>
            <w:gridSpan w:val="2"/>
          </w:tcPr>
          <w:p w14:paraId="510DA450" w14:textId="66F3C255" w:rsidR="00153238" w:rsidRPr="007B07E2" w:rsidRDefault="00153238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 xml:space="preserve">Copy </w:t>
            </w:r>
          </w:p>
        </w:tc>
      </w:tr>
      <w:tr w:rsidR="00153238" w:rsidRPr="007B07E2" w14:paraId="7CC91C7A" w14:textId="77777777" w:rsidTr="0086057F">
        <w:tc>
          <w:tcPr>
            <w:tcW w:w="817" w:type="dxa"/>
            <w:gridSpan w:val="3"/>
          </w:tcPr>
          <w:p w14:paraId="02BEB697" w14:textId="77777777" w:rsidR="00153238" w:rsidRPr="007B07E2" w:rsidRDefault="00153238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696F6E35" w14:textId="5D5CE190" w:rsidR="00153238" w:rsidRPr="007B07E2" w:rsidRDefault="00153238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Power of Attorney executed </w:t>
            </w:r>
            <w:r w:rsidR="00905498" w:rsidRPr="007B07E2">
              <w:rPr>
                <w:b w:val="0"/>
                <w:sz w:val="24"/>
                <w:szCs w:val="24"/>
              </w:rPr>
              <w:t>between Mr.</w:t>
            </w:r>
            <w:r w:rsidRPr="007B07E2">
              <w:rPr>
                <w:b w:val="0"/>
                <w:sz w:val="24"/>
                <w:szCs w:val="24"/>
              </w:rPr>
              <w:t xml:space="preserve">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Khaleeque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Ahmed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Mohiyuddin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Patel (therein referred as executant) and Mrs. Nasreen Mohammed Ismail Dalal (therein referred as Attorney)</w:t>
            </w:r>
          </w:p>
        </w:tc>
        <w:tc>
          <w:tcPr>
            <w:tcW w:w="1960" w:type="dxa"/>
          </w:tcPr>
          <w:p w14:paraId="72E3DFAA" w14:textId="68F5A54C" w:rsidR="00153238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Dated 22/10/2019</w:t>
            </w:r>
          </w:p>
        </w:tc>
        <w:tc>
          <w:tcPr>
            <w:tcW w:w="4649" w:type="dxa"/>
            <w:gridSpan w:val="2"/>
          </w:tcPr>
          <w:p w14:paraId="2B0869A1" w14:textId="223A4412" w:rsidR="00153238" w:rsidRPr="007B07E2" w:rsidRDefault="00153238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Copy </w:t>
            </w:r>
          </w:p>
        </w:tc>
      </w:tr>
      <w:tr w:rsidR="00153238" w:rsidRPr="007B07E2" w14:paraId="1151A5E6" w14:textId="77777777" w:rsidTr="0086057F">
        <w:tc>
          <w:tcPr>
            <w:tcW w:w="817" w:type="dxa"/>
            <w:gridSpan w:val="3"/>
          </w:tcPr>
          <w:p w14:paraId="48180C71" w14:textId="77777777" w:rsidR="00153238" w:rsidRPr="007B07E2" w:rsidRDefault="00153238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5DA22B7B" w14:textId="5BC2D56D" w:rsidR="00153238" w:rsidRPr="007B07E2" w:rsidRDefault="00153238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RERA Certificate issued by Maharashtra Real </w:t>
            </w:r>
            <w:r w:rsidRPr="007B07E2">
              <w:rPr>
                <w:b w:val="0"/>
                <w:sz w:val="24"/>
                <w:szCs w:val="24"/>
              </w:rPr>
              <w:lastRenderedPageBreak/>
              <w:t>Estate Regulatory Authority in name of “MACCA HEIGHTS”.</w:t>
            </w:r>
          </w:p>
        </w:tc>
        <w:tc>
          <w:tcPr>
            <w:tcW w:w="1960" w:type="dxa"/>
          </w:tcPr>
          <w:p w14:paraId="316B051F" w14:textId="5C829F6C" w:rsidR="00153238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 xml:space="preserve">dated 20/06/2022 </w:t>
            </w:r>
            <w:r w:rsidRPr="007B07E2">
              <w:rPr>
                <w:b w:val="0"/>
                <w:sz w:val="24"/>
                <w:szCs w:val="24"/>
              </w:rPr>
              <w:lastRenderedPageBreak/>
              <w:t>bearing no. P52100046143</w:t>
            </w:r>
          </w:p>
        </w:tc>
        <w:tc>
          <w:tcPr>
            <w:tcW w:w="4649" w:type="dxa"/>
            <w:gridSpan w:val="2"/>
          </w:tcPr>
          <w:p w14:paraId="71B03E44" w14:textId="5C291A72" w:rsidR="00153238" w:rsidRPr="007B07E2" w:rsidRDefault="00153238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 xml:space="preserve">Copy </w:t>
            </w:r>
          </w:p>
        </w:tc>
      </w:tr>
      <w:tr w:rsidR="00153238" w:rsidRPr="007B07E2" w14:paraId="0ED2CF72" w14:textId="77777777" w:rsidTr="0086057F">
        <w:tc>
          <w:tcPr>
            <w:tcW w:w="817" w:type="dxa"/>
            <w:gridSpan w:val="3"/>
          </w:tcPr>
          <w:p w14:paraId="28606B8B" w14:textId="77777777" w:rsidR="00153238" w:rsidRPr="007B07E2" w:rsidRDefault="00153238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160A7C08" w14:textId="5A772AC5" w:rsidR="00153238" w:rsidRPr="007B07E2" w:rsidRDefault="0086057F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Commencement Certificate</w:t>
            </w:r>
            <w:r w:rsidR="00153238" w:rsidRPr="007B07E2">
              <w:rPr>
                <w:b w:val="0"/>
                <w:sz w:val="24"/>
                <w:szCs w:val="24"/>
              </w:rPr>
              <w:t xml:space="preserve"> issued by PMC.</w:t>
            </w:r>
          </w:p>
        </w:tc>
        <w:tc>
          <w:tcPr>
            <w:tcW w:w="1960" w:type="dxa"/>
          </w:tcPr>
          <w:p w14:paraId="2B44EBCA" w14:textId="6D1BA56D" w:rsidR="00153238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Dated 08/04/2022 bearing no. CC/0068/22</w:t>
            </w:r>
          </w:p>
        </w:tc>
        <w:tc>
          <w:tcPr>
            <w:tcW w:w="4649" w:type="dxa"/>
            <w:gridSpan w:val="2"/>
          </w:tcPr>
          <w:p w14:paraId="0E1676A8" w14:textId="1DE0F9B8" w:rsidR="00153238" w:rsidRPr="007B07E2" w:rsidRDefault="00153238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Copy </w:t>
            </w:r>
          </w:p>
        </w:tc>
      </w:tr>
      <w:tr w:rsidR="00905498" w:rsidRPr="007B07E2" w14:paraId="50FE3DC7" w14:textId="77777777" w:rsidTr="0086057F">
        <w:tc>
          <w:tcPr>
            <w:tcW w:w="817" w:type="dxa"/>
            <w:gridSpan w:val="3"/>
          </w:tcPr>
          <w:p w14:paraId="02FE7E71" w14:textId="77777777" w:rsidR="00905498" w:rsidRPr="007B07E2" w:rsidRDefault="00905498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78455976" w14:textId="00D4A7D4" w:rsidR="00905498" w:rsidRPr="007B07E2" w:rsidRDefault="00905498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Allotment letter issued by Maaz Developers </w:t>
            </w:r>
          </w:p>
        </w:tc>
        <w:tc>
          <w:tcPr>
            <w:tcW w:w="1960" w:type="dxa"/>
          </w:tcPr>
          <w:p w14:paraId="17860EB7" w14:textId="639B8E1A" w:rsidR="00905498" w:rsidRPr="007B07E2" w:rsidRDefault="0090549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Dated 27/05/2026</w:t>
            </w:r>
          </w:p>
        </w:tc>
        <w:tc>
          <w:tcPr>
            <w:tcW w:w="4649" w:type="dxa"/>
            <w:gridSpan w:val="2"/>
          </w:tcPr>
          <w:p w14:paraId="0CEF3CDA" w14:textId="4728E6EF" w:rsidR="00905498" w:rsidRPr="007B07E2" w:rsidRDefault="00905498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Copy</w:t>
            </w:r>
          </w:p>
        </w:tc>
      </w:tr>
      <w:tr w:rsidR="00153238" w:rsidRPr="007B07E2" w14:paraId="7F0486E9" w14:textId="77777777" w:rsidTr="0086057F">
        <w:tc>
          <w:tcPr>
            <w:tcW w:w="817" w:type="dxa"/>
            <w:gridSpan w:val="3"/>
          </w:tcPr>
          <w:p w14:paraId="46B7FD3F" w14:textId="77777777" w:rsidR="00153238" w:rsidRPr="007B07E2" w:rsidRDefault="00153238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1B7B2B1D" w14:textId="3D9854DE" w:rsidR="00153238" w:rsidRPr="007B07E2" w:rsidRDefault="0086057F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Property Card Extract</w:t>
            </w:r>
          </w:p>
        </w:tc>
        <w:tc>
          <w:tcPr>
            <w:tcW w:w="1960" w:type="dxa"/>
          </w:tcPr>
          <w:p w14:paraId="5F31A71D" w14:textId="77777777" w:rsidR="00153238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0EE4EA7D" w14:textId="04EE99C1" w:rsidR="00153238" w:rsidRPr="007B07E2" w:rsidRDefault="0086057F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Copy</w:t>
            </w:r>
          </w:p>
        </w:tc>
      </w:tr>
      <w:tr w:rsidR="0086057F" w:rsidRPr="007B07E2" w14:paraId="495514F6" w14:textId="77777777" w:rsidTr="0086057F">
        <w:tc>
          <w:tcPr>
            <w:tcW w:w="817" w:type="dxa"/>
            <w:gridSpan w:val="3"/>
          </w:tcPr>
          <w:p w14:paraId="72DAF680" w14:textId="77777777" w:rsidR="0086057F" w:rsidRPr="007B07E2" w:rsidRDefault="0086057F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552F8908" w14:textId="1254E85B" w:rsidR="0086057F" w:rsidRPr="007B07E2" w:rsidRDefault="0086057F" w:rsidP="00153238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7/12 Extract</w:t>
            </w:r>
          </w:p>
        </w:tc>
        <w:tc>
          <w:tcPr>
            <w:tcW w:w="1960" w:type="dxa"/>
          </w:tcPr>
          <w:p w14:paraId="1BA8CD8D" w14:textId="77777777" w:rsidR="0086057F" w:rsidRPr="007B07E2" w:rsidRDefault="0086057F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35E2654D" w14:textId="60575ABC" w:rsidR="0086057F" w:rsidRPr="007B07E2" w:rsidRDefault="0086057F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Copy </w:t>
            </w:r>
          </w:p>
        </w:tc>
      </w:tr>
      <w:tr w:rsidR="0086057F" w:rsidRPr="007B07E2" w14:paraId="642DE33B" w14:textId="77777777" w:rsidTr="0086057F">
        <w:tc>
          <w:tcPr>
            <w:tcW w:w="817" w:type="dxa"/>
            <w:gridSpan w:val="3"/>
          </w:tcPr>
          <w:p w14:paraId="10D5FA8E" w14:textId="77777777" w:rsidR="0086057F" w:rsidRPr="007B07E2" w:rsidRDefault="0086057F" w:rsidP="0086057F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7BF9DF57" w14:textId="77777777" w:rsidR="0086057F" w:rsidRPr="007B07E2" w:rsidRDefault="0086057F" w:rsidP="0086057F">
            <w:pPr>
              <w:spacing w:after="0" w:line="240" w:lineRule="auto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Description of the Property:</w:t>
            </w:r>
          </w:p>
          <w:p w14:paraId="3BFA10EE" w14:textId="77777777" w:rsidR="0086057F" w:rsidRPr="007B07E2" w:rsidRDefault="0086057F" w:rsidP="0086057F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(Particulars regarding Plot/Block/Flat No., Plot area, construction area, common space area, Revenue Survey No., City Survey No., T.P. Scheme No., Final Plot No., extent, boundaries, Village, Taluka, District, etc.):</w:t>
            </w:r>
          </w:p>
        </w:tc>
        <w:tc>
          <w:tcPr>
            <w:tcW w:w="4649" w:type="dxa"/>
            <w:gridSpan w:val="2"/>
          </w:tcPr>
          <w:p w14:paraId="558252E0" w14:textId="7FB0AB5F" w:rsidR="007B07E2" w:rsidRPr="007B07E2" w:rsidRDefault="007B07E2" w:rsidP="0086057F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MR. ABDULLA SAIFUDDIN KHAN, AND MUHAMMED ZAKARIYA ABDULLA KHAN </w:t>
            </w:r>
          </w:p>
          <w:p w14:paraId="661237C3" w14:textId="77777777" w:rsidR="007B07E2" w:rsidRPr="007B07E2" w:rsidRDefault="007B07E2" w:rsidP="0086057F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</w:p>
          <w:p w14:paraId="3DC4F866" w14:textId="03B23119" w:rsidR="0086057F" w:rsidRPr="007B07E2" w:rsidRDefault="0086057F" w:rsidP="0086057F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Property bearing Flat No. 805 and 806, On 8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th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Floor, area admeasuring 800 Sq. fts i.e. 74.34 Sq. Mts. built-up, in the Project known as “MACCA HEIGHTS”, Constructed on Land bearing CTS No. 695, Village-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Guruwar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Peth, Taluka Haveli, District Pune within the local limits of PMC. (Hereinafter referred as “Said Flat/Property”). and said project land bounded as follows:</w:t>
            </w:r>
          </w:p>
          <w:p w14:paraId="487A2670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East: By attached PCM Road </w:t>
            </w:r>
          </w:p>
          <w:p w14:paraId="1121782C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South: By CTS No. 696, </w:t>
            </w:r>
            <w:proofErr w:type="spellStart"/>
            <w:r w:rsidRPr="007B07E2">
              <w:rPr>
                <w:sz w:val="24"/>
                <w:szCs w:val="24"/>
              </w:rPr>
              <w:t>Guruwar</w:t>
            </w:r>
            <w:proofErr w:type="spellEnd"/>
            <w:r w:rsidRPr="007B07E2">
              <w:rPr>
                <w:sz w:val="24"/>
                <w:szCs w:val="24"/>
              </w:rPr>
              <w:t xml:space="preserve"> Peth.</w:t>
            </w:r>
          </w:p>
          <w:p w14:paraId="4C0BEF86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lastRenderedPageBreak/>
              <w:t xml:space="preserve">West: By Attached Bol and CTS No. 287, </w:t>
            </w:r>
            <w:proofErr w:type="spellStart"/>
            <w:r w:rsidRPr="007B07E2">
              <w:rPr>
                <w:sz w:val="24"/>
                <w:szCs w:val="24"/>
              </w:rPr>
              <w:t>Guruwar</w:t>
            </w:r>
            <w:proofErr w:type="spellEnd"/>
            <w:r w:rsidRPr="007B07E2">
              <w:rPr>
                <w:sz w:val="24"/>
                <w:szCs w:val="24"/>
              </w:rPr>
              <w:t xml:space="preserve"> Peth </w:t>
            </w:r>
          </w:p>
          <w:p w14:paraId="00F0C2B9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North: By Attached CTS No. 694, </w:t>
            </w:r>
            <w:proofErr w:type="spellStart"/>
            <w:r w:rsidRPr="007B07E2">
              <w:rPr>
                <w:sz w:val="24"/>
                <w:szCs w:val="24"/>
              </w:rPr>
              <w:t>Guruwar</w:t>
            </w:r>
            <w:proofErr w:type="spellEnd"/>
            <w:r w:rsidRPr="007B07E2">
              <w:rPr>
                <w:sz w:val="24"/>
                <w:szCs w:val="24"/>
              </w:rPr>
              <w:t xml:space="preserve"> Peth </w:t>
            </w:r>
          </w:p>
          <w:p w14:paraId="0F26F266" w14:textId="2F6ADAEC" w:rsidR="0086057F" w:rsidRPr="007B07E2" w:rsidRDefault="0086057F" w:rsidP="0086057F">
            <w:pPr>
              <w:pStyle w:val="ListParagraph"/>
              <w:ind w:left="0"/>
              <w:rPr>
                <w:b w:val="0"/>
                <w:bCs/>
              </w:rPr>
            </w:pPr>
            <w:r w:rsidRPr="007B07E2">
              <w:rPr>
                <w:b w:val="0"/>
              </w:rPr>
              <w:t>(Hereinafter referred as Said Flat/property)</w:t>
            </w:r>
          </w:p>
        </w:tc>
      </w:tr>
      <w:tr w:rsidR="00C13F44" w:rsidRPr="007B07E2" w14:paraId="1A08510E" w14:textId="77777777" w:rsidTr="0086057F">
        <w:tc>
          <w:tcPr>
            <w:tcW w:w="817" w:type="dxa"/>
            <w:gridSpan w:val="3"/>
          </w:tcPr>
          <w:p w14:paraId="4F7346C5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146EC278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Revenue type of the Land and whether conversion permission is applicable and obtained</w:t>
            </w:r>
          </w:p>
          <w:p w14:paraId="78273355" w14:textId="77777777" w:rsidR="00C13F44" w:rsidRPr="007B07E2" w:rsidRDefault="00C13F44" w:rsidP="002A4835">
            <w:pPr>
              <w:spacing w:after="0" w:line="240" w:lineRule="auto"/>
              <w:rPr>
                <w:b w:val="0"/>
                <w:iCs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649" w:type="dxa"/>
            <w:gridSpan w:val="2"/>
          </w:tcPr>
          <w:p w14:paraId="12E9377F" w14:textId="77777777" w:rsidR="00C13F44" w:rsidRPr="007B07E2" w:rsidRDefault="00C13F44" w:rsidP="00FB09FD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Commercial     Agriculture          Residential</w:t>
            </w:r>
          </w:p>
          <w:p w14:paraId="1802C11B" w14:textId="5A64B2DA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0B3D610" wp14:editId="6ED77306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106045</wp:posOffset>
                      </wp:positionV>
                      <wp:extent cx="161925" cy="90805"/>
                      <wp:effectExtent l="9525" t="10795" r="9525" b="12700"/>
                      <wp:wrapNone/>
                      <wp:docPr id="566777478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5C6310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0B3D610" id="Rectangle 12" o:spid="_x0000_s1042" style="position:absolute;left:0;text-align:left;margin-left:20.15pt;margin-top:8.35pt;width:12.75pt;height: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0IIDw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">
                      <v:textbox>
                        <w:txbxContent>
                          <w:p w14:paraId="3D5C6310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E27FEA0" wp14:editId="57BCB15E">
                      <wp:simplePos x="0" y="0"/>
                      <wp:positionH relativeFrom="column">
                        <wp:posOffset>2037080</wp:posOffset>
                      </wp:positionH>
                      <wp:positionV relativeFrom="paragraph">
                        <wp:posOffset>15240</wp:posOffset>
                      </wp:positionV>
                      <wp:extent cx="161925" cy="90805"/>
                      <wp:effectExtent l="19050" t="24765" r="38100" b="46355"/>
                      <wp:wrapNone/>
                      <wp:docPr id="860629773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2909780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E27FEA0" id="Rectangle 11" o:spid="_x0000_s1043" style="position:absolute;left:0;text-align:left;margin-left:160.4pt;margin-top:1.2pt;width:12.75pt;height:7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" fillcolor="black" strokecolor="#f2f2f2" strokeweight="3pt">
                      <v:shadow on="t" color="#7f7f7f" opacity=".5" offset="1pt"/>
                      <v:textbox>
                        <w:txbxContent>
                          <w:p w14:paraId="72909780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F601FA9" wp14:editId="579E3BBE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15240</wp:posOffset>
                      </wp:positionV>
                      <wp:extent cx="161925" cy="90805"/>
                      <wp:effectExtent l="8890" t="5715" r="10160" b="8255"/>
                      <wp:wrapNone/>
                      <wp:docPr id="4333306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6BF30A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0F601FA9" id="Rectangle 10" o:spid="_x0000_s1044" style="position:absolute;left:0;text-align:left;margin-left:95.1pt;margin-top:1.2pt;width:12.75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AF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">
                      <v:textbox>
                        <w:txbxContent>
                          <w:p w14:paraId="186BF30A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3CB6E49A" w14:textId="77777777" w:rsidR="00C13F44" w:rsidRPr="007B07E2" w:rsidRDefault="00C13F44" w:rsidP="002A483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Others (</w:t>
            </w:r>
            <w:r w:rsidRPr="007B07E2">
              <w:rPr>
                <w:i/>
                <w:sz w:val="24"/>
                <w:szCs w:val="24"/>
              </w:rPr>
              <w:t>Please specify:)</w:t>
            </w:r>
          </w:p>
          <w:p w14:paraId="4F6CBFD6" w14:textId="7361C76B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AB60A5" wp14:editId="7C3AB5EA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29210</wp:posOffset>
                      </wp:positionV>
                      <wp:extent cx="161925" cy="90805"/>
                      <wp:effectExtent l="8890" t="10795" r="10160" b="12700"/>
                      <wp:wrapNone/>
                      <wp:docPr id="117555110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97D774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75AB60A5" id="Rectangle 9" o:spid="_x0000_s1045" style="position:absolute;left:0;text-align:left;margin-left:13.35pt;margin-top:2.3pt;width:12.75pt;height: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Xp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">
                      <v:textbox>
                        <w:txbxContent>
                          <w:p w14:paraId="3997D774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   </w:t>
            </w:r>
          </w:p>
        </w:tc>
      </w:tr>
      <w:tr w:rsidR="00C13F44" w:rsidRPr="007B07E2" w14:paraId="6F51871E" w14:textId="77777777" w:rsidTr="0086057F">
        <w:tc>
          <w:tcPr>
            <w:tcW w:w="817" w:type="dxa"/>
            <w:gridSpan w:val="3"/>
          </w:tcPr>
          <w:p w14:paraId="4C1A578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299CE741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Ownership status of the Property as per provided documents.</w:t>
            </w:r>
          </w:p>
          <w:p w14:paraId="03608335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649" w:type="dxa"/>
            <w:gridSpan w:val="2"/>
          </w:tcPr>
          <w:p w14:paraId="28962C85" w14:textId="77777777" w:rsidR="00C13F44" w:rsidRPr="007B07E2" w:rsidRDefault="00C13F44" w:rsidP="00FB09FD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Freehold          Leasehold          Govt. land</w:t>
            </w:r>
          </w:p>
          <w:p w14:paraId="2436C0DC" w14:textId="4BFF3DB8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AA79A5E" wp14:editId="7F571CF7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106045</wp:posOffset>
                      </wp:positionV>
                      <wp:extent cx="161925" cy="90805"/>
                      <wp:effectExtent l="19050" t="27940" r="38100" b="52705"/>
                      <wp:wrapNone/>
                      <wp:docPr id="195348447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32DDE71" w14:textId="27D73439" w:rsidR="002A4835" w:rsidRPr="002847DE" w:rsidRDefault="002A4835" w:rsidP="00C13F44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2847DE">
                                    <w:rPr>
                                      <w:noProof/>
                                      <w:color w:val="000000"/>
                                      <w:highlight w:val="black"/>
                                    </w:rPr>
                                    <w:drawing>
                                      <wp:inline distT="0" distB="0" distL="0" distR="0" wp14:anchorId="2B6A2C2F" wp14:editId="7416C02B">
                                        <wp:extent cx="9525" cy="9525"/>
                                        <wp:effectExtent l="0" t="0" r="0" b="0"/>
                                        <wp:docPr id="588764555" name="Picture 5887645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" cy="9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4AA79A5E" id="Rectangle 8" o:spid="_x0000_s1046" style="position:absolute;left:0;text-align:left;margin-left:7.4pt;margin-top:8.35pt;width:12.75pt;height: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" fillcolor="black" strokecolor="#f2f2f2" strokeweight="3pt">
                      <v:shadow on="t" color="#7f7f7f" opacity=".5" offset="1pt"/>
                      <v:textbox>
                        <w:txbxContent>
                          <w:p w14:paraId="232DDE71" w14:textId="27D73439" w:rsidR="002A4835" w:rsidRPr="002847DE" w:rsidRDefault="002A4835" w:rsidP="00C13F44">
                            <w:pPr>
                              <w:rPr>
                                <w:color w:val="000000"/>
                              </w:rPr>
                            </w:pPr>
                            <w:r w:rsidRPr="002847DE">
                              <w:rPr>
                                <w:noProof/>
                                <w:color w:val="000000"/>
                                <w:highlight w:val="black"/>
                              </w:rPr>
                              <w:drawing>
                                <wp:inline distT="0" distB="0" distL="0" distR="0" wp14:anchorId="2B6A2C2F" wp14:editId="7416C02B">
                                  <wp:extent cx="9525" cy="9525"/>
                                  <wp:effectExtent l="0" t="0" r="0" b="0"/>
                                  <wp:docPr id="588764555" name="Picture 5887645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AD9EEE1" wp14:editId="1C5E47DB">
                      <wp:simplePos x="0" y="0"/>
                      <wp:positionH relativeFrom="column">
                        <wp:posOffset>2274570</wp:posOffset>
                      </wp:positionH>
                      <wp:positionV relativeFrom="paragraph">
                        <wp:posOffset>15240</wp:posOffset>
                      </wp:positionV>
                      <wp:extent cx="161925" cy="90805"/>
                      <wp:effectExtent l="8890" t="13335" r="10160" b="10160"/>
                      <wp:wrapNone/>
                      <wp:docPr id="1506849911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694035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1AD9EEE1" id="Rectangle 6" o:spid="_x0000_s1047" style="position:absolute;left:0;text-align:left;margin-left:179.1pt;margin-top:1.2pt;width:12.75pt;height:7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">
                      <v:textbox>
                        <w:txbxContent>
                          <w:p w14:paraId="7D694035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ADE257" wp14:editId="72756BA0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36195</wp:posOffset>
                      </wp:positionV>
                      <wp:extent cx="161925" cy="90805"/>
                      <wp:effectExtent l="8890" t="5715" r="10160" b="8255"/>
                      <wp:wrapNone/>
                      <wp:docPr id="65970608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CB50A2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35ADE257" id="Rectangle 5" o:spid="_x0000_s1048" style="position:absolute;left:0;text-align:left;margin-left:87.6pt;margin-top:2.85pt;width:12.75pt;height: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">
                      <v:textbox>
                        <w:txbxContent>
                          <w:p w14:paraId="75CB50A2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</w:t>
            </w:r>
          </w:p>
          <w:p w14:paraId="639189E4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</w:p>
          <w:p w14:paraId="6163E517" w14:textId="77777777" w:rsidR="00C13F44" w:rsidRPr="007B07E2" w:rsidRDefault="00C13F44" w:rsidP="00FB09FD">
            <w:pPr>
              <w:spacing w:after="0" w:line="240" w:lineRule="auto"/>
              <w:ind w:left="0"/>
              <w:rPr>
                <w:i/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Others (</w:t>
            </w:r>
            <w:r w:rsidRPr="007B07E2">
              <w:rPr>
                <w:i/>
                <w:sz w:val="24"/>
                <w:szCs w:val="24"/>
              </w:rPr>
              <w:t>Please specify:)</w:t>
            </w:r>
          </w:p>
          <w:p w14:paraId="50588776" w14:textId="58F8D4D1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D0EAB6" wp14:editId="1020E4DE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29210</wp:posOffset>
                      </wp:positionV>
                      <wp:extent cx="161925" cy="90805"/>
                      <wp:effectExtent l="8890" t="13970" r="10160" b="9525"/>
                      <wp:wrapNone/>
                      <wp:docPr id="8841159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92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37C40A" w14:textId="77777777" w:rsidR="002A4835" w:rsidRDefault="002A4835" w:rsidP="00C13F4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rect w14:anchorId="6AD0EAB6" id="Rectangle 4" o:spid="_x0000_s1049" style="position:absolute;left:0;text-align:left;margin-left:13.35pt;margin-top:2.3pt;width:12.75pt;height:7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">
                      <v:textbox>
                        <w:txbxContent>
                          <w:p w14:paraId="4437C40A" w14:textId="77777777" w:rsidR="002A4835" w:rsidRDefault="002A4835" w:rsidP="00C13F44"/>
                        </w:txbxContent>
                      </v:textbox>
                    </v:rect>
                  </w:pict>
                </mc:Fallback>
              </mc:AlternateContent>
            </w:r>
            <w:r w:rsidRPr="007B07E2">
              <w:rPr>
                <w:sz w:val="24"/>
                <w:szCs w:val="24"/>
              </w:rPr>
              <w:t xml:space="preserve">    </w:t>
            </w:r>
          </w:p>
        </w:tc>
      </w:tr>
      <w:tr w:rsidR="00C13F44" w:rsidRPr="007B07E2" w14:paraId="137A19B7" w14:textId="77777777" w:rsidTr="0086057F">
        <w:tc>
          <w:tcPr>
            <w:tcW w:w="817" w:type="dxa"/>
            <w:gridSpan w:val="3"/>
          </w:tcPr>
          <w:p w14:paraId="25B96E2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55C3A981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Ownership status of the Property as per online revenue records</w:t>
            </w:r>
          </w:p>
          <w:p w14:paraId="4E4AA3D0" w14:textId="77777777" w:rsidR="00C13F44" w:rsidRPr="007B07E2" w:rsidRDefault="00C13F44" w:rsidP="002A483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(Please write the details of ownership)</w:t>
            </w:r>
          </w:p>
          <w:p w14:paraId="207B3642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31DD57B2" w14:textId="42FE97D5" w:rsidR="00C13F44" w:rsidRPr="007B07E2" w:rsidRDefault="007B07E2" w:rsidP="001F6029">
            <w:pPr>
              <w:spacing w:after="0"/>
              <w:ind w:left="0"/>
              <w:rPr>
                <w:rFonts w:eastAsia="Arial Unicode MS"/>
                <w:b w:val="0"/>
                <w:color w:val="FF0000"/>
                <w:sz w:val="24"/>
                <w:szCs w:val="24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MR. ABDULLA SAIFUDDIN KHAN, AND MUHAMMED ZAKARIYA ABDULLA KHAN </w:t>
            </w:r>
          </w:p>
        </w:tc>
      </w:tr>
      <w:tr w:rsidR="00C13F44" w:rsidRPr="007B07E2" w14:paraId="01CD11A5" w14:textId="77777777" w:rsidTr="0086057F">
        <w:tc>
          <w:tcPr>
            <w:tcW w:w="817" w:type="dxa"/>
            <w:gridSpan w:val="3"/>
          </w:tcPr>
          <w:p w14:paraId="4E3930FC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03191389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Year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upto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which the property tax/society charge has been paid</w:t>
            </w:r>
            <w:r w:rsidRPr="007B07E2">
              <w:rPr>
                <w:color w:val="000000"/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(Description of property tax/society charge receipt)</w:t>
            </w:r>
          </w:p>
        </w:tc>
        <w:tc>
          <w:tcPr>
            <w:tcW w:w="4649" w:type="dxa"/>
            <w:gridSpan w:val="2"/>
          </w:tcPr>
          <w:p w14:paraId="740F1607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Not provided</w:t>
            </w:r>
          </w:p>
        </w:tc>
      </w:tr>
      <w:tr w:rsidR="00C13F44" w:rsidRPr="007B07E2" w14:paraId="26752383" w14:textId="77777777" w:rsidTr="0086057F">
        <w:tc>
          <w:tcPr>
            <w:tcW w:w="817" w:type="dxa"/>
            <w:gridSpan w:val="3"/>
          </w:tcPr>
          <w:p w14:paraId="332A9E2A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05028615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Chain of title of the Property</w:t>
            </w:r>
          </w:p>
          <w:p w14:paraId="4CDE8F6C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(Mention the Chain of title for the last 13/30 yrs &amp;</w:t>
            </w:r>
            <w:r w:rsidRPr="007B07E2">
              <w:rPr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Reproduce/ refer relevant record as may be required for explaining the links in the chain in the Title history)</w:t>
            </w:r>
          </w:p>
        </w:tc>
        <w:tc>
          <w:tcPr>
            <w:tcW w:w="4649" w:type="dxa"/>
            <w:gridSpan w:val="2"/>
          </w:tcPr>
          <w:p w14:paraId="1130FA21" w14:textId="77777777" w:rsidR="00C13F44" w:rsidRPr="007B07E2" w:rsidRDefault="00C13F44" w:rsidP="001F6029">
            <w:pPr>
              <w:spacing w:after="0"/>
              <w:ind w:left="0"/>
              <w:rPr>
                <w:b w:val="0"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>Chain of title of the Property</w:t>
            </w:r>
          </w:p>
          <w:p w14:paraId="1EF879F0" w14:textId="77777777" w:rsidR="00C13F44" w:rsidRPr="007B07E2" w:rsidRDefault="00C13F44" w:rsidP="001F6029">
            <w:pPr>
              <w:spacing w:after="0"/>
              <w:ind w:left="0"/>
              <w:rPr>
                <w:i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i/>
                <w:color w:val="000000"/>
                <w:sz w:val="24"/>
                <w:szCs w:val="24"/>
                <w:lang w:bidi="mr-IN"/>
              </w:rPr>
              <w:t>(Mention the Chain of title for the last 13/30 yrs &amp; Reproduce/ refer relevant record as may be required for explaining the links in the chain in the Title history)</w:t>
            </w:r>
          </w:p>
          <w:p w14:paraId="3D6ABDA3" w14:textId="77777777" w:rsidR="00C13F44" w:rsidRPr="007B07E2" w:rsidRDefault="00C13F44" w:rsidP="001F6029">
            <w:pPr>
              <w:ind w:left="0"/>
              <w:rPr>
                <w:b w:val="0"/>
                <w:sz w:val="24"/>
                <w:szCs w:val="24"/>
                <w:u w:val="single"/>
              </w:rPr>
            </w:pPr>
            <w:r w:rsidRPr="007B07E2">
              <w:rPr>
                <w:sz w:val="24"/>
                <w:szCs w:val="24"/>
                <w:u w:val="single"/>
              </w:rPr>
              <w:t>FOR GAT NO. 227/1, 227/2, 228/1 AND 228/</w:t>
            </w:r>
            <w:r w:rsidRPr="007B07E2">
              <w:rPr>
                <w:b w:val="0"/>
                <w:sz w:val="24"/>
                <w:szCs w:val="24"/>
                <w:u w:val="single"/>
              </w:rPr>
              <w:t>2</w:t>
            </w:r>
          </w:p>
          <w:p w14:paraId="324D10D6" w14:textId="77777777" w:rsidR="0086057F" w:rsidRPr="007B07E2" w:rsidRDefault="0086057F" w:rsidP="0086057F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left="421" w:right="18"/>
              <w:rPr>
                <w:rFonts w:asciiTheme="minorHAnsi" w:hAnsiTheme="minorHAnsi" w:cstheme="minorHAnsi"/>
                <w:szCs w:val="24"/>
              </w:rPr>
            </w:pPr>
            <w:r w:rsidRPr="007B07E2">
              <w:rPr>
                <w:rFonts w:asciiTheme="minorHAnsi" w:hAnsiTheme="minorHAnsi" w:cstheme="minorHAnsi"/>
                <w:szCs w:val="24"/>
              </w:rPr>
              <w:t xml:space="preserve">We have perused the aforesaid diverse deeds and documents and we find that, Land bearing C.T.S. No. 695 area admeasuring 345.5 Sq. Mtrs, Situated at Village-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>Guruwar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 Peth, Taluka-Haveli, </w:t>
            </w:r>
            <w:r w:rsidRPr="007B07E2">
              <w:rPr>
                <w:rFonts w:asciiTheme="minorHAnsi" w:hAnsiTheme="minorHAnsi" w:cstheme="minorHAnsi"/>
                <w:szCs w:val="24"/>
              </w:rPr>
              <w:lastRenderedPageBreak/>
              <w:t xml:space="preserve">District-Pune, within the limits of PMC. (Hereinafter referred as “Said Flat/Property” (Said Land) is owned by Ishrat Jamal Saheb, Rashida Abdul Karim Shaikh, Masarrat Abdull Karim Shaikh, Mohd. Sabir,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>Fehmida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 Shakil Shaikh, Shabana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>Farukh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>Beriwale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 and others, Nasreen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>Mohammedisail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>Dalal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,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>Maksudahmed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 Mohiuddin Patel and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>Khaliqahmed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 Mohiuddin Patel,</w:t>
            </w:r>
          </w:p>
          <w:p w14:paraId="518BB463" w14:textId="77777777" w:rsidR="0086057F" w:rsidRPr="007B07E2" w:rsidRDefault="0086057F" w:rsidP="0086057F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right="18"/>
              <w:rPr>
                <w:rFonts w:asciiTheme="minorHAnsi" w:hAnsiTheme="minorHAnsi" w:cstheme="minorHAnsi"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that thereafter, Vide Development Agreement granted development rights of the Said land admeasuring in favour of M/s </w:t>
            </w:r>
            <w:proofErr w:type="spellStart"/>
            <w:r w:rsidRPr="007B07E2">
              <w:rPr>
                <w:rFonts w:asciiTheme="minorHAnsi" w:hAnsiTheme="minorHAnsi" w:cstheme="minorHAnsi"/>
                <w:bCs/>
                <w:szCs w:val="24"/>
              </w:rPr>
              <w:t>Maaz</w:t>
            </w:r>
            <w:proofErr w:type="spellEnd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Developers and also executed Power of Attorney in their favour.</w:t>
            </w:r>
          </w:p>
          <w:tbl>
            <w:tblPr>
              <w:tblStyle w:val="TableGrid"/>
              <w:tblW w:w="0" w:type="auto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1417"/>
              <w:gridCol w:w="1385"/>
            </w:tblGrid>
            <w:tr w:rsidR="00F46E96" w:rsidRPr="007B07E2" w14:paraId="2BC2C380" w14:textId="77777777" w:rsidTr="00F46E96">
              <w:tc>
                <w:tcPr>
                  <w:tcW w:w="1418" w:type="dxa"/>
                </w:tcPr>
                <w:p w14:paraId="6D0FAB1E" w14:textId="77777777" w:rsidR="00F46E96" w:rsidRPr="007B07E2" w:rsidRDefault="00F46E96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Development Agreement</w:t>
                  </w:r>
                </w:p>
              </w:tc>
              <w:tc>
                <w:tcPr>
                  <w:tcW w:w="1417" w:type="dxa"/>
                </w:tcPr>
                <w:p w14:paraId="0D2499C2" w14:textId="77777777" w:rsidR="00F46E96" w:rsidRPr="007B07E2" w:rsidRDefault="00F46E96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Date and Reg No.</w:t>
                  </w:r>
                </w:p>
              </w:tc>
              <w:tc>
                <w:tcPr>
                  <w:tcW w:w="1385" w:type="dxa"/>
                </w:tcPr>
                <w:p w14:paraId="502B64B1" w14:textId="39B71C83" w:rsidR="00F46E96" w:rsidRPr="007B07E2" w:rsidRDefault="00905498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Area</w:t>
                  </w:r>
                  <w:r w:rsidR="009E70DC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 </w:t>
                  </w:r>
                </w:p>
              </w:tc>
            </w:tr>
            <w:tr w:rsidR="00905498" w:rsidRPr="007B07E2" w14:paraId="761052BB" w14:textId="77777777" w:rsidTr="00F46E96">
              <w:tc>
                <w:tcPr>
                  <w:tcW w:w="1418" w:type="dxa"/>
                </w:tcPr>
                <w:p w14:paraId="69D2E03C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Shaikh Mohmmed Sabir Abdul Karim and others</w:t>
                  </w:r>
                </w:p>
              </w:tc>
              <w:tc>
                <w:tcPr>
                  <w:tcW w:w="1417" w:type="dxa"/>
                </w:tcPr>
                <w:p w14:paraId="6A5A2D90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dated 15/12/2020 (Reg No.HVL-11/16053/2020)</w:t>
                  </w:r>
                </w:p>
                <w:p w14:paraId="59F15CB9" w14:textId="4F018ADF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lastRenderedPageBreak/>
                    <w:t xml:space="preserve">Power of Attorney (Reg No. HVL-11/16054/2020) </w:t>
                  </w:r>
                </w:p>
              </w:tc>
              <w:tc>
                <w:tcPr>
                  <w:tcW w:w="1385" w:type="dxa"/>
                </w:tcPr>
                <w:p w14:paraId="1B7F19DF" w14:textId="2891EC6F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 xml:space="preserve">Land bearing C.T.S. No. 695 area admeasuring 345.5 </w:t>
                  </w:r>
                  <w:proofErr w:type="spellStart"/>
                  <w:proofErr w:type="gramStart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Sq.Mtrs</w:t>
                  </w:r>
                  <w:proofErr w:type="spellEnd"/>
                  <w:proofErr w:type="gramEnd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 </w:t>
                  </w:r>
                </w:p>
              </w:tc>
            </w:tr>
            <w:tr w:rsidR="00905498" w:rsidRPr="007B07E2" w14:paraId="28ADBD75" w14:textId="77777777" w:rsidTr="00F46E96">
              <w:tc>
                <w:tcPr>
                  <w:tcW w:w="1418" w:type="dxa"/>
                </w:tcPr>
                <w:p w14:paraId="6B42BE27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 xml:space="preserve">Shabana Faruk </w:t>
                  </w:r>
                  <w:proofErr w:type="spellStart"/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Beriwale</w:t>
                  </w:r>
                  <w:proofErr w:type="spellEnd"/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 xml:space="preserve"> and others</w:t>
                  </w:r>
                </w:p>
              </w:tc>
              <w:tc>
                <w:tcPr>
                  <w:tcW w:w="1417" w:type="dxa"/>
                </w:tcPr>
                <w:p w14:paraId="7A85BF7F" w14:textId="5486F17D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dated 17/12/2020 (Reg No.HVL-11/16230/2020) and Power of Attorney (Reg No. HVL-11/16231/2020)</w:t>
                  </w:r>
                </w:p>
              </w:tc>
              <w:tc>
                <w:tcPr>
                  <w:tcW w:w="1385" w:type="dxa"/>
                </w:tcPr>
                <w:p w14:paraId="7810698A" w14:textId="7CD4ADE3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Land bearing C.T.S. No. 695 area admeasuring 115.16 </w:t>
                  </w:r>
                  <w:proofErr w:type="spellStart"/>
                  <w:proofErr w:type="gramStart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Sq.Mtrs</w:t>
                  </w:r>
                  <w:proofErr w:type="spellEnd"/>
                  <w:proofErr w:type="gramEnd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Out of 345.3 </w:t>
                  </w:r>
                  <w:proofErr w:type="spellStart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Sq.Mtrs</w:t>
                  </w:r>
                  <w:proofErr w:type="spellEnd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 </w:t>
                  </w:r>
                </w:p>
              </w:tc>
            </w:tr>
            <w:tr w:rsidR="00905498" w:rsidRPr="007B07E2" w14:paraId="5FDC1A5D" w14:textId="77777777" w:rsidTr="00F46E96">
              <w:tc>
                <w:tcPr>
                  <w:tcW w:w="1418" w:type="dxa"/>
                </w:tcPr>
                <w:p w14:paraId="2C4A01C1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Sayyed Ishrat Jamal, and others</w:t>
                  </w:r>
                </w:p>
              </w:tc>
              <w:tc>
                <w:tcPr>
                  <w:tcW w:w="1417" w:type="dxa"/>
                </w:tcPr>
                <w:p w14:paraId="2E321132" w14:textId="07AFE938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dated 05/07/2021 (Reg No.HVL-3/1736/2021) Power of Attorney (Reg No. HVL-</w:t>
                  </w: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lastRenderedPageBreak/>
                    <w:t>11/1737/2020)</w:t>
                  </w:r>
                </w:p>
              </w:tc>
              <w:tc>
                <w:tcPr>
                  <w:tcW w:w="1385" w:type="dxa"/>
                </w:tcPr>
                <w:p w14:paraId="51CA7AF6" w14:textId="0DECB8D4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 xml:space="preserve">Land bearing C.T.S. No. 695 area admeasuring 115.16 </w:t>
                  </w:r>
                  <w:proofErr w:type="spellStart"/>
                  <w:proofErr w:type="gramStart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Sq.Mtrs</w:t>
                  </w:r>
                  <w:proofErr w:type="spellEnd"/>
                  <w:proofErr w:type="gramEnd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Out of </w:t>
                  </w: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 xml:space="preserve">345.3 </w:t>
                  </w:r>
                  <w:proofErr w:type="spellStart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Sq.Mtrs</w:t>
                  </w:r>
                  <w:proofErr w:type="spellEnd"/>
                </w:p>
              </w:tc>
            </w:tr>
          </w:tbl>
          <w:p w14:paraId="320CFEA4" w14:textId="77777777" w:rsidR="0086057F" w:rsidRPr="007B07E2" w:rsidRDefault="0086057F" w:rsidP="00F46E96">
            <w:pPr>
              <w:pStyle w:val="BlockText"/>
              <w:tabs>
                <w:tab w:val="left" w:pos="1560"/>
              </w:tabs>
              <w:spacing w:before="240"/>
              <w:ind w:left="0" w:right="18"/>
              <w:rPr>
                <w:rFonts w:asciiTheme="minorHAnsi" w:hAnsiTheme="minorHAnsi" w:cstheme="minorHAnsi"/>
                <w:b/>
                <w:szCs w:val="24"/>
              </w:rPr>
            </w:pPr>
          </w:p>
          <w:p w14:paraId="0C530D62" w14:textId="312C3427" w:rsidR="009E70DC" w:rsidRPr="007B07E2" w:rsidRDefault="009E70DC" w:rsidP="009E70DC">
            <w:pPr>
              <w:pStyle w:val="ListParagraph"/>
              <w:numPr>
                <w:ilvl w:val="0"/>
                <w:numId w:val="5"/>
              </w:numPr>
              <w:rPr>
                <w:rFonts w:eastAsia="Times New Roman"/>
                <w:color w:val="auto"/>
              </w:rPr>
            </w:pPr>
            <w:r w:rsidRPr="007B07E2">
              <w:rPr>
                <w:rFonts w:eastAsia="Times New Roman"/>
                <w:b w:val="0"/>
                <w:bCs/>
                <w:color w:val="auto"/>
              </w:rPr>
              <w:t xml:space="preserve">We find that by obtaining all requisite permission issued by competent authority </w:t>
            </w:r>
            <w:r w:rsidRPr="007B07E2">
              <w:rPr>
                <w:b w:val="0"/>
              </w:rPr>
              <w:t xml:space="preserve">M/S Maaz Developers through its partner Mr. Mujahid Zubair </w:t>
            </w:r>
            <w:proofErr w:type="spellStart"/>
            <w:r w:rsidRPr="007B07E2">
              <w:rPr>
                <w:b w:val="0"/>
              </w:rPr>
              <w:t>momin</w:t>
            </w:r>
            <w:proofErr w:type="spellEnd"/>
            <w:r w:rsidRPr="007B07E2">
              <w:rPr>
                <w:b w:val="0"/>
              </w:rPr>
              <w:t xml:space="preserve"> and Mr. Kadir Mohammad hanif Maulavi </w:t>
            </w:r>
            <w:r w:rsidRPr="007B07E2">
              <w:rPr>
                <w:rFonts w:eastAsia="Times New Roman"/>
                <w:b w:val="0"/>
                <w:bCs/>
                <w:color w:val="auto"/>
              </w:rPr>
              <w:t xml:space="preserve">constructed building said land under the name and style as </w:t>
            </w:r>
            <w:r w:rsidRPr="007B07E2">
              <w:rPr>
                <w:rFonts w:eastAsia="Times New Roman"/>
                <w:color w:val="auto"/>
              </w:rPr>
              <w:t>“</w:t>
            </w:r>
            <w:r w:rsidRPr="007B07E2">
              <w:t>MACCA HEIGHTS</w:t>
            </w:r>
            <w:r w:rsidRPr="007B07E2">
              <w:rPr>
                <w:rFonts w:eastAsia="Times New Roman"/>
                <w:color w:val="auto"/>
              </w:rPr>
              <w:t>”</w:t>
            </w:r>
          </w:p>
          <w:p w14:paraId="19D9CC0B" w14:textId="3FF7051D" w:rsidR="009E70DC" w:rsidRPr="007B07E2" w:rsidRDefault="009E70DC" w:rsidP="009E70DC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right="18"/>
              <w:rPr>
                <w:rFonts w:asciiTheme="minorHAnsi" w:hAnsiTheme="minorHAnsi" w:cstheme="minorHAnsi"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that thereafter, Vide </w:t>
            </w:r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>Allotment letter dated 27/05/2026,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M/s Maaz Developers</w:t>
            </w:r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 xml:space="preserve"> allotted following flats in the favour of Land owner are as </w:t>
            </w:r>
            <w:proofErr w:type="gramStart"/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 xml:space="preserve">follows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>.</w:t>
            </w:r>
            <w:proofErr w:type="gramEnd"/>
          </w:p>
          <w:tbl>
            <w:tblPr>
              <w:tblStyle w:val="TableGrid"/>
              <w:tblW w:w="0" w:type="auto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1417"/>
              <w:gridCol w:w="1385"/>
            </w:tblGrid>
            <w:tr w:rsidR="00905498" w:rsidRPr="007B07E2" w14:paraId="635445F9" w14:textId="77777777" w:rsidTr="00B6516D">
              <w:tc>
                <w:tcPr>
                  <w:tcW w:w="1418" w:type="dxa"/>
                </w:tcPr>
                <w:p w14:paraId="7B51C486" w14:textId="7E1D7139" w:rsidR="00905498" w:rsidRPr="007B07E2" w:rsidRDefault="002B1BA4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Name of Allottee</w:t>
                  </w:r>
                </w:p>
              </w:tc>
              <w:tc>
                <w:tcPr>
                  <w:tcW w:w="1417" w:type="dxa"/>
                </w:tcPr>
                <w:p w14:paraId="0AED52A0" w14:textId="13173D80" w:rsidR="00905498" w:rsidRPr="007B07E2" w:rsidRDefault="002B1BA4" w:rsidP="002B1BA4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Development Agreement </w:t>
                  </w:r>
                  <w:r w:rsidR="00905498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ate and</w:t>
                  </w: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Power of Attorney</w:t>
                  </w:r>
                  <w:r w:rsidR="00905498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Reg No.</w:t>
                  </w:r>
                </w:p>
              </w:tc>
              <w:tc>
                <w:tcPr>
                  <w:tcW w:w="1385" w:type="dxa"/>
                </w:tcPr>
                <w:p w14:paraId="4D878709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Allotted units </w:t>
                  </w:r>
                </w:p>
              </w:tc>
            </w:tr>
            <w:tr w:rsidR="00905498" w:rsidRPr="007B07E2" w14:paraId="34EF761B" w14:textId="77777777" w:rsidTr="00B6516D">
              <w:tc>
                <w:tcPr>
                  <w:tcW w:w="1418" w:type="dxa"/>
                </w:tcPr>
                <w:p w14:paraId="330D5C44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Shaikh Mohmmed Sabir Abdul Karim and others</w:t>
                  </w:r>
                </w:p>
              </w:tc>
              <w:tc>
                <w:tcPr>
                  <w:tcW w:w="1417" w:type="dxa"/>
                </w:tcPr>
                <w:p w14:paraId="72B9376F" w14:textId="294A972D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dated 15/12/2020 (Reg No.HVL-11/16053/2</w:t>
                  </w: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lastRenderedPageBreak/>
                    <w:t>020)</w:t>
                  </w:r>
                  <w:r w:rsidR="002B1BA4" w:rsidRPr="007B07E2">
                    <w:rPr>
                      <w:rFonts w:asciiTheme="minorHAnsi" w:hAnsiTheme="minorHAnsi" w:cstheme="minorHAnsi"/>
                      <w:szCs w:val="24"/>
                    </w:rPr>
                    <w:t xml:space="preserve"> and </w:t>
                  </w: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 xml:space="preserve">Power of Attorney (Reg No. HVL-11/16054/2020) </w:t>
                  </w:r>
                </w:p>
              </w:tc>
              <w:tc>
                <w:tcPr>
                  <w:tcW w:w="1385" w:type="dxa"/>
                </w:tcPr>
                <w:p w14:paraId="46909D4D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 xml:space="preserve">Flat No. 101, 102, 103, 203 and 204.  </w:t>
                  </w:r>
                </w:p>
              </w:tc>
            </w:tr>
            <w:tr w:rsidR="00905498" w:rsidRPr="007B07E2" w14:paraId="647C2644" w14:textId="77777777" w:rsidTr="00B6516D">
              <w:tc>
                <w:tcPr>
                  <w:tcW w:w="1418" w:type="dxa"/>
                </w:tcPr>
                <w:p w14:paraId="6192A932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 xml:space="preserve">Shabana Faruk </w:t>
                  </w:r>
                  <w:proofErr w:type="spellStart"/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Beriwale</w:t>
                  </w:r>
                  <w:proofErr w:type="spellEnd"/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 xml:space="preserve"> and others</w:t>
                  </w:r>
                </w:p>
              </w:tc>
              <w:tc>
                <w:tcPr>
                  <w:tcW w:w="1417" w:type="dxa"/>
                </w:tcPr>
                <w:p w14:paraId="5271D6A1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dated 17/12/2020 (Reg No.HVL-11/16230/2020) and Power of Attorney (Reg No. HVL-11/16231/2020)</w:t>
                  </w:r>
                </w:p>
              </w:tc>
              <w:tc>
                <w:tcPr>
                  <w:tcW w:w="1385" w:type="dxa"/>
                </w:tcPr>
                <w:p w14:paraId="7443B4CE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Flat No. 201, 205, 206 and 302</w:t>
                  </w:r>
                </w:p>
              </w:tc>
            </w:tr>
            <w:tr w:rsidR="00905498" w:rsidRPr="007B07E2" w14:paraId="11095260" w14:textId="77777777" w:rsidTr="00B6516D">
              <w:tc>
                <w:tcPr>
                  <w:tcW w:w="1418" w:type="dxa"/>
                </w:tcPr>
                <w:p w14:paraId="09D4DA0B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>Sayyed Ishrat Jamal, and others</w:t>
                  </w:r>
                </w:p>
              </w:tc>
              <w:tc>
                <w:tcPr>
                  <w:tcW w:w="1417" w:type="dxa"/>
                </w:tcPr>
                <w:p w14:paraId="45BD9B95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t xml:space="preserve">dated 05/07/2021 (Reg No.HVL-3/1736/2021) Power of Attorney (Reg No. </w:t>
                  </w:r>
                  <w:r w:rsidRPr="007B07E2">
                    <w:rPr>
                      <w:rFonts w:asciiTheme="minorHAnsi" w:hAnsiTheme="minorHAnsi" w:cstheme="minorHAnsi"/>
                      <w:szCs w:val="24"/>
                    </w:rPr>
                    <w:lastRenderedPageBreak/>
                    <w:t>HVL-11/1737/2020)</w:t>
                  </w:r>
                </w:p>
              </w:tc>
              <w:tc>
                <w:tcPr>
                  <w:tcW w:w="1385" w:type="dxa"/>
                </w:tcPr>
                <w:p w14:paraId="160676D4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>Flat No. 105, 106 and 202.</w:t>
                  </w:r>
                </w:p>
              </w:tc>
            </w:tr>
          </w:tbl>
          <w:p w14:paraId="2B60BA7D" w14:textId="77777777" w:rsidR="009E70DC" w:rsidRPr="007B07E2" w:rsidRDefault="009E70DC" w:rsidP="00650B54">
            <w:pPr>
              <w:ind w:left="0"/>
              <w:rPr>
                <w:sz w:val="24"/>
                <w:szCs w:val="24"/>
              </w:rPr>
            </w:pPr>
          </w:p>
          <w:p w14:paraId="4D112B24" w14:textId="57D6B770" w:rsidR="00C13F44" w:rsidRPr="007B07E2" w:rsidRDefault="0086057F" w:rsidP="00CD6246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100" w:beforeAutospacing="1"/>
              <w:ind w:right="18"/>
              <w:contextualSpacing/>
              <w:rPr>
                <w:rFonts w:asciiTheme="minorHAnsi" w:hAnsiTheme="minorHAnsi" w:cstheme="minorHAnsi"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from </w:t>
            </w:r>
            <w:r w:rsidRPr="007B07E2">
              <w:rPr>
                <w:rFonts w:asciiTheme="minorHAnsi" w:hAnsiTheme="minorHAnsi" w:cstheme="minorHAnsi"/>
                <w:szCs w:val="24"/>
              </w:rPr>
              <w:t xml:space="preserve">Draft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of Agreement that </w:t>
            </w:r>
            <w:r w:rsidR="007B07E2"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Mr. Abdulla Saifuddin Khan, And Muhammed Zakariya Abdulla Khan </w:t>
            </w:r>
            <w:r w:rsidR="00650B54" w:rsidRPr="007B07E2">
              <w:rPr>
                <w:rFonts w:asciiTheme="minorHAnsi" w:hAnsiTheme="minorHAnsi" w:cstheme="minorHAnsi"/>
                <w:bCs/>
                <w:szCs w:val="24"/>
              </w:rPr>
              <w:t xml:space="preserve">intends to </w:t>
            </w:r>
            <w:r w:rsidRPr="007B07E2">
              <w:rPr>
                <w:rFonts w:asciiTheme="minorHAnsi" w:hAnsiTheme="minorHAnsi" w:cstheme="minorHAnsi"/>
                <w:bCs/>
                <w:color w:val="222222"/>
                <w:spacing w:val="3"/>
                <w:szCs w:val="24"/>
                <w:shd w:val="clear" w:color="auto" w:fill="FFFFFF"/>
              </w:rPr>
              <w:t xml:space="preserve">purchase the 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</w:rPr>
              <w:t>Flat No. 805 and 806, On 8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  <w:vertAlign w:val="superscript"/>
              </w:rPr>
              <w:t>th</w:t>
            </w:r>
            <w:r w:rsidR="009161DC" w:rsidRPr="007B07E2">
              <w:rPr>
                <w:rFonts w:asciiTheme="minorHAnsi" w:hAnsiTheme="minorHAnsi" w:cstheme="minorHAnsi"/>
                <w:bCs/>
                <w:szCs w:val="24"/>
              </w:rPr>
              <w:t xml:space="preserve"> 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</w:rPr>
              <w:t>Floor, area admeasuring 800 Sq. fts i.e. 74.34 Sq. Mts. built-up</w:t>
            </w:r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 xml:space="preserve">, in the Project known as “MACCA HEIGHTS”, Constructed on Land bearing CTS No. 695, Village- </w:t>
            </w:r>
            <w:proofErr w:type="spellStart"/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>Guruwar</w:t>
            </w:r>
            <w:proofErr w:type="spellEnd"/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 xml:space="preserve"> Peth, Taluka Haveli, District Pune within the local limits of PMC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(</w:t>
            </w:r>
            <w:r w:rsidRPr="007B07E2">
              <w:rPr>
                <w:rFonts w:asciiTheme="minorHAnsi" w:hAnsiTheme="minorHAnsi" w:cstheme="minorHAnsi"/>
                <w:b/>
                <w:szCs w:val="24"/>
              </w:rPr>
              <w:t>Said Flat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>)</w:t>
            </w:r>
            <w:r w:rsidRPr="007B07E2">
              <w:rPr>
                <w:rFonts w:asciiTheme="minorHAnsi" w:hAnsiTheme="minorHAnsi" w:cstheme="minorHAnsi"/>
                <w:bCs/>
                <w:color w:val="222222"/>
                <w:spacing w:val="3"/>
                <w:szCs w:val="24"/>
                <w:shd w:val="clear" w:color="auto" w:fill="FFFFFF"/>
              </w:rPr>
              <w:t xml:space="preserve"> from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M/s Maaz Developers through its partner Mr. Mujahid Zubair Monin and Mr. Kadir Muhammadhanif Molavi with the consent of Mr. shaikh Muhammad Sabir Abdul Karim and Mrs. </w:t>
            </w:r>
            <w:proofErr w:type="spellStart"/>
            <w:r w:rsidRPr="007B07E2">
              <w:rPr>
                <w:rFonts w:asciiTheme="minorHAnsi" w:hAnsiTheme="minorHAnsi" w:cstheme="minorHAnsi"/>
                <w:bCs/>
                <w:szCs w:val="24"/>
              </w:rPr>
              <w:t>Fahemida</w:t>
            </w:r>
            <w:proofErr w:type="spellEnd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Shakeel Shaikh and others.</w:t>
            </w:r>
          </w:p>
          <w:p w14:paraId="34C5E1D3" w14:textId="7CFCE5A7" w:rsidR="00876B36" w:rsidRPr="007B07E2" w:rsidRDefault="00876B36" w:rsidP="00CD6246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100" w:beforeAutospacing="1"/>
              <w:ind w:right="18"/>
              <w:contextualSpacing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We find that said Project was registered with RERA vide Certificate dated 20/06/2022 bearing no. P52100046143. </w:t>
            </w:r>
            <w:r w:rsidR="00AA718F" w:rsidRPr="007B07E2">
              <w:rPr>
                <w:rFonts w:asciiTheme="minorHAnsi" w:hAnsiTheme="minorHAnsi" w:cstheme="minorHAnsi"/>
                <w:b/>
                <w:bCs/>
                <w:szCs w:val="24"/>
              </w:rPr>
              <w:t>However,</w:t>
            </w:r>
            <w:r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 validity of the same is expired on </w:t>
            </w:r>
            <w:r w:rsidR="00DB0FCC" w:rsidRPr="007B07E2">
              <w:rPr>
                <w:rFonts w:asciiTheme="minorHAnsi" w:hAnsiTheme="minorHAnsi" w:cstheme="minorHAnsi"/>
                <w:b/>
                <w:bCs/>
                <w:szCs w:val="24"/>
              </w:rPr>
              <w:t>30/04/2025.</w:t>
            </w:r>
          </w:p>
        </w:tc>
      </w:tr>
      <w:tr w:rsidR="00C13F44" w:rsidRPr="007B07E2" w14:paraId="7332B2FF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37B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84D0C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Encumbrance Certificate has been obtained and the encumbrances if any, </w:t>
            </w:r>
            <w:r w:rsidRPr="007B07E2">
              <w:rPr>
                <w:rFonts w:asciiTheme="minorHAnsi" w:hAnsiTheme="minorHAnsi" w:cstheme="minorHAnsi"/>
                <w:b/>
                <w:color w:val="auto"/>
              </w:rPr>
              <w:lastRenderedPageBreak/>
              <w:t>reflected therein. If not, applicable whether search has been conducted in the sub registrar’s office and the encumbrances if any, reflected therein.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0867A" w14:textId="7D3EA652" w:rsidR="00C13F44" w:rsidRPr="007B07E2" w:rsidRDefault="00C13F44" w:rsidP="00387B1A">
            <w:pPr>
              <w:spacing w:after="0"/>
              <w:ind w:left="0"/>
              <w:rPr>
                <w:b w:val="0"/>
                <w:bCs/>
                <w:color w:val="212121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lastRenderedPageBreak/>
              <w:t xml:space="preserve">We have conducted online Search on the </w:t>
            </w:r>
            <w:hyperlink r:id="rId10" w:history="1">
              <w:r w:rsidRPr="007B07E2">
                <w:rPr>
                  <w:rStyle w:val="Hyperlink"/>
                  <w:rFonts w:eastAsiaTheme="majorEastAsia"/>
                  <w:b w:val="0"/>
                  <w:color w:val="212121"/>
                  <w:sz w:val="24"/>
                  <w:szCs w:val="24"/>
                  <w:lang w:bidi="mr-IN"/>
                </w:rPr>
                <w:t>www.igrmaharashtra.in</w:t>
              </w:r>
            </w:hyperlink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 xml:space="preserve"> to inspect the </w:t>
            </w: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lastRenderedPageBreak/>
              <w:t xml:space="preserve">Index-II Registers for the period for the years </w:t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>201</w:t>
            </w:r>
            <w:r w:rsidR="00FB09FD"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>4</w:t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> to 202</w:t>
            </w:r>
            <w:r w:rsidR="00FB09FD"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>6</w:t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> (13 Years)</w:t>
            </w: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 xml:space="preserve"> registered in the office of Sub-Registrar office Haveli and JDR vide </w:t>
            </w:r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Challan dated </w:t>
            </w:r>
            <w:r w:rsidR="00870A97"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>01/07/</w:t>
            </w:r>
            <w:proofErr w:type="gramStart"/>
            <w:r w:rsidR="00870A97"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2026 </w:t>
            </w:r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 bearing</w:t>
            </w:r>
            <w:proofErr w:type="gramEnd"/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 No. </w:t>
            </w:r>
            <w:r w:rsidR="00870A97" w:rsidRPr="007B07E2">
              <w:rPr>
                <w:bCs/>
                <w:color w:val="212121"/>
                <w:sz w:val="24"/>
                <w:szCs w:val="24"/>
                <w:lang w:bidi="mr-IN"/>
              </w:rPr>
              <w:t xml:space="preserve">MH001964855202627U </w:t>
            </w:r>
            <w:r w:rsidRPr="007B07E2">
              <w:rPr>
                <w:color w:val="212121"/>
                <w:sz w:val="24"/>
                <w:szCs w:val="24"/>
              </w:rPr>
              <w:t xml:space="preserve">and </w:t>
            </w:r>
            <w:r w:rsidRPr="007B07E2">
              <w:rPr>
                <w:b w:val="0"/>
                <w:color w:val="212121"/>
                <w:sz w:val="24"/>
                <w:szCs w:val="24"/>
                <w:lang w:val="en-IN" w:eastAsia="en-IN"/>
              </w:rPr>
              <w:t xml:space="preserve">Receipt no.: </w:t>
            </w:r>
            <w:r w:rsidR="00870A97" w:rsidRPr="007B07E2">
              <w:rPr>
                <w:bCs/>
                <w:color w:val="212121"/>
                <w:sz w:val="24"/>
                <w:szCs w:val="24"/>
                <w:lang w:val="en-IN" w:eastAsia="en-IN"/>
              </w:rPr>
              <w:t>1115047813</w:t>
            </w:r>
          </w:p>
          <w:p w14:paraId="3683A3E1" w14:textId="77777777" w:rsidR="00C13F44" w:rsidRPr="007B07E2" w:rsidRDefault="00C13F44" w:rsidP="00387B1A">
            <w:pPr>
              <w:spacing w:after="0"/>
              <w:ind w:left="0"/>
              <w:rPr>
                <w:color w:val="FF0000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>We did not come across any adverse entry during the search as per the record available on the said site.</w:t>
            </w:r>
          </w:p>
        </w:tc>
      </w:tr>
      <w:tr w:rsidR="00C13F44" w:rsidRPr="007B07E2" w14:paraId="3F9B04E8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CCAE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E2CB7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the land comes under Urban Land Ceiling Act?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64BE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</w:t>
            </w:r>
          </w:p>
        </w:tc>
      </w:tr>
      <w:tr w:rsidR="00C13F44" w:rsidRPr="007B07E2" w14:paraId="37B90705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1B43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AB127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approval for mortgage in favour </w:t>
            </w:r>
            <w:proofErr w:type="gramStart"/>
            <w:r w:rsidRPr="007B07E2">
              <w:rPr>
                <w:rFonts w:asciiTheme="minorHAnsi" w:hAnsiTheme="minorHAnsi" w:cstheme="minorHAnsi"/>
                <w:b/>
                <w:color w:val="auto"/>
              </w:rPr>
              <w:t>of  Bank</w:t>
            </w:r>
            <w:proofErr w:type="gramEnd"/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 is required from competent governmental/quasi-governmental authority/any other person and if yes, whether such approval has been obtained and if yes, whether unconditionally or any conditions have been attached to such approval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B20E1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</w:t>
            </w:r>
          </w:p>
        </w:tc>
      </w:tr>
      <w:tr w:rsidR="00C13F44" w:rsidRPr="007B07E2" w14:paraId="491A7AF0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15E5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7CC2F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>Whether equitable mortgage or registered mortgage should be created on this property/</w:t>
            </w:r>
            <w:proofErr w:type="spellStart"/>
            <w:r w:rsidRPr="007B07E2">
              <w:rPr>
                <w:rFonts w:asciiTheme="minorHAnsi" w:hAnsiTheme="minorHAnsi" w:cstheme="minorHAnsi"/>
                <w:b/>
                <w:color w:val="auto"/>
              </w:rPr>
              <w:t>ies</w:t>
            </w:r>
            <w:proofErr w:type="spellEnd"/>
            <w:r w:rsidRPr="007B07E2">
              <w:rPr>
                <w:rFonts w:asciiTheme="minorHAnsi" w:hAnsiTheme="minorHAnsi" w:cstheme="minorHAnsi"/>
                <w:b/>
                <w:color w:val="auto"/>
              </w:rPr>
              <w:t>?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0E052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As per Banks Policy</w:t>
            </w:r>
          </w:p>
        </w:tc>
      </w:tr>
      <w:tr w:rsidR="00C13F44" w:rsidRPr="007B07E2" w14:paraId="55ADF556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182A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AC7F8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local revenue extracts, mutation extracts are available? </w:t>
            </w:r>
            <w:r w:rsidRPr="007B07E2">
              <w:rPr>
                <w:rFonts w:asciiTheme="minorHAnsi" w:hAnsiTheme="minorHAnsi" w:cstheme="minorHAnsi"/>
                <w:color w:val="auto"/>
              </w:rPr>
              <w:t>(</w:t>
            </w:r>
            <w:r w:rsidRPr="007B07E2">
              <w:rPr>
                <w:rFonts w:asciiTheme="minorHAnsi" w:hAnsiTheme="minorHAnsi" w:cstheme="minorHAnsi"/>
                <w:i/>
                <w:color w:val="auto"/>
              </w:rPr>
              <w:t>Produce details of the extract standing in the name of the mortgagor</w:t>
            </w:r>
            <w:r w:rsidRPr="007B07E2">
              <w:rPr>
                <w:rFonts w:asciiTheme="minorHAnsi" w:hAnsiTheme="minorHAnsi" w:cstheme="minorHAnsi"/>
                <w:color w:val="auto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63E3A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NA </w:t>
            </w:r>
          </w:p>
        </w:tc>
      </w:tr>
      <w:tr w:rsidR="00C13F44" w:rsidRPr="007B07E2" w14:paraId="7EA84420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BBE9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AA10D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Whether Occupation Certificate/Building Completion Certificate is issued by </w:t>
            </w:r>
            <w:r w:rsidRPr="007B07E2">
              <w:rPr>
                <w:b w:val="0"/>
                <w:sz w:val="24"/>
                <w:szCs w:val="24"/>
              </w:rPr>
              <w:lastRenderedPageBreak/>
              <w:t>Municipal Corporation/Any government/quasi-governmental authority?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14D8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 xml:space="preserve">NA  </w:t>
            </w:r>
          </w:p>
        </w:tc>
      </w:tr>
      <w:tr w:rsidR="00C13F44" w:rsidRPr="007B07E2" w14:paraId="1DCB7D4B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8B25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8C64E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Whether intimation about the mortgage in favour of the Bank to be intimated to any govt/other authorities? If so details of the same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CA38E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NA </w:t>
            </w:r>
          </w:p>
        </w:tc>
      </w:tr>
      <w:tr w:rsidR="00C13F44" w:rsidRPr="007B07E2" w14:paraId="39CC4B41" w14:textId="77777777" w:rsidTr="0086057F">
        <w:tblPrEx>
          <w:tblLook w:val="04A0" w:firstRow="1" w:lastRow="0" w:firstColumn="1" w:lastColumn="0" w:noHBand="0" w:noVBand="1"/>
        </w:tblPrEx>
        <w:tc>
          <w:tcPr>
            <w:tcW w:w="568" w:type="dxa"/>
          </w:tcPr>
          <w:p w14:paraId="22925FB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389" w:type="dxa"/>
            <w:gridSpan w:val="4"/>
          </w:tcPr>
          <w:p w14:paraId="646ED588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Advocates final comments / views in detail to be mentioned. </w:t>
            </w:r>
          </w:p>
          <w:p w14:paraId="0B02AB62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i/>
                <w:color w:val="auto"/>
              </w:rPr>
              <w:t>(That the title of property in question is legal and marketable, free from any anomalies and the Bank can accept such property in mortgage as good enforceable security.)</w:t>
            </w:r>
            <w:r w:rsidRPr="007B07E2">
              <w:rPr>
                <w:rFonts w:asciiTheme="minorHAnsi" w:hAnsiTheme="minorHAnsi" w:cstheme="minorHAnsi"/>
                <w:color w:val="auto"/>
              </w:rPr>
              <w:t xml:space="preserve"> </w:t>
            </w:r>
          </w:p>
        </w:tc>
        <w:tc>
          <w:tcPr>
            <w:tcW w:w="4649" w:type="dxa"/>
            <w:gridSpan w:val="2"/>
          </w:tcPr>
          <w:p w14:paraId="00759470" w14:textId="619BAA76" w:rsidR="00C13F44" w:rsidRPr="007B07E2" w:rsidRDefault="00C13F44" w:rsidP="00FB09FD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 xml:space="preserve">After perusing the documents provided, we are of the opinion that the title of </w:t>
            </w:r>
            <w:r w:rsidR="007B07E2" w:rsidRPr="007B07E2">
              <w:rPr>
                <w:bCs/>
                <w:color w:val="1F1F1F"/>
                <w:sz w:val="24"/>
                <w:szCs w:val="24"/>
                <w:u w:val="single"/>
                <w:shd w:val="clear" w:color="auto" w:fill="FFFFFF"/>
              </w:rPr>
              <w:t xml:space="preserve">MR. ABDULLA SAIFUDDIN KHAN, AND MUHAMMED ZAKARIYA ABDULLA KHAN </w:t>
            </w: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 xml:space="preserve">to the property in question is legal and marketable, free from any anomalies </w:t>
            </w:r>
            <w:r w:rsidR="00F8456C" w:rsidRPr="007B07E2">
              <w:rPr>
                <w:bCs/>
                <w:color w:val="000000"/>
                <w:sz w:val="24"/>
                <w:szCs w:val="24"/>
                <w:lang w:bidi="mr-IN"/>
              </w:rPr>
              <w:t xml:space="preserve">SUBJECT TO EXECUTION AND REGISTRATION OF AGREEMENT IN THEIR FAVOUR </w:t>
            </w: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>AND the Bank can accept such property in mortgage as good enforceable security, by obtaining the below mentioned documents in custody.</w:t>
            </w:r>
          </w:p>
        </w:tc>
      </w:tr>
    </w:tbl>
    <w:p w14:paraId="6D6FC9CA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9"/>
        <w:gridCol w:w="3580"/>
        <w:gridCol w:w="1574"/>
        <w:gridCol w:w="3503"/>
      </w:tblGrid>
      <w:tr w:rsidR="00C13F44" w:rsidRPr="007B07E2" w14:paraId="4DBF76CB" w14:textId="77777777" w:rsidTr="002A4835">
        <w:tc>
          <w:tcPr>
            <w:tcW w:w="9576" w:type="dxa"/>
            <w:gridSpan w:val="4"/>
            <w:shd w:val="clear" w:color="auto" w:fill="D9D9D9"/>
          </w:tcPr>
          <w:p w14:paraId="749D3321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DOCUMENTS TO BE TAKEN BY BANK FOR MORTGAGE(Pre-Disbursement)</w:t>
            </w:r>
          </w:p>
        </w:tc>
      </w:tr>
      <w:tr w:rsidR="00CF7014" w:rsidRPr="007B07E2" w14:paraId="3EC59DBB" w14:textId="77777777" w:rsidTr="002E08BA">
        <w:tc>
          <w:tcPr>
            <w:tcW w:w="919" w:type="dxa"/>
          </w:tcPr>
          <w:p w14:paraId="453D22B0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3580" w:type="dxa"/>
          </w:tcPr>
          <w:p w14:paraId="556884B7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574" w:type="dxa"/>
          </w:tcPr>
          <w:p w14:paraId="25B844F6" w14:textId="77777777" w:rsidR="00C13F44" w:rsidRPr="007B07E2" w:rsidRDefault="00C13F44" w:rsidP="002C20AD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3503" w:type="dxa"/>
          </w:tcPr>
          <w:p w14:paraId="293A5B1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Original/Photocopy/Certified/</w:t>
            </w:r>
          </w:p>
        </w:tc>
      </w:tr>
      <w:tr w:rsidR="00F46E96" w:rsidRPr="007B07E2" w14:paraId="39BE2F37" w14:textId="77777777" w:rsidTr="002E08BA">
        <w:tc>
          <w:tcPr>
            <w:tcW w:w="919" w:type="dxa"/>
          </w:tcPr>
          <w:p w14:paraId="3E40EBFF" w14:textId="77777777" w:rsidR="00F46E96" w:rsidRPr="007B07E2" w:rsidRDefault="00F46E96" w:rsidP="00F46E96">
            <w:pPr>
              <w:numPr>
                <w:ilvl w:val="0"/>
                <w:numId w:val="7"/>
              </w:num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5BAA600A" w14:textId="30512BD9" w:rsidR="00F46E96" w:rsidRPr="007B07E2" w:rsidRDefault="009F68C4" w:rsidP="00F46E96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 w:val="0"/>
                <w:sz w:val="24"/>
                <w:szCs w:val="24"/>
              </w:rPr>
              <w:t xml:space="preserve">Registered </w:t>
            </w:r>
            <w:r w:rsidR="00F46E96" w:rsidRPr="007B07E2">
              <w:rPr>
                <w:b w:val="0"/>
                <w:sz w:val="24"/>
                <w:szCs w:val="24"/>
              </w:rPr>
              <w:t xml:space="preserve">Agreement executed between M/S Maaz Developers through its partner Mr. Mujahid Zubair </w:t>
            </w:r>
            <w:proofErr w:type="spellStart"/>
            <w:r w:rsidR="00F46E96" w:rsidRPr="007B07E2">
              <w:rPr>
                <w:b w:val="0"/>
                <w:sz w:val="24"/>
                <w:szCs w:val="24"/>
              </w:rPr>
              <w:t>momin</w:t>
            </w:r>
            <w:proofErr w:type="spellEnd"/>
            <w:r w:rsidR="00F46E96" w:rsidRPr="007B07E2">
              <w:rPr>
                <w:b w:val="0"/>
                <w:sz w:val="24"/>
                <w:szCs w:val="24"/>
              </w:rPr>
              <w:t xml:space="preserve"> and Mr. Kadir Mohammad hanif </w:t>
            </w:r>
            <w:proofErr w:type="gramStart"/>
            <w:r w:rsidR="00F46E96" w:rsidRPr="007B07E2">
              <w:rPr>
                <w:b w:val="0"/>
                <w:sz w:val="24"/>
                <w:szCs w:val="24"/>
              </w:rPr>
              <w:t>Maulavi  (</w:t>
            </w:r>
            <w:proofErr w:type="gramEnd"/>
            <w:r w:rsidR="00F46E96" w:rsidRPr="007B07E2">
              <w:rPr>
                <w:b w:val="0"/>
                <w:sz w:val="24"/>
                <w:szCs w:val="24"/>
              </w:rPr>
              <w:t xml:space="preserve">therein referred as Developer) </w:t>
            </w:r>
            <w:r w:rsidR="00F46E96" w:rsidRPr="007B07E2">
              <w:rPr>
                <w:b w:val="0"/>
                <w:sz w:val="24"/>
                <w:szCs w:val="24"/>
              </w:rPr>
              <w:lastRenderedPageBreak/>
              <w:t xml:space="preserve">and </w:t>
            </w:r>
            <w:r w:rsidR="007B07E2" w:rsidRPr="007B07E2">
              <w:rPr>
                <w:b w:val="0"/>
                <w:sz w:val="24"/>
                <w:szCs w:val="24"/>
              </w:rPr>
              <w:t xml:space="preserve">Mr. Abdulla </w:t>
            </w:r>
            <w:proofErr w:type="spellStart"/>
            <w:r w:rsidR="007B07E2" w:rsidRPr="007B07E2">
              <w:rPr>
                <w:b w:val="0"/>
                <w:sz w:val="24"/>
                <w:szCs w:val="24"/>
              </w:rPr>
              <w:t>Saifuddin</w:t>
            </w:r>
            <w:proofErr w:type="spellEnd"/>
            <w:r w:rsidR="007B07E2" w:rsidRPr="007B07E2">
              <w:rPr>
                <w:b w:val="0"/>
                <w:sz w:val="24"/>
                <w:szCs w:val="24"/>
              </w:rPr>
              <w:t xml:space="preserve"> Khan, And Muhammed Zakariya Abdulla Khan </w:t>
            </w:r>
            <w:r w:rsidR="00F46E96" w:rsidRPr="007B07E2">
              <w:rPr>
                <w:b w:val="0"/>
                <w:sz w:val="24"/>
                <w:szCs w:val="24"/>
              </w:rPr>
              <w:t xml:space="preserve">(therein referred as Purchaser) and  Mr. Shaikh Mohammad Sabir Abdul Karim , Mrs. </w:t>
            </w:r>
            <w:proofErr w:type="spellStart"/>
            <w:r w:rsidR="00F46E96" w:rsidRPr="007B07E2">
              <w:rPr>
                <w:b w:val="0"/>
                <w:sz w:val="24"/>
                <w:szCs w:val="24"/>
              </w:rPr>
              <w:t>Faheemida</w:t>
            </w:r>
            <w:proofErr w:type="spellEnd"/>
            <w:r w:rsidR="00F46E96" w:rsidRPr="007B07E2">
              <w:rPr>
                <w:b w:val="0"/>
                <w:sz w:val="24"/>
                <w:szCs w:val="24"/>
              </w:rPr>
              <w:t xml:space="preserve"> Shakil Shaikh, Smt. Masarrat Abdul Karim Shaikh and others (therein referred as Consenting Party)</w:t>
            </w:r>
            <w:r w:rsidRPr="007B07E2">
              <w:rPr>
                <w:b w:val="0"/>
                <w:sz w:val="24"/>
                <w:szCs w:val="24"/>
              </w:rPr>
              <w:t>; with RR and Index II</w:t>
            </w:r>
          </w:p>
        </w:tc>
        <w:tc>
          <w:tcPr>
            <w:tcW w:w="1574" w:type="dxa"/>
          </w:tcPr>
          <w:p w14:paraId="323347A2" w14:textId="14C82ED1" w:rsidR="00F46E96" w:rsidRPr="007B07E2" w:rsidRDefault="00F8456C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>--</w:t>
            </w:r>
          </w:p>
        </w:tc>
        <w:tc>
          <w:tcPr>
            <w:tcW w:w="3503" w:type="dxa"/>
          </w:tcPr>
          <w:p w14:paraId="744FF02F" w14:textId="77777777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 xml:space="preserve">Original </w:t>
            </w:r>
          </w:p>
        </w:tc>
      </w:tr>
      <w:tr w:rsidR="00F46E96" w:rsidRPr="007B07E2" w14:paraId="37D060F8" w14:textId="77777777" w:rsidTr="002E08BA">
        <w:tc>
          <w:tcPr>
            <w:tcW w:w="919" w:type="dxa"/>
          </w:tcPr>
          <w:p w14:paraId="2143152F" w14:textId="77777777" w:rsidR="00F46E96" w:rsidRPr="007B07E2" w:rsidRDefault="00F46E96" w:rsidP="00F46E96">
            <w:pPr>
              <w:numPr>
                <w:ilvl w:val="0"/>
                <w:numId w:val="7"/>
              </w:num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25906552" w14:textId="32C5F6E7" w:rsidR="00F46E96" w:rsidRPr="007B07E2" w:rsidRDefault="00F46E96" w:rsidP="00F46E96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  <w:lang w:bidi="mr-IN"/>
              </w:rPr>
              <w:t xml:space="preserve">NOC for the creation of mortgage issued by </w:t>
            </w:r>
            <w:r w:rsidRPr="007B07E2">
              <w:rPr>
                <w:b w:val="0"/>
                <w:sz w:val="24"/>
                <w:szCs w:val="24"/>
              </w:rPr>
              <w:t>“M/S Maaz Developers</w:t>
            </w:r>
            <w:r w:rsidR="002C20AD" w:rsidRPr="007B07E2">
              <w:rPr>
                <w:b w:val="0"/>
                <w:sz w:val="24"/>
                <w:szCs w:val="24"/>
              </w:rPr>
              <w:t xml:space="preserve">”, </w:t>
            </w:r>
            <w:r w:rsidR="002C20AD" w:rsidRPr="007B07E2">
              <w:rPr>
                <w:b w:val="0"/>
                <w:sz w:val="24"/>
                <w:szCs w:val="24"/>
                <w:lang w:bidi="mr-IN"/>
              </w:rPr>
              <w:t>in</w:t>
            </w:r>
            <w:r w:rsidRPr="007B07E2">
              <w:rPr>
                <w:b w:val="0"/>
                <w:sz w:val="24"/>
                <w:szCs w:val="24"/>
                <w:lang w:bidi="mr-IN"/>
              </w:rPr>
              <w:t xml:space="preserve"> the name of IDFC First Bank Limited; in banks format.</w:t>
            </w:r>
          </w:p>
        </w:tc>
        <w:tc>
          <w:tcPr>
            <w:tcW w:w="1574" w:type="dxa"/>
          </w:tcPr>
          <w:p w14:paraId="2F8BCBF0" w14:textId="73D1BA8F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  <w:lang w:bidi="mr-IN"/>
              </w:rPr>
              <w:t>_____</w:t>
            </w:r>
          </w:p>
        </w:tc>
        <w:tc>
          <w:tcPr>
            <w:tcW w:w="3503" w:type="dxa"/>
          </w:tcPr>
          <w:p w14:paraId="211B852A" w14:textId="4FEEF3DD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 xml:space="preserve">Original </w:t>
            </w:r>
          </w:p>
        </w:tc>
      </w:tr>
      <w:tr w:rsidR="00F46E96" w:rsidRPr="007B07E2" w14:paraId="462AC23A" w14:textId="77777777" w:rsidTr="002E08BA">
        <w:tc>
          <w:tcPr>
            <w:tcW w:w="919" w:type="dxa"/>
          </w:tcPr>
          <w:p w14:paraId="7B17878B" w14:textId="77777777" w:rsidR="00F46E96" w:rsidRPr="007B07E2" w:rsidRDefault="00F46E96" w:rsidP="00F46E96">
            <w:pPr>
              <w:numPr>
                <w:ilvl w:val="0"/>
                <w:numId w:val="7"/>
              </w:num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50B7C818" w14:textId="24CB06CB" w:rsidR="00F46E96" w:rsidRPr="007B07E2" w:rsidRDefault="00F46E96" w:rsidP="00F46E96">
            <w:pPr>
              <w:spacing w:after="0"/>
              <w:ind w:left="0"/>
              <w:rPr>
                <w:b w:val="0"/>
                <w:sz w:val="24"/>
                <w:szCs w:val="24"/>
                <w:lang w:bidi="mr-IN"/>
              </w:rPr>
            </w:pPr>
            <w:r w:rsidRPr="007B07E2">
              <w:rPr>
                <w:b w:val="0"/>
                <w:sz w:val="24"/>
                <w:szCs w:val="24"/>
              </w:rPr>
              <w:t>OCR</w:t>
            </w:r>
            <w:r w:rsidR="00D35876" w:rsidRPr="007B07E2">
              <w:rPr>
                <w:b w:val="0"/>
                <w:sz w:val="24"/>
                <w:szCs w:val="24"/>
              </w:rPr>
              <w:t>s</w:t>
            </w:r>
            <w:r w:rsidRPr="007B07E2">
              <w:rPr>
                <w:b w:val="0"/>
                <w:sz w:val="24"/>
                <w:szCs w:val="24"/>
              </w:rPr>
              <w:t xml:space="preserve"> issued by “M/S. Maaz Developers”, </w:t>
            </w:r>
            <w:r w:rsidRPr="007B07E2">
              <w:rPr>
                <w:b w:val="0"/>
                <w:sz w:val="24"/>
                <w:szCs w:val="24"/>
                <w:lang w:bidi="mr-IN"/>
              </w:rPr>
              <w:t>in the name of</w:t>
            </w:r>
            <w:r w:rsidRPr="007B07E2">
              <w:rPr>
                <w:b w:val="0"/>
                <w:color w:val="1F1F1F"/>
                <w:sz w:val="24"/>
                <w:szCs w:val="24"/>
                <w:shd w:val="clear" w:color="auto" w:fill="FFFFFF"/>
              </w:rPr>
              <w:t xml:space="preserve"> </w:t>
            </w:r>
            <w:r w:rsidR="007B07E2" w:rsidRPr="007B07E2">
              <w:rPr>
                <w:b w:val="0"/>
                <w:sz w:val="24"/>
                <w:szCs w:val="24"/>
              </w:rPr>
              <w:t xml:space="preserve">Mr. Abdulla </w:t>
            </w:r>
            <w:proofErr w:type="spellStart"/>
            <w:r w:rsidR="007B07E2" w:rsidRPr="007B07E2">
              <w:rPr>
                <w:b w:val="0"/>
                <w:sz w:val="24"/>
                <w:szCs w:val="24"/>
              </w:rPr>
              <w:t>Saifuddin</w:t>
            </w:r>
            <w:proofErr w:type="spellEnd"/>
            <w:r w:rsidR="007B07E2" w:rsidRPr="007B07E2">
              <w:rPr>
                <w:b w:val="0"/>
                <w:sz w:val="24"/>
                <w:szCs w:val="24"/>
              </w:rPr>
              <w:t xml:space="preserve"> Khan, And Muhammed Zakariya Abdulla Khan</w:t>
            </w:r>
          </w:p>
        </w:tc>
        <w:tc>
          <w:tcPr>
            <w:tcW w:w="1574" w:type="dxa"/>
          </w:tcPr>
          <w:p w14:paraId="35843070" w14:textId="5C44BC01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  <w:lang w:bidi="mr-IN"/>
              </w:rPr>
            </w:pPr>
            <w:r w:rsidRPr="007B07E2">
              <w:rPr>
                <w:b w:val="0"/>
                <w:sz w:val="24"/>
                <w:szCs w:val="24"/>
              </w:rPr>
              <w:t>--</w:t>
            </w:r>
          </w:p>
        </w:tc>
        <w:tc>
          <w:tcPr>
            <w:tcW w:w="3503" w:type="dxa"/>
          </w:tcPr>
          <w:p w14:paraId="2B430BDC" w14:textId="52351131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b w:val="0"/>
                <w:sz w:val="24"/>
                <w:szCs w:val="24"/>
                <w:lang w:bidi="mr-IN"/>
              </w:rPr>
              <w:t>Original</w:t>
            </w:r>
          </w:p>
        </w:tc>
      </w:tr>
      <w:tr w:rsidR="002E08BA" w:rsidRPr="007B07E2" w14:paraId="706E614E" w14:textId="77777777" w:rsidTr="002E08BA">
        <w:tc>
          <w:tcPr>
            <w:tcW w:w="919" w:type="dxa"/>
          </w:tcPr>
          <w:p w14:paraId="52AED7F4" w14:textId="77777777" w:rsidR="002E08BA" w:rsidRPr="007B07E2" w:rsidRDefault="002E08BA" w:rsidP="00F46E96">
            <w:pPr>
              <w:numPr>
                <w:ilvl w:val="0"/>
                <w:numId w:val="7"/>
              </w:num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189F9DFC" w14:textId="269162CD" w:rsidR="002E08BA" w:rsidRPr="007B07E2" w:rsidRDefault="002E08BA" w:rsidP="00F46E96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RERA Certificate</w:t>
            </w:r>
            <w:r w:rsidR="00563FDF" w:rsidRPr="007B07E2">
              <w:rPr>
                <w:b w:val="0"/>
                <w:sz w:val="24"/>
                <w:szCs w:val="24"/>
              </w:rPr>
              <w:t xml:space="preserve"> for </w:t>
            </w:r>
            <w:r w:rsidR="00174AA9" w:rsidRPr="007B07E2">
              <w:rPr>
                <w:b w:val="0"/>
                <w:sz w:val="24"/>
                <w:szCs w:val="24"/>
              </w:rPr>
              <w:t xml:space="preserve">valid </w:t>
            </w:r>
            <w:r w:rsidR="00563FDF" w:rsidRPr="007B07E2">
              <w:rPr>
                <w:b w:val="0"/>
                <w:sz w:val="24"/>
                <w:szCs w:val="24"/>
              </w:rPr>
              <w:t xml:space="preserve">extended period </w:t>
            </w:r>
            <w:r w:rsidRPr="007B07E2">
              <w:rPr>
                <w:b w:val="0"/>
                <w:sz w:val="24"/>
                <w:szCs w:val="24"/>
              </w:rPr>
              <w:t xml:space="preserve">/ completion </w:t>
            </w:r>
            <w:r w:rsidR="00D35876" w:rsidRPr="007B07E2">
              <w:rPr>
                <w:b w:val="0"/>
                <w:sz w:val="24"/>
                <w:szCs w:val="24"/>
              </w:rPr>
              <w:t>Certificate issued</w:t>
            </w:r>
            <w:r w:rsidR="00563FDF" w:rsidRPr="007B07E2">
              <w:rPr>
                <w:b w:val="0"/>
                <w:sz w:val="24"/>
                <w:szCs w:val="24"/>
              </w:rPr>
              <w:t xml:space="preserve"> by PMC</w:t>
            </w:r>
          </w:p>
        </w:tc>
        <w:tc>
          <w:tcPr>
            <w:tcW w:w="1574" w:type="dxa"/>
          </w:tcPr>
          <w:p w14:paraId="3E7C8711" w14:textId="3D0447D0" w:rsidR="002E08BA" w:rsidRPr="007B07E2" w:rsidRDefault="00563FDF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--</w:t>
            </w:r>
          </w:p>
        </w:tc>
        <w:tc>
          <w:tcPr>
            <w:tcW w:w="3503" w:type="dxa"/>
          </w:tcPr>
          <w:p w14:paraId="4A566BB2" w14:textId="1938CF8D" w:rsidR="002E08BA" w:rsidRPr="007B07E2" w:rsidRDefault="002E08BA" w:rsidP="00F46E96">
            <w:pPr>
              <w:spacing w:after="0"/>
              <w:rPr>
                <w:b w:val="0"/>
                <w:sz w:val="24"/>
                <w:szCs w:val="24"/>
                <w:lang w:bidi="mr-IN"/>
              </w:rPr>
            </w:pPr>
            <w:r w:rsidRPr="007B07E2">
              <w:rPr>
                <w:b w:val="0"/>
                <w:sz w:val="24"/>
                <w:szCs w:val="24"/>
                <w:lang w:bidi="mr-IN"/>
              </w:rPr>
              <w:t>Copy</w:t>
            </w:r>
          </w:p>
        </w:tc>
      </w:tr>
      <w:tr w:rsidR="00F46E96" w:rsidRPr="007B07E2" w14:paraId="08B32E32" w14:textId="77777777" w:rsidTr="002A4835">
        <w:tc>
          <w:tcPr>
            <w:tcW w:w="9576" w:type="dxa"/>
            <w:gridSpan w:val="4"/>
            <w:shd w:val="clear" w:color="auto" w:fill="D9D9D9"/>
          </w:tcPr>
          <w:p w14:paraId="7169F399" w14:textId="13BDBD99" w:rsidR="00F46E96" w:rsidRPr="007B07E2" w:rsidRDefault="00F46E96" w:rsidP="00F46E96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DOCUMENTS TO BE TAKEN BY BANK FOR MORTGAGE(Post-Disbursement):  </w:t>
            </w:r>
            <w:r w:rsidR="00D35876" w:rsidRPr="007B07E2">
              <w:rPr>
                <w:bCs/>
                <w:sz w:val="24"/>
                <w:szCs w:val="24"/>
              </w:rPr>
              <w:t>NONE</w:t>
            </w:r>
          </w:p>
        </w:tc>
      </w:tr>
      <w:tr w:rsidR="00F46E96" w:rsidRPr="007B07E2" w14:paraId="131F46B1" w14:textId="77777777" w:rsidTr="002E08BA">
        <w:tc>
          <w:tcPr>
            <w:tcW w:w="919" w:type="dxa"/>
          </w:tcPr>
          <w:p w14:paraId="5CFFE025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3580" w:type="dxa"/>
          </w:tcPr>
          <w:p w14:paraId="5F46DD2E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574" w:type="dxa"/>
          </w:tcPr>
          <w:p w14:paraId="3CA02393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3503" w:type="dxa"/>
          </w:tcPr>
          <w:p w14:paraId="66818D86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Original/Photocopy/Certified/</w:t>
            </w:r>
          </w:p>
        </w:tc>
      </w:tr>
      <w:tr w:rsidR="00F46E96" w:rsidRPr="007B07E2" w14:paraId="4DD8C79B" w14:textId="77777777" w:rsidTr="002E08BA">
        <w:tc>
          <w:tcPr>
            <w:tcW w:w="919" w:type="dxa"/>
          </w:tcPr>
          <w:p w14:paraId="038DDD7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7476A4E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06A211DC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1293DED8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</w:tr>
    </w:tbl>
    <w:p w14:paraId="2518015C" w14:textId="77777777" w:rsidR="00C13F44" w:rsidRPr="007B07E2" w:rsidRDefault="00C13F44" w:rsidP="00C13F44">
      <w:pPr>
        <w:spacing w:after="0"/>
        <w:outlineLvl w:val="0"/>
        <w:rPr>
          <w:b w:val="0"/>
          <w:sz w:val="24"/>
          <w:szCs w:val="24"/>
        </w:rPr>
      </w:pPr>
    </w:p>
    <w:p w14:paraId="24F8E597" w14:textId="77777777" w:rsidR="00C13F44" w:rsidRPr="007B07E2" w:rsidRDefault="00C13F44" w:rsidP="00537924">
      <w:pPr>
        <w:numPr>
          <w:ilvl w:val="0"/>
          <w:numId w:val="2"/>
        </w:numPr>
        <w:spacing w:after="0"/>
        <w:ind w:left="36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DECLARATION</w:t>
      </w:r>
    </w:p>
    <w:p w14:paraId="7B8C8A0C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p w14:paraId="5998F767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lastRenderedPageBreak/>
        <w:t xml:space="preserve">I/We confirm that I/we have received and scrutinized the list of documents as mentioned in above hereto and certify and confirm the following:  </w:t>
      </w:r>
    </w:p>
    <w:p w14:paraId="5C580CCC" w14:textId="77777777" w:rsidR="00C13F44" w:rsidRPr="007B07E2" w:rsidRDefault="00C13F44" w:rsidP="00537924">
      <w:pPr>
        <w:widowControl w:val="0"/>
        <w:numPr>
          <w:ilvl w:val="0"/>
          <w:numId w:val="6"/>
        </w:numPr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t>The Borrower/Mortgagor has a clear and marketable title to the immoveable property/ (</w:t>
      </w:r>
      <w:proofErr w:type="spellStart"/>
      <w:r w:rsidRPr="007B07E2">
        <w:rPr>
          <w:sz w:val="24"/>
          <w:szCs w:val="24"/>
        </w:rPr>
        <w:t>ies</w:t>
      </w:r>
      <w:proofErr w:type="spellEnd"/>
      <w:r w:rsidRPr="007B07E2">
        <w:rPr>
          <w:sz w:val="24"/>
          <w:szCs w:val="24"/>
        </w:rPr>
        <w:t>);</w:t>
      </w:r>
    </w:p>
    <w:p w14:paraId="38EFDAE8" w14:textId="77777777" w:rsidR="00C13F44" w:rsidRPr="007B07E2" w:rsidRDefault="00C13F44" w:rsidP="00537924">
      <w:pPr>
        <w:widowControl w:val="0"/>
        <w:numPr>
          <w:ilvl w:val="0"/>
          <w:numId w:val="6"/>
        </w:numPr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t>The immoveable property/ (</w:t>
      </w:r>
      <w:proofErr w:type="spellStart"/>
      <w:r w:rsidRPr="007B07E2">
        <w:rPr>
          <w:sz w:val="24"/>
          <w:szCs w:val="24"/>
        </w:rPr>
        <w:t>ies</w:t>
      </w:r>
      <w:proofErr w:type="spellEnd"/>
      <w:r w:rsidRPr="007B07E2">
        <w:rPr>
          <w:sz w:val="24"/>
          <w:szCs w:val="24"/>
        </w:rPr>
        <w:t>) can be accepted by the Bank by way of equitable/simple registered mortgage as security for the credit facilities being granted/to be granted by the Bank to the Borrower;</w:t>
      </w:r>
    </w:p>
    <w:p w14:paraId="64ADC63A" w14:textId="21427B46" w:rsidR="00C13F44" w:rsidRPr="007B07E2" w:rsidRDefault="00C13F44" w:rsidP="00C13F44">
      <w:pPr>
        <w:spacing w:after="0"/>
        <w:rPr>
          <w:b w:val="0"/>
          <w:sz w:val="24"/>
          <w:szCs w:val="24"/>
        </w:rPr>
      </w:pPr>
      <w:r w:rsidRPr="007B07E2">
        <w:rPr>
          <w:b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C9306A" wp14:editId="5A1636D5">
                <wp:simplePos x="0" y="0"/>
                <wp:positionH relativeFrom="column">
                  <wp:posOffset>3676650</wp:posOffset>
                </wp:positionH>
                <wp:positionV relativeFrom="paragraph">
                  <wp:posOffset>54610</wp:posOffset>
                </wp:positionV>
                <wp:extent cx="790575" cy="476250"/>
                <wp:effectExtent l="9525" t="9525" r="9525" b="9525"/>
                <wp:wrapNone/>
                <wp:docPr id="4927067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476250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4ED18264" id="Oval 3" o:spid="_x0000_s1026" style="position:absolute;margin-left:289.5pt;margin-top:4.3pt;width:62.25pt;height:3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" strokeweight="1pt">
                <v:fill opacity="0"/>
                <v:stroke dashstyle="dash"/>
                <v:shadow color="#868686"/>
              </v:oval>
            </w:pict>
          </mc:Fallback>
        </mc:AlternateContent>
      </w:r>
    </w:p>
    <w:p w14:paraId="799A9800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p w14:paraId="3AC63EA6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0"/>
          <w:color w:val="000000"/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>Place: Pune</w:t>
      </w:r>
      <w:r w:rsidRPr="007B07E2">
        <w:rPr>
          <w:b w:val="0"/>
          <w:color w:val="000000"/>
          <w:sz w:val="24"/>
          <w:szCs w:val="24"/>
        </w:rPr>
        <w:tab/>
      </w:r>
      <w:r w:rsidRPr="007B07E2">
        <w:rPr>
          <w:b w:val="0"/>
          <w:color w:val="000000"/>
          <w:sz w:val="24"/>
          <w:szCs w:val="24"/>
        </w:rPr>
        <w:tab/>
      </w:r>
    </w:p>
    <w:p w14:paraId="625E2983" w14:textId="5CCF0B0F" w:rsidR="00C13F44" w:rsidRPr="007B07E2" w:rsidRDefault="003311BB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0"/>
          <w:color w:val="000000"/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>Date: -</w:t>
      </w:r>
      <w:r w:rsidR="00C13F44" w:rsidRPr="007B07E2">
        <w:rPr>
          <w:b w:val="0"/>
          <w:color w:val="000000"/>
          <w:sz w:val="24"/>
          <w:szCs w:val="24"/>
        </w:rPr>
        <w:t xml:space="preserve"> </w:t>
      </w:r>
      <w:r w:rsidR="002C20AD" w:rsidRPr="007B07E2">
        <w:rPr>
          <w:b w:val="0"/>
          <w:color w:val="000000"/>
          <w:sz w:val="24"/>
          <w:szCs w:val="24"/>
        </w:rPr>
        <w:t>01/07/2026</w:t>
      </w:r>
      <w:r w:rsidR="00C13F44" w:rsidRPr="007B07E2">
        <w:rPr>
          <w:b w:val="0"/>
          <w:color w:val="000000"/>
          <w:sz w:val="24"/>
          <w:szCs w:val="24"/>
        </w:rPr>
        <w:t xml:space="preserve"> </w:t>
      </w:r>
      <w:r w:rsidR="00C13F44" w:rsidRPr="007B07E2">
        <w:rPr>
          <w:b w:val="0"/>
          <w:color w:val="000000"/>
          <w:sz w:val="24"/>
          <w:szCs w:val="24"/>
        </w:rPr>
        <w:tab/>
        <w:t xml:space="preserve">                                               </w:t>
      </w:r>
      <w:r w:rsidR="00C13F44" w:rsidRPr="007B07E2">
        <w:rPr>
          <w:b w:val="0"/>
          <w:color w:val="000000"/>
          <w:sz w:val="24"/>
          <w:szCs w:val="24"/>
        </w:rPr>
        <w:tab/>
      </w:r>
      <w:r w:rsidR="00C13F44" w:rsidRPr="007B07E2">
        <w:rPr>
          <w:b w:val="0"/>
          <w:color w:val="000000"/>
          <w:sz w:val="24"/>
          <w:szCs w:val="24"/>
        </w:rPr>
        <w:tab/>
        <w:t>yours faithfully,</w:t>
      </w:r>
    </w:p>
    <w:p w14:paraId="516B842B" w14:textId="77777777" w:rsidR="00C13F44" w:rsidRPr="007B07E2" w:rsidRDefault="00C13F44" w:rsidP="00C13F44">
      <w:pPr>
        <w:rPr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 xml:space="preserve">                                                                                                Adv. Dnyanada Dangal</w:t>
      </w:r>
    </w:p>
    <w:p w14:paraId="24BA4FF2" w14:textId="77777777" w:rsidR="00C13F44" w:rsidRPr="007B07E2" w:rsidRDefault="00C13F44" w:rsidP="00C13F44">
      <w:pPr>
        <w:spacing w:after="0"/>
        <w:outlineLvl w:val="0"/>
        <w:rPr>
          <w:b w:val="0"/>
          <w:sz w:val="24"/>
          <w:szCs w:val="24"/>
        </w:rPr>
      </w:pPr>
    </w:p>
    <w:p w14:paraId="1A99C717" w14:textId="77777777" w:rsidR="00C13F44" w:rsidRPr="007B07E2" w:rsidRDefault="00C13F44" w:rsidP="00C13F44">
      <w:pPr>
        <w:tabs>
          <w:tab w:val="left" w:pos="5057"/>
        </w:tabs>
        <w:spacing w:after="0"/>
        <w:outlineLvl w:val="0"/>
        <w:rPr>
          <w:b w:val="0"/>
          <w:sz w:val="24"/>
          <w:szCs w:val="24"/>
        </w:rPr>
      </w:pPr>
      <w:bookmarkStart w:id="0" w:name="_GoBack"/>
      <w:bookmarkEnd w:id="0"/>
      <w:r w:rsidRPr="007B07E2">
        <w:rPr>
          <w:b w:val="0"/>
          <w:sz w:val="24"/>
          <w:szCs w:val="24"/>
        </w:rPr>
        <w:tab/>
      </w:r>
    </w:p>
    <w:p w14:paraId="18777E79" w14:textId="77777777" w:rsidR="00C13F44" w:rsidRPr="007B07E2" w:rsidRDefault="00C13F44" w:rsidP="00C13F44">
      <w:pPr>
        <w:tabs>
          <w:tab w:val="left" w:pos="2535"/>
        </w:tabs>
        <w:spacing w:after="0"/>
        <w:outlineLvl w:val="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ab/>
      </w:r>
    </w:p>
    <w:p w14:paraId="3B3B9584" w14:textId="77777777" w:rsidR="00C13F44" w:rsidRPr="007B07E2" w:rsidRDefault="00C13F44" w:rsidP="00C13F44">
      <w:pPr>
        <w:spacing w:after="0" w:line="240" w:lineRule="auto"/>
        <w:rPr>
          <w:b w:val="0"/>
          <w:bCs/>
          <w:sz w:val="24"/>
          <w:szCs w:val="24"/>
        </w:rPr>
      </w:pPr>
    </w:p>
    <w:p w14:paraId="77E3AD36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7478DCA9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5BB63CE6" w14:textId="77777777" w:rsidR="00C13F44" w:rsidRPr="007B07E2" w:rsidRDefault="00C13F44" w:rsidP="00C13F44">
      <w:pPr>
        <w:rPr>
          <w:b w:val="0"/>
          <w:sz w:val="24"/>
          <w:szCs w:val="24"/>
        </w:rPr>
      </w:pPr>
    </w:p>
    <w:p w14:paraId="52152486" w14:textId="7F7926BC" w:rsidR="00023658" w:rsidRPr="007B07E2" w:rsidRDefault="00023658" w:rsidP="00803519">
      <w:pPr>
        <w:rPr>
          <w:sz w:val="24"/>
          <w:szCs w:val="24"/>
        </w:rPr>
      </w:pPr>
    </w:p>
    <w:sectPr w:rsidR="00023658" w:rsidRPr="007B07E2" w:rsidSect="00E05E74">
      <w:headerReference w:type="default" r:id="rId11"/>
      <w:pgSz w:w="11907" w:h="16839"/>
      <w:pgMar w:top="2155" w:right="1134" w:bottom="1134" w:left="1701" w:header="5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26ABA0" w14:textId="77777777" w:rsidR="00BF4C12" w:rsidRDefault="00BF4C12" w:rsidP="008064DE">
      <w:r>
        <w:separator/>
      </w:r>
    </w:p>
  </w:endnote>
  <w:endnote w:type="continuationSeparator" w:id="0">
    <w:p w14:paraId="00702F8F" w14:textId="77777777" w:rsidR="00BF4C12" w:rsidRDefault="00BF4C12" w:rsidP="00806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C15F47" w14:textId="77777777" w:rsidR="00BF4C12" w:rsidRDefault="00BF4C12" w:rsidP="008064DE">
      <w:r>
        <w:separator/>
      </w:r>
    </w:p>
  </w:footnote>
  <w:footnote w:type="continuationSeparator" w:id="0">
    <w:p w14:paraId="1443AEC5" w14:textId="77777777" w:rsidR="00BF4C12" w:rsidRDefault="00BF4C12" w:rsidP="008064DE">
      <w:r>
        <w:continuationSeparator/>
      </w:r>
    </w:p>
  </w:footnote>
  <w:footnote w:id="1">
    <w:p w14:paraId="794B26FB" w14:textId="77777777" w:rsidR="002A4835" w:rsidRDefault="002A4835" w:rsidP="00C13F44">
      <w:pPr>
        <w:pStyle w:val="FootnoteText"/>
        <w:rPr>
          <w:lang w:val="en-I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AD475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rPr>
        <w:rFonts w:ascii="Calibri" w:hAnsi="Calibri" w:cs="Times New Roman"/>
        <w:b w:val="0"/>
        <w:sz w:val="12"/>
        <w:szCs w:val="12"/>
        <w:lang w:val="en-GB"/>
      </w:rPr>
    </w:pPr>
    <w:bookmarkStart w:id="1" w:name="_Hlk173256603"/>
    <w:bookmarkStart w:id="2" w:name="_Hlk226816987"/>
    <w:bookmarkStart w:id="3" w:name="_Hlk187323431"/>
    <w:bookmarkStart w:id="4" w:name="_Hlk187325574"/>
    <w:bookmarkStart w:id="5" w:name="_Hlk187325575"/>
    <w:bookmarkStart w:id="6" w:name="_Hlk187325642"/>
    <w:bookmarkStart w:id="7" w:name="_Hlk187325643"/>
    <w:bookmarkStart w:id="8" w:name="_Hlk188033883"/>
    <w:bookmarkStart w:id="9" w:name="_Hlk188033884"/>
    <w:bookmarkStart w:id="10" w:name="_Hlk188702567"/>
    <w:bookmarkStart w:id="11" w:name="_Hlk188702568"/>
    <w:bookmarkStart w:id="12" w:name="_Hlk188721209"/>
    <w:bookmarkStart w:id="13" w:name="_Hlk188721210"/>
    <w:bookmarkStart w:id="14" w:name="_Hlk188721797"/>
    <w:bookmarkStart w:id="15" w:name="_Hlk188721798"/>
    <w:bookmarkStart w:id="16" w:name="_Hlk188798667"/>
    <w:bookmarkStart w:id="17" w:name="_Hlk188798668"/>
    <w:bookmarkStart w:id="18" w:name="_Hlk188799434"/>
    <w:bookmarkStart w:id="19" w:name="_Hlk188799435"/>
    <w:bookmarkStart w:id="20" w:name="_Hlk192179135"/>
    <w:bookmarkStart w:id="21" w:name="_Hlk192179136"/>
    <w:bookmarkStart w:id="22" w:name="_Hlk197087559"/>
    <w:bookmarkStart w:id="23" w:name="_Hlk197087560"/>
    <w:bookmarkStart w:id="24" w:name="_Hlk197090505"/>
    <w:bookmarkStart w:id="25" w:name="_Hlk197090506"/>
    <w:r w:rsidRPr="00205878">
      <w:rPr>
        <w:rFonts w:ascii="Calibri" w:hAnsi="Calibri" w:cs="Times New Roman"/>
        <w:b w:val="0"/>
        <w:noProof/>
      </w:rPr>
      <w:drawing>
        <wp:anchor distT="0" distB="0" distL="114300" distR="114300" simplePos="0" relativeHeight="251659264" behindDoc="0" locked="0" layoutInCell="1" allowOverlap="1" wp14:anchorId="12112338" wp14:editId="3680E47A">
          <wp:simplePos x="0" y="0"/>
          <wp:positionH relativeFrom="margin">
            <wp:posOffset>2682240</wp:posOffset>
          </wp:positionH>
          <wp:positionV relativeFrom="paragraph">
            <wp:posOffset>-36195</wp:posOffset>
          </wp:positionV>
          <wp:extent cx="790575" cy="790575"/>
          <wp:effectExtent l="0" t="0" r="9525" b="952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26" w:name="_Hlk207117034"/>
  </w:p>
  <w:p w14:paraId="49E551AA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jc w:val="left"/>
      <w:rPr>
        <w:rFonts w:ascii="Calibri" w:hAnsi="Calibri" w:cs="Times New Roman"/>
        <w:b w:val="0"/>
        <w:sz w:val="12"/>
        <w:szCs w:val="12"/>
        <w:lang w:val="en-GB"/>
      </w:rPr>
    </w:pPr>
    <w:bookmarkStart w:id="27" w:name="_Hlk173259592"/>
  </w:p>
  <w:p w14:paraId="7D7AB355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jc w:val="left"/>
      <w:rPr>
        <w:rFonts w:ascii="Calibri" w:hAnsi="Calibri" w:cs="Times New Roman"/>
        <w:b w:val="0"/>
        <w:sz w:val="12"/>
        <w:szCs w:val="12"/>
        <w:lang w:val="en-GB"/>
      </w:rPr>
    </w:pPr>
  </w:p>
  <w:p w14:paraId="673EB624" w14:textId="77777777" w:rsidR="00443FF2" w:rsidRPr="00205878" w:rsidRDefault="00443FF2" w:rsidP="00443FF2">
    <w:pPr>
      <w:tabs>
        <w:tab w:val="left" w:pos="3015"/>
      </w:tabs>
      <w:spacing w:line="276" w:lineRule="auto"/>
      <w:ind w:left="0" w:right="-794"/>
      <w:jc w:val="left"/>
      <w:rPr>
        <w:rFonts w:ascii="Georgia" w:hAnsi="Georgia" w:cs="Times New Roman"/>
        <w:sz w:val="12"/>
        <w:szCs w:val="12"/>
        <w:lang w:val="en-GB"/>
      </w:rPr>
    </w:pPr>
    <w:r w:rsidRPr="00205878">
      <w:rPr>
        <w:rFonts w:ascii="Calibri" w:hAnsi="Calibri" w:cs="Times New Roman"/>
        <w:b w:val="0"/>
        <w:noProof/>
        <w:lang w:val="en-IN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9C9DA97" wp14:editId="1FD38429">
              <wp:simplePos x="0" y="0"/>
              <wp:positionH relativeFrom="column">
                <wp:posOffset>3374390</wp:posOffset>
              </wp:positionH>
              <wp:positionV relativeFrom="paragraph">
                <wp:posOffset>54610</wp:posOffset>
              </wp:positionV>
              <wp:extent cx="3195320" cy="0"/>
              <wp:effectExtent l="0" t="0" r="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00BDBFD4" id="Straight Connector 6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265.7pt,4.3pt" to="517.3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">
              <o:lock v:ext="edit" shapetype="f"/>
            </v:line>
          </w:pict>
        </mc:Fallback>
      </mc:AlternateContent>
    </w:r>
    <w:r w:rsidRPr="00205878">
      <w:rPr>
        <w:rFonts w:ascii="Calibri" w:hAnsi="Calibri" w:cs="Times New Roman"/>
        <w:b w:val="0"/>
        <w:noProof/>
        <w:lang w:val="en-IN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1081E04E" wp14:editId="6186C7C8">
              <wp:simplePos x="0" y="0"/>
              <wp:positionH relativeFrom="column">
                <wp:posOffset>-370840</wp:posOffset>
              </wp:positionH>
              <wp:positionV relativeFrom="paragraph">
                <wp:posOffset>66040</wp:posOffset>
              </wp:positionV>
              <wp:extent cx="3152140" cy="0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66599AC5" id="Straight Connector 5" o:spid="_x0000_s1026" style="position:absolute;flip:y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29.2pt,5.2pt" to="21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">
              <o:lock v:ext="edit" shapetype="f"/>
            </v:line>
          </w:pict>
        </mc:Fallback>
      </mc:AlternateContent>
    </w:r>
    <w:r w:rsidRPr="00205878">
      <w:rPr>
        <w:rFonts w:ascii="Georgia" w:hAnsi="Georgia" w:cs="Times New Roman"/>
        <w:sz w:val="12"/>
        <w:szCs w:val="12"/>
        <w:lang w:val="en-GB"/>
      </w:rPr>
      <w:tab/>
    </w:r>
  </w:p>
  <w:p w14:paraId="6BDE836E" w14:textId="77777777" w:rsidR="00443FF2" w:rsidRPr="00205878" w:rsidRDefault="00443FF2" w:rsidP="00443FF2">
    <w:pPr>
      <w:tabs>
        <w:tab w:val="left" w:pos="7937"/>
      </w:tabs>
      <w:spacing w:after="0" w:line="276" w:lineRule="auto"/>
      <w:ind w:left="0" w:right="-794"/>
      <w:jc w:val="center"/>
      <w:rPr>
        <w:rFonts w:ascii="Georgia" w:hAnsi="Georgia" w:cs="Times New Roman"/>
        <w:sz w:val="28"/>
        <w:szCs w:val="28"/>
        <w:lang w:val="en-GB"/>
      </w:rPr>
    </w:pPr>
    <w:r w:rsidRPr="00205878">
      <w:rPr>
        <w:rFonts w:ascii="Georgia" w:hAnsi="Georgia" w:cs="Times New Roman"/>
        <w:sz w:val="28"/>
        <w:szCs w:val="28"/>
        <w:lang w:val="en-GB"/>
      </w:rPr>
      <w:t>FLAIRNETIC ADVOCATES</w:t>
    </w:r>
  </w:p>
  <w:p w14:paraId="5264F292" w14:textId="77777777" w:rsidR="00443FF2" w:rsidRPr="00205878" w:rsidRDefault="00443FF2" w:rsidP="00443FF2">
    <w:pPr>
      <w:tabs>
        <w:tab w:val="left" w:pos="7937"/>
      </w:tabs>
      <w:spacing w:after="0" w:line="276" w:lineRule="auto"/>
      <w:ind w:left="0" w:right="-794"/>
      <w:jc w:val="center"/>
      <w:rPr>
        <w:rFonts w:ascii="Georgia" w:hAnsi="Georgia" w:cs="Times New Roman"/>
        <w:b w:val="0"/>
        <w:sz w:val="18"/>
        <w:szCs w:val="18"/>
        <w:lang w:val="en-GB"/>
      </w:rPr>
    </w:pPr>
    <w:r w:rsidRPr="00205878">
      <w:rPr>
        <w:rFonts w:ascii="Georgia" w:hAnsi="Georgia" w:cs="Times New Roman"/>
        <w:b w:val="0"/>
        <w:sz w:val="18"/>
        <w:szCs w:val="18"/>
        <w:lang w:val="en-GB"/>
      </w:rPr>
      <w:t>Office No.1A, Third Floor, Kalyani Capital Building, CTS No. 554, N. C. Kelkar Marg, Narayan Peth, Pune 411030</w:t>
    </w:r>
  </w:p>
  <w:p w14:paraId="05BA9C31" w14:textId="77777777" w:rsidR="00443FF2" w:rsidRPr="00205878" w:rsidRDefault="00443FF2" w:rsidP="00443FF2">
    <w:pPr>
      <w:tabs>
        <w:tab w:val="left" w:pos="4445"/>
      </w:tabs>
      <w:spacing w:after="0" w:line="276" w:lineRule="auto"/>
      <w:ind w:left="0"/>
      <w:jc w:val="center"/>
      <w:rPr>
        <w:rFonts w:ascii="Georgia" w:hAnsi="Georgia" w:cs="Times New Roman"/>
        <w:b w:val="0"/>
        <w:sz w:val="18"/>
        <w:szCs w:val="18"/>
        <w:lang w:val="en-GB"/>
      </w:rPr>
    </w:pPr>
    <w:r w:rsidRPr="00205878">
      <w:rPr>
        <w:rFonts w:ascii="Georgia" w:hAnsi="Georgia" w:cs="Times New Roman"/>
        <w:b w:val="0"/>
        <w:sz w:val="18"/>
        <w:szCs w:val="18"/>
        <w:lang w:val="en-GB"/>
      </w:rPr>
      <w:t>Mobile: 9890999500</w:t>
    </w:r>
    <w:bookmarkEnd w:id="27"/>
    <w:r w:rsidRPr="00205878">
      <w:rPr>
        <w:rFonts w:ascii="Georgia" w:hAnsi="Georgia" w:cs="Times New Roman"/>
        <w:b w:val="0"/>
        <w:sz w:val="18"/>
        <w:szCs w:val="18"/>
        <w:lang w:val="en-GB"/>
      </w:rPr>
      <w:t xml:space="preserve"> and 7391000239, Email: </w:t>
    </w:r>
    <w:bookmarkStart w:id="28" w:name="_Hlk226558972"/>
    <w:bookmarkStart w:id="29" w:name="_Hlk226818740"/>
    <w:r w:rsidRPr="00205878">
      <w:rPr>
        <w:rFonts w:ascii="Calibri" w:hAnsi="Calibri" w:cs="Times New Roman"/>
        <w:b w:val="0"/>
      </w:rPr>
      <w:fldChar w:fldCharType="begin"/>
    </w:r>
    <w:r w:rsidRPr="00205878">
      <w:rPr>
        <w:rFonts w:ascii="Calibri" w:hAnsi="Calibri" w:cs="Times New Roman"/>
        <w:b w:val="0"/>
      </w:rPr>
      <w:instrText xml:space="preserve"> HYPERLINK "mailto:ddnyanada@yahoo.co" </w:instrText>
    </w:r>
    <w:r w:rsidRPr="00205878">
      <w:rPr>
        <w:rFonts w:ascii="Calibri" w:hAnsi="Calibri" w:cs="Times New Roman"/>
        <w:b w:val="0"/>
      </w:rPr>
      <w:fldChar w:fldCharType="separate"/>
    </w:r>
    <w:r w:rsidRPr="00205878">
      <w:rPr>
        <w:rFonts w:ascii="Georgia" w:hAnsi="Georgia" w:cs="Times New Roman"/>
        <w:b w:val="0"/>
        <w:color w:val="0000FF"/>
        <w:sz w:val="18"/>
        <w:szCs w:val="18"/>
        <w:u w:val="single"/>
        <w:lang w:val="en-GB"/>
      </w:rPr>
      <w:t>ddnyanada@yahoo.co</w:t>
    </w:r>
    <w:r w:rsidRPr="00205878">
      <w:rPr>
        <w:rFonts w:ascii="Calibri" w:hAnsi="Calibri" w:cs="Times New Roman"/>
        <w:b w:val="0"/>
      </w:rPr>
      <w:fldChar w:fldCharType="end"/>
    </w:r>
    <w:bookmarkEnd w:id="28"/>
  </w:p>
  <w:bookmarkEnd w:id="29"/>
  <w:p w14:paraId="60C66D77" w14:textId="11C235C5" w:rsidR="002A4835" w:rsidRDefault="00443FF2" w:rsidP="00443FF2">
    <w:pPr>
      <w:tabs>
        <w:tab w:val="center" w:pos="4680"/>
        <w:tab w:val="right" w:pos="9360"/>
      </w:tabs>
      <w:spacing w:after="0" w:line="240" w:lineRule="auto"/>
      <w:ind w:left="0"/>
      <w:jc w:val="center"/>
      <w:rPr>
        <w:rFonts w:ascii="Calibri" w:hAnsi="Calibri" w:cs="Times New Roman"/>
        <w:b w:val="0"/>
      </w:rPr>
    </w:pPr>
    <w:r w:rsidRPr="00205878">
      <w:rPr>
        <w:rFonts w:ascii="Calibri" w:hAnsi="Calibri" w:cs="Times New Roman"/>
        <w:b w:val="0"/>
      </w:rPr>
      <w:t>___________________________________________________________________</w:t>
    </w:r>
    <w:bookmarkEnd w:id="26"/>
    <w:r w:rsidRPr="00205878">
      <w:rPr>
        <w:rFonts w:ascii="Calibri" w:hAnsi="Calibri" w:cs="Times New Roman"/>
        <w:b w:val="0"/>
      </w:rPr>
      <w:t xml:space="preserve"> </w: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</w:p>
  <w:p w14:paraId="08EA944E" w14:textId="77777777" w:rsidR="003063F5" w:rsidRPr="00443FF2" w:rsidRDefault="003063F5" w:rsidP="00443FF2">
    <w:pPr>
      <w:tabs>
        <w:tab w:val="center" w:pos="4680"/>
        <w:tab w:val="right" w:pos="9360"/>
      </w:tabs>
      <w:spacing w:after="0" w:line="240" w:lineRule="auto"/>
      <w:ind w:left="0"/>
      <w:jc w:val="center"/>
      <w:rPr>
        <w:rFonts w:ascii="Calibri" w:hAnsi="Calibri" w:cs="Times New Roman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60823"/>
    <w:multiLevelType w:val="hybridMultilevel"/>
    <w:tmpl w:val="C7BC22F2"/>
    <w:lvl w:ilvl="0" w:tplc="5B9CE36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E0FCF"/>
    <w:multiLevelType w:val="hybridMultilevel"/>
    <w:tmpl w:val="2222C1A4"/>
    <w:lvl w:ilvl="0" w:tplc="46745A96">
      <w:start w:val="1"/>
      <w:numFmt w:val="lowerLetter"/>
      <w:lvlText w:val="%1."/>
      <w:lvlJc w:val="left"/>
      <w:pPr>
        <w:ind w:left="360" w:hanging="360"/>
      </w:pPr>
      <w:rPr>
        <w:color w:val="0D0D0D" w:themeColor="text1" w:themeTint="F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44BB6"/>
    <w:multiLevelType w:val="hybridMultilevel"/>
    <w:tmpl w:val="F0A8FC02"/>
    <w:lvl w:ilvl="0" w:tplc="97B0B5F8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27BD3B5A"/>
    <w:multiLevelType w:val="hybridMultilevel"/>
    <w:tmpl w:val="68CA949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905939"/>
    <w:multiLevelType w:val="multilevel"/>
    <w:tmpl w:val="4D905939"/>
    <w:lvl w:ilvl="0">
      <w:start w:val="1"/>
      <w:numFmt w:val="decimal"/>
      <w:lvlText w:val="%1."/>
      <w:lvlJc w:val="left"/>
      <w:pPr>
        <w:ind w:left="207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6FB238F"/>
    <w:multiLevelType w:val="multilevel"/>
    <w:tmpl w:val="56FB238F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9C35866"/>
    <w:multiLevelType w:val="hybridMultilevel"/>
    <w:tmpl w:val="FD764E1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1400F"/>
    <w:multiLevelType w:val="hybridMultilevel"/>
    <w:tmpl w:val="429A5C70"/>
    <w:lvl w:ilvl="0" w:tplc="B97A1606">
      <w:start w:val="1"/>
      <w:numFmt w:val="decimal"/>
      <w:lvlText w:val="%1."/>
      <w:lvlJc w:val="left"/>
      <w:pPr>
        <w:ind w:left="644" w:hanging="360"/>
      </w:pPr>
      <w:rPr>
        <w:b w:val="0"/>
        <w:bCs w:val="0"/>
        <w:strike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786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3"/>
  </w:num>
  <w:num w:numId="8">
    <w:abstractNumId w:val="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03"/>
    <w:rsid w:val="000008AA"/>
    <w:rsid w:val="00001064"/>
    <w:rsid w:val="00006FD8"/>
    <w:rsid w:val="00014F92"/>
    <w:rsid w:val="00015BFC"/>
    <w:rsid w:val="00015C35"/>
    <w:rsid w:val="00020E7C"/>
    <w:rsid w:val="00023658"/>
    <w:rsid w:val="00030E66"/>
    <w:rsid w:val="00035EE3"/>
    <w:rsid w:val="0003732B"/>
    <w:rsid w:val="00054D03"/>
    <w:rsid w:val="00055A4D"/>
    <w:rsid w:val="000646A3"/>
    <w:rsid w:val="00070446"/>
    <w:rsid w:val="00085D7F"/>
    <w:rsid w:val="000860A1"/>
    <w:rsid w:val="00092523"/>
    <w:rsid w:val="00092824"/>
    <w:rsid w:val="00093226"/>
    <w:rsid w:val="0009466A"/>
    <w:rsid w:val="000B0773"/>
    <w:rsid w:val="000B3053"/>
    <w:rsid w:val="000B3502"/>
    <w:rsid w:val="000B7BC4"/>
    <w:rsid w:val="000C0AE8"/>
    <w:rsid w:val="000C59FF"/>
    <w:rsid w:val="000D32CB"/>
    <w:rsid w:val="000D33B4"/>
    <w:rsid w:val="000D3E92"/>
    <w:rsid w:val="000D78B8"/>
    <w:rsid w:val="000E2D64"/>
    <w:rsid w:val="000F3114"/>
    <w:rsid w:val="000F5FE6"/>
    <w:rsid w:val="000F773A"/>
    <w:rsid w:val="001011E2"/>
    <w:rsid w:val="00102D15"/>
    <w:rsid w:val="00103B5A"/>
    <w:rsid w:val="00103C14"/>
    <w:rsid w:val="001270EA"/>
    <w:rsid w:val="00132012"/>
    <w:rsid w:val="001345F0"/>
    <w:rsid w:val="00145BAE"/>
    <w:rsid w:val="00153238"/>
    <w:rsid w:val="00155580"/>
    <w:rsid w:val="00163EA3"/>
    <w:rsid w:val="00174AA9"/>
    <w:rsid w:val="0018062E"/>
    <w:rsid w:val="00183C08"/>
    <w:rsid w:val="0018725A"/>
    <w:rsid w:val="001A314F"/>
    <w:rsid w:val="001A6DAA"/>
    <w:rsid w:val="001C1606"/>
    <w:rsid w:val="001D3113"/>
    <w:rsid w:val="001D6079"/>
    <w:rsid w:val="001D76F0"/>
    <w:rsid w:val="001E2690"/>
    <w:rsid w:val="001E5D31"/>
    <w:rsid w:val="001E7662"/>
    <w:rsid w:val="001E7A0D"/>
    <w:rsid w:val="001F2188"/>
    <w:rsid w:val="001F4CDA"/>
    <w:rsid w:val="001F6029"/>
    <w:rsid w:val="00200A2B"/>
    <w:rsid w:val="00203E90"/>
    <w:rsid w:val="0022440F"/>
    <w:rsid w:val="002250DF"/>
    <w:rsid w:val="0022761C"/>
    <w:rsid w:val="00231455"/>
    <w:rsid w:val="0023531C"/>
    <w:rsid w:val="00237C42"/>
    <w:rsid w:val="00251A42"/>
    <w:rsid w:val="00252BF4"/>
    <w:rsid w:val="002556A4"/>
    <w:rsid w:val="00256E38"/>
    <w:rsid w:val="00263B43"/>
    <w:rsid w:val="002659B2"/>
    <w:rsid w:val="00273CE9"/>
    <w:rsid w:val="002813A7"/>
    <w:rsid w:val="002921C7"/>
    <w:rsid w:val="00294FF9"/>
    <w:rsid w:val="00297095"/>
    <w:rsid w:val="00297B2C"/>
    <w:rsid w:val="002A04DE"/>
    <w:rsid w:val="002A09C9"/>
    <w:rsid w:val="002A323D"/>
    <w:rsid w:val="002A4835"/>
    <w:rsid w:val="002B0355"/>
    <w:rsid w:val="002B1BA4"/>
    <w:rsid w:val="002C0A92"/>
    <w:rsid w:val="002C20AD"/>
    <w:rsid w:val="002C47E6"/>
    <w:rsid w:val="002C7AFA"/>
    <w:rsid w:val="002D0C58"/>
    <w:rsid w:val="002D14FD"/>
    <w:rsid w:val="002D1852"/>
    <w:rsid w:val="002D23AA"/>
    <w:rsid w:val="002E08BA"/>
    <w:rsid w:val="002E1866"/>
    <w:rsid w:val="002E5066"/>
    <w:rsid w:val="002E799F"/>
    <w:rsid w:val="002F3CB4"/>
    <w:rsid w:val="00305971"/>
    <w:rsid w:val="003063F5"/>
    <w:rsid w:val="003131F1"/>
    <w:rsid w:val="003311BB"/>
    <w:rsid w:val="003327B3"/>
    <w:rsid w:val="00345208"/>
    <w:rsid w:val="00355AFE"/>
    <w:rsid w:val="0035624A"/>
    <w:rsid w:val="00356735"/>
    <w:rsid w:val="00356BE1"/>
    <w:rsid w:val="0036022C"/>
    <w:rsid w:val="0036346A"/>
    <w:rsid w:val="0037069D"/>
    <w:rsid w:val="00374943"/>
    <w:rsid w:val="00376FBF"/>
    <w:rsid w:val="003816F9"/>
    <w:rsid w:val="0038339E"/>
    <w:rsid w:val="00386C51"/>
    <w:rsid w:val="00387B1A"/>
    <w:rsid w:val="00391369"/>
    <w:rsid w:val="003D63CA"/>
    <w:rsid w:val="003D7B51"/>
    <w:rsid w:val="003F2393"/>
    <w:rsid w:val="003F3CE2"/>
    <w:rsid w:val="003F56B4"/>
    <w:rsid w:val="004026D3"/>
    <w:rsid w:val="004117D0"/>
    <w:rsid w:val="00414B2D"/>
    <w:rsid w:val="004274E1"/>
    <w:rsid w:val="00427B90"/>
    <w:rsid w:val="00430294"/>
    <w:rsid w:val="004378CD"/>
    <w:rsid w:val="00442817"/>
    <w:rsid w:val="00442AAB"/>
    <w:rsid w:val="00443FF2"/>
    <w:rsid w:val="00445A64"/>
    <w:rsid w:val="00454024"/>
    <w:rsid w:val="004838FA"/>
    <w:rsid w:val="00485399"/>
    <w:rsid w:val="00486CD3"/>
    <w:rsid w:val="00491361"/>
    <w:rsid w:val="004955DC"/>
    <w:rsid w:val="00496D71"/>
    <w:rsid w:val="004A19A4"/>
    <w:rsid w:val="004A5998"/>
    <w:rsid w:val="004B0D10"/>
    <w:rsid w:val="004B0ED1"/>
    <w:rsid w:val="004B43CE"/>
    <w:rsid w:val="004B4CA4"/>
    <w:rsid w:val="004C0233"/>
    <w:rsid w:val="004C06C5"/>
    <w:rsid w:val="004C3559"/>
    <w:rsid w:val="004C38C3"/>
    <w:rsid w:val="004C4165"/>
    <w:rsid w:val="004D0511"/>
    <w:rsid w:val="004D237B"/>
    <w:rsid w:val="004F088A"/>
    <w:rsid w:val="004F3B3C"/>
    <w:rsid w:val="004F571D"/>
    <w:rsid w:val="005011ED"/>
    <w:rsid w:val="005016D0"/>
    <w:rsid w:val="005060B5"/>
    <w:rsid w:val="00512075"/>
    <w:rsid w:val="005172F4"/>
    <w:rsid w:val="00524930"/>
    <w:rsid w:val="00531213"/>
    <w:rsid w:val="00535129"/>
    <w:rsid w:val="005355A1"/>
    <w:rsid w:val="00537924"/>
    <w:rsid w:val="00550107"/>
    <w:rsid w:val="005561E1"/>
    <w:rsid w:val="00563FDF"/>
    <w:rsid w:val="00564092"/>
    <w:rsid w:val="00572165"/>
    <w:rsid w:val="0057509C"/>
    <w:rsid w:val="00576E96"/>
    <w:rsid w:val="00580681"/>
    <w:rsid w:val="005828D9"/>
    <w:rsid w:val="00585B87"/>
    <w:rsid w:val="0059184C"/>
    <w:rsid w:val="005940E4"/>
    <w:rsid w:val="005B37AE"/>
    <w:rsid w:val="005B5995"/>
    <w:rsid w:val="005C341A"/>
    <w:rsid w:val="005D6D3A"/>
    <w:rsid w:val="005F4C7B"/>
    <w:rsid w:val="005F62EB"/>
    <w:rsid w:val="005F6BE6"/>
    <w:rsid w:val="0060545F"/>
    <w:rsid w:val="0060605B"/>
    <w:rsid w:val="00607EAE"/>
    <w:rsid w:val="00611550"/>
    <w:rsid w:val="006161F2"/>
    <w:rsid w:val="006234F5"/>
    <w:rsid w:val="006361AF"/>
    <w:rsid w:val="00640830"/>
    <w:rsid w:val="00645ED0"/>
    <w:rsid w:val="00647156"/>
    <w:rsid w:val="00650B54"/>
    <w:rsid w:val="0065437F"/>
    <w:rsid w:val="00654FCE"/>
    <w:rsid w:val="006638BA"/>
    <w:rsid w:val="00664B7C"/>
    <w:rsid w:val="00675294"/>
    <w:rsid w:val="00677B76"/>
    <w:rsid w:val="00687568"/>
    <w:rsid w:val="006A6485"/>
    <w:rsid w:val="006B0125"/>
    <w:rsid w:val="006B2CF5"/>
    <w:rsid w:val="006B32CD"/>
    <w:rsid w:val="006B4FA4"/>
    <w:rsid w:val="006B6717"/>
    <w:rsid w:val="006C18F6"/>
    <w:rsid w:val="006E0649"/>
    <w:rsid w:val="006E5F73"/>
    <w:rsid w:val="006F7DFB"/>
    <w:rsid w:val="007057D4"/>
    <w:rsid w:val="00705CEE"/>
    <w:rsid w:val="00712857"/>
    <w:rsid w:val="00714C09"/>
    <w:rsid w:val="00717FC5"/>
    <w:rsid w:val="00721504"/>
    <w:rsid w:val="0072201D"/>
    <w:rsid w:val="00735BB5"/>
    <w:rsid w:val="00743CA3"/>
    <w:rsid w:val="007634AF"/>
    <w:rsid w:val="0076396E"/>
    <w:rsid w:val="007676FE"/>
    <w:rsid w:val="00774708"/>
    <w:rsid w:val="00791A8F"/>
    <w:rsid w:val="00791B4C"/>
    <w:rsid w:val="00791BD4"/>
    <w:rsid w:val="007929E7"/>
    <w:rsid w:val="007A4750"/>
    <w:rsid w:val="007B07E2"/>
    <w:rsid w:val="007B3A30"/>
    <w:rsid w:val="007C0C7A"/>
    <w:rsid w:val="007C1CF3"/>
    <w:rsid w:val="007D652B"/>
    <w:rsid w:val="007E00A0"/>
    <w:rsid w:val="007E52BE"/>
    <w:rsid w:val="007F0F87"/>
    <w:rsid w:val="007F4562"/>
    <w:rsid w:val="007F7A09"/>
    <w:rsid w:val="00802ABB"/>
    <w:rsid w:val="00803519"/>
    <w:rsid w:val="008064DE"/>
    <w:rsid w:val="008157A1"/>
    <w:rsid w:val="00827BCD"/>
    <w:rsid w:val="00832799"/>
    <w:rsid w:val="00833181"/>
    <w:rsid w:val="0083561C"/>
    <w:rsid w:val="00842D3C"/>
    <w:rsid w:val="00844C1E"/>
    <w:rsid w:val="00846512"/>
    <w:rsid w:val="0085174B"/>
    <w:rsid w:val="0085388F"/>
    <w:rsid w:val="00855702"/>
    <w:rsid w:val="0086057F"/>
    <w:rsid w:val="0086429B"/>
    <w:rsid w:val="00866CC3"/>
    <w:rsid w:val="00870A97"/>
    <w:rsid w:val="00876B36"/>
    <w:rsid w:val="008830F6"/>
    <w:rsid w:val="008868AD"/>
    <w:rsid w:val="008A37FC"/>
    <w:rsid w:val="008A59FB"/>
    <w:rsid w:val="008B2769"/>
    <w:rsid w:val="008B3A5C"/>
    <w:rsid w:val="008B3B23"/>
    <w:rsid w:val="008B4EC4"/>
    <w:rsid w:val="008B7CC5"/>
    <w:rsid w:val="008C0164"/>
    <w:rsid w:val="008D3851"/>
    <w:rsid w:val="008D4086"/>
    <w:rsid w:val="008D5CE5"/>
    <w:rsid w:val="008E4861"/>
    <w:rsid w:val="008E6CF1"/>
    <w:rsid w:val="008E79D4"/>
    <w:rsid w:val="008F52B3"/>
    <w:rsid w:val="00905410"/>
    <w:rsid w:val="00905498"/>
    <w:rsid w:val="00905664"/>
    <w:rsid w:val="009121A9"/>
    <w:rsid w:val="00912545"/>
    <w:rsid w:val="00914DDF"/>
    <w:rsid w:val="009161DC"/>
    <w:rsid w:val="00922C48"/>
    <w:rsid w:val="009242CB"/>
    <w:rsid w:val="00932C99"/>
    <w:rsid w:val="00942A5B"/>
    <w:rsid w:val="00942B26"/>
    <w:rsid w:val="0095412A"/>
    <w:rsid w:val="009616A5"/>
    <w:rsid w:val="00962359"/>
    <w:rsid w:val="00962A14"/>
    <w:rsid w:val="00966C4C"/>
    <w:rsid w:val="00971DD0"/>
    <w:rsid w:val="00975968"/>
    <w:rsid w:val="00982754"/>
    <w:rsid w:val="0098723A"/>
    <w:rsid w:val="00993A67"/>
    <w:rsid w:val="00993EB8"/>
    <w:rsid w:val="00995011"/>
    <w:rsid w:val="009964AA"/>
    <w:rsid w:val="00996981"/>
    <w:rsid w:val="009A0B7B"/>
    <w:rsid w:val="009A4CE7"/>
    <w:rsid w:val="009A59D2"/>
    <w:rsid w:val="009A6993"/>
    <w:rsid w:val="009B0DDC"/>
    <w:rsid w:val="009C0956"/>
    <w:rsid w:val="009C0D48"/>
    <w:rsid w:val="009E00A0"/>
    <w:rsid w:val="009E12E0"/>
    <w:rsid w:val="009E70DC"/>
    <w:rsid w:val="009F68C4"/>
    <w:rsid w:val="00A03EFD"/>
    <w:rsid w:val="00A04BDE"/>
    <w:rsid w:val="00A1273B"/>
    <w:rsid w:val="00A149D4"/>
    <w:rsid w:val="00A319D0"/>
    <w:rsid w:val="00A32C87"/>
    <w:rsid w:val="00A33F9C"/>
    <w:rsid w:val="00A34489"/>
    <w:rsid w:val="00A3469F"/>
    <w:rsid w:val="00A36A22"/>
    <w:rsid w:val="00A42BB0"/>
    <w:rsid w:val="00A447EA"/>
    <w:rsid w:val="00A44BD9"/>
    <w:rsid w:val="00A47C8A"/>
    <w:rsid w:val="00A5684A"/>
    <w:rsid w:val="00A56EDD"/>
    <w:rsid w:val="00A60861"/>
    <w:rsid w:val="00A61F38"/>
    <w:rsid w:val="00A62074"/>
    <w:rsid w:val="00A71F6B"/>
    <w:rsid w:val="00A73887"/>
    <w:rsid w:val="00A73C91"/>
    <w:rsid w:val="00A76DB1"/>
    <w:rsid w:val="00A821CA"/>
    <w:rsid w:val="00A85964"/>
    <w:rsid w:val="00A85B72"/>
    <w:rsid w:val="00A91CCB"/>
    <w:rsid w:val="00A93961"/>
    <w:rsid w:val="00A941AD"/>
    <w:rsid w:val="00A94C00"/>
    <w:rsid w:val="00A97543"/>
    <w:rsid w:val="00AA1889"/>
    <w:rsid w:val="00AA684E"/>
    <w:rsid w:val="00AA718F"/>
    <w:rsid w:val="00AA7649"/>
    <w:rsid w:val="00AB050B"/>
    <w:rsid w:val="00AB57CD"/>
    <w:rsid w:val="00AC17D0"/>
    <w:rsid w:val="00AC29AD"/>
    <w:rsid w:val="00AC5557"/>
    <w:rsid w:val="00AC6A51"/>
    <w:rsid w:val="00AD1577"/>
    <w:rsid w:val="00AD3D7F"/>
    <w:rsid w:val="00AD445F"/>
    <w:rsid w:val="00AE5F36"/>
    <w:rsid w:val="00AF0E34"/>
    <w:rsid w:val="00AF3E70"/>
    <w:rsid w:val="00AF4145"/>
    <w:rsid w:val="00AF6441"/>
    <w:rsid w:val="00AF6684"/>
    <w:rsid w:val="00AF6722"/>
    <w:rsid w:val="00AF69FE"/>
    <w:rsid w:val="00B040F3"/>
    <w:rsid w:val="00B04675"/>
    <w:rsid w:val="00B20DB6"/>
    <w:rsid w:val="00B21B51"/>
    <w:rsid w:val="00B22C5D"/>
    <w:rsid w:val="00B27AB2"/>
    <w:rsid w:val="00B30DB8"/>
    <w:rsid w:val="00B40801"/>
    <w:rsid w:val="00B41C12"/>
    <w:rsid w:val="00B42FA4"/>
    <w:rsid w:val="00B43D47"/>
    <w:rsid w:val="00B462AC"/>
    <w:rsid w:val="00B60D20"/>
    <w:rsid w:val="00B61D64"/>
    <w:rsid w:val="00B6325C"/>
    <w:rsid w:val="00B71708"/>
    <w:rsid w:val="00B840F1"/>
    <w:rsid w:val="00B8556C"/>
    <w:rsid w:val="00B857A1"/>
    <w:rsid w:val="00B861FF"/>
    <w:rsid w:val="00B96B32"/>
    <w:rsid w:val="00BA0AEF"/>
    <w:rsid w:val="00BA6DA6"/>
    <w:rsid w:val="00BA70EB"/>
    <w:rsid w:val="00BB2F69"/>
    <w:rsid w:val="00BC443C"/>
    <w:rsid w:val="00BD2D34"/>
    <w:rsid w:val="00BD30CF"/>
    <w:rsid w:val="00BE02DE"/>
    <w:rsid w:val="00BE5BCD"/>
    <w:rsid w:val="00BE7FBF"/>
    <w:rsid w:val="00BF18B0"/>
    <w:rsid w:val="00BF4C12"/>
    <w:rsid w:val="00C0052E"/>
    <w:rsid w:val="00C017C0"/>
    <w:rsid w:val="00C01AC1"/>
    <w:rsid w:val="00C07EBA"/>
    <w:rsid w:val="00C13F44"/>
    <w:rsid w:val="00C2214E"/>
    <w:rsid w:val="00C22424"/>
    <w:rsid w:val="00C22793"/>
    <w:rsid w:val="00C23FE8"/>
    <w:rsid w:val="00C2539E"/>
    <w:rsid w:val="00C25C9F"/>
    <w:rsid w:val="00C265A3"/>
    <w:rsid w:val="00C37E0A"/>
    <w:rsid w:val="00C41734"/>
    <w:rsid w:val="00C43656"/>
    <w:rsid w:val="00C471FE"/>
    <w:rsid w:val="00C527EC"/>
    <w:rsid w:val="00C52F29"/>
    <w:rsid w:val="00C5352F"/>
    <w:rsid w:val="00C6002D"/>
    <w:rsid w:val="00C6466E"/>
    <w:rsid w:val="00C64EE4"/>
    <w:rsid w:val="00C74045"/>
    <w:rsid w:val="00C812E5"/>
    <w:rsid w:val="00C84056"/>
    <w:rsid w:val="00C86E90"/>
    <w:rsid w:val="00C9003A"/>
    <w:rsid w:val="00C9487D"/>
    <w:rsid w:val="00C9785A"/>
    <w:rsid w:val="00C97996"/>
    <w:rsid w:val="00CA2102"/>
    <w:rsid w:val="00CA3403"/>
    <w:rsid w:val="00CA5533"/>
    <w:rsid w:val="00CA5B9E"/>
    <w:rsid w:val="00CB0B20"/>
    <w:rsid w:val="00CB14A6"/>
    <w:rsid w:val="00CB7520"/>
    <w:rsid w:val="00CD3414"/>
    <w:rsid w:val="00CD4EEF"/>
    <w:rsid w:val="00CD6246"/>
    <w:rsid w:val="00CD62A9"/>
    <w:rsid w:val="00CD68C7"/>
    <w:rsid w:val="00CE1425"/>
    <w:rsid w:val="00CF10C4"/>
    <w:rsid w:val="00CF4A48"/>
    <w:rsid w:val="00CF7014"/>
    <w:rsid w:val="00D15ADB"/>
    <w:rsid w:val="00D20C8E"/>
    <w:rsid w:val="00D27072"/>
    <w:rsid w:val="00D313BB"/>
    <w:rsid w:val="00D354CE"/>
    <w:rsid w:val="00D35876"/>
    <w:rsid w:val="00D445A7"/>
    <w:rsid w:val="00D45AA8"/>
    <w:rsid w:val="00D45F61"/>
    <w:rsid w:val="00D503D9"/>
    <w:rsid w:val="00D5070A"/>
    <w:rsid w:val="00D5290F"/>
    <w:rsid w:val="00D54883"/>
    <w:rsid w:val="00D60BB2"/>
    <w:rsid w:val="00D66621"/>
    <w:rsid w:val="00D70430"/>
    <w:rsid w:val="00D733A1"/>
    <w:rsid w:val="00D92736"/>
    <w:rsid w:val="00D947BE"/>
    <w:rsid w:val="00D94F4B"/>
    <w:rsid w:val="00DA62C9"/>
    <w:rsid w:val="00DA6CB4"/>
    <w:rsid w:val="00DB0FCC"/>
    <w:rsid w:val="00DB1D97"/>
    <w:rsid w:val="00DB328B"/>
    <w:rsid w:val="00DC7095"/>
    <w:rsid w:val="00DD09F5"/>
    <w:rsid w:val="00DD7618"/>
    <w:rsid w:val="00DE7E99"/>
    <w:rsid w:val="00DF054B"/>
    <w:rsid w:val="00DF0B7E"/>
    <w:rsid w:val="00DF4C2A"/>
    <w:rsid w:val="00DF702C"/>
    <w:rsid w:val="00DF7596"/>
    <w:rsid w:val="00E015F4"/>
    <w:rsid w:val="00E05E74"/>
    <w:rsid w:val="00E06506"/>
    <w:rsid w:val="00E22D02"/>
    <w:rsid w:val="00E276D0"/>
    <w:rsid w:val="00E31ACC"/>
    <w:rsid w:val="00E31D9C"/>
    <w:rsid w:val="00E356FE"/>
    <w:rsid w:val="00E5113C"/>
    <w:rsid w:val="00E524FF"/>
    <w:rsid w:val="00E52809"/>
    <w:rsid w:val="00E563C2"/>
    <w:rsid w:val="00E62301"/>
    <w:rsid w:val="00E75834"/>
    <w:rsid w:val="00E76E55"/>
    <w:rsid w:val="00E85994"/>
    <w:rsid w:val="00E8615D"/>
    <w:rsid w:val="00E90EA3"/>
    <w:rsid w:val="00EA2103"/>
    <w:rsid w:val="00EA3E09"/>
    <w:rsid w:val="00EA5731"/>
    <w:rsid w:val="00EB1B1B"/>
    <w:rsid w:val="00ED4099"/>
    <w:rsid w:val="00EE10CC"/>
    <w:rsid w:val="00EE34D9"/>
    <w:rsid w:val="00EE5A83"/>
    <w:rsid w:val="00EF2BBD"/>
    <w:rsid w:val="00EF49C7"/>
    <w:rsid w:val="00F0168A"/>
    <w:rsid w:val="00F0196F"/>
    <w:rsid w:val="00F01B57"/>
    <w:rsid w:val="00F06150"/>
    <w:rsid w:val="00F135FD"/>
    <w:rsid w:val="00F14482"/>
    <w:rsid w:val="00F16C1B"/>
    <w:rsid w:val="00F26EE6"/>
    <w:rsid w:val="00F27584"/>
    <w:rsid w:val="00F31BBA"/>
    <w:rsid w:val="00F41FD8"/>
    <w:rsid w:val="00F42FA1"/>
    <w:rsid w:val="00F46E96"/>
    <w:rsid w:val="00F47C63"/>
    <w:rsid w:val="00F50E85"/>
    <w:rsid w:val="00F6278B"/>
    <w:rsid w:val="00F70EC3"/>
    <w:rsid w:val="00F7165E"/>
    <w:rsid w:val="00F829BB"/>
    <w:rsid w:val="00F8456C"/>
    <w:rsid w:val="00F855B6"/>
    <w:rsid w:val="00F8563C"/>
    <w:rsid w:val="00F86CB7"/>
    <w:rsid w:val="00F87403"/>
    <w:rsid w:val="00FA450F"/>
    <w:rsid w:val="00FA4566"/>
    <w:rsid w:val="00FA5D7D"/>
    <w:rsid w:val="00FB05C5"/>
    <w:rsid w:val="00FB09FD"/>
    <w:rsid w:val="00FB6FFD"/>
    <w:rsid w:val="00FB7520"/>
    <w:rsid w:val="00FC0395"/>
    <w:rsid w:val="00FC1762"/>
    <w:rsid w:val="00FC4715"/>
    <w:rsid w:val="00FD42D4"/>
    <w:rsid w:val="00FD55A2"/>
    <w:rsid w:val="00FE36EB"/>
    <w:rsid w:val="00FE4DF0"/>
    <w:rsid w:val="00FE7D11"/>
    <w:rsid w:val="00FF0532"/>
    <w:rsid w:val="00FF51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E3A8A"/>
  <w15:docId w15:val="{7B9C01F6-CD98-4F57-823D-B02A3695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D354CE"/>
    <w:pPr>
      <w:spacing w:after="200" w:line="360" w:lineRule="auto"/>
      <w:ind w:left="360"/>
      <w:jc w:val="both"/>
    </w:pPr>
    <w:rPr>
      <w:rFonts w:eastAsia="Times New Roman" w:cstheme="minorHAnsi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414B2D"/>
    <w:pPr>
      <w:keepNext/>
      <w:keepLines/>
      <w:spacing w:before="40" w:after="0" w:line="240" w:lineRule="auto"/>
      <w:ind w:left="0"/>
      <w:jc w:val="left"/>
      <w:outlineLvl w:val="6"/>
    </w:pPr>
    <w:rPr>
      <w:rFonts w:ascii="Times New Roman" w:eastAsiaTheme="majorEastAsia" w:hAnsi="Times New Roman" w:cstheme="majorBidi"/>
      <w:b w:val="0"/>
      <w:color w:val="595959" w:themeColor="text1" w:themeTint="A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EA21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EA2103"/>
    <w:rPr>
      <w:rFonts w:eastAsia="Times New Roman" w:cstheme="minorHAnsi"/>
      <w:b/>
      <w:lang w:val="en-US"/>
    </w:rPr>
  </w:style>
  <w:style w:type="paragraph" w:styleId="BodyTextIndent">
    <w:name w:val="Body Text Indent"/>
    <w:basedOn w:val="Normal"/>
    <w:link w:val="BodyTextIndentChar"/>
    <w:autoRedefine/>
    <w:uiPriority w:val="99"/>
    <w:unhideWhenUsed/>
    <w:qFormat/>
    <w:rsid w:val="00EA2103"/>
    <w:pPr>
      <w:spacing w:after="120"/>
    </w:p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EA2103"/>
    <w:rPr>
      <w:rFonts w:eastAsia="Times New Roman" w:cstheme="minorHAnsi"/>
      <w:b/>
      <w:lang w:val="en-US"/>
    </w:rPr>
  </w:style>
  <w:style w:type="paragraph" w:styleId="Header">
    <w:name w:val="header"/>
    <w:basedOn w:val="Normal"/>
    <w:link w:val="HeaderChar"/>
    <w:autoRedefine/>
    <w:uiPriority w:val="99"/>
    <w:unhideWhenUsed/>
    <w:qFormat/>
    <w:rsid w:val="00EA2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A2103"/>
    <w:rPr>
      <w:rFonts w:eastAsia="Times New Roman" w:cstheme="minorHAnsi"/>
      <w:b/>
      <w:lang w:val="en-US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autoRedefine/>
    <w:uiPriority w:val="34"/>
    <w:qFormat/>
    <w:rsid w:val="008064DE"/>
    <w:pPr>
      <w:numPr>
        <w:numId w:val="1"/>
      </w:numPr>
      <w:spacing w:after="0"/>
      <w:contextualSpacing/>
    </w:pPr>
    <w:rPr>
      <w:rFonts w:eastAsia="Calibri"/>
      <w:color w:val="000000"/>
      <w:sz w:val="24"/>
      <w:szCs w:val="24"/>
    </w:r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autoRedefine/>
    <w:uiPriority w:val="34"/>
    <w:qFormat/>
    <w:locked/>
    <w:rsid w:val="008064DE"/>
    <w:rPr>
      <w:rFonts w:eastAsia="Calibri" w:cstheme="minorHAnsi"/>
      <w:b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7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B2C"/>
    <w:rPr>
      <w:rFonts w:eastAsia="Times New Roman" w:cstheme="minorHAnsi"/>
      <w:b/>
      <w:lang w:val="en-US"/>
    </w:rPr>
  </w:style>
  <w:style w:type="character" w:customStyle="1" w:styleId="CharacterStyle2">
    <w:name w:val="Character Style 2"/>
    <w:uiPriority w:val="99"/>
    <w:rsid w:val="00CA5533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05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E74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47C6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47C63"/>
    <w:rPr>
      <w:rFonts w:eastAsia="Times New Roman" w:cstheme="minorHAnsi"/>
      <w:b/>
      <w:lang w:val="en-US"/>
    </w:rPr>
  </w:style>
  <w:style w:type="paragraph" w:styleId="BlockText">
    <w:name w:val="Block Text"/>
    <w:basedOn w:val="Normal"/>
    <w:unhideWhenUsed/>
    <w:qFormat/>
    <w:rsid w:val="00F47C63"/>
    <w:pPr>
      <w:spacing w:after="0"/>
      <w:ind w:left="720" w:right="1098"/>
    </w:pPr>
    <w:rPr>
      <w:rFonts w:ascii="Times New Roman" w:hAnsi="Times New Roman" w:cs="Times New Roman"/>
      <w:b w:val="0"/>
      <w:sz w:val="24"/>
      <w:szCs w:val="20"/>
    </w:rPr>
  </w:style>
  <w:style w:type="paragraph" w:customStyle="1" w:styleId="Default">
    <w:name w:val="Default"/>
    <w:qFormat/>
    <w:rsid w:val="00F47C63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414B2D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en-US"/>
    </w:rPr>
  </w:style>
  <w:style w:type="table" w:styleId="TableGrid">
    <w:name w:val="Table Grid"/>
    <w:basedOn w:val="TableNormal"/>
    <w:uiPriority w:val="39"/>
    <w:qFormat/>
    <w:rsid w:val="00414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44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lang w:val="en-US"/>
    </w:rPr>
  </w:style>
  <w:style w:type="character" w:styleId="FootnoteReference">
    <w:name w:val="footnote reference"/>
    <w:uiPriority w:val="99"/>
    <w:unhideWhenUsed/>
    <w:rsid w:val="00C13F4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C13F44"/>
    <w:pPr>
      <w:spacing w:line="276" w:lineRule="auto"/>
      <w:ind w:left="0"/>
      <w:jc w:val="left"/>
    </w:pPr>
    <w:rPr>
      <w:rFonts w:ascii="Calibri" w:eastAsia="Calibri" w:hAnsi="Calibri" w:cs="Times New Roman"/>
      <w:b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13F44"/>
    <w:rPr>
      <w:rFonts w:ascii="Calibri" w:eastAsia="Calibri" w:hAnsi="Calibri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5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igrmaharashtra.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68B09-5E3B-4CFE-A287-553E71A9B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18</Pages>
  <Words>2070</Words>
  <Characters>11800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43</cp:revision>
  <cp:lastPrinted>2026-08-25T13:17:00Z</cp:lastPrinted>
  <dcterms:created xsi:type="dcterms:W3CDTF">2026-07-01T09:11:00Z</dcterms:created>
  <dcterms:modified xsi:type="dcterms:W3CDTF">2026-08-25T13:26:00Z</dcterms:modified>
</cp:coreProperties>
</file>