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71F1" w14:textId="6B7441D6" w:rsidR="00BF1069" w:rsidRDefault="00223966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e</w:t>
      </w:r>
      <w:r>
        <w:t>s2015</w:t>
      </w:r>
    </w:p>
    <w:p w14:paraId="660E9ED5" w14:textId="54CE27C9" w:rsidR="00223966" w:rsidRDefault="00223966">
      <w:r>
        <w:t xml:space="preserve">- </w:t>
      </w:r>
      <w:r>
        <w:rPr>
          <w:rFonts w:hint="eastAsia"/>
        </w:rPr>
        <w:t>t</w:t>
      </w:r>
      <w:r>
        <w:t xml:space="preserve">his. </w:t>
      </w:r>
      <w:r>
        <w:rPr>
          <w:rFonts w:hint="eastAsia"/>
        </w:rPr>
        <w:t>바인딩</w:t>
      </w:r>
    </w:p>
    <w:p w14:paraId="1BF04E8D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var relationship1 = {</w:t>
      </w:r>
    </w:p>
    <w:p w14:paraId="6D022C0B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: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'zero'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</w:t>
      </w:r>
    </w:p>
    <w:p w14:paraId="0760A46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: [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'nero'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'hero'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'xero'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],</w:t>
      </w:r>
    </w:p>
    <w:p w14:paraId="218EAC73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logFriends: function () {</w:t>
      </w:r>
    </w:p>
    <w:p w14:paraId="797A8CBE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var that = this;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// relationship1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을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가리키는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this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를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that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에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저장</w:t>
      </w:r>
    </w:p>
    <w:p w14:paraId="6D765479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.forEach(function (friend) {</w:t>
      </w:r>
    </w:p>
    <w:p w14:paraId="6F93A51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  console.log(that.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 friend);</w:t>
      </w:r>
    </w:p>
    <w:p w14:paraId="0E320675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});</w:t>
      </w:r>
    </w:p>
    <w:p w14:paraId="302E5D8B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},</w:t>
      </w:r>
    </w:p>
    <w:p w14:paraId="7DC7695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};</w:t>
      </w:r>
    </w:p>
    <w:p w14:paraId="66206819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relationship1.logFriends();</w:t>
      </w:r>
    </w:p>
    <w:p w14:paraId="044663E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</w:p>
    <w:p w14:paraId="1B740A3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const relationship2 = {</w:t>
      </w:r>
    </w:p>
    <w:p w14:paraId="4DB96DC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: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'zero'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</w:t>
      </w:r>
    </w:p>
    <w:p w14:paraId="5DB6085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: [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'nero'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'hero'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'xero'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],</w:t>
      </w:r>
    </w:p>
    <w:p w14:paraId="2B6A0A2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logFriends() {</w:t>
      </w:r>
    </w:p>
    <w:p w14:paraId="1E1373C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.forEach(friend =&gt; {</w:t>
      </w:r>
    </w:p>
    <w:p w14:paraId="6B4C4578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  console.log(this.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 friend);</w:t>
      </w:r>
    </w:p>
    <w:p w14:paraId="6811F9B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});</w:t>
      </w:r>
    </w:p>
    <w:p w14:paraId="14A4C0C3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},</w:t>
      </w:r>
    </w:p>
    <w:p w14:paraId="0F83BAEE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};</w:t>
      </w:r>
    </w:p>
    <w:p w14:paraId="4BA6F7E1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relationship2.logFriends();</w:t>
      </w:r>
    </w:p>
    <w:p w14:paraId="03D93878" w14:textId="5F804E26" w:rsidR="00223966" w:rsidRDefault="00223966"/>
    <w:p w14:paraId="5842F8B8" w14:textId="03FBD11F" w:rsidR="00223966" w:rsidRDefault="00223966" w:rsidP="002239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화살표 함수를 사용시,</w:t>
      </w:r>
      <w:r>
        <w:t xml:space="preserve"> </w:t>
      </w:r>
      <w:r>
        <w:rPr>
          <w:rFonts w:hint="eastAsia"/>
        </w:rPr>
        <w:t xml:space="preserve">바깥스코프의 </w:t>
      </w:r>
      <w:r>
        <w:t>this</w:t>
      </w:r>
      <w:r>
        <w:rPr>
          <w:rFonts w:hint="eastAsia"/>
        </w:rPr>
        <w:t>를 그대로 사용할 수 있음.</w:t>
      </w:r>
    </w:p>
    <w:p w14:paraId="6E92412A" w14:textId="7C442CD0" w:rsidR="00223966" w:rsidRDefault="00223966" w:rsidP="002239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현재 함수의 </w:t>
      </w:r>
      <w:r>
        <w:t>this</w:t>
      </w:r>
      <w:r>
        <w:rPr>
          <w:rFonts w:hint="eastAsia"/>
        </w:rPr>
        <w:t>를 사용하고 싶으면 예전방식으로 함수 선언</w:t>
      </w:r>
    </w:p>
    <w:p w14:paraId="5E782717" w14:textId="1BC3EED0" w:rsidR="00E32185" w:rsidRDefault="00E32185" w:rsidP="00E32185"/>
    <w:p w14:paraId="46AD587C" w14:textId="3F56F8D9" w:rsidR="00E32185" w:rsidRDefault="00E32185" w:rsidP="00E32185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프론트엔드 자바스크립트</w:t>
      </w:r>
    </w:p>
    <w:p w14:paraId="26C70733" w14:textId="3B8BAB9A" w:rsidR="00A5650E" w:rsidRDefault="00853975" w:rsidP="00E32185">
      <w:pPr>
        <w:pStyle w:val="a3"/>
        <w:numPr>
          <w:ilvl w:val="0"/>
          <w:numId w:val="3"/>
        </w:numPr>
        <w:ind w:leftChars="0"/>
      </w:pPr>
      <w:r>
        <w:t xml:space="preserve">AJAX : </w:t>
      </w:r>
      <w:r>
        <w:rPr>
          <w:rFonts w:hint="eastAsia"/>
        </w:rPr>
        <w:t>비동기적 웹 서비스를 개발할 때 사용하는 기법</w:t>
      </w:r>
      <w:r w:rsidR="005A78F3">
        <w:rPr>
          <w:rFonts w:hint="eastAsia"/>
        </w:rPr>
        <w:t>(</w:t>
      </w:r>
      <w:r w:rsidR="005A78F3">
        <w:t>asynchronous javascript and XML)</w:t>
      </w:r>
    </w:p>
    <w:p w14:paraId="0695613F" w14:textId="3DBB4C16" w:rsidR="00E32185" w:rsidRDefault="00A5650E" w:rsidP="00A5650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쉽게말해</w:t>
      </w:r>
      <w:r>
        <w:t xml:space="preserve"> </w:t>
      </w:r>
      <w:r>
        <w:rPr>
          <w:rFonts w:hint="eastAsia"/>
        </w:rPr>
        <w:t>페이지 이동없이 서버에 요청/응답할 수 잇는 기법</w:t>
      </w:r>
    </w:p>
    <w:p w14:paraId="1597ACA9" w14:textId="7E0129ED" w:rsidR="00853975" w:rsidRDefault="00121B85" w:rsidP="00121B8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>이 들어있지만,</w:t>
      </w:r>
      <w:r>
        <w:t xml:space="preserve"> </w:t>
      </w:r>
      <w:r>
        <w:rPr>
          <w:rFonts w:hint="eastAsia"/>
        </w:rPr>
        <w:t xml:space="preserve">꼭 </w:t>
      </w:r>
      <w:r>
        <w:t>XML</w:t>
      </w:r>
      <w:r>
        <w:rPr>
          <w:rFonts w:hint="eastAsia"/>
        </w:rPr>
        <w:t>을 사용해야하는 것은 아님.</w:t>
      </w:r>
      <w:r>
        <w:t xml:space="preserve"> </w:t>
      </w:r>
      <w:r>
        <w:rPr>
          <w:rFonts w:hint="eastAsia"/>
        </w:rPr>
        <w:t xml:space="preserve">요즘엔 </w:t>
      </w:r>
      <w:r>
        <w:t>JSON</w:t>
      </w:r>
      <w:r>
        <w:rPr>
          <w:rFonts w:hint="eastAsia"/>
        </w:rPr>
        <w:t>도 많이 슴</w:t>
      </w:r>
    </w:p>
    <w:p w14:paraId="0DB26A0D" w14:textId="7AC0CE28" w:rsidR="00121B85" w:rsidRDefault="008934FF" w:rsidP="00121B8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웹사이트 중에서 페이지전환없이 새로운 데이터를 불러오는 기술은 대부분 </w:t>
      </w:r>
      <w:r>
        <w:t xml:space="preserve">AJAX </w:t>
      </w:r>
      <w:r>
        <w:rPr>
          <w:rFonts w:hint="eastAsia"/>
        </w:rPr>
        <w:t>기술을 사용중</w:t>
      </w:r>
    </w:p>
    <w:p w14:paraId="51B1BEA1" w14:textId="48AE42D0" w:rsidR="00D236BC" w:rsidRDefault="00D236BC" w:rsidP="00121B85">
      <w:pPr>
        <w:pStyle w:val="a3"/>
        <w:numPr>
          <w:ilvl w:val="1"/>
          <w:numId w:val="3"/>
        </w:numPr>
        <w:ind w:leftChars="0"/>
      </w:pPr>
      <w:r>
        <w:lastRenderedPageBreak/>
        <w:t xml:space="preserve">AJAX </w:t>
      </w:r>
      <w:r>
        <w:rPr>
          <w:rFonts w:hint="eastAsia"/>
        </w:rPr>
        <w:t xml:space="preserve">요청은 보통 </w:t>
      </w:r>
      <w:r>
        <w:t>Jquery</w:t>
      </w:r>
      <w:r>
        <w:rPr>
          <w:rFonts w:hint="eastAsia"/>
        </w:rPr>
        <w:t xml:space="preserve">나 </w:t>
      </w:r>
      <w:r>
        <w:t xml:space="preserve">axios </w:t>
      </w:r>
      <w:r>
        <w:rPr>
          <w:rFonts w:hint="eastAsia"/>
        </w:rPr>
        <w:t>같은 라이브러리를 이용해서 보냄</w:t>
      </w:r>
    </w:p>
    <w:p w14:paraId="26094EFC" w14:textId="49C78588" w:rsidR="00D236BC" w:rsidRDefault="00743388" w:rsidP="00743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ormData</w:t>
      </w:r>
    </w:p>
    <w:p w14:paraId="065A9637" w14:textId="081B506D" w:rsidR="00743388" w:rsidRDefault="00143F9D" w:rsidP="007433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태그의 데이터를 동적으로 제어할 수 잇음</w:t>
      </w:r>
    </w:p>
    <w:p w14:paraId="1AE9175A" w14:textId="2BA1E369" w:rsidR="00143F9D" w:rsidRDefault="00143F9D" w:rsidP="007433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사용됨</w:t>
      </w:r>
    </w:p>
    <w:p w14:paraId="7C9E0EB4" w14:textId="62CE67C2" w:rsidR="00143F9D" w:rsidRDefault="00FA38CF" w:rsidP="00743388">
      <w:pPr>
        <w:pStyle w:val="a3"/>
        <w:numPr>
          <w:ilvl w:val="1"/>
          <w:numId w:val="3"/>
        </w:numPr>
        <w:ind w:leftChars="0"/>
      </w:pPr>
      <w:r>
        <w:t xml:space="preserve">FormData </w:t>
      </w:r>
      <w:r>
        <w:rPr>
          <w:rFonts w:hint="eastAsia"/>
        </w:rPr>
        <w:t>생성자로 객체를 만듬</w:t>
      </w:r>
    </w:p>
    <w:p w14:paraId="4A981273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const formData = new FormData();</w:t>
      </w:r>
    </w:p>
    <w:p w14:paraId="47089414" w14:textId="6BE84042" w:rsid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formData.append(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'name'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'zerocho'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47F62215" w14:textId="3E3952E4" w:rsidR="00DE56D7" w:rsidRPr="00DE56D7" w:rsidRDefault="00DE56D7" w:rsidP="00DE56D7">
      <w:pPr>
        <w:pStyle w:val="a3"/>
        <w:widowControl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키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-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값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형식의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데이터를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저장할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수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있음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.</w:t>
      </w:r>
    </w:p>
    <w:p w14:paraId="2F2595FD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formData.append(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'orange'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4FF7D2C4" w14:textId="01BCA871" w:rsid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formData.append(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'melon'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3D96A056" w14:textId="45EB6802" w:rsidR="002005A7" w:rsidRPr="00DE56D7" w:rsidRDefault="002005A7" w:rsidP="002005A7">
      <w:pPr>
        <w:pStyle w:val="a3"/>
        <w:widowControl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여러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번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사용하여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,</w:t>
      </w:r>
      <w:r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하나의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키에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여러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값을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추가해도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됨</w:t>
      </w:r>
      <w:r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  <w:t>.</w:t>
      </w:r>
    </w:p>
    <w:p w14:paraId="715D8A75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formData.has(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true</w:t>
      </w:r>
    </w:p>
    <w:p w14:paraId="2C95A1DE" w14:textId="4D9DB71A" w:rsidR="00DE56D7" w:rsidRPr="00016D63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formData.has(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'money'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false;</w:t>
      </w:r>
    </w:p>
    <w:p w14:paraId="3686479F" w14:textId="7D3A16F7" w:rsidR="00016D63" w:rsidRPr="00DE56D7" w:rsidRDefault="009006D2" w:rsidP="00016D63">
      <w:pPr>
        <w:pStyle w:val="a3"/>
        <w:widowControl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주어진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키에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해당하는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값이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있는지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여부를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알립니다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.</w:t>
      </w:r>
    </w:p>
    <w:p w14:paraId="036F82C4" w14:textId="4F88FEDD" w:rsidR="00DE56D7" w:rsidRPr="00013B5B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formData.get(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orange</w:t>
      </w:r>
    </w:p>
    <w:p w14:paraId="55A64C82" w14:textId="6DD26E1B" w:rsidR="00013B5B" w:rsidRPr="00DE56D7" w:rsidRDefault="00013B5B" w:rsidP="00013B5B">
      <w:pPr>
        <w:pStyle w:val="a3"/>
        <w:widowControl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주어진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키에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해당하는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값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하나를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가져옴</w:t>
      </w:r>
    </w:p>
    <w:p w14:paraId="67F846C2" w14:textId="3CD6E949" w:rsidR="00DE56D7" w:rsidRPr="00013B5B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formData.getAll(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['orange', 'melon'];</w:t>
      </w:r>
    </w:p>
    <w:p w14:paraId="1BC06984" w14:textId="314DB27D" w:rsidR="00013B5B" w:rsidRPr="00DE56D7" w:rsidRDefault="00013B5B" w:rsidP="00013B5B">
      <w:pPr>
        <w:pStyle w:val="a3"/>
        <w:widowControl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해당하는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값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모두를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 xml:space="preserve"> 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가져옴</w:t>
      </w:r>
      <w:r>
        <w:rPr>
          <w:rFonts w:ascii="N_code" w:eastAsia="굴림체" w:hAnsi="N_code" w:cs="굴림체" w:hint="eastAsia"/>
          <w:color w:val="6E6E6E"/>
          <w:kern w:val="0"/>
          <w:sz w:val="19"/>
          <w:szCs w:val="19"/>
        </w:rPr>
        <w:t>.</w:t>
      </w:r>
    </w:p>
    <w:p w14:paraId="3ABF6B1A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formData.append(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'test'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, [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'hi'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'zero'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]);</w:t>
      </w:r>
    </w:p>
    <w:p w14:paraId="5C7C8A21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formData.get(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'test'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hi, zero</w:t>
      </w:r>
    </w:p>
    <w:p w14:paraId="30CBEAFB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formData.delete(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'test'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1A02749B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formData.get(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'test'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null</w:t>
      </w:r>
    </w:p>
    <w:p w14:paraId="6B40147B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formData.set(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'apple'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145E990A" w14:textId="77777777" w:rsidR="00DE56D7" w:rsidRPr="00DE56D7" w:rsidRDefault="00DE56D7" w:rsidP="00DE56D7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>formData.getAll(</w:t>
      </w:r>
      <w:r w:rsidRPr="00DE56D7">
        <w:rPr>
          <w:rFonts w:ascii="N_code" w:eastAsia="굴림체" w:hAnsi="N_code" w:cs="굴림체"/>
          <w:color w:val="818181"/>
          <w:kern w:val="0"/>
          <w:sz w:val="19"/>
          <w:szCs w:val="19"/>
        </w:rPr>
        <w:t>'item'</w:t>
      </w:r>
      <w:r w:rsidRPr="00DE56D7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); </w:t>
      </w:r>
      <w:r w:rsidRPr="00DE56D7">
        <w:rPr>
          <w:rFonts w:ascii="N_code" w:eastAsia="굴림체" w:hAnsi="N_code" w:cs="굴림체"/>
          <w:color w:val="6E6E6E"/>
          <w:kern w:val="0"/>
          <w:sz w:val="19"/>
          <w:szCs w:val="19"/>
        </w:rPr>
        <w:t>// ['apple'];</w:t>
      </w:r>
    </w:p>
    <w:p w14:paraId="236F5F8F" w14:textId="4902D489" w:rsidR="00FA38CF" w:rsidRDefault="002C766E" w:rsidP="00FA38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위로 만든 </w:t>
      </w:r>
      <w:r>
        <w:t>formData</w:t>
      </w:r>
      <w:r>
        <w:rPr>
          <w:rFonts w:hint="eastAsia"/>
        </w:rPr>
        <w:t xml:space="preserve">는 </w:t>
      </w:r>
      <w:r>
        <w:t>axios</w:t>
      </w:r>
      <w:r>
        <w:rPr>
          <w:rFonts w:hint="eastAsia"/>
        </w:rPr>
        <w:t>로 보낼 수 있다.</w:t>
      </w:r>
      <w:r>
        <w:t>(</w:t>
      </w:r>
      <w:r>
        <w:rPr>
          <w:rFonts w:hint="eastAsia"/>
        </w:rPr>
        <w:t xml:space="preserve">약간 </w:t>
      </w:r>
      <w:r>
        <w:t xml:space="preserve">JSON </w:t>
      </w:r>
      <w:r>
        <w:rPr>
          <w:rFonts w:hint="eastAsia"/>
        </w:rPr>
        <w:t>만드는 방법 같음)</w:t>
      </w:r>
    </w:p>
    <w:p w14:paraId="1653ACFD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(async () =&gt; {</w:t>
      </w:r>
    </w:p>
    <w:p w14:paraId="23202740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try {</w:t>
      </w:r>
    </w:p>
    <w:p w14:paraId="238E84B7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const formData = new FormData();</w:t>
      </w:r>
    </w:p>
    <w:p w14:paraId="2D861861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formData.append(</w:t>
      </w:r>
      <w:r w:rsidRPr="002C766E">
        <w:rPr>
          <w:rFonts w:ascii="N_code" w:eastAsia="굴림체" w:hAnsi="N_code" w:cs="굴림체"/>
          <w:color w:val="818181"/>
          <w:kern w:val="0"/>
          <w:sz w:val="19"/>
          <w:szCs w:val="19"/>
        </w:rPr>
        <w:t>'name'</w:t>
      </w: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C766E">
        <w:rPr>
          <w:rFonts w:ascii="N_code" w:eastAsia="굴림체" w:hAnsi="N_code" w:cs="굴림체"/>
          <w:color w:val="818181"/>
          <w:kern w:val="0"/>
          <w:sz w:val="19"/>
          <w:szCs w:val="19"/>
        </w:rPr>
        <w:t>'zerocho'</w:t>
      </w: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0C62080D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formData.append(</w:t>
      </w:r>
      <w:r w:rsidRPr="002C766E">
        <w:rPr>
          <w:rFonts w:ascii="N_code" w:eastAsia="굴림체" w:hAnsi="N_code" w:cs="굴림체"/>
          <w:color w:val="818181"/>
          <w:kern w:val="0"/>
          <w:sz w:val="19"/>
          <w:szCs w:val="19"/>
        </w:rPr>
        <w:t>'birth'</w:t>
      </w: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, 1994);</w:t>
      </w:r>
    </w:p>
    <w:p w14:paraId="27DB80CA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const result = await axios.post(</w:t>
      </w:r>
      <w:r w:rsidRPr="002C766E">
        <w:rPr>
          <w:rFonts w:ascii="N_code" w:eastAsia="굴림체" w:hAnsi="N_code" w:cs="굴림체"/>
          <w:color w:val="818181"/>
          <w:kern w:val="0"/>
          <w:sz w:val="19"/>
          <w:szCs w:val="19"/>
        </w:rPr>
        <w:t>'https://www.zerocho.com/api/post/formdata'</w:t>
      </w: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, formData);</w:t>
      </w:r>
    </w:p>
    <w:p w14:paraId="2AE8835A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console.log(result);</w:t>
      </w:r>
    </w:p>
    <w:p w14:paraId="3503CF7D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console.log(result.</w:t>
      </w:r>
      <w:r w:rsidRPr="002C766E">
        <w:rPr>
          <w:rFonts w:ascii="N_code" w:eastAsia="굴림체" w:hAnsi="N_code" w:cs="굴림체"/>
          <w:color w:val="767676"/>
          <w:kern w:val="0"/>
          <w:sz w:val="19"/>
          <w:szCs w:val="19"/>
        </w:rPr>
        <w:t>data</w:t>
      </w: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6E3BC64C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 catch (error) {</w:t>
      </w:r>
    </w:p>
    <w:p w14:paraId="0633544A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lastRenderedPageBreak/>
        <w:t xml:space="preserve">    console.error(error);</w:t>
      </w:r>
    </w:p>
    <w:p w14:paraId="7A3545F7" w14:textId="77777777" w:rsidR="002C766E" w:rsidRP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</w:t>
      </w:r>
    </w:p>
    <w:p w14:paraId="68C9FF93" w14:textId="023984FE" w:rsidR="002C766E" w:rsidRDefault="002C766E" w:rsidP="002C766E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C766E">
        <w:rPr>
          <w:rFonts w:ascii="N_code" w:eastAsia="굴림체" w:hAnsi="N_code" w:cs="굴림체"/>
          <w:color w:val="000000"/>
          <w:kern w:val="0"/>
          <w:sz w:val="19"/>
          <w:szCs w:val="19"/>
        </w:rPr>
        <w:t>})();</w:t>
      </w:r>
    </w:p>
    <w:p w14:paraId="73AFB786" w14:textId="77777777" w:rsidR="00CB36E0" w:rsidRPr="00CB36E0" w:rsidRDefault="00CB36E0" w:rsidP="00CB3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="1600"/>
        <w:jc w:val="left"/>
        <w:rPr>
          <w:rFonts w:ascii="N_code" w:eastAsia="굴림체" w:hAnsi="N_code" w:cs="굴림체" w:hint="eastAsia"/>
          <w:color w:val="000000"/>
          <w:kern w:val="0"/>
          <w:sz w:val="19"/>
          <w:szCs w:val="19"/>
        </w:rPr>
      </w:pPr>
    </w:p>
    <w:p w14:paraId="0CA06DA1" w14:textId="4A4A8ED7" w:rsidR="002C766E" w:rsidRDefault="00CB36E0" w:rsidP="00CB36E0">
      <w:pPr>
        <w:pStyle w:val="a3"/>
        <w:numPr>
          <w:ilvl w:val="0"/>
          <w:numId w:val="3"/>
        </w:numPr>
        <w:ind w:leftChars="0"/>
      </w:pPr>
      <w:r>
        <w:t>encodeURIComponent, decodeURLComponent</w:t>
      </w:r>
    </w:p>
    <w:p w14:paraId="2956AFE3" w14:textId="20D9A3EF" w:rsidR="00CB36E0" w:rsidRDefault="00212381" w:rsidP="00CB36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요청을 보낼 때,</w:t>
      </w:r>
      <w:r>
        <w:t xml:space="preserve"> URL </w:t>
      </w:r>
      <w:r>
        <w:rPr>
          <w:rFonts w:hint="eastAsia"/>
        </w:rPr>
        <w:t>주소에 한글이 들어가는 경우,</w:t>
      </w:r>
      <w:r>
        <w:t xml:space="preserve"> </w:t>
      </w:r>
      <w:r>
        <w:rPr>
          <w:rFonts w:hint="eastAsia"/>
        </w:rPr>
        <w:t>서버가 해석을 못할 수도 있음.</w:t>
      </w:r>
    </w:p>
    <w:p w14:paraId="5872CACF" w14:textId="11AA794F" w:rsidR="00212381" w:rsidRDefault="00212381" w:rsidP="00CB36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이때는 </w:t>
      </w:r>
      <w:r>
        <w:t xml:space="preserve">window </w:t>
      </w:r>
      <w:r>
        <w:rPr>
          <w:rFonts w:hint="eastAsia"/>
        </w:rPr>
        <w:t xml:space="preserve">객체의 메서드인 </w:t>
      </w:r>
      <w:r>
        <w:t>encodeURIComponent</w:t>
      </w:r>
      <w:r>
        <w:rPr>
          <w:rFonts w:hint="eastAsia"/>
        </w:rPr>
        <w:t>를 사용</w:t>
      </w:r>
    </w:p>
    <w:p w14:paraId="47C5CD00" w14:textId="38CA69C9" w:rsidR="00212381" w:rsidRPr="00212381" w:rsidRDefault="00212381" w:rsidP="00212381">
      <w:pPr>
        <w:pStyle w:val="a3"/>
        <w:widowControl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12381">
        <w:rPr>
          <w:rFonts w:ascii="N_code" w:eastAsia="굴림체" w:hAnsi="N_code" w:cs="굴림체"/>
          <w:color w:val="000000"/>
          <w:kern w:val="0"/>
          <w:sz w:val="19"/>
          <w:szCs w:val="19"/>
        </w:rPr>
        <w:t>const result = await axios.get(</w:t>
      </w:r>
      <w:r w:rsidRPr="00212381">
        <w:rPr>
          <w:rFonts w:ascii="N_code" w:eastAsia="굴림체" w:hAnsi="N_code" w:cs="굴림체"/>
          <w:color w:val="818181"/>
          <w:kern w:val="0"/>
          <w:sz w:val="19"/>
          <w:szCs w:val="19"/>
        </w:rPr>
        <w:t>`https://www.zerocho.com/api/search/</w:t>
      </w:r>
      <w:r w:rsidRPr="00212381">
        <w:rPr>
          <w:rFonts w:ascii="N_code" w:eastAsia="굴림체" w:hAnsi="N_code" w:cs="굴림체"/>
          <w:color w:val="000000"/>
          <w:kern w:val="0"/>
          <w:sz w:val="19"/>
          <w:szCs w:val="19"/>
        </w:rPr>
        <w:t>${encodeURIComponent(</w:t>
      </w:r>
      <w:r w:rsidRPr="00212381">
        <w:rPr>
          <w:rFonts w:ascii="N_code" w:eastAsia="굴림체" w:hAnsi="N_code" w:cs="굴림체"/>
          <w:color w:val="818181"/>
          <w:kern w:val="0"/>
          <w:sz w:val="19"/>
          <w:szCs w:val="19"/>
        </w:rPr>
        <w:t>'</w:t>
      </w:r>
      <w:r w:rsidRPr="00212381">
        <w:rPr>
          <w:rFonts w:ascii="N_code" w:eastAsia="굴림체" w:hAnsi="N_code" w:cs="굴림체"/>
          <w:color w:val="818181"/>
          <w:kern w:val="0"/>
          <w:sz w:val="19"/>
          <w:szCs w:val="19"/>
        </w:rPr>
        <w:t>노드</w:t>
      </w:r>
      <w:r w:rsidRPr="00212381">
        <w:rPr>
          <w:rFonts w:ascii="N_code" w:eastAsia="굴림체" w:hAnsi="N_code" w:cs="굴림체"/>
          <w:color w:val="818181"/>
          <w:kern w:val="0"/>
          <w:sz w:val="19"/>
          <w:szCs w:val="19"/>
        </w:rPr>
        <w:t>'</w:t>
      </w:r>
      <w:r w:rsidRPr="00212381">
        <w:rPr>
          <w:rFonts w:ascii="N_code" w:eastAsia="굴림체" w:hAnsi="N_code" w:cs="굴림체"/>
          <w:color w:val="000000"/>
          <w:kern w:val="0"/>
          <w:sz w:val="19"/>
          <w:szCs w:val="19"/>
        </w:rPr>
        <w:t>)}</w:t>
      </w:r>
      <w:r>
        <w:rPr>
          <w:rFonts w:ascii="N_code" w:eastAsia="굴림체" w:hAnsi="N_code" w:cs="굴림체"/>
          <w:color w:val="000000"/>
          <w:kern w:val="0"/>
          <w:sz w:val="19"/>
          <w:szCs w:val="19"/>
        </w:rPr>
        <w:t>)</w:t>
      </w:r>
    </w:p>
    <w:p w14:paraId="53FC7A62" w14:textId="720F258E" w:rsidR="00212381" w:rsidRDefault="00E668F0" w:rsidP="00CB36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받는 쪽에서는 </w:t>
      </w:r>
      <w:r>
        <w:t>decodeURIComponent</w:t>
      </w:r>
      <w:r>
        <w:rPr>
          <w:rFonts w:hint="eastAsia"/>
        </w:rPr>
        <w:t>를 사용</w:t>
      </w:r>
    </w:p>
    <w:p w14:paraId="4A20B0D8" w14:textId="6CB30F4D" w:rsidR="00E668F0" w:rsidRDefault="00E668F0" w:rsidP="00E668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데이터속성과 데이터셋</w:t>
      </w:r>
    </w:p>
    <w:p w14:paraId="2C5EF65C" w14:textId="5A1F07E0" w:rsidR="00E668F0" w:rsidRDefault="00C92AB1" w:rsidP="00E668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프론트엔드에 데이터를 내려보낼 때 첫번째로 고려할 점은 보안.</w:t>
      </w:r>
      <w:r>
        <w:t xml:space="preserve"> -&gt; </w:t>
      </w:r>
      <w:r>
        <w:rPr>
          <w:rFonts w:hint="eastAsia"/>
        </w:rPr>
        <w:t>클라이언트에 민감한 정보를 보내지마라(비밀번호 같은거)</w:t>
      </w:r>
    </w:p>
    <w:p w14:paraId="737DFB4E" w14:textId="743DAB5F" w:rsidR="008878B7" w:rsidRDefault="008878B7" w:rsidP="00E668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보안과 무관한 데이터들은 자유롭게 내려보냄.</w:t>
      </w:r>
    </w:p>
    <w:p w14:paraId="7CE44F1F" w14:textId="5DC0C621" w:rsidR="00BE7A59" w:rsidRDefault="00BE7A59" w:rsidP="00E668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이때 H</w:t>
      </w:r>
      <w:r>
        <w:t>TML5</w:t>
      </w:r>
      <w:r>
        <w:rPr>
          <w:rFonts w:hint="eastAsia"/>
        </w:rPr>
        <w:t xml:space="preserve">에도 </w:t>
      </w:r>
      <w:r>
        <w:t>HTML</w:t>
      </w:r>
      <w:r>
        <w:rPr>
          <w:rFonts w:hint="eastAsia"/>
        </w:rPr>
        <w:t>과 관련된 데이터를 저장하는 공식적인 방법이 존재.</w:t>
      </w:r>
      <w:r>
        <w:t xml:space="preserve"> -&gt; data attribute</w:t>
      </w:r>
    </w:p>
    <w:p w14:paraId="1986E71F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ul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675D4648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data-id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="1"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data-user-job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="programmer"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&gt;Zero&lt;/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005E36F0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data-id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="2"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data-user-job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="designer"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&gt;Nero&lt;/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396E558D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data-id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="3"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data-user-job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="programmer"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&gt;Hero&lt;/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58D4DD30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data-id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="4"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</w:t>
      </w:r>
      <w:r w:rsidRPr="00BE7A59">
        <w:rPr>
          <w:rFonts w:ascii="N_code" w:eastAsia="굴림체" w:hAnsi="N_code" w:cs="굴림체"/>
          <w:color w:val="979797"/>
          <w:kern w:val="0"/>
          <w:sz w:val="19"/>
          <w:szCs w:val="19"/>
        </w:rPr>
        <w:t>data-user-job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="ceo"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&gt;Kero&lt;/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li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79364FED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ul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33A540F7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&lt;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script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&gt; </w:t>
      </w:r>
    </w:p>
    <w:p w14:paraId="65BA25F6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console.log(document.querySelector(</w:t>
      </w:r>
      <w:r w:rsidRPr="00BE7A59">
        <w:rPr>
          <w:rFonts w:ascii="N_code" w:eastAsia="굴림체" w:hAnsi="N_code" w:cs="굴림체"/>
          <w:color w:val="818181"/>
          <w:kern w:val="0"/>
          <w:sz w:val="19"/>
          <w:szCs w:val="19"/>
        </w:rPr>
        <w:t>'li'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).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dataset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);</w:t>
      </w:r>
    </w:p>
    <w:p w14:paraId="314F2D3A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BE7A59">
        <w:rPr>
          <w:rFonts w:ascii="N_code" w:eastAsia="굴림체" w:hAnsi="N_code" w:cs="굴림체"/>
          <w:color w:val="6E6E6E"/>
          <w:kern w:val="0"/>
          <w:sz w:val="19"/>
          <w:szCs w:val="19"/>
        </w:rPr>
        <w:t>// { id: '1', userJob: 'programmer' }</w:t>
      </w:r>
    </w:p>
    <w:p w14:paraId="4586E243" w14:textId="77777777" w:rsidR="00BE7A59" w:rsidRPr="00BE7A59" w:rsidRDefault="00BE7A59" w:rsidP="00BE7A59">
      <w:pPr>
        <w:pStyle w:val="a3"/>
        <w:widowControl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ind w:leftChars="0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&lt;/</w:t>
      </w:r>
      <w:r w:rsidRPr="00BE7A59">
        <w:rPr>
          <w:rFonts w:ascii="N_code" w:eastAsia="굴림체" w:hAnsi="N_code" w:cs="굴림체"/>
          <w:color w:val="767676"/>
          <w:kern w:val="0"/>
          <w:sz w:val="19"/>
          <w:szCs w:val="19"/>
        </w:rPr>
        <w:t>script</w:t>
      </w:r>
      <w:r w:rsidRPr="00BE7A59">
        <w:rPr>
          <w:rFonts w:ascii="N_code" w:eastAsia="굴림체" w:hAnsi="N_code" w:cs="굴림체"/>
          <w:color w:val="000000"/>
          <w:kern w:val="0"/>
          <w:sz w:val="19"/>
          <w:szCs w:val="19"/>
        </w:rPr>
        <w:t>&gt;</w:t>
      </w:r>
    </w:p>
    <w:p w14:paraId="02F9F767" w14:textId="3E5E71E8" w:rsidR="00BE7A59" w:rsidRDefault="00BB1483" w:rsidP="00BE7A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위와 같이 </w:t>
      </w:r>
      <w:r>
        <w:t xml:space="preserve">HTML </w:t>
      </w:r>
      <w:r>
        <w:rPr>
          <w:rFonts w:hint="eastAsia"/>
        </w:rPr>
        <w:t xml:space="preserve">태그의 속성으로 </w:t>
      </w:r>
      <w:r>
        <w:t xml:space="preserve">data- </w:t>
      </w:r>
      <w:r>
        <w:rPr>
          <w:rFonts w:hint="eastAsia"/>
        </w:rPr>
        <w:t>로 시작하는 것들을 넣으면 이것이 데이터 속성</w:t>
      </w:r>
    </w:p>
    <w:p w14:paraId="4844B742" w14:textId="457F6CD1" w:rsidR="00BB1483" w:rsidRDefault="00BB1483" w:rsidP="00BE7A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화면에는 나타나지 않지만,</w:t>
      </w:r>
      <w:r>
        <w:t xml:space="preserve"> </w:t>
      </w:r>
      <w:r>
        <w:rPr>
          <w:rFonts w:hint="eastAsia"/>
        </w:rPr>
        <w:t>웹 어플을 구동하는데 필요한 자료들</w:t>
      </w:r>
    </w:p>
    <w:p w14:paraId="7ADB0B75" w14:textId="7CE2A93D" w:rsidR="00BB1483" w:rsidRDefault="00BB1483" w:rsidP="00BB14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 데이터들을 사용해 서버에 요청을 보내게 됨.</w:t>
      </w:r>
    </w:p>
    <w:p w14:paraId="1E8376EF" w14:textId="16FB0D0B" w:rsidR="00BB1483" w:rsidRDefault="00BB1483" w:rsidP="00BB14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자바스크립트로 쉽게 접근 가능.</w:t>
      </w:r>
      <w:r>
        <w:t>( .dataset) dataset</w:t>
      </w:r>
      <w:r>
        <w:rPr>
          <w:rFonts w:hint="eastAsia"/>
        </w:rPr>
        <w:t xml:space="preserve">에 데이터를 넣어도 </w:t>
      </w:r>
      <w:r>
        <w:t xml:space="preserve">HTML </w:t>
      </w:r>
      <w:r>
        <w:rPr>
          <w:rFonts w:hint="eastAsia"/>
        </w:rPr>
        <w:t>태그에 반영됨.</w:t>
      </w:r>
    </w:p>
    <w:p w14:paraId="0D1BFEA0" w14:textId="363863AC" w:rsidR="00BB1483" w:rsidRPr="00BB1483" w:rsidRDefault="00BB1483" w:rsidP="00BB148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이때 자바스크립트에서는 첫 </w:t>
      </w:r>
      <w:r>
        <w:t xml:space="preserve">– </w:t>
      </w:r>
      <w:r>
        <w:rPr>
          <w:rFonts w:hint="eastAsia"/>
        </w:rPr>
        <w:t xml:space="preserve">을 제외한 </w:t>
      </w:r>
      <w:r>
        <w:t xml:space="preserve">– </w:t>
      </w:r>
      <w:r>
        <w:rPr>
          <w:rFonts w:hint="eastAsia"/>
        </w:rPr>
        <w:t>뒤에 있는 단어들의 첫문자는 대문자로 변환됨</w:t>
      </w:r>
    </w:p>
    <w:sectPr w:rsidR="00BB1483" w:rsidRPr="00BB1483" w:rsidSect="008274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_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E1E62"/>
    <w:multiLevelType w:val="hybridMultilevel"/>
    <w:tmpl w:val="9E7EE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8A7706"/>
    <w:multiLevelType w:val="hybridMultilevel"/>
    <w:tmpl w:val="F1281E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B01EEB"/>
    <w:multiLevelType w:val="hybridMultilevel"/>
    <w:tmpl w:val="B7FE18C0"/>
    <w:lvl w:ilvl="0" w:tplc="CAEEA40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013B5B"/>
    <w:rsid w:val="00016D63"/>
    <w:rsid w:val="00121B85"/>
    <w:rsid w:val="00143F9D"/>
    <w:rsid w:val="002005A7"/>
    <w:rsid w:val="00212381"/>
    <w:rsid w:val="00223966"/>
    <w:rsid w:val="002C766E"/>
    <w:rsid w:val="005A78F3"/>
    <w:rsid w:val="00731443"/>
    <w:rsid w:val="00743388"/>
    <w:rsid w:val="008274BA"/>
    <w:rsid w:val="00853975"/>
    <w:rsid w:val="008878B7"/>
    <w:rsid w:val="008934FF"/>
    <w:rsid w:val="009006D2"/>
    <w:rsid w:val="00A5650E"/>
    <w:rsid w:val="00BB1483"/>
    <w:rsid w:val="00BE7A59"/>
    <w:rsid w:val="00BF1069"/>
    <w:rsid w:val="00C92AB1"/>
    <w:rsid w:val="00CB36E0"/>
    <w:rsid w:val="00D236BC"/>
    <w:rsid w:val="00DD7D89"/>
    <w:rsid w:val="00DE56D7"/>
    <w:rsid w:val="00E32185"/>
    <w:rsid w:val="00E668F0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AD6"/>
  <w15:chartTrackingRefBased/>
  <w15:docId w15:val="{94E2D7A4-94F9-4325-90CA-99527B83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3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3966"/>
    <w:rPr>
      <w:rFonts w:ascii="굴림체" w:eastAsia="굴림체" w:hAnsi="굴림체" w:cs="굴림체"/>
      <w:kern w:val="0"/>
      <w:sz w:val="24"/>
      <w:szCs w:val="24"/>
    </w:rPr>
  </w:style>
  <w:style w:type="character" w:customStyle="1" w:styleId="purple">
    <w:name w:val="purple"/>
    <w:basedOn w:val="a0"/>
    <w:rsid w:val="00223966"/>
  </w:style>
  <w:style w:type="character" w:customStyle="1" w:styleId="blue">
    <w:name w:val="blue"/>
    <w:basedOn w:val="a0"/>
    <w:rsid w:val="00223966"/>
  </w:style>
  <w:style w:type="character" w:customStyle="1" w:styleId="red">
    <w:name w:val="red"/>
    <w:basedOn w:val="a0"/>
    <w:rsid w:val="00223966"/>
  </w:style>
  <w:style w:type="character" w:customStyle="1" w:styleId="green">
    <w:name w:val="green"/>
    <w:basedOn w:val="a0"/>
    <w:rsid w:val="00223966"/>
  </w:style>
  <w:style w:type="character" w:customStyle="1" w:styleId="gray">
    <w:name w:val="gray"/>
    <w:basedOn w:val="a0"/>
    <w:rsid w:val="00223966"/>
  </w:style>
  <w:style w:type="paragraph" w:styleId="a3">
    <w:name w:val="List Paragraph"/>
    <w:basedOn w:val="a"/>
    <w:uiPriority w:val="34"/>
    <w:qFormat/>
    <w:rsid w:val="00223966"/>
    <w:pPr>
      <w:ind w:leftChars="400" w:left="800"/>
    </w:pPr>
  </w:style>
  <w:style w:type="character" w:customStyle="1" w:styleId="brown">
    <w:name w:val="brown"/>
    <w:basedOn w:val="a0"/>
    <w:rsid w:val="002C766E"/>
  </w:style>
  <w:style w:type="character" w:customStyle="1" w:styleId="gold">
    <w:name w:val="gold"/>
    <w:basedOn w:val="a0"/>
    <w:rsid w:val="00BE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28</cp:revision>
  <dcterms:created xsi:type="dcterms:W3CDTF">2021-04-01T07:33:00Z</dcterms:created>
  <dcterms:modified xsi:type="dcterms:W3CDTF">2021-04-01T09:51:00Z</dcterms:modified>
</cp:coreProperties>
</file>