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B7B6" w14:textId="77777777" w:rsidR="001924D6" w:rsidRDefault="0035173B" w:rsidP="00056B99">
      <w:pPr>
        <w:pStyle w:val="Heading1"/>
        <w:jc w:val="center"/>
        <w:rPr>
          <w:sz w:val="40"/>
          <w:szCs w:val="40"/>
        </w:rPr>
      </w:pPr>
      <w:r w:rsidRPr="0035173B">
        <w:rPr>
          <w:sz w:val="40"/>
          <w:szCs w:val="40"/>
        </w:rPr>
        <w:t>ML-Final Report</w:t>
      </w:r>
    </w:p>
    <w:p w14:paraId="03498DB3" w14:textId="77777777" w:rsidR="00056B99" w:rsidRDefault="00056B99" w:rsidP="00056B99">
      <w:pPr>
        <w:jc w:val="center"/>
      </w:pPr>
    </w:p>
    <w:p w14:paraId="37CDB191" w14:textId="77777777" w:rsidR="00056B99" w:rsidRDefault="00056B99" w:rsidP="00056B99">
      <w:pPr>
        <w:jc w:val="center"/>
      </w:pPr>
    </w:p>
    <w:p w14:paraId="6921E197" w14:textId="77777777" w:rsidR="00056B99" w:rsidRDefault="00056B99" w:rsidP="00056B99">
      <w:pPr>
        <w:jc w:val="center"/>
        <w:rPr>
          <w:rFonts w:asciiTheme="majorBidi" w:hAnsiTheme="majorBidi" w:cstheme="majorBidi"/>
        </w:rPr>
      </w:pPr>
    </w:p>
    <w:p w14:paraId="53D84D7F" w14:textId="77777777" w:rsidR="00056B99" w:rsidRDefault="00056B99" w:rsidP="00056B99">
      <w:pPr>
        <w:jc w:val="center"/>
      </w:pPr>
      <w:r w:rsidRPr="00602942">
        <w:rPr>
          <w:rFonts w:asciiTheme="majorBidi" w:hAnsiTheme="majorBidi" w:cstheme="majorBidi"/>
        </w:rPr>
        <w:object w:dxaOrig="2548" w:dyaOrig="2548" w14:anchorId="7AC91C3A">
          <v:rect id="rectole0000000000" o:spid="_x0000_i1025" style="width:127.55pt;height:127.55pt" o:ole="" o:preferrelative="t" stroked="f">
            <v:imagedata r:id="rId5" o:title=""/>
          </v:rect>
          <o:OLEObject Type="Embed" ProgID="StaticMetafile" ShapeID="rectole0000000000" DrawAspect="Content" ObjectID="_1766308297" r:id="rId6"/>
        </w:object>
      </w:r>
    </w:p>
    <w:p w14:paraId="2C21F3B4" w14:textId="77777777" w:rsidR="00056B99" w:rsidRDefault="00056B99" w:rsidP="00056B99">
      <w:pPr>
        <w:jc w:val="center"/>
      </w:pPr>
    </w:p>
    <w:p w14:paraId="2D8F0FD1" w14:textId="589676EA" w:rsidR="00056B99" w:rsidRPr="0087363A" w:rsidRDefault="00056B99" w:rsidP="00056B99">
      <w:pPr>
        <w:jc w:val="center"/>
        <w:rPr>
          <w:b/>
          <w:bCs/>
          <w:sz w:val="32"/>
          <w:szCs w:val="32"/>
          <w:rtl/>
          <w:lang w:val="de-DE" w:bidi="ar-SY"/>
        </w:rPr>
      </w:pPr>
    </w:p>
    <w:p w14:paraId="645E8D14" w14:textId="77777777" w:rsidR="00E54B83" w:rsidRPr="0087363A" w:rsidRDefault="00E54B83" w:rsidP="00056B99">
      <w:pPr>
        <w:jc w:val="center"/>
        <w:rPr>
          <w:b/>
          <w:bCs/>
          <w:sz w:val="32"/>
          <w:szCs w:val="32"/>
          <w:lang w:val="de-DE"/>
        </w:rPr>
      </w:pPr>
    </w:p>
    <w:p w14:paraId="1A573566" w14:textId="77777777" w:rsidR="00E54B83" w:rsidRPr="0087363A" w:rsidRDefault="00E54B83" w:rsidP="00056B99">
      <w:pPr>
        <w:jc w:val="center"/>
        <w:rPr>
          <w:b/>
          <w:bCs/>
          <w:sz w:val="32"/>
          <w:szCs w:val="32"/>
          <w:lang w:val="de-DE"/>
        </w:rPr>
      </w:pPr>
    </w:p>
    <w:p w14:paraId="1EA84A92" w14:textId="68C67ED7" w:rsidR="00CB5469" w:rsidRPr="00DB3B54" w:rsidRDefault="00CB5469" w:rsidP="00056B99">
      <w:pPr>
        <w:jc w:val="center"/>
        <w:rPr>
          <w:b/>
          <w:bCs/>
          <w:sz w:val="32"/>
          <w:szCs w:val="32"/>
        </w:rPr>
      </w:pPr>
      <w:r w:rsidRPr="00DB3B54">
        <w:rPr>
          <w:b/>
          <w:bCs/>
          <w:sz w:val="32"/>
          <w:szCs w:val="32"/>
        </w:rPr>
        <w:t>Student:</w:t>
      </w:r>
    </w:p>
    <w:p w14:paraId="4C696993" w14:textId="77777777" w:rsidR="00F85E52" w:rsidRPr="00BD519E" w:rsidRDefault="00F85E52" w:rsidP="00F85E52">
      <w:pPr>
        <w:bidi w:val="0"/>
        <w:jc w:val="center"/>
        <w:rPr>
          <w:b/>
          <w:bCs/>
          <w:sz w:val="32"/>
          <w:szCs w:val="32"/>
          <w:lang w:bidi="ar-SY"/>
        </w:rPr>
      </w:pPr>
      <w:r>
        <w:rPr>
          <w:b/>
          <w:bCs/>
          <w:sz w:val="32"/>
          <w:szCs w:val="32"/>
          <w:lang w:bidi="ar-SY"/>
        </w:rPr>
        <w:t>MOHAMMAD ALSHAHROUR</w:t>
      </w:r>
    </w:p>
    <w:p w14:paraId="347F328A" w14:textId="77777777" w:rsidR="00056B99" w:rsidRPr="00DB3B54" w:rsidRDefault="00056B99" w:rsidP="00F85E52"/>
    <w:p w14:paraId="0EC2A4F0" w14:textId="77777777" w:rsidR="00056B99" w:rsidRPr="00DB3B54" w:rsidRDefault="00056B99" w:rsidP="00056B99">
      <w:pPr>
        <w:jc w:val="center"/>
      </w:pPr>
    </w:p>
    <w:p w14:paraId="5C3E45A1" w14:textId="77777777" w:rsidR="00056B99" w:rsidRPr="00DB3B54" w:rsidRDefault="00056B99" w:rsidP="00056B99">
      <w:pPr>
        <w:jc w:val="center"/>
      </w:pPr>
    </w:p>
    <w:p w14:paraId="5C022567" w14:textId="77777777" w:rsidR="00056B99" w:rsidRPr="00DB3B54" w:rsidRDefault="00056B99" w:rsidP="00056B99">
      <w:pPr>
        <w:jc w:val="center"/>
      </w:pPr>
    </w:p>
    <w:p w14:paraId="5961BA2E" w14:textId="77777777" w:rsidR="00056B99" w:rsidRPr="00DB3B54" w:rsidRDefault="00056B99" w:rsidP="00056B99">
      <w:pPr>
        <w:jc w:val="center"/>
      </w:pPr>
    </w:p>
    <w:p w14:paraId="153067C8" w14:textId="77777777" w:rsidR="00056B99" w:rsidRPr="0022019D" w:rsidRDefault="0022019D" w:rsidP="00056B99">
      <w:pPr>
        <w:jc w:val="center"/>
        <w:rPr>
          <w:b/>
          <w:bCs/>
          <w:sz w:val="32"/>
          <w:szCs w:val="32"/>
        </w:rPr>
      </w:pPr>
      <w:r w:rsidRPr="0022019D">
        <w:rPr>
          <w:b/>
          <w:bCs/>
          <w:sz w:val="32"/>
          <w:szCs w:val="32"/>
        </w:rPr>
        <w:t>Date:</w:t>
      </w:r>
    </w:p>
    <w:p w14:paraId="7D0A1ACD" w14:textId="7B0BEC2C" w:rsidR="00056B99" w:rsidRDefault="007974FD" w:rsidP="00056B99">
      <w:pPr>
        <w:jc w:val="center"/>
      </w:pPr>
      <w:r>
        <w:t>202</w:t>
      </w:r>
      <w:r w:rsidR="00BD519E">
        <w:t>1</w:t>
      </w:r>
      <w:r w:rsidR="00DD43E0">
        <w:t>/</w:t>
      </w:r>
      <w:r w:rsidR="00BD519E">
        <w:t>6</w:t>
      </w:r>
      <w:r w:rsidR="00DD43E0">
        <w:t>/</w:t>
      </w:r>
      <w:r w:rsidR="00BD519E">
        <w:t>8</w:t>
      </w:r>
    </w:p>
    <w:p w14:paraId="07B31EB1" w14:textId="77777777" w:rsidR="00056B99" w:rsidRDefault="00056B99" w:rsidP="00056B99">
      <w:pPr>
        <w:jc w:val="center"/>
      </w:pPr>
    </w:p>
    <w:p w14:paraId="7DAD1548" w14:textId="77777777" w:rsidR="00056B99" w:rsidRDefault="00056B99" w:rsidP="00056B99">
      <w:pPr>
        <w:jc w:val="center"/>
      </w:pPr>
    </w:p>
    <w:p w14:paraId="74167911" w14:textId="77777777" w:rsidR="0035173B" w:rsidRDefault="0035173B" w:rsidP="000B4011">
      <w:pPr>
        <w:bidi w:val="0"/>
      </w:pPr>
    </w:p>
    <w:p w14:paraId="1D2F8294" w14:textId="77777777" w:rsidR="000B4011" w:rsidRDefault="000B4011" w:rsidP="000B4011">
      <w:pPr>
        <w:bidi w:val="0"/>
      </w:pPr>
    </w:p>
    <w:p w14:paraId="42B135EA" w14:textId="77777777" w:rsidR="0035173B" w:rsidRPr="0035173B" w:rsidRDefault="0035173B" w:rsidP="0035173B">
      <w:pPr>
        <w:pStyle w:val="ListParagraph"/>
        <w:numPr>
          <w:ilvl w:val="0"/>
          <w:numId w:val="3"/>
        </w:numPr>
        <w:bidi w:val="0"/>
        <w:rPr>
          <w:b/>
          <w:bCs/>
        </w:rPr>
      </w:pPr>
      <w:r w:rsidRPr="0035173B">
        <w:rPr>
          <w:b/>
          <w:bCs/>
          <w:sz w:val="32"/>
          <w:szCs w:val="32"/>
        </w:rPr>
        <w:t>Time</w:t>
      </w:r>
      <w:r>
        <w:rPr>
          <w:b/>
          <w:bCs/>
          <w:sz w:val="32"/>
          <w:szCs w:val="32"/>
        </w:rPr>
        <w:t xml:space="preserve"> </w:t>
      </w:r>
    </w:p>
    <w:p w14:paraId="236E3D28" w14:textId="77777777" w:rsidR="0035173B" w:rsidRDefault="0035173B" w:rsidP="0035173B">
      <w:pPr>
        <w:pStyle w:val="ListParagraph"/>
        <w:bidi w:val="0"/>
      </w:pPr>
    </w:p>
    <w:p w14:paraId="572CF7A1" w14:textId="77777777" w:rsidR="0035173B" w:rsidRDefault="0035173B" w:rsidP="0035173B">
      <w:pPr>
        <w:pStyle w:val="ListParagraph"/>
        <w:bidi w:val="0"/>
      </w:pPr>
      <w:r>
        <w:lastRenderedPageBreak/>
        <w:t xml:space="preserve">It took 1 week to cleanup to pre-preparing the dataset before we start the algorithms and training </w:t>
      </w:r>
    </w:p>
    <w:p w14:paraId="7324BBFE" w14:textId="77777777" w:rsidR="0035173B" w:rsidRDefault="0035173B" w:rsidP="0035173B">
      <w:pPr>
        <w:pStyle w:val="ListParagraph"/>
        <w:bidi w:val="0"/>
      </w:pPr>
    </w:p>
    <w:p w14:paraId="634CFDAD" w14:textId="323BACBA" w:rsidR="0035173B" w:rsidRPr="0035173B" w:rsidRDefault="0035173B" w:rsidP="007F7EF8">
      <w:pPr>
        <w:pStyle w:val="ListParagraph"/>
        <w:bidi w:val="0"/>
      </w:pPr>
      <w:r>
        <w:t xml:space="preserve">Then it took </w:t>
      </w:r>
      <w:r w:rsidR="00BD519E">
        <w:t>2</w:t>
      </w:r>
      <w:r>
        <w:t xml:space="preserve"> week to implement the main algorithms (</w:t>
      </w:r>
      <w:proofErr w:type="gramStart"/>
      <w:r>
        <w:t>KNN ,</w:t>
      </w:r>
      <w:proofErr w:type="gramEnd"/>
      <w:r>
        <w:t xml:space="preserve"> DT , SVM , </w:t>
      </w:r>
      <w:proofErr w:type="spellStart"/>
      <w:r>
        <w:t>RandomForest</w:t>
      </w:r>
      <w:r w:rsidR="00BD519E">
        <w:t>,logistiv</w:t>
      </w:r>
      <w:proofErr w:type="spellEnd"/>
      <w:r>
        <w:t>) then we added some extra algorithms (</w:t>
      </w:r>
      <w:r w:rsidR="00BD519E">
        <w:t>K-MEANS,DBSCAN,AGGLOMERATIVE</w:t>
      </w:r>
      <w:r w:rsidR="008E5C61">
        <w:t>) then we implemented the Feature S</w:t>
      </w:r>
      <w:r>
        <w:t>election and Ensemble Learning</w:t>
      </w:r>
      <w:r w:rsidR="007F7EF8">
        <w:t xml:space="preserve"> (</w:t>
      </w:r>
      <w:r w:rsidR="00BD519E">
        <w:t>K-FOLD AND GRID SEARCH</w:t>
      </w:r>
      <w:r w:rsidR="007F7EF8">
        <w:t>, PCA</w:t>
      </w:r>
      <w:r w:rsidR="00BD519E">
        <w:t>,AUC</w:t>
      </w:r>
      <w:r w:rsidR="007D0337">
        <w:t>).</w:t>
      </w:r>
    </w:p>
    <w:p w14:paraId="1BACC02C" w14:textId="77777777" w:rsidR="0035173B" w:rsidRDefault="0035173B" w:rsidP="0035173B">
      <w:pPr>
        <w:pStyle w:val="ListParagraph"/>
        <w:bidi w:val="0"/>
      </w:pPr>
    </w:p>
    <w:p w14:paraId="7CBFB355" w14:textId="77777777" w:rsidR="004D54B5" w:rsidRDefault="004D54B5" w:rsidP="0087363A">
      <w:pPr>
        <w:bidi w:val="0"/>
      </w:pPr>
    </w:p>
    <w:p w14:paraId="614FC940" w14:textId="77777777" w:rsidR="004D54B5" w:rsidRDefault="004D54B5" w:rsidP="004D54B5">
      <w:pPr>
        <w:bidi w:val="0"/>
        <w:ind w:left="720"/>
      </w:pPr>
    </w:p>
    <w:p w14:paraId="4CE88260" w14:textId="18BB7337" w:rsidR="00337119" w:rsidRDefault="00090332" w:rsidP="00090332">
      <w:pPr>
        <w:pStyle w:val="ListParagraph"/>
        <w:numPr>
          <w:ilvl w:val="0"/>
          <w:numId w:val="3"/>
        </w:numPr>
        <w:bidi w:val="0"/>
        <w:rPr>
          <w:b/>
          <w:bCs/>
          <w:sz w:val="32"/>
          <w:szCs w:val="32"/>
        </w:rPr>
      </w:pPr>
      <w:r w:rsidRPr="00090332">
        <w:rPr>
          <w:b/>
          <w:bCs/>
          <w:sz w:val="32"/>
          <w:szCs w:val="32"/>
        </w:rPr>
        <w:t>Dataset</w:t>
      </w:r>
      <w:r>
        <w:rPr>
          <w:b/>
          <w:bCs/>
          <w:sz w:val="32"/>
          <w:szCs w:val="32"/>
        </w:rPr>
        <w:t>:</w:t>
      </w:r>
    </w:p>
    <w:p w14:paraId="732025D2" w14:textId="4451B878" w:rsidR="00090332" w:rsidRPr="00090332" w:rsidRDefault="00090332" w:rsidP="00090332">
      <w:pPr>
        <w:bidi w:val="0"/>
        <w:ind w:left="360"/>
        <w:rPr>
          <w:sz w:val="28"/>
          <w:szCs w:val="28"/>
          <w:lang w:bidi="ar-SY"/>
        </w:rPr>
      </w:pPr>
      <w:r w:rsidRPr="00090332">
        <w:rPr>
          <w:sz w:val="28"/>
          <w:szCs w:val="28"/>
          <w:lang w:bidi="ar-SY"/>
        </w:rPr>
        <w:t xml:space="preserve">We used dataset about Survived on Titanic Ship of 419 people are in ship in 1985, from </w:t>
      </w:r>
      <w:hyperlink r:id="rId7" w:history="1">
        <w:r w:rsidRPr="00090332">
          <w:rPr>
            <w:rStyle w:val="Hyperlink"/>
            <w:sz w:val="28"/>
            <w:szCs w:val="28"/>
            <w:lang w:bidi="ar-SY"/>
          </w:rPr>
          <w:t>kaggle.com</w:t>
        </w:r>
      </w:hyperlink>
    </w:p>
    <w:p w14:paraId="3357F1A9" w14:textId="77777777" w:rsidR="00090332" w:rsidRPr="00090332" w:rsidRDefault="00090332" w:rsidP="00090332">
      <w:pPr>
        <w:bidi w:val="0"/>
        <w:ind w:left="360"/>
        <w:rPr>
          <w:sz w:val="28"/>
          <w:szCs w:val="28"/>
          <w:rtl/>
          <w:lang w:bidi="ar-SY"/>
        </w:rPr>
      </w:pPr>
      <w:r w:rsidRPr="00090332">
        <w:rPr>
          <w:sz w:val="28"/>
          <w:szCs w:val="28"/>
          <w:lang w:bidi="ar-SY"/>
        </w:rPr>
        <w:t xml:space="preserve">-After we discover the </w:t>
      </w:r>
      <w:proofErr w:type="gramStart"/>
      <w:r w:rsidRPr="00090332">
        <w:rPr>
          <w:sz w:val="28"/>
          <w:szCs w:val="28"/>
          <w:lang w:bidi="ar-SY"/>
        </w:rPr>
        <w:t>dataset</w:t>
      </w:r>
      <w:proofErr w:type="gramEnd"/>
      <w:r w:rsidRPr="00090332">
        <w:rPr>
          <w:sz w:val="28"/>
          <w:szCs w:val="28"/>
          <w:lang w:bidi="ar-SY"/>
        </w:rPr>
        <w:t xml:space="preserve"> we found that the data have a lot of</w:t>
      </w:r>
    </w:p>
    <w:p w14:paraId="4FDEAA59" w14:textId="77777777" w:rsidR="00090332" w:rsidRPr="00090332" w:rsidRDefault="00090332" w:rsidP="00090332">
      <w:pPr>
        <w:bidi w:val="0"/>
        <w:ind w:left="360"/>
        <w:rPr>
          <w:sz w:val="28"/>
          <w:szCs w:val="28"/>
          <w:rtl/>
          <w:lang w:bidi="ar-SY"/>
        </w:rPr>
      </w:pPr>
      <w:r w:rsidRPr="00090332">
        <w:rPr>
          <w:sz w:val="28"/>
          <w:szCs w:val="28"/>
          <w:lang w:bidi="ar-SY"/>
        </w:rPr>
        <w:t>null value in column cabin.</w:t>
      </w:r>
    </w:p>
    <w:p w14:paraId="2F072C28" w14:textId="448C46F3" w:rsidR="00090332" w:rsidRDefault="00090332" w:rsidP="00090332">
      <w:pPr>
        <w:pStyle w:val="ListParagraph"/>
        <w:bidi w:val="0"/>
        <w:rPr>
          <w:b/>
          <w:bCs/>
          <w:sz w:val="32"/>
          <w:szCs w:val="32"/>
        </w:rPr>
      </w:pPr>
    </w:p>
    <w:p w14:paraId="548AAB12" w14:textId="77777777" w:rsidR="00090332" w:rsidRPr="00090332" w:rsidRDefault="00090332" w:rsidP="00090332">
      <w:pPr>
        <w:pStyle w:val="ListParagraph"/>
        <w:bidi w:val="0"/>
        <w:rPr>
          <w:b/>
          <w:bCs/>
          <w:sz w:val="32"/>
          <w:szCs w:val="32"/>
        </w:rPr>
      </w:pPr>
    </w:p>
    <w:p w14:paraId="0EDE8CD2" w14:textId="77777777" w:rsidR="00C407C8" w:rsidRPr="005D2965" w:rsidRDefault="00C407C8" w:rsidP="00C407C8">
      <w:pPr>
        <w:pStyle w:val="ListParagraph"/>
        <w:numPr>
          <w:ilvl w:val="0"/>
          <w:numId w:val="3"/>
        </w:numPr>
        <w:bidi w:val="0"/>
      </w:pPr>
      <w:r>
        <w:rPr>
          <w:b/>
          <w:bCs/>
          <w:sz w:val="32"/>
          <w:szCs w:val="32"/>
        </w:rPr>
        <w:t>Algorithms</w:t>
      </w:r>
    </w:p>
    <w:p w14:paraId="0ACD1601" w14:textId="77777777" w:rsidR="005D2965" w:rsidRPr="005D2965" w:rsidRDefault="005D2965" w:rsidP="005D2965">
      <w:pPr>
        <w:pStyle w:val="ListParagraph"/>
        <w:numPr>
          <w:ilvl w:val="1"/>
          <w:numId w:val="3"/>
        </w:numPr>
        <w:bidi w:val="0"/>
        <w:rPr>
          <w:sz w:val="26"/>
          <w:szCs w:val="26"/>
        </w:rPr>
      </w:pPr>
      <w:r w:rsidRPr="005D2965">
        <w:rPr>
          <w:b/>
          <w:bCs/>
          <w:sz w:val="26"/>
          <w:szCs w:val="26"/>
        </w:rPr>
        <w:t xml:space="preserve">Decision Tree </w:t>
      </w:r>
    </w:p>
    <w:p w14:paraId="78D1E34D" w14:textId="7BF4745B" w:rsidR="00A1712E" w:rsidRDefault="00A1712E" w:rsidP="00A1712E">
      <w:pPr>
        <w:bidi w:val="0"/>
        <w:ind w:left="1440"/>
      </w:pPr>
      <w:r>
        <w:t xml:space="preserve">Decision tree is the best algorithm scored in our project we put those </w:t>
      </w:r>
      <w:proofErr w:type="gramStart"/>
      <w:r>
        <w:t>parameters :</w:t>
      </w:r>
      <w:proofErr w:type="gramEnd"/>
    </w:p>
    <w:p w14:paraId="436F0907" w14:textId="377D6166" w:rsidR="00A1712E" w:rsidRDefault="00A1712E" w:rsidP="00A1712E">
      <w:pPr>
        <w:pStyle w:val="ListParagraph"/>
        <w:numPr>
          <w:ilvl w:val="0"/>
          <w:numId w:val="5"/>
        </w:numPr>
        <w:bidi w:val="0"/>
      </w:pPr>
      <w:proofErr w:type="spellStart"/>
      <w:r w:rsidRPr="00A1712E">
        <w:t>max_depth</w:t>
      </w:r>
      <w:proofErr w:type="spellEnd"/>
      <w:r w:rsidRPr="00A1712E">
        <w:t xml:space="preserve"> =</w:t>
      </w:r>
      <w:r w:rsidR="0087363A">
        <w:t>6</w:t>
      </w:r>
      <w:r w:rsidR="00090332">
        <w:t xml:space="preserve"> because we choose 6 columns on dataset </w:t>
      </w:r>
    </w:p>
    <w:p w14:paraId="046A7B3F" w14:textId="1E659533" w:rsidR="004D54B5" w:rsidRDefault="0087363A" w:rsidP="00090332">
      <w:pPr>
        <w:pStyle w:val="ListParagraph"/>
        <w:numPr>
          <w:ilvl w:val="0"/>
          <w:numId w:val="5"/>
        </w:numPr>
        <w:bidi w:val="0"/>
      </w:pPr>
      <w:proofErr w:type="spellStart"/>
      <w:r w:rsidRPr="0087363A">
        <w:t>min_samples_leaf</w:t>
      </w:r>
      <w:proofErr w:type="spellEnd"/>
      <w:r w:rsidRPr="0087363A">
        <w:t>=10</w:t>
      </w:r>
    </w:p>
    <w:p w14:paraId="7D27FD76" w14:textId="360118E7" w:rsidR="00DB3B54" w:rsidRPr="00DB3B54" w:rsidRDefault="00AA2329" w:rsidP="00DB3B54">
      <w:pPr>
        <w:pStyle w:val="ListParagraph"/>
        <w:bidi w:val="0"/>
        <w:ind w:left="1440"/>
      </w:pPr>
      <w:r>
        <w:t xml:space="preserve"> </w:t>
      </w:r>
      <w:r w:rsidR="004D54B5">
        <w:t xml:space="preserve">as a </w:t>
      </w:r>
      <w:proofErr w:type="gramStart"/>
      <w:r w:rsidR="004D54B5">
        <w:t>result</w:t>
      </w:r>
      <w:proofErr w:type="gramEnd"/>
      <w:r w:rsidR="004D54B5">
        <w:t xml:space="preserve"> </w:t>
      </w:r>
      <w:r w:rsidR="00DB3B54" w:rsidRPr="00DB3B54">
        <w:t>It scored 89%</w:t>
      </w:r>
    </w:p>
    <w:p w14:paraId="0406D730" w14:textId="023385B7" w:rsidR="004D54B5" w:rsidRDefault="004D54B5" w:rsidP="004D54B5">
      <w:pPr>
        <w:pStyle w:val="ListParagraph"/>
        <w:bidi w:val="0"/>
        <w:ind w:left="1440"/>
      </w:pPr>
    </w:p>
    <w:p w14:paraId="04A64252" w14:textId="55F7FEF7" w:rsidR="004D54B5" w:rsidRDefault="00DB3B54" w:rsidP="004D54B5">
      <w:pPr>
        <w:pStyle w:val="ListParagraph"/>
        <w:bidi w:val="0"/>
        <w:ind w:left="1440"/>
      </w:pPr>
      <w:r>
        <w:rPr>
          <w:noProof/>
        </w:rPr>
        <w:drawing>
          <wp:inline distT="0" distB="0" distL="0" distR="0" wp14:anchorId="25FD218C" wp14:editId="0D064DB1">
            <wp:extent cx="5274310" cy="1828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329" cy="183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4DF4" w14:textId="77777777" w:rsidR="00AA2329" w:rsidRPr="00AA2329" w:rsidRDefault="00AA2329" w:rsidP="00AA2329">
      <w:pPr>
        <w:pStyle w:val="ListParagraph"/>
        <w:bidi w:val="0"/>
        <w:ind w:left="1440"/>
        <w:rPr>
          <w:sz w:val="26"/>
          <w:szCs w:val="26"/>
        </w:rPr>
      </w:pPr>
    </w:p>
    <w:p w14:paraId="7E59DC15" w14:textId="77777777" w:rsidR="00AA2329" w:rsidRPr="00AA2329" w:rsidRDefault="00AA2329" w:rsidP="00AA2329">
      <w:pPr>
        <w:pStyle w:val="ListParagraph"/>
        <w:bidi w:val="0"/>
        <w:ind w:left="1440"/>
        <w:rPr>
          <w:sz w:val="26"/>
          <w:szCs w:val="26"/>
        </w:rPr>
      </w:pPr>
    </w:p>
    <w:p w14:paraId="794AFEC1" w14:textId="1D95C9FA" w:rsidR="004D54B5" w:rsidRPr="00AA2329" w:rsidRDefault="004D54B5" w:rsidP="00AA2329">
      <w:pPr>
        <w:pStyle w:val="ListParagraph"/>
        <w:numPr>
          <w:ilvl w:val="1"/>
          <w:numId w:val="3"/>
        </w:numPr>
        <w:bidi w:val="0"/>
        <w:rPr>
          <w:sz w:val="26"/>
          <w:szCs w:val="26"/>
        </w:rPr>
      </w:pPr>
      <w:r w:rsidRPr="00AA2329">
        <w:rPr>
          <w:b/>
          <w:bCs/>
          <w:sz w:val="26"/>
          <w:szCs w:val="26"/>
        </w:rPr>
        <w:t>KNN Regression</w:t>
      </w:r>
    </w:p>
    <w:p w14:paraId="4D1C3071" w14:textId="684778BC" w:rsidR="0036102E" w:rsidRDefault="004D54B5" w:rsidP="0036102E">
      <w:pPr>
        <w:bidi w:val="0"/>
        <w:ind w:left="1440"/>
      </w:pPr>
      <w:r>
        <w:t xml:space="preserve">Logically KNN is a bad idea to apply to our project because not all the features should be weighted the same as others so distance between nodes </w:t>
      </w:r>
      <w:proofErr w:type="gramStart"/>
      <w:r>
        <w:t>are</w:t>
      </w:r>
      <w:proofErr w:type="gramEnd"/>
      <w:r>
        <w:t xml:space="preserve"> </w:t>
      </w:r>
      <w:r w:rsidR="0036102E">
        <w:t xml:space="preserve">useless, but we implemented it any way, we tried the N neighbor is the maximum the prediction is score was </w:t>
      </w:r>
      <w:r w:rsidR="00DB3B54">
        <w:t>76</w:t>
      </w:r>
      <w:r w:rsidR="0036102E">
        <w:t>.</w:t>
      </w:r>
      <w:r w:rsidR="00DB3B54">
        <w:t>5</w:t>
      </w:r>
      <w:r w:rsidR="0036102E">
        <w:t>%</w:t>
      </w:r>
      <w:r w:rsidR="00460E11">
        <w:t xml:space="preserve">, and its unexpected result, it is better than we thought. </w:t>
      </w:r>
    </w:p>
    <w:p w14:paraId="4D7B427B" w14:textId="72F1DD10" w:rsidR="004D54B5" w:rsidRDefault="00DB3B54" w:rsidP="0036102E">
      <w:pPr>
        <w:bidi w:val="0"/>
        <w:ind w:left="1440"/>
      </w:pPr>
      <w:r>
        <w:rPr>
          <w:noProof/>
        </w:rPr>
        <w:drawing>
          <wp:inline distT="0" distB="0" distL="0" distR="0" wp14:anchorId="43BA911E" wp14:editId="4D0A872A">
            <wp:extent cx="5412422" cy="143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11" cy="14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02E">
        <w:t xml:space="preserve">  </w:t>
      </w:r>
    </w:p>
    <w:p w14:paraId="416E25A8" w14:textId="35E3C18E" w:rsidR="00291C83" w:rsidRDefault="00291C83" w:rsidP="00671D41">
      <w:pPr>
        <w:bidi w:val="0"/>
        <w:rPr>
          <w:i/>
          <w:iCs/>
        </w:rPr>
      </w:pPr>
    </w:p>
    <w:p w14:paraId="651C7910" w14:textId="11161BFB" w:rsidR="00291C83" w:rsidRPr="0020053D" w:rsidRDefault="00291C83" w:rsidP="00291C83">
      <w:pPr>
        <w:pStyle w:val="ListParagraph"/>
        <w:numPr>
          <w:ilvl w:val="1"/>
          <w:numId w:val="3"/>
        </w:numPr>
        <w:bidi w:val="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Support-Vector Machine (SVM) </w:t>
      </w:r>
    </w:p>
    <w:p w14:paraId="105D53D3" w14:textId="5A661257" w:rsidR="00D12127" w:rsidRDefault="00291C83" w:rsidP="00F502C9">
      <w:pPr>
        <w:bidi w:val="0"/>
        <w:ind w:left="1440"/>
      </w:pPr>
      <w:r>
        <w:t xml:space="preserve">We used SVM in our </w:t>
      </w:r>
      <w:proofErr w:type="gramStart"/>
      <w:r>
        <w:t xml:space="preserve">project </w:t>
      </w:r>
      <w:r w:rsidR="00F502C9">
        <w:t xml:space="preserve"> to</w:t>
      </w:r>
      <w:proofErr w:type="gramEnd"/>
      <w:r w:rsidR="00F502C9">
        <w:t xml:space="preserve"> train and predict  then it reached </w:t>
      </w:r>
      <w:r w:rsidR="00DB3B54">
        <w:t>84</w:t>
      </w:r>
      <w:r w:rsidR="00F502C9">
        <w:t>% result as the highest attempt</w:t>
      </w:r>
    </w:p>
    <w:p w14:paraId="6765868A" w14:textId="2D78D8EA" w:rsidR="009C6AD9" w:rsidRDefault="00DB3B54" w:rsidP="009C6AD9">
      <w:pPr>
        <w:bidi w:val="0"/>
        <w:ind w:left="1440"/>
      </w:pPr>
      <w:r>
        <w:rPr>
          <w:noProof/>
        </w:rPr>
        <w:drawing>
          <wp:inline distT="0" distB="0" distL="0" distR="0" wp14:anchorId="10265A29" wp14:editId="008A0C25">
            <wp:extent cx="5274310" cy="1404937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934" cy="14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4183" w14:textId="77777777" w:rsidR="00283047" w:rsidRDefault="00283047" w:rsidP="00283047">
      <w:pPr>
        <w:bidi w:val="0"/>
        <w:ind w:left="1440"/>
        <w:rPr>
          <w:i/>
          <w:iCs/>
        </w:rPr>
      </w:pPr>
    </w:p>
    <w:p w14:paraId="0EC90F37" w14:textId="3BCADE3E" w:rsidR="00283047" w:rsidRPr="0020053D" w:rsidRDefault="00283047" w:rsidP="00283047">
      <w:pPr>
        <w:pStyle w:val="ListParagraph"/>
        <w:numPr>
          <w:ilvl w:val="1"/>
          <w:numId w:val="3"/>
        </w:numPr>
        <w:bidi w:val="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Random Forest </w:t>
      </w:r>
      <w:r w:rsidR="00090332">
        <w:rPr>
          <w:b/>
          <w:bCs/>
          <w:sz w:val="26"/>
          <w:szCs w:val="26"/>
        </w:rPr>
        <w:t>Algorithms:</w:t>
      </w:r>
    </w:p>
    <w:p w14:paraId="5259758A" w14:textId="2F3F52C0" w:rsidR="00283047" w:rsidRDefault="00283047" w:rsidP="00283047">
      <w:pPr>
        <w:bidi w:val="0"/>
        <w:ind w:left="1440"/>
      </w:pPr>
      <w:r>
        <w:t xml:space="preserve">We applied random </w:t>
      </w:r>
      <w:proofErr w:type="gramStart"/>
      <w:r>
        <w:t>forest  on</w:t>
      </w:r>
      <w:proofErr w:type="gramEnd"/>
      <w:r>
        <w:t xml:space="preserve"> the data with </w:t>
      </w:r>
      <w:r w:rsidR="00090332">
        <w:t>max depth = 6</w:t>
      </w:r>
      <w:r>
        <w:t xml:space="preserve"> and it did well, </w:t>
      </w:r>
      <w:r w:rsidR="00170769">
        <w:t>88.2</w:t>
      </w:r>
      <w:r>
        <w:t>% was the result of this algorithm</w:t>
      </w:r>
    </w:p>
    <w:p w14:paraId="4CFF10B0" w14:textId="46F370A0" w:rsidR="003E48AB" w:rsidRDefault="00170769" w:rsidP="004C37BE">
      <w:pPr>
        <w:bidi w:val="0"/>
        <w:ind w:left="1440"/>
      </w:pPr>
      <w:r>
        <w:rPr>
          <w:noProof/>
        </w:rPr>
        <w:drawing>
          <wp:inline distT="0" distB="0" distL="0" distR="0" wp14:anchorId="04347582" wp14:editId="3B5E80F6">
            <wp:extent cx="5274310" cy="156686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741" cy="15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1CCE" w14:textId="77777777" w:rsidR="004C37BE" w:rsidRPr="004C37BE" w:rsidRDefault="004C37BE" w:rsidP="004C37BE">
      <w:pPr>
        <w:bidi w:val="0"/>
        <w:ind w:left="1440"/>
      </w:pPr>
    </w:p>
    <w:p w14:paraId="377D77FE" w14:textId="27092454" w:rsidR="003E48AB" w:rsidRPr="00411CC2" w:rsidRDefault="003E48AB" w:rsidP="00530524">
      <w:pPr>
        <w:pStyle w:val="ListParagraph"/>
        <w:bidi w:val="0"/>
        <w:rPr>
          <w:b/>
          <w:bCs/>
          <w:sz w:val="40"/>
          <w:szCs w:val="40"/>
        </w:rPr>
      </w:pPr>
    </w:p>
    <w:p w14:paraId="6371166D" w14:textId="77777777" w:rsidR="003E48AB" w:rsidRDefault="003E48AB" w:rsidP="003E48AB">
      <w:pPr>
        <w:bidi w:val="0"/>
        <w:ind w:left="720"/>
      </w:pPr>
    </w:p>
    <w:p w14:paraId="45CB0713" w14:textId="1C031D17" w:rsidR="000F1E6E" w:rsidRDefault="002964DE" w:rsidP="00317168">
      <w:pPr>
        <w:bidi w:val="0"/>
        <w:ind w:left="720"/>
      </w:pPr>
      <w:r>
        <w:t>.</w:t>
      </w:r>
    </w:p>
    <w:p w14:paraId="2CC76331" w14:textId="04A3095D" w:rsidR="002964DE" w:rsidRDefault="002964DE" w:rsidP="002964DE">
      <w:pPr>
        <w:bidi w:val="0"/>
        <w:ind w:left="720"/>
      </w:pPr>
      <w:r>
        <w:t xml:space="preserve">Also, we tried PCA on Pipeline with other algorithms for feature selection and it didn’t improve the result with </w:t>
      </w:r>
      <w:r w:rsidR="001C654D">
        <w:t>any of the algorithms</w:t>
      </w:r>
      <w:r w:rsidR="00601A27">
        <w:t xml:space="preserve"> because it </w:t>
      </w:r>
      <w:proofErr w:type="gramStart"/>
      <w:r w:rsidR="00601A27">
        <w:t>score</w:t>
      </w:r>
      <w:proofErr w:type="gramEnd"/>
      <w:r w:rsidR="00601A27">
        <w:t>:67%</w:t>
      </w:r>
      <w:r>
        <w:t>.</w:t>
      </w:r>
    </w:p>
    <w:p w14:paraId="2F04F966" w14:textId="2AF0EB33" w:rsidR="00601A27" w:rsidRDefault="00601A27" w:rsidP="00601A27">
      <w:pPr>
        <w:bidi w:val="0"/>
        <w:ind w:left="720"/>
      </w:pPr>
      <w:r>
        <w:rPr>
          <w:noProof/>
        </w:rPr>
        <w:drawing>
          <wp:inline distT="0" distB="0" distL="0" distR="0" wp14:anchorId="777BCC94" wp14:editId="7477A4E8">
            <wp:extent cx="5274310" cy="2686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622" cy="268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6029" w14:textId="55D8C51A" w:rsidR="00E60605" w:rsidRPr="005D2965" w:rsidRDefault="002964DE" w:rsidP="00D306A9">
      <w:pPr>
        <w:bidi w:val="0"/>
        <w:ind w:left="720"/>
      </w:pPr>
      <w:r>
        <w:br/>
      </w:r>
      <w:r w:rsidR="00D306A9">
        <w:t xml:space="preserve"> </w:t>
      </w:r>
      <w:r w:rsidR="00D306A9" w:rsidRPr="00D306A9">
        <w:rPr>
          <w:b/>
          <w:bCs/>
          <w:sz w:val="32"/>
          <w:szCs w:val="32"/>
        </w:rPr>
        <w:t>K-means</w:t>
      </w:r>
    </w:p>
    <w:p w14:paraId="06F0D778" w14:textId="5642B13E" w:rsidR="00E60605" w:rsidRDefault="00774F31" w:rsidP="00E60605">
      <w:pPr>
        <w:bidi w:val="0"/>
        <w:ind w:left="720"/>
      </w:pPr>
      <w:r>
        <w:t xml:space="preserve">we applied </w:t>
      </w:r>
      <w:r w:rsidR="00D306A9">
        <w:t>k-means</w:t>
      </w:r>
      <w:r>
        <w:t xml:space="preserve"> algorithm </w:t>
      </w:r>
      <w:r w:rsidR="00D306A9">
        <w:t xml:space="preserve">that use clustering and we use 3 clustering with </w:t>
      </w:r>
      <w:proofErr w:type="spellStart"/>
      <w:r w:rsidR="00D306A9">
        <w:t>statment</w:t>
      </w:r>
      <w:proofErr w:type="spellEnd"/>
      <w:r w:rsidR="00D306A9">
        <w:t xml:space="preserve"> </w:t>
      </w:r>
      <w:r w:rsidR="00B30C6B">
        <w:t>(</w:t>
      </w:r>
      <w:proofErr w:type="spellStart"/>
      <w:r w:rsidR="00D306A9" w:rsidRPr="00D306A9">
        <w:t>n_clusters</w:t>
      </w:r>
      <w:proofErr w:type="spellEnd"/>
      <w:r w:rsidR="00D306A9" w:rsidRPr="00D306A9">
        <w:t>=3</w:t>
      </w:r>
      <w:r w:rsidR="00B30C6B">
        <w:t>)</w:t>
      </w:r>
      <w:r w:rsidR="00530524">
        <w:rPr>
          <w:noProof/>
        </w:rPr>
        <w:drawing>
          <wp:inline distT="0" distB="0" distL="0" distR="0" wp14:anchorId="3323D4FC" wp14:editId="572B9C8F">
            <wp:extent cx="5464175" cy="296091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19" cy="296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D083" w14:textId="3CB22B54" w:rsidR="00E47C52" w:rsidRDefault="00E47C52" w:rsidP="00E47C52">
      <w:pPr>
        <w:bidi w:val="0"/>
        <w:ind w:left="720"/>
      </w:pPr>
    </w:p>
    <w:p w14:paraId="2EFA1B17" w14:textId="77777777" w:rsidR="00E47C52" w:rsidRDefault="00E47C52" w:rsidP="00E47C52">
      <w:pPr>
        <w:bidi w:val="0"/>
        <w:ind w:left="720"/>
      </w:pPr>
    </w:p>
    <w:p w14:paraId="64558CDC" w14:textId="68A5DEB0" w:rsidR="00090332" w:rsidRDefault="00090332" w:rsidP="00090332">
      <w:pPr>
        <w:pStyle w:val="ListParagraph"/>
        <w:bidi w:val="0"/>
      </w:pPr>
    </w:p>
    <w:p w14:paraId="3E5D0145" w14:textId="11068D29" w:rsidR="00090332" w:rsidRDefault="00090332" w:rsidP="00090332">
      <w:pPr>
        <w:pStyle w:val="ListParagraph"/>
        <w:bidi w:val="0"/>
      </w:pPr>
    </w:p>
    <w:p w14:paraId="4362103F" w14:textId="2B95A0D1" w:rsidR="00090332" w:rsidRDefault="00135152" w:rsidP="00090332">
      <w:pPr>
        <w:pStyle w:val="ListParagraph"/>
        <w:bidi w:val="0"/>
        <w:rPr>
          <w:b/>
          <w:bCs/>
        </w:rPr>
      </w:pPr>
      <w:r w:rsidRPr="00135152">
        <w:rPr>
          <w:b/>
          <w:bCs/>
        </w:rPr>
        <w:t>gird search and k-fold</w:t>
      </w:r>
      <w:r>
        <w:rPr>
          <w:b/>
          <w:bCs/>
        </w:rPr>
        <w:t>:</w:t>
      </w:r>
    </w:p>
    <w:p w14:paraId="26473AC2" w14:textId="490A62FD" w:rsidR="00135152" w:rsidRDefault="00135152" w:rsidP="00135152">
      <w:pPr>
        <w:pStyle w:val="ListParagraph"/>
        <w:bidi w:val="0"/>
        <w:rPr>
          <w:b/>
          <w:bCs/>
        </w:rPr>
      </w:pPr>
      <w:r>
        <w:rPr>
          <w:b/>
          <w:bCs/>
        </w:rPr>
        <w:t>we use that two in our project</w:t>
      </w:r>
    </w:p>
    <w:p w14:paraId="0258915D" w14:textId="3F7836DF" w:rsidR="00FF4932" w:rsidRPr="00135152" w:rsidRDefault="00FF4932" w:rsidP="00FF4932">
      <w:pPr>
        <w:pStyle w:val="ListParagraph"/>
        <w:bidi w:val="0"/>
        <w:rPr>
          <w:b/>
          <w:bCs/>
        </w:rPr>
      </w:pPr>
    </w:p>
    <w:p w14:paraId="7F681F1A" w14:textId="587E176A" w:rsidR="00090332" w:rsidRDefault="00090332" w:rsidP="00090332">
      <w:pPr>
        <w:pStyle w:val="ListParagraph"/>
        <w:bidi w:val="0"/>
      </w:pPr>
    </w:p>
    <w:p w14:paraId="785517CB" w14:textId="77777777" w:rsidR="00090332" w:rsidRPr="00090332" w:rsidRDefault="00090332" w:rsidP="00090332">
      <w:pPr>
        <w:pStyle w:val="ListParagraph"/>
        <w:bidi w:val="0"/>
      </w:pPr>
    </w:p>
    <w:p w14:paraId="4BEE119A" w14:textId="47A01BC1" w:rsidR="00653309" w:rsidRPr="00653309" w:rsidRDefault="00E47C52" w:rsidP="00090332">
      <w:pPr>
        <w:pStyle w:val="ListParagraph"/>
        <w:numPr>
          <w:ilvl w:val="0"/>
          <w:numId w:val="3"/>
        </w:numPr>
        <w:bidi w:val="0"/>
      </w:pPr>
      <w:r>
        <w:rPr>
          <w:b/>
          <w:bCs/>
          <w:sz w:val="32"/>
          <w:szCs w:val="32"/>
        </w:rPr>
        <w:t>Environment</w:t>
      </w:r>
    </w:p>
    <w:p w14:paraId="07262F65" w14:textId="77777777" w:rsidR="00653309" w:rsidRPr="005D2965" w:rsidRDefault="00653309" w:rsidP="000709C9">
      <w:pPr>
        <w:pStyle w:val="ListParagraph"/>
        <w:bidi w:val="0"/>
      </w:pPr>
      <w:r>
        <w:t>We used anaconda for implementing the pre-processing and data science s</w:t>
      </w:r>
      <w:r w:rsidR="000709C9">
        <w:t>ection and implementing non-</w:t>
      </w:r>
      <w:r>
        <w:t>t</w:t>
      </w:r>
      <w:r w:rsidR="000709C9">
        <w:t>ime-</w:t>
      </w:r>
      <w:r>
        <w:t xml:space="preserve">expensive </w:t>
      </w:r>
      <w:r w:rsidR="000709C9">
        <w:t xml:space="preserve">algorithms then when we wanted to train the time-expensive </w:t>
      </w:r>
      <w:r w:rsidR="0098707E">
        <w:t xml:space="preserve">algorithms we used Google </w:t>
      </w:r>
      <w:proofErr w:type="spellStart"/>
      <w:r w:rsidR="000709C9">
        <w:t>Colab</w:t>
      </w:r>
      <w:proofErr w:type="spellEnd"/>
      <w:r w:rsidR="00D07EA1">
        <w:t xml:space="preserve"> </w:t>
      </w:r>
      <w:r w:rsidR="00A000D3">
        <w:t>platform, it really helped us and saved a much time</w:t>
      </w:r>
      <w:r w:rsidR="00FB2B05">
        <w:t xml:space="preserve"> than local training</w:t>
      </w:r>
      <w:r w:rsidR="008D0098">
        <w:t>.</w:t>
      </w:r>
      <w:r w:rsidR="00A000D3">
        <w:t xml:space="preserve"> </w:t>
      </w:r>
    </w:p>
    <w:p w14:paraId="5EF4DF20" w14:textId="77777777" w:rsidR="00E47C52" w:rsidRDefault="00E47C52" w:rsidP="00E47C52">
      <w:pPr>
        <w:bidi w:val="0"/>
        <w:ind w:left="720"/>
      </w:pPr>
    </w:p>
    <w:p w14:paraId="7320B99F" w14:textId="0C5749B6" w:rsidR="00D31A00" w:rsidRDefault="00D31A00" w:rsidP="00D31A00">
      <w:pPr>
        <w:bidi w:val="0"/>
        <w:ind w:left="720"/>
      </w:pPr>
    </w:p>
    <w:p w14:paraId="0BB37E86" w14:textId="00097F06" w:rsidR="007974FD" w:rsidRDefault="007974FD" w:rsidP="007974FD">
      <w:pPr>
        <w:bidi w:val="0"/>
        <w:ind w:left="720"/>
      </w:pPr>
    </w:p>
    <w:p w14:paraId="075AC055" w14:textId="3F91245E" w:rsidR="007974FD" w:rsidRDefault="007974FD" w:rsidP="007974FD">
      <w:pPr>
        <w:bidi w:val="0"/>
        <w:ind w:left="720"/>
      </w:pPr>
    </w:p>
    <w:p w14:paraId="3E2D0714" w14:textId="6075653A" w:rsidR="007974FD" w:rsidRDefault="007974FD" w:rsidP="007974FD">
      <w:pPr>
        <w:bidi w:val="0"/>
        <w:ind w:left="720"/>
      </w:pPr>
    </w:p>
    <w:p w14:paraId="12B94F8B" w14:textId="6A2D496E" w:rsidR="007974FD" w:rsidRDefault="007974FD" w:rsidP="007974FD">
      <w:pPr>
        <w:bidi w:val="0"/>
        <w:ind w:left="720"/>
      </w:pPr>
    </w:p>
    <w:p w14:paraId="6666FB2B" w14:textId="77777777" w:rsidR="007974FD" w:rsidRDefault="007974FD" w:rsidP="007974FD">
      <w:pPr>
        <w:bidi w:val="0"/>
        <w:ind w:left="720"/>
      </w:pPr>
    </w:p>
    <w:p w14:paraId="6A7D3C09" w14:textId="509F5A48" w:rsidR="007974FD" w:rsidRPr="00DB3B54" w:rsidRDefault="007974FD" w:rsidP="007974FD">
      <w:pPr>
        <w:jc w:val="center"/>
        <w:rPr>
          <w:b/>
          <w:bCs/>
          <w:sz w:val="32"/>
          <w:szCs w:val="32"/>
        </w:rPr>
      </w:pPr>
      <w:r w:rsidRPr="00DB3B54">
        <w:rPr>
          <w:b/>
          <w:bCs/>
          <w:sz w:val="32"/>
          <w:szCs w:val="32"/>
        </w:rPr>
        <w:t xml:space="preserve">Submission Students: </w:t>
      </w:r>
    </w:p>
    <w:p w14:paraId="283919A2" w14:textId="3589884E" w:rsidR="00090332" w:rsidRPr="00BD519E" w:rsidRDefault="00090332" w:rsidP="00090332">
      <w:pPr>
        <w:bidi w:val="0"/>
        <w:jc w:val="center"/>
        <w:rPr>
          <w:b/>
          <w:bCs/>
          <w:sz w:val="32"/>
          <w:szCs w:val="32"/>
          <w:lang w:bidi="ar-SY"/>
        </w:rPr>
      </w:pPr>
      <w:r>
        <w:rPr>
          <w:b/>
          <w:bCs/>
          <w:sz w:val="32"/>
          <w:szCs w:val="32"/>
          <w:lang w:bidi="ar-SY"/>
        </w:rPr>
        <w:t>MOHAM</w:t>
      </w:r>
      <w:r w:rsidR="00F85E52">
        <w:rPr>
          <w:b/>
          <w:bCs/>
          <w:sz w:val="32"/>
          <w:szCs w:val="32"/>
          <w:lang w:bidi="ar-SY"/>
        </w:rPr>
        <w:t>M</w:t>
      </w:r>
      <w:r>
        <w:rPr>
          <w:b/>
          <w:bCs/>
          <w:sz w:val="32"/>
          <w:szCs w:val="32"/>
          <w:lang w:bidi="ar-SY"/>
        </w:rPr>
        <w:t>AD ALSHAHRO</w:t>
      </w:r>
      <w:r w:rsidR="00F85E52">
        <w:rPr>
          <w:b/>
          <w:bCs/>
          <w:sz w:val="32"/>
          <w:szCs w:val="32"/>
          <w:lang w:bidi="ar-SY"/>
        </w:rPr>
        <w:t>U</w:t>
      </w:r>
      <w:r>
        <w:rPr>
          <w:b/>
          <w:bCs/>
          <w:sz w:val="32"/>
          <w:szCs w:val="32"/>
          <w:lang w:bidi="ar-SY"/>
        </w:rPr>
        <w:t>R</w:t>
      </w:r>
    </w:p>
    <w:p w14:paraId="32419499" w14:textId="77777777" w:rsidR="00090332" w:rsidRDefault="00090332" w:rsidP="00090332">
      <w:pPr>
        <w:jc w:val="center"/>
        <w:rPr>
          <w:b/>
          <w:bCs/>
          <w:sz w:val="32"/>
          <w:szCs w:val="32"/>
          <w:lang w:val="de-DE"/>
        </w:rPr>
      </w:pPr>
    </w:p>
    <w:p w14:paraId="7F9E6657" w14:textId="14B1224A" w:rsidR="00D31A00" w:rsidRPr="0087363A" w:rsidRDefault="00A82F51" w:rsidP="00A82F51">
      <w:pPr>
        <w:bidi w:val="0"/>
        <w:ind w:left="720" w:firstLine="720"/>
        <w:jc w:val="right"/>
        <w:rPr>
          <w:lang w:val="de-DE"/>
        </w:rPr>
      </w:pPr>
      <w:r w:rsidRPr="0087363A">
        <w:rPr>
          <w:lang w:val="de-DE"/>
        </w:rPr>
        <w:tab/>
      </w:r>
    </w:p>
    <w:sectPr w:rsidR="00D31A00" w:rsidRPr="0087363A" w:rsidSect="00AB6E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B57"/>
    <w:multiLevelType w:val="hybridMultilevel"/>
    <w:tmpl w:val="33D2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4B58"/>
    <w:multiLevelType w:val="hybridMultilevel"/>
    <w:tmpl w:val="8048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3848"/>
    <w:multiLevelType w:val="hybridMultilevel"/>
    <w:tmpl w:val="D9C0441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4571ADF"/>
    <w:multiLevelType w:val="hybridMultilevel"/>
    <w:tmpl w:val="2B42C9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72224AF"/>
    <w:multiLevelType w:val="hybridMultilevel"/>
    <w:tmpl w:val="E0C4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E26EA"/>
    <w:multiLevelType w:val="hybridMultilevel"/>
    <w:tmpl w:val="2AD0BC1A"/>
    <w:lvl w:ilvl="0" w:tplc="C70A7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F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A1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14D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6F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09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C6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67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30E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C11A75"/>
    <w:multiLevelType w:val="hybridMultilevel"/>
    <w:tmpl w:val="3E14F40A"/>
    <w:lvl w:ilvl="0" w:tplc="B958DBA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8A4BF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DE3F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4C42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26F0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C27A8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EE7BD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1882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F6A0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EFC6A20"/>
    <w:multiLevelType w:val="hybridMultilevel"/>
    <w:tmpl w:val="125CC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80885">
    <w:abstractNumId w:val="1"/>
  </w:num>
  <w:num w:numId="2" w16cid:durableId="1074006693">
    <w:abstractNumId w:val="0"/>
  </w:num>
  <w:num w:numId="3" w16cid:durableId="313149449">
    <w:abstractNumId w:val="4"/>
  </w:num>
  <w:num w:numId="4" w16cid:durableId="223762291">
    <w:abstractNumId w:val="2"/>
  </w:num>
  <w:num w:numId="5" w16cid:durableId="1760909549">
    <w:abstractNumId w:val="3"/>
  </w:num>
  <w:num w:numId="6" w16cid:durableId="2043088382">
    <w:abstractNumId w:val="7"/>
  </w:num>
  <w:num w:numId="7" w16cid:durableId="1129978226">
    <w:abstractNumId w:val="5"/>
  </w:num>
  <w:num w:numId="8" w16cid:durableId="13389940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59"/>
    <w:rsid w:val="00056B99"/>
    <w:rsid w:val="00057FF8"/>
    <w:rsid w:val="000709C9"/>
    <w:rsid w:val="00077268"/>
    <w:rsid w:val="00090332"/>
    <w:rsid w:val="000B4011"/>
    <w:rsid w:val="000D36D0"/>
    <w:rsid w:val="000D5AD1"/>
    <w:rsid w:val="000F1E6E"/>
    <w:rsid w:val="00100592"/>
    <w:rsid w:val="00135152"/>
    <w:rsid w:val="00170769"/>
    <w:rsid w:val="001924D6"/>
    <w:rsid w:val="001C654D"/>
    <w:rsid w:val="0020053D"/>
    <w:rsid w:val="0022019D"/>
    <w:rsid w:val="002301E0"/>
    <w:rsid w:val="002555BF"/>
    <w:rsid w:val="00283047"/>
    <w:rsid w:val="00291C83"/>
    <w:rsid w:val="002964DE"/>
    <w:rsid w:val="00317168"/>
    <w:rsid w:val="00337119"/>
    <w:rsid w:val="00351259"/>
    <w:rsid w:val="0035173B"/>
    <w:rsid w:val="0036102E"/>
    <w:rsid w:val="00383FE9"/>
    <w:rsid w:val="00394EBE"/>
    <w:rsid w:val="003E1DE7"/>
    <w:rsid w:val="003E48AB"/>
    <w:rsid w:val="00411CC2"/>
    <w:rsid w:val="00417250"/>
    <w:rsid w:val="004217AE"/>
    <w:rsid w:val="0043334B"/>
    <w:rsid w:val="00460E11"/>
    <w:rsid w:val="004B17E1"/>
    <w:rsid w:val="004B546D"/>
    <w:rsid w:val="004C37BE"/>
    <w:rsid w:val="004D54B5"/>
    <w:rsid w:val="00530524"/>
    <w:rsid w:val="00543B1C"/>
    <w:rsid w:val="00587528"/>
    <w:rsid w:val="0059302D"/>
    <w:rsid w:val="005D2965"/>
    <w:rsid w:val="005D7203"/>
    <w:rsid w:val="00601A27"/>
    <w:rsid w:val="00603775"/>
    <w:rsid w:val="00604A09"/>
    <w:rsid w:val="00627AA7"/>
    <w:rsid w:val="00640B66"/>
    <w:rsid w:val="00646715"/>
    <w:rsid w:val="00646EF5"/>
    <w:rsid w:val="00653309"/>
    <w:rsid w:val="00671D41"/>
    <w:rsid w:val="00767DAD"/>
    <w:rsid w:val="00774F31"/>
    <w:rsid w:val="007974FD"/>
    <w:rsid w:val="007D0337"/>
    <w:rsid w:val="007F5E7A"/>
    <w:rsid w:val="007F7EF8"/>
    <w:rsid w:val="0087363A"/>
    <w:rsid w:val="008D0098"/>
    <w:rsid w:val="008E5C61"/>
    <w:rsid w:val="00935037"/>
    <w:rsid w:val="0098707E"/>
    <w:rsid w:val="00990427"/>
    <w:rsid w:val="009C6AD9"/>
    <w:rsid w:val="00A000D3"/>
    <w:rsid w:val="00A1712E"/>
    <w:rsid w:val="00A82F51"/>
    <w:rsid w:val="00AA2329"/>
    <w:rsid w:val="00AB6E25"/>
    <w:rsid w:val="00AD0BBF"/>
    <w:rsid w:val="00AD3E03"/>
    <w:rsid w:val="00B30C6B"/>
    <w:rsid w:val="00B41297"/>
    <w:rsid w:val="00BD519E"/>
    <w:rsid w:val="00C13A55"/>
    <w:rsid w:val="00C407C8"/>
    <w:rsid w:val="00CB44B6"/>
    <w:rsid w:val="00CB5469"/>
    <w:rsid w:val="00D07EA1"/>
    <w:rsid w:val="00D12127"/>
    <w:rsid w:val="00D306A9"/>
    <w:rsid w:val="00D31A00"/>
    <w:rsid w:val="00DB3262"/>
    <w:rsid w:val="00DB3B54"/>
    <w:rsid w:val="00DD43E0"/>
    <w:rsid w:val="00E47C52"/>
    <w:rsid w:val="00E5100D"/>
    <w:rsid w:val="00E54B83"/>
    <w:rsid w:val="00E60605"/>
    <w:rsid w:val="00F33E90"/>
    <w:rsid w:val="00F365F1"/>
    <w:rsid w:val="00F36BE7"/>
    <w:rsid w:val="00F502C9"/>
    <w:rsid w:val="00F85E52"/>
    <w:rsid w:val="00FB2B05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9BB0"/>
  <w15:chartTrackingRefBased/>
  <w15:docId w15:val="{0903736E-6EAB-4755-9BCD-B963E1F6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E5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1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1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3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3B5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688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2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9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file:///D:\COLLAGUE\2020-2\ML\LAB\&#1575;&#1604;&#1605;&#1588;&#1585;&#1608;&#1593;%20&#1603;&#1575;&#1605;&#1604;\kaggle.com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(C)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allaham</dc:creator>
  <cp:keywords/>
  <dc:description/>
  <cp:lastModifiedBy>محمد شحرور</cp:lastModifiedBy>
  <cp:revision>12</cp:revision>
  <dcterms:created xsi:type="dcterms:W3CDTF">2021-06-08T19:31:00Z</dcterms:created>
  <dcterms:modified xsi:type="dcterms:W3CDTF">2024-01-09T09:25:00Z</dcterms:modified>
</cp:coreProperties>
</file>