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C02C" w14:textId="2218979B" w:rsidR="00A7639A" w:rsidRDefault="00A7639A">
      <w:r>
        <w:rPr>
          <w:noProof/>
        </w:rPr>
        <w:drawing>
          <wp:anchor distT="0" distB="0" distL="114300" distR="114300" simplePos="0" relativeHeight="251659264" behindDoc="0" locked="0" layoutInCell="1" allowOverlap="1" wp14:anchorId="68D728BE" wp14:editId="4B1D6F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56120" cy="9319260"/>
            <wp:effectExtent l="0" t="0" r="0" b="0"/>
            <wp:wrapThrough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9935B" w14:textId="173936C4" w:rsidR="00A7639A" w:rsidRDefault="00A7639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CB34C4" wp14:editId="1E0B3512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7048500" cy="9319260"/>
            <wp:effectExtent l="0" t="0" r="0" b="0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C7A" w14:textId="25D71AD1" w:rsidR="0001255B" w:rsidRDefault="00A7639A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9211E7" wp14:editId="6F4091B4">
            <wp:simplePos x="0" y="0"/>
            <wp:positionH relativeFrom="margin">
              <wp:align>right</wp:align>
            </wp:positionH>
            <wp:positionV relativeFrom="paragraph">
              <wp:posOffset>4115435</wp:posOffset>
            </wp:positionV>
            <wp:extent cx="7056120" cy="5212080"/>
            <wp:effectExtent l="0" t="0" r="0" b="7620"/>
            <wp:wrapThrough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9DBCB5" wp14:editId="230884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42" y="21500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255B" w:rsidSect="00A7639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9A"/>
    <w:rsid w:val="0001255B"/>
    <w:rsid w:val="00A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0D24"/>
  <w15:chartTrackingRefBased/>
  <w15:docId w15:val="{27FADF35-87C3-4B53-B109-D641F755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Sherif Mostafa</dc:creator>
  <cp:keywords/>
  <dc:description/>
  <cp:lastModifiedBy>Eng Sherif Mostafa</cp:lastModifiedBy>
  <cp:revision>2</cp:revision>
  <cp:lastPrinted>2019-12-22T13:16:00Z</cp:lastPrinted>
  <dcterms:created xsi:type="dcterms:W3CDTF">2019-12-22T13:10:00Z</dcterms:created>
  <dcterms:modified xsi:type="dcterms:W3CDTF">2019-12-22T13:16:00Z</dcterms:modified>
</cp:coreProperties>
</file>