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CAD" w:rsidRDefault="00000000">
      <w:r>
        <w:t xml:space="preserve">Prof. Michael da Costa </w:t>
      </w:r>
      <w:proofErr w:type="spellStart"/>
      <w:r>
        <w:t>Móra</w:t>
      </w:r>
      <w:proofErr w:type="spellEnd"/>
    </w:p>
    <w:p w14:paraId="00000002" w14:textId="77777777" w:rsidR="004D1CAD" w:rsidRDefault="00000000">
      <w:pPr>
        <w:rPr>
          <w:color w:val="0000FF"/>
          <w:u w:val="single"/>
        </w:rPr>
      </w:pPr>
      <w:r>
        <w:rPr>
          <w:color w:val="0000FF"/>
          <w:u w:val="single"/>
        </w:rPr>
        <w:t>michael.mora@pucrs.br</w:t>
      </w:r>
    </w:p>
    <w:p w14:paraId="00000003" w14:textId="77777777" w:rsidR="004D1CAD" w:rsidRDefault="004D1CAD"/>
    <w:p w14:paraId="00000004" w14:textId="77777777" w:rsidR="004D1CAD" w:rsidRDefault="00000000">
      <w:r>
        <w:t>G1 = (4*P + 6*MT) / 10</w:t>
      </w:r>
    </w:p>
    <w:p w14:paraId="00000005" w14:textId="77777777" w:rsidR="004D1CAD" w:rsidRDefault="00000000">
      <w:r>
        <w:t>P - Prova Individual (24/06)</w:t>
      </w:r>
    </w:p>
    <w:p w14:paraId="00000006" w14:textId="77777777" w:rsidR="004D1CAD" w:rsidRDefault="00000000">
      <w:r>
        <w:t>MT - Média dos Trabalhos realizados ao longo do semestre</w:t>
      </w:r>
    </w:p>
    <w:p w14:paraId="00000007" w14:textId="77777777" w:rsidR="004D1CAD" w:rsidRDefault="00000000">
      <w:r>
        <w:t xml:space="preserve">PS - </w:t>
      </w:r>
      <w:proofErr w:type="gramStart"/>
      <w:r>
        <w:t>prova</w:t>
      </w:r>
      <w:proofErr w:type="gramEnd"/>
      <w:r>
        <w:t xml:space="preserve"> de substituição (01/07)</w:t>
      </w:r>
    </w:p>
    <w:p w14:paraId="00000008" w14:textId="77777777" w:rsidR="004D1CAD" w:rsidRDefault="00000000">
      <w:r>
        <w:t>G2 (08/07)</w:t>
      </w:r>
    </w:p>
    <w:p w14:paraId="0000000C" w14:textId="77777777" w:rsidR="004D1CAD" w:rsidRDefault="004D1CAD"/>
    <w:sectPr w:rsidR="004D1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AD"/>
    <w:rsid w:val="004D1CAD"/>
    <w:rsid w:val="007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AD64"/>
  <w15:docId w15:val="{82A11C52-61E0-413B-9ACF-CCF0457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2</cp:revision>
  <dcterms:created xsi:type="dcterms:W3CDTF">2023-03-12T21:04:00Z</dcterms:created>
  <dcterms:modified xsi:type="dcterms:W3CDTF">2023-03-12T21:04:00Z</dcterms:modified>
</cp:coreProperties>
</file>