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884079" w14:paraId="3AEA4977" w14:textId="77777777" w:rsidTr="0088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AFDCA5" w14:textId="4E5037A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#06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B05CF0" w14:textId="542EF87D" w:rsidR="00884079" w:rsidRDefault="00884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Reazione</w:t>
            </w:r>
          </w:p>
        </w:tc>
      </w:tr>
      <w:tr w:rsidR="00884079" w14:paraId="40AEE665" w14:textId="77777777" w:rsidTr="0088407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1131BF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AE4C39" w14:textId="71A4B922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una reazione ad un feed</w:t>
            </w:r>
            <w:r w:rsidR="005402F3">
              <w:t>.</w:t>
            </w:r>
          </w:p>
        </w:tc>
      </w:tr>
      <w:tr w:rsidR="00884079" w14:paraId="56604791" w14:textId="77777777" w:rsidTr="0088407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999AB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8FAF5" w14:textId="575F35CD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  <w:r w:rsidR="005402F3">
              <w:t>.</w:t>
            </w:r>
          </w:p>
        </w:tc>
      </w:tr>
      <w:tr w:rsidR="00884079" w14:paraId="3ACDE003" w14:textId="77777777" w:rsidTr="0088407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67937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51043" w14:textId="7A9FDB6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lasciare una reazione ad un feed </w:t>
            </w:r>
            <w:r w:rsidR="005402F3">
              <w:t>.</w:t>
            </w:r>
          </w:p>
        </w:tc>
      </w:tr>
      <w:tr w:rsidR="00884079" w14:paraId="6442F71D" w14:textId="77777777" w:rsidTr="0088407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17AEBB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96F508" w14:textId="61B0E7C4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ad inserire una reazione</w:t>
            </w:r>
            <w:r w:rsidR="005402F3">
              <w:t>.</w:t>
            </w:r>
          </w:p>
        </w:tc>
      </w:tr>
      <w:tr w:rsidR="00884079" w14:paraId="12A01B2C" w14:textId="77777777" w:rsidTr="0088407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F111D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106FDB" w14:textId="5AB8330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5402F3">
              <w:t>.</w:t>
            </w:r>
          </w:p>
        </w:tc>
      </w:tr>
      <w:tr w:rsidR="00884079" w14:paraId="08DD9B59" w14:textId="77777777" w:rsidTr="0088407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3F2F24" w14:textId="77777777" w:rsidR="00884079" w:rsidRDefault="0088407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004ED8" w14:textId="61DE71C3" w:rsidR="00884079" w:rsidRDefault="0054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una recensione per inserire una reazione rapida dalla schermata “Home”.</w:t>
            </w:r>
          </w:p>
        </w:tc>
      </w:tr>
      <w:tr w:rsidR="00884079" w14:paraId="0B0F1CEF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9D67DE" w14:textId="77777777" w:rsidR="00884079" w:rsidRDefault="00884079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09A694E1" w14:textId="77777777" w:rsidR="00884079" w:rsidRDefault="00884079">
            <w:pPr>
              <w:rPr>
                <w:sz w:val="24"/>
                <w:szCs w:val="24"/>
              </w:rPr>
            </w:pPr>
          </w:p>
          <w:p w14:paraId="56AA3E6C" w14:textId="77777777" w:rsidR="00884079" w:rsidRDefault="00884079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C29A866" w14:textId="77777777" w:rsidR="00884079" w:rsidRDefault="00884079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2E31DD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3BB8D7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2EC382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84079" w14:paraId="62A171B7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D5B3F8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66254E" w14:textId="77777777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B216F9" w14:textId="2C495CA8" w:rsidR="00884079" w:rsidRPr="005402F3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402F3">
              <w:rPr>
                <w:rFonts w:cs="Calibri"/>
                <w:lang w:eastAsia="it-IT"/>
              </w:rPr>
              <w:t>Clicca “Home” nella schermata “Menu”</w:t>
            </w:r>
            <w:r w:rsidR="00835E4C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282F0B" w14:textId="77777777" w:rsidR="00884079" w:rsidRPr="005402F3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884079" w14:paraId="77AA8879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946693" w14:textId="77777777" w:rsidR="00884079" w:rsidRPr="005402F3" w:rsidRDefault="0088407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300139" w14:textId="77777777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ABD028" w14:textId="77777777" w:rsidR="00884079" w:rsidRPr="005402F3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5D7051" w14:textId="4EDA1042" w:rsidR="00884079" w:rsidRPr="005402F3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402F3">
              <w:rPr>
                <w:rFonts w:cs="Calibri"/>
                <w:lang w:eastAsia="it-IT"/>
              </w:rPr>
              <w:t>Carica il frame “Home”</w:t>
            </w:r>
            <w:r w:rsidR="00835E4C">
              <w:rPr>
                <w:rFonts w:cs="Calibri"/>
                <w:lang w:eastAsia="it-IT"/>
              </w:rPr>
              <w:t>.</w:t>
            </w:r>
          </w:p>
        </w:tc>
      </w:tr>
      <w:tr w:rsidR="00884079" w14:paraId="2CFE4A1A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427ADF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70B306" w14:textId="77777777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90CA3E" w14:textId="1EAEA053" w:rsidR="00884079" w:rsidRPr="005402F3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402F3">
              <w:rPr>
                <w:rFonts w:cs="Calibri"/>
                <w:lang w:eastAsia="it-IT"/>
              </w:rPr>
              <w:t>Clicca “</w:t>
            </w:r>
            <w:r w:rsidRPr="005402F3">
              <w:rPr>
                <w:noProof/>
              </w:rPr>
              <w:drawing>
                <wp:inline distT="0" distB="0" distL="0" distR="0" wp14:anchorId="55DBA11A" wp14:editId="4EBD1742">
                  <wp:extent cx="351422" cy="962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65" cy="12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02F3">
              <w:rPr>
                <w:rFonts w:cs="Calibri"/>
                <w:lang w:eastAsia="it-IT"/>
              </w:rPr>
              <w:t>”</w:t>
            </w:r>
            <w:r w:rsidR="00835E4C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AB76ED" w14:textId="77777777" w:rsidR="00884079" w:rsidRPr="005402F3" w:rsidRDefault="008840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884079" w14:paraId="595D1782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6D7F6B" w14:textId="77777777" w:rsidR="00884079" w:rsidRDefault="0088407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BDF9A6" w14:textId="77777777" w:rsidR="00884079" w:rsidRPr="00835E4C" w:rsidRDefault="00884079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1F1D9C" w14:textId="4732112C" w:rsidR="00884079" w:rsidRPr="005402F3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BFCE61" w14:textId="26BD7FBC" w:rsidR="00884079" w:rsidRPr="005402F3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2F3">
              <w:t>Invia i dati al database</w:t>
            </w:r>
            <w:r w:rsidR="00835E4C">
              <w:t>.</w:t>
            </w:r>
          </w:p>
        </w:tc>
      </w:tr>
      <w:tr w:rsidR="00884079" w14:paraId="33D35576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35BBFE0" w14:textId="77777777" w:rsidR="00884079" w:rsidRPr="005402F3" w:rsidRDefault="0088407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DCDE06" w14:textId="77777777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E6A5E" w14:textId="66C9A8C9" w:rsidR="00884079" w:rsidRPr="005402F3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8357FC" w14:textId="77D7A40D" w:rsidR="00884079" w:rsidRPr="005402F3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2F3">
              <w:t>Incrementa il numero della reazione</w:t>
            </w:r>
            <w:r w:rsidR="00835E4C">
              <w:t>.</w:t>
            </w:r>
          </w:p>
        </w:tc>
      </w:tr>
      <w:tr w:rsidR="00884079" w14:paraId="6AC2F840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0899E6" w14:textId="77777777" w:rsidR="00884079" w:rsidRDefault="00884079">
            <w:r>
              <w:t>EXTENSIONS #1</w:t>
            </w:r>
          </w:p>
          <w:p w14:paraId="4A04E365" w14:textId="77777777" w:rsidR="00884079" w:rsidRDefault="00884079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948789" w14:textId="77777777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20778D" w14:textId="77777777" w:rsidR="00884079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9971B76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056364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884079" w14:paraId="4B8B6FC1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BA9214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2F983" w14:textId="3FAC1EC7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4.</w:t>
            </w:r>
            <w:r w:rsidR="005402F3" w:rsidRPr="00835E4C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AACDCF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A67961" w14:textId="371D3DC6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  <w:r w:rsidR="00835E4C">
              <w:t>.</w:t>
            </w:r>
          </w:p>
        </w:tc>
      </w:tr>
      <w:tr w:rsidR="00884079" w14:paraId="71DDC5F4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F4B2012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1A2E07" w14:textId="6F1CFDEC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5.</w:t>
            </w:r>
            <w:r w:rsidR="005402F3" w:rsidRPr="00835E4C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649411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11BA0" w14:textId="3A06EF75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  <w:r w:rsidR="00835E4C">
              <w:t>.</w:t>
            </w:r>
          </w:p>
        </w:tc>
      </w:tr>
      <w:tr w:rsidR="00884079" w14:paraId="293B03BD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001328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EBC690" w14:textId="46462A64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6.</w:t>
            </w:r>
            <w:r w:rsidR="005402F3" w:rsidRPr="00835E4C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64C4" w14:textId="1B0215B1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  <w:r w:rsidR="00835E4C">
              <w:rPr>
                <w:sz w:val="24"/>
                <w:szCs w:val="24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7FA71E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4079" w14:paraId="673336FA" w14:textId="77777777" w:rsidTr="0088407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80B3B55" w14:textId="77777777" w:rsidR="00884079" w:rsidRDefault="00884079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00545" w14:textId="63AB96B5" w:rsidR="00884079" w:rsidRPr="00835E4C" w:rsidRDefault="008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5E4C">
              <w:rPr>
                <w:i/>
                <w:iCs/>
              </w:rPr>
              <w:t>7.</w:t>
            </w:r>
            <w:r w:rsidR="005402F3" w:rsidRPr="00835E4C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6F64B" w14:textId="77777777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236700" w14:textId="0128F315" w:rsidR="00884079" w:rsidRDefault="008840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  <w:r w:rsidR="00835E4C">
              <w:t>.</w:t>
            </w:r>
          </w:p>
        </w:tc>
      </w:tr>
    </w:tbl>
    <w:p w14:paraId="536E7DE6" w14:textId="77777777" w:rsidR="00884079" w:rsidRDefault="00884079" w:rsidP="00884079"/>
    <w:p w14:paraId="50E0B2E6" w14:textId="77777777" w:rsidR="00884079" w:rsidRDefault="00884079" w:rsidP="00884079"/>
    <w:bookmarkEnd w:id="0"/>
    <w:p w14:paraId="573C134B" w14:textId="77777777" w:rsidR="00884079" w:rsidRDefault="00884079" w:rsidP="00884079"/>
    <w:p w14:paraId="14DD0489" w14:textId="77777777" w:rsidR="00841F06" w:rsidRDefault="00841F06"/>
    <w:sectPr w:rsidR="00841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79"/>
    <w:rsid w:val="005402F3"/>
    <w:rsid w:val="00835E4C"/>
    <w:rsid w:val="00841F06"/>
    <w:rsid w:val="008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AF38"/>
  <w15:chartTrackingRefBased/>
  <w15:docId w15:val="{EC30288C-B321-4353-8A9B-09903E59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40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88407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5</cp:revision>
  <dcterms:created xsi:type="dcterms:W3CDTF">2021-03-29T16:21:00Z</dcterms:created>
  <dcterms:modified xsi:type="dcterms:W3CDTF">2021-03-29T19:19:00Z</dcterms:modified>
</cp:coreProperties>
</file>