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1 ");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N y M ");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M = int.Parse(Console.ReadLine());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 = new int[N, M];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c = 0; c &lt; M; c++)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f = 0; f &lt; N; f++)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matriz[f, c] = aleatorio.Next(0, 100);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Console.Write(matriz[f, c] + "  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2");          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matriz2 = new int[N, M];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x = 0; x &lt; M; x++)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y = 0; y &lt; N; y++)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matriz2[y, x] = aleatorio.Next(0, 100);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Console.Write(matriz2[y, x] + "  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Console.WriteLine("matriz final");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int[,] matriz3 = new int[N, M];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z = 0; z &lt; M; z++)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o = 0; o &lt; N; o++)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matriz3[o, z] = matriz[o, z] + matriz2[o, z];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Console.Write(matriz3[o, z] + "  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