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6F3C" w14:textId="7379C991" w:rsidR="00A60018" w:rsidRDefault="00A60018" w:rsidP="00A60018">
      <w:r>
        <w:t>Elegimos el tipo de proyecto</w:t>
      </w:r>
    </w:p>
    <w:p w14:paraId="328C284F" w14:textId="4DE9CF40" w:rsidR="000B1852" w:rsidRPr="005421E8" w:rsidRDefault="000B1852" w:rsidP="005421E8">
      <w:pPr>
        <w:pStyle w:val="Ttulo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 w:rsidRPr="005421E8">
        <w:rPr>
          <w:rFonts w:ascii="Segoe UI" w:hAnsi="Segoe UI" w:cs="Segoe UI"/>
          <w:color w:val="161616"/>
        </w:rPr>
        <w:t>Creación del proyecto</w:t>
      </w:r>
      <w:r w:rsidR="005A6C53" w:rsidRPr="005421E8">
        <w:rPr>
          <w:rFonts w:ascii="Segoe UI" w:hAnsi="Segoe UI" w:cs="Segoe UI"/>
          <w:color w:val="161616"/>
        </w:rPr>
        <w:t xml:space="preserve"> </w:t>
      </w:r>
    </w:p>
    <w:p w14:paraId="0449A22D" w14:textId="42DEE263" w:rsidR="005A6C53" w:rsidRDefault="005A6C53" w:rsidP="00A60018">
      <w:r>
        <w:t xml:space="preserve">Elegimos ASP.NET Core </w:t>
      </w:r>
      <w:r w:rsidR="00106D7F">
        <w:t>vacío.</w:t>
      </w:r>
    </w:p>
    <w:p w14:paraId="3AC70C76" w14:textId="46BB9D12" w:rsidR="00181768" w:rsidRDefault="00282DBD" w:rsidP="003D1926">
      <w:pPr>
        <w:jc w:val="center"/>
      </w:pPr>
      <w:r>
        <w:rPr>
          <w:noProof/>
        </w:rPr>
        <w:drawing>
          <wp:inline distT="0" distB="0" distL="0" distR="0" wp14:anchorId="26859B26" wp14:editId="79016190">
            <wp:extent cx="4319516" cy="2890876"/>
            <wp:effectExtent l="0" t="0" r="5080" b="5080"/>
            <wp:docPr id="174444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4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545" cy="29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3626" w14:textId="18A85640" w:rsidR="005A6C53" w:rsidRDefault="005A6C53" w:rsidP="00A60018">
      <w:r>
        <w:t xml:space="preserve">Escribimos el nombre del proyecto </w:t>
      </w:r>
      <w:proofErr w:type="spellStart"/>
      <w:r w:rsidRPr="00106D7F">
        <w:rPr>
          <w:b/>
          <w:bCs/>
        </w:rPr>
        <w:t>TodoApi</w:t>
      </w:r>
      <w:proofErr w:type="spellEnd"/>
    </w:p>
    <w:p w14:paraId="3DCC6F63" w14:textId="05362F74" w:rsidR="00282DBD" w:rsidRDefault="00282DBD" w:rsidP="003D1926">
      <w:pPr>
        <w:jc w:val="center"/>
      </w:pPr>
      <w:r>
        <w:rPr>
          <w:noProof/>
        </w:rPr>
        <w:drawing>
          <wp:inline distT="0" distB="0" distL="0" distR="0" wp14:anchorId="0AC7203A" wp14:editId="576CE4EF">
            <wp:extent cx="4319270" cy="2875114"/>
            <wp:effectExtent l="0" t="0" r="5080" b="1905"/>
            <wp:docPr id="1393893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93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427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27DA" w14:textId="77777777" w:rsidR="005A6C53" w:rsidRPr="005A6C53" w:rsidRDefault="005A6C53" w:rsidP="005A6C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 w:rsidRPr="005A6C53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En el cuadro de diálogo </w:t>
      </w:r>
      <w:r w:rsidRPr="005A6C5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s-MX"/>
          <w14:ligatures w14:val="none"/>
        </w:rPr>
        <w:t>Información adicional</w:t>
      </w:r>
      <w:r w:rsidRPr="005A6C53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:</w:t>
      </w:r>
    </w:p>
    <w:p w14:paraId="0579A8B2" w14:textId="77777777" w:rsidR="005A6C53" w:rsidRPr="005A6C53" w:rsidRDefault="005A6C53" w:rsidP="005A6C53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 w:rsidRPr="005A6C53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Seleccione </w:t>
      </w:r>
      <w:r w:rsidRPr="005A6C5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s-MX"/>
          <w14:ligatures w14:val="none"/>
        </w:rPr>
        <w:t>.NET 8.0 (Compatibilidad a largo plazo)</w:t>
      </w:r>
    </w:p>
    <w:p w14:paraId="2749679E" w14:textId="77777777" w:rsidR="005A6C53" w:rsidRPr="005A6C53" w:rsidRDefault="005A6C53" w:rsidP="005A6C53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 w:rsidRPr="005A6C53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Anule la sección de </w:t>
      </w:r>
      <w:r w:rsidRPr="005A6C5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s-MX"/>
          <w14:ligatures w14:val="none"/>
        </w:rPr>
        <w:t>No usar instrucciones de nivel superior</w:t>
      </w:r>
      <w:r w:rsidRPr="005A6C53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.</w:t>
      </w:r>
    </w:p>
    <w:p w14:paraId="4618DFA8" w14:textId="77777777" w:rsidR="005A6C53" w:rsidRPr="005A6C53" w:rsidRDefault="005A6C53" w:rsidP="005A6C53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 w:rsidRPr="005A6C53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Seleccione </w:t>
      </w:r>
      <w:r w:rsidRPr="005A6C5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s-MX"/>
          <w14:ligatures w14:val="none"/>
        </w:rPr>
        <w:t>Crear</w:t>
      </w:r>
    </w:p>
    <w:p w14:paraId="54D86870" w14:textId="77777777" w:rsidR="00282DBD" w:rsidRDefault="00282DBD" w:rsidP="00A60018"/>
    <w:p w14:paraId="0C9C3988" w14:textId="77777777" w:rsidR="00181768" w:rsidRDefault="00181768" w:rsidP="00A60018"/>
    <w:p w14:paraId="2383F94B" w14:textId="77777777" w:rsidR="00181768" w:rsidRDefault="00181768" w:rsidP="00A60018"/>
    <w:p w14:paraId="33484E61" w14:textId="44509468" w:rsidR="00282DBD" w:rsidRDefault="00282DBD" w:rsidP="003D1926">
      <w:pPr>
        <w:jc w:val="center"/>
      </w:pPr>
      <w:r>
        <w:rPr>
          <w:noProof/>
        </w:rPr>
        <w:drawing>
          <wp:inline distT="0" distB="0" distL="0" distR="0" wp14:anchorId="625A27A1" wp14:editId="466CF64D">
            <wp:extent cx="4305869" cy="2862207"/>
            <wp:effectExtent l="0" t="0" r="0" b="0"/>
            <wp:docPr id="226156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56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99" cy="28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2A10" w14:textId="383A67E7" w:rsidR="00282DBD" w:rsidRPr="005421E8" w:rsidRDefault="00282DBD" w:rsidP="00A60018">
      <w:pPr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s-MX"/>
          <w14:ligatures w14:val="none"/>
        </w:rPr>
      </w:pPr>
      <w:r w:rsidRPr="005421E8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s-MX"/>
          <w14:ligatures w14:val="none"/>
        </w:rPr>
        <w:t>Agregando paquete</w:t>
      </w:r>
      <w:r w:rsidR="005A6C53" w:rsidRPr="005421E8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s-MX"/>
          <w14:ligatures w14:val="none"/>
        </w:rPr>
        <w:t>s</w:t>
      </w:r>
      <w:r w:rsidRPr="005421E8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s-MX"/>
          <w14:ligatures w14:val="none"/>
        </w:rPr>
        <w:t xml:space="preserve"> </w:t>
      </w:r>
      <w:proofErr w:type="spellStart"/>
      <w:r w:rsidRPr="005421E8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s-MX"/>
          <w14:ligatures w14:val="none"/>
        </w:rPr>
        <w:t>nugget</w:t>
      </w:r>
      <w:proofErr w:type="spellEnd"/>
    </w:p>
    <w:p w14:paraId="5E71D6A7" w14:textId="77777777" w:rsidR="00282DBD" w:rsidRPr="00282DBD" w:rsidRDefault="00282DBD" w:rsidP="00282DBD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 w:rsidRPr="00282DB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En el menú </w:t>
      </w:r>
      <w:r w:rsidRPr="00282DB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s-MX"/>
          <w14:ligatures w14:val="none"/>
        </w:rPr>
        <w:t>Herramientas</w:t>
      </w:r>
      <w:r w:rsidRPr="00282DB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, seleccione </w:t>
      </w:r>
      <w:r w:rsidRPr="00282DB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s-MX"/>
          <w14:ligatures w14:val="none"/>
        </w:rPr>
        <w:t xml:space="preserve">Administrador de paquetes </w:t>
      </w:r>
      <w:proofErr w:type="spellStart"/>
      <w:r w:rsidRPr="00282DB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s-MX"/>
          <w14:ligatures w14:val="none"/>
        </w:rPr>
        <w:t>NuGet</w:t>
      </w:r>
      <w:proofErr w:type="spellEnd"/>
      <w:r w:rsidRPr="00282DB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s-MX"/>
          <w14:ligatures w14:val="none"/>
        </w:rPr>
        <w:t xml:space="preserve"> &gt; Administrar paquetes </w:t>
      </w:r>
      <w:proofErr w:type="spellStart"/>
      <w:r w:rsidRPr="00282DB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s-MX"/>
          <w14:ligatures w14:val="none"/>
        </w:rPr>
        <w:t>NuGet</w:t>
      </w:r>
      <w:proofErr w:type="spellEnd"/>
      <w:r w:rsidRPr="00282DB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s-MX"/>
          <w14:ligatures w14:val="none"/>
        </w:rPr>
        <w:t xml:space="preserve"> para la solución</w:t>
      </w:r>
      <w:r w:rsidRPr="00282DB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.</w:t>
      </w:r>
    </w:p>
    <w:p w14:paraId="5044A7B9" w14:textId="77777777" w:rsidR="00282DBD" w:rsidRPr="00282DBD" w:rsidRDefault="00282DBD" w:rsidP="00282DBD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 w:rsidRPr="00282DB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Seleccione la pestaña </w:t>
      </w:r>
      <w:r w:rsidRPr="00282DB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s-MX"/>
          <w14:ligatures w14:val="none"/>
        </w:rPr>
        <w:t>Examinar</w:t>
      </w:r>
      <w:r w:rsidRPr="00282DB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.</w:t>
      </w:r>
    </w:p>
    <w:p w14:paraId="74E342FD" w14:textId="77777777" w:rsidR="00282DBD" w:rsidRPr="00282DBD" w:rsidRDefault="00282DBD" w:rsidP="00282DBD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 w:rsidRPr="00282DB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Escriba </w:t>
      </w:r>
      <w:proofErr w:type="spellStart"/>
      <w:proofErr w:type="gramStart"/>
      <w:r w:rsidRPr="00282DB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s-MX"/>
          <w14:ligatures w14:val="none"/>
        </w:rPr>
        <w:t>Microsoft.EntityFrameworkCore.InMemory</w:t>
      </w:r>
      <w:proofErr w:type="spellEnd"/>
      <w:proofErr w:type="gramEnd"/>
      <w:r w:rsidRPr="00282DB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 en el cuadro de búsqueda y, después, seleccione </w:t>
      </w:r>
      <w:proofErr w:type="spellStart"/>
      <w:r w:rsidRPr="00282DBD">
        <w:rPr>
          <w:rFonts w:ascii="Consolas" w:eastAsia="Times New Roman" w:hAnsi="Consolas" w:cs="Courier New"/>
          <w:color w:val="161616"/>
          <w:kern w:val="0"/>
          <w:sz w:val="20"/>
          <w:szCs w:val="20"/>
          <w:lang w:eastAsia="es-MX"/>
          <w14:ligatures w14:val="none"/>
        </w:rPr>
        <w:t>Microsoft.EntityFrameworkCore.InMemory</w:t>
      </w:r>
      <w:proofErr w:type="spellEnd"/>
      <w:r w:rsidRPr="00282DB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.</w:t>
      </w:r>
    </w:p>
    <w:p w14:paraId="4D8DDB7F" w14:textId="77777777" w:rsidR="00282DBD" w:rsidRPr="00282DBD" w:rsidRDefault="00282DBD" w:rsidP="00282DBD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 w:rsidRPr="00282DB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Active la casilla </w:t>
      </w:r>
      <w:r w:rsidRPr="00282DB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s-MX"/>
          <w14:ligatures w14:val="none"/>
        </w:rPr>
        <w:t>Proyecto</w:t>
      </w:r>
      <w:r w:rsidRPr="00282DB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 en el panel derecho y, después, seleccione </w:t>
      </w:r>
      <w:r w:rsidRPr="00282DBD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s-MX"/>
          <w14:ligatures w14:val="none"/>
        </w:rPr>
        <w:t>Instalar</w:t>
      </w:r>
      <w:r w:rsidRPr="00282DB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.</w:t>
      </w:r>
    </w:p>
    <w:p w14:paraId="562A6D14" w14:textId="77777777" w:rsidR="00282DBD" w:rsidRPr="00282DBD" w:rsidRDefault="00282DBD" w:rsidP="00282DBD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 w:rsidRPr="00282DB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Siga las instrucciones anteriores para agregar el paquete </w:t>
      </w:r>
      <w:proofErr w:type="spellStart"/>
      <w:proofErr w:type="gramStart"/>
      <w:r w:rsidRPr="00282DBD">
        <w:rPr>
          <w:rFonts w:ascii="Consolas" w:eastAsia="Times New Roman" w:hAnsi="Consolas" w:cs="Courier New"/>
          <w:b/>
          <w:bCs/>
          <w:color w:val="161616"/>
          <w:kern w:val="0"/>
          <w:sz w:val="20"/>
          <w:szCs w:val="20"/>
          <w:lang w:eastAsia="es-MX"/>
          <w14:ligatures w14:val="none"/>
        </w:rPr>
        <w:t>Microsoft.AspNetCore.Diagnostics.EntityFrameworkCore</w:t>
      </w:r>
      <w:proofErr w:type="spellEnd"/>
      <w:proofErr w:type="gramEnd"/>
      <w:r w:rsidRPr="00282DB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.</w:t>
      </w:r>
    </w:p>
    <w:p w14:paraId="02DDDC2E" w14:textId="77777777" w:rsidR="00282DBD" w:rsidRDefault="00282DBD" w:rsidP="00A60018"/>
    <w:p w14:paraId="40DB6B50" w14:textId="72089362" w:rsidR="00282DBD" w:rsidRDefault="000B1852" w:rsidP="00106D7F">
      <w:pPr>
        <w:jc w:val="center"/>
      </w:pPr>
      <w:r>
        <w:rPr>
          <w:noProof/>
        </w:rPr>
        <w:drawing>
          <wp:inline distT="0" distB="0" distL="0" distR="0" wp14:anchorId="4E0B08CB" wp14:editId="6B885D6E">
            <wp:extent cx="4326340" cy="2538921"/>
            <wp:effectExtent l="0" t="0" r="0" b="0"/>
            <wp:docPr id="1244749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49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729" cy="254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D6DB" w14:textId="61865359" w:rsidR="005421E8" w:rsidRDefault="005421E8" w:rsidP="005421E8">
      <w:r>
        <w:t>Clic en instalar y se mostraran las siguientes pantallas.</w:t>
      </w:r>
    </w:p>
    <w:p w14:paraId="1F56E985" w14:textId="7F2B6FAF" w:rsidR="000B1852" w:rsidRDefault="000B1852" w:rsidP="00106D7F">
      <w:pPr>
        <w:jc w:val="center"/>
      </w:pPr>
      <w:r>
        <w:rPr>
          <w:noProof/>
        </w:rPr>
        <w:lastRenderedPageBreak/>
        <w:drawing>
          <wp:inline distT="0" distB="0" distL="0" distR="0" wp14:anchorId="27131133" wp14:editId="0DBD9EF8">
            <wp:extent cx="2540787" cy="2572155"/>
            <wp:effectExtent l="0" t="0" r="0" b="0"/>
            <wp:docPr id="1112779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79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636" cy="259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27314" wp14:editId="2A58D912">
            <wp:extent cx="2497265" cy="2566314"/>
            <wp:effectExtent l="0" t="0" r="0" b="5715"/>
            <wp:docPr id="2030611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11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623" cy="25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94D7" w14:textId="13BD340B" w:rsidR="000B1852" w:rsidRDefault="000B1852" w:rsidP="003D1926">
      <w:pPr>
        <w:jc w:val="center"/>
      </w:pPr>
      <w:r>
        <w:rPr>
          <w:noProof/>
        </w:rPr>
        <w:drawing>
          <wp:inline distT="0" distB="0" distL="0" distR="0" wp14:anchorId="5C824351" wp14:editId="69D2D7E0">
            <wp:extent cx="4285397" cy="2482356"/>
            <wp:effectExtent l="0" t="0" r="1270" b="0"/>
            <wp:docPr id="1875713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13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9380" cy="249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5E42" w14:textId="27FA52B4" w:rsidR="000B1852" w:rsidRDefault="00B275D1" w:rsidP="003D1926">
      <w:pPr>
        <w:jc w:val="center"/>
      </w:pPr>
      <w:r>
        <w:rPr>
          <w:noProof/>
        </w:rPr>
        <w:drawing>
          <wp:inline distT="0" distB="0" distL="0" distR="0" wp14:anchorId="49439A3B" wp14:editId="65A87B90">
            <wp:extent cx="4292221" cy="2442989"/>
            <wp:effectExtent l="0" t="0" r="0" b="0"/>
            <wp:docPr id="1054195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95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9586" cy="24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EA08" w14:textId="7B9FC502" w:rsidR="00B275D1" w:rsidRDefault="00B275D1" w:rsidP="00106D7F">
      <w:pPr>
        <w:jc w:val="center"/>
      </w:pPr>
      <w:r>
        <w:rPr>
          <w:noProof/>
        </w:rPr>
        <w:lastRenderedPageBreak/>
        <w:drawing>
          <wp:inline distT="0" distB="0" distL="0" distR="0" wp14:anchorId="348BEFFF" wp14:editId="5D01B132">
            <wp:extent cx="2458862" cy="2474103"/>
            <wp:effectExtent l="0" t="0" r="0" b="2540"/>
            <wp:docPr id="200199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92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4931" cy="249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72540" wp14:editId="1E3332A7">
            <wp:extent cx="2442454" cy="2492527"/>
            <wp:effectExtent l="0" t="0" r="0" b="3175"/>
            <wp:docPr id="1053632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32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424" cy="251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F176" w14:textId="44872528" w:rsidR="00B275D1" w:rsidRDefault="00B275D1" w:rsidP="003D1926">
      <w:pPr>
        <w:jc w:val="center"/>
      </w:pPr>
      <w:r>
        <w:rPr>
          <w:noProof/>
        </w:rPr>
        <w:drawing>
          <wp:inline distT="0" distB="0" distL="0" distR="0" wp14:anchorId="0FA93E6F" wp14:editId="36AD189B">
            <wp:extent cx="4346812" cy="2467621"/>
            <wp:effectExtent l="0" t="0" r="0" b="8890"/>
            <wp:docPr id="207873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30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087" cy="24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A869" w14:textId="3D887353" w:rsidR="005421E8" w:rsidRDefault="005421E8" w:rsidP="005421E8">
      <w:r>
        <w:t>Una vez concluida la instalación realizamos los siguientes pasos.</w:t>
      </w:r>
    </w:p>
    <w:p w14:paraId="78AA5D41" w14:textId="13A045D6" w:rsidR="005421E8" w:rsidRDefault="005421E8" w:rsidP="005421E8">
      <w:r>
        <w:t xml:space="preserve">Se </w:t>
      </w:r>
      <w:r w:rsidR="003D1926">
        <w:t>crearán</w:t>
      </w:r>
      <w:r>
        <w:t xml:space="preserve"> 2 archivos de clase</w:t>
      </w:r>
      <w:r w:rsidR="003D1926">
        <w:t>.</w:t>
      </w:r>
    </w:p>
    <w:p w14:paraId="15CBE612" w14:textId="77777777" w:rsidR="005A6C53" w:rsidRPr="005A6C53" w:rsidRDefault="005A6C53" w:rsidP="005A6C5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s-MX"/>
          <w14:ligatures w14:val="none"/>
        </w:rPr>
      </w:pPr>
      <w:r w:rsidRPr="005A6C53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s-MX"/>
          <w14:ligatures w14:val="none"/>
        </w:rPr>
        <w:t>Clases de contexto de base de datos y modelo</w:t>
      </w:r>
    </w:p>
    <w:p w14:paraId="69D7AA2A" w14:textId="7647B18F" w:rsidR="00B275D1" w:rsidRDefault="005A6C53" w:rsidP="00A60018">
      <w:r>
        <w:rPr>
          <w:rFonts w:ascii="Segoe UI" w:hAnsi="Segoe UI" w:cs="Segoe UI"/>
          <w:color w:val="161616"/>
          <w:shd w:val="clear" w:color="auto" w:fill="FFFFFF"/>
        </w:rPr>
        <w:t>Se c</w:t>
      </w:r>
      <w:r>
        <w:rPr>
          <w:rFonts w:ascii="Segoe UI" w:hAnsi="Segoe UI" w:cs="Segoe UI"/>
          <w:color w:val="161616"/>
          <w:shd w:val="clear" w:color="auto" w:fill="FFFFFF"/>
        </w:rPr>
        <w:t>re</w:t>
      </w:r>
      <w:r>
        <w:rPr>
          <w:rFonts w:ascii="Segoe UI" w:hAnsi="Segoe UI" w:cs="Segoe UI"/>
          <w:color w:val="161616"/>
          <w:shd w:val="clear" w:color="auto" w:fill="FFFFFF"/>
        </w:rPr>
        <w:t>a</w:t>
      </w:r>
      <w:r>
        <w:rPr>
          <w:rFonts w:ascii="Segoe UI" w:hAnsi="Segoe UI" w:cs="Segoe UI"/>
          <w:color w:val="161616"/>
          <w:shd w:val="clear" w:color="auto" w:fill="FFFFFF"/>
        </w:rPr>
        <w:t xml:space="preserve"> un archivo llamado </w:t>
      </w:r>
      <w:proofErr w:type="spellStart"/>
      <w:r>
        <w:rPr>
          <w:rStyle w:val="CdigoHTML"/>
          <w:rFonts w:ascii="Consolas" w:eastAsiaTheme="minorHAnsi" w:hAnsi="Consolas"/>
          <w:color w:val="161616"/>
        </w:rPr>
        <w:t>TodoDb.cs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con el código siguiente:</w:t>
      </w:r>
    </w:p>
    <w:p w14:paraId="17E93DE9" w14:textId="69F1314D" w:rsidR="005A6C53" w:rsidRDefault="005421E8" w:rsidP="005A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E2210F" wp14:editId="6325D09E">
            <wp:simplePos x="0" y="0"/>
            <wp:positionH relativeFrom="column">
              <wp:posOffset>3417399</wp:posOffset>
            </wp:positionH>
            <wp:positionV relativeFrom="paragraph">
              <wp:posOffset>8170</wp:posOffset>
            </wp:positionV>
            <wp:extent cx="3291205" cy="1801495"/>
            <wp:effectExtent l="0" t="0" r="4445" b="8255"/>
            <wp:wrapNone/>
            <wp:docPr id="2133346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4646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A6C53">
        <w:rPr>
          <w:rFonts w:ascii="Cascadia Mono" w:hAnsi="Cascadia Mono" w:cs="Cascadia Mono"/>
          <w:color w:val="000000"/>
          <w:kern w:val="0"/>
          <w:sz w:val="19"/>
          <w:szCs w:val="19"/>
        </w:rPr>
        <w:t>namespace</w:t>
      </w:r>
      <w:proofErr w:type="spellEnd"/>
      <w:r w:rsidR="005A6C5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5A6C53">
        <w:rPr>
          <w:rFonts w:ascii="Cascadia Mono" w:hAnsi="Cascadia Mono" w:cs="Cascadia Mono"/>
          <w:color w:val="000000"/>
          <w:kern w:val="0"/>
          <w:sz w:val="19"/>
          <w:szCs w:val="19"/>
        </w:rPr>
        <w:t>TodoApi</w:t>
      </w:r>
      <w:proofErr w:type="spellEnd"/>
    </w:p>
    <w:p w14:paraId="69F8D727" w14:textId="4049CAAD" w:rsidR="005A6C53" w:rsidRDefault="005A6C53" w:rsidP="005A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62E643" w14:textId="77777777" w:rsidR="005A6C53" w:rsidRDefault="005A6C53" w:rsidP="005A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Todo</w:t>
      </w:r>
    </w:p>
    <w:p w14:paraId="0F284BD2" w14:textId="77777777" w:rsidR="005A6C53" w:rsidRDefault="005A6C53" w:rsidP="005A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F1629A" w14:textId="77777777" w:rsidR="005A6C53" w:rsidRDefault="005A6C53" w:rsidP="005A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26060F9" w14:textId="77777777" w:rsidR="005A6C53" w:rsidRDefault="005A6C53" w:rsidP="005A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674FEAE" w14:textId="77777777" w:rsidR="005A6C53" w:rsidRDefault="005A6C53" w:rsidP="005A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IsComplete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15B4B54" w14:textId="77777777" w:rsidR="005A6C53" w:rsidRDefault="005A6C53" w:rsidP="005A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65A17F" w14:textId="77777777" w:rsidR="005A6C53" w:rsidRDefault="005A6C53" w:rsidP="005A6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974678" w14:textId="53F13FA8" w:rsidR="00B275D1" w:rsidRDefault="005A6C53" w:rsidP="005A6C5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2526D4" w14:textId="22CDDD70" w:rsidR="005421E8" w:rsidRDefault="005421E8" w:rsidP="005A6C53"/>
    <w:p w14:paraId="584D1A6E" w14:textId="0A4BEA6B" w:rsidR="005421E8" w:rsidRDefault="005421E8" w:rsidP="005A6C53">
      <w:r>
        <w:rPr>
          <w:rFonts w:ascii="Segoe UI" w:hAnsi="Segoe UI" w:cs="Segoe UI"/>
          <w:color w:val="161616"/>
          <w:shd w:val="clear" w:color="auto" w:fill="FFFFFF"/>
        </w:rPr>
        <w:t>El código anterior crea el modelo para esta aplicación. Un </w:t>
      </w:r>
      <w:r>
        <w:rPr>
          <w:rStyle w:val="nfasis"/>
          <w:rFonts w:ascii="Segoe UI" w:hAnsi="Segoe UI" w:cs="Segoe UI"/>
          <w:color w:val="161616"/>
          <w:shd w:val="clear" w:color="auto" w:fill="FFFFFF"/>
        </w:rPr>
        <w:t>modelo</w:t>
      </w:r>
      <w:r>
        <w:rPr>
          <w:rFonts w:ascii="Segoe UI" w:hAnsi="Segoe UI" w:cs="Segoe UI"/>
          <w:color w:val="161616"/>
          <w:shd w:val="clear" w:color="auto" w:fill="FFFFFF"/>
        </w:rPr>
        <w:t> es una clase que representa los datos que la aplicación administra.</w:t>
      </w:r>
    </w:p>
    <w:p w14:paraId="6429007C" w14:textId="3FE996D0" w:rsidR="005421E8" w:rsidRDefault="005421E8" w:rsidP="005A6C53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lastRenderedPageBreak/>
        <w:t>Se c</w:t>
      </w:r>
      <w:r>
        <w:rPr>
          <w:rFonts w:ascii="Segoe UI" w:hAnsi="Segoe UI" w:cs="Segoe UI"/>
          <w:color w:val="161616"/>
          <w:shd w:val="clear" w:color="auto" w:fill="FFFFFF"/>
        </w:rPr>
        <w:t>re</w:t>
      </w:r>
      <w:r>
        <w:rPr>
          <w:rFonts w:ascii="Segoe UI" w:hAnsi="Segoe UI" w:cs="Segoe UI"/>
          <w:color w:val="161616"/>
          <w:shd w:val="clear" w:color="auto" w:fill="FFFFFF"/>
        </w:rPr>
        <w:t>a</w:t>
      </w:r>
      <w:r>
        <w:rPr>
          <w:rFonts w:ascii="Segoe UI" w:hAnsi="Segoe UI" w:cs="Segoe UI"/>
          <w:color w:val="161616"/>
          <w:shd w:val="clear" w:color="auto" w:fill="FFFFFF"/>
        </w:rPr>
        <w:t xml:space="preserve"> un archivo llamado </w:t>
      </w:r>
      <w:proofErr w:type="spellStart"/>
      <w:r>
        <w:rPr>
          <w:rStyle w:val="CdigoHTML"/>
          <w:rFonts w:ascii="Consolas" w:eastAsiaTheme="minorHAnsi" w:hAnsi="Consolas"/>
          <w:color w:val="161616"/>
        </w:rPr>
        <w:t>TodoDb.cs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con el código siguiente:</w:t>
      </w:r>
    </w:p>
    <w:p w14:paraId="07E17671" w14:textId="7F4B739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DA7D35" wp14:editId="1CAB0BB0">
            <wp:simplePos x="0" y="0"/>
            <wp:positionH relativeFrom="column">
              <wp:posOffset>3643630</wp:posOffset>
            </wp:positionH>
            <wp:positionV relativeFrom="paragraph">
              <wp:posOffset>6985</wp:posOffset>
            </wp:positionV>
            <wp:extent cx="3084195" cy="1494155"/>
            <wp:effectExtent l="0" t="0" r="1905" b="0"/>
            <wp:wrapNone/>
            <wp:docPr id="1855945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4557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8989D1" w14:textId="1995080E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TodoApi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78FCAF" w14:textId="1D7E38E3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26C76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</w:p>
    <w:p w14:paraId="4C87CF1F" w14:textId="6DA35102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21B374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EE1ECA" w14:textId="791281CC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base(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}</w:t>
      </w:r>
      <w:proofErr w:type="gramEnd"/>
    </w:p>
    <w:p w14:paraId="4E200752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5A9C2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&lt;Todo&gt; Todos =&gt; Set&lt;Todo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6D300" w14:textId="577DF219" w:rsidR="005421E8" w:rsidRDefault="005421E8" w:rsidP="005421E8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D5C8E3" w14:textId="7B3212F2" w:rsidR="005421E8" w:rsidRDefault="005421E8" w:rsidP="005A6C53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Se r</w:t>
      </w:r>
      <w:r>
        <w:rPr>
          <w:rFonts w:ascii="Segoe UI" w:hAnsi="Segoe UI" w:cs="Segoe UI"/>
          <w:color w:val="161616"/>
          <w:shd w:val="clear" w:color="auto" w:fill="FFFFFF"/>
        </w:rPr>
        <w:t>eempla</w:t>
      </w:r>
      <w:r>
        <w:rPr>
          <w:rFonts w:ascii="Segoe UI" w:hAnsi="Segoe UI" w:cs="Segoe UI"/>
          <w:color w:val="161616"/>
          <w:shd w:val="clear" w:color="auto" w:fill="FFFFFF"/>
        </w:rPr>
        <w:t>za</w:t>
      </w:r>
      <w:r>
        <w:rPr>
          <w:rFonts w:ascii="Segoe UI" w:hAnsi="Segoe UI" w:cs="Segoe UI"/>
          <w:color w:val="161616"/>
          <w:shd w:val="clear" w:color="auto" w:fill="FFFFFF"/>
        </w:rPr>
        <w:t xml:space="preserve"> el contenido del archivo </w:t>
      </w:r>
      <w:proofErr w:type="spellStart"/>
      <w:r>
        <w:rPr>
          <w:rStyle w:val="CdigoHTML"/>
          <w:rFonts w:ascii="Consolas" w:eastAsiaTheme="minorHAnsi" w:hAnsi="Consolas"/>
          <w:color w:val="161616"/>
        </w:rPr>
        <w:t>Program.cs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por el código siguiente:</w:t>
      </w:r>
    </w:p>
    <w:p w14:paraId="49C70AA2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EFCADB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TodoApi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4623E0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DB2D02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5A5708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opt.UseInMemoryDatabase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"));</w:t>
      </w:r>
    </w:p>
    <w:p w14:paraId="45C99550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builder.Services.AddDatabaseDeveloperPageExceptionFilter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71FBDF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D883BC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42A873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app.MapGroup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1D452603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FF997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todoItems.MapGet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("/",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=&gt;</w:t>
      </w:r>
    </w:p>
    <w:p w14:paraId="45A6C7AF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db.Todos.ToListAsync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A475666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CA537C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todoItems.MapGet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("/complete",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=&gt;</w:t>
      </w:r>
    </w:p>
    <w:p w14:paraId="25F17A04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db.Todos.Where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t.IsComplete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BE2A73F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36F3C8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todoItems.MapGet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("/{id}",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=&gt;</w:t>
      </w:r>
    </w:p>
    <w:p w14:paraId="3432F59B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db.Todos.FindAsync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</w:t>
      </w:r>
    </w:p>
    <w:p w14:paraId="22050CC2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Todo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</w:p>
    <w:p w14:paraId="36C73E77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(todo)</w:t>
      </w:r>
    </w:p>
    <w:p w14:paraId="14B41E1B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Results.NotFound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CF3BCE3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A22A75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todoItems.MapPost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("/",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(Todo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=&gt;</w:t>
      </w:r>
    </w:p>
    <w:p w14:paraId="214383C0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222DE6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db.Todos.Add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(todo);</w:t>
      </w:r>
    </w:p>
    <w:p w14:paraId="58479F87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BFE91D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5EED08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Results.Created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}", todo);</w:t>
      </w:r>
    </w:p>
    <w:p w14:paraId="5BB80A2C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3E6B11A7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90FB13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todoItems.MapPut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("/{id}",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Todo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=&gt;</w:t>
      </w:r>
    </w:p>
    <w:p w14:paraId="50FCE5B6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0560D8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todo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db.Todos.FindAsync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660FD43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0AF0F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(todo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Results.NotFound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3A8A35F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9053F2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inputTodo.Name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F13BFD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todo.IsComplete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inputTodo.IsComplete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9720EA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6A034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BCCB3A6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14A918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Results.NoContent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A7C3A1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5508BD05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8583C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todoItems.MapDelete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("/{id}",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=&gt;</w:t>
      </w:r>
    </w:p>
    <w:p w14:paraId="316DD375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560B4A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db.Todos.FindAsync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(id)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Todo todo)</w:t>
      </w:r>
    </w:p>
    <w:p w14:paraId="48FC0347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169C21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db.Todos.Remove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(todo);</w:t>
      </w:r>
    </w:p>
    <w:p w14:paraId="09704F98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AA3723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Results.NoContent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12070C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A4F5DB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78A9A0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Results.NotFound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104704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7D812543" w14:textId="77777777" w:rsidR="005421E8" w:rsidRDefault="005421E8" w:rsidP="0054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0D998" w14:textId="5E7F801C" w:rsidR="005421E8" w:rsidRDefault="005421E8" w:rsidP="005421E8">
      <w:pPr>
        <w:rPr>
          <w:rFonts w:ascii="Segoe UI" w:hAnsi="Segoe UI" w:cs="Segoe UI"/>
          <w:color w:val="161616"/>
          <w:shd w:val="clear" w:color="auto" w:fill="FFFFFF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A895B4" w14:textId="1774B3BC" w:rsidR="005421E8" w:rsidRDefault="005421E8" w:rsidP="005A6C53">
      <w:pPr>
        <w:rPr>
          <w:rFonts w:ascii="Segoe UI" w:hAnsi="Segoe UI" w:cs="Segoe UI"/>
          <w:color w:val="161616"/>
          <w:shd w:val="clear" w:color="auto" w:fill="FFFFFF"/>
        </w:rPr>
      </w:pPr>
      <w:r w:rsidRPr="005421E8">
        <w:rPr>
          <w:rFonts w:ascii="Segoe UI" w:hAnsi="Segoe UI" w:cs="Segoe UI"/>
          <w:color w:val="161616"/>
          <w:shd w:val="clear" w:color="auto" w:fill="FFFFFF"/>
        </w:rPr>
        <w:t>El código resaltado siguiente agrega el contexto de base de datos al contenedor de inserción de dependencias (ID) y permite mostrar excepciones relacionadas con la base de datos:</w:t>
      </w:r>
    </w:p>
    <w:p w14:paraId="3E988012" w14:textId="77777777" w:rsidR="005421E8" w:rsidRPr="005421E8" w:rsidRDefault="005421E8" w:rsidP="005421E8">
      <w:pPr>
        <w:spacing w:after="0"/>
        <w:rPr>
          <w:rFonts w:ascii="Segoe UI" w:hAnsi="Segoe UI" w:cs="Segoe UI"/>
          <w:color w:val="161616"/>
          <w:shd w:val="clear" w:color="auto" w:fill="FFFFFF"/>
        </w:rPr>
      </w:pPr>
      <w:proofErr w:type="spellStart"/>
      <w:r w:rsidRPr="005421E8">
        <w:rPr>
          <w:rFonts w:ascii="Segoe UI" w:hAnsi="Segoe UI" w:cs="Segoe UI"/>
          <w:color w:val="161616"/>
          <w:shd w:val="clear" w:color="auto" w:fill="FFFFFF"/>
        </w:rPr>
        <w:t>var</w:t>
      </w:r>
      <w:proofErr w:type="spellEnd"/>
      <w:r w:rsidRPr="005421E8"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 w:rsidRPr="005421E8">
        <w:rPr>
          <w:rFonts w:ascii="Segoe UI" w:hAnsi="Segoe UI" w:cs="Segoe UI"/>
          <w:color w:val="161616"/>
          <w:shd w:val="clear" w:color="auto" w:fill="FFFFFF"/>
        </w:rPr>
        <w:t>builder</w:t>
      </w:r>
      <w:proofErr w:type="spellEnd"/>
      <w:r w:rsidRPr="005421E8">
        <w:rPr>
          <w:rFonts w:ascii="Segoe UI" w:hAnsi="Segoe UI" w:cs="Segoe UI"/>
          <w:color w:val="161616"/>
          <w:shd w:val="clear" w:color="auto" w:fill="FFFFFF"/>
        </w:rPr>
        <w:t xml:space="preserve"> = </w:t>
      </w:r>
      <w:proofErr w:type="spellStart"/>
      <w:r w:rsidRPr="005421E8">
        <w:rPr>
          <w:rFonts w:ascii="Segoe UI" w:hAnsi="Segoe UI" w:cs="Segoe UI"/>
          <w:color w:val="161616"/>
          <w:shd w:val="clear" w:color="auto" w:fill="FFFFFF"/>
        </w:rPr>
        <w:t>WebApplication.CreateBuilder</w:t>
      </w:r>
      <w:proofErr w:type="spellEnd"/>
      <w:r w:rsidRPr="005421E8">
        <w:rPr>
          <w:rFonts w:ascii="Segoe UI" w:hAnsi="Segoe UI" w:cs="Segoe UI"/>
          <w:color w:val="161616"/>
          <w:shd w:val="clear" w:color="auto" w:fill="FFFFFF"/>
        </w:rPr>
        <w:t>(</w:t>
      </w:r>
      <w:proofErr w:type="spellStart"/>
      <w:r w:rsidRPr="005421E8">
        <w:rPr>
          <w:rFonts w:ascii="Segoe UI" w:hAnsi="Segoe UI" w:cs="Segoe UI"/>
          <w:color w:val="161616"/>
          <w:shd w:val="clear" w:color="auto" w:fill="FFFFFF"/>
        </w:rPr>
        <w:t>args</w:t>
      </w:r>
      <w:proofErr w:type="spellEnd"/>
      <w:r w:rsidRPr="005421E8">
        <w:rPr>
          <w:rFonts w:ascii="Segoe UI" w:hAnsi="Segoe UI" w:cs="Segoe UI"/>
          <w:color w:val="161616"/>
          <w:shd w:val="clear" w:color="auto" w:fill="FFFFFF"/>
        </w:rPr>
        <w:t>);</w:t>
      </w:r>
    </w:p>
    <w:p w14:paraId="7B7610DF" w14:textId="77777777" w:rsidR="005421E8" w:rsidRPr="005421E8" w:rsidRDefault="005421E8" w:rsidP="005421E8">
      <w:pPr>
        <w:spacing w:after="0"/>
        <w:rPr>
          <w:rFonts w:ascii="Segoe UI" w:hAnsi="Segoe UI" w:cs="Segoe UI"/>
          <w:color w:val="161616"/>
          <w:highlight w:val="lightGray"/>
          <w:shd w:val="clear" w:color="auto" w:fill="FFFFFF"/>
        </w:rPr>
      </w:pPr>
      <w:proofErr w:type="spellStart"/>
      <w:proofErr w:type="gramStart"/>
      <w:r w:rsidRPr="005421E8">
        <w:rPr>
          <w:rFonts w:ascii="Segoe UI" w:hAnsi="Segoe UI" w:cs="Segoe UI"/>
          <w:color w:val="161616"/>
          <w:highlight w:val="lightGray"/>
          <w:shd w:val="clear" w:color="auto" w:fill="FFFFFF"/>
        </w:rPr>
        <w:t>builder.Services.AddDbContext</w:t>
      </w:r>
      <w:proofErr w:type="spellEnd"/>
      <w:proofErr w:type="gramEnd"/>
      <w:r w:rsidRPr="005421E8">
        <w:rPr>
          <w:rFonts w:ascii="Segoe UI" w:hAnsi="Segoe UI" w:cs="Segoe UI"/>
          <w:color w:val="161616"/>
          <w:highlight w:val="lightGray"/>
          <w:shd w:val="clear" w:color="auto" w:fill="FFFFFF"/>
        </w:rPr>
        <w:t>&lt;</w:t>
      </w:r>
      <w:proofErr w:type="spellStart"/>
      <w:r w:rsidRPr="005421E8">
        <w:rPr>
          <w:rFonts w:ascii="Segoe UI" w:hAnsi="Segoe UI" w:cs="Segoe UI"/>
          <w:color w:val="161616"/>
          <w:highlight w:val="lightGray"/>
          <w:shd w:val="clear" w:color="auto" w:fill="FFFFFF"/>
        </w:rPr>
        <w:t>TodoDb</w:t>
      </w:r>
      <w:proofErr w:type="spellEnd"/>
      <w:r w:rsidRPr="005421E8">
        <w:rPr>
          <w:rFonts w:ascii="Segoe UI" w:hAnsi="Segoe UI" w:cs="Segoe UI"/>
          <w:color w:val="161616"/>
          <w:highlight w:val="lightGray"/>
          <w:shd w:val="clear" w:color="auto" w:fill="FFFFFF"/>
        </w:rPr>
        <w:t>&gt;(</w:t>
      </w:r>
      <w:proofErr w:type="spellStart"/>
      <w:r w:rsidRPr="005421E8">
        <w:rPr>
          <w:rFonts w:ascii="Segoe UI" w:hAnsi="Segoe UI" w:cs="Segoe UI"/>
          <w:color w:val="161616"/>
          <w:highlight w:val="lightGray"/>
          <w:shd w:val="clear" w:color="auto" w:fill="FFFFFF"/>
        </w:rPr>
        <w:t>opt</w:t>
      </w:r>
      <w:proofErr w:type="spellEnd"/>
      <w:r w:rsidRPr="005421E8">
        <w:rPr>
          <w:rFonts w:ascii="Segoe UI" w:hAnsi="Segoe UI" w:cs="Segoe UI"/>
          <w:color w:val="161616"/>
          <w:highlight w:val="lightGray"/>
          <w:shd w:val="clear" w:color="auto" w:fill="FFFFFF"/>
        </w:rPr>
        <w:t xml:space="preserve"> =&gt; </w:t>
      </w:r>
      <w:proofErr w:type="spellStart"/>
      <w:r w:rsidRPr="005421E8">
        <w:rPr>
          <w:rFonts w:ascii="Segoe UI" w:hAnsi="Segoe UI" w:cs="Segoe UI"/>
          <w:color w:val="161616"/>
          <w:highlight w:val="lightGray"/>
          <w:shd w:val="clear" w:color="auto" w:fill="FFFFFF"/>
        </w:rPr>
        <w:t>opt.UseInMemoryDatabase</w:t>
      </w:r>
      <w:proofErr w:type="spellEnd"/>
      <w:r w:rsidRPr="005421E8">
        <w:rPr>
          <w:rFonts w:ascii="Segoe UI" w:hAnsi="Segoe UI" w:cs="Segoe UI"/>
          <w:color w:val="161616"/>
          <w:highlight w:val="lightGray"/>
          <w:shd w:val="clear" w:color="auto" w:fill="FFFFFF"/>
        </w:rPr>
        <w:t>("</w:t>
      </w:r>
      <w:proofErr w:type="spellStart"/>
      <w:r w:rsidRPr="005421E8">
        <w:rPr>
          <w:rFonts w:ascii="Segoe UI" w:hAnsi="Segoe UI" w:cs="Segoe UI"/>
          <w:color w:val="161616"/>
          <w:highlight w:val="lightGray"/>
          <w:shd w:val="clear" w:color="auto" w:fill="FFFFFF"/>
        </w:rPr>
        <w:t>TodoList</w:t>
      </w:r>
      <w:proofErr w:type="spellEnd"/>
      <w:r w:rsidRPr="005421E8">
        <w:rPr>
          <w:rFonts w:ascii="Segoe UI" w:hAnsi="Segoe UI" w:cs="Segoe UI"/>
          <w:color w:val="161616"/>
          <w:highlight w:val="lightGray"/>
          <w:shd w:val="clear" w:color="auto" w:fill="FFFFFF"/>
        </w:rPr>
        <w:t>"));</w:t>
      </w:r>
    </w:p>
    <w:p w14:paraId="7B722F26" w14:textId="77777777" w:rsidR="005421E8" w:rsidRPr="005421E8" w:rsidRDefault="005421E8" w:rsidP="005421E8">
      <w:pPr>
        <w:spacing w:after="0"/>
        <w:rPr>
          <w:rFonts w:ascii="Segoe UI" w:hAnsi="Segoe UI" w:cs="Segoe UI"/>
          <w:color w:val="161616"/>
          <w:shd w:val="clear" w:color="auto" w:fill="FFFFFF"/>
        </w:rPr>
      </w:pPr>
      <w:proofErr w:type="spellStart"/>
      <w:proofErr w:type="gramStart"/>
      <w:r w:rsidRPr="005421E8">
        <w:rPr>
          <w:rFonts w:ascii="Segoe UI" w:hAnsi="Segoe UI" w:cs="Segoe UI"/>
          <w:color w:val="161616"/>
          <w:highlight w:val="lightGray"/>
          <w:shd w:val="clear" w:color="auto" w:fill="FFFFFF"/>
        </w:rPr>
        <w:t>builder.Services.AddDatabaseDeveloperPageExceptionFilter</w:t>
      </w:r>
      <w:proofErr w:type="spellEnd"/>
      <w:proofErr w:type="gramEnd"/>
      <w:r w:rsidRPr="005421E8">
        <w:rPr>
          <w:rFonts w:ascii="Segoe UI" w:hAnsi="Segoe UI" w:cs="Segoe UI"/>
          <w:color w:val="161616"/>
          <w:highlight w:val="lightGray"/>
          <w:shd w:val="clear" w:color="auto" w:fill="FFFFFF"/>
        </w:rPr>
        <w:t>();</w:t>
      </w:r>
    </w:p>
    <w:p w14:paraId="0B4875A6" w14:textId="6687B39F" w:rsidR="005421E8" w:rsidRDefault="005421E8" w:rsidP="005421E8">
      <w:pPr>
        <w:spacing w:after="0"/>
        <w:rPr>
          <w:rFonts w:ascii="Segoe UI" w:hAnsi="Segoe UI" w:cs="Segoe UI"/>
          <w:color w:val="161616"/>
          <w:shd w:val="clear" w:color="auto" w:fill="FFFFFF"/>
        </w:rPr>
      </w:pPr>
      <w:proofErr w:type="spellStart"/>
      <w:r w:rsidRPr="005421E8">
        <w:rPr>
          <w:rFonts w:ascii="Segoe UI" w:hAnsi="Segoe UI" w:cs="Segoe UI"/>
          <w:color w:val="161616"/>
          <w:shd w:val="clear" w:color="auto" w:fill="FFFFFF"/>
        </w:rPr>
        <w:t>var</w:t>
      </w:r>
      <w:proofErr w:type="spellEnd"/>
      <w:r w:rsidRPr="005421E8">
        <w:rPr>
          <w:rFonts w:ascii="Segoe UI" w:hAnsi="Segoe UI" w:cs="Segoe UI"/>
          <w:color w:val="161616"/>
          <w:shd w:val="clear" w:color="auto" w:fill="FFFFFF"/>
        </w:rPr>
        <w:t xml:space="preserve"> app = </w:t>
      </w:r>
      <w:proofErr w:type="spellStart"/>
      <w:proofErr w:type="gramStart"/>
      <w:r w:rsidRPr="005421E8">
        <w:rPr>
          <w:rFonts w:ascii="Segoe UI" w:hAnsi="Segoe UI" w:cs="Segoe UI"/>
          <w:color w:val="161616"/>
          <w:shd w:val="clear" w:color="auto" w:fill="FFFFFF"/>
        </w:rPr>
        <w:t>builder.Build</w:t>
      </w:r>
      <w:proofErr w:type="spellEnd"/>
      <w:proofErr w:type="gramEnd"/>
      <w:r w:rsidRPr="005421E8">
        <w:rPr>
          <w:rFonts w:ascii="Segoe UI" w:hAnsi="Segoe UI" w:cs="Segoe UI"/>
          <w:color w:val="161616"/>
          <w:shd w:val="clear" w:color="auto" w:fill="FFFFFF"/>
        </w:rPr>
        <w:t>();</w:t>
      </w:r>
    </w:p>
    <w:p w14:paraId="098B2C5E" w14:textId="371ED09F" w:rsidR="005421E8" w:rsidRDefault="005421E8" w:rsidP="005421E8">
      <w:pPr>
        <w:pStyle w:val="Ttulo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P</w:t>
      </w:r>
      <w:r>
        <w:rPr>
          <w:rFonts w:ascii="Segoe UI" w:hAnsi="Segoe UI" w:cs="Segoe UI"/>
          <w:color w:val="161616"/>
        </w:rPr>
        <w:t>ublicación de datos</w:t>
      </w:r>
    </w:p>
    <w:p w14:paraId="5A5EAAB9" w14:textId="77777777" w:rsidR="003D1926" w:rsidRDefault="003D1926" w:rsidP="003D1926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  <w:shd w:val="clear" w:color="auto" w:fill="FFFFFF"/>
        </w:rPr>
        <w:tab/>
      </w:r>
      <w:r>
        <w:rPr>
          <w:rFonts w:ascii="Segoe UI" w:hAnsi="Segoe UI" w:cs="Segoe UI"/>
          <w:color w:val="161616"/>
        </w:rPr>
        <w:t>Seleccione </w:t>
      </w:r>
      <w:r>
        <w:rPr>
          <w:rStyle w:val="Textoennegrita"/>
          <w:rFonts w:ascii="Segoe UI" w:hAnsi="Segoe UI" w:cs="Segoe UI"/>
          <w:color w:val="161616"/>
        </w:rPr>
        <w:t>Ver</w:t>
      </w:r>
      <w:r>
        <w:rPr>
          <w:rFonts w:ascii="Segoe UI" w:hAnsi="Segoe UI" w:cs="Segoe UI"/>
          <w:color w:val="161616"/>
        </w:rPr>
        <w:t>&gt;</w:t>
      </w:r>
      <w:r>
        <w:rPr>
          <w:rStyle w:val="Textoennegrita"/>
          <w:rFonts w:ascii="Segoe UI" w:hAnsi="Segoe UI" w:cs="Segoe UI"/>
          <w:color w:val="161616"/>
        </w:rPr>
        <w:t>Otras ventanas</w:t>
      </w:r>
      <w:r>
        <w:rPr>
          <w:rFonts w:ascii="Segoe UI" w:hAnsi="Segoe UI" w:cs="Segoe UI"/>
          <w:color w:val="161616"/>
        </w:rPr>
        <w:t>&gt;</w:t>
      </w:r>
      <w:r>
        <w:rPr>
          <w:rStyle w:val="Textoennegrita"/>
          <w:rFonts w:ascii="Segoe UI" w:hAnsi="Segoe UI" w:cs="Segoe UI"/>
          <w:color w:val="161616"/>
        </w:rPr>
        <w:t>Explorador de puntos de conexión</w:t>
      </w:r>
      <w:r>
        <w:rPr>
          <w:rFonts w:ascii="Segoe UI" w:hAnsi="Segoe UI" w:cs="Segoe UI"/>
          <w:color w:val="161616"/>
        </w:rPr>
        <w:t>.</w:t>
      </w:r>
    </w:p>
    <w:p w14:paraId="2F646351" w14:textId="14FF42CF" w:rsidR="005421E8" w:rsidRDefault="003D1926" w:rsidP="005A6C53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noProof/>
        </w:rPr>
        <w:drawing>
          <wp:inline distT="0" distB="0" distL="0" distR="0" wp14:anchorId="1FB2BA78" wp14:editId="2C36DF5C">
            <wp:extent cx="4299045" cy="3888247"/>
            <wp:effectExtent l="0" t="0" r="6350" b="0"/>
            <wp:docPr id="1054998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987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1727" cy="38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6B9B" w14:textId="0FD2B002" w:rsidR="005421E8" w:rsidRDefault="00A55BEE" w:rsidP="005A6C53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Se visualizará la siguiente ventana realizamos lo siguiente</w:t>
      </w:r>
    </w:p>
    <w:p w14:paraId="5B21FF31" w14:textId="77777777" w:rsidR="00A55BEE" w:rsidRDefault="00A55BEE" w:rsidP="00A55BEE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Haga clic con el botón derecho en el punto de conexión </w:t>
      </w:r>
      <w:r>
        <w:rPr>
          <w:rStyle w:val="Textoennegrita"/>
          <w:rFonts w:ascii="Segoe UI" w:hAnsi="Segoe UI" w:cs="Segoe UI"/>
          <w:color w:val="161616"/>
        </w:rPr>
        <w:t>POST</w:t>
      </w:r>
      <w:r>
        <w:rPr>
          <w:rFonts w:ascii="Segoe UI" w:hAnsi="Segoe UI" w:cs="Segoe UI"/>
          <w:color w:val="161616"/>
        </w:rPr>
        <w:t> y seleccione </w:t>
      </w:r>
      <w:r>
        <w:rPr>
          <w:rStyle w:val="Textoennegrita"/>
          <w:rFonts w:ascii="Segoe UI" w:hAnsi="Segoe UI" w:cs="Segoe UI"/>
          <w:color w:val="161616"/>
        </w:rPr>
        <w:t>Generar solicitud</w:t>
      </w:r>
      <w:r>
        <w:rPr>
          <w:rFonts w:ascii="Segoe UI" w:hAnsi="Segoe UI" w:cs="Segoe UI"/>
          <w:color w:val="161616"/>
        </w:rPr>
        <w:t>.</w:t>
      </w:r>
    </w:p>
    <w:p w14:paraId="26DBD909" w14:textId="77777777" w:rsidR="00A55BEE" w:rsidRDefault="00A55BEE" w:rsidP="005A6C53">
      <w:pPr>
        <w:rPr>
          <w:rFonts w:ascii="Segoe UI" w:hAnsi="Segoe UI" w:cs="Segoe UI"/>
          <w:color w:val="161616"/>
          <w:shd w:val="clear" w:color="auto" w:fill="FFFFFF"/>
        </w:rPr>
      </w:pPr>
    </w:p>
    <w:p w14:paraId="1C5F24CA" w14:textId="77777777" w:rsidR="005421E8" w:rsidRDefault="005421E8" w:rsidP="005A6C53"/>
    <w:p w14:paraId="6FF515DC" w14:textId="77777777" w:rsidR="005421E8" w:rsidRDefault="005421E8" w:rsidP="005A6C53"/>
    <w:p w14:paraId="7C961081" w14:textId="77777777" w:rsidR="00884D47" w:rsidRDefault="00884D47" w:rsidP="00A60018"/>
    <w:p w14:paraId="134BA5FF" w14:textId="2DBB3FDB" w:rsidR="000B1852" w:rsidRDefault="00884D47" w:rsidP="00BE3E8D">
      <w:pPr>
        <w:jc w:val="center"/>
      </w:pPr>
      <w:r>
        <w:rPr>
          <w:noProof/>
        </w:rPr>
        <w:drawing>
          <wp:inline distT="0" distB="0" distL="0" distR="0" wp14:anchorId="038D8FAD" wp14:editId="23EE6EA5">
            <wp:extent cx="2422478" cy="2358938"/>
            <wp:effectExtent l="0" t="0" r="0" b="3810"/>
            <wp:docPr id="1846473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736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1780" cy="23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5A91" w14:textId="69813B26" w:rsidR="00884D47" w:rsidRDefault="00BE3E8D" w:rsidP="00BE3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 xml:space="preserve">Se creará el siguiente archivo </w:t>
      </w:r>
      <w:proofErr w:type="spellStart"/>
      <w:r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TodoApi.http</w:t>
      </w:r>
      <w:proofErr w:type="spellEnd"/>
    </w:p>
    <w:p w14:paraId="26FF3E23" w14:textId="77777777" w:rsidR="00BE3E8D" w:rsidRDefault="00BE3E8D" w:rsidP="00BE3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</w:p>
    <w:p w14:paraId="5C59A36D" w14:textId="7220AE08" w:rsidR="00BE3E8D" w:rsidRDefault="00BE3E8D" w:rsidP="00BE3E8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6AC16F53" wp14:editId="7F3FAF5D">
            <wp:extent cx="3215922" cy="1726442"/>
            <wp:effectExtent l="0" t="0" r="3810" b="7620"/>
            <wp:docPr id="1242034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343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5773" cy="17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2CAB" w14:textId="77777777" w:rsidR="00BE3E8D" w:rsidRDefault="00BE3E8D" w:rsidP="00A55BEE">
      <w:p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</w:p>
    <w:p w14:paraId="717AF583" w14:textId="38323697" w:rsidR="00BE3E8D" w:rsidRDefault="00BE3E8D" w:rsidP="00BE3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Explicación del contenido del archivo.</w:t>
      </w:r>
    </w:p>
    <w:p w14:paraId="34BF29DD" w14:textId="77777777" w:rsidR="00BE3E8D" w:rsidRPr="00884D47" w:rsidRDefault="00BE3E8D" w:rsidP="00BE3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</w:p>
    <w:p w14:paraId="5E4444F1" w14:textId="77777777" w:rsidR="00884D47" w:rsidRPr="00884D47" w:rsidRDefault="00884D47" w:rsidP="00BE3E8D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 w:rsidRPr="00884D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La primera línea crea una variable que se usa para todos los puntos de conexión.</w:t>
      </w:r>
    </w:p>
    <w:p w14:paraId="7C15AA56" w14:textId="77777777" w:rsidR="00884D47" w:rsidRPr="00884D47" w:rsidRDefault="00884D47" w:rsidP="00BE3E8D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 w:rsidRPr="00884D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La siguiente línea define una solicitud POST.</w:t>
      </w:r>
    </w:p>
    <w:p w14:paraId="6634AECF" w14:textId="77777777" w:rsidR="00884D47" w:rsidRPr="00884D47" w:rsidRDefault="00884D47" w:rsidP="00BE3E8D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 w:rsidRPr="00884D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La línea triple hashtag (</w:t>
      </w:r>
      <w:r w:rsidRPr="00884D47">
        <w:rPr>
          <w:rFonts w:ascii="Consolas" w:eastAsia="Times New Roman" w:hAnsi="Consolas" w:cs="Courier New"/>
          <w:color w:val="161616"/>
          <w:kern w:val="0"/>
          <w:sz w:val="20"/>
          <w:szCs w:val="20"/>
          <w:lang w:eastAsia="es-MX"/>
          <w14:ligatures w14:val="none"/>
        </w:rPr>
        <w:t>###</w:t>
      </w:r>
      <w:r w:rsidRPr="00884D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) es un delimitador de solicitud: lo que viene después es para una solicitud diferente.</w:t>
      </w:r>
    </w:p>
    <w:p w14:paraId="0E2327EC" w14:textId="77777777" w:rsidR="00884D47" w:rsidRPr="00884D47" w:rsidRDefault="00884D47" w:rsidP="00884D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 w:rsidRPr="00884D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La solicitud POST necesita encabezados y un cuerpo. Para definir esas partes de la solicitud, agregue las líneas siguientes inmediatamente después de la línea de solicitud POST:</w:t>
      </w:r>
    </w:p>
    <w:p w14:paraId="2913D015" w14:textId="1616F62B" w:rsidR="000B1852" w:rsidRDefault="00884D47" w:rsidP="00BE3E8D">
      <w:pPr>
        <w:jc w:val="center"/>
      </w:pPr>
      <w:r>
        <w:rPr>
          <w:noProof/>
        </w:rPr>
        <w:drawing>
          <wp:inline distT="0" distB="0" distL="0" distR="0" wp14:anchorId="09EE9A07" wp14:editId="7AED14EE">
            <wp:extent cx="2641625" cy="1555845"/>
            <wp:effectExtent l="0" t="0" r="6350" b="6350"/>
            <wp:docPr id="2015836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364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8454" cy="15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5854" w14:textId="125E23D1" w:rsidR="00BE3E8D" w:rsidRDefault="000C5F11" w:rsidP="00A60018">
      <w:r>
        <w:lastRenderedPageBreak/>
        <w:t>Ejecutamos la aplicación Control + F5</w:t>
      </w:r>
      <w:r w:rsidR="00B1157B">
        <w:t xml:space="preserve">, la </w:t>
      </w:r>
      <w:proofErr w:type="spellStart"/>
      <w:r w:rsidR="00B1157B">
        <w:t>cosultaremos</w:t>
      </w:r>
      <w:proofErr w:type="spellEnd"/>
      <w:r w:rsidR="00B1157B">
        <w:t xml:space="preserve"> desde el archivo </w:t>
      </w:r>
      <w:proofErr w:type="spellStart"/>
      <w:r w:rsidR="00B1157B">
        <w:t>TodoApi.hhtp</w:t>
      </w:r>
      <w:proofErr w:type="spellEnd"/>
      <w:r w:rsidR="00B1157B">
        <w:t xml:space="preserve"> con sus diferentes </w:t>
      </w:r>
      <w:proofErr w:type="spellStart"/>
      <w:r w:rsidR="00B1157B">
        <w:t>metodos</w:t>
      </w:r>
      <w:proofErr w:type="spellEnd"/>
    </w:p>
    <w:p w14:paraId="2AAED223" w14:textId="14BA7659" w:rsidR="000C5F11" w:rsidRDefault="000C5F11" w:rsidP="000C5F11">
      <w:pPr>
        <w:jc w:val="center"/>
      </w:pPr>
      <w:r>
        <w:rPr>
          <w:noProof/>
        </w:rPr>
        <w:drawing>
          <wp:inline distT="0" distB="0" distL="0" distR="0" wp14:anchorId="505AF585" wp14:editId="64D4BA23">
            <wp:extent cx="4342605" cy="2579427"/>
            <wp:effectExtent l="0" t="0" r="1270" b="0"/>
            <wp:docPr id="1056495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9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4516" cy="258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9246" w14:textId="48D3D12E" w:rsidR="000C5F11" w:rsidRDefault="000C5F11" w:rsidP="00A60018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Seleccione el vínculo </w:t>
      </w:r>
      <w:r>
        <w:rPr>
          <w:rStyle w:val="Textoennegrita"/>
          <w:rFonts w:ascii="Segoe UI" w:hAnsi="Segoe UI" w:cs="Segoe UI"/>
          <w:color w:val="161616"/>
          <w:shd w:val="clear" w:color="auto" w:fill="FFFFFF"/>
        </w:rPr>
        <w:t>Enviar solicitud</w:t>
      </w:r>
      <w:r>
        <w:rPr>
          <w:rFonts w:ascii="Segoe UI" w:hAnsi="Segoe UI" w:cs="Segoe UI"/>
          <w:color w:val="161616"/>
          <w:shd w:val="clear" w:color="auto" w:fill="FFFFFF"/>
        </w:rPr>
        <w:t> situado encima de la línea de solicitud </w:t>
      </w:r>
      <w:r>
        <w:rPr>
          <w:rStyle w:val="CdigoHTML"/>
          <w:rFonts w:ascii="Consolas" w:eastAsiaTheme="minorHAnsi" w:hAnsi="Consolas"/>
          <w:color w:val="161616"/>
        </w:rPr>
        <w:t>POST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7233691E" w14:textId="3A10A9D0" w:rsidR="000C5F11" w:rsidRDefault="000C5F11" w:rsidP="000C5F11">
      <w:pPr>
        <w:jc w:val="center"/>
      </w:pPr>
      <w:r>
        <w:rPr>
          <w:noProof/>
        </w:rPr>
        <w:drawing>
          <wp:inline distT="0" distB="0" distL="0" distR="0" wp14:anchorId="2C4F5B91" wp14:editId="448CFB40">
            <wp:extent cx="5752531" cy="1952665"/>
            <wp:effectExtent l="0" t="0" r="635" b="9525"/>
            <wp:docPr id="1684999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990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4142" cy="19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1116" w14:textId="36F1BC9C" w:rsidR="000C5F11" w:rsidRDefault="000C5F11" w:rsidP="000C5F11">
      <w:r>
        <w:t>Realizamos clic con cada uno de los puntos de conexión.</w:t>
      </w:r>
    </w:p>
    <w:p w14:paraId="3578B88B" w14:textId="1167E4BB" w:rsidR="000C5F11" w:rsidRDefault="000C5F11" w:rsidP="00B1157B">
      <w:pPr>
        <w:jc w:val="center"/>
      </w:pPr>
      <w:r>
        <w:rPr>
          <w:noProof/>
        </w:rPr>
        <w:drawing>
          <wp:inline distT="0" distB="0" distL="0" distR="0" wp14:anchorId="59BE865D" wp14:editId="7D3592F8">
            <wp:extent cx="2390775" cy="2247900"/>
            <wp:effectExtent l="0" t="0" r="9525" b="0"/>
            <wp:docPr id="577805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059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FA54" w14:textId="11D34E28" w:rsidR="000C5F11" w:rsidRDefault="000C5F11" w:rsidP="000C5F11">
      <w:r>
        <w:t xml:space="preserve">El archivo debe de quedar de la siguiente manera. </w:t>
      </w:r>
      <w:proofErr w:type="spellStart"/>
      <w:r w:rsidRPr="000C5F11">
        <w:t>TodoApi.http</w:t>
      </w:r>
      <w:proofErr w:type="spellEnd"/>
    </w:p>
    <w:p w14:paraId="4D282F29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@TodoApi_HostAddress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https://localhost:7076</w:t>
      </w:r>
    </w:p>
    <w:p w14:paraId="19A618EE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171E8E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POST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{{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TodoApi_HostAddress</w:t>
      </w:r>
      <w:proofErr w:type="spellEnd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}}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/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todoitems</w:t>
      </w:r>
      <w:proofErr w:type="spellEnd"/>
    </w:p>
    <w:p w14:paraId="55FBFAFC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Content-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</w:p>
    <w:p w14:paraId="3ED887BD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DC309C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418713" w14:textId="28E491F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31FBBE0" wp14:editId="7935678C">
            <wp:simplePos x="0" y="0"/>
            <wp:positionH relativeFrom="column">
              <wp:posOffset>3370997</wp:posOffset>
            </wp:positionH>
            <wp:positionV relativeFrom="paragraph">
              <wp:posOffset>-1</wp:posOffset>
            </wp:positionV>
            <wp:extent cx="3070162" cy="2900149"/>
            <wp:effectExtent l="0" t="0" r="0" b="0"/>
            <wp:wrapNone/>
            <wp:docPr id="409491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9148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41" cy="292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":"Juan Pineda",</w:t>
      </w:r>
    </w:p>
    <w:p w14:paraId="49E7926F" w14:textId="65A6679A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isComplete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":true</w:t>
      </w:r>
      <w:proofErr w:type="gramEnd"/>
    </w:p>
    <w:p w14:paraId="53E97E72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A4C3B7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51754" w14:textId="27955BAB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###</w:t>
      </w:r>
    </w:p>
    <w:p w14:paraId="0B8CAECF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B0501" w14:textId="1D1449ED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{{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TodoApi_HostAddress</w:t>
      </w:r>
      <w:proofErr w:type="spellEnd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}}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/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todoitems</w:t>
      </w:r>
      <w:proofErr w:type="spellEnd"/>
    </w:p>
    <w:p w14:paraId="3A9BCDFB" w14:textId="12AD9973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39EF21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###</w:t>
      </w:r>
    </w:p>
    <w:p w14:paraId="77976966" w14:textId="087D3B7B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B378E7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{{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TodoApi_HostAddress</w:t>
      </w:r>
      <w:proofErr w:type="spellEnd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}}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/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/3</w:t>
      </w:r>
    </w:p>
    <w:p w14:paraId="2E31D95C" w14:textId="5350F3CF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6C750A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###</w:t>
      </w:r>
    </w:p>
    <w:p w14:paraId="60D2D992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F1A72F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{{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TodoApi_HostAddress</w:t>
      </w:r>
      <w:proofErr w:type="spellEnd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}}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/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/1</w:t>
      </w:r>
    </w:p>
    <w:p w14:paraId="38A77431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214589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###</w:t>
      </w:r>
    </w:p>
    <w:p w14:paraId="1675420F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73F026" w14:textId="13EF6B2A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{{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TodoApi_HostAddress</w:t>
      </w:r>
      <w:proofErr w:type="spellEnd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}}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/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/2</w:t>
      </w:r>
    </w:p>
    <w:p w14:paraId="19D0AC36" w14:textId="77777777" w:rsidR="000C5F11" w:rsidRDefault="000C5F11" w:rsidP="000C5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563A0E" w14:textId="59252FF1" w:rsidR="000C5F11" w:rsidRDefault="000C5F11" w:rsidP="000C5F11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###</w:t>
      </w:r>
    </w:p>
    <w:p w14:paraId="3FC7CA82" w14:textId="6E3CA98F" w:rsidR="00B1157B" w:rsidRDefault="00B1157B" w:rsidP="00B1157B">
      <w:r>
        <w:t xml:space="preserve">Contenido 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2473"/>
        <w:gridCol w:w="3534"/>
        <w:gridCol w:w="2210"/>
        <w:gridCol w:w="2573"/>
      </w:tblGrid>
      <w:tr w:rsidR="00B1157B" w:rsidRPr="00B1157B" w14:paraId="6477152C" w14:textId="77777777" w:rsidTr="00B11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4C21C" w14:textId="77777777" w:rsidR="00B1157B" w:rsidRPr="00B1157B" w:rsidRDefault="00B1157B" w:rsidP="00B1157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API</w:t>
            </w:r>
          </w:p>
        </w:tc>
        <w:tc>
          <w:tcPr>
            <w:tcW w:w="0" w:type="auto"/>
            <w:hideMark/>
          </w:tcPr>
          <w:p w14:paraId="6437A721" w14:textId="77777777" w:rsidR="00B1157B" w:rsidRPr="00B1157B" w:rsidRDefault="00B1157B" w:rsidP="00B115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461379AD" w14:textId="77777777" w:rsidR="00B1157B" w:rsidRPr="00B1157B" w:rsidRDefault="00B1157B" w:rsidP="00B115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Cuerpo de la solicitud</w:t>
            </w:r>
          </w:p>
        </w:tc>
        <w:tc>
          <w:tcPr>
            <w:tcW w:w="0" w:type="auto"/>
            <w:hideMark/>
          </w:tcPr>
          <w:p w14:paraId="742FAFC5" w14:textId="77777777" w:rsidR="00B1157B" w:rsidRPr="00B1157B" w:rsidRDefault="00B1157B" w:rsidP="00B115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Cuerpo de la respuesta</w:t>
            </w:r>
          </w:p>
        </w:tc>
      </w:tr>
      <w:tr w:rsidR="00B1157B" w:rsidRPr="00B1157B" w14:paraId="2428DB3F" w14:textId="77777777" w:rsidTr="00B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41585" w14:textId="77777777" w:rsidR="00B1157B" w:rsidRPr="00B1157B" w:rsidRDefault="00B1157B" w:rsidP="00B1157B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GET /</w:t>
            </w:r>
            <w:proofErr w:type="spellStart"/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todoitems</w:t>
            </w:r>
            <w:proofErr w:type="spellEnd"/>
          </w:p>
        </w:tc>
        <w:tc>
          <w:tcPr>
            <w:tcW w:w="0" w:type="auto"/>
            <w:hideMark/>
          </w:tcPr>
          <w:p w14:paraId="4B6A75AB" w14:textId="77777777" w:rsidR="00B1157B" w:rsidRPr="00B1157B" w:rsidRDefault="00B1157B" w:rsidP="00B1157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Obtener todas las tareas pendientes</w:t>
            </w:r>
          </w:p>
        </w:tc>
        <w:tc>
          <w:tcPr>
            <w:tcW w:w="0" w:type="auto"/>
            <w:hideMark/>
          </w:tcPr>
          <w:p w14:paraId="4E30FF9B" w14:textId="77777777" w:rsidR="00B1157B" w:rsidRPr="00B1157B" w:rsidRDefault="00B1157B" w:rsidP="00B1157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14:paraId="48CAB905" w14:textId="77777777" w:rsidR="00B1157B" w:rsidRPr="00B1157B" w:rsidRDefault="00B1157B" w:rsidP="00B1157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Matriz de tareas pendientes</w:t>
            </w:r>
          </w:p>
        </w:tc>
      </w:tr>
      <w:tr w:rsidR="00B1157B" w:rsidRPr="00B1157B" w14:paraId="70328ED1" w14:textId="77777777" w:rsidTr="00B1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FBEFA" w14:textId="77777777" w:rsidR="00B1157B" w:rsidRPr="00B1157B" w:rsidRDefault="00B1157B" w:rsidP="00B1157B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GET /</w:t>
            </w:r>
            <w:proofErr w:type="spellStart"/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todoitems</w:t>
            </w:r>
            <w:proofErr w:type="spellEnd"/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/complete</w:t>
            </w:r>
          </w:p>
        </w:tc>
        <w:tc>
          <w:tcPr>
            <w:tcW w:w="0" w:type="auto"/>
            <w:hideMark/>
          </w:tcPr>
          <w:p w14:paraId="2FFE546A" w14:textId="77777777" w:rsidR="00B1157B" w:rsidRPr="00B1157B" w:rsidRDefault="00B1157B" w:rsidP="00B115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Obtener tareas pendientes completadas</w:t>
            </w:r>
          </w:p>
        </w:tc>
        <w:tc>
          <w:tcPr>
            <w:tcW w:w="0" w:type="auto"/>
            <w:hideMark/>
          </w:tcPr>
          <w:p w14:paraId="4AF926F2" w14:textId="77777777" w:rsidR="00B1157B" w:rsidRPr="00B1157B" w:rsidRDefault="00B1157B" w:rsidP="00B115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14:paraId="5357F3D8" w14:textId="77777777" w:rsidR="00B1157B" w:rsidRPr="00B1157B" w:rsidRDefault="00B1157B" w:rsidP="00B115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Matriz de tareas pendientes</w:t>
            </w:r>
          </w:p>
        </w:tc>
      </w:tr>
      <w:tr w:rsidR="00B1157B" w:rsidRPr="00B1157B" w14:paraId="76483EF9" w14:textId="77777777" w:rsidTr="00B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DD099" w14:textId="77777777" w:rsidR="00B1157B" w:rsidRPr="00B1157B" w:rsidRDefault="00B1157B" w:rsidP="00B1157B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GET /</w:t>
            </w:r>
            <w:proofErr w:type="spellStart"/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todoitems</w:t>
            </w:r>
            <w:proofErr w:type="spellEnd"/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/{id}</w:t>
            </w:r>
          </w:p>
        </w:tc>
        <w:tc>
          <w:tcPr>
            <w:tcW w:w="0" w:type="auto"/>
            <w:hideMark/>
          </w:tcPr>
          <w:p w14:paraId="67587457" w14:textId="77777777" w:rsidR="00B1157B" w:rsidRPr="00B1157B" w:rsidRDefault="00B1157B" w:rsidP="00B1157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Obtener un elemento por identificador</w:t>
            </w:r>
          </w:p>
        </w:tc>
        <w:tc>
          <w:tcPr>
            <w:tcW w:w="0" w:type="auto"/>
            <w:hideMark/>
          </w:tcPr>
          <w:p w14:paraId="477429FC" w14:textId="77777777" w:rsidR="00B1157B" w:rsidRPr="00B1157B" w:rsidRDefault="00B1157B" w:rsidP="00B1157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14:paraId="4E7B9677" w14:textId="77777777" w:rsidR="00B1157B" w:rsidRPr="00B1157B" w:rsidRDefault="00B1157B" w:rsidP="00B1157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Tarea pendiente</w:t>
            </w:r>
          </w:p>
        </w:tc>
      </w:tr>
      <w:tr w:rsidR="00B1157B" w:rsidRPr="00B1157B" w14:paraId="2E47AD83" w14:textId="77777777" w:rsidTr="00B1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4DE4D" w14:textId="77777777" w:rsidR="00B1157B" w:rsidRPr="00B1157B" w:rsidRDefault="00B1157B" w:rsidP="00B1157B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POST /</w:t>
            </w:r>
            <w:proofErr w:type="spellStart"/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todoitems</w:t>
            </w:r>
            <w:proofErr w:type="spellEnd"/>
          </w:p>
        </w:tc>
        <w:tc>
          <w:tcPr>
            <w:tcW w:w="0" w:type="auto"/>
            <w:hideMark/>
          </w:tcPr>
          <w:p w14:paraId="6BF115F3" w14:textId="77777777" w:rsidR="00B1157B" w:rsidRPr="00B1157B" w:rsidRDefault="00B1157B" w:rsidP="00B115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Incorporación de un nuevo elemento</w:t>
            </w:r>
          </w:p>
        </w:tc>
        <w:tc>
          <w:tcPr>
            <w:tcW w:w="0" w:type="auto"/>
            <w:hideMark/>
          </w:tcPr>
          <w:p w14:paraId="1AE3ED49" w14:textId="77777777" w:rsidR="00B1157B" w:rsidRPr="00B1157B" w:rsidRDefault="00B1157B" w:rsidP="00B115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Tarea pendiente</w:t>
            </w:r>
          </w:p>
        </w:tc>
        <w:tc>
          <w:tcPr>
            <w:tcW w:w="0" w:type="auto"/>
            <w:hideMark/>
          </w:tcPr>
          <w:p w14:paraId="3512D37A" w14:textId="77777777" w:rsidR="00B1157B" w:rsidRPr="00B1157B" w:rsidRDefault="00B1157B" w:rsidP="00B115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Tarea pendiente</w:t>
            </w:r>
          </w:p>
        </w:tc>
      </w:tr>
      <w:tr w:rsidR="00B1157B" w:rsidRPr="00B1157B" w14:paraId="3502DB7C" w14:textId="77777777" w:rsidTr="00B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84B4A" w14:textId="77777777" w:rsidR="00B1157B" w:rsidRPr="00B1157B" w:rsidRDefault="00B1157B" w:rsidP="00B1157B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PUT /</w:t>
            </w:r>
            <w:proofErr w:type="spellStart"/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todoitems</w:t>
            </w:r>
            <w:proofErr w:type="spellEnd"/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/{id}</w:t>
            </w:r>
          </w:p>
        </w:tc>
        <w:tc>
          <w:tcPr>
            <w:tcW w:w="0" w:type="auto"/>
            <w:hideMark/>
          </w:tcPr>
          <w:p w14:paraId="1ACD216A" w14:textId="77777777" w:rsidR="00B1157B" w:rsidRPr="00B1157B" w:rsidRDefault="00B1157B" w:rsidP="00B1157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Actualizar un elemento existente</w:t>
            </w:r>
          </w:p>
        </w:tc>
        <w:tc>
          <w:tcPr>
            <w:tcW w:w="0" w:type="auto"/>
            <w:hideMark/>
          </w:tcPr>
          <w:p w14:paraId="4A879694" w14:textId="77777777" w:rsidR="00B1157B" w:rsidRPr="00B1157B" w:rsidRDefault="00B1157B" w:rsidP="00B1157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Tarea pendiente</w:t>
            </w:r>
          </w:p>
        </w:tc>
        <w:tc>
          <w:tcPr>
            <w:tcW w:w="0" w:type="auto"/>
            <w:hideMark/>
          </w:tcPr>
          <w:p w14:paraId="4EA89903" w14:textId="77777777" w:rsidR="00B1157B" w:rsidRPr="00B1157B" w:rsidRDefault="00B1157B" w:rsidP="00B1157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None</w:t>
            </w:r>
            <w:proofErr w:type="spellEnd"/>
          </w:p>
        </w:tc>
      </w:tr>
      <w:tr w:rsidR="00B1157B" w:rsidRPr="00B1157B" w14:paraId="3A5B6C63" w14:textId="77777777" w:rsidTr="00B1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B0441" w14:textId="77777777" w:rsidR="00B1157B" w:rsidRPr="00B1157B" w:rsidRDefault="00B1157B" w:rsidP="00B1157B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DELETE /</w:t>
            </w:r>
            <w:proofErr w:type="spellStart"/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todoitems</w:t>
            </w:r>
            <w:proofErr w:type="spellEnd"/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/{</w:t>
            </w:r>
            <w:proofErr w:type="gramStart"/>
            <w:r w:rsidRPr="00B1157B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es-MX"/>
                <w14:ligatures w14:val="none"/>
              </w:rPr>
              <w:t>id}</w:t>
            </w:r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 xml:space="preserve">   </w:t>
            </w:r>
            <w:proofErr w:type="gramEnd"/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0CF1425" w14:textId="77777777" w:rsidR="00B1157B" w:rsidRPr="00B1157B" w:rsidRDefault="00B1157B" w:rsidP="00B115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Eliminar un elemento</w:t>
            </w:r>
          </w:p>
        </w:tc>
        <w:tc>
          <w:tcPr>
            <w:tcW w:w="0" w:type="auto"/>
            <w:hideMark/>
          </w:tcPr>
          <w:p w14:paraId="6344A3CF" w14:textId="77777777" w:rsidR="00B1157B" w:rsidRPr="00B1157B" w:rsidRDefault="00B1157B" w:rsidP="00B115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14:paraId="5B4D2A44" w14:textId="77777777" w:rsidR="00B1157B" w:rsidRPr="00B1157B" w:rsidRDefault="00B1157B" w:rsidP="00B115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B1157B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es-MX"/>
                <w14:ligatures w14:val="none"/>
              </w:rPr>
              <w:t>None</w:t>
            </w:r>
            <w:proofErr w:type="spellEnd"/>
          </w:p>
        </w:tc>
      </w:tr>
    </w:tbl>
    <w:p w14:paraId="1BA4B9D5" w14:textId="6EB0B291" w:rsidR="000C5F11" w:rsidRDefault="000C5F11" w:rsidP="000C5F11"/>
    <w:p w14:paraId="195AE42E" w14:textId="2C828E22" w:rsidR="00B1157B" w:rsidRPr="00B1157B" w:rsidRDefault="00B1157B" w:rsidP="00B1157B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s-MX"/>
          <w14:ligatures w14:val="none"/>
        </w:rPr>
        <w:t>P</w:t>
      </w:r>
      <w:r w:rsidRPr="00B1157B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s-MX"/>
          <w14:ligatures w14:val="none"/>
        </w:rPr>
        <w:t>untos de conexión GET</w:t>
      </w:r>
    </w:p>
    <w:p w14:paraId="7C922FA5" w14:textId="7874B63C" w:rsidR="00B1157B" w:rsidRPr="00B1157B" w:rsidRDefault="00B1157B" w:rsidP="00B115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</w:pPr>
      <w:r w:rsidRPr="00B1157B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La aplicación de ejemplo implementa varios puntos de conexión GET mediante la llamada a </w:t>
      </w:r>
      <w:proofErr w:type="spellStart"/>
      <w:r w:rsidRPr="00B1157B">
        <w:rPr>
          <w:rFonts w:ascii="Consolas" w:eastAsia="Times New Roman" w:hAnsi="Consolas" w:cs="Courier New"/>
          <w:color w:val="161616"/>
          <w:kern w:val="0"/>
          <w:sz w:val="20"/>
          <w:szCs w:val="20"/>
          <w:lang w:eastAsia="es-MX"/>
          <w14:ligatures w14:val="none"/>
        </w:rPr>
        <w:t>MapGet</w:t>
      </w:r>
      <w:proofErr w:type="spellEnd"/>
      <w:r w:rsidRPr="00B1157B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s-MX"/>
          <w14:ligatures w14:val="none"/>
        </w:rPr>
        <w:t>:</w:t>
      </w:r>
    </w:p>
    <w:tbl>
      <w:tblPr>
        <w:tblStyle w:val="Tablaconcuadrcula5oscura-nfasis5"/>
        <w:tblW w:w="9398" w:type="dxa"/>
        <w:tblLook w:val="04A0" w:firstRow="1" w:lastRow="0" w:firstColumn="1" w:lastColumn="0" w:noHBand="0" w:noVBand="1"/>
      </w:tblPr>
      <w:tblGrid>
        <w:gridCol w:w="2288"/>
        <w:gridCol w:w="3339"/>
        <w:gridCol w:w="1751"/>
        <w:gridCol w:w="2020"/>
      </w:tblGrid>
      <w:tr w:rsidR="00B1157B" w:rsidRPr="00B1157B" w14:paraId="20E411B2" w14:textId="77777777" w:rsidTr="00B11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ABC70" w14:textId="77777777" w:rsidR="00B1157B" w:rsidRPr="00B1157B" w:rsidRDefault="00B1157B" w:rsidP="00B1157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API</w:t>
            </w:r>
          </w:p>
        </w:tc>
        <w:tc>
          <w:tcPr>
            <w:tcW w:w="0" w:type="auto"/>
            <w:hideMark/>
          </w:tcPr>
          <w:p w14:paraId="5B5BD2F4" w14:textId="77777777" w:rsidR="00B1157B" w:rsidRPr="00B1157B" w:rsidRDefault="00B1157B" w:rsidP="00B115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6CB8B24E" w14:textId="77777777" w:rsidR="00B1157B" w:rsidRPr="00B1157B" w:rsidRDefault="00B1157B" w:rsidP="00B115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Cuerpo de la solicitud</w:t>
            </w:r>
          </w:p>
        </w:tc>
        <w:tc>
          <w:tcPr>
            <w:tcW w:w="0" w:type="auto"/>
            <w:hideMark/>
          </w:tcPr>
          <w:p w14:paraId="049D481C" w14:textId="77777777" w:rsidR="00B1157B" w:rsidRPr="00B1157B" w:rsidRDefault="00B1157B" w:rsidP="00B115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Cuerpo de la respuesta</w:t>
            </w:r>
          </w:p>
        </w:tc>
      </w:tr>
      <w:tr w:rsidR="00B1157B" w:rsidRPr="00B1157B" w14:paraId="7CE89CA1" w14:textId="77777777" w:rsidTr="00B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7A3FE" w14:textId="77777777" w:rsidR="00B1157B" w:rsidRPr="00B1157B" w:rsidRDefault="00B1157B" w:rsidP="00B11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Consolas" w:eastAsia="Times New Roman" w:hAnsi="Consolas" w:cs="Courier New"/>
                <w:kern w:val="0"/>
                <w:sz w:val="18"/>
                <w:szCs w:val="18"/>
                <w:lang w:eastAsia="es-MX"/>
                <w14:ligatures w14:val="none"/>
              </w:rPr>
              <w:t>GET /</w:t>
            </w:r>
            <w:proofErr w:type="spellStart"/>
            <w:r w:rsidRPr="00B1157B">
              <w:rPr>
                <w:rFonts w:ascii="Consolas" w:eastAsia="Times New Roman" w:hAnsi="Consolas" w:cs="Courier New"/>
                <w:kern w:val="0"/>
                <w:sz w:val="18"/>
                <w:szCs w:val="18"/>
                <w:lang w:eastAsia="es-MX"/>
                <w14:ligatures w14:val="none"/>
              </w:rPr>
              <w:t>todoitems</w:t>
            </w:r>
            <w:proofErr w:type="spellEnd"/>
          </w:p>
        </w:tc>
        <w:tc>
          <w:tcPr>
            <w:tcW w:w="0" w:type="auto"/>
            <w:hideMark/>
          </w:tcPr>
          <w:p w14:paraId="36AB284E" w14:textId="77777777" w:rsidR="00B1157B" w:rsidRPr="00B1157B" w:rsidRDefault="00B1157B" w:rsidP="00B1157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Obtener todas las tareas pendientes</w:t>
            </w:r>
          </w:p>
        </w:tc>
        <w:tc>
          <w:tcPr>
            <w:tcW w:w="0" w:type="auto"/>
            <w:hideMark/>
          </w:tcPr>
          <w:p w14:paraId="5F361ACA" w14:textId="77777777" w:rsidR="00B1157B" w:rsidRPr="00B1157B" w:rsidRDefault="00B1157B" w:rsidP="00B1157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B11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14:paraId="39AEAB26" w14:textId="77777777" w:rsidR="00B1157B" w:rsidRPr="00B1157B" w:rsidRDefault="00B1157B" w:rsidP="00B1157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Matriz de tareas pendientes</w:t>
            </w:r>
          </w:p>
        </w:tc>
      </w:tr>
      <w:tr w:rsidR="00B1157B" w:rsidRPr="00B1157B" w14:paraId="634504C1" w14:textId="77777777" w:rsidTr="00B1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DC5CD" w14:textId="77777777" w:rsidR="00B1157B" w:rsidRPr="00B1157B" w:rsidRDefault="00B1157B" w:rsidP="00B11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Consolas" w:eastAsia="Times New Roman" w:hAnsi="Consolas" w:cs="Courier New"/>
                <w:kern w:val="0"/>
                <w:sz w:val="18"/>
                <w:szCs w:val="18"/>
                <w:lang w:eastAsia="es-MX"/>
                <w14:ligatures w14:val="none"/>
              </w:rPr>
              <w:t>GET /</w:t>
            </w:r>
            <w:proofErr w:type="spellStart"/>
            <w:r w:rsidRPr="00B1157B">
              <w:rPr>
                <w:rFonts w:ascii="Consolas" w:eastAsia="Times New Roman" w:hAnsi="Consolas" w:cs="Courier New"/>
                <w:kern w:val="0"/>
                <w:sz w:val="18"/>
                <w:szCs w:val="18"/>
                <w:lang w:eastAsia="es-MX"/>
                <w14:ligatures w14:val="none"/>
              </w:rPr>
              <w:t>todoitems</w:t>
            </w:r>
            <w:proofErr w:type="spellEnd"/>
            <w:r w:rsidRPr="00B1157B">
              <w:rPr>
                <w:rFonts w:ascii="Consolas" w:eastAsia="Times New Roman" w:hAnsi="Consolas" w:cs="Courier New"/>
                <w:kern w:val="0"/>
                <w:sz w:val="18"/>
                <w:szCs w:val="18"/>
                <w:lang w:eastAsia="es-MX"/>
                <w14:ligatures w14:val="none"/>
              </w:rPr>
              <w:t>/complete</w:t>
            </w:r>
          </w:p>
        </w:tc>
        <w:tc>
          <w:tcPr>
            <w:tcW w:w="0" w:type="auto"/>
            <w:hideMark/>
          </w:tcPr>
          <w:p w14:paraId="2B29FFF2" w14:textId="77777777" w:rsidR="00B1157B" w:rsidRPr="00B1157B" w:rsidRDefault="00B1157B" w:rsidP="00B115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Obtención de todas las tareas pendientes completadas</w:t>
            </w:r>
          </w:p>
        </w:tc>
        <w:tc>
          <w:tcPr>
            <w:tcW w:w="0" w:type="auto"/>
            <w:hideMark/>
          </w:tcPr>
          <w:p w14:paraId="054CC2C8" w14:textId="77777777" w:rsidR="00B1157B" w:rsidRPr="00B1157B" w:rsidRDefault="00B1157B" w:rsidP="00B115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B11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14:paraId="6CD9314B" w14:textId="77777777" w:rsidR="00B1157B" w:rsidRPr="00B1157B" w:rsidRDefault="00B1157B" w:rsidP="00B115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Matriz de tareas pendientes</w:t>
            </w:r>
          </w:p>
        </w:tc>
      </w:tr>
      <w:tr w:rsidR="00B1157B" w:rsidRPr="00B1157B" w14:paraId="4D620FF3" w14:textId="77777777" w:rsidTr="00B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4395A" w14:textId="77777777" w:rsidR="00B1157B" w:rsidRPr="00B1157B" w:rsidRDefault="00B1157B" w:rsidP="00B11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Consolas" w:eastAsia="Times New Roman" w:hAnsi="Consolas" w:cs="Courier New"/>
                <w:kern w:val="0"/>
                <w:sz w:val="18"/>
                <w:szCs w:val="18"/>
                <w:lang w:eastAsia="es-MX"/>
                <w14:ligatures w14:val="none"/>
              </w:rPr>
              <w:t>GET /</w:t>
            </w:r>
            <w:proofErr w:type="spellStart"/>
            <w:r w:rsidRPr="00B1157B">
              <w:rPr>
                <w:rFonts w:ascii="Consolas" w:eastAsia="Times New Roman" w:hAnsi="Consolas" w:cs="Courier New"/>
                <w:kern w:val="0"/>
                <w:sz w:val="18"/>
                <w:szCs w:val="18"/>
                <w:lang w:eastAsia="es-MX"/>
                <w14:ligatures w14:val="none"/>
              </w:rPr>
              <w:t>todoitems</w:t>
            </w:r>
            <w:proofErr w:type="spellEnd"/>
            <w:r w:rsidRPr="00B1157B">
              <w:rPr>
                <w:rFonts w:ascii="Consolas" w:eastAsia="Times New Roman" w:hAnsi="Consolas" w:cs="Courier New"/>
                <w:kern w:val="0"/>
                <w:sz w:val="18"/>
                <w:szCs w:val="18"/>
                <w:lang w:eastAsia="es-MX"/>
                <w14:ligatures w14:val="none"/>
              </w:rPr>
              <w:t>/{id}</w:t>
            </w:r>
          </w:p>
        </w:tc>
        <w:tc>
          <w:tcPr>
            <w:tcW w:w="0" w:type="auto"/>
            <w:hideMark/>
          </w:tcPr>
          <w:p w14:paraId="0DA9185A" w14:textId="77777777" w:rsidR="00B1157B" w:rsidRPr="00B1157B" w:rsidRDefault="00B1157B" w:rsidP="00B1157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Obtener un elemento por identificador</w:t>
            </w:r>
          </w:p>
        </w:tc>
        <w:tc>
          <w:tcPr>
            <w:tcW w:w="0" w:type="auto"/>
            <w:hideMark/>
          </w:tcPr>
          <w:p w14:paraId="2B17E254" w14:textId="77777777" w:rsidR="00B1157B" w:rsidRPr="00B1157B" w:rsidRDefault="00B1157B" w:rsidP="00B1157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B11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14:paraId="4E527BBE" w14:textId="77777777" w:rsidR="00B1157B" w:rsidRPr="00B1157B" w:rsidRDefault="00B1157B" w:rsidP="00B1157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11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Tarea pendiente</w:t>
            </w:r>
          </w:p>
        </w:tc>
      </w:tr>
    </w:tbl>
    <w:p w14:paraId="63105629" w14:textId="7417CC29" w:rsidR="000C5F11" w:rsidRDefault="000C5F11" w:rsidP="00A60018"/>
    <w:p w14:paraId="7638ABFB" w14:textId="77777777" w:rsidR="00ED70BC" w:rsidRDefault="00B1157B" w:rsidP="00B1157B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s-MX"/>
          <w14:ligatures w14:val="none"/>
        </w:rPr>
      </w:pPr>
      <w:r w:rsidRPr="00B1157B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s-MX"/>
          <w14:ligatures w14:val="none"/>
        </w:rPr>
        <w:lastRenderedPageBreak/>
        <w:t>Pruebas de los puntos de conexión</w:t>
      </w:r>
    </w:p>
    <w:p w14:paraId="6047CB7F" w14:textId="6E5BD62E" w:rsidR="00ED70BC" w:rsidRPr="00ED70BC" w:rsidRDefault="00ED70BC" w:rsidP="00ED70BC">
      <w:r w:rsidRPr="00ED70BC">
        <w:t xml:space="preserve">POST enviamos dos distintos nombres para </w:t>
      </w:r>
      <w:r>
        <w:t>la prueba y se muestra a continuación</w:t>
      </w:r>
    </w:p>
    <w:p w14:paraId="105B4C5E" w14:textId="0B28669B" w:rsidR="00B1157B" w:rsidRDefault="00B1157B" w:rsidP="00ED70BC">
      <w:pPr>
        <w:jc w:val="center"/>
      </w:pPr>
      <w:r>
        <w:rPr>
          <w:noProof/>
        </w:rPr>
        <w:drawing>
          <wp:inline distT="0" distB="0" distL="0" distR="0" wp14:anchorId="27F5035B" wp14:editId="6166FC59">
            <wp:extent cx="5418306" cy="2483892"/>
            <wp:effectExtent l="0" t="0" r="0" b="0"/>
            <wp:docPr id="468646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462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4235" cy="25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390B" w14:textId="396CD7C8" w:rsidR="00B1157B" w:rsidRDefault="00ED70BC" w:rsidP="00ED70BC">
      <w:pPr>
        <w:jc w:val="center"/>
      </w:pPr>
      <w:r>
        <w:rPr>
          <w:noProof/>
        </w:rPr>
        <w:drawing>
          <wp:inline distT="0" distB="0" distL="0" distR="0" wp14:anchorId="1F9EF298" wp14:editId="4DCE20B9">
            <wp:extent cx="5452281" cy="2488866"/>
            <wp:effectExtent l="0" t="0" r="0" b="6985"/>
            <wp:docPr id="1407124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245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5365" cy="24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A1B3" w14:textId="20F89DDA" w:rsidR="00ED70BC" w:rsidRDefault="00ED70BC" w:rsidP="00ED70BC">
      <w:proofErr w:type="spellStart"/>
      <w:r>
        <w:t>Get</w:t>
      </w:r>
      <w:proofErr w:type="spellEnd"/>
      <w:r>
        <w:t xml:space="preserve"> consultamos los 2 registros</w:t>
      </w:r>
    </w:p>
    <w:p w14:paraId="02691C09" w14:textId="62A0ABFE" w:rsidR="00ED70BC" w:rsidRDefault="00ED70BC" w:rsidP="00ED70BC">
      <w:pPr>
        <w:jc w:val="center"/>
      </w:pPr>
      <w:r>
        <w:rPr>
          <w:noProof/>
        </w:rPr>
        <w:drawing>
          <wp:inline distT="0" distB="0" distL="0" distR="0" wp14:anchorId="48F31600" wp14:editId="776B8AB0">
            <wp:extent cx="5370394" cy="2597679"/>
            <wp:effectExtent l="0" t="0" r="1905" b="0"/>
            <wp:docPr id="1848915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151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2427" cy="260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F691" w14:textId="77777777" w:rsidR="00ED70BC" w:rsidRDefault="00ED70BC" w:rsidP="00ED70BC">
      <w:pPr>
        <w:jc w:val="center"/>
      </w:pPr>
    </w:p>
    <w:p w14:paraId="26965948" w14:textId="573EBD2A" w:rsidR="00ED70BC" w:rsidRDefault="00ED70BC" w:rsidP="00ED70BC">
      <w:proofErr w:type="spellStart"/>
      <w:r>
        <w:lastRenderedPageBreak/>
        <w:t>Get</w:t>
      </w:r>
      <w:proofErr w:type="spellEnd"/>
      <w:r>
        <w:t>. Consultamos por el id=2</w:t>
      </w:r>
    </w:p>
    <w:p w14:paraId="1D76A4F2" w14:textId="66CCEC7C" w:rsidR="00ED70BC" w:rsidRDefault="00ED70BC" w:rsidP="00ED70BC">
      <w:pPr>
        <w:jc w:val="center"/>
      </w:pPr>
      <w:r>
        <w:rPr>
          <w:noProof/>
        </w:rPr>
        <w:drawing>
          <wp:inline distT="0" distB="0" distL="0" distR="0" wp14:anchorId="5E993440" wp14:editId="4B78EA2A">
            <wp:extent cx="5370394" cy="2117328"/>
            <wp:effectExtent l="0" t="0" r="1905" b="0"/>
            <wp:docPr id="1139297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977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0368" cy="21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C295" w14:textId="4AB7663A" w:rsidR="000E6EB7" w:rsidRDefault="003B364C" w:rsidP="003B364C">
      <w:r>
        <w:t>PUT se actualiza por completo el registro</w:t>
      </w:r>
    </w:p>
    <w:p w14:paraId="4D7E8351" w14:textId="75B0D6AB" w:rsidR="003B364C" w:rsidRDefault="003B364C" w:rsidP="003B364C">
      <w:pPr>
        <w:jc w:val="center"/>
      </w:pPr>
      <w:r>
        <w:rPr>
          <w:noProof/>
        </w:rPr>
        <w:drawing>
          <wp:inline distT="0" distB="0" distL="0" distR="0" wp14:anchorId="1C2860B9" wp14:editId="1CA1D4F4">
            <wp:extent cx="5397690" cy="1383908"/>
            <wp:effectExtent l="0" t="0" r="0" b="6985"/>
            <wp:docPr id="2069446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465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4880" cy="13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D7E2" w14:textId="01ABE04E" w:rsidR="003B364C" w:rsidRDefault="003B364C" w:rsidP="003B364C">
      <w:r>
        <w:t>Se consulta para ver el cambio</w:t>
      </w:r>
    </w:p>
    <w:p w14:paraId="66C1EC16" w14:textId="4633A0A4" w:rsidR="003B364C" w:rsidRDefault="003B364C" w:rsidP="003B364C">
      <w:pPr>
        <w:jc w:val="center"/>
      </w:pPr>
      <w:r>
        <w:rPr>
          <w:noProof/>
        </w:rPr>
        <w:drawing>
          <wp:inline distT="0" distB="0" distL="0" distR="0" wp14:anchorId="45A67BA9" wp14:editId="40530B3B">
            <wp:extent cx="5438633" cy="2270126"/>
            <wp:effectExtent l="0" t="0" r="0" b="0"/>
            <wp:docPr id="1427589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896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5018" cy="227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8099" w14:textId="77777777" w:rsidR="003B364C" w:rsidRDefault="003B364C" w:rsidP="003B364C">
      <w:pPr>
        <w:jc w:val="center"/>
      </w:pPr>
    </w:p>
    <w:p w14:paraId="5D13D698" w14:textId="2FA6A298" w:rsidR="00ED70BC" w:rsidRDefault="000E6EB7" w:rsidP="00ED70BC">
      <w:r>
        <w:t>D</w:t>
      </w:r>
      <w:r w:rsidR="003B364C">
        <w:t>ELETE</w:t>
      </w:r>
      <w:r>
        <w:t xml:space="preserve"> eliminamos los 2 registros</w:t>
      </w:r>
    </w:p>
    <w:p w14:paraId="7E48D76E" w14:textId="7BCCC83E" w:rsidR="000E6EB7" w:rsidRDefault="000E6EB7" w:rsidP="000E6EB7">
      <w:pPr>
        <w:jc w:val="center"/>
      </w:pPr>
      <w:r>
        <w:rPr>
          <w:noProof/>
        </w:rPr>
        <w:drawing>
          <wp:inline distT="0" distB="0" distL="0" distR="0" wp14:anchorId="7A2AE0D1" wp14:editId="13BA8041">
            <wp:extent cx="5397690" cy="1401639"/>
            <wp:effectExtent l="0" t="0" r="0" b="8255"/>
            <wp:docPr id="1982393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93317" name=""/>
                    <pic:cNvPicPr/>
                  </pic:nvPicPr>
                  <pic:blipFill rotWithShape="1">
                    <a:blip r:embed="rId32"/>
                    <a:srcRect r="5473"/>
                    <a:stretch/>
                  </pic:blipFill>
                  <pic:spPr bwMode="auto">
                    <a:xfrm>
                      <a:off x="0" y="0"/>
                      <a:ext cx="5410743" cy="140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46571" w14:textId="77777777" w:rsidR="003B364C" w:rsidRDefault="003B364C" w:rsidP="000E6EB7">
      <w:pPr>
        <w:jc w:val="center"/>
      </w:pPr>
    </w:p>
    <w:p w14:paraId="60680308" w14:textId="77777777" w:rsidR="003B364C" w:rsidRPr="00A60018" w:rsidRDefault="003B364C" w:rsidP="000E6EB7">
      <w:pPr>
        <w:jc w:val="center"/>
      </w:pPr>
    </w:p>
    <w:sectPr w:rsidR="003B364C" w:rsidRPr="00A60018" w:rsidSect="00F61BF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85C"/>
    <w:multiLevelType w:val="multilevel"/>
    <w:tmpl w:val="E19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61EF7"/>
    <w:multiLevelType w:val="multilevel"/>
    <w:tmpl w:val="55B6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91243"/>
    <w:multiLevelType w:val="multilevel"/>
    <w:tmpl w:val="C2FE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85DF7"/>
    <w:multiLevelType w:val="multilevel"/>
    <w:tmpl w:val="0A00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4485F"/>
    <w:multiLevelType w:val="multilevel"/>
    <w:tmpl w:val="6FF6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A36D9"/>
    <w:multiLevelType w:val="multilevel"/>
    <w:tmpl w:val="D0DC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713294">
    <w:abstractNumId w:val="0"/>
  </w:num>
  <w:num w:numId="2" w16cid:durableId="1269657901">
    <w:abstractNumId w:val="4"/>
  </w:num>
  <w:num w:numId="3" w16cid:durableId="1320575513">
    <w:abstractNumId w:val="1"/>
  </w:num>
  <w:num w:numId="4" w16cid:durableId="27468173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97183492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204998417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337851847">
    <w:abstractNumId w:val="5"/>
  </w:num>
  <w:num w:numId="8" w16cid:durableId="1247810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42"/>
    <w:rsid w:val="000B1852"/>
    <w:rsid w:val="000C5BE0"/>
    <w:rsid w:val="000C5F11"/>
    <w:rsid w:val="000E6EB7"/>
    <w:rsid w:val="00106D7F"/>
    <w:rsid w:val="00181768"/>
    <w:rsid w:val="00282DBD"/>
    <w:rsid w:val="003B364C"/>
    <w:rsid w:val="003D1926"/>
    <w:rsid w:val="005421E8"/>
    <w:rsid w:val="005624DD"/>
    <w:rsid w:val="005A6C53"/>
    <w:rsid w:val="00884D47"/>
    <w:rsid w:val="009D4D42"/>
    <w:rsid w:val="00A55BEE"/>
    <w:rsid w:val="00A60018"/>
    <w:rsid w:val="00A95936"/>
    <w:rsid w:val="00B1157B"/>
    <w:rsid w:val="00B275D1"/>
    <w:rsid w:val="00BE3E8D"/>
    <w:rsid w:val="00D86D26"/>
    <w:rsid w:val="00E1622A"/>
    <w:rsid w:val="00ED3D1F"/>
    <w:rsid w:val="00ED70BC"/>
    <w:rsid w:val="00F6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5115"/>
  <w15:chartTrackingRefBased/>
  <w15:docId w15:val="{21D58979-C714-43AE-A8D9-DACC532A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A6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82DB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82DB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18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18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4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A6C53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5421E8"/>
    <w:rPr>
      <w:i/>
      <w:iCs/>
    </w:rPr>
  </w:style>
  <w:style w:type="table" w:styleId="Tablaconcuadrcula5oscura-nfasis5">
    <w:name w:val="Grid Table 5 Dark Accent 5"/>
    <w:basedOn w:val="Tablanormal"/>
    <w:uiPriority w:val="50"/>
    <w:rsid w:val="00B115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977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2024-03-28T19:40:00Z</dcterms:created>
  <dcterms:modified xsi:type="dcterms:W3CDTF">2024-03-28T20:03:00Z</dcterms:modified>
</cp:coreProperties>
</file>