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ECFFC6" wp14:paraId="0F6FCDBC" wp14:textId="07AE0283">
      <w:pPr>
        <w:pStyle w:val="Normal"/>
        <w:spacing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DECFFC6" w:rsidR="3C62B3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Meeting Minutes: </w:t>
      </w:r>
    </w:p>
    <w:p xmlns:wp14="http://schemas.microsoft.com/office/word/2010/wordml" w:rsidP="3DECFFC6" wp14:paraId="15E7A6DC" wp14:textId="6CB01972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ECFFC6" w:rsidR="3C62B3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Date:  12/02/2026</w:t>
      </w:r>
    </w:p>
    <w:p xmlns:wp14="http://schemas.microsoft.com/office/word/2010/wordml" w:rsidP="3DECFFC6" wp14:paraId="26E21D53" wp14:textId="4DDFF18B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ECFFC6" w:rsidR="3C62B3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Participants: Maryam Haroon, Mahnoor Shahzadi, Aliya Rashid, Lahzary Elazhari, Kainat Yasin, Armaan Tanweer</w:t>
      </w:r>
    </w:p>
    <w:p xmlns:wp14="http://schemas.microsoft.com/office/word/2010/wordml" w:rsidP="3DECFFC6" wp14:paraId="74B1030F" wp14:textId="29D50FEA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DECFFC6" wp14:paraId="4D496406" wp14:textId="597C4127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ECFFC6" w:rsidR="3C62B3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Tasks completed: </w:t>
      </w:r>
    </w:p>
    <w:p xmlns:wp14="http://schemas.microsoft.com/office/word/2010/wordml" w:rsidP="3DECFFC6" wp14:paraId="09497B63" wp14:textId="7665B59E">
      <w:pPr>
        <w:pStyle w:val="ListParagraph"/>
        <w:numPr>
          <w:ilvl w:val="0"/>
          <w:numId w:val="1"/>
        </w:num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DECFFC6" w:rsidR="678B8E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Assigned </w:t>
      </w:r>
      <w:r w:rsidRPr="3DECFFC6" w:rsidR="60DA24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parts of </w:t>
      </w:r>
      <w:r w:rsidRPr="3DECFFC6" w:rsidR="738AF5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Software R</w:t>
      </w:r>
      <w:r w:rsidRPr="3DECFFC6" w:rsidR="6295AA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equirements </w:t>
      </w:r>
      <w:r w:rsidRPr="3DECFFC6" w:rsidR="70B757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</w:t>
      </w:r>
      <w:r w:rsidRPr="3DECFFC6" w:rsidR="6295AA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pecification </w:t>
      </w:r>
      <w:r w:rsidRPr="3DECFFC6" w:rsidR="32827C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to be completed </w:t>
      </w:r>
      <w:r w:rsidRPr="3DECFFC6" w:rsidR="6F6EB9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for next </w:t>
      </w:r>
      <w:r w:rsidRPr="3DECFFC6" w:rsidR="32827C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week</w:t>
      </w:r>
    </w:p>
    <w:p xmlns:wp14="http://schemas.microsoft.com/office/word/2010/wordml" w:rsidP="3DECFFC6" wp14:paraId="0FCFF99F" wp14:textId="138F6A31">
      <w:pPr>
        <w:pStyle w:val="ListParagraph"/>
        <w:numPr>
          <w:ilvl w:val="0"/>
          <w:numId w:val="1"/>
        </w:num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DECFFC6" w:rsidR="6295AA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Emailed client the list of requirements</w:t>
      </w:r>
    </w:p>
    <w:p xmlns:wp14="http://schemas.microsoft.com/office/word/2010/wordml" w:rsidP="3DECFFC6" wp14:paraId="078EA763" wp14:textId="18B00EB1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DECFFC6" wp14:paraId="106AD65E" wp14:textId="0E00BF73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ECFFC6" w:rsidR="3C62B3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Tasks for next week: </w:t>
      </w:r>
    </w:p>
    <w:p xmlns:wp14="http://schemas.microsoft.com/office/word/2010/wordml" w:rsidP="3DECFFC6" wp14:paraId="4AA67DCD" wp14:textId="792C99D2">
      <w:pPr>
        <w:pStyle w:val="ListParagraph"/>
        <w:numPr>
          <w:ilvl w:val="0"/>
          <w:numId w:val="2"/>
        </w:num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DECFFC6" w:rsidR="5641B5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Introduction – Armaan and Lahzary</w:t>
      </w:r>
    </w:p>
    <w:p xmlns:wp14="http://schemas.microsoft.com/office/word/2010/wordml" w:rsidP="3DECFFC6" wp14:paraId="2356EEB4" wp14:textId="566FF206">
      <w:pPr>
        <w:pStyle w:val="ListParagraph"/>
        <w:numPr>
          <w:ilvl w:val="0"/>
          <w:numId w:val="2"/>
        </w:num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DECFFC6" w:rsidR="5641B5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System Overview 2.1 and 2.2 - Kainat</w:t>
      </w:r>
    </w:p>
    <w:p xmlns:wp14="http://schemas.microsoft.com/office/word/2010/wordml" w:rsidP="3DECFFC6" wp14:paraId="515A0F1B" wp14:textId="1DE6FDF7">
      <w:pPr>
        <w:pStyle w:val="ListParagraph"/>
        <w:numPr>
          <w:ilvl w:val="0"/>
          <w:numId w:val="2"/>
        </w:numPr>
        <w:rPr/>
      </w:pPr>
      <w:r w:rsidR="5641B53B">
        <w:rPr/>
        <w:t xml:space="preserve">System Overview 2.3 - Aliya </w:t>
      </w:r>
    </w:p>
    <w:p xmlns:wp14="http://schemas.microsoft.com/office/word/2010/wordml" w:rsidP="3DECFFC6" wp14:paraId="7722B6E5" wp14:textId="3374DA7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DECFFC6" w:rsidR="5641B53B">
        <w:rPr>
          <w:sz w:val="24"/>
          <w:szCs w:val="24"/>
        </w:rPr>
        <w:t xml:space="preserve">Functional Specifications - Maryam </w:t>
      </w:r>
    </w:p>
    <w:p xmlns:wp14="http://schemas.microsoft.com/office/word/2010/wordml" w:rsidP="3DECFFC6" wp14:paraId="50D4F16C" wp14:textId="1ED0EA9F">
      <w:pPr>
        <w:pStyle w:val="ListParagraph"/>
        <w:numPr>
          <w:ilvl w:val="0"/>
          <w:numId w:val="2"/>
        </w:numPr>
        <w:rPr/>
      </w:pPr>
      <w:r w:rsidR="5641B53B">
        <w:rPr/>
        <w:t xml:space="preserve">Non-Functional Specifications – Mahnoor </w:t>
      </w:r>
    </w:p>
    <w:p xmlns:wp14="http://schemas.microsoft.com/office/word/2010/wordml" w:rsidP="3DECFFC6" wp14:paraId="67863028" wp14:textId="1A317E11">
      <w:pPr>
        <w:pStyle w:val="ListParagraph"/>
        <w:numPr>
          <w:ilvl w:val="0"/>
          <w:numId w:val="2"/>
        </w:numPr>
        <w:rPr/>
      </w:pPr>
      <w:r w:rsidR="5641B53B">
        <w:rPr/>
        <w:t xml:space="preserve">Data and Reporting Requirements – </w:t>
      </w:r>
      <w:r w:rsidR="5641B53B">
        <w:rPr/>
        <w:t>Lahzary</w:t>
      </w:r>
      <w:r w:rsidR="5641B53B">
        <w:rPr/>
        <w:t xml:space="preserve"> and Armaan </w:t>
      </w:r>
    </w:p>
    <w:p xmlns:wp14="http://schemas.microsoft.com/office/word/2010/wordml" wp14:paraId="2C078E63" wp14:textId="2C6EA38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ec8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770e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16E3D6"/>
    <w:rsid w:val="077B7B73"/>
    <w:rsid w:val="0CA2D9BC"/>
    <w:rsid w:val="0D482704"/>
    <w:rsid w:val="0E4A3DC1"/>
    <w:rsid w:val="11B29563"/>
    <w:rsid w:val="2376A380"/>
    <w:rsid w:val="2378866A"/>
    <w:rsid w:val="249F6577"/>
    <w:rsid w:val="27F05CDA"/>
    <w:rsid w:val="2EABF858"/>
    <w:rsid w:val="32827CEB"/>
    <w:rsid w:val="3C62B32D"/>
    <w:rsid w:val="3DECFFC6"/>
    <w:rsid w:val="4440986B"/>
    <w:rsid w:val="5216E3D6"/>
    <w:rsid w:val="5641B53B"/>
    <w:rsid w:val="5E61F707"/>
    <w:rsid w:val="60DA2443"/>
    <w:rsid w:val="6295AA06"/>
    <w:rsid w:val="678B8E73"/>
    <w:rsid w:val="6A793CD8"/>
    <w:rsid w:val="6F6EB953"/>
    <w:rsid w:val="70B757A0"/>
    <w:rsid w:val="738AF54A"/>
    <w:rsid w:val="750CCB54"/>
    <w:rsid w:val="7F55E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4368F"/>
  <w15:chartTrackingRefBased/>
  <w15:docId w15:val="{EF162323-84A7-423B-9C35-FD246D857D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DECFFC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b35c715d1754d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2026-02-12T09:38:09.5603030Z</dcterms:created>
  <dcterms:modified xsi:type="dcterms:W3CDTF">2026-02-12T09:50:23.2656645Z</dcterms:modified>
  <dc:creator>Aliya Rashid</dc:creator>
  <lastModifiedBy>Aliya Rashid</lastModifiedBy>
</coreProperties>
</file>