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8DB9" w14:textId="77777777" w:rsidR="0010408D" w:rsidRPr="00C04836" w:rsidRDefault="0010408D" w:rsidP="00CD07DA">
      <w:pPr>
        <w:rPr>
          <w:b/>
          <w:sz w:val="28"/>
          <w:szCs w:val="28"/>
          <w:u w:val="single"/>
          <w:lang w:val="en-US"/>
        </w:rPr>
      </w:pPr>
      <w:r w:rsidRPr="00C04836">
        <w:rPr>
          <w:b/>
          <w:sz w:val="28"/>
          <w:szCs w:val="28"/>
          <w:u w:val="single"/>
          <w:lang w:val="en-US"/>
        </w:rPr>
        <w:t xml:space="preserve">CREATE </w:t>
      </w:r>
      <w:proofErr w:type="gramStart"/>
      <w:r w:rsidRPr="00C04836">
        <w:rPr>
          <w:b/>
          <w:sz w:val="28"/>
          <w:szCs w:val="28"/>
          <w:u w:val="single"/>
          <w:lang w:val="en-US"/>
        </w:rPr>
        <w:t>TABLE :</w:t>
      </w:r>
      <w:proofErr w:type="gramEnd"/>
    </w:p>
    <w:p w14:paraId="3D1ACE5F" w14:textId="77777777" w:rsidR="0010408D" w:rsidRPr="00FD4BE9" w:rsidRDefault="00CD07DA" w:rsidP="00CD07DA">
      <w:pPr>
        <w:rPr>
          <w:lang w:val="en-US"/>
        </w:rPr>
      </w:pPr>
      <w:r w:rsidRPr="00FD4BE9">
        <w:rPr>
          <w:lang w:val="en-US"/>
        </w:rPr>
        <w:t>drop database if exists tmc;</w:t>
      </w:r>
    </w:p>
    <w:p w14:paraId="486BD606" w14:textId="77777777" w:rsidR="00CD07DA" w:rsidRPr="00FD4BE9" w:rsidRDefault="00CD07DA" w:rsidP="00CD07DA">
      <w:pPr>
        <w:rPr>
          <w:lang w:val="en-US"/>
        </w:rPr>
      </w:pPr>
      <w:r w:rsidRPr="00FD4BE9">
        <w:rPr>
          <w:lang w:val="en-US"/>
        </w:rPr>
        <w:t>create database tmc;</w:t>
      </w:r>
    </w:p>
    <w:p w14:paraId="1B3E4E1F" w14:textId="5BB154FF" w:rsidR="00CD07DA" w:rsidRPr="00FD4BE9" w:rsidRDefault="00CD07DA" w:rsidP="00CD07DA">
      <w:pPr>
        <w:rPr>
          <w:lang w:val="en-US"/>
        </w:rPr>
      </w:pPr>
      <w:r w:rsidRPr="00FD4BE9">
        <w:rPr>
          <w:lang w:val="en-US"/>
        </w:rPr>
        <w:t>use tmc;</w:t>
      </w:r>
    </w:p>
    <w:p w14:paraId="4047CD02" w14:textId="77777777" w:rsidR="00CD07DA" w:rsidRPr="00C04836" w:rsidRDefault="00464D46" w:rsidP="00CD07DA">
      <w:pPr>
        <w:spacing w:after="0"/>
        <w:rPr>
          <w:lang w:val="en-US"/>
        </w:rPr>
      </w:pPr>
      <w:r w:rsidRPr="00C04836">
        <w:rPr>
          <w:lang w:val="en-US"/>
        </w:rPr>
        <w:t>C</w:t>
      </w:r>
      <w:r w:rsidR="00BE15A0" w:rsidRPr="00C04836">
        <w:rPr>
          <w:lang w:val="en-US"/>
        </w:rPr>
        <w:t>reate t</w:t>
      </w:r>
      <w:r w:rsidR="00CD07DA" w:rsidRPr="00C04836">
        <w:rPr>
          <w:lang w:val="en-US"/>
        </w:rPr>
        <w:t>able Animal (</w:t>
      </w:r>
    </w:p>
    <w:p w14:paraId="1D90A616" w14:textId="77777777" w:rsidR="0010408D" w:rsidRPr="00FD4BE9" w:rsidRDefault="00CD07DA" w:rsidP="00CD07DA">
      <w:pPr>
        <w:spacing w:after="0"/>
        <w:rPr>
          <w:lang w:val="en-US"/>
        </w:rPr>
      </w:pPr>
      <w:r w:rsidRPr="00C04836">
        <w:rPr>
          <w:lang w:val="en-US"/>
        </w:rPr>
        <w:tab/>
      </w:r>
      <w:r w:rsidRPr="00FD4BE9">
        <w:rPr>
          <w:lang w:val="en-US"/>
        </w:rPr>
        <w:t>id int primary key,</w:t>
      </w:r>
      <w:r w:rsidR="0010408D" w:rsidRPr="00FD4BE9">
        <w:rPr>
          <w:lang w:val="en-US"/>
        </w:rPr>
        <w:t xml:space="preserve"> </w:t>
      </w:r>
    </w:p>
    <w:p w14:paraId="51406418" w14:textId="77777777" w:rsidR="00CD07DA" w:rsidRPr="00FD4BE9" w:rsidRDefault="007A2708" w:rsidP="0010408D">
      <w:pPr>
        <w:spacing w:after="0"/>
        <w:ind w:firstLine="708"/>
        <w:rPr>
          <w:lang w:val="en-US"/>
        </w:rPr>
      </w:pPr>
      <w:r w:rsidRPr="00FD4BE9">
        <w:rPr>
          <w:lang w:val="en-US"/>
        </w:rPr>
        <w:t xml:space="preserve">nom </w:t>
      </w:r>
      <w:proofErr w:type="gramStart"/>
      <w:r w:rsidRPr="00FD4BE9">
        <w:rPr>
          <w:lang w:val="en-US"/>
        </w:rPr>
        <w:t>varchar(</w:t>
      </w:r>
      <w:proofErr w:type="gramEnd"/>
      <w:r w:rsidRPr="00FD4BE9">
        <w:rPr>
          <w:lang w:val="en-US"/>
        </w:rPr>
        <w:t>10) not null</w:t>
      </w:r>
    </w:p>
    <w:p w14:paraId="2E4CDF36" w14:textId="77777777" w:rsidR="00CD07DA" w:rsidRPr="00C04836" w:rsidRDefault="00CD07DA" w:rsidP="00CD07DA">
      <w:pPr>
        <w:spacing w:after="0"/>
        <w:rPr>
          <w:lang w:val="en-US"/>
        </w:rPr>
      </w:pPr>
      <w:r w:rsidRPr="00C04836">
        <w:rPr>
          <w:lang w:val="en-US"/>
        </w:rPr>
        <w:t>);</w:t>
      </w:r>
    </w:p>
    <w:p w14:paraId="561BE312" w14:textId="77777777" w:rsidR="00CD07DA" w:rsidRPr="00C04836" w:rsidRDefault="00CD07DA" w:rsidP="00CD07DA">
      <w:pPr>
        <w:rPr>
          <w:lang w:val="en-US"/>
        </w:rPr>
      </w:pPr>
    </w:p>
    <w:p w14:paraId="06E31C2F" w14:textId="77777777" w:rsidR="00CD07DA" w:rsidRPr="00C04836" w:rsidRDefault="00464D46" w:rsidP="00CD07DA">
      <w:pPr>
        <w:spacing w:after="0"/>
        <w:rPr>
          <w:lang w:val="en-US"/>
        </w:rPr>
      </w:pPr>
      <w:r w:rsidRPr="00C04836">
        <w:rPr>
          <w:lang w:val="en-US"/>
        </w:rPr>
        <w:t>Create t</w:t>
      </w:r>
      <w:r w:rsidR="00CD07DA" w:rsidRPr="00C04836">
        <w:rPr>
          <w:lang w:val="en-US"/>
        </w:rPr>
        <w:t>able Artisan (</w:t>
      </w:r>
    </w:p>
    <w:p w14:paraId="51BCE71A" w14:textId="77777777" w:rsidR="00CD07DA" w:rsidRPr="00FD4BE9" w:rsidRDefault="00CD07DA" w:rsidP="00CD07DA">
      <w:pPr>
        <w:spacing w:after="0"/>
        <w:rPr>
          <w:lang w:val="en-US"/>
        </w:rPr>
      </w:pPr>
      <w:r w:rsidRPr="00C04836">
        <w:rPr>
          <w:lang w:val="en-US"/>
        </w:rPr>
        <w:tab/>
      </w:r>
      <w:r w:rsidRPr="00FD4BE9">
        <w:rPr>
          <w:lang w:val="en-US"/>
        </w:rPr>
        <w:t>id int auto_increment primary key,</w:t>
      </w:r>
    </w:p>
    <w:p w14:paraId="56FABAD8" w14:textId="77777777" w:rsidR="00CD07DA" w:rsidRPr="00FD4BE9" w:rsidRDefault="00CD07DA" w:rsidP="00CD07DA">
      <w:pPr>
        <w:spacing w:after="0"/>
        <w:rPr>
          <w:lang w:val="en-US"/>
        </w:rPr>
      </w:pPr>
      <w:r w:rsidRPr="00FD4BE9">
        <w:rPr>
          <w:lang w:val="en-US"/>
        </w:rPr>
        <w:t xml:space="preserve">    </w:t>
      </w:r>
      <w:r w:rsidRPr="00FD4BE9">
        <w:rPr>
          <w:lang w:val="en-US"/>
        </w:rPr>
        <w:tab/>
        <w:t>nom varchar(30) not null,</w:t>
      </w:r>
    </w:p>
    <w:p w14:paraId="6BDEC79C" w14:textId="77777777" w:rsidR="00CD07DA" w:rsidRPr="00FD4BE9" w:rsidRDefault="00CD07DA" w:rsidP="00CD07DA">
      <w:pPr>
        <w:spacing w:after="0"/>
        <w:rPr>
          <w:lang w:val="en-US"/>
        </w:rPr>
      </w:pPr>
      <w:r w:rsidRPr="00FD4BE9">
        <w:rPr>
          <w:lang w:val="en-US"/>
        </w:rPr>
        <w:t xml:space="preserve">    </w:t>
      </w:r>
      <w:r w:rsidRPr="00FD4BE9">
        <w:rPr>
          <w:lang w:val="en-US"/>
        </w:rPr>
        <w:tab/>
        <w:t>prenom varchar(30) not null,</w:t>
      </w:r>
    </w:p>
    <w:p w14:paraId="7BFC5F95" w14:textId="45019D44" w:rsidR="000D4398" w:rsidRPr="00C04836" w:rsidRDefault="00C04836" w:rsidP="0010408D">
      <w:pPr>
        <w:spacing w:after="0"/>
        <w:ind w:firstLine="708"/>
        <w:rPr>
          <w:lang w:val="en-US"/>
        </w:rPr>
      </w:pPr>
      <w:proofErr w:type="gramStart"/>
      <w:r>
        <w:t>adresse</w:t>
      </w:r>
      <w:proofErr w:type="gramEnd"/>
      <w:r>
        <w:t xml:space="preserve"> text not null</w:t>
      </w:r>
      <w:r w:rsidR="00A03E31">
        <w:t>,</w:t>
      </w:r>
    </w:p>
    <w:p w14:paraId="1BEBCCD8" w14:textId="77777777" w:rsidR="00CD07DA" w:rsidRPr="00C04836" w:rsidRDefault="00CD07DA" w:rsidP="00CD07DA">
      <w:pPr>
        <w:spacing w:after="0"/>
        <w:rPr>
          <w:lang w:val="en-US"/>
        </w:rPr>
      </w:pPr>
      <w:r w:rsidRPr="00C04836">
        <w:rPr>
          <w:lang w:val="en-US"/>
        </w:rPr>
        <w:t xml:space="preserve">    </w:t>
      </w:r>
      <w:r w:rsidRPr="00C04836">
        <w:rPr>
          <w:lang w:val="en-US"/>
        </w:rPr>
        <w:tab/>
        <w:t>unique (nom, prenom)</w:t>
      </w:r>
    </w:p>
    <w:p w14:paraId="401E3BBB" w14:textId="77777777" w:rsidR="00CD07DA" w:rsidRPr="00C04836" w:rsidRDefault="007A2708" w:rsidP="00CD07DA">
      <w:pPr>
        <w:spacing w:after="0"/>
        <w:rPr>
          <w:lang w:val="en-US"/>
        </w:rPr>
      </w:pPr>
      <w:r w:rsidRPr="00C04836">
        <w:rPr>
          <w:lang w:val="en-US"/>
        </w:rPr>
        <w:t>)</w:t>
      </w:r>
      <w:r w:rsidR="00CD07DA" w:rsidRPr="00C04836">
        <w:rPr>
          <w:lang w:val="en-US"/>
        </w:rPr>
        <w:t>;</w:t>
      </w:r>
    </w:p>
    <w:p w14:paraId="62E656CA" w14:textId="77777777" w:rsidR="00CD07DA" w:rsidRPr="00C04836" w:rsidRDefault="00CD07DA" w:rsidP="00CD07DA">
      <w:pPr>
        <w:spacing w:after="0"/>
        <w:rPr>
          <w:lang w:val="en-US"/>
        </w:rPr>
      </w:pPr>
    </w:p>
    <w:p w14:paraId="399C65C4" w14:textId="77777777" w:rsidR="00CD07DA" w:rsidRPr="00C04836" w:rsidRDefault="00464D46" w:rsidP="00CD07DA">
      <w:pPr>
        <w:spacing w:after="0"/>
        <w:rPr>
          <w:lang w:val="en-US"/>
        </w:rPr>
      </w:pPr>
      <w:r w:rsidRPr="00C04836">
        <w:rPr>
          <w:lang w:val="en-US"/>
        </w:rPr>
        <w:t>Create t</w:t>
      </w:r>
      <w:r w:rsidR="00CD07DA" w:rsidRPr="00C04836">
        <w:rPr>
          <w:lang w:val="en-US"/>
        </w:rPr>
        <w:t xml:space="preserve">able Viande (    </w:t>
      </w:r>
    </w:p>
    <w:p w14:paraId="3FF8D6A3" w14:textId="77777777" w:rsidR="007A2708" w:rsidRPr="00FD4BE9" w:rsidRDefault="00CD07DA" w:rsidP="00CD07DA">
      <w:pPr>
        <w:spacing w:after="0"/>
        <w:rPr>
          <w:lang w:val="en-US"/>
        </w:rPr>
      </w:pPr>
      <w:r w:rsidRPr="00C04836">
        <w:rPr>
          <w:lang w:val="en-US"/>
        </w:rPr>
        <w:tab/>
      </w:r>
      <w:r w:rsidRPr="00FD4BE9">
        <w:rPr>
          <w:lang w:val="en-US"/>
        </w:rPr>
        <w:t xml:space="preserve">id </w:t>
      </w:r>
      <w:r w:rsidR="0035249F" w:rsidRPr="00FD4BE9">
        <w:rPr>
          <w:lang w:val="en-US"/>
        </w:rPr>
        <w:t xml:space="preserve">int </w:t>
      </w:r>
      <w:r w:rsidR="00A03E31" w:rsidRPr="00FD4BE9">
        <w:rPr>
          <w:lang w:val="en-US"/>
        </w:rPr>
        <w:t>primary key</w:t>
      </w:r>
      <w:r w:rsidRPr="00FD4BE9">
        <w:rPr>
          <w:lang w:val="en-US"/>
        </w:rPr>
        <w:t>,</w:t>
      </w:r>
      <w:r w:rsidR="007A2708" w:rsidRPr="00FD4BE9">
        <w:rPr>
          <w:lang w:val="en-US"/>
        </w:rPr>
        <w:t xml:space="preserve"> </w:t>
      </w:r>
    </w:p>
    <w:p w14:paraId="484EFB2A" w14:textId="77777777" w:rsidR="00CD07DA" w:rsidRPr="00FD4BE9" w:rsidRDefault="007A2708" w:rsidP="007A2708">
      <w:pPr>
        <w:spacing w:after="0"/>
        <w:ind w:firstLine="708"/>
        <w:rPr>
          <w:lang w:val="en-US"/>
        </w:rPr>
      </w:pPr>
      <w:r w:rsidRPr="00FD4BE9">
        <w:rPr>
          <w:lang w:val="en-US"/>
        </w:rPr>
        <w:t>idAnimal int,</w:t>
      </w:r>
    </w:p>
    <w:p w14:paraId="19064CD5" w14:textId="77777777" w:rsidR="00BE15A0" w:rsidRPr="00FD4BE9" w:rsidRDefault="0035249F" w:rsidP="00CD07DA">
      <w:pPr>
        <w:spacing w:after="0"/>
        <w:rPr>
          <w:lang w:val="en-US"/>
        </w:rPr>
      </w:pPr>
      <w:r w:rsidRPr="00FD4BE9">
        <w:rPr>
          <w:lang w:val="en-US"/>
        </w:rPr>
        <w:tab/>
        <w:t>nom varchar (30) not null,</w:t>
      </w:r>
    </w:p>
    <w:p w14:paraId="21BE414D" w14:textId="706F51FA" w:rsidR="000D4398" w:rsidRPr="00FD4BE9" w:rsidRDefault="00CD07DA" w:rsidP="00CD07DA">
      <w:pPr>
        <w:spacing w:after="0"/>
        <w:rPr>
          <w:lang w:val="en-US"/>
        </w:rPr>
      </w:pPr>
      <w:r w:rsidRPr="00FD4BE9">
        <w:rPr>
          <w:lang w:val="en-US"/>
        </w:rPr>
        <w:tab/>
        <w:t>de</w:t>
      </w:r>
      <w:r w:rsidR="000D4398" w:rsidRPr="00FD4BE9">
        <w:rPr>
          <w:lang w:val="en-US"/>
        </w:rPr>
        <w:t>scription</w:t>
      </w:r>
      <w:r w:rsidR="00C04836">
        <w:rPr>
          <w:lang w:val="en-US"/>
        </w:rPr>
        <w:t>v</w:t>
      </w:r>
      <w:r w:rsidR="000D4398" w:rsidRPr="00FD4BE9">
        <w:rPr>
          <w:lang w:val="en-US"/>
        </w:rPr>
        <w:t xml:space="preserve"> </w:t>
      </w:r>
      <w:proofErr w:type="gramStart"/>
      <w:r w:rsidR="000D4398" w:rsidRPr="00FD4BE9">
        <w:rPr>
          <w:lang w:val="en-US"/>
        </w:rPr>
        <w:t>varchar(</w:t>
      </w:r>
      <w:proofErr w:type="gramEnd"/>
      <w:r w:rsidR="000D4398" w:rsidRPr="00FD4BE9">
        <w:rPr>
          <w:lang w:val="en-US"/>
        </w:rPr>
        <w:t>100) not null,</w:t>
      </w:r>
      <w:r w:rsidR="000D4398" w:rsidRPr="00FD4BE9">
        <w:rPr>
          <w:lang w:val="en-US"/>
        </w:rPr>
        <w:tab/>
      </w:r>
    </w:p>
    <w:p w14:paraId="1ADBEA1C" w14:textId="77777777" w:rsidR="001646EF" w:rsidRPr="00FD4BE9" w:rsidRDefault="001646EF" w:rsidP="00CD07DA">
      <w:pPr>
        <w:spacing w:after="0"/>
        <w:rPr>
          <w:lang w:val="en-US"/>
        </w:rPr>
      </w:pPr>
      <w:r w:rsidRPr="00FD4BE9">
        <w:rPr>
          <w:lang w:val="en-US"/>
        </w:rPr>
        <w:tab/>
        <w:t>Foreign key (idAnimal) references Animal (id)</w:t>
      </w:r>
    </w:p>
    <w:p w14:paraId="01B1046D" w14:textId="77777777" w:rsidR="00697EAB" w:rsidRPr="00C04836" w:rsidRDefault="00CD07DA" w:rsidP="00CD07DA">
      <w:pPr>
        <w:spacing w:after="0"/>
        <w:rPr>
          <w:lang w:val="en-US"/>
        </w:rPr>
      </w:pPr>
      <w:r w:rsidRPr="00C04836">
        <w:rPr>
          <w:lang w:val="en-US"/>
        </w:rPr>
        <w:t>);</w:t>
      </w:r>
    </w:p>
    <w:p w14:paraId="7F036B50" w14:textId="77777777" w:rsidR="0010408D" w:rsidRPr="00C04836" w:rsidRDefault="0010408D" w:rsidP="00CD07DA">
      <w:pPr>
        <w:spacing w:after="0"/>
        <w:rPr>
          <w:lang w:val="en-US"/>
        </w:rPr>
      </w:pPr>
    </w:p>
    <w:p w14:paraId="4138D23A" w14:textId="77777777" w:rsidR="000D4398" w:rsidRPr="00C04836" w:rsidRDefault="00464D46" w:rsidP="00CD07DA">
      <w:pPr>
        <w:spacing w:after="0"/>
        <w:rPr>
          <w:lang w:val="en-US"/>
        </w:rPr>
      </w:pPr>
      <w:r w:rsidRPr="00C04836">
        <w:rPr>
          <w:lang w:val="en-US"/>
        </w:rPr>
        <w:t>C</w:t>
      </w:r>
      <w:r w:rsidR="000D4398" w:rsidRPr="00C04836">
        <w:rPr>
          <w:lang w:val="en-US"/>
        </w:rPr>
        <w:t>reate table Commande (</w:t>
      </w:r>
    </w:p>
    <w:p w14:paraId="3BE5D6B5" w14:textId="77777777" w:rsidR="000D4398" w:rsidRPr="00FD4BE9" w:rsidRDefault="000D4398" w:rsidP="00CD07DA">
      <w:pPr>
        <w:spacing w:after="0"/>
        <w:rPr>
          <w:lang w:val="en-US"/>
        </w:rPr>
      </w:pPr>
      <w:r w:rsidRPr="00C04836">
        <w:rPr>
          <w:lang w:val="en-US"/>
        </w:rPr>
        <w:tab/>
      </w:r>
      <w:r w:rsidRPr="00FD4BE9">
        <w:rPr>
          <w:lang w:val="en-US"/>
        </w:rPr>
        <w:t>id int</w:t>
      </w:r>
      <w:r w:rsidR="00BE15A0" w:rsidRPr="00FD4BE9">
        <w:rPr>
          <w:lang w:val="en-US"/>
        </w:rPr>
        <w:t xml:space="preserve"> auto_increment</w:t>
      </w:r>
      <w:r w:rsidRPr="00FD4BE9">
        <w:rPr>
          <w:lang w:val="en-US"/>
        </w:rPr>
        <w:t xml:space="preserve"> primary key,</w:t>
      </w:r>
    </w:p>
    <w:p w14:paraId="7B6ABD36" w14:textId="77777777" w:rsidR="001646EF" w:rsidRPr="00FD4BE9" w:rsidRDefault="001646EF" w:rsidP="001646EF">
      <w:pPr>
        <w:spacing w:after="0"/>
        <w:ind w:firstLine="708"/>
        <w:rPr>
          <w:lang w:val="en-US"/>
        </w:rPr>
      </w:pPr>
      <w:r w:rsidRPr="00FD4BE9">
        <w:rPr>
          <w:lang w:val="en-US"/>
        </w:rPr>
        <w:t>idViande int,</w:t>
      </w:r>
    </w:p>
    <w:p w14:paraId="48E9AA31" w14:textId="77777777" w:rsidR="001646EF" w:rsidRPr="00FD4BE9" w:rsidRDefault="001646EF" w:rsidP="001646EF">
      <w:pPr>
        <w:spacing w:after="0"/>
        <w:ind w:firstLine="708"/>
        <w:rPr>
          <w:lang w:val="en-US"/>
        </w:rPr>
      </w:pPr>
      <w:r w:rsidRPr="00FD4BE9">
        <w:rPr>
          <w:lang w:val="en-US"/>
        </w:rPr>
        <w:t>idClient int,</w:t>
      </w:r>
    </w:p>
    <w:p w14:paraId="4732F118" w14:textId="77777777" w:rsidR="000D4398" w:rsidRPr="00FD4BE9" w:rsidRDefault="000D4398" w:rsidP="00CD07DA">
      <w:pPr>
        <w:spacing w:after="0"/>
        <w:rPr>
          <w:lang w:val="en-US"/>
        </w:rPr>
      </w:pPr>
      <w:r w:rsidRPr="00FD4BE9">
        <w:rPr>
          <w:lang w:val="en-US"/>
        </w:rPr>
        <w:tab/>
        <w:t>prix decimal(3,2) not null ,</w:t>
      </w:r>
    </w:p>
    <w:p w14:paraId="0857F0A7" w14:textId="77777777" w:rsidR="000D4398" w:rsidRPr="00FD4BE9" w:rsidRDefault="000D4398" w:rsidP="000D4398">
      <w:pPr>
        <w:spacing w:after="0"/>
        <w:ind w:firstLine="708"/>
        <w:rPr>
          <w:lang w:val="en-US"/>
        </w:rPr>
      </w:pPr>
      <w:r w:rsidRPr="00FD4BE9">
        <w:rPr>
          <w:lang w:val="en-US"/>
        </w:rPr>
        <w:t>poids decimal(1,1) not null,</w:t>
      </w:r>
    </w:p>
    <w:p w14:paraId="30B7DC5C" w14:textId="77777777" w:rsidR="00A03E31" w:rsidRPr="00FD4BE9" w:rsidRDefault="00A03E31" w:rsidP="000D4398">
      <w:pPr>
        <w:spacing w:after="0"/>
        <w:ind w:firstLine="708"/>
        <w:rPr>
          <w:lang w:val="en-US"/>
        </w:rPr>
      </w:pPr>
      <w:r w:rsidRPr="00FD4BE9">
        <w:rPr>
          <w:lang w:val="en-US"/>
        </w:rPr>
        <w:t>quantite</w:t>
      </w:r>
      <w:r w:rsidR="00DA5777" w:rsidRPr="00FD4BE9">
        <w:rPr>
          <w:lang w:val="en-US"/>
        </w:rPr>
        <w:t xml:space="preserve"> int,</w:t>
      </w:r>
    </w:p>
    <w:p w14:paraId="188D76E9" w14:textId="77777777" w:rsidR="001646EF" w:rsidRPr="00FD4BE9" w:rsidRDefault="001646EF" w:rsidP="000D4398">
      <w:pPr>
        <w:spacing w:after="0"/>
        <w:ind w:firstLine="708"/>
        <w:rPr>
          <w:lang w:val="en-US"/>
        </w:rPr>
      </w:pPr>
      <w:r w:rsidRPr="00FD4BE9">
        <w:rPr>
          <w:lang w:val="en-US"/>
        </w:rPr>
        <w:t>Foreign key (idViande) references Viande (id),</w:t>
      </w:r>
    </w:p>
    <w:p w14:paraId="0617990C" w14:textId="77777777" w:rsidR="001646EF" w:rsidRPr="00FD4BE9" w:rsidRDefault="001646EF" w:rsidP="001646EF">
      <w:pPr>
        <w:spacing w:after="0"/>
        <w:ind w:firstLine="708"/>
        <w:rPr>
          <w:lang w:val="en-US"/>
        </w:rPr>
      </w:pPr>
      <w:r w:rsidRPr="00FD4BE9">
        <w:rPr>
          <w:lang w:val="en-US"/>
        </w:rPr>
        <w:t>Foreign key (idClient) references Client (id)</w:t>
      </w:r>
    </w:p>
    <w:p w14:paraId="7AE8E6AC" w14:textId="79A8CC44" w:rsidR="007A2708" w:rsidRPr="00FD4BE9" w:rsidRDefault="000D4398" w:rsidP="00CD07DA">
      <w:pPr>
        <w:spacing w:after="0"/>
        <w:rPr>
          <w:lang w:val="en-US"/>
        </w:rPr>
      </w:pPr>
      <w:r w:rsidRPr="00FD4BE9">
        <w:rPr>
          <w:lang w:val="en-US"/>
        </w:rPr>
        <w:t>);</w:t>
      </w:r>
    </w:p>
    <w:p w14:paraId="53E649AC" w14:textId="77777777" w:rsidR="007A2708" w:rsidRPr="00FD4BE9" w:rsidRDefault="007A2708" w:rsidP="00CD07DA">
      <w:pPr>
        <w:spacing w:after="0"/>
        <w:rPr>
          <w:lang w:val="en-US"/>
        </w:rPr>
      </w:pPr>
    </w:p>
    <w:p w14:paraId="44A5289F" w14:textId="77777777" w:rsidR="00464D46" w:rsidRPr="00FD4BE9" w:rsidRDefault="00464D46" w:rsidP="00CD07DA">
      <w:pPr>
        <w:spacing w:after="0"/>
        <w:rPr>
          <w:lang w:val="en-US"/>
        </w:rPr>
      </w:pPr>
      <w:r w:rsidRPr="00FD4BE9">
        <w:rPr>
          <w:lang w:val="en-US"/>
        </w:rPr>
        <w:t>Create table client (</w:t>
      </w:r>
    </w:p>
    <w:p w14:paraId="0F142D23" w14:textId="77777777" w:rsidR="00464D46" w:rsidRPr="00FD4BE9" w:rsidRDefault="00464D46" w:rsidP="00CD07DA">
      <w:pPr>
        <w:spacing w:after="0"/>
        <w:rPr>
          <w:lang w:val="en-US"/>
        </w:rPr>
      </w:pPr>
      <w:r w:rsidRPr="00FD4BE9">
        <w:rPr>
          <w:lang w:val="en-US"/>
        </w:rPr>
        <w:tab/>
        <w:t>Id int primary key,</w:t>
      </w:r>
    </w:p>
    <w:p w14:paraId="1414553C" w14:textId="77777777" w:rsidR="007A2708" w:rsidRPr="00FD4BE9" w:rsidRDefault="00464D46" w:rsidP="00CD07DA">
      <w:pPr>
        <w:spacing w:after="0"/>
        <w:rPr>
          <w:lang w:val="en-US"/>
        </w:rPr>
      </w:pPr>
      <w:r w:rsidRPr="00FD4BE9">
        <w:rPr>
          <w:lang w:val="en-US"/>
        </w:rPr>
        <w:tab/>
        <w:t>prenom varchar (30) not null,</w:t>
      </w:r>
      <w:r w:rsidR="007A2708" w:rsidRPr="00FD4BE9">
        <w:rPr>
          <w:lang w:val="en-US"/>
        </w:rPr>
        <w:t xml:space="preserve"> </w:t>
      </w:r>
    </w:p>
    <w:p w14:paraId="14A5F6CE" w14:textId="57EBA828" w:rsidR="00464D46" w:rsidRPr="00FD4BE9" w:rsidRDefault="007A2708" w:rsidP="00C04836">
      <w:pPr>
        <w:spacing w:after="0"/>
        <w:ind w:firstLine="708"/>
        <w:rPr>
          <w:lang w:val="en-US"/>
        </w:rPr>
      </w:pPr>
      <w:r w:rsidRPr="00FD4BE9">
        <w:rPr>
          <w:lang w:val="en-US"/>
        </w:rPr>
        <w:t>nom varchar (30) not null,</w:t>
      </w:r>
    </w:p>
    <w:p w14:paraId="2B8414EF" w14:textId="069EEB50" w:rsidR="00464D46" w:rsidRDefault="00464D46" w:rsidP="00CD07DA">
      <w:pPr>
        <w:spacing w:after="0"/>
        <w:rPr>
          <w:lang w:val="en-US"/>
        </w:rPr>
      </w:pPr>
      <w:r w:rsidRPr="00FD4BE9">
        <w:rPr>
          <w:lang w:val="en-US"/>
        </w:rPr>
        <w:tab/>
        <w:t>telephone</w:t>
      </w:r>
      <w:r w:rsidR="001646EF" w:rsidRPr="00FD4BE9">
        <w:rPr>
          <w:lang w:val="en-US"/>
        </w:rPr>
        <w:t xml:space="preserve"> varchar (10) not null</w:t>
      </w:r>
      <w:r w:rsidR="00C04836">
        <w:rPr>
          <w:lang w:val="en-US"/>
        </w:rPr>
        <w:t>,</w:t>
      </w:r>
    </w:p>
    <w:p w14:paraId="16214A4D" w14:textId="29298A6E" w:rsidR="00C04836" w:rsidRDefault="00C04836" w:rsidP="00CD07DA">
      <w:pPr>
        <w:spacing w:after="0"/>
        <w:rPr>
          <w:lang w:val="en-US"/>
        </w:rPr>
      </w:pPr>
      <w:r>
        <w:rPr>
          <w:lang w:val="en-US"/>
        </w:rPr>
        <w:tab/>
        <w:t xml:space="preserve">login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30) not null,</w:t>
      </w:r>
    </w:p>
    <w:p w14:paraId="402A9994" w14:textId="23E92AAC" w:rsidR="00C04836" w:rsidRDefault="00C04836" w:rsidP="00CD07DA">
      <w:pPr>
        <w:spacing w:after="0"/>
        <w:rPr>
          <w:lang w:val="en-US"/>
        </w:rPr>
      </w:pPr>
      <w:r>
        <w:rPr>
          <w:lang w:val="en-US"/>
        </w:rPr>
        <w:tab/>
        <w:t xml:space="preserve">mdp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255) not null,</w:t>
      </w:r>
    </w:p>
    <w:p w14:paraId="5F3D6419" w14:textId="5621CE0D" w:rsidR="00C04836" w:rsidRPr="00FD4BE9" w:rsidRDefault="00C04836" w:rsidP="00CD07DA">
      <w:pPr>
        <w:spacing w:after="0"/>
        <w:rPr>
          <w:lang w:val="en-US"/>
        </w:rPr>
      </w:pPr>
      <w:r>
        <w:rPr>
          <w:lang w:val="en-US"/>
        </w:rPr>
        <w:tab/>
        <w:t>adresse text not null;</w:t>
      </w:r>
    </w:p>
    <w:p w14:paraId="389A8095" w14:textId="05CD70D5" w:rsidR="007A2708" w:rsidRPr="0010408D" w:rsidRDefault="00464D46" w:rsidP="00CD07DA">
      <w:pPr>
        <w:spacing w:after="0"/>
      </w:pPr>
      <w:r>
        <w:t>);</w:t>
      </w:r>
    </w:p>
    <w:sectPr w:rsidR="007A2708" w:rsidRPr="001040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7DA"/>
    <w:rsid w:val="000D4398"/>
    <w:rsid w:val="0010408D"/>
    <w:rsid w:val="001646EF"/>
    <w:rsid w:val="001D1594"/>
    <w:rsid w:val="0035249F"/>
    <w:rsid w:val="00400F22"/>
    <w:rsid w:val="00464D46"/>
    <w:rsid w:val="00663F85"/>
    <w:rsid w:val="007A2708"/>
    <w:rsid w:val="00A03E31"/>
    <w:rsid w:val="00BE15A0"/>
    <w:rsid w:val="00C04836"/>
    <w:rsid w:val="00CD07DA"/>
    <w:rsid w:val="00D4415C"/>
    <w:rsid w:val="00DA5777"/>
    <w:rsid w:val="00FD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61B3C"/>
  <w15:chartTrackingRefBased/>
  <w15:docId w15:val="{2C913B2F-E2EA-4C9B-9615-60AD4C680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SERIN</dc:creator>
  <cp:keywords/>
  <dc:description/>
  <cp:lastModifiedBy>Enzo Serin</cp:lastModifiedBy>
  <cp:revision>6</cp:revision>
  <dcterms:created xsi:type="dcterms:W3CDTF">2022-10-13T08:47:00Z</dcterms:created>
  <dcterms:modified xsi:type="dcterms:W3CDTF">2023-04-20T17:54:00Z</dcterms:modified>
</cp:coreProperties>
</file>