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3F5DCA" w14:paraId="01176122" w14:textId="77777777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7F55" w14:textId="77777777" w:rsidR="003F5DCA" w:rsidRDefault="007D0551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rStyle w:val="Fuentedeprrafopredeter"/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 wp14:anchorId="6F60A1A6" wp14:editId="692653B0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-6483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162C89D7" w14:textId="77777777" w:rsidR="003F5DCA" w:rsidRDefault="003F5DCA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B0CC28" w14:textId="77777777" w:rsidR="003F5DCA" w:rsidRDefault="003F5DCA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14:paraId="2A94E636" w14:textId="77777777" w:rsidR="003F5DCA" w:rsidRDefault="007D0551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14:paraId="2D506AA1" w14:textId="77777777" w:rsidR="003F5DCA" w:rsidRDefault="003F5DCA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3F5DCA" w14:paraId="5947F359" w14:textId="77777777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F60321" w14:textId="77777777" w:rsidR="003F5DCA" w:rsidRDefault="003F5DC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10E30885" w14:textId="77777777" w:rsidR="003F5DCA" w:rsidRDefault="007D055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14:paraId="70CA9B2C" w14:textId="77777777" w:rsidR="003F5DCA" w:rsidRDefault="003F5DC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FE46B" w14:textId="77777777" w:rsidR="003F5DCA" w:rsidRDefault="003F5DCA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14:paraId="21DA930C" w14:textId="77777777" w:rsidR="003F5DCA" w:rsidRDefault="007D0551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14:paraId="384F7BD1" w14:textId="77777777" w:rsidR="003F5DCA" w:rsidRDefault="003F5DCA">
      <w:pPr>
        <w:pStyle w:val="Standard"/>
      </w:pPr>
    </w:p>
    <w:p w14:paraId="5C4DDCA3" w14:textId="77777777" w:rsidR="003F5DCA" w:rsidRDefault="007D0551">
      <w:pPr>
        <w:pStyle w:val="Standard"/>
        <w:jc w:val="center"/>
      </w:pPr>
      <w:r>
        <w:rPr>
          <w:rStyle w:val="Fuentedeprrafopredeter"/>
          <w:sz w:val="72"/>
          <w:szCs w:val="72"/>
          <w:lang w:val="es-MX"/>
        </w:rPr>
        <w:t>Laboratorios de computación</w:t>
      </w:r>
    </w:p>
    <w:p w14:paraId="32163FA5" w14:textId="77777777" w:rsidR="003F5DCA" w:rsidRDefault="007D0551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1A945C09" w14:textId="77777777" w:rsidR="003F5DCA" w:rsidRDefault="007D0551">
      <w:pPr>
        <w:pStyle w:val="Standard"/>
        <w:jc w:val="center"/>
      </w:pPr>
      <w:r>
        <w:rPr>
          <w:rStyle w:val="Fuentedeprrafopredeter"/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6586D6" wp14:editId="17F2C245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8743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p w14:paraId="489B767F" w14:textId="77777777" w:rsidR="003F5DCA" w:rsidRDefault="003F5DCA">
      <w:pPr>
        <w:rPr>
          <w:lang w:val="es-MX"/>
        </w:rPr>
      </w:pP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3F5DCA" w14:paraId="56CD2AA2" w14:textId="7777777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1DCCF1" w14:textId="77777777" w:rsidR="003F5DCA" w:rsidRDefault="003F5D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054BF51F" w14:textId="77777777" w:rsidR="003F5DCA" w:rsidRDefault="007D05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07693F" w14:textId="77777777" w:rsidR="003F5DCA" w:rsidRDefault="003F5DCA">
            <w:pPr>
              <w:pStyle w:val="TableContents"/>
              <w:ind w:left="629"/>
            </w:pPr>
          </w:p>
          <w:p w14:paraId="0D5D7E91" w14:textId="77777777" w:rsidR="003F5DCA" w:rsidRDefault="007D05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Marco Antonio Martinez Quintana</w:t>
            </w:r>
          </w:p>
        </w:tc>
      </w:tr>
      <w:tr w:rsidR="003F5DCA" w:rsidRPr="009E1ED6" w14:paraId="046CBBC1" w14:textId="77777777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E97E44" w14:textId="77777777" w:rsidR="003F5DCA" w:rsidRDefault="003F5D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39DC261" w14:textId="77777777" w:rsidR="003F5DCA" w:rsidRDefault="007D05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6EE9D" w14:textId="77777777" w:rsidR="003F5DCA" w:rsidRPr="002F2F1A" w:rsidRDefault="007D0551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br/>
            </w:r>
            <w:r>
              <w:rPr>
                <w:sz w:val="32"/>
                <w:szCs w:val="32"/>
                <w:lang w:val="es-MX"/>
              </w:rPr>
              <w:t>Estructura de Datos y Algoritmos I</w:t>
            </w:r>
          </w:p>
        </w:tc>
      </w:tr>
      <w:tr w:rsidR="003F5DCA" w14:paraId="6F9685FD" w14:textId="7777777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6B8FDD" w14:textId="77777777" w:rsidR="003F5DCA" w:rsidRDefault="003F5D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6B7AE654" w14:textId="77777777" w:rsidR="003F5DCA" w:rsidRDefault="007D05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Grupo: 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E30492" w14:textId="77777777" w:rsidR="003F5DCA" w:rsidRDefault="003F5DCA">
            <w:pPr>
              <w:pStyle w:val="TableContents"/>
              <w:ind w:left="629"/>
            </w:pPr>
          </w:p>
          <w:p w14:paraId="74335025" w14:textId="77777777" w:rsidR="003F5DCA" w:rsidRDefault="007D055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  <w:tr w:rsidR="003F5DCA" w14:paraId="0B578C03" w14:textId="7777777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9F2023" w14:textId="77777777" w:rsidR="003F5DCA" w:rsidRDefault="003F5D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FA0C7D6" w14:textId="77777777" w:rsidR="003F5DCA" w:rsidRDefault="007D05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1F56F3" w14:textId="3EA5930C" w:rsidR="003F5DCA" w:rsidRDefault="007D0551">
            <w:pPr>
              <w:pStyle w:val="TableContents"/>
            </w:pPr>
            <w:r>
              <w:br/>
            </w:r>
            <w:r w:rsidR="00787FDC">
              <w:rPr>
                <w:sz w:val="32"/>
                <w:szCs w:val="32"/>
              </w:rPr>
              <w:t>3</w:t>
            </w:r>
          </w:p>
        </w:tc>
      </w:tr>
      <w:tr w:rsidR="003F5DCA" w14:paraId="25CEA7E6" w14:textId="7777777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A2F980" w14:textId="77777777" w:rsidR="003F5DCA" w:rsidRDefault="003F5D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5F4A75FF" w14:textId="77777777" w:rsidR="003F5DCA" w:rsidRDefault="007D05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9D90F3" w14:textId="77777777" w:rsidR="003F5DCA" w:rsidRDefault="007D0551">
            <w:pPr>
              <w:pStyle w:val="TableContents"/>
            </w:pPr>
            <w:r>
              <w:br/>
            </w:r>
            <w:r>
              <w:rPr>
                <w:sz w:val="32"/>
                <w:szCs w:val="32"/>
              </w:rPr>
              <w:t>Enzo Valdés Zavala</w:t>
            </w:r>
          </w:p>
        </w:tc>
      </w:tr>
      <w:tr w:rsidR="003F5DCA" w:rsidRPr="009E1ED6" w14:paraId="5431669B" w14:textId="77777777"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0BF26F" w14:textId="77777777" w:rsidR="003F5DCA" w:rsidRDefault="007D0551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603190" w14:textId="77777777" w:rsidR="003F5DCA" w:rsidRDefault="003F5DCA">
            <w:pPr>
              <w:pStyle w:val="TableContents"/>
              <w:rPr>
                <w:lang w:val="es-MX"/>
              </w:rPr>
            </w:pPr>
          </w:p>
          <w:p w14:paraId="5A5A45B7" w14:textId="77777777" w:rsidR="003F5DCA" w:rsidRDefault="003F5DCA">
            <w:pPr>
              <w:pStyle w:val="TableContents"/>
              <w:rPr>
                <w:lang w:val="es-MX"/>
              </w:rPr>
            </w:pPr>
          </w:p>
        </w:tc>
      </w:tr>
      <w:tr w:rsidR="003F5DCA" w:rsidRPr="009E1ED6" w14:paraId="422A35EB" w14:textId="77777777"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A1C15" w14:textId="77777777" w:rsidR="003F5DCA" w:rsidRDefault="003F5DCA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7E5407F3" w14:textId="77777777" w:rsidR="003F5DCA" w:rsidRDefault="007D0551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rFonts w:ascii="Cambria" w:hAnsi="Cambria"/>
                <w:i/>
                <w:color w:val="000000"/>
                <w:sz w:val="30"/>
                <w:lang w:val="es-MX"/>
              </w:rPr>
              <w:t>No. de Lista o Brigada: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C1E990" w14:textId="77777777" w:rsidR="003F5DCA" w:rsidRDefault="007D0551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br/>
            </w:r>
          </w:p>
        </w:tc>
      </w:tr>
      <w:tr w:rsidR="003F5DCA" w14:paraId="39954DF5" w14:textId="77777777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6354E8" w14:textId="77777777" w:rsidR="003F5DCA" w:rsidRDefault="003F5D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14:paraId="45BD2EA2" w14:textId="77777777" w:rsidR="003F5DCA" w:rsidRDefault="007D0551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B2DB57" w14:textId="77777777" w:rsidR="003F5DCA" w:rsidRDefault="007D0551">
            <w:pPr>
              <w:pStyle w:val="TableContents"/>
            </w:pPr>
            <w:r>
              <w:br/>
            </w:r>
            <w:r>
              <w:rPr>
                <w:sz w:val="32"/>
                <w:szCs w:val="32"/>
              </w:rPr>
              <w:t>2020-1</w:t>
            </w:r>
          </w:p>
        </w:tc>
      </w:tr>
      <w:tr w:rsidR="003F5DCA" w14:paraId="5FA8E711" w14:textId="77777777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DC7012" w14:textId="77777777" w:rsidR="003F5DCA" w:rsidRDefault="003F5D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6C421A1" w14:textId="77777777" w:rsidR="003F5DCA" w:rsidRDefault="007D0551">
            <w:pPr>
              <w:pStyle w:val="Standard"/>
              <w:ind w:left="629"/>
              <w:jc w:val="right"/>
            </w:pPr>
            <w:proofErr w:type="spellStart"/>
            <w:r>
              <w:rPr>
                <w:rStyle w:val="Fuentedeprrafopredeter"/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Style w:val="Fuentedeprrafopredeter"/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Style w:val="Fuentedeprrafopredeter"/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Style w:val="Fuentedeprrafopredeter"/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4AF515" w14:textId="77777777" w:rsidR="003F5DCA" w:rsidRDefault="007D0551">
            <w:pPr>
              <w:pStyle w:val="TableContents"/>
            </w:pPr>
            <w:r>
              <w:br/>
            </w:r>
            <w:r>
              <w:rPr>
                <w:sz w:val="32"/>
                <w:szCs w:val="32"/>
              </w:rPr>
              <w:t xml:space="preserve">9 de </w:t>
            </w:r>
            <w:proofErr w:type="spellStart"/>
            <w:r>
              <w:rPr>
                <w:sz w:val="32"/>
                <w:szCs w:val="32"/>
              </w:rPr>
              <w:t>febrero</w:t>
            </w:r>
            <w:proofErr w:type="spellEnd"/>
            <w:r>
              <w:rPr>
                <w:sz w:val="32"/>
                <w:szCs w:val="32"/>
              </w:rPr>
              <w:t xml:space="preserve"> del 2020</w:t>
            </w:r>
          </w:p>
        </w:tc>
      </w:tr>
      <w:tr w:rsidR="003F5DCA" w14:paraId="7C868651" w14:textId="77777777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B5591B" w14:textId="77777777" w:rsidR="003F5DCA" w:rsidRDefault="003F5DCA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61284A28" w14:textId="77777777" w:rsidR="003F5DCA" w:rsidRDefault="007D0551">
            <w:pPr>
              <w:pStyle w:val="Standard"/>
              <w:ind w:left="629"/>
              <w:jc w:val="right"/>
            </w:pPr>
            <w:proofErr w:type="spellStart"/>
            <w:r>
              <w:rPr>
                <w:rStyle w:val="Fuentedeprrafopredeter"/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Style w:val="Fuentedeprrafopredeter"/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B1C95B" w14:textId="77777777" w:rsidR="003F5DCA" w:rsidRDefault="003F5DCA">
            <w:pPr>
              <w:pStyle w:val="TableContents"/>
              <w:ind w:left="629"/>
            </w:pPr>
          </w:p>
        </w:tc>
      </w:tr>
      <w:tr w:rsidR="003F5DCA" w14:paraId="7574D0EC" w14:textId="7777777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DBBE98" w14:textId="77777777" w:rsidR="003F5DCA" w:rsidRDefault="003F5DCA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2BC016" w14:textId="77777777" w:rsidR="003F5DCA" w:rsidRDefault="003F5DCA">
            <w:pPr>
              <w:pStyle w:val="TableContents"/>
              <w:ind w:left="629"/>
            </w:pPr>
          </w:p>
        </w:tc>
      </w:tr>
    </w:tbl>
    <w:p w14:paraId="1D7FF223" w14:textId="77777777" w:rsidR="003F5DCA" w:rsidRDefault="003F5DCA">
      <w:pPr>
        <w:pStyle w:val="Standard"/>
      </w:pPr>
    </w:p>
    <w:p w14:paraId="5078DAB1" w14:textId="77777777" w:rsidR="003F5DCA" w:rsidRDefault="003F5DCA">
      <w:pPr>
        <w:pStyle w:val="Standard"/>
      </w:pPr>
    </w:p>
    <w:p w14:paraId="476A980F" w14:textId="77777777" w:rsidR="003F5DCA" w:rsidRDefault="007D0551">
      <w:pPr>
        <w:pStyle w:val="Standard"/>
      </w:pPr>
      <w:r>
        <w:rPr>
          <w:rStyle w:val="Fuentedeprrafopredeter"/>
          <w:rFonts w:ascii="Calibri" w:hAnsi="Calibri"/>
          <w:color w:val="000000"/>
          <w:sz w:val="52"/>
        </w:rPr>
        <w:tab/>
      </w:r>
      <w:r>
        <w:rPr>
          <w:rStyle w:val="Fuentedeprrafopredeter"/>
          <w:rFonts w:ascii="Calibri" w:hAnsi="Calibri"/>
          <w:color w:val="000000"/>
          <w:sz w:val="52"/>
        </w:rPr>
        <w:tab/>
      </w:r>
      <w:r>
        <w:rPr>
          <w:rStyle w:val="Fuentedeprrafopredeter"/>
          <w:rFonts w:ascii="Calibri" w:hAnsi="Calibri"/>
          <w:color w:val="000000"/>
          <w:sz w:val="52"/>
        </w:rPr>
        <w:tab/>
      </w:r>
      <w:r>
        <w:rPr>
          <w:rStyle w:val="Fuentedeprrafopredeter"/>
          <w:rFonts w:ascii="Calibri" w:hAnsi="Calibri"/>
          <w:color w:val="000000"/>
          <w:sz w:val="52"/>
        </w:rPr>
        <w:tab/>
      </w:r>
      <w:r>
        <w:rPr>
          <w:rStyle w:val="Fuentedeprrafopredeter"/>
          <w:rFonts w:ascii="Calibri" w:hAnsi="Calibri"/>
          <w:color w:val="000000"/>
          <w:sz w:val="52"/>
        </w:rPr>
        <w:tab/>
        <w:t>CALIFICACIÓN: __________</w:t>
      </w:r>
    </w:p>
    <w:p w14:paraId="5F585688" w14:textId="77777777" w:rsidR="003F5DCA" w:rsidRDefault="007D0551">
      <w:pPr>
        <w:pStyle w:val="Standard"/>
      </w:pPr>
      <w:proofErr w:type="spellStart"/>
      <w:r>
        <w:rPr>
          <w:rStyle w:val="Fuentedeprrafopredeter"/>
          <w:rFonts w:ascii="Calibri" w:hAnsi="Calibri"/>
          <w:b/>
          <w:bCs/>
          <w:color w:val="000000"/>
          <w:sz w:val="40"/>
          <w:szCs w:val="40"/>
        </w:rPr>
        <w:lastRenderedPageBreak/>
        <w:t>Objetivos</w:t>
      </w:r>
      <w:proofErr w:type="spellEnd"/>
      <w:r>
        <w:rPr>
          <w:rStyle w:val="Fuentedeprrafopredeter"/>
          <w:rFonts w:ascii="Calibri" w:hAnsi="Calibri"/>
          <w:b/>
          <w:bCs/>
          <w:color w:val="000000"/>
          <w:sz w:val="40"/>
          <w:szCs w:val="40"/>
        </w:rPr>
        <w:t>:</w:t>
      </w:r>
    </w:p>
    <w:p w14:paraId="5AFC8C80" w14:textId="13EDED99" w:rsidR="003F5DCA" w:rsidRPr="00787FDC" w:rsidRDefault="007D0551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  <w:r>
        <w:rPr>
          <w:rStyle w:val="Fuentedeprrafopredeter"/>
          <w:rFonts w:ascii="Calibri" w:hAnsi="Calibri"/>
          <w:b/>
          <w:bCs/>
          <w:color w:val="000000"/>
          <w:sz w:val="32"/>
          <w:szCs w:val="32"/>
          <w:lang w:val="es-MX"/>
        </w:rPr>
        <w:br/>
      </w:r>
      <w:r w:rsidR="00787FDC" w:rsidRPr="00787FDC">
        <w:rPr>
          <w:rFonts w:asciiTheme="minorHAnsi" w:hAnsiTheme="minorHAnsi" w:cstheme="minorHAnsi"/>
          <w:sz w:val="32"/>
          <w:szCs w:val="32"/>
          <w:lang w:val="es-MX"/>
        </w:rPr>
        <w:t>Utilizaremos estructuras en Lenguaje C para manejar tipos de datos abstracto y usarlos en estructuras lineales.</w:t>
      </w:r>
    </w:p>
    <w:p w14:paraId="25A6F653" w14:textId="77777777" w:rsidR="003F5DCA" w:rsidRPr="002F2F1A" w:rsidRDefault="003F5DCA">
      <w:pPr>
        <w:pStyle w:val="Standard"/>
        <w:rPr>
          <w:lang w:val="es-MX"/>
        </w:rPr>
      </w:pPr>
    </w:p>
    <w:p w14:paraId="1144903E" w14:textId="77777777" w:rsidR="003F5DCA" w:rsidRPr="002F2F1A" w:rsidRDefault="007D0551">
      <w:pPr>
        <w:pStyle w:val="Standard"/>
        <w:rPr>
          <w:lang w:val="es-MX"/>
        </w:rPr>
      </w:pPr>
      <w:r>
        <w:rPr>
          <w:rStyle w:val="Fuentedeprrafopredeter"/>
          <w:rFonts w:ascii="Calibri" w:hAnsi="Calibri"/>
          <w:b/>
          <w:bCs/>
          <w:color w:val="000000"/>
          <w:sz w:val="40"/>
          <w:szCs w:val="40"/>
          <w:lang w:val="es-MX"/>
        </w:rPr>
        <w:t>Introducción:</w:t>
      </w:r>
    </w:p>
    <w:p w14:paraId="6A49DF29" w14:textId="2AA57658" w:rsidR="003F5DCA" w:rsidRPr="00787FDC" w:rsidRDefault="007D0551" w:rsidP="00787FDC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  <w:r w:rsidRPr="00787FDC">
        <w:rPr>
          <w:rStyle w:val="Fuentedeprrafopredeter"/>
          <w:rFonts w:asciiTheme="minorHAnsi" w:hAnsiTheme="minorHAnsi" w:cstheme="minorHAnsi"/>
          <w:b/>
          <w:bCs/>
          <w:color w:val="000000"/>
          <w:sz w:val="32"/>
          <w:szCs w:val="32"/>
          <w:lang w:val="es-MX"/>
        </w:rPr>
        <w:br/>
      </w:r>
      <w:r w:rsidR="00787FDC" w:rsidRPr="00787FDC">
        <w:rPr>
          <w:rFonts w:asciiTheme="minorHAnsi" w:hAnsiTheme="minorHAnsi" w:cstheme="minorHAnsi"/>
          <w:sz w:val="32"/>
          <w:szCs w:val="32"/>
          <w:lang w:val="es-MX"/>
        </w:rPr>
        <w:t>Un tipo de dato abstracto es un conjunto de datos/objetos que el programador crea específicamente para un uso particular, se maneja de forma similar a los datos predeterminados en el lenguaje de programación.</w:t>
      </w:r>
    </w:p>
    <w:p w14:paraId="28B9E5C9" w14:textId="1FB2CB5A" w:rsidR="00787FDC" w:rsidRPr="00787FDC" w:rsidRDefault="00787FDC" w:rsidP="00787FDC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  <w:r w:rsidRPr="00787FDC">
        <w:rPr>
          <w:rFonts w:asciiTheme="minorHAnsi" w:hAnsiTheme="minorHAnsi" w:cstheme="minorHAnsi"/>
          <w:sz w:val="32"/>
          <w:szCs w:val="32"/>
          <w:lang w:val="es-MX"/>
        </w:rPr>
        <w:t>En C, se crean por medio de “</w:t>
      </w:r>
      <w:proofErr w:type="spellStart"/>
      <w:r w:rsidRPr="00787FDC">
        <w:rPr>
          <w:rFonts w:asciiTheme="minorHAnsi" w:hAnsiTheme="minorHAnsi" w:cstheme="minorHAnsi"/>
          <w:sz w:val="32"/>
          <w:szCs w:val="32"/>
          <w:lang w:val="es-MX"/>
        </w:rPr>
        <w:t>structs</w:t>
      </w:r>
      <w:proofErr w:type="spellEnd"/>
      <w:r w:rsidRPr="00787FDC">
        <w:rPr>
          <w:rFonts w:asciiTheme="minorHAnsi" w:hAnsiTheme="minorHAnsi" w:cstheme="minorHAnsi"/>
          <w:sz w:val="32"/>
          <w:szCs w:val="32"/>
          <w:lang w:val="es-MX"/>
        </w:rPr>
        <w:t>”.</w:t>
      </w:r>
    </w:p>
    <w:p w14:paraId="29300FB1" w14:textId="64862D11" w:rsidR="00787FDC" w:rsidRPr="00787FDC" w:rsidRDefault="00787FDC" w:rsidP="00787FDC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  <w:r w:rsidRPr="00787FDC">
        <w:rPr>
          <w:rFonts w:asciiTheme="minorHAnsi" w:hAnsiTheme="minorHAnsi" w:cstheme="minorHAnsi"/>
          <w:sz w:val="32"/>
          <w:szCs w:val="32"/>
          <w:lang w:val="es-MX"/>
        </w:rPr>
        <w:t xml:space="preserve">Ya que mencionamos los </w:t>
      </w:r>
      <w:proofErr w:type="spellStart"/>
      <w:r w:rsidRPr="00787FDC">
        <w:rPr>
          <w:rFonts w:asciiTheme="minorHAnsi" w:hAnsiTheme="minorHAnsi" w:cstheme="minorHAnsi"/>
          <w:sz w:val="32"/>
          <w:szCs w:val="32"/>
          <w:lang w:val="es-MX"/>
        </w:rPr>
        <w:t>structs</w:t>
      </w:r>
      <w:proofErr w:type="spellEnd"/>
      <w:r w:rsidRPr="00787FDC">
        <w:rPr>
          <w:rFonts w:asciiTheme="minorHAnsi" w:hAnsiTheme="minorHAnsi" w:cstheme="minorHAnsi"/>
          <w:sz w:val="32"/>
          <w:szCs w:val="32"/>
          <w:lang w:val="es-MX"/>
        </w:rPr>
        <w:t xml:space="preserve">, los definiremos como una colección de una o </w:t>
      </w:r>
      <w:proofErr w:type="spellStart"/>
      <w:r w:rsidRPr="00787FDC">
        <w:rPr>
          <w:rFonts w:asciiTheme="minorHAnsi" w:hAnsiTheme="minorHAnsi" w:cstheme="minorHAnsi"/>
          <w:sz w:val="32"/>
          <w:szCs w:val="32"/>
          <w:lang w:val="es-MX"/>
        </w:rPr>
        <w:t>mas</w:t>
      </w:r>
      <w:proofErr w:type="spellEnd"/>
      <w:r w:rsidRPr="00787FDC">
        <w:rPr>
          <w:rFonts w:asciiTheme="minorHAnsi" w:hAnsiTheme="minorHAnsi" w:cstheme="minorHAnsi"/>
          <w:sz w:val="32"/>
          <w:szCs w:val="32"/>
          <w:lang w:val="es-MX"/>
        </w:rPr>
        <w:t xml:space="preserve"> variables que están agrupadas bajo un mismo nombre que almacenan un conjunto de datos de diferente tipo.</w:t>
      </w:r>
    </w:p>
    <w:p w14:paraId="0A7BD3C6" w14:textId="4B780A4D" w:rsidR="00787FDC" w:rsidRPr="00787FDC" w:rsidRDefault="00787FDC" w:rsidP="00787FDC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</w:p>
    <w:p w14:paraId="19046666" w14:textId="26F643B9" w:rsidR="003F5DCA" w:rsidRPr="00787FDC" w:rsidRDefault="00787FDC">
      <w:pPr>
        <w:pStyle w:val="Standard"/>
        <w:rPr>
          <w:rFonts w:asciiTheme="minorHAnsi" w:hAnsiTheme="minorHAnsi" w:cstheme="minorHAnsi"/>
          <w:sz w:val="32"/>
          <w:szCs w:val="32"/>
          <w:lang w:val="es-MX"/>
        </w:rPr>
      </w:pPr>
      <w:r w:rsidRPr="00787FDC">
        <w:rPr>
          <w:rFonts w:asciiTheme="minorHAnsi" w:hAnsiTheme="minorHAnsi" w:cstheme="minorHAnsi"/>
          <w:sz w:val="32"/>
          <w:szCs w:val="32"/>
          <w:lang w:val="es-MX"/>
        </w:rPr>
        <w:t xml:space="preserve">Pueden contener tipos de datos simples y compuestos; los simples son los de carácter </w:t>
      </w:r>
      <w:proofErr w:type="spellStart"/>
      <w:r w:rsidRPr="00787FDC">
        <w:rPr>
          <w:rFonts w:asciiTheme="minorHAnsi" w:hAnsiTheme="minorHAnsi" w:cstheme="minorHAnsi"/>
          <w:sz w:val="32"/>
          <w:szCs w:val="32"/>
          <w:lang w:val="es-MX"/>
        </w:rPr>
        <w:t>numerico</w:t>
      </w:r>
      <w:proofErr w:type="spellEnd"/>
      <w:r w:rsidRPr="00787FDC">
        <w:rPr>
          <w:rFonts w:asciiTheme="minorHAnsi" w:hAnsiTheme="minorHAnsi" w:cstheme="minorHAnsi"/>
          <w:sz w:val="32"/>
          <w:szCs w:val="32"/>
          <w:lang w:val="es-MX"/>
        </w:rPr>
        <w:t xml:space="preserve"> (</w:t>
      </w:r>
      <w:proofErr w:type="spellStart"/>
      <w:r w:rsidRPr="00787FDC">
        <w:rPr>
          <w:rFonts w:asciiTheme="minorHAnsi" w:hAnsiTheme="minorHAnsi" w:cstheme="minorHAnsi"/>
          <w:sz w:val="32"/>
          <w:szCs w:val="32"/>
          <w:lang w:val="es-MX"/>
        </w:rPr>
        <w:t>int</w:t>
      </w:r>
      <w:proofErr w:type="spellEnd"/>
      <w:r w:rsidRPr="00787FDC">
        <w:rPr>
          <w:rFonts w:asciiTheme="minorHAnsi" w:hAnsiTheme="minorHAnsi" w:cstheme="minorHAnsi"/>
          <w:sz w:val="32"/>
          <w:szCs w:val="32"/>
          <w:lang w:val="es-MX"/>
        </w:rPr>
        <w:t xml:space="preserve">, short, </w:t>
      </w:r>
      <w:proofErr w:type="spellStart"/>
      <w:r w:rsidRPr="00787FDC">
        <w:rPr>
          <w:rFonts w:asciiTheme="minorHAnsi" w:hAnsiTheme="minorHAnsi" w:cstheme="minorHAnsi"/>
          <w:sz w:val="32"/>
          <w:szCs w:val="32"/>
          <w:lang w:val="es-MX"/>
        </w:rPr>
        <w:t>long</w:t>
      </w:r>
      <w:proofErr w:type="spellEnd"/>
      <w:r w:rsidRPr="00787FDC">
        <w:rPr>
          <w:rFonts w:asciiTheme="minorHAnsi" w:hAnsiTheme="minorHAnsi" w:cstheme="minorHAnsi"/>
          <w:sz w:val="32"/>
          <w:szCs w:val="32"/>
          <w:lang w:val="es-MX"/>
        </w:rPr>
        <w:t xml:space="preserve">, </w:t>
      </w:r>
      <w:proofErr w:type="spellStart"/>
      <w:r w:rsidRPr="00787FDC">
        <w:rPr>
          <w:rFonts w:asciiTheme="minorHAnsi" w:hAnsiTheme="minorHAnsi" w:cstheme="minorHAnsi"/>
          <w:sz w:val="32"/>
          <w:szCs w:val="32"/>
          <w:lang w:val="es-MX"/>
        </w:rPr>
        <w:t>float</w:t>
      </w:r>
      <w:proofErr w:type="spellEnd"/>
      <w:r w:rsidRPr="00787FDC">
        <w:rPr>
          <w:rFonts w:asciiTheme="minorHAnsi" w:hAnsiTheme="minorHAnsi" w:cstheme="minorHAnsi"/>
          <w:sz w:val="32"/>
          <w:szCs w:val="32"/>
          <w:lang w:val="es-MX"/>
        </w:rPr>
        <w:t xml:space="preserve"> and </w:t>
      </w:r>
      <w:proofErr w:type="spellStart"/>
      <w:r w:rsidRPr="00787FDC">
        <w:rPr>
          <w:rFonts w:asciiTheme="minorHAnsi" w:hAnsiTheme="minorHAnsi" w:cstheme="minorHAnsi"/>
          <w:sz w:val="32"/>
          <w:szCs w:val="32"/>
          <w:lang w:val="es-MX"/>
        </w:rPr>
        <w:t>double</w:t>
      </w:r>
      <w:proofErr w:type="spellEnd"/>
      <w:r w:rsidRPr="00787FDC">
        <w:rPr>
          <w:rFonts w:asciiTheme="minorHAnsi" w:hAnsiTheme="minorHAnsi" w:cstheme="minorHAnsi"/>
          <w:sz w:val="32"/>
          <w:szCs w:val="32"/>
          <w:lang w:val="es-MX"/>
        </w:rPr>
        <w:t>) y los compuestos son arreglos y estructuras.</w:t>
      </w:r>
    </w:p>
    <w:p w14:paraId="58D90522" w14:textId="77777777" w:rsidR="003F5DCA" w:rsidRPr="002F2F1A" w:rsidRDefault="003F5DCA">
      <w:pPr>
        <w:pStyle w:val="Standard"/>
        <w:rPr>
          <w:lang w:val="es-MX"/>
        </w:rPr>
      </w:pPr>
    </w:p>
    <w:p w14:paraId="18A6DE64" w14:textId="77777777" w:rsidR="003F5DCA" w:rsidRDefault="007D0551">
      <w:pPr>
        <w:pStyle w:val="Standard"/>
        <w:rPr>
          <w:rFonts w:ascii="Calibri" w:hAnsi="Calibri"/>
          <w:b/>
          <w:bCs/>
          <w:color w:val="000000"/>
          <w:sz w:val="40"/>
          <w:szCs w:val="40"/>
          <w:lang w:val="es-MX"/>
        </w:rPr>
      </w:pPr>
      <w:r>
        <w:rPr>
          <w:rFonts w:ascii="Calibri" w:hAnsi="Calibri"/>
          <w:b/>
          <w:bCs/>
          <w:color w:val="000000"/>
          <w:sz w:val="40"/>
          <w:szCs w:val="40"/>
          <w:lang w:val="es-MX"/>
        </w:rPr>
        <w:t>Desarrollo:</w:t>
      </w:r>
    </w:p>
    <w:p w14:paraId="54AE7187" w14:textId="77777777" w:rsidR="003F5DCA" w:rsidRDefault="003F5DCA">
      <w:pPr>
        <w:pStyle w:val="Standard"/>
        <w:rPr>
          <w:rFonts w:ascii="Calibri" w:hAnsi="Calibri"/>
          <w:b/>
          <w:bCs/>
          <w:color w:val="000000"/>
          <w:sz w:val="32"/>
          <w:szCs w:val="32"/>
          <w:lang w:val="es-MX"/>
        </w:rPr>
      </w:pPr>
    </w:p>
    <w:p w14:paraId="434621A8" w14:textId="77777777" w:rsidR="003F5DCA" w:rsidRDefault="007D0551">
      <w:pPr>
        <w:pStyle w:val="Standard"/>
        <w:rPr>
          <w:rFonts w:ascii="Calibri" w:hAnsi="Calibri"/>
          <w:b/>
          <w:bCs/>
          <w:color w:val="000000"/>
          <w:sz w:val="32"/>
          <w:szCs w:val="32"/>
          <w:lang w:val="es-MX"/>
        </w:rPr>
      </w:pPr>
      <w:r>
        <w:rPr>
          <w:rFonts w:ascii="Calibri" w:hAnsi="Calibri"/>
          <w:b/>
          <w:bCs/>
          <w:color w:val="000000"/>
          <w:sz w:val="32"/>
          <w:szCs w:val="32"/>
          <w:lang w:val="es-MX"/>
        </w:rPr>
        <w:t>Explicación:</w:t>
      </w:r>
    </w:p>
    <w:p w14:paraId="74860D29" w14:textId="6679D4A5" w:rsidR="003F5DCA" w:rsidRDefault="009E1ED6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t xml:space="preserve">En esta </w:t>
      </w: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practica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>, buscamos emular una estructura que pueda almacenar los diferentes datos de una película como año, genero, directores, etc.</w:t>
      </w:r>
    </w:p>
    <w:p w14:paraId="6ADFAD22" w14:textId="72463CDB" w:rsidR="009E1ED6" w:rsidRDefault="009E1ED6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t xml:space="preserve">Por medio de una estructura llamada película que incluye datos tipo enteros, caracteres y flotantes, vamos almacenando los diferentes datos que introduzca el usuario por medio de 2 funciones </w:t>
      </w: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void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 xml:space="preserve"> “</w:t>
      </w: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llenardatospelicula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>” e “</w:t>
      </w: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imprimirdatospelicula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>”.</w:t>
      </w:r>
    </w:p>
    <w:p w14:paraId="3F577FF1" w14:textId="62DCCB6A" w:rsidR="003F5DCA" w:rsidRDefault="009E1ED6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t>En el segundo código se genera la misma estructura, y se realiza un proceso similar de rellenar de datos la película, salvo que ahora es un arreglo.</w:t>
      </w:r>
    </w:p>
    <w:p w14:paraId="4B7493B3" w14:textId="52530CF9" w:rsidR="009E1ED6" w:rsidRDefault="009E1ED6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</w:p>
    <w:p w14:paraId="57258938" w14:textId="2C2CD980" w:rsidR="009E1ED6" w:rsidRDefault="009E1ED6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  <w:r>
        <w:rPr>
          <w:rFonts w:ascii="Calibri" w:hAnsi="Calibri"/>
          <w:noProof/>
          <w:color w:val="000000"/>
          <w:sz w:val="32"/>
          <w:szCs w:val="32"/>
          <w:lang w:val="es-MX"/>
        </w:rPr>
        <w:lastRenderedPageBreak/>
        <w:drawing>
          <wp:inline distT="0" distB="0" distL="0" distR="0" wp14:anchorId="2F8695BC" wp14:editId="6AA4A30C">
            <wp:extent cx="6623685" cy="3726180"/>
            <wp:effectExtent l="0" t="0" r="5715" b="7620"/>
            <wp:docPr id="3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-02-23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color w:val="000000"/>
          <w:sz w:val="32"/>
          <w:szCs w:val="32"/>
          <w:lang w:val="es-MX"/>
        </w:rPr>
        <w:drawing>
          <wp:inline distT="0" distB="0" distL="0" distR="0" wp14:anchorId="32ED11A4" wp14:editId="02F024D2">
            <wp:extent cx="6623685" cy="3726180"/>
            <wp:effectExtent l="0" t="0" r="5715" b="762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020-02-23 (2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color w:val="000000"/>
          <w:sz w:val="32"/>
          <w:szCs w:val="32"/>
          <w:lang w:val="es-MX"/>
        </w:rPr>
        <w:lastRenderedPageBreak/>
        <w:drawing>
          <wp:inline distT="0" distB="0" distL="0" distR="0" wp14:anchorId="279FC550" wp14:editId="7E254EF6">
            <wp:extent cx="6623685" cy="3726180"/>
            <wp:effectExtent l="0" t="0" r="5715" b="762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0-02-23 (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hAnsi="Calibri"/>
          <w:noProof/>
          <w:color w:val="000000"/>
          <w:sz w:val="32"/>
          <w:szCs w:val="32"/>
          <w:lang w:val="es-MX"/>
        </w:rPr>
        <w:drawing>
          <wp:inline distT="0" distB="0" distL="0" distR="0" wp14:anchorId="4FA0D060" wp14:editId="35FA0119">
            <wp:extent cx="6623685" cy="3726180"/>
            <wp:effectExtent l="0" t="0" r="5715" b="7620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0-02-2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0C3B" w14:textId="77777777" w:rsidR="003F5DCA" w:rsidRDefault="003F5DCA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</w:p>
    <w:p w14:paraId="53E5F871" w14:textId="77777777" w:rsidR="003F5DCA" w:rsidRDefault="007D0551">
      <w:pPr>
        <w:pStyle w:val="Standard"/>
        <w:rPr>
          <w:rFonts w:ascii="Calibri" w:hAnsi="Calibri"/>
          <w:b/>
          <w:bCs/>
          <w:color w:val="000000"/>
          <w:sz w:val="32"/>
          <w:szCs w:val="32"/>
          <w:lang w:val="es-MX"/>
        </w:rPr>
      </w:pPr>
      <w:r>
        <w:rPr>
          <w:rFonts w:ascii="Calibri" w:hAnsi="Calibri"/>
          <w:b/>
          <w:bCs/>
          <w:color w:val="000000"/>
          <w:sz w:val="32"/>
          <w:szCs w:val="32"/>
          <w:lang w:val="es-MX"/>
        </w:rPr>
        <w:t>Conclusión:</w:t>
      </w:r>
    </w:p>
    <w:p w14:paraId="3878EC0E" w14:textId="2FEC9660" w:rsidR="003F5DCA" w:rsidRDefault="007337F3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t xml:space="preserve">Se </w:t>
      </w: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cumplio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 xml:space="preserve"> el objetivo de la practica ya que pudimos identificar adecuadamente que es una estructura de datos, sus aplicaciones, los tipos de datos abstractos y su uso.</w:t>
      </w:r>
    </w:p>
    <w:p w14:paraId="2251B83E" w14:textId="3415F46C" w:rsidR="007337F3" w:rsidRDefault="007337F3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</w:p>
    <w:p w14:paraId="494E9B2A" w14:textId="77777777" w:rsidR="007337F3" w:rsidRPr="009E1ED6" w:rsidRDefault="007337F3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  <w:bookmarkStart w:id="0" w:name="_GoBack"/>
      <w:bookmarkEnd w:id="0"/>
    </w:p>
    <w:p w14:paraId="57DD1599" w14:textId="77777777" w:rsidR="003F5DCA" w:rsidRDefault="003F5DCA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</w:p>
    <w:p w14:paraId="57926E44" w14:textId="77777777" w:rsidR="003F5DCA" w:rsidRDefault="007D0551">
      <w:pPr>
        <w:pStyle w:val="Standard"/>
        <w:rPr>
          <w:rFonts w:ascii="Calibri" w:hAnsi="Calibri"/>
          <w:b/>
          <w:bCs/>
          <w:color w:val="000000"/>
          <w:sz w:val="32"/>
          <w:szCs w:val="32"/>
          <w:lang w:val="es-MX"/>
        </w:rPr>
      </w:pPr>
      <w:r>
        <w:rPr>
          <w:rFonts w:ascii="Calibri" w:hAnsi="Calibri"/>
          <w:b/>
          <w:bCs/>
          <w:color w:val="000000"/>
          <w:sz w:val="32"/>
          <w:szCs w:val="32"/>
          <w:lang w:val="es-MX"/>
        </w:rPr>
        <w:lastRenderedPageBreak/>
        <w:t>Bibliografía:</w:t>
      </w:r>
    </w:p>
    <w:p w14:paraId="279CFED2" w14:textId="77777777" w:rsidR="003F5DCA" w:rsidRDefault="003F5DCA">
      <w:pPr>
        <w:pStyle w:val="Standard"/>
        <w:rPr>
          <w:rFonts w:ascii="Calibri" w:hAnsi="Calibri"/>
          <w:b/>
          <w:bCs/>
          <w:color w:val="000000"/>
          <w:sz w:val="32"/>
          <w:szCs w:val="32"/>
          <w:lang w:val="es-MX"/>
        </w:rPr>
      </w:pPr>
    </w:p>
    <w:p w14:paraId="4CE88924" w14:textId="77777777" w:rsidR="003F5DCA" w:rsidRDefault="007D0551">
      <w:pPr>
        <w:pStyle w:val="Standard"/>
        <w:rPr>
          <w:rFonts w:ascii="Calibri" w:hAnsi="Calibri"/>
          <w:color w:val="000000"/>
          <w:sz w:val="32"/>
          <w:szCs w:val="32"/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t xml:space="preserve">-El lenguaje de programación C. Brian W. </w:t>
      </w: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Kernighan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>, Dennis M. Ritchie, segunda edición, USA, Pearson Educación 1991.</w:t>
      </w:r>
    </w:p>
    <w:p w14:paraId="0FE21587" w14:textId="77777777" w:rsidR="003F5DCA" w:rsidRPr="002F2F1A" w:rsidRDefault="007D0551">
      <w:pPr>
        <w:pStyle w:val="Standard"/>
        <w:rPr>
          <w:lang w:val="es-MX"/>
        </w:rPr>
      </w:pPr>
      <w:r>
        <w:rPr>
          <w:rFonts w:ascii="Calibri" w:hAnsi="Calibri"/>
          <w:color w:val="000000"/>
          <w:sz w:val="32"/>
          <w:szCs w:val="32"/>
          <w:lang w:val="es-MX"/>
        </w:rPr>
        <w:t>-</w:t>
      </w:r>
      <w:proofErr w:type="spellStart"/>
      <w:r>
        <w:rPr>
          <w:rFonts w:ascii="Calibri" w:hAnsi="Calibri"/>
          <w:color w:val="000000"/>
          <w:sz w:val="32"/>
          <w:szCs w:val="32"/>
          <w:lang w:val="es-MX"/>
        </w:rPr>
        <w:t>Teoria</w:t>
      </w:r>
      <w:proofErr w:type="spellEnd"/>
      <w:r>
        <w:rPr>
          <w:rFonts w:ascii="Calibri" w:hAnsi="Calibri"/>
          <w:color w:val="000000"/>
          <w:sz w:val="32"/>
          <w:szCs w:val="32"/>
          <w:lang w:val="es-MX"/>
        </w:rPr>
        <w:t xml:space="preserve"> vista en el salón de clases.</w:t>
      </w:r>
    </w:p>
    <w:sectPr w:rsidR="003F5DCA" w:rsidRPr="002F2F1A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3C6545" w14:textId="77777777" w:rsidR="00BC67A0" w:rsidRDefault="00BC67A0">
      <w:r>
        <w:separator/>
      </w:r>
    </w:p>
  </w:endnote>
  <w:endnote w:type="continuationSeparator" w:id="0">
    <w:p w14:paraId="0EDDB146" w14:textId="77777777" w:rsidR="00BC67A0" w:rsidRDefault="00BC6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ACC58" w14:textId="77777777" w:rsidR="00BC67A0" w:rsidRDefault="00BC67A0">
      <w:r>
        <w:rPr>
          <w:color w:val="000000"/>
        </w:rPr>
        <w:separator/>
      </w:r>
    </w:p>
  </w:footnote>
  <w:footnote w:type="continuationSeparator" w:id="0">
    <w:p w14:paraId="2F293955" w14:textId="77777777" w:rsidR="00BC67A0" w:rsidRDefault="00BC67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DCA"/>
    <w:rsid w:val="000A202E"/>
    <w:rsid w:val="002F2F1A"/>
    <w:rsid w:val="0031650E"/>
    <w:rsid w:val="003F5DCA"/>
    <w:rsid w:val="00463744"/>
    <w:rsid w:val="006316AD"/>
    <w:rsid w:val="007337F3"/>
    <w:rsid w:val="0076437A"/>
    <w:rsid w:val="00787FDC"/>
    <w:rsid w:val="007D0551"/>
    <w:rsid w:val="009E1ED6"/>
    <w:rsid w:val="00BC67A0"/>
    <w:rsid w:val="00E9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E55D2"/>
  <w15:docId w15:val="{4486DEA5-FD91-4921-8FCC-E12E9A20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Heading"/>
    <w:next w:val="Textbody"/>
    <w:pPr>
      <w:outlineLvl w:val="0"/>
    </w:pPr>
    <w:rPr>
      <w:b/>
      <w:bCs/>
    </w:rPr>
  </w:style>
  <w:style w:type="paragraph" w:customStyle="1" w:styleId="Ttulo2">
    <w:name w:val="Título 2"/>
    <w:basedOn w:val="Heading"/>
    <w:next w:val="Textbody"/>
    <w:pPr>
      <w:spacing w:before="200"/>
      <w:outlineLvl w:val="1"/>
    </w:pPr>
    <w:rPr>
      <w:b/>
      <w:bCs/>
    </w:rPr>
  </w:style>
  <w:style w:type="paragraph" w:customStyle="1" w:styleId="Ttulo3">
    <w:name w:val="Título 3"/>
    <w:basedOn w:val="Heading"/>
    <w:next w:val="Textbody"/>
    <w:pPr>
      <w:spacing w:before="140"/>
      <w:outlineLvl w:val="2"/>
    </w:pPr>
    <w:rPr>
      <w:b/>
      <w:bCs/>
    </w:rPr>
  </w:style>
  <w:style w:type="character" w:customStyle="1" w:styleId="Fuentedeprrafopredeter">
    <w:name w:val="Fuente de párrafo predeter."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Lista">
    <w:name w:val="Lista"/>
    <w:basedOn w:val="Textbody"/>
  </w:style>
  <w:style w:type="paragraph" w:customStyle="1" w:styleId="Descripcin">
    <w:name w:val="Descripció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Ttulo">
    <w:name w:val="Título"/>
    <w:basedOn w:val="Heading"/>
    <w:next w:val="Textbody"/>
    <w:pPr>
      <w:jc w:val="center"/>
    </w:pPr>
    <w:rPr>
      <w:b/>
      <w:bCs/>
      <w:sz w:val="56"/>
      <w:szCs w:val="56"/>
    </w:rPr>
  </w:style>
  <w:style w:type="paragraph" w:customStyle="1" w:styleId="Subttulo">
    <w:name w:val="Subtítulo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332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Tanya</dc:creator>
  <cp:lastModifiedBy>Enzo Valdés Zavala</cp:lastModifiedBy>
  <cp:revision>3</cp:revision>
  <dcterms:created xsi:type="dcterms:W3CDTF">2020-02-17T02:47:00Z</dcterms:created>
  <dcterms:modified xsi:type="dcterms:W3CDTF">2020-02-24T05:33:00Z</dcterms:modified>
</cp:coreProperties>
</file>