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5038B875" w:rsidR="1445F2C8" w:rsidRDefault="00CD3A0B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R= </w:t>
      </w:r>
      <w:r w:rsidR="0048331C">
        <w:rPr>
          <w:color w:val="000000" w:themeColor="text1"/>
        </w:rPr>
        <w:t>Usabilidade, confiabilidade, funcionalidade e manutenibilidade.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5FFCB399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7C82DC34" w14:textId="49EE72E5" w:rsidR="0048331C" w:rsidRDefault="0048331C" w:rsidP="0048331C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R = Testes automatizados, </w:t>
      </w:r>
      <w:r w:rsidR="00647FE6">
        <w:rPr>
          <w:color w:val="000000" w:themeColor="text1"/>
        </w:rPr>
        <w:t>certificando-se que as funcionalidades estarão cobertas por testes automatizados garantindo o seu funcionamento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lastRenderedPageBreak/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5BBA8A64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1E5BF7F2" w14:textId="77777777" w:rsidR="00647FE6" w:rsidRDefault="00647FE6" w:rsidP="2A5827EC">
      <w:pPr>
        <w:pStyle w:val="PargrafodaLista"/>
        <w:numPr>
          <w:ilvl w:val="1"/>
          <w:numId w:val="6"/>
        </w:numPr>
      </w:pP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601DE89C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p w14:paraId="76718C66" w14:textId="7D241C30" w:rsidR="0080649F" w:rsidRDefault="0080649F" w:rsidP="0080649F">
      <w:pPr>
        <w:pStyle w:val="PargrafodaLista"/>
      </w:pPr>
    </w:p>
    <w:p w14:paraId="6D5A5672" w14:textId="3DB33ABE" w:rsidR="0080649F" w:rsidRDefault="0080649F" w:rsidP="0080649F">
      <w:pPr>
        <w:pStyle w:val="PargrafodaLista"/>
      </w:pPr>
    </w:p>
    <w:p w14:paraId="1FE15115" w14:textId="2B3A7CBB" w:rsidR="0080649F" w:rsidRDefault="0080649F" w:rsidP="0080649F">
      <w:r>
        <w:t>Link do Projeto no GitHub:</w:t>
      </w:r>
    </w:p>
    <w:p w14:paraId="7DCFEC72" w14:textId="009F708C" w:rsidR="0080649F" w:rsidRDefault="0080649F" w:rsidP="0080649F">
      <w:hyperlink r:id="rId7" w:history="1">
        <w:r w:rsidRPr="0080649F">
          <w:rPr>
            <w:rStyle w:val="Hyperlink"/>
          </w:rPr>
          <w:t>https://github.com/Enzoroge/Desa</w:t>
        </w:r>
        <w:r w:rsidRPr="0080649F">
          <w:rPr>
            <w:rStyle w:val="Hyperlink"/>
          </w:rPr>
          <w:t>f</w:t>
        </w:r>
        <w:r w:rsidRPr="0080649F">
          <w:rPr>
            <w:rStyle w:val="Hyperlink"/>
          </w:rPr>
          <w:t>io-Attornatus</w:t>
        </w:r>
      </w:hyperlink>
    </w:p>
    <w:sectPr w:rsidR="0080649F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B536" w14:textId="77777777" w:rsidR="00C018ED" w:rsidRDefault="00C018ED">
      <w:pPr>
        <w:spacing w:line="240" w:lineRule="auto"/>
      </w:pPr>
      <w:r>
        <w:separator/>
      </w:r>
    </w:p>
  </w:endnote>
  <w:endnote w:type="continuationSeparator" w:id="0">
    <w:p w14:paraId="5BC77665" w14:textId="77777777" w:rsidR="00C018ED" w:rsidRDefault="00C01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3C0B" w14:textId="77777777" w:rsidR="00C018ED" w:rsidRDefault="00C018ED">
      <w:pPr>
        <w:spacing w:line="240" w:lineRule="auto"/>
      </w:pPr>
      <w:r>
        <w:separator/>
      </w:r>
    </w:p>
  </w:footnote>
  <w:footnote w:type="continuationSeparator" w:id="0">
    <w:p w14:paraId="51A1A746" w14:textId="77777777" w:rsidR="00C018ED" w:rsidRDefault="00C018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D64AD"/>
    <w:rsid w:val="0048007D"/>
    <w:rsid w:val="0048331C"/>
    <w:rsid w:val="00647FE6"/>
    <w:rsid w:val="007B69DB"/>
    <w:rsid w:val="0080649F"/>
    <w:rsid w:val="00925310"/>
    <w:rsid w:val="009E33BE"/>
    <w:rsid w:val="00C018ED"/>
    <w:rsid w:val="00CD3A0B"/>
    <w:rsid w:val="00FE0E17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647F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7FE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064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nzoroge/Desafio-Attornatus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Germano</dc:creator>
  <cp:lastModifiedBy>Lucas Germano</cp:lastModifiedBy>
  <cp:revision>3</cp:revision>
  <dcterms:created xsi:type="dcterms:W3CDTF">2023-01-18T03:21:00Z</dcterms:created>
  <dcterms:modified xsi:type="dcterms:W3CDTF">2023-01-18T18:43:00Z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