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E949" w14:textId="2B699C3D" w:rsidR="00A6444B" w:rsidRDefault="00A6444B" w:rsidP="00A6444B">
      <w:pPr>
        <w:pStyle w:val="Title"/>
        <w:rPr>
          <w:lang w:val="en-GB"/>
        </w:rPr>
      </w:pPr>
      <w:r>
        <w:rPr>
          <w:lang w:val="en-GB"/>
        </w:rPr>
        <w:t>Lab Assessments</w:t>
      </w:r>
      <w:r w:rsidR="008138AE">
        <w:rPr>
          <w:lang w:val="en-GB"/>
        </w:rPr>
        <w:t xml:space="preserve"> Due Dates</w:t>
      </w:r>
    </w:p>
    <w:p w14:paraId="038558CC" w14:textId="77777777" w:rsidR="00A6444B" w:rsidRPr="00A6444B" w:rsidRDefault="00A6444B" w:rsidP="00A6444B">
      <w:pPr>
        <w:rPr>
          <w:lang w:val="en-GB"/>
        </w:rPr>
      </w:pPr>
    </w:p>
    <w:p w14:paraId="5F633E42" w14:textId="259B49C3" w:rsidR="00293605" w:rsidRDefault="00462857">
      <w:pPr>
        <w:rPr>
          <w:lang w:val="en-GB"/>
        </w:rPr>
      </w:pPr>
      <w:r>
        <w:rPr>
          <w:lang w:val="en-GB"/>
        </w:rPr>
        <w:t xml:space="preserve">L1 </w:t>
      </w:r>
      <w:r w:rsidR="00A6444B">
        <w:rPr>
          <w:lang w:val="en-GB"/>
        </w:rPr>
        <w:t>Software Failure 11-2-24</w:t>
      </w:r>
      <w:r w:rsidR="008138AE">
        <w:rPr>
          <w:lang w:val="en-GB"/>
        </w:rPr>
        <w:t>.</w:t>
      </w:r>
    </w:p>
    <w:p w14:paraId="042F92F0" w14:textId="0FF390CA" w:rsidR="00462857" w:rsidRDefault="00462857">
      <w:pPr>
        <w:rPr>
          <w:lang w:val="en-GB"/>
        </w:rPr>
      </w:pPr>
      <w:r>
        <w:rPr>
          <w:lang w:val="en-GB"/>
        </w:rPr>
        <w:t xml:space="preserve">L2 Testing </w:t>
      </w:r>
      <w:r w:rsidR="008138AE">
        <w:rPr>
          <w:lang w:val="en-GB"/>
        </w:rPr>
        <w:t>18-2-24.</w:t>
      </w:r>
    </w:p>
    <w:p w14:paraId="4367794D" w14:textId="0E065FF1" w:rsidR="00A6444B" w:rsidRPr="00A6444B" w:rsidRDefault="00462857">
      <w:pPr>
        <w:rPr>
          <w:lang w:val="en-GB"/>
        </w:rPr>
      </w:pPr>
      <w:r>
        <w:rPr>
          <w:lang w:val="en-GB"/>
        </w:rPr>
        <w:t xml:space="preserve">L3 </w:t>
      </w:r>
      <w:r w:rsidR="008138AE">
        <w:rPr>
          <w:lang w:val="en-GB"/>
        </w:rPr>
        <w:t>POST System 25-2-24.</w:t>
      </w:r>
    </w:p>
    <w:sectPr w:rsidR="00A6444B" w:rsidRPr="00A6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A0"/>
    <w:rsid w:val="00293605"/>
    <w:rsid w:val="00462857"/>
    <w:rsid w:val="005742A0"/>
    <w:rsid w:val="008138AE"/>
    <w:rsid w:val="00A6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2FE9"/>
  <w15:chartTrackingRefBased/>
  <w15:docId w15:val="{B8F87332-4674-4F39-B30B-6B5BDBF0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4</cp:revision>
  <dcterms:created xsi:type="dcterms:W3CDTF">2024-02-06T16:21:00Z</dcterms:created>
  <dcterms:modified xsi:type="dcterms:W3CDTF">2024-02-06T16:25:00Z</dcterms:modified>
</cp:coreProperties>
</file>