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BA97D" w14:textId="3B8802CB" w:rsidR="008E15CC" w:rsidRDefault="00206AED" w:rsidP="00A801EB">
      <w:pPr>
        <w:pStyle w:val="Title"/>
      </w:pPr>
      <w:r w:rsidRPr="00206AED">
        <w:t>Project Engineering Document</w:t>
      </w:r>
    </w:p>
    <w:p w14:paraId="3209FE6E" w14:textId="1B1D0C3A" w:rsidR="00A801EB" w:rsidRDefault="008755C6" w:rsidP="00A801EB">
      <w:pPr>
        <w:pStyle w:val="Subtitle"/>
      </w:pPr>
      <w:r>
        <w:t xml:space="preserve">SEN381 </w:t>
      </w:r>
      <w:r w:rsidR="00A801EB">
        <w:t>Project M1</w:t>
      </w:r>
    </w:p>
    <w:p w14:paraId="1EE5EBFC" w14:textId="345B09B7" w:rsidR="008755C6" w:rsidRDefault="008755C6" w:rsidP="008755C6">
      <w:pPr>
        <w:rPr>
          <w:smallCaps/>
        </w:rPr>
      </w:pPr>
      <w:r w:rsidRPr="0002640F">
        <w:rPr>
          <w:smallCaps/>
        </w:rPr>
        <w:t>Contributors</w:t>
      </w:r>
      <w:r>
        <w:rPr>
          <w:smallCaps/>
        </w:rPr>
        <w:t xml:space="preserve">: Kasper van Niekerk (602622), Aidan </w:t>
      </w:r>
      <w:proofErr w:type="spellStart"/>
      <w:r>
        <w:rPr>
          <w:smallCaps/>
        </w:rPr>
        <w:t>Lakmeeharan</w:t>
      </w:r>
      <w:proofErr w:type="spellEnd"/>
      <w:r>
        <w:rPr>
          <w:smallCaps/>
        </w:rPr>
        <w:t xml:space="preserve"> (602899), </w:t>
      </w:r>
      <w:proofErr w:type="spellStart"/>
      <w:r w:rsidRPr="00824DCB">
        <w:rPr>
          <w:smallCaps/>
        </w:rPr>
        <w:t>Lethebe</w:t>
      </w:r>
      <w:proofErr w:type="spellEnd"/>
      <w:r>
        <w:rPr>
          <w:smallCaps/>
        </w:rPr>
        <w:t xml:space="preserve"> </w:t>
      </w:r>
      <w:proofErr w:type="spellStart"/>
      <w:r>
        <w:rPr>
          <w:smallCaps/>
        </w:rPr>
        <w:t>Kutloano</w:t>
      </w:r>
      <w:proofErr w:type="spellEnd"/>
      <w:r>
        <w:rPr>
          <w:smallCaps/>
        </w:rPr>
        <w:t xml:space="preserve"> (</w:t>
      </w:r>
      <w:r w:rsidRPr="00824DCB">
        <w:rPr>
          <w:smallCaps/>
        </w:rPr>
        <w:t>601712</w:t>
      </w:r>
      <w:r>
        <w:rPr>
          <w:smallCaps/>
        </w:rPr>
        <w:t>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3254039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131933" w14:textId="0D657E7F" w:rsidR="00206AED" w:rsidRDefault="00206AED">
          <w:pPr>
            <w:pStyle w:val="TOCHeading"/>
          </w:pPr>
          <w:r>
            <w:t>Contents</w:t>
          </w:r>
        </w:p>
        <w:p w14:paraId="6872A954" w14:textId="01A7FBFF" w:rsidR="00206AED" w:rsidRDefault="00206AE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83983" w:history="1">
            <w:r w:rsidRPr="005F2131">
              <w:rPr>
                <w:rStyle w:val="Hyperlink"/>
                <w:noProof/>
              </w:rPr>
              <w:t>1.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6DFEC" w14:textId="1E57838D" w:rsidR="00206AED" w:rsidRDefault="00206A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783984" w:history="1">
            <w:r w:rsidRPr="005F2131">
              <w:rPr>
                <w:rStyle w:val="Hyperlink"/>
                <w:noProof/>
              </w:rPr>
              <w:t>5.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9237E" w14:textId="2A0F9457" w:rsidR="00206AED" w:rsidRDefault="00206A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783985" w:history="1">
            <w:r w:rsidRPr="005F2131">
              <w:rPr>
                <w:rStyle w:val="Hyperlink"/>
                <w:noProof/>
              </w:rPr>
              <w:t>6. Engineering Decision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92E9" w14:textId="3A7C2745" w:rsidR="00206AED" w:rsidRDefault="00206A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783986" w:history="1">
            <w:r w:rsidRPr="005F2131">
              <w:rPr>
                <w:rStyle w:val="Hyperlink"/>
                <w:noProof/>
              </w:rPr>
              <w:t>7. Accountability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7480" w14:textId="47FB43D1" w:rsidR="00206AED" w:rsidRDefault="00206AED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GridTable2"/>
        <w:tblW w:w="6663" w:type="dxa"/>
        <w:tblLook w:val="04A0" w:firstRow="1" w:lastRow="0" w:firstColumn="1" w:lastColumn="0" w:noHBand="0" w:noVBand="1"/>
      </w:tblPr>
      <w:tblGrid>
        <w:gridCol w:w="1134"/>
        <w:gridCol w:w="1843"/>
        <w:gridCol w:w="1701"/>
        <w:gridCol w:w="1985"/>
      </w:tblGrid>
      <w:tr w:rsidR="00206AED" w14:paraId="29512D6D" w14:textId="77777777" w:rsidTr="00206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43A2F7A" w14:textId="2C4E6D26" w:rsidR="00206AED" w:rsidRDefault="00206AED" w:rsidP="00206AED">
            <w:r>
              <w:t>Version</w:t>
            </w:r>
          </w:p>
        </w:tc>
        <w:tc>
          <w:tcPr>
            <w:tcW w:w="1843" w:type="dxa"/>
          </w:tcPr>
          <w:p w14:paraId="673C1563" w14:textId="77777777" w:rsidR="00206AED" w:rsidRDefault="00206AED" w:rsidP="00206A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Date</w:t>
            </w:r>
          </w:p>
        </w:tc>
        <w:tc>
          <w:tcPr>
            <w:tcW w:w="1701" w:type="dxa"/>
          </w:tcPr>
          <w:p w14:paraId="78BAAF25" w14:textId="49F9AEFC" w:rsidR="00206AED" w:rsidRDefault="00206AED" w:rsidP="00206A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Last Edit</w:t>
            </w:r>
          </w:p>
        </w:tc>
        <w:tc>
          <w:tcPr>
            <w:tcW w:w="1985" w:type="dxa"/>
          </w:tcPr>
          <w:p w14:paraId="070D6E68" w14:textId="11EC465C" w:rsidR="00206AED" w:rsidRDefault="00206AED" w:rsidP="00206A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By</w:t>
            </w:r>
          </w:p>
        </w:tc>
      </w:tr>
      <w:tr w:rsidR="00206AED" w:rsidRPr="0018487F" w14:paraId="1BD447C3" w14:textId="77777777" w:rsidTr="00206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A48776E" w14:textId="7D211EFB" w:rsidR="00206AED" w:rsidRPr="0018487F" w:rsidRDefault="00206AED" w:rsidP="00206AE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0.0.1</w:t>
            </w:r>
          </w:p>
        </w:tc>
        <w:tc>
          <w:tcPr>
            <w:tcW w:w="1843" w:type="dxa"/>
          </w:tcPr>
          <w:p w14:paraId="391A7FB8" w14:textId="651EEB08" w:rsidR="00206AED" w:rsidRPr="0018487F" w:rsidRDefault="00206AED" w:rsidP="00206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2026/09/08</w:t>
            </w:r>
          </w:p>
        </w:tc>
        <w:tc>
          <w:tcPr>
            <w:tcW w:w="1701" w:type="dxa"/>
          </w:tcPr>
          <w:p w14:paraId="5C98BC4F" w14:textId="3D3DC3C6" w:rsidR="00206AED" w:rsidRDefault="00206AED" w:rsidP="00206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Structure</w:t>
            </w:r>
          </w:p>
        </w:tc>
        <w:tc>
          <w:tcPr>
            <w:tcW w:w="1985" w:type="dxa"/>
          </w:tcPr>
          <w:p w14:paraId="48A277A1" w14:textId="73A92C52" w:rsidR="00206AED" w:rsidRPr="0018487F" w:rsidRDefault="00206AED" w:rsidP="00206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Kasper</w:t>
            </w:r>
          </w:p>
        </w:tc>
      </w:tr>
    </w:tbl>
    <w:p w14:paraId="2B76307D" w14:textId="1502DE60" w:rsidR="008B3DCB" w:rsidRDefault="008B3DCB" w:rsidP="008755C6">
      <w:pPr>
        <w:rPr>
          <w:smallCaps/>
        </w:rPr>
      </w:pPr>
    </w:p>
    <w:p w14:paraId="48483415" w14:textId="3ADC9D87" w:rsidR="00206AED" w:rsidRPr="008755C6" w:rsidRDefault="008B3DCB" w:rsidP="008755C6">
      <w:pPr>
        <w:rPr>
          <w:smallCaps/>
        </w:rPr>
      </w:pPr>
      <w:r>
        <w:rPr>
          <w:smallCaps/>
        </w:rPr>
        <w:br w:type="page"/>
      </w:r>
    </w:p>
    <w:p w14:paraId="574AB85E" w14:textId="6BA13D78" w:rsidR="00A801EB" w:rsidRDefault="00C43A23" w:rsidP="00A801EB">
      <w:pPr>
        <w:pStyle w:val="Heading1"/>
      </w:pPr>
      <w:r>
        <w:lastRenderedPageBreak/>
        <w:t>1</w:t>
      </w:r>
      <w:r w:rsidR="00A801EB">
        <w:t>. Placeholder</w:t>
      </w:r>
    </w:p>
    <w:p w14:paraId="437DB451" w14:textId="77777777" w:rsidR="008B3DCB" w:rsidRPr="008B3DCB" w:rsidRDefault="008B3DCB" w:rsidP="008B3DCB"/>
    <w:p w14:paraId="72377349" w14:textId="3C941F28" w:rsidR="008B3DCB" w:rsidRDefault="008B3DCB">
      <w:r>
        <w:br w:type="page"/>
      </w:r>
    </w:p>
    <w:bookmarkStart w:id="0" w:name="_Toc239783984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9678167"/>
        <w:docPartObj>
          <w:docPartGallery w:val="Bibliographies"/>
          <w:docPartUnique/>
        </w:docPartObj>
      </w:sdtPr>
      <w:sdtContent>
        <w:p w14:paraId="52979074" w14:textId="4B6CA6D4" w:rsidR="00A801EB" w:rsidRDefault="00A801EB">
          <w:pPr>
            <w:pStyle w:val="Heading1"/>
          </w:pPr>
          <w:r>
            <w:t>5. References</w:t>
          </w:r>
          <w:bookmarkEnd w:id="0"/>
        </w:p>
        <w:sdt>
          <w:sdtPr>
            <w:id w:val="-573587230"/>
            <w:bibliography/>
          </w:sdtPr>
          <w:sdtContent>
            <w:p w14:paraId="1B8DA0AA" w14:textId="68258CC5" w:rsidR="00A801EB" w:rsidRDefault="00A801EB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684B28F" w14:textId="10C664DA" w:rsidR="005F1A88" w:rsidRDefault="005F1A88" w:rsidP="00A801EB">
      <w:pPr>
        <w:pStyle w:val="Heading1"/>
      </w:pPr>
      <w:bookmarkStart w:id="1" w:name="_Toc239783985"/>
      <w:r>
        <w:t>6. Engineering Decision Log</w:t>
      </w:r>
      <w:bookmarkEnd w:id="1"/>
    </w:p>
    <w:tbl>
      <w:tblPr>
        <w:tblStyle w:val="GridTable2"/>
        <w:tblW w:w="9639" w:type="dxa"/>
        <w:tblLook w:val="04A0" w:firstRow="1" w:lastRow="0" w:firstColumn="1" w:lastColumn="0" w:noHBand="0" w:noVBand="1"/>
      </w:tblPr>
      <w:tblGrid>
        <w:gridCol w:w="1237"/>
        <w:gridCol w:w="983"/>
        <w:gridCol w:w="1313"/>
        <w:gridCol w:w="1497"/>
        <w:gridCol w:w="2197"/>
        <w:gridCol w:w="2412"/>
      </w:tblGrid>
      <w:tr w:rsidR="005F1A88" w14:paraId="0020D54D" w14:textId="77777777" w:rsidTr="005F1A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</w:tcPr>
          <w:p w14:paraId="796266B1" w14:textId="39948402" w:rsidR="005F1A88" w:rsidRDefault="005F1A88" w:rsidP="000C1034">
            <w:r w:rsidRPr="005F1A88">
              <w:t>ID</w:t>
            </w:r>
          </w:p>
        </w:tc>
        <w:tc>
          <w:tcPr>
            <w:tcW w:w="983" w:type="dxa"/>
          </w:tcPr>
          <w:p w14:paraId="4F0A934E" w14:textId="78B00DEA" w:rsidR="005F1A88" w:rsidRDefault="005F1A88" w:rsidP="000C10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Date</w:t>
            </w:r>
          </w:p>
        </w:tc>
        <w:tc>
          <w:tcPr>
            <w:tcW w:w="1313" w:type="dxa"/>
          </w:tcPr>
          <w:p w14:paraId="63C1ECAD" w14:textId="6B5E67D9" w:rsidR="005F1A88" w:rsidRDefault="005F1A88" w:rsidP="000C10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Status</w:t>
            </w:r>
          </w:p>
        </w:tc>
        <w:tc>
          <w:tcPr>
            <w:tcW w:w="1497" w:type="dxa"/>
          </w:tcPr>
          <w:p w14:paraId="21A1A4C8" w14:textId="13533806" w:rsidR="005F1A88" w:rsidRDefault="005F1A88" w:rsidP="000C10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Description</w:t>
            </w:r>
          </w:p>
        </w:tc>
        <w:tc>
          <w:tcPr>
            <w:tcW w:w="2197" w:type="dxa"/>
          </w:tcPr>
          <w:p w14:paraId="513B50C4" w14:textId="37193566" w:rsidR="005F1A88" w:rsidRDefault="005F1A88" w:rsidP="000C10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Trade-Off &amp; Justification</w:t>
            </w:r>
          </w:p>
        </w:tc>
        <w:tc>
          <w:tcPr>
            <w:tcW w:w="2412" w:type="dxa"/>
          </w:tcPr>
          <w:p w14:paraId="6B964D50" w14:textId="7FD14906" w:rsidR="005F1A88" w:rsidRDefault="005F1A88" w:rsidP="000C10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1A88">
              <w:t>Reviewers</w:t>
            </w:r>
          </w:p>
        </w:tc>
      </w:tr>
      <w:tr w:rsidR="005F1A88" w:rsidRPr="0018487F" w14:paraId="479BA887" w14:textId="77777777" w:rsidTr="005F1A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</w:tcPr>
          <w:p w14:paraId="06A3995B" w14:textId="5FDBFDC1" w:rsidR="005F1A88" w:rsidRPr="0018487F" w:rsidRDefault="005F1A88" w:rsidP="000C10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01</w:t>
            </w:r>
          </w:p>
        </w:tc>
        <w:tc>
          <w:tcPr>
            <w:tcW w:w="983" w:type="dxa"/>
          </w:tcPr>
          <w:p w14:paraId="4D3EFC3F" w14:textId="25573B59" w:rsidR="005F1A88" w:rsidRPr="0018487F" w:rsidRDefault="005F1A88" w:rsidP="000C1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3" w:type="dxa"/>
          </w:tcPr>
          <w:p w14:paraId="045FC9FA" w14:textId="711FF75D" w:rsidR="005F1A88" w:rsidRPr="0018487F" w:rsidRDefault="005F1A88" w:rsidP="000C1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9D43B48" w14:textId="1DC6DD2E" w:rsidR="005F1A88" w:rsidRPr="0018487F" w:rsidRDefault="005F1A88" w:rsidP="000C1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97" w:type="dxa"/>
          </w:tcPr>
          <w:p w14:paraId="0DF33398" w14:textId="7FACA870" w:rsidR="005F1A88" w:rsidRPr="0018487F" w:rsidRDefault="005F1A88" w:rsidP="000C1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2" w:type="dxa"/>
          </w:tcPr>
          <w:p w14:paraId="460EFA0D" w14:textId="43177F38" w:rsidR="005F1A88" w:rsidRPr="0018487F" w:rsidRDefault="005F1A88" w:rsidP="000C1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other members</w:t>
            </w:r>
          </w:p>
        </w:tc>
      </w:tr>
    </w:tbl>
    <w:p w14:paraId="78226BA7" w14:textId="77777777" w:rsidR="005F1A88" w:rsidRPr="005F1A88" w:rsidRDefault="005F1A88" w:rsidP="005F1A88"/>
    <w:p w14:paraId="2B9874B2" w14:textId="477E4851" w:rsidR="00A801EB" w:rsidRDefault="005F1A88" w:rsidP="00311D73">
      <w:pPr>
        <w:pStyle w:val="Heading1"/>
      </w:pPr>
      <w:bookmarkStart w:id="2" w:name="_Toc239783986"/>
      <w:r>
        <w:t xml:space="preserve">7. </w:t>
      </w:r>
      <w:r w:rsidR="00A801EB">
        <w:t>Accountability and Verification</w:t>
      </w:r>
      <w:bookmarkEnd w:id="2"/>
    </w:p>
    <w:tbl>
      <w:tblPr>
        <w:tblStyle w:val="GridTable6Colorful"/>
        <w:tblW w:w="11058" w:type="dxa"/>
        <w:tblInd w:w="-998" w:type="dxa"/>
        <w:tblLook w:val="04A0" w:firstRow="1" w:lastRow="0" w:firstColumn="1" w:lastColumn="0" w:noHBand="0" w:noVBand="1"/>
      </w:tblPr>
      <w:tblGrid>
        <w:gridCol w:w="1190"/>
        <w:gridCol w:w="1370"/>
        <w:gridCol w:w="1197"/>
        <w:gridCol w:w="1501"/>
        <w:gridCol w:w="1568"/>
        <w:gridCol w:w="1471"/>
        <w:gridCol w:w="1180"/>
        <w:gridCol w:w="1581"/>
      </w:tblGrid>
      <w:tr w:rsidR="00560459" w14:paraId="1F132A18" w14:textId="7DD73B8C" w:rsidTr="007434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419AD0B9" w14:textId="2EF68B43" w:rsidR="00560459" w:rsidRDefault="00560459" w:rsidP="00A801EB">
            <w:r w:rsidRPr="00560459">
              <w:t>Date</w:t>
            </w:r>
          </w:p>
        </w:tc>
        <w:tc>
          <w:tcPr>
            <w:tcW w:w="1370" w:type="dxa"/>
          </w:tcPr>
          <w:p w14:paraId="6B461E8C" w14:textId="4B8099D1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Student</w:t>
            </w:r>
          </w:p>
        </w:tc>
        <w:tc>
          <w:tcPr>
            <w:tcW w:w="1197" w:type="dxa"/>
          </w:tcPr>
          <w:p w14:paraId="7C0EDCCA" w14:textId="156857E2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Tool</w:t>
            </w:r>
          </w:p>
        </w:tc>
        <w:tc>
          <w:tcPr>
            <w:tcW w:w="1501" w:type="dxa"/>
          </w:tcPr>
          <w:p w14:paraId="61391C01" w14:textId="29CEF86C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Engineering task</w:t>
            </w:r>
          </w:p>
        </w:tc>
        <w:tc>
          <w:tcPr>
            <w:tcW w:w="1568" w:type="dxa"/>
          </w:tcPr>
          <w:p w14:paraId="66F43E7C" w14:textId="27B7A9DF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AI contribution</w:t>
            </w:r>
          </w:p>
        </w:tc>
        <w:tc>
          <w:tcPr>
            <w:tcW w:w="1471" w:type="dxa"/>
          </w:tcPr>
          <w:p w14:paraId="430DF902" w14:textId="58D4CD45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Verification</w:t>
            </w:r>
          </w:p>
        </w:tc>
        <w:tc>
          <w:tcPr>
            <w:tcW w:w="1180" w:type="dxa"/>
          </w:tcPr>
          <w:p w14:paraId="0A169307" w14:textId="2CBEB31C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Decision</w:t>
            </w:r>
          </w:p>
        </w:tc>
        <w:tc>
          <w:tcPr>
            <w:tcW w:w="1581" w:type="dxa"/>
          </w:tcPr>
          <w:p w14:paraId="45145D06" w14:textId="303210E6" w:rsidR="00560459" w:rsidRDefault="00560459" w:rsidP="00A801E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0459">
              <w:t>Issues found</w:t>
            </w:r>
          </w:p>
        </w:tc>
      </w:tr>
      <w:tr w:rsidR="00560459" w14:paraId="34A05448" w14:textId="39419010" w:rsidTr="00743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3D429730" w14:textId="28701FDE" w:rsidR="00560459" w:rsidRDefault="00560459" w:rsidP="00A801EB"/>
        </w:tc>
        <w:tc>
          <w:tcPr>
            <w:tcW w:w="1370" w:type="dxa"/>
          </w:tcPr>
          <w:p w14:paraId="3EAED651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97" w:type="dxa"/>
          </w:tcPr>
          <w:p w14:paraId="5460BF03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1" w:type="dxa"/>
          </w:tcPr>
          <w:p w14:paraId="1E8CAAE9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8" w:type="dxa"/>
          </w:tcPr>
          <w:p w14:paraId="158577CD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1" w:type="dxa"/>
          </w:tcPr>
          <w:p w14:paraId="3C51AE11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80" w:type="dxa"/>
          </w:tcPr>
          <w:p w14:paraId="248F9DAA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81" w:type="dxa"/>
          </w:tcPr>
          <w:p w14:paraId="23408A55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60459" w14:paraId="6B35DEFA" w14:textId="7E07B485" w:rsidTr="007434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05CE199D" w14:textId="708359C4" w:rsidR="00560459" w:rsidRDefault="00560459" w:rsidP="00A801EB"/>
        </w:tc>
        <w:tc>
          <w:tcPr>
            <w:tcW w:w="1370" w:type="dxa"/>
          </w:tcPr>
          <w:p w14:paraId="4EB94C23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7" w:type="dxa"/>
          </w:tcPr>
          <w:p w14:paraId="35AACC15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1" w:type="dxa"/>
          </w:tcPr>
          <w:p w14:paraId="746414A6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8" w:type="dxa"/>
          </w:tcPr>
          <w:p w14:paraId="3E790809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1" w:type="dxa"/>
          </w:tcPr>
          <w:p w14:paraId="4436121E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0" w:type="dxa"/>
          </w:tcPr>
          <w:p w14:paraId="6961E25C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81" w:type="dxa"/>
          </w:tcPr>
          <w:p w14:paraId="08A543C3" w14:textId="77777777" w:rsidR="00560459" w:rsidRDefault="00560459" w:rsidP="00A801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0459" w14:paraId="6F212474" w14:textId="4725439D" w:rsidTr="00743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0CB80AD2" w14:textId="7A17B766" w:rsidR="00560459" w:rsidRDefault="00560459" w:rsidP="00A801EB"/>
        </w:tc>
        <w:tc>
          <w:tcPr>
            <w:tcW w:w="1370" w:type="dxa"/>
          </w:tcPr>
          <w:p w14:paraId="0B83C048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97" w:type="dxa"/>
          </w:tcPr>
          <w:p w14:paraId="58744127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1" w:type="dxa"/>
          </w:tcPr>
          <w:p w14:paraId="7EF45B71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8" w:type="dxa"/>
          </w:tcPr>
          <w:p w14:paraId="7F64FBED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1" w:type="dxa"/>
          </w:tcPr>
          <w:p w14:paraId="6021B94B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80" w:type="dxa"/>
          </w:tcPr>
          <w:p w14:paraId="08CE5861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81" w:type="dxa"/>
          </w:tcPr>
          <w:p w14:paraId="7B9FCB94" w14:textId="77777777" w:rsidR="00560459" w:rsidRDefault="00560459" w:rsidP="00A801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F08C23" w14:textId="77777777" w:rsidR="00560459" w:rsidRPr="00A801EB" w:rsidRDefault="00560459" w:rsidP="00A801EB"/>
    <w:sectPr w:rsidR="00560459" w:rsidRPr="00A801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5CC"/>
    <w:rsid w:val="000F6CA4"/>
    <w:rsid w:val="00121BFD"/>
    <w:rsid w:val="00206AED"/>
    <w:rsid w:val="00311D73"/>
    <w:rsid w:val="004B6A76"/>
    <w:rsid w:val="00560459"/>
    <w:rsid w:val="005F1A88"/>
    <w:rsid w:val="00743424"/>
    <w:rsid w:val="008755C6"/>
    <w:rsid w:val="008B3DCB"/>
    <w:rsid w:val="008E15CC"/>
    <w:rsid w:val="00A801EB"/>
    <w:rsid w:val="00C43A23"/>
    <w:rsid w:val="00C45593"/>
    <w:rsid w:val="00DE0FF7"/>
    <w:rsid w:val="00FC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9203A9"/>
  <w15:chartTrackingRefBased/>
  <w15:docId w15:val="{34BC754D-0DA1-4647-9814-4672A0E43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5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5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5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5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5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5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5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5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5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5CC"/>
    <w:rPr>
      <w:b/>
      <w:bCs/>
      <w:smallCaps/>
      <w:color w:val="0F4761" w:themeColor="accent1" w:themeShade="BF"/>
      <w:spacing w:val="5"/>
    </w:rPr>
  </w:style>
  <w:style w:type="table" w:styleId="GridTable2">
    <w:name w:val="Grid Table 2"/>
    <w:basedOn w:val="TableNormal"/>
    <w:uiPriority w:val="47"/>
    <w:rsid w:val="00A801E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06AE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6AE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06AE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5604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311D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9F2D26F6-799C-4420-AC7D-E22199B4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van Niekerk</dc:creator>
  <cp:keywords/>
  <dc:description/>
  <cp:lastModifiedBy>Kasper van Niekerk</cp:lastModifiedBy>
  <cp:revision>18</cp:revision>
  <dcterms:created xsi:type="dcterms:W3CDTF">2026-09-08T16:12:00Z</dcterms:created>
  <dcterms:modified xsi:type="dcterms:W3CDTF">2026-09-08T22:10:00Z</dcterms:modified>
</cp:coreProperties>
</file>