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1D3" w:rsidRPr="006301D3" w:rsidRDefault="006301D3" w:rsidP="006301D3">
      <w:pPr>
        <w:shd w:val="clear" w:color="auto" w:fill="008B8E"/>
        <w:spacing w:after="0" w:line="720" w:lineRule="atLeast"/>
        <w:outlineLvl w:val="0"/>
        <w:rPr>
          <w:rFonts w:ascii="Helvetica" w:eastAsia="Times New Roman" w:hAnsi="Helvetica" w:cs="Helvetica"/>
          <w:b/>
          <w:bCs/>
          <w:color w:val="FFFFFF"/>
          <w:kern w:val="36"/>
          <w:sz w:val="31"/>
          <w:szCs w:val="31"/>
        </w:rPr>
      </w:pPr>
      <w:r w:rsidRPr="006301D3">
        <w:rPr>
          <w:rFonts w:ascii="Helvetica" w:eastAsia="Times New Roman" w:hAnsi="Helvetica" w:cs="Helvetica"/>
          <w:b/>
          <w:bCs/>
          <w:color w:val="FFFFFF"/>
          <w:kern w:val="36"/>
          <w:sz w:val="31"/>
          <w:szCs w:val="31"/>
        </w:rPr>
        <w:t>Matrices et opérations</w:t>
      </w:r>
    </w:p>
    <w:p w:rsidR="006301D3" w:rsidRPr="006301D3" w:rsidRDefault="006301D3" w:rsidP="006301D3">
      <w:pPr>
        <w:shd w:val="clear" w:color="auto" w:fill="EEF8FD"/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0"/>
          <w:szCs w:val="20"/>
        </w:rPr>
      </w:pPr>
      <w:r w:rsidRPr="006301D3">
        <w:rPr>
          <w:rFonts w:ascii="Helvetica" w:eastAsia="Times New Roman" w:hAnsi="Helvetica" w:cs="Helvetica"/>
          <w:b/>
          <w:bCs/>
          <w:color w:val="008B8E"/>
          <w:sz w:val="20"/>
          <w:szCs w:val="20"/>
        </w:rPr>
        <w:t>Objectif(s)</w:t>
      </w:r>
    </w:p>
    <w:p w:rsidR="006301D3" w:rsidRPr="006301D3" w:rsidRDefault="006301D3" w:rsidP="006301D3">
      <w:pPr>
        <w:shd w:val="clear" w:color="auto" w:fill="EEF8FD"/>
        <w:spacing w:line="279" w:lineRule="atLeast"/>
        <w:rPr>
          <w:rFonts w:ascii="Helvetica" w:eastAsia="Times New Roman" w:hAnsi="Helvetica" w:cs="Helvetica"/>
          <w:color w:val="008B8E"/>
          <w:sz w:val="20"/>
          <w:szCs w:val="20"/>
        </w:rPr>
      </w:pPr>
      <w:r w:rsidRPr="006301D3">
        <w:rPr>
          <w:rFonts w:ascii="Helvetica" w:eastAsia="Times New Roman" w:hAnsi="Helvetica" w:cs="Helvetica"/>
          <w:color w:val="008B8E"/>
          <w:sz w:val="20"/>
          <w:szCs w:val="20"/>
        </w:rPr>
        <w:t>Donner les définitions définitives concernant les matrices.</w:t>
      </w:r>
      <w:r w:rsidRPr="006301D3">
        <w:rPr>
          <w:rFonts w:ascii="Helvetica" w:eastAsia="Times New Roman" w:hAnsi="Helvetica" w:cs="Helvetica"/>
          <w:color w:val="008B8E"/>
          <w:sz w:val="20"/>
          <w:szCs w:val="20"/>
        </w:rPr>
        <w:br/>
        <w:t>Définir les opérations sur les matrices.</w:t>
      </w:r>
      <w:r w:rsidRPr="006301D3">
        <w:rPr>
          <w:rFonts w:ascii="Helvetica" w:eastAsia="Times New Roman" w:hAnsi="Helvetica" w:cs="Helvetica"/>
          <w:color w:val="008B8E"/>
          <w:sz w:val="20"/>
          <w:szCs w:val="20"/>
        </w:rPr>
        <w:br/>
      </w:r>
    </w:p>
    <w:p w:rsidR="006301D3" w:rsidRPr="006301D3" w:rsidRDefault="006301D3" w:rsidP="006301D3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" w:history="1">
        <w:r w:rsidRPr="006301D3">
          <w:rPr>
            <w:rFonts w:ascii="Helvetica" w:eastAsia="Times New Roman" w:hAnsi="Helvetica" w:cs="Helvetica"/>
            <w:color w:val="428BCA"/>
            <w:sz w:val="20"/>
            <w:szCs w:val="20"/>
            <w:u w:val="single"/>
          </w:rPr>
          <w:t>Cours particuliers de Mathématiques niveau Lycée</w:t>
        </w:r>
      </w:hyperlink>
    </w:p>
    <w:p w:rsidR="006301D3" w:rsidRPr="006301D3" w:rsidRDefault="006301D3" w:rsidP="006301D3">
      <w:pPr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6301D3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1. Définitions, vocabulaires et notations</w:t>
      </w:r>
    </w:p>
    <w:p w:rsidR="006301D3" w:rsidRPr="006301D3" w:rsidRDefault="006301D3" w:rsidP="006301D3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6301D3">
        <w:rPr>
          <w:rFonts w:ascii="Helvetica" w:eastAsia="Times New Roman" w:hAnsi="Helvetica" w:cs="Helvetica"/>
          <w:color w:val="008B8E"/>
          <w:sz w:val="26"/>
          <w:szCs w:val="26"/>
        </w:rPr>
        <w:t>a. Définition 1 : matrice</w:t>
      </w:r>
    </w:p>
    <w:p w:rsidR="006301D3" w:rsidRPr="006301D3" w:rsidRDefault="006301D3" w:rsidP="006301D3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Soit (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m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) un couple d’entiers naturels non nuls.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On appelle 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matrice de dimension 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m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× 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n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 xml:space="preserve"> (on ne calcule pas la valeur de ce </w:t>
      </w:r>
      <w:proofErr w:type="gramStart"/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produit )</w:t>
      </w:r>
      <w:proofErr w:type="gramEnd"/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 xml:space="preserve"> ou 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de format (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m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; 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n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)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, tout tableau rectangulaire de 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m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n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nombres, appelés 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coefficients de la matrice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Ces coefficients sont disposés sur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m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lignes et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colonnes.</w:t>
      </w:r>
    </w:p>
    <w:p w:rsidR="006301D3" w:rsidRPr="006301D3" w:rsidRDefault="006301D3" w:rsidP="006301D3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On note une matrice par une lettre majuscule et ses coefficients par la même lettre minuscule à laquelle on affecte deux indices, le premier représentant le numéro de la ligne et le second représentant le numéro de la colonne.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Par exemple, on écrit :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600325" cy="981075"/>
            <wp:effectExtent l="0" t="0" r="9525" b="9525"/>
            <wp:docPr id="11" name="Image 11" descr="http://api.cours.fr/v1/api/corpus/data/mtabswf/opd/402209/img/4/0/2/5/402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i.cours.fr/v1/api/corpus/data/mtabswf/opd/402209/img/4/0/2/5/40256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On peut aussi écrire :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= (</w:t>
      </w:r>
      <w:proofErr w:type="spellStart"/>
      <w:proofErr w:type="gramStart"/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i</w:t>
      </w:r>
      <w:r w:rsidRPr="006301D3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,</w:t>
      </w:r>
      <w:r w:rsidRPr="006301D3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j</w:t>
      </w:r>
      <w:proofErr w:type="spellEnd"/>
      <w:proofErr w:type="gramEnd"/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) avec (</w:t>
      </w:r>
      <w:proofErr w:type="spellStart"/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j</w:t>
      </w:r>
      <w:proofErr w:type="spellEnd"/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) couple d’entiers vérifiant 1 ≤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≤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m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et 1 ≤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j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≤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Le 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coefficient général </w:t>
      </w:r>
      <w:proofErr w:type="spellStart"/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bscript"/>
        </w:rPr>
        <w:t>i</w:t>
      </w:r>
      <w:r w:rsidRPr="006301D3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bscript"/>
        </w:rPr>
        <w:t>,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bscript"/>
        </w:rPr>
        <w:t>j</w:t>
      </w:r>
      <w:proofErr w:type="spellEnd"/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est le nombre situé à l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’intersection de la </w:t>
      </w:r>
      <w:proofErr w:type="spellStart"/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i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perscript"/>
        </w:rPr>
        <w:t>-ième</w:t>
      </w:r>
      <w:proofErr w:type="spellEnd"/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ligne et la 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j</w:t>
      </w:r>
      <w:r w:rsidRPr="006301D3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perscript"/>
        </w:rPr>
        <w:t>-</w:t>
      </w:r>
      <w:proofErr w:type="spellStart"/>
      <w:r w:rsidRPr="006301D3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perscript"/>
        </w:rPr>
        <w:t>ième</w:t>
      </w:r>
      <w:proofErr w:type="spellEnd"/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colonne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6301D3" w:rsidRPr="006301D3" w:rsidRDefault="006301D3" w:rsidP="006301D3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6301D3">
        <w:rPr>
          <w:rFonts w:ascii="Helvetica" w:eastAsia="Times New Roman" w:hAnsi="Helvetica" w:cs="Helvetica"/>
          <w:color w:val="008B8E"/>
          <w:sz w:val="26"/>
          <w:szCs w:val="26"/>
        </w:rPr>
        <w:t>b. Définition 2 : matrices particulières</w:t>
      </w:r>
    </w:p>
    <w:p w:rsidR="006301D3" w:rsidRPr="006301D3" w:rsidRDefault="006301D3" w:rsidP="006301D3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• 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matrice nulle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est la matrice dont tous les coefficients sont nuls. On la note 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0.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• La matrice (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i</w:t>
      </w:r>
      <w:r w:rsidRPr="006301D3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,1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i</w:t>
      </w:r>
      <w:r w:rsidRPr="006301D3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,2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, …, </w:t>
      </w:r>
      <w:proofErr w:type="spellStart"/>
      <w:proofErr w:type="gramStart"/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i</w:t>
      </w:r>
      <w:r w:rsidRPr="006301D3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,</w:t>
      </w:r>
      <w:r w:rsidRPr="006301D3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proofErr w:type="gramEnd"/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) est la 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matrice ligne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de rang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de la matrice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; on l’appelle encore 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vecteur ligne de rang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i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• La 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matrice colonne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de rang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j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de la matrice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est aussi appelée 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vecteur colonne de rang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j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On la note :</w:t>
      </w:r>
      <w:r w:rsidRPr="006301D3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61950" cy="657225"/>
            <wp:effectExtent l="0" t="0" r="0" b="9525"/>
            <wp:docPr id="10" name="Image 10" descr="http://api.cours.fr/v1/api/corpus/data/mtabswf/opd/402209/img/4/0/2/5/4025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pi.cours.fr/v1/api/corpus/data/mtabswf/opd/402209/img/4/0/2/5/40256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6301D3" w:rsidRPr="006301D3" w:rsidRDefault="006301D3" w:rsidP="006301D3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6301D3">
        <w:rPr>
          <w:rFonts w:ascii="Helvetica" w:eastAsia="Times New Roman" w:hAnsi="Helvetica" w:cs="Helvetica"/>
          <w:color w:val="008B8E"/>
          <w:sz w:val="26"/>
          <w:szCs w:val="26"/>
        </w:rPr>
        <w:t>c. Définition 3 : égalité de deux matrices</w:t>
      </w:r>
    </w:p>
    <w:p w:rsidR="006301D3" w:rsidRPr="006301D3" w:rsidRDefault="006301D3" w:rsidP="006301D3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On dit que deux matrices 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et 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sont égales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lorsqu’elles ont 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la même dimension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et pour tout couple (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j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), on dispose de l’égalité </w:t>
      </w:r>
      <w:proofErr w:type="spellStart"/>
      <w:proofErr w:type="gramStart"/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bscript"/>
        </w:rPr>
        <w:t>i</w:t>
      </w:r>
      <w:r w:rsidRPr="006301D3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bscript"/>
        </w:rPr>
        <w:t>,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bscript"/>
        </w:rPr>
        <w:t>j</w:t>
      </w:r>
      <w:proofErr w:type="spellEnd"/>
      <w:proofErr w:type="gramEnd"/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= </w:t>
      </w:r>
      <w:proofErr w:type="spellStart"/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bscript"/>
        </w:rPr>
        <w:t>i,</w:t>
      </w:r>
      <w:r w:rsidRPr="006301D3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bscript"/>
        </w:rPr>
        <w:t>j</w:t>
      </w:r>
      <w:proofErr w:type="spellEnd"/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 Ainsi, on note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6301D3" w:rsidRPr="006301D3" w:rsidRDefault="006301D3" w:rsidP="006301D3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Remarque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Si 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et 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ne sont pas égales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alors soit elles n’ont pas la même dimension soit il existe un couple (</w:t>
      </w:r>
      <w:proofErr w:type="spellStart"/>
      <w:proofErr w:type="gramStart"/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j</w:t>
      </w:r>
      <w:proofErr w:type="spellEnd"/>
      <w:proofErr w:type="gramEnd"/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) pour lequel </w:t>
      </w:r>
      <w:proofErr w:type="spellStart"/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i</w:t>
      </w:r>
      <w:r w:rsidRPr="006301D3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,</w:t>
      </w:r>
      <w:r w:rsidRPr="006301D3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j</w:t>
      </w:r>
      <w:proofErr w:type="spellEnd"/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≠ </w:t>
      </w:r>
      <w:proofErr w:type="spellStart"/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i</w:t>
      </w:r>
      <w:r w:rsidRPr="006301D3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,</w:t>
      </w:r>
      <w:r w:rsidRPr="006301D3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j</w:t>
      </w:r>
      <w:proofErr w:type="spellEnd"/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 On note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≠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6301D3" w:rsidRPr="006301D3" w:rsidRDefault="006301D3" w:rsidP="006301D3">
      <w:pPr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6301D3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lastRenderedPageBreak/>
        <w:t>2. Addiction matricielle : multiplication d'une matrice par un nombre</w:t>
      </w:r>
    </w:p>
    <w:p w:rsidR="006301D3" w:rsidRPr="006301D3" w:rsidRDefault="006301D3" w:rsidP="006301D3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6301D3">
        <w:rPr>
          <w:rFonts w:ascii="Helvetica" w:eastAsia="Times New Roman" w:hAnsi="Helvetica" w:cs="Helvetica"/>
          <w:color w:val="008B8E"/>
          <w:sz w:val="26"/>
          <w:szCs w:val="26"/>
        </w:rPr>
        <w:t>a. Addition de deux matrices</w:t>
      </w:r>
    </w:p>
    <w:p w:rsidR="006301D3" w:rsidRPr="006301D3" w:rsidRDefault="006301D3" w:rsidP="006301D3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Pour tout couple (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) de matrices de même dimension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m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, on appelle 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addition ou somme de 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et de 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, et l’on note 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+ 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,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la matrice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S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de dimension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m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vérifiant </w:t>
      </w:r>
      <w:proofErr w:type="spellStart"/>
      <w:proofErr w:type="gramStart"/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s</w:t>
      </w:r>
      <w:r w:rsidRPr="006301D3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i</w:t>
      </w:r>
      <w:r w:rsidRPr="006301D3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,</w:t>
      </w:r>
      <w:r w:rsidRPr="006301D3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j</w:t>
      </w:r>
      <w:proofErr w:type="spellEnd"/>
      <w:proofErr w:type="gramEnd"/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proofErr w:type="spellStart"/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i</w:t>
      </w:r>
      <w:r w:rsidRPr="006301D3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,</w:t>
      </w:r>
      <w:r w:rsidRPr="006301D3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j</w:t>
      </w:r>
      <w:proofErr w:type="spellEnd"/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+ </w:t>
      </w:r>
      <w:proofErr w:type="spellStart"/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i</w:t>
      </w:r>
      <w:r w:rsidRPr="006301D3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,</w:t>
      </w:r>
      <w:r w:rsidRPr="006301D3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j</w:t>
      </w:r>
      <w:proofErr w:type="spellEnd"/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, pour tout couple (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;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j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) tels que 1 ≤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≤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m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et 1 ≤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j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≤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6301D3" w:rsidRPr="006301D3" w:rsidRDefault="006301D3" w:rsidP="006301D3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Remarque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+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+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6301D3" w:rsidRPr="006301D3" w:rsidRDefault="006301D3" w:rsidP="006301D3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6301D3">
        <w:rPr>
          <w:rFonts w:ascii="Helvetica" w:eastAsia="Times New Roman" w:hAnsi="Helvetica" w:cs="Helvetica"/>
          <w:color w:val="008B8E"/>
          <w:sz w:val="26"/>
          <w:szCs w:val="26"/>
        </w:rPr>
        <w:t>b. Multiplication d'une matrice par un nombre</w:t>
      </w:r>
    </w:p>
    <w:p w:rsidR="006301D3" w:rsidRPr="006301D3" w:rsidRDefault="006301D3" w:rsidP="006301D3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Soit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une matrice de dimension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m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Pour tout réel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k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la matrice de coefficient général 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k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× </w:t>
      </w:r>
      <w:proofErr w:type="spellStart"/>
      <w:proofErr w:type="gramStart"/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bscript"/>
        </w:rPr>
        <w:t>i</w:t>
      </w:r>
      <w:r w:rsidRPr="006301D3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bscript"/>
        </w:rPr>
        <w:t>,</w:t>
      </w:r>
      <w:r w:rsidRPr="006301D3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j</w:t>
      </w:r>
      <w:proofErr w:type="spellEnd"/>
      <w:proofErr w:type="gramEnd"/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est la matrice dont tous les 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coefficients de la matrice 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ont été 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multipliés par le nombre 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k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Cette nouvelle matrice est de dimension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m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et on la note 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kA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6301D3" w:rsidRPr="006301D3" w:rsidRDefault="006301D3" w:rsidP="006301D3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Exemple :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Soient </w:t>
      </w:r>
      <w:r w:rsidRPr="006301D3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552575" cy="314325"/>
            <wp:effectExtent l="0" t="0" r="9525" b="9525"/>
            <wp:docPr id="9" name="Image 9" descr="http://api.cours.fr/v1/api/corpus/data/mtabswf/opd/402209/img/4/0/2/5/4025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pi.cours.fr/v1/api/corpus/data/mtabswf/opd/402209/img/4/0/2/5/40256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Calculer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+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2B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962150" cy="314325"/>
            <wp:effectExtent l="0" t="0" r="0" b="9525"/>
            <wp:docPr id="8" name="Image 8" descr="http://api.cours.fr/v1/api/corpus/data/mtabswf/opd/402209/img/4/0/2/5/4025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pi.cours.fr/v1/api/corpus/data/mtabswf/opd/402209/img/4/0/2/5/40256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Remarque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+ (–</w:t>
      </w:r>
      <w:proofErr w:type="gramStart"/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1)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proofErr w:type="gramEnd"/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se note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–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et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+ (–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) = 0.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6301D3" w:rsidRPr="006301D3" w:rsidRDefault="006301D3" w:rsidP="006301D3">
      <w:pPr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6301D3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3. Multiplication de deux matrices</w:t>
      </w:r>
    </w:p>
    <w:p w:rsidR="006301D3" w:rsidRPr="006301D3" w:rsidRDefault="006301D3" w:rsidP="006301D3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Cette opération est un peu plus compliquée à définir.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On va donc commencer par deux exemples formateurs.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• 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  <w:u w:val="single"/>
        </w:rPr>
        <w:t>Exemple 1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: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Soient </w:t>
      </w:r>
      <w:r w:rsidRPr="006301D3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209675" cy="314325"/>
            <wp:effectExtent l="0" t="0" r="9525" b="9525"/>
            <wp:docPr id="7" name="Image 7" descr="http://api.cours.fr/v1/api/corpus/data/mtabswf/opd/402209/img/4/0/2/5/4025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pi.cours.fr/v1/api/corpus/data/mtabswf/opd/402209/img/4/0/2/5/40257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est de dimension 1 × 2 et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, de dimension 2 × 1.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On peut multiplier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par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spellStart"/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a</w:t>
      </w:r>
      <w:proofErr w:type="spellEnd"/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 xml:space="preserve"> autant de colonnes que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a de lignes. On obtient donc une matrice de dimension 1 × 1 que l'on note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ou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On procède ainsi : </w:t>
      </w:r>
      <w:r w:rsidRPr="006301D3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781425" cy="314325"/>
            <wp:effectExtent l="0" t="0" r="9525" b="9525"/>
            <wp:docPr id="6" name="Image 6" descr="http://api.cours.fr/v1/api/corpus/data/mtabswf/opd/402209/img/4/0/2/5/4025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pi.cours.fr/v1/api/corpus/data/mtabswf/opd/402209/img/4/0/2/5/40257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• 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  <w:u w:val="single"/>
        </w:rPr>
        <w:t>Exemple 2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: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Soient </w:t>
      </w:r>
      <w:r w:rsidRPr="006301D3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800225" cy="495300"/>
            <wp:effectExtent l="0" t="0" r="9525" b="0"/>
            <wp:docPr id="5" name="Image 5" descr="http://api.cours.fr/v1/api/corpus/data/mtabswf/opd/402209/img/4/0/2/5/4025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pi.cours.fr/v1/api/corpus/data/mtabswf/opd/402209/img/4/0/2/5/40257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est de dimension 2 × 3 et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, 3 × 2.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On peut multiplier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par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spellStart"/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a</w:t>
      </w:r>
      <w:proofErr w:type="spellEnd"/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 xml:space="preserve"> autant de colonnes que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a de lignes. On obtient donc une matrice de dimension 2 × 2.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Posons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la matrice produit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et détaillons le calcul de chacun de ses coefficients.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proofErr w:type="spellStart"/>
      <w:proofErr w:type="gramStart"/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</w:t>
      </w:r>
      <w:r w:rsidRPr="006301D3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i</w:t>
      </w:r>
      <w:r w:rsidRPr="006301D3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,</w:t>
      </w:r>
      <w:r w:rsidRPr="006301D3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j</w:t>
      </w:r>
      <w:proofErr w:type="spellEnd"/>
      <w:proofErr w:type="gramEnd"/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se calcule à l’aide du vecteur ligne de rang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de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et le vecteur colonne de rang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j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de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On procède alors comme dans l’exemple 1 :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514725" cy="2124075"/>
            <wp:effectExtent l="0" t="0" r="9525" b="9525"/>
            <wp:docPr id="4" name="Image 4" descr="http://api.cours.fr/v1/api/corpus/data/mtabswf/opd/402209/img/4/0/2/5/4025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pi.cours.fr/v1/api/corpus/data/mtabswf/opd/402209/img/4/0/2/5/40257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Donc :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301D3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04825" cy="314325"/>
            <wp:effectExtent l="0" t="0" r="9525" b="9525"/>
            <wp:docPr id="3" name="Image 3" descr="http://api.cours.fr/v1/api/corpus/data/mtabswf/opd/402209/img/4/0/2/6/4026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pi.cours.fr/v1/api/corpus/data/mtabswf/opd/402209/img/4/0/2/6/402669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Pour calculer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, on aurait pu placer les matrices comme ci-dessous :</w:t>
      </w:r>
    </w:p>
    <w:p w:rsidR="006301D3" w:rsidRPr="006301D3" w:rsidRDefault="006301D3" w:rsidP="006301D3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301D3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638300" cy="1038225"/>
            <wp:effectExtent l="0" t="0" r="0" b="9525"/>
            <wp:docPr id="2" name="Image 2" descr="http://api.cours.fr/v1/api/corpus/data/mtabswf/opd/402209/img/4/0/2/6/4026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pi.cours.fr/v1/api/corpus/data/mtabswf/opd/402209/img/4/0/2/6/40267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1D3" w:rsidRPr="006301D3" w:rsidRDefault="006301D3" w:rsidP="006301D3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Soit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une matrice de dimension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m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Soit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une matrice de dimension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6301D3" w:rsidRPr="006301D3" w:rsidRDefault="006301D3" w:rsidP="006301D3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La multiplication de la matrice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à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colonnes, par la matrice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à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lignes, est la 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matrice produit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P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, notée 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6301D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×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ou plus simplement </w:t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C’est une matrice de dimension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m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et de coefficient général, défini à l’aide du vecteur ligne de rang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gramStart"/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de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proofErr w:type="gramEnd"/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et du vecteur colonne de rang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j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 de </w:t>
      </w: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, est égal à :</w:t>
      </w:r>
    </w:p>
    <w:p w:rsidR="006301D3" w:rsidRPr="006301D3" w:rsidRDefault="006301D3" w:rsidP="006301D3">
      <w:pPr>
        <w:spacing w:after="0" w:line="279" w:lineRule="atLeast"/>
        <w:jc w:val="center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301D3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247775" cy="190500"/>
            <wp:effectExtent l="0" t="0" r="9525" b="0"/>
            <wp:docPr id="1" name="Image 1" descr="http://api.cours.fr/v1/api/corpus/data/mtabswf/opd/402209/img/4/0/2/6/4026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pi.cours.fr/v1/api/corpus/data/mtabswf/opd/402209/img/4/0/2/6/40267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6301D3" w:rsidRPr="006301D3" w:rsidRDefault="006301D3" w:rsidP="006301D3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301D3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br/>
      </w:r>
      <w:r w:rsidRPr="006301D3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Remarques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La calculatrice et des logiciels spécifiques pourront vous aider à calculer ces produits, surtout quand les dimensions sont « grandes ».</w:t>
      </w:r>
      <w:r w:rsidRPr="006301D3">
        <w:rPr>
          <w:rFonts w:ascii="Helvetica" w:eastAsia="Times New Roman" w:hAnsi="Helvetica" w:cs="Helvetica"/>
          <w:color w:val="333333"/>
          <w:sz w:val="20"/>
          <w:szCs w:val="20"/>
        </w:rPr>
        <w:br/>
        <w:t>Il faut faire très attention aux dimensions.</w:t>
      </w:r>
    </w:p>
    <w:p w:rsidR="00503CEE" w:rsidRDefault="00503CEE">
      <w:bookmarkStart w:id="0" w:name="_GoBack"/>
      <w:bookmarkEnd w:id="0"/>
    </w:p>
    <w:sectPr w:rsidR="00503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1D3"/>
    <w:rsid w:val="00503CEE"/>
    <w:rsid w:val="0063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0E170-D8F2-4205-A997-7E010209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301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01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scope">
    <w:name w:val="ng-scope"/>
    <w:basedOn w:val="Policepardfaut"/>
    <w:rsid w:val="006301D3"/>
  </w:style>
  <w:style w:type="character" w:styleId="Lienhypertexte">
    <w:name w:val="Hyperlink"/>
    <w:basedOn w:val="Policepardfaut"/>
    <w:uiPriority w:val="99"/>
    <w:semiHidden/>
    <w:unhideWhenUsed/>
    <w:rsid w:val="006301D3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6301D3"/>
  </w:style>
  <w:style w:type="character" w:customStyle="1" w:styleId="bleu">
    <w:name w:val="bleu"/>
    <w:basedOn w:val="Policepardfaut"/>
    <w:rsid w:val="00630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5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8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300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5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14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001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7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4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2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10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20611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4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71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41658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57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33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19375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3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01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78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46133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31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81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85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4049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81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06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366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5076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58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6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82831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3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1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28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3215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27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8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920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98890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92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85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9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hyperlink" Target="https://www.livementor.com/cours-particuliers/Lycee/Mathematiques?widget=nov15&amp;utm_source=http://www.cours.fr/" TargetMode="Externa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2016-01-22T10:09:00Z</dcterms:created>
  <dcterms:modified xsi:type="dcterms:W3CDTF">2016-01-22T10:09:00Z</dcterms:modified>
</cp:coreProperties>
</file>