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C8AF" w14:textId="44746C0B" w:rsidR="00AE17DC" w:rsidRDefault="002E736E">
      <w:pPr>
        <w:jc w:val="both"/>
      </w:pPr>
      <w:r>
        <w:t xml:space="preserve">Czasami ciężko się powstrzymać przed chwyceniem jakiegoś autora i wypytaniem go o wszelkie szczegóły odnośnie jego dzieła. Do osób, które miały nieszczęście się tak na mnie napatoczyć, można dołączyć użytkownika </w:t>
      </w:r>
      <w:proofErr w:type="spellStart"/>
      <w:r>
        <w:t>DuvetofReason</w:t>
      </w:r>
      <w:proofErr w:type="spellEnd"/>
      <w:r>
        <w:t xml:space="preserve">, którego </w:t>
      </w:r>
      <w:r w:rsidR="00D96FB2">
        <w:t>„</w:t>
      </w:r>
      <w:proofErr w:type="spellStart"/>
      <w:r>
        <w:t>Flurry</w:t>
      </w:r>
      <w:proofErr w:type="spellEnd"/>
      <w:r>
        <w:t xml:space="preserve"> in Time” od p</w:t>
      </w:r>
      <w:r>
        <w:t>ierwszego spojrzenia chwyciło mnie za serce. Jakie to sekrety swojego kunsztu jest skłonny zdradzić czytelnikom? Co lubi robić? Jaki jest prawdziwy złoczyńca jego opowiadania? Sprawdźmy to!</w:t>
      </w:r>
    </w:p>
    <w:p w14:paraId="4CDBC8B0" w14:textId="77777777" w:rsidR="00AE17DC" w:rsidRDefault="00AE17DC"/>
    <w:p w14:paraId="4CDBC8B1" w14:textId="77777777" w:rsidR="00AE17DC" w:rsidRDefault="00AE17DC"/>
    <w:p w14:paraId="4CDBC8B2" w14:textId="41DE7585" w:rsidR="00AE17DC" w:rsidRDefault="002E736E">
      <w:pPr>
        <w:jc w:val="both"/>
      </w:pPr>
      <w:r>
        <w:rPr>
          <w:b/>
          <w:u w:val="single"/>
        </w:rPr>
        <w:t>Ghatorr</w:t>
      </w:r>
      <w:r w:rsidR="00D96FB2">
        <w:rPr>
          <w:b/>
          <w:u w:val="single"/>
        </w:rPr>
        <w:t>1</w:t>
      </w:r>
      <w:r>
        <w:t>: Dzień dobry i jeszcze raz wielkie dzięki za wyrażenie z</w:t>
      </w:r>
      <w:r>
        <w:t>gody na wywiad! Przede wszystkim, zechciałbyś może powiedzieć coś o sobie tym z naszych czytelników, którzy nie są zaznajomieni z Tobą lub Twoją historią</w:t>
      </w:r>
      <w:r w:rsidR="008D779D">
        <w:t>?</w:t>
      </w:r>
    </w:p>
    <w:p w14:paraId="4CDBC8B3" w14:textId="77777777" w:rsidR="00AE17DC" w:rsidRDefault="00AE17DC"/>
    <w:p w14:paraId="4CDBC8B4" w14:textId="0E4F4B8E" w:rsidR="00AE17DC" w:rsidRDefault="002E736E">
      <w:r>
        <w:rPr>
          <w:b/>
          <w:u w:val="single"/>
        </w:rPr>
        <w:t>DuvetofReason</w:t>
      </w:r>
      <w:r w:rsidR="00D96FB2">
        <w:rPr>
          <w:b/>
          <w:u w:val="single"/>
        </w:rPr>
        <w:t>1</w:t>
      </w:r>
      <w:r>
        <w:t xml:space="preserve">: Cześć! Jestem </w:t>
      </w:r>
      <w:proofErr w:type="spellStart"/>
      <w:r>
        <w:t>DuvetofReason</w:t>
      </w:r>
      <w:proofErr w:type="spellEnd"/>
      <w:r>
        <w:t xml:space="preserve">. Jestem na </w:t>
      </w:r>
      <w:proofErr w:type="spellStart"/>
      <w:r>
        <w:t>Fimfiction</w:t>
      </w:r>
      <w:proofErr w:type="spellEnd"/>
      <w:r>
        <w:t xml:space="preserve"> od 2014 roku, a „</w:t>
      </w:r>
      <w:proofErr w:type="spellStart"/>
      <w:r>
        <w:t>Flurry</w:t>
      </w:r>
      <w:proofErr w:type="spellEnd"/>
      <w:r>
        <w:t xml:space="preserve"> in Time” to moje drugie opowiadanie. Pochodzę z mokrej i wietrznej Wyspy Man, u</w:t>
      </w:r>
      <w:r>
        <w:t xml:space="preserve">wielbiam fantastykę oraz </w:t>
      </w:r>
      <w:proofErr w:type="spellStart"/>
      <w:r>
        <w:t>sci</w:t>
      </w:r>
      <w:proofErr w:type="spellEnd"/>
      <w:r>
        <w:t>-fi. Zainteresowałem się MLP w okolicach początku drugiego sezonu „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Magic” i dałem się pochłonąć wspaniałym postaciom oraz zadziwiającemu światu, w którym żyją. </w:t>
      </w:r>
    </w:p>
    <w:p w14:paraId="4CDBC8B5" w14:textId="77777777" w:rsidR="00AE17DC" w:rsidRDefault="00AE17DC"/>
    <w:p w14:paraId="4CDBC8B6" w14:textId="77777777" w:rsidR="00AE17DC" w:rsidRDefault="002E736E">
      <w:r>
        <w:t>Zabrałem się na poważnie do pisania po poznaniu użyt</w:t>
      </w:r>
      <w:r>
        <w:t xml:space="preserve">kownika Recon777, który z upływem czasu pomógł mi wyrobić się jako pisarz. Później dołączył do nas </w:t>
      </w:r>
      <w:proofErr w:type="spellStart"/>
      <w:r>
        <w:t>BernardDK</w:t>
      </w:r>
      <w:proofErr w:type="spellEnd"/>
      <w:r>
        <w:t xml:space="preserve"> i od tego czasu stanowimy zespół. „</w:t>
      </w:r>
      <w:proofErr w:type="spellStart"/>
      <w:r>
        <w:t>Flurry</w:t>
      </w:r>
      <w:proofErr w:type="spellEnd"/>
      <w:r>
        <w:t xml:space="preserve"> in Time” jest wysiłkiem zespołowym i mamy nadzieję, że czytanie go podoba się Wam tak bardzo, jak nam jeg</w:t>
      </w:r>
      <w:r>
        <w:t>o pisanie!</w:t>
      </w:r>
    </w:p>
    <w:p w14:paraId="4CDBC8BB" w14:textId="77777777" w:rsidR="00AE17DC" w:rsidRDefault="00AE17DC"/>
    <w:p w14:paraId="4CDBC8BC" w14:textId="11488153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t>: Skąd pomysł na „</w:t>
      </w:r>
      <w:proofErr w:type="spellStart"/>
      <w:r>
        <w:t>Flurry</w:t>
      </w:r>
      <w:proofErr w:type="spellEnd"/>
      <w:r>
        <w:t xml:space="preserve"> in Time”? Miałeś może jakieś inne plany, postacie lub elementy fabuły, które nie zmieściły się w ostatec</w:t>
      </w:r>
      <w:r>
        <w:t>znej wersji?</w:t>
      </w:r>
      <w:r>
        <w:rPr>
          <w:b/>
        </w:rPr>
        <w:t xml:space="preserve"> </w:t>
      </w:r>
    </w:p>
    <w:p w14:paraId="4CDBC8BD" w14:textId="77777777" w:rsidR="00AE17DC" w:rsidRDefault="00AE17DC"/>
    <w:p w14:paraId="4CDBC8BE" w14:textId="5BFA3A3A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>: „</w:t>
      </w:r>
      <w:proofErr w:type="spellStart"/>
      <w:r>
        <w:t>Flurry</w:t>
      </w:r>
      <w:proofErr w:type="spellEnd"/>
      <w:r>
        <w:t xml:space="preserve"> in Time” jest efektem długiego, krętego procesu pełnego nieudanych pomysłów na</w:t>
      </w:r>
      <w:r>
        <w:t xml:space="preserve"> opowiadania. Na początku planowałem napisać opowiadanie z  „</w:t>
      </w:r>
      <w:proofErr w:type="spellStart"/>
      <w:r>
        <w:t>Fallout</w:t>
      </w:r>
      <w:proofErr w:type="spellEnd"/>
      <w:r>
        <w:t xml:space="preserve">: </w:t>
      </w:r>
      <w:proofErr w:type="spellStart"/>
      <w:r>
        <w:t>Equestria</w:t>
      </w:r>
      <w:proofErr w:type="spellEnd"/>
      <w:r>
        <w:t>”, ale nie udało się</w:t>
      </w:r>
      <w:r w:rsidR="00D96FB2">
        <w:t xml:space="preserve"> – </w:t>
      </w:r>
      <w:r>
        <w:t xml:space="preserve">choć wyszło z tego </w:t>
      </w:r>
      <w:proofErr w:type="spellStart"/>
      <w:r>
        <w:t>proto-Flurry</w:t>
      </w:r>
      <w:proofErr w:type="spellEnd"/>
      <w:r>
        <w:t xml:space="preserve"> oraz Swan Song.</w:t>
      </w:r>
    </w:p>
    <w:p w14:paraId="4CDBC8BF" w14:textId="77777777" w:rsidR="00AE17DC" w:rsidRDefault="00AE17DC"/>
    <w:p w14:paraId="4CDBC8C0" w14:textId="77777777" w:rsidR="00AE17DC" w:rsidRDefault="002E736E">
      <w:proofErr w:type="spellStart"/>
      <w:r>
        <w:t>Hehe</w:t>
      </w:r>
      <w:proofErr w:type="spellEnd"/>
      <w:r>
        <w:t>, naszkicowałem dwa rozdziały do oryginalnej „</w:t>
      </w:r>
      <w:proofErr w:type="spellStart"/>
      <w:r>
        <w:t>Flurry</w:t>
      </w:r>
      <w:proofErr w:type="spellEnd"/>
      <w:r>
        <w:t xml:space="preserve"> in Time”, ale wszyscy czuliśmy, że to potrzebowa</w:t>
      </w:r>
      <w:r>
        <w:t xml:space="preserve">ło czegoś w stylu ‘odcinka pilotażowego’, który następnie rozrósłby się w coś o wiele większego! Wiele ze starych fabuł jest przetwarzanych na potrzeby przyszłych opowieści z </w:t>
      </w:r>
      <w:proofErr w:type="spellStart"/>
      <w:r>
        <w:t>Flurry</w:t>
      </w:r>
      <w:proofErr w:type="spellEnd"/>
      <w:r>
        <w:t>.</w:t>
      </w:r>
    </w:p>
    <w:p w14:paraId="4CDBC8C1" w14:textId="77777777" w:rsidR="00AE17DC" w:rsidRDefault="00AE17DC"/>
    <w:p w14:paraId="4CDBC8C6" w14:textId="63D3E900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t>: Wśród postaci występujących w „</w:t>
      </w:r>
      <w:proofErr w:type="spellStart"/>
      <w:r>
        <w:t>Flurry</w:t>
      </w:r>
      <w:proofErr w:type="spellEnd"/>
      <w:r>
        <w:t xml:space="preserve"> in Time” możemy wypatrzyć pewną znajomą klacz z „Past </w:t>
      </w:r>
      <w:proofErr w:type="spellStart"/>
      <w:r>
        <w:t>Sins</w:t>
      </w:r>
      <w:proofErr w:type="spellEnd"/>
      <w:r>
        <w:t>”. Czy możn</w:t>
      </w:r>
      <w:r>
        <w:t xml:space="preserve">a spodziewać się innych odniesień do tego opowiadania albo podobnych </w:t>
      </w:r>
      <w:proofErr w:type="spellStart"/>
      <w:r>
        <w:t>fandomowych</w:t>
      </w:r>
      <w:proofErr w:type="spellEnd"/>
      <w:r>
        <w:t xml:space="preserve"> klasyków</w:t>
      </w:r>
      <w:r w:rsidR="008D779D">
        <w:t>?</w:t>
      </w:r>
    </w:p>
    <w:p w14:paraId="4CDBC8C7" w14:textId="77777777" w:rsidR="00AE17DC" w:rsidRDefault="00AE17DC"/>
    <w:p w14:paraId="4CDBC8C8" w14:textId="62E758DA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>: „</w:t>
      </w:r>
      <w:proofErr w:type="spellStart"/>
      <w:r>
        <w:t>Flurry</w:t>
      </w:r>
      <w:proofErr w:type="spellEnd"/>
      <w:r>
        <w:t xml:space="preserve"> in Time” stanowi kontynuację „Black Feathera”, który miał za zadanie opisać końcówkę przemiany </w:t>
      </w:r>
      <w:proofErr w:type="spellStart"/>
      <w:r>
        <w:t>Nyx</w:t>
      </w:r>
      <w:proofErr w:type="spellEnd"/>
      <w:r>
        <w:t xml:space="preserve"> w obrończynię kucyków. Recon777 świetnie się spisał, przerabiając jej starszą wersję w wiarygodną bohaterkę, której mam nadzieję cz</w:t>
      </w:r>
      <w:r>
        <w:t xml:space="preserve">ęściej używać w przyszłości. A odnośnie </w:t>
      </w:r>
      <w:proofErr w:type="spellStart"/>
      <w:r>
        <w:t>fandomowych</w:t>
      </w:r>
      <w:proofErr w:type="spellEnd"/>
      <w:r>
        <w:t xml:space="preserve"> klasyków</w:t>
      </w:r>
      <w:r w:rsidR="00D96FB2">
        <w:t xml:space="preserve"> – </w:t>
      </w:r>
      <w:r>
        <w:t>wątpię, jest ich obecnie tak dużo, że nie wiedziałbym, gdzie i od czego zacząć!</w:t>
      </w:r>
    </w:p>
    <w:p w14:paraId="4CDBC8CB" w14:textId="77777777" w:rsidR="00AE17DC" w:rsidRDefault="00AE17DC"/>
    <w:p w14:paraId="4CDBC8CC" w14:textId="71E1635B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  <w:u w:val="single"/>
        </w:rPr>
        <w:t>:</w:t>
      </w:r>
      <w:r>
        <w:rPr>
          <w:b/>
        </w:rPr>
        <w:t xml:space="preserve"> </w:t>
      </w:r>
      <w:r>
        <w:t>Historia uniwersum „</w:t>
      </w:r>
      <w:proofErr w:type="spellStart"/>
      <w:r>
        <w:t>Flurry</w:t>
      </w:r>
      <w:proofErr w:type="spellEnd"/>
      <w:r>
        <w:t xml:space="preserve"> in </w:t>
      </w:r>
      <w:proofErr w:type="spellStart"/>
      <w:r>
        <w:t>Heart</w:t>
      </w:r>
      <w:proofErr w:type="spellEnd"/>
      <w:r>
        <w:t>” rozciąga się na kilka tysięcy lat. To całkiem sporo! Masz już wszystko dokładnie przemyślane, czy może od czasu do czasu pozwalasz sobie na improwizację</w:t>
      </w:r>
      <w:r>
        <w:rPr>
          <w:b/>
        </w:rPr>
        <w:t xml:space="preserve">? </w:t>
      </w:r>
    </w:p>
    <w:p w14:paraId="4CDBC8CD" w14:textId="77777777" w:rsidR="00AE17DC" w:rsidRDefault="00AE17DC">
      <w:pPr>
        <w:rPr>
          <w:b/>
        </w:rPr>
      </w:pPr>
    </w:p>
    <w:p w14:paraId="4CDBC8CE" w14:textId="77777777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>: Spędziliśmy dobre trzy lata planując historię naszego uniwersum. Ja zajmowałem się erą kolonialną, podczas gdy Recon777 wziął na barki</w:t>
      </w:r>
      <w:r>
        <w:t xml:space="preserve"> </w:t>
      </w:r>
      <w:proofErr w:type="spellStart"/>
      <w:r>
        <w:t>pre-equestriańską</w:t>
      </w:r>
      <w:proofErr w:type="spellEnd"/>
      <w:r>
        <w:t xml:space="preserve"> erę </w:t>
      </w:r>
      <w:proofErr w:type="spellStart"/>
      <w:r>
        <w:t>kuczej</w:t>
      </w:r>
      <w:proofErr w:type="spellEnd"/>
      <w:r>
        <w:t xml:space="preserve"> historii. To całkiem spore wyzwanie samo w sobie i nawet 1500 lat kolonialnej ekspansji zajmie lata, by w pełni je opisać. </w:t>
      </w:r>
    </w:p>
    <w:p w14:paraId="4CDBC8CF" w14:textId="77777777" w:rsidR="00AE17DC" w:rsidRDefault="00AE17DC"/>
    <w:p w14:paraId="4CDBC8D0" w14:textId="77777777" w:rsidR="00AE17DC" w:rsidRDefault="002E736E">
      <w:r>
        <w:t>Planowanie rzeczy w ten sposób pomogło w wywołaniu wrażenia, że to uniwersum jest żywe i ma solidne p</w:t>
      </w:r>
      <w:r>
        <w:t>odstawy. Gdy tylko wspominamy jakieś wydarzenie historyczne, możemy wskazać zaciekawionym odpowiednie miejsce na naszej osi czasu.</w:t>
      </w:r>
    </w:p>
    <w:p w14:paraId="4CDBC8D4" w14:textId="77777777" w:rsidR="00AE17DC" w:rsidRDefault="00AE17DC"/>
    <w:p w14:paraId="4CDBC8D5" w14:textId="11242186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 xml:space="preserve">Na razie poznaliśmy kilka ważnych grup, między innymi Pegazią Republikę (co ciekawe, z imperatorem na czele) czy Syndykat. Ile ważnych </w:t>
      </w:r>
      <w:r>
        <w:t>frakcji przemierza galaktykę w uniwersum „</w:t>
      </w:r>
      <w:proofErr w:type="spellStart"/>
      <w:r>
        <w:t>Flurry</w:t>
      </w:r>
      <w:proofErr w:type="spellEnd"/>
      <w:r>
        <w:t xml:space="preserve"> in Time”?</w:t>
      </w:r>
      <w:r>
        <w:rPr>
          <w:b/>
        </w:rPr>
        <w:t xml:space="preserve"> </w:t>
      </w:r>
    </w:p>
    <w:p w14:paraId="4CDBC8D6" w14:textId="77777777" w:rsidR="00AE17DC" w:rsidRDefault="00AE17DC">
      <w:pPr>
        <w:rPr>
          <w:b/>
        </w:rPr>
      </w:pPr>
    </w:p>
    <w:p w14:paraId="4CDBC8D7" w14:textId="0CD83F61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>: Już znacie Sojusz, który stanowi Unię Zebr i Kucyków Ziemnych, co</w:t>
      </w:r>
      <w:r w:rsidR="00D96FB2">
        <w:t xml:space="preserve"> – </w:t>
      </w:r>
      <w:r>
        <w:t>mówiąc oględnie</w:t>
      </w:r>
      <w:r w:rsidR="00D96FB2">
        <w:t xml:space="preserve"> – </w:t>
      </w:r>
      <w:r>
        <w:t xml:space="preserve">nie jest zbyt szczęśliwym połączeniem. Następną wielką potęgą jest Federacja </w:t>
      </w:r>
      <w:proofErr w:type="spellStart"/>
      <w:r>
        <w:t>Unicornijska</w:t>
      </w:r>
      <w:proofErr w:type="spellEnd"/>
      <w:r>
        <w:t>, która stanowi siłę za Gildią Przestrzeni Lustrzanej, ufor</w:t>
      </w:r>
      <w:r>
        <w:t xml:space="preserve">mowanej po tym, kiedy to spora część jednorożców wybrała własną ścieżkę w Galaktyce. Wspólnota jest </w:t>
      </w:r>
      <w:proofErr w:type="spellStart"/>
      <w:r>
        <w:t>koglomeratem</w:t>
      </w:r>
      <w:proofErr w:type="spellEnd"/>
      <w:r>
        <w:t xml:space="preserve"> kolonii, które zdecydowały się pozostać pod władzą </w:t>
      </w:r>
      <w:proofErr w:type="spellStart"/>
      <w:r>
        <w:t>Equusu</w:t>
      </w:r>
      <w:proofErr w:type="spellEnd"/>
      <w:r>
        <w:t xml:space="preserve"> i księżniczek, i jest jednym z niewielu miejsc, gdzie wszystkie rasy kucyków wspólnie</w:t>
      </w:r>
      <w:r>
        <w:t xml:space="preserve"> żyją w pokoju.</w:t>
      </w:r>
    </w:p>
    <w:p w14:paraId="4CDBC8D8" w14:textId="77777777" w:rsidR="00AE17DC" w:rsidRDefault="00AE17DC"/>
    <w:p w14:paraId="4CDBC8D9" w14:textId="77777777" w:rsidR="00AE17DC" w:rsidRDefault="002E736E">
      <w:r>
        <w:t xml:space="preserve">Z mniejszych frakcji mamy Konformację </w:t>
      </w:r>
      <w:proofErr w:type="spellStart"/>
      <w:r>
        <w:t>Podmieńców</w:t>
      </w:r>
      <w:proofErr w:type="spellEnd"/>
      <w:r>
        <w:t xml:space="preserve">, która zostanie po raz pierwszy wspomniana w 13. rozdziale, a którą tworzą zwykłe </w:t>
      </w:r>
      <w:proofErr w:type="spellStart"/>
      <w:r>
        <w:t>podmieńce</w:t>
      </w:r>
      <w:proofErr w:type="spellEnd"/>
      <w:r>
        <w:t xml:space="preserve"> chcące koegzystować z rodzajem </w:t>
      </w:r>
      <w:proofErr w:type="spellStart"/>
      <w:r>
        <w:t>kuczym</w:t>
      </w:r>
      <w:proofErr w:type="spellEnd"/>
      <w:r>
        <w:t>. Kolejną (frakcją) jest Imperium Gryfów, zlepek skonfliktowa</w:t>
      </w:r>
      <w:r>
        <w:t xml:space="preserve">nych band pozostałych po pierwszej </w:t>
      </w:r>
      <w:proofErr w:type="spellStart"/>
      <w:r>
        <w:t>gryfiej</w:t>
      </w:r>
      <w:proofErr w:type="spellEnd"/>
      <w:r>
        <w:t xml:space="preserve"> wojnie z kucykami. Na niej skupimy się w kolejnych tomach, które zaplanowałem.</w:t>
      </w:r>
    </w:p>
    <w:p w14:paraId="4CDBC8DA" w14:textId="77777777" w:rsidR="00AE17DC" w:rsidRDefault="00AE17DC"/>
    <w:p w14:paraId="4CDBC8DB" w14:textId="77777777" w:rsidR="00AE17DC" w:rsidRDefault="002E736E">
      <w:r>
        <w:t>W galaktyce jest jeszcze wiele innych sił, na razie nieodkrytych, które będą wyjawiane wraz z postępem serii.</w:t>
      </w:r>
    </w:p>
    <w:p w14:paraId="4CDBC8DC" w14:textId="77777777" w:rsidR="00AE17DC" w:rsidRDefault="00AE17DC">
      <w:pPr>
        <w:rPr>
          <w:b/>
        </w:rPr>
      </w:pPr>
    </w:p>
    <w:p w14:paraId="4CDBC8E2" w14:textId="7A9F851F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>Starożytna, impulsywna, trochę szalona</w:t>
      </w:r>
      <w:r>
        <w:t xml:space="preserve">… </w:t>
      </w:r>
      <w:proofErr w:type="spellStart"/>
      <w:r>
        <w:t>Flurry</w:t>
      </w:r>
      <w:proofErr w:type="spellEnd"/>
      <w:r>
        <w:t xml:space="preserve"> jest, oczywiście, najważniejszą postacią w opowiadaniu. Jesteś z niej dumny?</w:t>
      </w:r>
      <w:r>
        <w:rPr>
          <w:b/>
        </w:rPr>
        <w:t xml:space="preserve"> </w:t>
      </w:r>
    </w:p>
    <w:p w14:paraId="4CDBC8E3" w14:textId="77777777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 xml:space="preserve">: Tak, bardzo. </w:t>
      </w:r>
      <w:proofErr w:type="spellStart"/>
      <w:r>
        <w:t>Flurry</w:t>
      </w:r>
      <w:proofErr w:type="spellEnd"/>
      <w:r>
        <w:t xml:space="preserve"> pow</w:t>
      </w:r>
      <w:r>
        <w:t>stawała przez trzy długie lata i możliwość zobaczenia jej w akcji sprawia mi olbrzymią radość. Jest moim kompletnym przeciwieństwem, jeśli chodzi o charakter, co sprawia, że pisanie o niej daje mi sporo frajdy. Ukuliśmy nawet termin „</w:t>
      </w:r>
      <w:proofErr w:type="spellStart"/>
      <w:r>
        <w:t>flurryzm</w:t>
      </w:r>
      <w:proofErr w:type="spellEnd"/>
      <w:r>
        <w:t>”, mający okre</w:t>
      </w:r>
      <w:r>
        <w:t>ślać jej, często dziwaczny, sposób myślenia.</w:t>
      </w:r>
    </w:p>
    <w:p w14:paraId="4CDBC8E4" w14:textId="77777777" w:rsidR="00AE17DC" w:rsidRDefault="00AE17DC">
      <w:pPr>
        <w:rPr>
          <w:b/>
        </w:rPr>
      </w:pPr>
    </w:p>
    <w:p w14:paraId="4CDBC8E8" w14:textId="48D9A2B5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>Jaka jest twoja ulubiona postać w „</w:t>
      </w:r>
      <w:proofErr w:type="spellStart"/>
      <w:r>
        <w:t>Flurry</w:t>
      </w:r>
      <w:proofErr w:type="spellEnd"/>
      <w:r>
        <w:t xml:space="preserve"> in Time”?</w:t>
      </w:r>
      <w:r>
        <w:rPr>
          <w:b/>
        </w:rPr>
        <w:t xml:space="preserve"> </w:t>
      </w:r>
    </w:p>
    <w:p w14:paraId="4CDBC8E9" w14:textId="77777777" w:rsidR="00AE17DC" w:rsidRDefault="00AE17DC"/>
    <w:p w14:paraId="4CDBC8EA" w14:textId="77777777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 xml:space="preserve">: To trudne pytanie, bo każda postać istniała w mojej głowie na długo zanim ukończyłem swoje plany. Każda z nich jest specjalna na swój własny sposób. Gdybym musiał wybierać, to powiedziałbym, że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Hark</w:t>
      </w:r>
      <w:proofErr w:type="spellEnd"/>
      <w:r>
        <w:t>, uwielbiam bombastyczne klacze, a to, że jest kiri</w:t>
      </w:r>
      <w:r>
        <w:t>nem stanowi wisienkę na torcie.</w:t>
      </w:r>
    </w:p>
    <w:p w14:paraId="4CDBC8EB" w14:textId="77777777" w:rsidR="00AE17DC" w:rsidRDefault="00AE17DC"/>
    <w:p w14:paraId="4CDBC8EE" w14:textId="4FFF5378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 xml:space="preserve">Czy </w:t>
      </w:r>
      <w:proofErr w:type="spellStart"/>
      <w:r>
        <w:t>Whammy</w:t>
      </w:r>
      <w:proofErr w:type="spellEnd"/>
      <w:r>
        <w:t xml:space="preserve">, ślimak od </w:t>
      </w:r>
      <w:proofErr w:type="spellStart"/>
      <w:r>
        <w:t>Flurry</w:t>
      </w:r>
      <w:proofErr w:type="spellEnd"/>
      <w:r>
        <w:t>, to prawdziwy złoczyńca, diaboliczny mistrz zbrodni, który knuje plany zagłady życia w galaktyce pod przykrywką nieszkodliwej pluszowej zabawki</w:t>
      </w:r>
      <w:r w:rsidR="004E5238">
        <w:t>?</w:t>
      </w:r>
      <w:r>
        <w:rPr>
          <w:b/>
        </w:rPr>
        <w:t xml:space="preserve"> </w:t>
      </w:r>
    </w:p>
    <w:p w14:paraId="4CDBC8EF" w14:textId="77777777" w:rsidR="00AE17DC" w:rsidRDefault="00AE17DC">
      <w:pPr>
        <w:rPr>
          <w:b/>
        </w:rPr>
      </w:pPr>
    </w:p>
    <w:p w14:paraId="4CDBC8F3" w14:textId="19C6CAB3" w:rsidR="00AE17DC" w:rsidRDefault="002E736E">
      <w:proofErr w:type="spellStart"/>
      <w:r>
        <w:rPr>
          <w:b/>
          <w:u w:val="single"/>
        </w:rPr>
        <w:lastRenderedPageBreak/>
        <w:t>DuvetofReason</w:t>
      </w:r>
      <w:proofErr w:type="spellEnd"/>
      <w:r>
        <w:t xml:space="preserve">: </w:t>
      </w:r>
      <w:proofErr w:type="spellStart"/>
      <w:r>
        <w:t>Hehe</w:t>
      </w:r>
      <w:proofErr w:type="spellEnd"/>
      <w:r>
        <w:t>, czas pokaże.</w:t>
      </w:r>
    </w:p>
    <w:p w14:paraId="4CDBC8F4" w14:textId="77777777" w:rsidR="00AE17DC" w:rsidRDefault="00AE17DC"/>
    <w:p w14:paraId="4CDBC8F5" w14:textId="7A5AF9BC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 xml:space="preserve">Przejdźmy do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Weathera</w:t>
      </w:r>
      <w:proofErr w:type="spellEnd"/>
      <w:r>
        <w:t>. Od dawna nie widziałem postaci, której tak przyjemn</w:t>
      </w:r>
      <w:r>
        <w:t xml:space="preserve">ie się nienawidzi. Jakim cudem ten </w:t>
      </w:r>
      <w:proofErr w:type="spellStart"/>
      <w:r>
        <w:t>sponifikowany</w:t>
      </w:r>
      <w:proofErr w:type="spellEnd"/>
      <w:r>
        <w:t xml:space="preserve"> baron </w:t>
      </w:r>
      <w:proofErr w:type="spellStart"/>
      <w:r>
        <w:t>Harkonnen</w:t>
      </w:r>
      <w:proofErr w:type="spellEnd"/>
      <w:r>
        <w:t xml:space="preserve"> jeszcze nie został zaciągnięty żywcem przez demony do Tartaru? Czy pisanie go sprawia ci trudność?</w:t>
      </w:r>
      <w:r>
        <w:rPr>
          <w:b/>
        </w:rPr>
        <w:t xml:space="preserve"> </w:t>
      </w:r>
    </w:p>
    <w:p w14:paraId="4CDBC8F6" w14:textId="77777777" w:rsidR="00AE17DC" w:rsidRDefault="00AE17DC"/>
    <w:p w14:paraId="4CDBC8F7" w14:textId="77777777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 xml:space="preserve">: </w:t>
      </w:r>
      <w:proofErr w:type="spellStart"/>
      <w:r>
        <w:t>Hehe</w:t>
      </w:r>
      <w:proofErr w:type="spellEnd"/>
      <w:r>
        <w:t>, pisanie go to czysta przyjemność, mówię ci! Złoczyńcy mogą być, w niektórych aspektach, o wiel</w:t>
      </w:r>
      <w:r>
        <w:t xml:space="preserve">e ciekawsi do pisania niż główni bohaterowie opowiadania. Jak to określił mój przyjaciel, </w:t>
      </w:r>
      <w:proofErr w:type="spellStart"/>
      <w:r>
        <w:t>BernardDK</w:t>
      </w:r>
      <w:proofErr w:type="spellEnd"/>
      <w:r>
        <w:t xml:space="preserve">, jest on połączeniem Barona i </w:t>
      </w:r>
      <w:proofErr w:type="spellStart"/>
      <w:r>
        <w:t>Jabby</w:t>
      </w:r>
      <w:proofErr w:type="spellEnd"/>
      <w:r>
        <w:t xml:space="preserve"> </w:t>
      </w:r>
      <w:proofErr w:type="spellStart"/>
      <w:r>
        <w:t>Hutta</w:t>
      </w:r>
      <w:proofErr w:type="spellEnd"/>
      <w:r>
        <w:t xml:space="preserve"> – przebiegły, wiecznie coś knuje, ze zdeprawowanym gustem. Przy tych wszystkich złoczyńcach w różnych odcieniach s</w:t>
      </w:r>
      <w:r>
        <w:t>zarości jakich ostatnio mamy, miło czasem mieć złego gościa, który po prostu jest koszmarnym kucykiem.</w:t>
      </w:r>
    </w:p>
    <w:p w14:paraId="4CDBC8FA" w14:textId="77777777" w:rsidR="00AE17DC" w:rsidRDefault="00AE17DC"/>
    <w:p w14:paraId="4CDBC8FB" w14:textId="2746305F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 xml:space="preserve">Jakie są twoje ulubione książki, seriale czy gry </w:t>
      </w:r>
      <w:proofErr w:type="spellStart"/>
      <w:r>
        <w:t>sci</w:t>
      </w:r>
      <w:proofErr w:type="spellEnd"/>
      <w:r>
        <w:t>-fi? Co stanowiło największe źródło inspiracji do napisania „</w:t>
      </w:r>
      <w:proofErr w:type="spellStart"/>
      <w:r>
        <w:t>Flurry</w:t>
      </w:r>
      <w:proofErr w:type="spellEnd"/>
      <w:r>
        <w:t xml:space="preserve"> in Time”?</w:t>
      </w:r>
    </w:p>
    <w:p w14:paraId="4CDBC8FC" w14:textId="77777777" w:rsidR="00AE17DC" w:rsidRDefault="00AE17DC"/>
    <w:p w14:paraId="4CDBC8FD" w14:textId="77777777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>: Największą inspiracją do „</w:t>
      </w:r>
      <w:proofErr w:type="spellStart"/>
      <w:r>
        <w:t>Flurry</w:t>
      </w:r>
      <w:proofErr w:type="spellEnd"/>
      <w:r>
        <w:t xml:space="preserve"> in Time” był „</w:t>
      </w:r>
      <w:proofErr w:type="spellStart"/>
      <w:r>
        <w:t>Babylon</w:t>
      </w:r>
      <w:proofErr w:type="spellEnd"/>
      <w:r>
        <w:t xml:space="preserve"> 5”. Trochę się zestarzał, ale był pionierem, jeśli chodzi o wieloodcinkowy format seriali telewizyjnych. Jest pełne intryg, akcji i tajemnic, jak również stanowi</w:t>
      </w:r>
      <w:r>
        <w:t xml:space="preserve"> jedno z najlepszych przykładów aktorstwa, jakie można oglądać na ekranach telewizorów. </w:t>
      </w:r>
    </w:p>
    <w:p w14:paraId="4CDBC8FE" w14:textId="77777777" w:rsidR="00AE17DC" w:rsidRDefault="00AE17DC"/>
    <w:p w14:paraId="4CDBC8FF" w14:textId="77777777" w:rsidR="00AE17DC" w:rsidRDefault="002E736E">
      <w:r>
        <w:t>Moją ulubioną grą jest „</w:t>
      </w:r>
      <w:proofErr w:type="spellStart"/>
      <w:r>
        <w:t>Homeworld</w:t>
      </w:r>
      <w:proofErr w:type="spellEnd"/>
      <w:r>
        <w:t>”, który jako jeden z pierwszych zdołał uchwycić ogrom skali kosmosu oraz zawrzeć porządną historię. Pokochałem to, że twórcy stworzy</w:t>
      </w:r>
      <w:r>
        <w:t xml:space="preserve">li uniwersum </w:t>
      </w:r>
      <w:proofErr w:type="spellStart"/>
      <w:r>
        <w:t>sci</w:t>
      </w:r>
      <w:proofErr w:type="spellEnd"/>
      <w:r>
        <w:t xml:space="preserve">-fi z nutką </w:t>
      </w:r>
      <w:proofErr w:type="spellStart"/>
      <w:r>
        <w:t>fantasy</w:t>
      </w:r>
      <w:proofErr w:type="spellEnd"/>
      <w:r>
        <w:t xml:space="preserve"> oraz starożytnego powabu. </w:t>
      </w:r>
    </w:p>
    <w:p w14:paraId="4CDBC904" w14:textId="77777777" w:rsidR="00AE17DC" w:rsidRDefault="00AE17DC"/>
    <w:p w14:paraId="2CD93696" w14:textId="77777777" w:rsidR="004E5238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 xml:space="preserve">W komentarzu do rozdziału 10. użytkownik Recoon777 wspomniał, że przeprowadziliście dyskusję, która byłaby, jakimś cudem, w stanie usprawiedliwić zachowanie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Weathera</w:t>
      </w:r>
      <w:proofErr w:type="spellEnd"/>
      <w:r>
        <w:t>. Dodał też, że mogłoby to przysporzyć czytelników o tętniaka. Czy zechciałbyś zaryzy</w:t>
      </w:r>
      <w:r>
        <w:t>kować trwałe uszkodzenie mózgów czytelników „</w:t>
      </w:r>
      <w:proofErr w:type="spellStart"/>
      <w:r>
        <w:t>Equestria</w:t>
      </w:r>
      <w:proofErr w:type="spellEnd"/>
      <w:r>
        <w:t xml:space="preserve">  Times” i uchylić rąbek tej tajemnicy?</w:t>
      </w:r>
      <w:r>
        <w:rPr>
          <w:b/>
        </w:rPr>
        <w:t xml:space="preserve"> </w:t>
      </w:r>
    </w:p>
    <w:p w14:paraId="4CDBC907" w14:textId="5E8EF1A5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 xml:space="preserve">: Los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Weathera</w:t>
      </w:r>
      <w:proofErr w:type="spellEnd"/>
      <w:r>
        <w:t xml:space="preserve"> był tematem długiej dyskusji między nami w trakcie ostatnich kilku miesięcy. Nie spo</w:t>
      </w:r>
      <w:r>
        <w:t>dziewaliśmy się tak ogromnej nienawiści, jaką czytelnicy odczuwają wobec niego i wzbudziło to w nas obawy, czy to, co zaplanowaliśmy jako jego karę, będzie wystarczające dla takiej postaci.</w:t>
      </w:r>
    </w:p>
    <w:p w14:paraId="4CDBC908" w14:textId="77777777" w:rsidR="00AE17DC" w:rsidRDefault="00AE17DC"/>
    <w:p w14:paraId="4CDBC909" w14:textId="77777777" w:rsidR="00AE17DC" w:rsidRDefault="002E736E">
      <w:r>
        <w:t xml:space="preserve">Głównym problemem nie jest po prostu </w:t>
      </w:r>
      <w:proofErr w:type="spellStart"/>
      <w:r>
        <w:t>Merry</w:t>
      </w:r>
      <w:proofErr w:type="spellEnd"/>
      <w:r>
        <w:t>, a wpływ, jaki jego lo</w:t>
      </w:r>
      <w:r>
        <w:t xml:space="preserve">s miałby na naszą bohaterkę. Byłoby prosto zabić go w bezwzględny sposób, ale to skalałoby </w:t>
      </w:r>
      <w:proofErr w:type="spellStart"/>
      <w:r>
        <w:t>Flurry</w:t>
      </w:r>
      <w:proofErr w:type="spellEnd"/>
      <w:r>
        <w:t>, zmieniło ją w mroczniejszą postać.</w:t>
      </w:r>
    </w:p>
    <w:p w14:paraId="4CDBC90A" w14:textId="50AA6CEC" w:rsidR="00AE17DC" w:rsidRDefault="002E736E">
      <w:r>
        <w:t>Macie tutaj urywek naszej dyskusji oraz reakcji czytelników na wypadek, gdybyśmy chcieli ich porządnie zaskoczyć</w:t>
      </w:r>
      <w:r w:rsidR="00D96FB2">
        <w:t xml:space="preserve"> – </w:t>
      </w:r>
      <w:hyperlink r:id="rId4">
        <w:r>
          <w:rPr>
            <w:color w:val="1155CC"/>
            <w:u w:val="single"/>
          </w:rPr>
          <w:t>https://cdn.discordapp.com/attachments/712983606171271289/726885583569551461/Discord_2020-05-</w:t>
        </w:r>
        <w:r>
          <w:rPr>
            <w:color w:val="1155CC"/>
            <w:u w:val="single"/>
          </w:rPr>
          <w:t>1</w:t>
        </w:r>
        <w:r>
          <w:rPr>
            <w:color w:val="1155CC"/>
            <w:u w:val="single"/>
          </w:rPr>
          <w:t>8_08-41-19.png</w:t>
        </w:r>
      </w:hyperlink>
      <w:r>
        <w:t xml:space="preserve"> (uwaga tłumacza</w:t>
      </w:r>
      <w:r w:rsidR="00D96FB2">
        <w:t xml:space="preserve"> – </w:t>
      </w:r>
      <w:r>
        <w:t>w dyskus</w:t>
      </w:r>
      <w:r>
        <w:t xml:space="preserve">ji autorzy rozważają, czy wyjawienie, że wszystkie postacie, które cierpią z kopyt </w:t>
      </w:r>
      <w:proofErr w:type="spellStart"/>
      <w:r>
        <w:t>Merry’ego</w:t>
      </w:r>
      <w:proofErr w:type="spellEnd"/>
      <w:r>
        <w:t xml:space="preserve"> to psychopatyczni bandyci, a jego obowiązkiem jest po prostu ich należyte ukaranie, by go usprawiedliwiło). </w:t>
      </w:r>
    </w:p>
    <w:p w14:paraId="4CDBC90B" w14:textId="77777777" w:rsidR="00AE17DC" w:rsidRDefault="00AE17DC"/>
    <w:p w14:paraId="4CDBC90C" w14:textId="77777777" w:rsidR="00AE17DC" w:rsidRDefault="002E736E">
      <w:r>
        <w:t>Koniec końców mamy nadzieję że nasze plany wobec nieg</w:t>
      </w:r>
      <w:r>
        <w:t>o usatysfakcjonują każdego!</w:t>
      </w:r>
    </w:p>
    <w:p w14:paraId="4CDBC913" w14:textId="77777777" w:rsidR="00AE17DC" w:rsidRDefault="00AE17DC"/>
    <w:p w14:paraId="4CDBC914" w14:textId="22E89648" w:rsidR="00AE17DC" w:rsidRDefault="002E736E">
      <w:pPr>
        <w:rPr>
          <w:b/>
        </w:rPr>
      </w:pPr>
      <w:proofErr w:type="spellStart"/>
      <w:r>
        <w:rPr>
          <w:b/>
          <w:u w:val="single"/>
        </w:rPr>
        <w:lastRenderedPageBreak/>
        <w:t>Ghatorr</w:t>
      </w:r>
      <w:proofErr w:type="spellEnd"/>
      <w:r>
        <w:rPr>
          <w:b/>
        </w:rPr>
        <w:t xml:space="preserve">: </w:t>
      </w:r>
      <w:r>
        <w:t>Ty i twoi przyjaciele wspominaliście kilka razy, że „</w:t>
      </w:r>
      <w:proofErr w:type="spellStart"/>
      <w:r>
        <w:t>Flurry</w:t>
      </w:r>
      <w:proofErr w:type="spellEnd"/>
      <w:r>
        <w:t xml:space="preserve"> in Time” jest częścią większego pr</w:t>
      </w:r>
      <w:r>
        <w:t>ojektu. Mógłbyś powiedzieć coś więcej na ten temat?</w:t>
      </w:r>
    </w:p>
    <w:p w14:paraId="4CDBC915" w14:textId="77777777" w:rsidR="00AE17DC" w:rsidRDefault="00AE17DC"/>
    <w:p w14:paraId="4CDBC916" w14:textId="77777777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>: Początkowo uniwersum „</w:t>
      </w:r>
      <w:proofErr w:type="spellStart"/>
      <w:r>
        <w:t>Flurry</w:t>
      </w:r>
      <w:proofErr w:type="spellEnd"/>
      <w:r>
        <w:t xml:space="preserve"> in Time” było nieza</w:t>
      </w:r>
      <w:r>
        <w:t xml:space="preserve">leżne od </w:t>
      </w:r>
      <w:proofErr w:type="spellStart"/>
      <w:r>
        <w:t>Nyxverse</w:t>
      </w:r>
      <w:proofErr w:type="spellEnd"/>
      <w:r>
        <w:t xml:space="preserve"> stworzonego przez Recon777. Kilka lat temu jednak wpadł na pomysł połączenia naszych światów, wplatając wydarzenia z „Past </w:t>
      </w:r>
      <w:proofErr w:type="spellStart"/>
      <w:r>
        <w:t>Sins</w:t>
      </w:r>
      <w:proofErr w:type="spellEnd"/>
      <w:r>
        <w:t xml:space="preserve">” do historii </w:t>
      </w:r>
      <w:proofErr w:type="spellStart"/>
      <w:r>
        <w:t>Flurry</w:t>
      </w:r>
      <w:proofErr w:type="spellEnd"/>
      <w:r>
        <w:t>. Od tego czasu uniwersum tylko rosło i mamy zaplanowane kilkanaście opowiadań poświęconych</w:t>
      </w:r>
      <w:r>
        <w:t xml:space="preserve"> najważniejszym wydarzeniom naszej historii.</w:t>
      </w:r>
    </w:p>
    <w:p w14:paraId="4CDBC917" w14:textId="77777777" w:rsidR="00AE17DC" w:rsidRDefault="00AE17DC"/>
    <w:p w14:paraId="4CDBC918" w14:textId="77777777" w:rsidR="00AE17DC" w:rsidRDefault="002E736E">
      <w:r>
        <w:t>Szczerze, tego jest tak dużo, że martwię się, czy starczy mi na to życia!</w:t>
      </w:r>
    </w:p>
    <w:p w14:paraId="4CDBC91D" w14:textId="77777777" w:rsidR="00AE17DC" w:rsidRDefault="00AE17DC"/>
    <w:p w14:paraId="4CDBC91E" w14:textId="12BF5840" w:rsidR="00AE17DC" w:rsidRDefault="002E736E"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 xml:space="preserve">Czy są jakieś </w:t>
      </w:r>
      <w:proofErr w:type="spellStart"/>
      <w:r>
        <w:t>kucykowe</w:t>
      </w:r>
      <w:proofErr w:type="spellEnd"/>
      <w:r>
        <w:t xml:space="preserve"> opowiadania </w:t>
      </w:r>
      <w:proofErr w:type="spellStart"/>
      <w:r>
        <w:t>sci</w:t>
      </w:r>
      <w:proofErr w:type="spellEnd"/>
      <w:r>
        <w:t xml:space="preserve">-fi, które poleciłbyś czytelnikom czekającym na nowy rozdział Twojej historii? </w:t>
      </w:r>
    </w:p>
    <w:p w14:paraId="4CDBC91F" w14:textId="77777777" w:rsidR="00AE17DC" w:rsidRDefault="00AE17DC"/>
    <w:p w14:paraId="4CDBC920" w14:textId="77777777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 xml:space="preserve">: Mam </w:t>
      </w:r>
      <w:r>
        <w:t>kilka porządnych tytułów, które mogą zainteresować Waszych czytelników!</w:t>
      </w:r>
    </w:p>
    <w:p w14:paraId="4CDBC921" w14:textId="77777777" w:rsidR="00AE17DC" w:rsidRDefault="00AE17DC"/>
    <w:p w14:paraId="4CDBC922" w14:textId="77777777" w:rsidR="00AE17DC" w:rsidRDefault="002E736E">
      <w:r>
        <w:t>Pierwszy to „</w:t>
      </w:r>
      <w:proofErr w:type="spellStart"/>
      <w:r>
        <w:t>Aftersound</w:t>
      </w:r>
      <w:proofErr w:type="spellEnd"/>
      <w:r>
        <w:t xml:space="preserve">”, od </w:t>
      </w:r>
      <w:proofErr w:type="spellStart"/>
      <w:r>
        <w:t>Flutterfinara</w:t>
      </w:r>
      <w:proofErr w:type="spellEnd"/>
      <w:r>
        <w:t xml:space="preserve">, </w:t>
      </w:r>
      <w:proofErr w:type="spellStart"/>
      <w:r>
        <w:t>łowcoandroidowa</w:t>
      </w:r>
      <w:proofErr w:type="spellEnd"/>
      <w:r>
        <w:t xml:space="preserve"> opowieść o </w:t>
      </w:r>
      <w:proofErr w:type="spellStart"/>
      <w:r>
        <w:t>Twilight</w:t>
      </w:r>
      <w:proofErr w:type="spellEnd"/>
      <w:r>
        <w:t xml:space="preserve"> budzącej się po wypadku w </w:t>
      </w:r>
      <w:proofErr w:type="spellStart"/>
      <w:r>
        <w:t>Equestrii</w:t>
      </w:r>
      <w:proofErr w:type="spellEnd"/>
      <w:r>
        <w:t xml:space="preserve"> przyszłości, która znacząco podupadła pod jej nieobecność. Świetna opowieść, bardzo kompleksowa, z żywym światem.</w:t>
      </w:r>
    </w:p>
    <w:p w14:paraId="4CDBC923" w14:textId="77777777" w:rsidR="00AE17DC" w:rsidRDefault="00AE17DC"/>
    <w:p w14:paraId="4CDBC924" w14:textId="77777777" w:rsidR="00AE17DC" w:rsidRDefault="002E736E">
      <w:r>
        <w:t xml:space="preserve">Drugi to „Luna, </w:t>
      </w:r>
      <w:proofErr w:type="spellStart"/>
      <w:r>
        <w:t>princess</w:t>
      </w:r>
      <w:proofErr w:type="spellEnd"/>
      <w:r>
        <w:t xml:space="preserve"> </w:t>
      </w:r>
      <w:r>
        <w:t xml:space="preserve">of Space”, od </w:t>
      </w:r>
      <w:proofErr w:type="spellStart"/>
      <w:r>
        <w:t>Neona</w:t>
      </w:r>
      <w:proofErr w:type="spellEnd"/>
      <w:r>
        <w:t xml:space="preserve"> </w:t>
      </w:r>
      <w:proofErr w:type="spellStart"/>
      <w:r>
        <w:t>Czolgosza</w:t>
      </w:r>
      <w:proofErr w:type="spellEnd"/>
      <w:r>
        <w:t xml:space="preserve">, urocza, niewielka </w:t>
      </w:r>
      <w:proofErr w:type="spellStart"/>
      <w:r>
        <w:t>space</w:t>
      </w:r>
      <w:proofErr w:type="spellEnd"/>
      <w:r>
        <w:t xml:space="preserve"> opera, która nawiązuje do </w:t>
      </w:r>
      <w:proofErr w:type="spellStart"/>
      <w:r>
        <w:t>kampowych</w:t>
      </w:r>
      <w:proofErr w:type="spellEnd"/>
      <w:r>
        <w:t xml:space="preserve"> </w:t>
      </w:r>
      <w:proofErr w:type="spellStart"/>
      <w:r>
        <w:t>sci</w:t>
      </w:r>
      <w:proofErr w:type="spellEnd"/>
      <w:r>
        <w:t>-fi z dawnych lat.</w:t>
      </w:r>
    </w:p>
    <w:p w14:paraId="4CDBC925" w14:textId="77777777" w:rsidR="00AE17DC" w:rsidRDefault="00AE17DC"/>
    <w:p w14:paraId="4CDBC926" w14:textId="77777777" w:rsidR="00AE17DC" w:rsidRDefault="002E736E">
      <w:r>
        <w:t>Ostatnim jest „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Wasp</w:t>
      </w:r>
      <w:proofErr w:type="spellEnd"/>
      <w:r>
        <w:t xml:space="preserve"> and </w:t>
      </w:r>
      <w:proofErr w:type="spellStart"/>
      <w:r>
        <w:t>Spider</w:t>
      </w:r>
      <w:proofErr w:type="spellEnd"/>
      <w:r>
        <w:t>” pióra Luna-</w:t>
      </w:r>
      <w:proofErr w:type="spellStart"/>
      <w:r>
        <w:t>tic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, niewiarygodnie szczegółowe opowiadanie o początkach </w:t>
      </w:r>
      <w:proofErr w:type="spellStart"/>
      <w:r>
        <w:t>Celestii</w:t>
      </w:r>
      <w:proofErr w:type="spellEnd"/>
      <w:r>
        <w:t xml:space="preserve"> i Luny.</w:t>
      </w:r>
    </w:p>
    <w:p w14:paraId="4CDBC92E" w14:textId="77777777" w:rsidR="00AE17DC" w:rsidRDefault="00AE17DC"/>
    <w:p w14:paraId="4CDBC92F" w14:textId="567B3E19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>Jakie są twoje ulubione motywy w literaturze i filmografii?</w:t>
      </w:r>
      <w:r>
        <w:rPr>
          <w:b/>
        </w:rPr>
        <w:t xml:space="preserve"> </w:t>
      </w:r>
    </w:p>
    <w:p w14:paraId="4CDBC930" w14:textId="77777777" w:rsidR="00AE17DC" w:rsidRDefault="00AE17DC"/>
    <w:p w14:paraId="4CDBC931" w14:textId="77777777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>: Mój ulubiony motyw to młody bohater lub bohaterka prowadzeni prz</w:t>
      </w:r>
      <w:r>
        <w:t>ez mądrego, podeszłego wiekiem pustelnika, który kieruje ich w stronę przeznaczenia. Kocham oglądać to, jak bohaterowie dorastają i przezwyciężają zarówno zewnętrzne, jak i wewnętrzne siły, które próbują ich zawrócić z tej ścieżki.</w:t>
      </w:r>
    </w:p>
    <w:p w14:paraId="4CDBC932" w14:textId="77777777" w:rsidR="00AE17DC" w:rsidRDefault="00AE17DC"/>
    <w:p w14:paraId="4CDBC935" w14:textId="47C9B90E" w:rsidR="00AE17D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rPr>
          <w:b/>
        </w:rPr>
        <w:t xml:space="preserve">: </w:t>
      </w:r>
      <w:r>
        <w:t>Jakie są twoje u</w:t>
      </w:r>
      <w:r>
        <w:t xml:space="preserve">lubione książki/opowiadania </w:t>
      </w:r>
      <w:proofErr w:type="spellStart"/>
      <w:r>
        <w:t>fanowskie</w:t>
      </w:r>
      <w:proofErr w:type="spellEnd"/>
      <w:r>
        <w:t xml:space="preserve">/filmy/gry niebędące </w:t>
      </w:r>
      <w:proofErr w:type="spellStart"/>
      <w:r>
        <w:t>sci</w:t>
      </w:r>
      <w:proofErr w:type="spellEnd"/>
      <w:r>
        <w:t>-fi?</w:t>
      </w:r>
      <w:r>
        <w:rPr>
          <w:b/>
        </w:rPr>
        <w:t xml:space="preserve"> </w:t>
      </w:r>
    </w:p>
    <w:p w14:paraId="4CDBC936" w14:textId="77777777" w:rsidR="00AE17DC" w:rsidRDefault="00AE17DC"/>
    <w:p w14:paraId="4CDBC937" w14:textId="77777777" w:rsidR="00AE17DC" w:rsidRDefault="002E736E">
      <w:proofErr w:type="spellStart"/>
      <w:r>
        <w:rPr>
          <w:b/>
          <w:u w:val="single"/>
        </w:rPr>
        <w:t>DuvetofReason</w:t>
      </w:r>
      <w:proofErr w:type="spellEnd"/>
      <w:r>
        <w:t xml:space="preserve">: Moim ulubionym opowiadaniem wszechczasów jest prawdopodobnie „The Mare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on the Moon” od </w:t>
      </w:r>
      <w:proofErr w:type="spellStart"/>
      <w:r>
        <w:t>MrNumbers</w:t>
      </w:r>
      <w:proofErr w:type="spellEnd"/>
      <w:r>
        <w:t xml:space="preserve">, wspaniała </w:t>
      </w:r>
      <w:proofErr w:type="spellStart"/>
      <w:r>
        <w:t>steampunkowa</w:t>
      </w:r>
      <w:proofErr w:type="spellEnd"/>
      <w:r>
        <w:t xml:space="preserve"> opowieść z jednymi z najlepiej napisanych wersji Mane 6, jakie kiedykolwiek czytałem.</w:t>
      </w:r>
    </w:p>
    <w:p w14:paraId="4CDBC938" w14:textId="77777777" w:rsidR="00AE17DC" w:rsidRDefault="00AE17DC"/>
    <w:p w14:paraId="4CDBC93A" w14:textId="5E058F76" w:rsidR="00AE17DC" w:rsidRDefault="002E736E">
      <w:r>
        <w:t>Poza MLP, nowy „Mroczny Kryształ</w:t>
      </w:r>
      <w:r w:rsidR="00D96FB2">
        <w:t xml:space="preserve"> – </w:t>
      </w:r>
      <w:r>
        <w:t>Czas buntu” stał się jednym z moich ulubionych seriali. Nic nie pobije tych rzadkich przedstawień, k</w:t>
      </w:r>
      <w:r>
        <w:t>tóre używają lalek i tworzonych fizycznie efektów specjalnych.</w:t>
      </w:r>
    </w:p>
    <w:p w14:paraId="4CDBC93E" w14:textId="77777777" w:rsidR="00AE17DC" w:rsidRDefault="00AE17DC"/>
    <w:p w14:paraId="4CDBC940" w14:textId="02A3B12E" w:rsidR="00AE17DC" w:rsidRPr="00A62F6C" w:rsidRDefault="002E736E">
      <w:pPr>
        <w:rPr>
          <w:b/>
        </w:rPr>
      </w:pPr>
      <w:proofErr w:type="spellStart"/>
      <w:r>
        <w:rPr>
          <w:b/>
          <w:u w:val="single"/>
        </w:rPr>
        <w:t>Ghatorr</w:t>
      </w:r>
      <w:proofErr w:type="spellEnd"/>
      <w:r>
        <w:t xml:space="preserve">: Dzięki za wywiad! Dalej bądź niesamowity! </w:t>
      </w:r>
    </w:p>
    <w:p w14:paraId="4CDBC941" w14:textId="77777777" w:rsidR="00AE17DC" w:rsidRDefault="00AE17DC"/>
    <w:p w14:paraId="4CDBC942" w14:textId="1FCF0D58" w:rsidR="00AE17DC" w:rsidRDefault="002E736E">
      <w:hyperlink r:id="rId5">
        <w:r>
          <w:rPr>
            <w:color w:val="1155CC"/>
            <w:u w:val="single"/>
          </w:rPr>
          <w:t>https://www.deviantart.com/bernarddk/art/Let-s-Explore-t</w:t>
        </w:r>
        <w:r>
          <w:rPr>
            <w:color w:val="1155CC"/>
            <w:u w:val="single"/>
          </w:rPr>
          <w:t>he-Wasteland-403026122</w:t>
        </w:r>
      </w:hyperlink>
      <w:r w:rsidR="00D96FB2">
        <w:t xml:space="preserve"> – </w:t>
      </w:r>
      <w:r>
        <w:t>nada się na obrazek na górze?</w:t>
      </w:r>
    </w:p>
    <w:p w14:paraId="4CDBC943" w14:textId="5794CE3A" w:rsidR="00AE17DC" w:rsidRDefault="002E736E">
      <w:hyperlink r:id="rId6">
        <w:r>
          <w:rPr>
            <w:color w:val="1155CC"/>
            <w:u w:val="single"/>
          </w:rPr>
          <w:t>https://derpibooru.org/images/2218082?q=sci-fi</w:t>
        </w:r>
      </w:hyperlink>
      <w:r w:rsidR="00D96FB2">
        <w:t xml:space="preserve"> – </w:t>
      </w:r>
      <w:r>
        <w:t xml:space="preserve">nada się na obrazek na górze, </w:t>
      </w:r>
      <w:proofErr w:type="spellStart"/>
      <w:r>
        <w:t>jesli</w:t>
      </w:r>
      <w:proofErr w:type="spellEnd"/>
      <w:r>
        <w:t xml:space="preserve"> to pierwsze się nie nada?</w:t>
      </w:r>
    </w:p>
    <w:p w14:paraId="4CDBC944" w14:textId="77777777" w:rsidR="00AE17DC" w:rsidRDefault="00AE17DC"/>
    <w:p w14:paraId="4CDBC945" w14:textId="77777777" w:rsidR="00AE17DC" w:rsidRDefault="002E736E">
      <w:hyperlink r:id="rId7">
        <w:r>
          <w:rPr>
            <w:color w:val="1155CC"/>
            <w:u w:val="single"/>
          </w:rPr>
          <w:t>https://www.deviantart.com/bernarddk/art/The-Devil-You-Know-Cover-748592417</w:t>
        </w:r>
      </w:hyperlink>
    </w:p>
    <w:p w14:paraId="4CDBC946" w14:textId="77777777" w:rsidR="00AE17DC" w:rsidRDefault="002E736E">
      <w:hyperlink r:id="rId8">
        <w:r>
          <w:rPr>
            <w:color w:val="1155CC"/>
            <w:u w:val="single"/>
          </w:rPr>
          <w:t>https://www.deviantart.com/berna</w:t>
        </w:r>
        <w:r>
          <w:rPr>
            <w:color w:val="1155CC"/>
            <w:u w:val="single"/>
          </w:rPr>
          <w:t>rddk/art/Ashes-749369518</w:t>
        </w:r>
      </w:hyperlink>
    </w:p>
    <w:p w14:paraId="4CDBC947" w14:textId="77777777" w:rsidR="00AE17DC" w:rsidRDefault="002E736E">
      <w:hyperlink r:id="rId9">
        <w:r>
          <w:rPr>
            <w:color w:val="1155CC"/>
            <w:u w:val="single"/>
          </w:rPr>
          <w:t>https://derpibooru.org/images/2220211?q=sci-fi</w:t>
        </w:r>
      </w:hyperlink>
    </w:p>
    <w:p w14:paraId="4CDBC948" w14:textId="77777777" w:rsidR="00AE17DC" w:rsidRDefault="002E736E">
      <w:hyperlink r:id="rId10">
        <w:r>
          <w:rPr>
            <w:color w:val="1155CC"/>
            <w:u w:val="single"/>
          </w:rPr>
          <w:t>https://derpibooru.org/images/1810907?q=sci-fi</w:t>
        </w:r>
      </w:hyperlink>
    </w:p>
    <w:p w14:paraId="4CDBC949" w14:textId="77777777" w:rsidR="00AE17DC" w:rsidRDefault="00AE17DC"/>
    <w:sectPr w:rsidR="00AE17D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7DC"/>
    <w:rsid w:val="002B76F1"/>
    <w:rsid w:val="002E736E"/>
    <w:rsid w:val="004C7A8B"/>
    <w:rsid w:val="004E5238"/>
    <w:rsid w:val="005D7D88"/>
    <w:rsid w:val="008C301E"/>
    <w:rsid w:val="008D779D"/>
    <w:rsid w:val="009D5F9C"/>
    <w:rsid w:val="00A62F6C"/>
    <w:rsid w:val="00AE17DC"/>
    <w:rsid w:val="00D9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C8AF"/>
  <w15:docId w15:val="{E62A1EAC-AC7D-41DD-941E-BF95E5E1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bernarddk/art/Ashes-7493695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viantart.com/bernarddk/art/The-Devil-You-Know-Cover-74859241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rpibooru.org/images/2218082?q=sci-f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viantart.com/bernarddk/art/Let-s-Explore-the-Wasteland-403026122" TargetMode="External"/><Relationship Id="rId10" Type="http://schemas.openxmlformats.org/officeDocument/2006/relationships/hyperlink" Target="https://derpibooru.org/images/1810907?q=sci-fi" TargetMode="External"/><Relationship Id="rId4" Type="http://schemas.openxmlformats.org/officeDocument/2006/relationships/hyperlink" Target="https://cdn.discordapp.com/attachments/712983606171271289/726885583569551461/Discord_2020-05-18_08-41-19.png" TargetMode="External"/><Relationship Id="rId9" Type="http://schemas.openxmlformats.org/officeDocument/2006/relationships/hyperlink" Target="https://derpibooru.org/images/2220211?q=sci-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1687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10</cp:revision>
  <dcterms:created xsi:type="dcterms:W3CDTF">2020-08-05T16:16:00Z</dcterms:created>
  <dcterms:modified xsi:type="dcterms:W3CDTF">2020-08-05T17:14:00Z</dcterms:modified>
</cp:coreProperties>
</file>