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01CB6" w14:textId="77777777" w:rsidR="00887A00" w:rsidRDefault="00887A00" w:rsidP="00887A00">
      <w:pPr>
        <w:rPr>
          <w:rFonts w:ascii="Arial" w:hAnsi="Arial" w:cs="Arial"/>
          <w:b/>
          <w:sz w:val="32"/>
        </w:rPr>
      </w:pPr>
    </w:p>
    <w:p w14:paraId="079A1DF4" w14:textId="0EF2BE7E" w:rsidR="00887A00" w:rsidRDefault="00E703AC" w:rsidP="00887A00">
      <w:pPr>
        <w:jc w:val="center"/>
        <w:rPr>
          <w:rFonts w:ascii="Arial" w:hAnsi="Arial" w:cs="Arial"/>
          <w:b/>
          <w:sz w:val="32"/>
        </w:rPr>
      </w:pPr>
      <w:r w:rsidRPr="00D101E3">
        <w:rPr>
          <w:rFonts w:ascii="Arial" w:hAnsi="Arial" w:cs="Arial"/>
          <w:b/>
          <w:sz w:val="32"/>
        </w:rPr>
        <w:t>IDENTIFICACIÓN</w:t>
      </w:r>
    </w:p>
    <w:p w14:paraId="3E7BD715" w14:textId="77777777" w:rsidR="00887A00" w:rsidRPr="00D101E3" w:rsidRDefault="00887A00" w:rsidP="00887A00">
      <w:pPr>
        <w:jc w:val="center"/>
        <w:rPr>
          <w:rFonts w:ascii="Arial" w:hAnsi="Arial" w:cs="Arial"/>
          <w:b/>
          <w:sz w:val="32"/>
        </w:rPr>
      </w:pPr>
    </w:p>
    <w:p w14:paraId="75375827" w14:textId="69F7647C" w:rsidR="00887A00" w:rsidRDefault="00E703AC" w:rsidP="00E703AC">
      <w:pPr>
        <w:jc w:val="center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51434EF2" wp14:editId="1E388849">
            <wp:extent cx="2058035" cy="1584325"/>
            <wp:effectExtent l="0" t="0" r="0" b="0"/>
            <wp:docPr id="74766547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03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BA44" w14:textId="77777777" w:rsidR="00887A00" w:rsidRPr="00D101E3" w:rsidRDefault="00887A00" w:rsidP="00887A00">
      <w:pPr>
        <w:rPr>
          <w:rFonts w:ascii="Arial" w:hAnsi="Arial" w:cs="Arial"/>
          <w:lang w:val="en-US"/>
        </w:rPr>
      </w:pPr>
    </w:p>
    <w:tbl>
      <w:tblPr>
        <w:tblW w:w="7256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56"/>
        <w:gridCol w:w="3600"/>
      </w:tblGrid>
      <w:tr w:rsidR="00E703AC" w:rsidRPr="00D101E3" w14:paraId="0A8919A5" w14:textId="77777777" w:rsidTr="00E703AC">
        <w:trPr>
          <w:trHeight w:val="255"/>
          <w:jc w:val="center"/>
        </w:trPr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461FA456" w14:textId="77777777" w:rsidR="00E703AC" w:rsidRPr="00D101E3" w:rsidRDefault="00E703AC" w:rsidP="00E703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F044B8" w14:textId="4A860E7F" w:rsidR="00E703AC" w:rsidRPr="00D101E3" w:rsidRDefault="00E703AC" w:rsidP="00E70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[1.0</w:t>
            </w:r>
            <w:r w:rsidRPr="004B62A8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E703AC" w:rsidRPr="00D101E3" w14:paraId="1A9B23F6" w14:textId="77777777" w:rsidTr="00E703AC">
        <w:trPr>
          <w:trHeight w:val="255"/>
          <w:jc w:val="center"/>
        </w:trPr>
        <w:tc>
          <w:tcPr>
            <w:tcW w:w="3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48A97767" w14:textId="77777777" w:rsidR="00E703AC" w:rsidRPr="00D101E3" w:rsidRDefault="00E703AC" w:rsidP="00E703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56878E" w14:textId="1F621C62" w:rsidR="00E703AC" w:rsidRPr="00A10D14" w:rsidRDefault="00E703AC" w:rsidP="00E70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[</w:t>
            </w:r>
            <w:r>
              <w:rPr>
                <w:rFonts w:ascii="Arial" w:hAnsi="Arial" w:cs="Arial"/>
                <w:sz w:val="20"/>
                <w:szCs w:val="20"/>
              </w:rPr>
              <w:t>Aplicaciones con mejoramiento CMMI</w:t>
            </w:r>
            <w:r w:rsidRPr="004B62A8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E703AC" w:rsidRPr="00D101E3" w14:paraId="5B11DAD1" w14:textId="77777777" w:rsidTr="00E703AC">
        <w:trPr>
          <w:trHeight w:val="255"/>
          <w:jc w:val="center"/>
        </w:trPr>
        <w:tc>
          <w:tcPr>
            <w:tcW w:w="3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4CBF51E2" w14:textId="77777777" w:rsidR="00E703AC" w:rsidRPr="00D101E3" w:rsidRDefault="00E703AC" w:rsidP="00E703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B529CF" w14:textId="7BDE9EA2" w:rsidR="00E703AC" w:rsidRPr="00D101E3" w:rsidRDefault="00E703AC" w:rsidP="00E70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[</w:t>
            </w:r>
            <w:r>
              <w:rPr>
                <w:rFonts w:ascii="Arial" w:hAnsi="Arial" w:cs="Arial"/>
                <w:sz w:val="20"/>
                <w:szCs w:val="20"/>
              </w:rPr>
              <w:t>14/05/2020</w:t>
            </w:r>
            <w:r w:rsidRPr="004B62A8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E703AC" w:rsidRPr="00D101E3" w14:paraId="758B1D6F" w14:textId="77777777" w:rsidTr="00E703AC">
        <w:trPr>
          <w:trHeight w:val="255"/>
          <w:jc w:val="center"/>
        </w:trPr>
        <w:tc>
          <w:tcPr>
            <w:tcW w:w="3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57045DFD" w14:textId="77777777" w:rsidR="00E703AC" w:rsidRPr="00D101E3" w:rsidRDefault="00E703AC" w:rsidP="00E703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96997C" w14:textId="7C2F7F73" w:rsidR="00E703AC" w:rsidRPr="00D101E3" w:rsidRDefault="00E703AC" w:rsidP="00E70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[</w:t>
            </w:r>
            <w:r>
              <w:rPr>
                <w:rFonts w:ascii="Arial" w:hAnsi="Arial" w:cs="Arial"/>
                <w:sz w:val="20"/>
                <w:szCs w:val="20"/>
              </w:rPr>
              <w:t>Miguel Ángel Castillo Ortiz</w:t>
            </w:r>
            <w:r w:rsidRPr="004B62A8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E703AC" w:rsidRPr="00D101E3" w14:paraId="79B05C1F" w14:textId="77777777" w:rsidTr="00E703AC">
        <w:trPr>
          <w:trHeight w:val="510"/>
          <w:jc w:val="center"/>
        </w:trPr>
        <w:tc>
          <w:tcPr>
            <w:tcW w:w="3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74F52109" w14:textId="77777777" w:rsidR="00E703AC" w:rsidRPr="00D101E3" w:rsidRDefault="00E703AC" w:rsidP="00E703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013DE4" w14:textId="4653A59E" w:rsidR="00E703AC" w:rsidRPr="00A10D14" w:rsidRDefault="00E703AC" w:rsidP="00E70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[Repositorio, Localización]</w:t>
            </w:r>
          </w:p>
        </w:tc>
      </w:tr>
      <w:tr w:rsidR="00887A00" w:rsidRPr="00D101E3" w14:paraId="6D583F7D" w14:textId="77777777" w:rsidTr="00E703AC">
        <w:trPr>
          <w:trHeight w:val="510"/>
          <w:jc w:val="center"/>
        </w:trPr>
        <w:tc>
          <w:tcPr>
            <w:tcW w:w="3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7DCAFAAF" w14:textId="77777777"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FFFB4A" w14:textId="77777777"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14:paraId="07D78207" w14:textId="77777777" w:rsidTr="00E703AC">
        <w:trPr>
          <w:trHeight w:val="255"/>
          <w:jc w:val="center"/>
        </w:trPr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88971E" w14:textId="77777777"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A4BB7" w14:textId="77777777"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14:paraId="398D9111" w14:textId="77777777" w:rsidTr="00E703AC">
        <w:trPr>
          <w:trHeight w:val="255"/>
          <w:jc w:val="center"/>
        </w:trPr>
        <w:tc>
          <w:tcPr>
            <w:tcW w:w="7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71A3F226" w14:textId="77777777"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887A00" w:rsidRPr="00D101E3" w14:paraId="523983ED" w14:textId="77777777" w:rsidTr="00E703AC">
        <w:trPr>
          <w:trHeight w:val="255"/>
          <w:jc w:val="center"/>
        </w:trPr>
        <w:tc>
          <w:tcPr>
            <w:tcW w:w="3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07031D5C" w14:textId="77777777"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1D8A0048" w14:textId="77777777"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E703AC" w:rsidRPr="00D101E3" w14:paraId="150390CD" w14:textId="77777777" w:rsidTr="00E703AC">
        <w:trPr>
          <w:trHeight w:val="255"/>
          <w:jc w:val="center"/>
        </w:trPr>
        <w:tc>
          <w:tcPr>
            <w:tcW w:w="3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6F6AA" w14:textId="32CDBD65" w:rsidR="00E703AC" w:rsidRPr="00D101E3" w:rsidRDefault="00E703AC" w:rsidP="00E70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 w:rsidRPr="00951D0F">
              <w:rPr>
                <w:rFonts w:ascii="Arial" w:hAnsi="Arial" w:cs="Arial"/>
                <w:sz w:val="20"/>
                <w:szCs w:val="20"/>
              </w:rPr>
              <w:t>Jorge Luis Troncoso Camacho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189E2" w14:textId="67D1780C" w:rsidR="00E703AC" w:rsidRPr="00D101E3" w:rsidRDefault="00E703AC" w:rsidP="00E70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14/05/2020</w:t>
            </w: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14:paraId="297CFA0B" w14:textId="77777777" w:rsidTr="00E703AC">
        <w:trPr>
          <w:trHeight w:val="255"/>
          <w:jc w:val="center"/>
        </w:trPr>
        <w:tc>
          <w:tcPr>
            <w:tcW w:w="3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6B8F4" w14:textId="77777777"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2301E" w14:textId="77777777"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14:paraId="5AA45E9A" w14:textId="77777777" w:rsidTr="00E703AC">
        <w:trPr>
          <w:trHeight w:val="255"/>
          <w:jc w:val="center"/>
        </w:trPr>
        <w:tc>
          <w:tcPr>
            <w:tcW w:w="3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13750" w14:textId="77777777"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3BE31" w14:textId="77777777"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14:paraId="144FC549" w14:textId="77777777" w:rsidTr="00E703AC">
        <w:trPr>
          <w:trHeight w:val="255"/>
          <w:jc w:val="center"/>
        </w:trPr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CE1D13" w14:textId="77777777"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3E47A7" w14:textId="77777777"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14:paraId="48A05A34" w14:textId="77777777" w:rsidTr="00E703AC">
        <w:trPr>
          <w:trHeight w:val="255"/>
          <w:jc w:val="center"/>
        </w:trPr>
        <w:tc>
          <w:tcPr>
            <w:tcW w:w="7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53503F7C" w14:textId="77777777"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887A00" w:rsidRPr="00D101E3" w14:paraId="1177F38B" w14:textId="77777777" w:rsidTr="00E703AC">
        <w:trPr>
          <w:trHeight w:val="255"/>
          <w:jc w:val="center"/>
        </w:trPr>
        <w:tc>
          <w:tcPr>
            <w:tcW w:w="3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4AB154C8" w14:textId="77777777"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100E58F9" w14:textId="77777777"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E703AC" w:rsidRPr="00D101E3" w14:paraId="52F1C88F" w14:textId="77777777" w:rsidTr="00E703AC">
        <w:trPr>
          <w:trHeight w:val="255"/>
          <w:jc w:val="center"/>
        </w:trPr>
        <w:tc>
          <w:tcPr>
            <w:tcW w:w="3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6DFFB" w14:textId="7FB5369D" w:rsidR="00E703AC" w:rsidRPr="00D101E3" w:rsidRDefault="00E703AC" w:rsidP="00E70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 w:rsidRPr="00951D0F">
              <w:rPr>
                <w:rFonts w:ascii="Arial" w:hAnsi="Arial" w:cs="Arial"/>
                <w:sz w:val="20"/>
                <w:szCs w:val="20"/>
              </w:rPr>
              <w:t>Jorge Luis Troncoso Camacho</w:t>
            </w: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B7AC7" w14:textId="3D19F502" w:rsidR="00E703AC" w:rsidRPr="00D101E3" w:rsidRDefault="00E703AC" w:rsidP="00E703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15/05/2020</w:t>
            </w:r>
            <w:r w:rsidRPr="004B62A8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</w:tr>
      <w:tr w:rsidR="00887A00" w:rsidRPr="00D101E3" w14:paraId="5B53C149" w14:textId="77777777" w:rsidTr="00E703AC">
        <w:trPr>
          <w:trHeight w:val="255"/>
          <w:jc w:val="center"/>
        </w:trPr>
        <w:tc>
          <w:tcPr>
            <w:tcW w:w="3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7EC7E" w14:textId="77777777"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86FBE" w14:textId="77777777"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14:paraId="40A5CB21" w14:textId="77777777" w:rsidTr="00E703AC">
        <w:trPr>
          <w:trHeight w:val="255"/>
          <w:jc w:val="center"/>
        </w:trPr>
        <w:tc>
          <w:tcPr>
            <w:tcW w:w="3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AF1A0" w14:textId="77777777"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45461" w14:textId="77777777"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336E8C2D" w14:textId="77777777" w:rsidR="00887A00" w:rsidRDefault="00887A00" w:rsidP="00887A00">
      <w:pPr>
        <w:rPr>
          <w:rFonts w:ascii="Arial" w:hAnsi="Arial" w:cs="Arial"/>
          <w:b/>
          <w:sz w:val="32"/>
        </w:rPr>
      </w:pPr>
    </w:p>
    <w:p w14:paraId="3304765C" w14:textId="77777777" w:rsidR="00887A00" w:rsidRPr="00D101E3" w:rsidRDefault="00887A00" w:rsidP="00887A00">
      <w:pPr>
        <w:rPr>
          <w:rFonts w:ascii="Arial" w:hAnsi="Arial" w:cs="Arial"/>
          <w:b/>
          <w:sz w:val="32"/>
        </w:rPr>
      </w:pPr>
    </w:p>
    <w:p w14:paraId="4D3D835C" w14:textId="77777777" w:rsidR="00887A00" w:rsidRPr="00D101E3" w:rsidRDefault="00887A00" w:rsidP="00887A00">
      <w:pPr>
        <w:rPr>
          <w:rFonts w:ascii="Arial" w:hAnsi="Arial" w:cs="Arial"/>
          <w:b/>
          <w:sz w:val="32"/>
        </w:rPr>
      </w:pPr>
      <w:r w:rsidRPr="00D101E3">
        <w:rPr>
          <w:rFonts w:ascii="Arial" w:hAnsi="Arial" w:cs="Arial"/>
          <w:b/>
          <w:sz w:val="32"/>
        </w:rPr>
        <w:t>Control de cambios</w:t>
      </w:r>
    </w:p>
    <w:p w14:paraId="4BE53564" w14:textId="77777777" w:rsidR="00887A00" w:rsidRPr="00D101E3" w:rsidRDefault="00887A00" w:rsidP="00887A00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887A00" w:rsidRPr="00D101E3" w14:paraId="6FEEDF95" w14:textId="77777777" w:rsidTr="00854A6A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333E166B" w14:textId="77777777"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887A00" w:rsidRPr="00D101E3" w14:paraId="218A0A1B" w14:textId="77777777" w:rsidTr="00854A6A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3A0459BB" w14:textId="77777777"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53F3257D" w14:textId="77777777"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31F1FBFC" w14:textId="77777777"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2B5CC8A4" w14:textId="77777777"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E703AC" w:rsidRPr="00D101E3" w14:paraId="5754E631" w14:textId="77777777" w:rsidTr="00854A6A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26F12" w14:textId="5918A714" w:rsidR="00E703AC" w:rsidRPr="008969B1" w:rsidRDefault="00E703AC" w:rsidP="00E703AC">
            <w:pPr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BE766" w14:textId="0BFC427B" w:rsidR="00E703AC" w:rsidRPr="008969B1" w:rsidRDefault="00E703AC" w:rsidP="00E703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14/05/2020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8F013" w14:textId="71999A83" w:rsidR="00E703AC" w:rsidRPr="008969B1" w:rsidRDefault="00E703AC" w:rsidP="00E703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JLTC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ECF57" w14:textId="5A3393A4" w:rsidR="00E703AC" w:rsidRPr="008969B1" w:rsidRDefault="00E703AC" w:rsidP="00E703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Nuevo formato.</w:t>
            </w:r>
          </w:p>
        </w:tc>
      </w:tr>
      <w:tr w:rsidR="00887A00" w:rsidRPr="00D101E3" w14:paraId="341F8EB0" w14:textId="77777777" w:rsidTr="00854A6A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FB85F" w14:textId="77777777"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0F4CB" w14:textId="77777777"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BF953" w14:textId="77777777"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89602" w14:textId="77777777"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</w:tr>
      <w:tr w:rsidR="00887A00" w:rsidRPr="00D101E3" w14:paraId="726B7A8F" w14:textId="77777777" w:rsidTr="00854A6A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1C61D" w14:textId="77777777"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A07A5" w14:textId="77777777"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43F3A" w14:textId="77777777"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A5854" w14:textId="77777777"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</w:tr>
    </w:tbl>
    <w:p w14:paraId="2049BD4E" w14:textId="77777777" w:rsidR="00887A00" w:rsidRPr="00D101E3" w:rsidRDefault="00887A00" w:rsidP="00887A00">
      <w:pPr>
        <w:jc w:val="center"/>
        <w:rPr>
          <w:rFonts w:ascii="Arial" w:hAnsi="Arial" w:cs="Arial"/>
          <w:b/>
        </w:rPr>
      </w:pPr>
      <w:r w:rsidRPr="00D101E3">
        <w:rPr>
          <w:rFonts w:ascii="Arial" w:hAnsi="Arial" w:cs="Arial"/>
          <w:b/>
        </w:rPr>
        <w:br w:type="page"/>
      </w:r>
    </w:p>
    <w:p w14:paraId="47F02ED4" w14:textId="77777777" w:rsidR="00887A00" w:rsidRPr="00D101E3" w:rsidRDefault="00887A00" w:rsidP="00887A00">
      <w:pPr>
        <w:jc w:val="center"/>
        <w:rPr>
          <w:rFonts w:ascii="Arial" w:hAnsi="Arial" w:cs="Arial"/>
          <w:b/>
        </w:rPr>
      </w:pPr>
    </w:p>
    <w:p w14:paraId="64415E85" w14:textId="77777777" w:rsidR="00887A00" w:rsidRPr="00D101E3" w:rsidRDefault="00887A00" w:rsidP="00887A00">
      <w:pPr>
        <w:jc w:val="center"/>
        <w:rPr>
          <w:rFonts w:ascii="Arial" w:hAnsi="Arial" w:cs="Arial"/>
          <w:b/>
        </w:rPr>
      </w:pPr>
    </w:p>
    <w:p w14:paraId="3AD3F68C" w14:textId="77777777"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</w:p>
    <w:p w14:paraId="70A637B7" w14:textId="77777777" w:rsidR="00887A00" w:rsidRPr="00D101E3" w:rsidRDefault="00887A00" w:rsidP="00887A00">
      <w:pPr>
        <w:rPr>
          <w:rFonts w:ascii="Arial" w:hAnsi="Arial" w:cs="Arial"/>
          <w:b/>
          <w:i/>
          <w:sz w:val="32"/>
          <w:szCs w:val="32"/>
        </w:rPr>
      </w:pPr>
    </w:p>
    <w:p w14:paraId="33B46609" w14:textId="77777777" w:rsidR="00887A00" w:rsidRPr="00D101E3" w:rsidRDefault="00887A00" w:rsidP="00887A00">
      <w:pPr>
        <w:rPr>
          <w:rFonts w:ascii="Arial" w:hAnsi="Arial" w:cs="Arial"/>
          <w:b/>
          <w:i/>
          <w:sz w:val="32"/>
          <w:szCs w:val="32"/>
        </w:rPr>
      </w:pPr>
      <w:r w:rsidRPr="00D101E3">
        <w:rPr>
          <w:rFonts w:ascii="Arial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969C8E" wp14:editId="6100BD2A">
                <wp:simplePos x="0" y="0"/>
                <wp:positionH relativeFrom="column">
                  <wp:posOffset>-38100</wp:posOffset>
                </wp:positionH>
                <wp:positionV relativeFrom="paragraph">
                  <wp:posOffset>22860</wp:posOffset>
                </wp:positionV>
                <wp:extent cx="5600700" cy="685800"/>
                <wp:effectExtent l="28575" t="32385" r="28575" b="3429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8B1E0B" id="Rectángulo 1" o:spid="_x0000_s1026" style="position:absolute;margin-left:-3pt;margin-top:1.8pt;width:44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" filled="f" strokeweight="4.5pt">
                <v:stroke linestyle="thickThin"/>
              </v:rect>
            </w:pict>
          </mc:Fallback>
        </mc:AlternateContent>
      </w:r>
    </w:p>
    <w:p w14:paraId="2ABB392B" w14:textId="77777777"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t>Alcance</w:t>
      </w:r>
    </w:p>
    <w:p w14:paraId="6B8CEE8D" w14:textId="77777777"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</w:p>
    <w:p w14:paraId="18A87F73" w14:textId="77777777" w:rsidR="00887A00" w:rsidRPr="00D101E3" w:rsidRDefault="00887A00" w:rsidP="00887A00">
      <w:pPr>
        <w:jc w:val="right"/>
        <w:rPr>
          <w:rFonts w:ascii="Arial" w:hAnsi="Arial" w:cs="Arial"/>
        </w:rPr>
      </w:pPr>
    </w:p>
    <w:p w14:paraId="132E2BBB" w14:textId="77777777" w:rsidR="00887A00" w:rsidRPr="00D101E3" w:rsidRDefault="00887A00" w:rsidP="00887A00">
      <w:pPr>
        <w:jc w:val="right"/>
        <w:rPr>
          <w:rFonts w:ascii="Arial" w:hAnsi="Arial" w:cs="Arial"/>
        </w:rPr>
      </w:pPr>
    </w:p>
    <w:p w14:paraId="6D506D50" w14:textId="77777777" w:rsidR="00887A00" w:rsidRPr="00D101E3" w:rsidRDefault="00887A00" w:rsidP="00887A00">
      <w:pPr>
        <w:jc w:val="right"/>
        <w:rPr>
          <w:rFonts w:ascii="Arial" w:hAnsi="Arial" w:cs="Arial"/>
        </w:rPr>
      </w:pPr>
    </w:p>
    <w:p w14:paraId="417E81BC" w14:textId="77777777"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Versión: </w:t>
      </w:r>
      <w:r>
        <w:rPr>
          <w:rFonts w:ascii="Arial" w:hAnsi="Arial" w:cs="Arial"/>
        </w:rPr>
        <w:t>1.0</w:t>
      </w:r>
    </w:p>
    <w:p w14:paraId="2D43E3E3" w14:textId="571BAE23"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Elaborado por: </w:t>
      </w:r>
      <w:r>
        <w:rPr>
          <w:rFonts w:ascii="Arial" w:hAnsi="Arial" w:cs="Arial"/>
        </w:rPr>
        <w:t>[</w:t>
      </w:r>
      <w:r w:rsidR="00F876EB" w:rsidRPr="00F876EB">
        <w:rPr>
          <w:rFonts w:ascii="Arial" w:hAnsi="Arial" w:cs="Arial"/>
        </w:rPr>
        <w:t>Jorge Luis Troncoso Camacho</w:t>
      </w:r>
      <w:r>
        <w:rPr>
          <w:rFonts w:ascii="Arial" w:hAnsi="Arial" w:cs="Arial"/>
        </w:rPr>
        <w:t>]</w:t>
      </w:r>
    </w:p>
    <w:p w14:paraId="208A4618" w14:textId="0D832487"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Fecha de revisión: </w:t>
      </w:r>
      <w:r>
        <w:rPr>
          <w:rFonts w:ascii="Arial" w:hAnsi="Arial" w:cs="Arial"/>
        </w:rPr>
        <w:t>[</w:t>
      </w:r>
      <w:r w:rsidR="00F876EB">
        <w:rPr>
          <w:rFonts w:ascii="Arial" w:hAnsi="Arial" w:cs="Arial"/>
        </w:rPr>
        <w:t>28/05/2020</w:t>
      </w:r>
      <w:r>
        <w:rPr>
          <w:rFonts w:ascii="Arial" w:hAnsi="Arial" w:cs="Arial"/>
        </w:rPr>
        <w:t>]</w:t>
      </w:r>
    </w:p>
    <w:p w14:paraId="73AFDD42" w14:textId="77777777" w:rsidR="00887A00" w:rsidRPr="00D101E3" w:rsidRDefault="00887A00" w:rsidP="00887A00">
      <w:pPr>
        <w:rPr>
          <w:rFonts w:ascii="Arial" w:hAnsi="Arial" w:cs="Arial"/>
          <w:b/>
        </w:rPr>
      </w:pPr>
    </w:p>
    <w:p w14:paraId="3CC82550" w14:textId="77777777" w:rsidR="00887A00" w:rsidRPr="00D101E3" w:rsidRDefault="00887A00" w:rsidP="00887A00">
      <w:pPr>
        <w:rPr>
          <w:rFonts w:ascii="Arial" w:hAnsi="Arial" w:cs="Arial"/>
          <w:b/>
        </w:rPr>
      </w:pPr>
    </w:p>
    <w:p w14:paraId="654C3D1C" w14:textId="77777777" w:rsidR="00887A00" w:rsidRPr="00D101E3" w:rsidRDefault="00887A00" w:rsidP="00887A00">
      <w:pPr>
        <w:rPr>
          <w:rFonts w:ascii="Arial" w:hAnsi="Arial" w:cs="Arial"/>
          <w:b/>
        </w:rPr>
      </w:pPr>
    </w:p>
    <w:p w14:paraId="38D14D37" w14:textId="77777777" w:rsidR="00887A00" w:rsidRPr="00D101E3" w:rsidRDefault="00887A00" w:rsidP="00887A00">
      <w:pPr>
        <w:rPr>
          <w:rFonts w:ascii="Arial" w:hAnsi="Arial" w:cs="Arial"/>
          <w:b/>
        </w:rPr>
      </w:pPr>
    </w:p>
    <w:p w14:paraId="508BFBFD" w14:textId="77777777" w:rsidR="00887A00" w:rsidRPr="00D101E3" w:rsidRDefault="00887A00" w:rsidP="00887A00">
      <w:pPr>
        <w:rPr>
          <w:rFonts w:ascii="Arial" w:hAnsi="Arial" w:cs="Arial"/>
          <w:b/>
        </w:rPr>
      </w:pPr>
    </w:p>
    <w:p w14:paraId="254EFDEA" w14:textId="77777777" w:rsidR="00887A00" w:rsidRDefault="00887A00" w:rsidP="00887A00">
      <w:pPr>
        <w:rPr>
          <w:rFonts w:ascii="Arial" w:hAnsi="Arial" w:cs="Arial"/>
          <w:b/>
        </w:rPr>
      </w:pPr>
    </w:p>
    <w:p w14:paraId="626FCE27" w14:textId="77777777" w:rsidR="00887A00" w:rsidRDefault="00887A00" w:rsidP="00887A00">
      <w:pPr>
        <w:rPr>
          <w:rFonts w:ascii="Arial" w:hAnsi="Arial" w:cs="Arial"/>
          <w:b/>
        </w:rPr>
      </w:pPr>
    </w:p>
    <w:p w14:paraId="76448754" w14:textId="77777777" w:rsidR="00887A00" w:rsidRDefault="00887A00" w:rsidP="00887A00">
      <w:pPr>
        <w:rPr>
          <w:rFonts w:ascii="Arial" w:hAnsi="Arial" w:cs="Arial"/>
          <w:b/>
        </w:rPr>
      </w:pPr>
    </w:p>
    <w:p w14:paraId="3E08A790" w14:textId="77777777" w:rsidR="00887A00" w:rsidRDefault="00887A00" w:rsidP="00887A00">
      <w:pPr>
        <w:rPr>
          <w:rFonts w:ascii="Arial" w:hAnsi="Arial" w:cs="Arial"/>
          <w:b/>
        </w:rPr>
      </w:pPr>
    </w:p>
    <w:p w14:paraId="6D111780" w14:textId="77777777" w:rsidR="00887A00" w:rsidRDefault="00887A00" w:rsidP="00887A00">
      <w:pPr>
        <w:rPr>
          <w:rFonts w:ascii="Arial" w:hAnsi="Arial" w:cs="Arial"/>
          <w:b/>
        </w:rPr>
      </w:pPr>
    </w:p>
    <w:p w14:paraId="43BF81AF" w14:textId="77777777" w:rsidR="00887A00" w:rsidRDefault="00887A00" w:rsidP="00887A00">
      <w:pPr>
        <w:rPr>
          <w:rFonts w:ascii="Arial" w:hAnsi="Arial" w:cs="Arial"/>
          <w:b/>
        </w:rPr>
      </w:pPr>
    </w:p>
    <w:p w14:paraId="24DEFDE7" w14:textId="77777777" w:rsidR="00887A00" w:rsidRDefault="00887A00" w:rsidP="00887A00">
      <w:pPr>
        <w:rPr>
          <w:rFonts w:ascii="Arial" w:hAnsi="Arial" w:cs="Arial"/>
          <w:b/>
        </w:rPr>
      </w:pPr>
    </w:p>
    <w:p w14:paraId="19BF4CE7" w14:textId="77777777" w:rsidR="00887A00" w:rsidRDefault="00887A00" w:rsidP="00887A00">
      <w:pPr>
        <w:rPr>
          <w:rFonts w:ascii="Arial" w:hAnsi="Arial" w:cs="Arial"/>
          <w:b/>
        </w:rPr>
      </w:pPr>
    </w:p>
    <w:p w14:paraId="5AF6066B" w14:textId="77777777" w:rsidR="00887A00" w:rsidRPr="00D101E3" w:rsidRDefault="00887A00" w:rsidP="00887A00">
      <w:pPr>
        <w:rPr>
          <w:rFonts w:ascii="Arial" w:hAnsi="Arial" w:cs="Arial"/>
          <w:b/>
        </w:rPr>
      </w:pPr>
    </w:p>
    <w:p w14:paraId="2B61222C" w14:textId="77777777" w:rsidR="00887A00" w:rsidRPr="00D101E3" w:rsidRDefault="00887A00" w:rsidP="00887A00">
      <w:pPr>
        <w:rPr>
          <w:rFonts w:ascii="Arial" w:hAnsi="Arial" w:cs="Arial"/>
          <w:b/>
        </w:rPr>
      </w:pPr>
    </w:p>
    <w:p w14:paraId="4868A9A8" w14:textId="77777777" w:rsidR="00887A00" w:rsidRDefault="00887A00" w:rsidP="00887A00">
      <w:pPr>
        <w:rPr>
          <w:rFonts w:ascii="Arial" w:hAnsi="Arial" w:cs="Arial"/>
          <w:b/>
        </w:rPr>
      </w:pPr>
    </w:p>
    <w:p w14:paraId="72416A4B" w14:textId="2EA678F8" w:rsidR="00210316" w:rsidRPr="00DD6BB8" w:rsidRDefault="00210316" w:rsidP="00210316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Declaración </w:t>
      </w:r>
      <w:r w:rsidRPr="00DD6BB8">
        <w:rPr>
          <w:rFonts w:ascii="Arial" w:hAnsi="Arial" w:cs="Arial"/>
          <w:b/>
          <w:sz w:val="32"/>
        </w:rPr>
        <w:t>de</w:t>
      </w:r>
      <w:r>
        <w:rPr>
          <w:rFonts w:ascii="Arial" w:hAnsi="Arial" w:cs="Arial"/>
          <w:b/>
          <w:sz w:val="32"/>
        </w:rPr>
        <w:t xml:space="preserve">l alcance </w:t>
      </w:r>
      <w:r w:rsidRPr="00DD6BB8">
        <w:rPr>
          <w:rFonts w:ascii="Arial" w:hAnsi="Arial" w:cs="Arial"/>
          <w:b/>
          <w:sz w:val="32"/>
        </w:rPr>
        <w:t xml:space="preserve">de </w:t>
      </w:r>
      <w:r w:rsidRPr="00A3673D">
        <w:rPr>
          <w:rFonts w:ascii="Arial" w:hAnsi="Arial" w:cs="Arial"/>
          <w:i/>
          <w:color w:val="0000FF"/>
          <w:sz w:val="32"/>
        </w:rPr>
        <w:t>[</w:t>
      </w:r>
      <w:r w:rsidR="00F876EB" w:rsidRPr="00F876EB">
        <w:rPr>
          <w:rFonts w:ascii="Arial" w:hAnsi="Arial" w:cs="Arial"/>
          <w:i/>
          <w:color w:val="0000FF"/>
          <w:sz w:val="32"/>
        </w:rPr>
        <w:t>Aplicación para control de cursos de capacitación</w:t>
      </w:r>
      <w:r w:rsidRPr="00A3673D">
        <w:rPr>
          <w:rFonts w:ascii="Arial" w:hAnsi="Arial" w:cs="Arial"/>
          <w:i/>
          <w:color w:val="0000FF"/>
          <w:sz w:val="32"/>
        </w:rPr>
        <w:t>]</w:t>
      </w:r>
    </w:p>
    <w:p w14:paraId="5297BE66" w14:textId="77777777" w:rsidR="00210316" w:rsidRDefault="00210316" w:rsidP="00887A00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98"/>
        <w:gridCol w:w="2875"/>
        <w:gridCol w:w="2855"/>
      </w:tblGrid>
      <w:tr w:rsidR="00D05666" w14:paraId="7098D7E5" w14:textId="77777777" w:rsidTr="005F3FA2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14:paraId="22703256" w14:textId="77777777" w:rsidR="00D05666" w:rsidRDefault="00D05666" w:rsidP="00F01A45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[Fase del proyecto]</w:t>
            </w:r>
          </w:p>
          <w:p w14:paraId="4547DA91" w14:textId="77777777" w:rsidR="00F01A45" w:rsidRPr="00F01A45" w:rsidRDefault="00F01A45" w:rsidP="00F01A45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D05666" w14:paraId="55BD7DDA" w14:textId="77777777" w:rsidTr="005F3FA2">
        <w:tc>
          <w:tcPr>
            <w:tcW w:w="2942" w:type="dxa"/>
            <w:shd w:val="clear" w:color="auto" w:fill="DEEAF6" w:themeFill="accent1" w:themeFillTint="33"/>
            <w:vAlign w:val="center"/>
          </w:tcPr>
          <w:p w14:paraId="329F699F" w14:textId="77777777" w:rsidR="00D05666" w:rsidRDefault="00D05666" w:rsidP="00854A6A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28A3D54D" w14:textId="77777777" w:rsidR="00D05666" w:rsidRDefault="00D05666" w:rsidP="00854A6A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303AAAF6" w14:textId="77777777" w:rsidR="00D05666" w:rsidRDefault="00D05666" w:rsidP="00854A6A">
            <w:pPr>
              <w:jc w:val="center"/>
            </w:pPr>
            <w:r>
              <w:t>Criterio de aceptación.</w:t>
            </w:r>
          </w:p>
        </w:tc>
      </w:tr>
      <w:tr w:rsidR="00D05666" w14:paraId="2FDCBED9" w14:textId="77777777" w:rsidTr="00854A6A">
        <w:tc>
          <w:tcPr>
            <w:tcW w:w="2942" w:type="dxa"/>
            <w:shd w:val="clear" w:color="auto" w:fill="A8D08D" w:themeFill="accent6" w:themeFillTint="99"/>
          </w:tcPr>
          <w:p w14:paraId="6191EFE8" w14:textId="07A17C78" w:rsidR="00D05666" w:rsidRDefault="00D05666" w:rsidP="00D05666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C868C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01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   [</w:t>
            </w:r>
            <w:r w:rsidR="00C868C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Definición de requerimientos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 w:rsidR="00C868C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(Acta de inicio)</w:t>
            </w:r>
          </w:p>
        </w:tc>
        <w:tc>
          <w:tcPr>
            <w:tcW w:w="2943" w:type="dxa"/>
          </w:tcPr>
          <w:p w14:paraId="36AD7DB6" w14:textId="0BBBFA58" w:rsidR="00D05666" w:rsidRDefault="00C868C9" w:rsidP="00AC12E0">
            <w:pPr>
              <w:jc w:val="both"/>
            </w:pPr>
            <w:r>
              <w:t xml:space="preserve">Se </w:t>
            </w:r>
            <w:r w:rsidR="00592E53">
              <w:t>realizará</w:t>
            </w:r>
            <w:r>
              <w:t xml:space="preserve"> </w:t>
            </w:r>
            <w:r w:rsidR="00592E53">
              <w:t>el acta</w:t>
            </w:r>
            <w:r>
              <w:t xml:space="preserve"> de inicio de proyecto con el plantel de capacitación IECA</w:t>
            </w:r>
            <w:r w:rsidR="00592E53">
              <w:t>.</w:t>
            </w:r>
          </w:p>
        </w:tc>
        <w:tc>
          <w:tcPr>
            <w:tcW w:w="2943" w:type="dxa"/>
          </w:tcPr>
          <w:p w14:paraId="7795C0C6" w14:textId="2AF7E39C" w:rsidR="00D05666" w:rsidRDefault="00360C3B" w:rsidP="00854A6A">
            <w:r>
              <w:t xml:space="preserve">+ </w:t>
            </w:r>
            <w:r w:rsidR="00592E53">
              <w:t>Tener la primera minuta de reunión del quipo.</w:t>
            </w:r>
          </w:p>
          <w:p w14:paraId="0CDEE0E5" w14:textId="4C9049CE" w:rsidR="00592E53" w:rsidRDefault="00360C3B" w:rsidP="00854A6A">
            <w:r>
              <w:t xml:space="preserve">+ </w:t>
            </w:r>
            <w:r w:rsidR="00592E53">
              <w:t>Aprobación del cliente.</w:t>
            </w:r>
          </w:p>
          <w:p w14:paraId="38BC6E35" w14:textId="1B0FE9FD" w:rsidR="00592E53" w:rsidRDefault="00360C3B" w:rsidP="00854A6A">
            <w:r>
              <w:t xml:space="preserve">+ </w:t>
            </w:r>
            <w:r w:rsidR="00592E53">
              <w:t>Aprobación del líder de proyecto.</w:t>
            </w:r>
          </w:p>
        </w:tc>
      </w:tr>
      <w:tr w:rsidR="00D05666" w14:paraId="33839DAC" w14:textId="77777777" w:rsidTr="00854A6A">
        <w:tc>
          <w:tcPr>
            <w:tcW w:w="2942" w:type="dxa"/>
            <w:shd w:val="clear" w:color="auto" w:fill="A8D08D" w:themeFill="accent6" w:themeFillTint="99"/>
          </w:tcPr>
          <w:p w14:paraId="24DC8C89" w14:textId="0E1D3D8C" w:rsidR="00D05666" w:rsidRDefault="00D05666" w:rsidP="00D05666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592E5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02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[</w:t>
            </w:r>
            <w:r w:rsidR="00592E5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Definición de requerimientos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 w:rsidR="00592E5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(Entrevista)</w:t>
            </w:r>
          </w:p>
        </w:tc>
        <w:tc>
          <w:tcPr>
            <w:tcW w:w="2943" w:type="dxa"/>
          </w:tcPr>
          <w:p w14:paraId="3C081B1B" w14:textId="361D222A" w:rsidR="00D05666" w:rsidRDefault="00592E53" w:rsidP="00AC12E0">
            <w:pPr>
              <w:jc w:val="both"/>
            </w:pPr>
            <w:r>
              <w:t xml:space="preserve">Se realizará la recopilación de información mediante entrevistas </w:t>
            </w:r>
            <w:r w:rsidR="00360C3B">
              <w:t xml:space="preserve">al </w:t>
            </w:r>
            <w:r>
              <w:t>encargado del plantel</w:t>
            </w:r>
            <w:r w:rsidR="00360C3B">
              <w:t>.</w:t>
            </w:r>
          </w:p>
        </w:tc>
        <w:tc>
          <w:tcPr>
            <w:tcW w:w="2943" w:type="dxa"/>
          </w:tcPr>
          <w:p w14:paraId="1E04A6E7" w14:textId="36DA174C" w:rsidR="00D05666" w:rsidRDefault="00360C3B" w:rsidP="00854A6A">
            <w:r>
              <w:t>+ Tener dicha entrevista en correo contestada por el encargado del plantel.</w:t>
            </w:r>
          </w:p>
        </w:tc>
      </w:tr>
      <w:tr w:rsidR="00360C3B" w14:paraId="42480F56" w14:textId="77777777" w:rsidTr="00854A6A">
        <w:tc>
          <w:tcPr>
            <w:tcW w:w="2942" w:type="dxa"/>
            <w:shd w:val="clear" w:color="auto" w:fill="A8D08D" w:themeFill="accent6" w:themeFillTint="99"/>
          </w:tcPr>
          <w:p w14:paraId="056C1CFE" w14:textId="48370696" w:rsidR="00360C3B" w:rsidRPr="007E4341" w:rsidRDefault="00360C3B" w:rsidP="00D0566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0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3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iseño funcional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(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Objetivo general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)</w:t>
            </w:r>
          </w:p>
        </w:tc>
        <w:tc>
          <w:tcPr>
            <w:tcW w:w="2943" w:type="dxa"/>
          </w:tcPr>
          <w:p w14:paraId="1FA0DED1" w14:textId="05990205" w:rsidR="00360C3B" w:rsidRDefault="00360C3B" w:rsidP="00AC12E0">
            <w:pPr>
              <w:jc w:val="both"/>
            </w:pPr>
            <w:r>
              <w:t>Se presentará el objetivo general con la obtención de la información previamente solicitada.</w:t>
            </w:r>
          </w:p>
        </w:tc>
        <w:tc>
          <w:tcPr>
            <w:tcW w:w="2943" w:type="dxa"/>
          </w:tcPr>
          <w:p w14:paraId="7990C7A5" w14:textId="508B51A2" w:rsidR="00360C3B" w:rsidRDefault="00360C3B" w:rsidP="00854A6A">
            <w:r>
              <w:t>+ Contar con la información para la generación del objetivo.</w:t>
            </w:r>
          </w:p>
        </w:tc>
      </w:tr>
      <w:tr w:rsidR="00360C3B" w14:paraId="590AB25F" w14:textId="77777777" w:rsidTr="00854A6A">
        <w:tc>
          <w:tcPr>
            <w:tcW w:w="2942" w:type="dxa"/>
            <w:shd w:val="clear" w:color="auto" w:fill="A8D08D" w:themeFill="accent6" w:themeFillTint="99"/>
          </w:tcPr>
          <w:p w14:paraId="5FF0AC49" w14:textId="3D483BFB" w:rsidR="00360C3B" w:rsidRPr="007E4341" w:rsidRDefault="00360C3B" w:rsidP="00D0566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0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4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Diseño funcional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(Objetiv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os específicos y </w:t>
            </w:r>
            <w:r w:rsidR="00AC12E0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metodológicos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)</w:t>
            </w:r>
          </w:p>
        </w:tc>
        <w:tc>
          <w:tcPr>
            <w:tcW w:w="2943" w:type="dxa"/>
          </w:tcPr>
          <w:p w14:paraId="2F0E5F89" w14:textId="7FB0CF85" w:rsidR="00360C3B" w:rsidRDefault="00AC12E0" w:rsidP="00AC12E0">
            <w:pPr>
              <w:jc w:val="both"/>
            </w:pPr>
            <w:r>
              <w:t>Se presentarán los objetivos para saber específicamente de que será capas de cumplir el proyecto en conjunto de su metodología a seguir.</w:t>
            </w:r>
          </w:p>
        </w:tc>
        <w:tc>
          <w:tcPr>
            <w:tcW w:w="2943" w:type="dxa"/>
          </w:tcPr>
          <w:p w14:paraId="2DC71E45" w14:textId="3D162D35" w:rsidR="00360C3B" w:rsidRDefault="00AC12E0" w:rsidP="00854A6A">
            <w:r>
              <w:t>+ Se debe contar con el objetivo general para dar inicio a este apartado.</w:t>
            </w:r>
          </w:p>
          <w:p w14:paraId="5573DDA4" w14:textId="46596319" w:rsidR="00AC12E0" w:rsidRDefault="00AC12E0" w:rsidP="00854A6A"/>
        </w:tc>
      </w:tr>
      <w:tr w:rsidR="00AC12E0" w14:paraId="7C8768AD" w14:textId="77777777" w:rsidTr="00854A6A">
        <w:tc>
          <w:tcPr>
            <w:tcW w:w="2942" w:type="dxa"/>
            <w:shd w:val="clear" w:color="auto" w:fill="A8D08D" w:themeFill="accent6" w:themeFillTint="99"/>
          </w:tcPr>
          <w:p w14:paraId="5F51BD1F" w14:textId="5E1593FA" w:rsidR="00AC12E0" w:rsidRPr="007E4341" w:rsidRDefault="00AC12E0" w:rsidP="00D0566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0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5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Diseño funcional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(Alcance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)</w:t>
            </w:r>
          </w:p>
        </w:tc>
        <w:tc>
          <w:tcPr>
            <w:tcW w:w="2943" w:type="dxa"/>
          </w:tcPr>
          <w:p w14:paraId="5DD125C7" w14:textId="35F9435B" w:rsidR="00AC12E0" w:rsidRDefault="00AC12E0" w:rsidP="00AC12E0">
            <w:pPr>
              <w:jc w:val="both"/>
            </w:pPr>
            <w:r>
              <w:t>Dicho alcance dejara en claro que es lo que dicho proyecto implementara a la empresa, y nos servirá como respaldo de que se va hacer en todo el proyecto, con que debe cumplir y poder justificar si es que nos piden cosas de más.</w:t>
            </w:r>
          </w:p>
        </w:tc>
        <w:tc>
          <w:tcPr>
            <w:tcW w:w="2943" w:type="dxa"/>
          </w:tcPr>
          <w:p w14:paraId="4B4E0A87" w14:textId="77777777" w:rsidR="00AC12E0" w:rsidRDefault="00E13F95" w:rsidP="00854A6A">
            <w:r>
              <w:t>+ Aprobación del cliente.</w:t>
            </w:r>
          </w:p>
          <w:p w14:paraId="3BA32320" w14:textId="5448DD82" w:rsidR="00E13F95" w:rsidRDefault="00E13F95" w:rsidP="00854A6A">
            <w:r>
              <w:t>+ Aprobación del líder de proyecto.</w:t>
            </w:r>
          </w:p>
        </w:tc>
      </w:tr>
      <w:tr w:rsidR="00E13F95" w14:paraId="7EB9E581" w14:textId="77777777" w:rsidTr="00854A6A">
        <w:tc>
          <w:tcPr>
            <w:tcW w:w="2942" w:type="dxa"/>
            <w:shd w:val="clear" w:color="auto" w:fill="A8D08D" w:themeFill="accent6" w:themeFillTint="99"/>
          </w:tcPr>
          <w:p w14:paraId="0D9D650A" w14:textId="0F8BC987" w:rsidR="00E13F95" w:rsidRPr="007E4341" w:rsidRDefault="00E13F95" w:rsidP="00D0566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0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6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Pruebas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(</w:t>
            </w:r>
            <w:r w:rsidR="007D4102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Pruebas de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aceptación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)</w:t>
            </w:r>
          </w:p>
        </w:tc>
        <w:tc>
          <w:tcPr>
            <w:tcW w:w="2943" w:type="dxa"/>
          </w:tcPr>
          <w:p w14:paraId="6A39DA11" w14:textId="584D7BBA" w:rsidR="00E13F95" w:rsidRDefault="00E13F95" w:rsidP="00AC12E0">
            <w:pPr>
              <w:jc w:val="both"/>
            </w:pPr>
            <w:r>
              <w:t xml:space="preserve">Estas pruebas serán del lado del equipo de trabajo al igual se pueden documentar para que el cliente vea lo que se está realizando. </w:t>
            </w:r>
          </w:p>
        </w:tc>
        <w:tc>
          <w:tcPr>
            <w:tcW w:w="2943" w:type="dxa"/>
          </w:tcPr>
          <w:p w14:paraId="486FA92C" w14:textId="617D1D6D" w:rsidR="00E13F95" w:rsidRDefault="00E13F95" w:rsidP="00854A6A">
            <w:r>
              <w:t>+ Aprobación de líder de proyecto mediante una minuta de reunión</w:t>
            </w:r>
          </w:p>
        </w:tc>
      </w:tr>
      <w:tr w:rsidR="00E13F95" w14:paraId="332C597C" w14:textId="77777777" w:rsidTr="00854A6A">
        <w:tc>
          <w:tcPr>
            <w:tcW w:w="2942" w:type="dxa"/>
            <w:shd w:val="clear" w:color="auto" w:fill="A8D08D" w:themeFill="accent6" w:themeFillTint="99"/>
          </w:tcPr>
          <w:p w14:paraId="5006B152" w14:textId="195303D0" w:rsidR="00E13F95" w:rsidRPr="007E4341" w:rsidRDefault="00E13F95" w:rsidP="00D0566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0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7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implementación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(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Pruebas de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aceptación)</w:t>
            </w:r>
          </w:p>
        </w:tc>
        <w:tc>
          <w:tcPr>
            <w:tcW w:w="2943" w:type="dxa"/>
          </w:tcPr>
          <w:p w14:paraId="2BCD6637" w14:textId="1D2C6F91" w:rsidR="00E13F95" w:rsidRDefault="00E13F95" w:rsidP="00AC12E0">
            <w:pPr>
              <w:jc w:val="both"/>
            </w:pPr>
            <w:r>
              <w:t xml:space="preserve">Estas pruebas serán ya hacia el cliente para que vea el </w:t>
            </w:r>
            <w:r>
              <w:lastRenderedPageBreak/>
              <w:t>resultado al cual se ha llegado tomando en cuenta el alcance de proyecto.</w:t>
            </w:r>
          </w:p>
        </w:tc>
        <w:tc>
          <w:tcPr>
            <w:tcW w:w="2943" w:type="dxa"/>
          </w:tcPr>
          <w:p w14:paraId="01D71424" w14:textId="740052F1" w:rsidR="00E13F95" w:rsidRDefault="00E13F95" w:rsidP="00854A6A">
            <w:r>
              <w:lastRenderedPageBreak/>
              <w:t>+ Aprobación del cliente mediante correo electrónico.</w:t>
            </w:r>
          </w:p>
        </w:tc>
      </w:tr>
      <w:tr w:rsidR="00E13F95" w14:paraId="78494738" w14:textId="77777777" w:rsidTr="00854A6A">
        <w:tc>
          <w:tcPr>
            <w:tcW w:w="2942" w:type="dxa"/>
            <w:shd w:val="clear" w:color="auto" w:fill="A8D08D" w:themeFill="accent6" w:themeFillTint="99"/>
          </w:tcPr>
          <w:p w14:paraId="7D0C2B9A" w14:textId="49A0078B" w:rsidR="00E13F95" w:rsidRPr="007E4341" w:rsidRDefault="00E13F95" w:rsidP="00D0566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0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8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[</w:t>
            </w:r>
            <w:r w:rsidR="007D4102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implementación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(</w:t>
            </w:r>
            <w:r w:rsidR="007D4102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entrega de software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)</w:t>
            </w:r>
          </w:p>
        </w:tc>
        <w:tc>
          <w:tcPr>
            <w:tcW w:w="2943" w:type="dxa"/>
          </w:tcPr>
          <w:p w14:paraId="56F1ACA1" w14:textId="74AD8F6B" w:rsidR="00E13F95" w:rsidRDefault="007D4102" w:rsidP="00AC12E0">
            <w:pPr>
              <w:jc w:val="both"/>
            </w:pPr>
            <w:r>
              <w:t>Se estará entregando el proyecto en la empresa por medio de una nube y de un DVD con dicho proyecto.</w:t>
            </w:r>
          </w:p>
        </w:tc>
        <w:tc>
          <w:tcPr>
            <w:tcW w:w="2943" w:type="dxa"/>
          </w:tcPr>
          <w:p w14:paraId="107875BB" w14:textId="3CB09B7D" w:rsidR="00E13F95" w:rsidRDefault="007D4102" w:rsidP="00854A6A">
            <w:r>
              <w:t>+ Tener evidencia en físico y virtual de que se hace la entrega del proyecto.</w:t>
            </w:r>
          </w:p>
        </w:tc>
      </w:tr>
    </w:tbl>
    <w:p w14:paraId="5B449A56" w14:textId="77777777" w:rsidR="00AF7F43" w:rsidRDefault="00AF7F43"/>
    <w:p w14:paraId="71E1C0B0" w14:textId="77777777" w:rsidR="00AF7F43" w:rsidRDefault="00AF7F43"/>
    <w:p w14:paraId="7CAA0BE8" w14:textId="77777777" w:rsidR="00AF7F43" w:rsidRDefault="00AF7F43"/>
    <w:p w14:paraId="2297B9BF" w14:textId="77777777" w:rsidR="00887A00" w:rsidRDefault="00887A00"/>
    <w:p w14:paraId="31BD8E9B" w14:textId="77777777" w:rsidR="00887A00" w:rsidRDefault="00887A00"/>
    <w:p w14:paraId="5014AF51" w14:textId="77777777" w:rsidR="00887A00" w:rsidRDefault="00887A00"/>
    <w:sectPr w:rsidR="00887A0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FC61C0" w14:textId="77777777" w:rsidR="004C6DA7" w:rsidRDefault="004C6DA7" w:rsidP="00E703AC">
      <w:pPr>
        <w:spacing w:after="0" w:line="240" w:lineRule="auto"/>
      </w:pPr>
      <w:r>
        <w:separator/>
      </w:r>
    </w:p>
  </w:endnote>
  <w:endnote w:type="continuationSeparator" w:id="0">
    <w:p w14:paraId="05342372" w14:textId="77777777" w:rsidR="004C6DA7" w:rsidRDefault="004C6DA7" w:rsidP="00E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5D1B5F" w14:textId="77777777" w:rsidR="004C6DA7" w:rsidRDefault="004C6DA7" w:rsidP="00E703AC">
      <w:pPr>
        <w:spacing w:after="0" w:line="240" w:lineRule="auto"/>
      </w:pPr>
      <w:r>
        <w:separator/>
      </w:r>
    </w:p>
  </w:footnote>
  <w:footnote w:type="continuationSeparator" w:id="0">
    <w:p w14:paraId="0851C4EA" w14:textId="77777777" w:rsidR="004C6DA7" w:rsidRDefault="004C6DA7" w:rsidP="00E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70B0E7" w14:textId="7E169566" w:rsidR="00E703AC" w:rsidRPr="00E703AC" w:rsidRDefault="00E703AC" w:rsidP="00E703AC">
    <w:pPr>
      <w:pStyle w:val="Encabezado"/>
      <w:rPr>
        <w:lang w:val="en-US"/>
      </w:rPr>
    </w:pPr>
    <w:r>
      <w:rPr>
        <w:noProof/>
      </w:rPr>
      <w:drawing>
        <wp:inline distT="0" distB="0" distL="0" distR="0" wp14:anchorId="6B948457" wp14:editId="3D0B85BE">
          <wp:extent cx="643394" cy="495300"/>
          <wp:effectExtent l="0" t="0" r="4445" b="0"/>
          <wp:docPr id="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638" cy="4993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E703AC">
      <w:rPr>
        <w:color w:val="000000"/>
        <w:sz w:val="27"/>
        <w:szCs w:val="27"/>
        <w:lang w:val="en-US"/>
      </w:rPr>
      <w:t>[Jobs Access Multitasking Apps (JAMA)]</w:t>
    </w:r>
  </w:p>
  <w:p w14:paraId="0CD2438F" w14:textId="77777777" w:rsidR="00E703AC" w:rsidRPr="00E703AC" w:rsidRDefault="00E703AC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43539B"/>
    <w:multiLevelType w:val="hybridMultilevel"/>
    <w:tmpl w:val="16201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0F1"/>
    <w:rsid w:val="000502F5"/>
    <w:rsid w:val="0007375B"/>
    <w:rsid w:val="00097E9E"/>
    <w:rsid w:val="00210316"/>
    <w:rsid w:val="002610F1"/>
    <w:rsid w:val="00360C3B"/>
    <w:rsid w:val="004C6DA7"/>
    <w:rsid w:val="00592E53"/>
    <w:rsid w:val="005E2828"/>
    <w:rsid w:val="005F3FA2"/>
    <w:rsid w:val="007D4102"/>
    <w:rsid w:val="007E4341"/>
    <w:rsid w:val="0088250E"/>
    <w:rsid w:val="00887A00"/>
    <w:rsid w:val="009461B5"/>
    <w:rsid w:val="00970CF1"/>
    <w:rsid w:val="00AB0676"/>
    <w:rsid w:val="00AC12E0"/>
    <w:rsid w:val="00AF7F43"/>
    <w:rsid w:val="00B55135"/>
    <w:rsid w:val="00C868C9"/>
    <w:rsid w:val="00D05666"/>
    <w:rsid w:val="00DC6AFB"/>
    <w:rsid w:val="00E13F95"/>
    <w:rsid w:val="00E703AC"/>
    <w:rsid w:val="00F01A45"/>
    <w:rsid w:val="00F8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28E30"/>
  <w15:chartTrackingRefBased/>
  <w15:docId w15:val="{903760A7-33AC-49AE-9D69-1A7A0D97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1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8250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28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82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703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03AC"/>
  </w:style>
  <w:style w:type="paragraph" w:styleId="Piedepgina">
    <w:name w:val="footer"/>
    <w:basedOn w:val="Normal"/>
    <w:link w:val="PiedepginaCar"/>
    <w:uiPriority w:val="99"/>
    <w:unhideWhenUsed/>
    <w:rsid w:val="00E703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0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1C7B7B64DF054686AADD4B5702431F" ma:contentTypeVersion="5" ma:contentTypeDescription="Crear nuevo documento." ma:contentTypeScope="" ma:versionID="ac1bedfb1bdc725ba82c8db2ffb25b5e">
  <xsd:schema xmlns:xsd="http://www.w3.org/2001/XMLSchema" xmlns:xs="http://www.w3.org/2001/XMLSchema" xmlns:p="http://schemas.microsoft.com/office/2006/metadata/properties" xmlns:ns2="13757544-0856-41d1-952f-3623db03ab8f" targetNamespace="http://schemas.microsoft.com/office/2006/metadata/properties" ma:root="true" ma:fieldsID="302f1cddb85a2350a1f7e0c352c81b34" ns2:_="">
    <xsd:import namespace="13757544-0856-41d1-952f-3623db03ab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757544-0856-41d1-952f-3623db03ab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9AC4BB-9B9D-44D4-9036-3FC03B7809F1}"/>
</file>

<file path=customXml/itemProps2.xml><?xml version="1.0" encoding="utf-8"?>
<ds:datastoreItem xmlns:ds="http://schemas.openxmlformats.org/officeDocument/2006/customXml" ds:itemID="{33899E0F-22F6-4814-81A4-986BA1F963E8}"/>
</file>

<file path=customXml/itemProps3.xml><?xml version="1.0" encoding="utf-8"?>
<ds:datastoreItem xmlns:ds="http://schemas.openxmlformats.org/officeDocument/2006/customXml" ds:itemID="{79C0696B-4158-4FD1-B55A-2E2C78D6194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437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EGC</dc:creator>
  <cp:keywords/>
  <dc:description/>
  <cp:lastModifiedBy>Jorge luis Troncoso</cp:lastModifiedBy>
  <cp:revision>14</cp:revision>
  <dcterms:created xsi:type="dcterms:W3CDTF">2015-02-12T16:03:00Z</dcterms:created>
  <dcterms:modified xsi:type="dcterms:W3CDTF">2020-05-29T02:39:00Z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0x010100961C7B7B64DF054686AADD4B5702431F</vt:lpwstr>
  </property>
</Properties>
</file>