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DE1B6" w14:textId="77777777" w:rsidR="009A4D1B" w:rsidRPr="004B62A8" w:rsidRDefault="009A4D1B" w:rsidP="009A4D1B">
      <w:pPr>
        <w:jc w:val="center"/>
        <w:rPr>
          <w:rFonts w:ascii="Arial" w:hAnsi="Arial" w:cs="Arial"/>
          <w:b/>
        </w:rPr>
      </w:pPr>
      <w:r>
        <w:rPr>
          <w:noProof/>
          <w:lang w:val="es-MX" w:eastAsia="es-MX"/>
        </w:rPr>
        <w:drawing>
          <wp:inline distT="0" distB="0" distL="0" distR="0" wp14:anchorId="7EF947E2" wp14:editId="3C47A675">
            <wp:extent cx="2058035" cy="1584325"/>
            <wp:effectExtent l="0" t="0" r="0" b="0"/>
            <wp:docPr id="3960493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C6DA" w14:textId="77777777" w:rsidR="009A4D1B" w:rsidRPr="004B62A8" w:rsidRDefault="009A4D1B" w:rsidP="009A4D1B">
      <w:pPr>
        <w:rPr>
          <w:rFonts w:ascii="Arial" w:hAnsi="Arial" w:cs="Arial"/>
          <w:b/>
          <w:i/>
          <w:sz w:val="32"/>
          <w:szCs w:val="32"/>
        </w:rPr>
      </w:pPr>
    </w:p>
    <w:p w14:paraId="34117AD4" w14:textId="77777777" w:rsidR="009A4D1B" w:rsidRPr="004B62A8" w:rsidRDefault="009A4D1B" w:rsidP="009A4D1B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9AC00" wp14:editId="0AD83925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3A84E" id="Rectangle 5" o:spid="_x0000_s1026" style="position:absolute;margin-left:-9pt;margin-top:3.5pt;width:477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 filled="f" strokeweight="4.5pt">
                <v:stroke linestyle="thickThin"/>
              </v:rect>
            </w:pict>
          </mc:Fallback>
        </mc:AlternateContent>
      </w:r>
    </w:p>
    <w:p w14:paraId="1DA1E47E" w14:textId="571066C5" w:rsidR="009A4D1B" w:rsidRPr="005B5806" w:rsidRDefault="009A4D1B" w:rsidP="009A4D1B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>ACTA DE CIERRE DEL PROYECTO</w:t>
      </w:r>
    </w:p>
    <w:p w14:paraId="66C78891" w14:textId="77777777" w:rsidR="009A4D1B" w:rsidRPr="005B5806" w:rsidRDefault="009A4D1B" w:rsidP="009A4D1B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0FCF17DE" w14:textId="77777777" w:rsidR="009A4D1B" w:rsidRPr="005B5806" w:rsidRDefault="009A4D1B" w:rsidP="009A4D1B">
      <w:pPr>
        <w:jc w:val="right"/>
        <w:rPr>
          <w:rFonts w:ascii="Arial" w:hAnsi="Arial" w:cs="Arial"/>
        </w:rPr>
      </w:pPr>
    </w:p>
    <w:p w14:paraId="16D3566D" w14:textId="77777777" w:rsidR="009A4D1B" w:rsidRPr="005B5806" w:rsidRDefault="009A4D1B" w:rsidP="009A4D1B">
      <w:pPr>
        <w:jc w:val="right"/>
        <w:rPr>
          <w:rFonts w:ascii="Arial" w:hAnsi="Arial" w:cs="Arial"/>
        </w:rPr>
      </w:pPr>
    </w:p>
    <w:p w14:paraId="44A73E9B" w14:textId="77777777" w:rsidR="009A4D1B" w:rsidRPr="005B5806" w:rsidRDefault="009A4D1B" w:rsidP="009A4D1B">
      <w:pPr>
        <w:jc w:val="right"/>
        <w:rPr>
          <w:rFonts w:ascii="Arial" w:hAnsi="Arial" w:cs="Arial"/>
        </w:rPr>
      </w:pPr>
    </w:p>
    <w:p w14:paraId="5F19A430" w14:textId="77777777" w:rsidR="009A4D1B" w:rsidRPr="005B5806" w:rsidRDefault="009A4D1B" w:rsidP="009A4D1B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>: [1.0]</w:t>
      </w:r>
    </w:p>
    <w:p w14:paraId="75BCA425" w14:textId="74C8CC24" w:rsidR="009A4D1B" w:rsidRPr="004B62A8" w:rsidRDefault="009A4D1B" w:rsidP="009A4D1B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Elaborado por: [</w:t>
      </w:r>
      <w:r>
        <w:rPr>
          <w:rFonts w:ascii="Arial" w:hAnsi="Arial" w:cs="Arial"/>
        </w:rPr>
        <w:t>Jorge Luis Troncoso Camacho]</w:t>
      </w:r>
    </w:p>
    <w:p w14:paraId="60F2100F" w14:textId="75EBE55C" w:rsidR="009A4D1B" w:rsidRPr="004B62A8" w:rsidRDefault="009A4D1B" w:rsidP="009A4D1B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>
        <w:rPr>
          <w:rFonts w:ascii="Arial" w:hAnsi="Arial" w:cs="Arial"/>
        </w:rPr>
        <w:t>6/08/2020</w:t>
      </w:r>
      <w:r w:rsidRPr="004B62A8">
        <w:rPr>
          <w:rFonts w:ascii="Arial" w:hAnsi="Arial" w:cs="Arial"/>
        </w:rPr>
        <w:t>]</w:t>
      </w:r>
    </w:p>
    <w:p w14:paraId="415EE997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71340D09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74E50189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078DAE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773C78A" w14:textId="77777777" w:rsidR="009A4D1B" w:rsidRPr="004B62A8" w:rsidRDefault="009A4D1B" w:rsidP="009A4D1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FBA9BE5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34FBAB2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35E301D1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60C97D4D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2CD8CCAA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430597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DE61868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F431B42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6C7985C5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D0DCBC2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654E883F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0CDD0A0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42C947A4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3ECE3D4A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9120A24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141BBAC8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06D94AE0" w14:textId="77777777" w:rsidR="009A4D1B" w:rsidRPr="004B62A8" w:rsidRDefault="009A4D1B" w:rsidP="009A4D1B">
      <w:pPr>
        <w:rPr>
          <w:rFonts w:ascii="Arial" w:hAnsi="Arial" w:cs="Arial"/>
          <w:b/>
        </w:rPr>
      </w:pPr>
    </w:p>
    <w:p w14:paraId="591A1A09" w14:textId="77777777" w:rsidR="009A4D1B" w:rsidRDefault="009A4D1B" w:rsidP="009A4D1B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>
        <w:rPr>
          <w:rFonts w:ascii="Arial" w:hAnsi="Arial" w:cs="Arial"/>
          <w:b/>
          <w:sz w:val="32"/>
        </w:rPr>
        <w:lastRenderedPageBreak/>
        <w:t>Control de cambios</w:t>
      </w:r>
    </w:p>
    <w:p w14:paraId="5965C0FB" w14:textId="77777777" w:rsidR="009A4D1B" w:rsidRPr="00014A14" w:rsidRDefault="009A4D1B" w:rsidP="009A4D1B">
      <w:pPr>
        <w:jc w:val="center"/>
        <w:rPr>
          <w:rFonts w:ascii="Arial" w:hAnsi="Arial" w:cs="Arial"/>
          <w:b/>
          <w:sz w:val="32"/>
        </w:rPr>
      </w:pPr>
    </w:p>
    <w:p w14:paraId="2FA944BC" w14:textId="77777777" w:rsidR="009A4D1B" w:rsidRPr="00B61EC3" w:rsidRDefault="009A4D1B" w:rsidP="009A4D1B">
      <w:pPr>
        <w:jc w:val="center"/>
        <w:rPr>
          <w:rFonts w:ascii="Arial" w:hAnsi="Arial" w:cs="Arial"/>
          <w:lang w:val="es-MX"/>
        </w:rPr>
      </w:pPr>
    </w:p>
    <w:p w14:paraId="0BBEBB30" w14:textId="77777777" w:rsidR="009A4D1B" w:rsidRDefault="009A4D1B" w:rsidP="009A4D1B">
      <w:pPr>
        <w:jc w:val="center"/>
        <w:rPr>
          <w:rFonts w:ascii="Arial" w:hAnsi="Arial" w:cs="Arial"/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2414FC50" wp14:editId="5420418F">
            <wp:extent cx="1715135" cy="1318895"/>
            <wp:effectExtent l="0" t="0" r="0" b="0"/>
            <wp:docPr id="7932729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094" w14:textId="77777777" w:rsidR="009A4D1B" w:rsidRDefault="009A4D1B" w:rsidP="009A4D1B">
      <w:pPr>
        <w:jc w:val="center"/>
        <w:rPr>
          <w:rFonts w:ascii="Arial" w:hAnsi="Arial" w:cs="Arial"/>
          <w:lang w:val="en-US"/>
        </w:rPr>
      </w:pPr>
    </w:p>
    <w:p w14:paraId="74F753D2" w14:textId="77777777" w:rsidR="009A4D1B" w:rsidRPr="00014A14" w:rsidRDefault="009A4D1B" w:rsidP="009A4D1B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1"/>
        <w:gridCol w:w="4955"/>
      </w:tblGrid>
      <w:tr w:rsidR="009A4D1B" w:rsidRPr="00014A14" w14:paraId="2A0763D7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4F57991F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shd w:val="clear" w:color="auto" w:fill="auto"/>
          </w:tcPr>
          <w:p w14:paraId="6E9A2196" w14:textId="77777777" w:rsidR="009A4D1B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9A4D1B" w:rsidRPr="00014A14" w14:paraId="70197046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788DFBC1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shd w:val="clear" w:color="auto" w:fill="auto"/>
          </w:tcPr>
          <w:p w14:paraId="7A001458" w14:textId="77777777" w:rsidR="009A4D1B" w:rsidRDefault="009A4D1B" w:rsidP="00916B22">
            <w:pPr>
              <w:jc w:val="center"/>
              <w:rPr>
                <w:rFonts w:ascii="Arial" w:eastAsia="Arial" w:hAnsi="Arial" w:cs="Arial"/>
              </w:rPr>
            </w:pPr>
            <w:r w:rsidRPr="1D9FC6D6">
              <w:rPr>
                <w:rFonts w:ascii="Arial" w:eastAsia="Arial" w:hAnsi="Arial" w:cs="Arial"/>
              </w:rPr>
              <w:t>Aplicación para control de cursos de capacitación</w:t>
            </w:r>
          </w:p>
        </w:tc>
      </w:tr>
      <w:tr w:rsidR="009A4D1B" w:rsidRPr="00014A14" w14:paraId="7C7BDFAC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1AF51475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shd w:val="clear" w:color="auto" w:fill="auto"/>
          </w:tcPr>
          <w:p w14:paraId="471E9D0D" w14:textId="1BE798D9" w:rsidR="009A4D1B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06/08/</w:t>
            </w:r>
            <w:r w:rsidRPr="1D9FC6D6">
              <w:rPr>
                <w:rFonts w:ascii="Arial" w:hAnsi="Arial" w:cs="Arial"/>
              </w:rPr>
              <w:t>2020</w:t>
            </w:r>
          </w:p>
        </w:tc>
      </w:tr>
      <w:tr w:rsidR="009A4D1B" w:rsidRPr="00014A14" w14:paraId="066212A9" w14:textId="77777777" w:rsidTr="00916B22">
        <w:trPr>
          <w:trHeight w:val="255"/>
          <w:jc w:val="center"/>
        </w:trPr>
        <w:tc>
          <w:tcPr>
            <w:tcW w:w="2800" w:type="dxa"/>
            <w:shd w:val="clear" w:color="auto" w:fill="CCFFFF"/>
          </w:tcPr>
          <w:p w14:paraId="3740D587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shd w:val="clear" w:color="auto" w:fill="auto"/>
          </w:tcPr>
          <w:p w14:paraId="4D4C6240" w14:textId="005696C5" w:rsidR="009A4D1B" w:rsidRDefault="009A4D1B" w:rsidP="00916B22">
            <w:pPr>
              <w:jc w:val="center"/>
              <w:rPr>
                <w:rFonts w:ascii="Arial" w:hAnsi="Arial" w:cs="Arial"/>
              </w:rPr>
            </w:pPr>
            <w:r w:rsidRPr="009A4D1B">
              <w:rPr>
                <w:rFonts w:ascii="Arial" w:hAnsi="Arial" w:cs="Arial"/>
              </w:rPr>
              <w:t>Jorge Luis Troncoso Camacho</w:t>
            </w:r>
          </w:p>
        </w:tc>
      </w:tr>
      <w:tr w:rsidR="009A4D1B" w:rsidRPr="00B61EC3" w14:paraId="13D20FAF" w14:textId="77777777" w:rsidTr="00916B22">
        <w:trPr>
          <w:trHeight w:val="70"/>
          <w:jc w:val="center"/>
        </w:trPr>
        <w:tc>
          <w:tcPr>
            <w:tcW w:w="2800" w:type="dxa"/>
            <w:shd w:val="clear" w:color="auto" w:fill="CCFFFF"/>
          </w:tcPr>
          <w:p w14:paraId="7B7295F6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shd w:val="clear" w:color="auto" w:fill="auto"/>
          </w:tcPr>
          <w:p w14:paraId="75F003E3" w14:textId="77777777" w:rsidR="009A4D1B" w:rsidRPr="009A4D1B" w:rsidRDefault="000F2B36" w:rsidP="00916B22">
            <w:pPr>
              <w:jc w:val="center"/>
              <w:rPr>
                <w:rFonts w:ascii="Arial" w:hAnsi="Arial" w:cs="Arial"/>
              </w:rPr>
            </w:pPr>
            <w:hyperlink r:id="rId8" w:history="1">
              <w:r w:rsidR="009A4D1B" w:rsidRPr="00105042">
                <w:rPr>
                  <w:rStyle w:val="Hipervnculo"/>
                  <w:sz w:val="28"/>
                </w:rPr>
                <w:t>https://github.com/EquipoJAMA/Aplicaci-n-para-control-de-cursos-de-capacitaci-n/tree/master</w:t>
              </w:r>
            </w:hyperlink>
          </w:p>
        </w:tc>
      </w:tr>
    </w:tbl>
    <w:p w14:paraId="7CB0558E" w14:textId="77777777" w:rsidR="009A4D1B" w:rsidRPr="009A4D1B" w:rsidRDefault="009A4D1B" w:rsidP="009A4D1B">
      <w:pPr>
        <w:jc w:val="center"/>
        <w:rPr>
          <w:rFonts w:ascii="Arial" w:hAnsi="Arial" w:cs="Arial"/>
          <w:b/>
          <w:sz w:val="32"/>
        </w:rPr>
      </w:pPr>
    </w:p>
    <w:p w14:paraId="13CF3681" w14:textId="77777777" w:rsidR="009A4D1B" w:rsidRPr="009A4D1B" w:rsidRDefault="009A4D1B" w:rsidP="009A4D1B">
      <w:pPr>
        <w:jc w:val="center"/>
        <w:rPr>
          <w:rFonts w:ascii="Arial" w:hAnsi="Arial" w:cs="Arial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9A4D1B" w:rsidRPr="00014A14" w14:paraId="09AA2736" w14:textId="77777777" w:rsidTr="00916B22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80"/>
          </w:tcPr>
          <w:p w14:paraId="0F6AA78B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9A4D1B" w:rsidRPr="00014A14" w14:paraId="44E2F937" w14:textId="77777777" w:rsidTr="00916B22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5FAF006E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57B0768B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27C092A2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21C6060E" w14:textId="77777777" w:rsidR="009A4D1B" w:rsidRPr="00014A14" w:rsidRDefault="009A4D1B" w:rsidP="00916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9A4D1B" w:rsidRPr="00014A14" w14:paraId="1A34B7BF" w14:textId="77777777" w:rsidTr="00916B22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F7A50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1D9FC6D6">
              <w:rPr>
                <w:rFonts w:ascii="Arial" w:hAnsi="Arial" w:cs="Arial"/>
              </w:rPr>
              <w:t>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425E7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29/06</w:t>
            </w:r>
            <w:r w:rsidRPr="1D9FC6D6">
              <w:rPr>
                <w:rFonts w:ascii="Arial" w:hAnsi="Arial" w:cs="Arial"/>
              </w:rPr>
              <w:t>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EFCC4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 w:rsidRPr="1D9FC6D6"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3A9C4" w14:textId="74C4841C" w:rsidR="009A4D1B" w:rsidRPr="00014A14" w:rsidRDefault="009A4D1B" w:rsidP="009A4D1B">
            <w:pPr>
              <w:rPr>
                <w:rFonts w:ascii="Arial" w:hAnsi="Arial" w:cs="Arial"/>
              </w:rPr>
            </w:pPr>
            <w:r>
              <w:rPr>
                <w:rFonts w:ascii="Arial" w:hAnsi="Arial"/>
              </w:rPr>
              <w:t xml:space="preserve">Desarrollo de la versión 1 del </w:t>
            </w:r>
            <w:r w:rsidR="00303705">
              <w:rPr>
                <w:rFonts w:ascii="Arial" w:hAnsi="Arial"/>
              </w:rPr>
              <w:t>formato de “cierre de proyecto”.</w:t>
            </w:r>
          </w:p>
        </w:tc>
      </w:tr>
      <w:tr w:rsidR="009A4D1B" w:rsidRPr="00014A14" w14:paraId="7B9FFE18" w14:textId="77777777" w:rsidTr="00916B22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9D14E" w14:textId="56CE9F61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5FA303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D5F5E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0523E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</w:tr>
      <w:tr w:rsidR="009A4D1B" w:rsidRPr="00014A14" w14:paraId="4790CF74" w14:textId="77777777" w:rsidTr="00916B22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3DC4C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8739EF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C65600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DDFF1E" w14:textId="77777777" w:rsidR="009A4D1B" w:rsidRPr="00014A14" w:rsidRDefault="009A4D1B" w:rsidP="00916B2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9737FC4" w14:textId="77777777" w:rsidR="009A4D1B" w:rsidRDefault="009A4D1B" w:rsidP="009A4D1B"/>
    <w:p w14:paraId="44A906F5" w14:textId="320D17EA" w:rsidR="00303705" w:rsidRDefault="00303705">
      <w:pPr>
        <w:spacing w:after="160" w:line="259" w:lineRule="auto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338"/>
        <w:gridCol w:w="2943"/>
      </w:tblGrid>
      <w:tr w:rsidR="00303705" w14:paraId="335BC480" w14:textId="77777777" w:rsidTr="00303705">
        <w:tc>
          <w:tcPr>
            <w:tcW w:w="2547" w:type="dxa"/>
            <w:vMerge w:val="restart"/>
          </w:tcPr>
          <w:p w14:paraId="2925AF03" w14:textId="1DD3595A" w:rsidR="00303705" w:rsidRDefault="00303705" w:rsidP="00303705">
            <w:pPr>
              <w:jc w:val="center"/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50179894" wp14:editId="34453929">
                  <wp:extent cx="728980" cy="5651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8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  <w:gridSpan w:val="2"/>
          </w:tcPr>
          <w:p w14:paraId="17DA78DF" w14:textId="756C5C5A" w:rsidR="00303705" w:rsidRDefault="00303705">
            <w:r>
              <w:t>Proyecto:</w:t>
            </w:r>
          </w:p>
        </w:tc>
      </w:tr>
      <w:tr w:rsidR="00303705" w14:paraId="123DE7C1" w14:textId="77777777" w:rsidTr="00303705">
        <w:tc>
          <w:tcPr>
            <w:tcW w:w="2547" w:type="dxa"/>
            <w:vMerge/>
          </w:tcPr>
          <w:p w14:paraId="628E32E5" w14:textId="77777777" w:rsidR="00303705" w:rsidRDefault="00303705"/>
        </w:tc>
        <w:tc>
          <w:tcPr>
            <w:tcW w:w="6281" w:type="dxa"/>
            <w:gridSpan w:val="2"/>
          </w:tcPr>
          <w:p w14:paraId="2B4F09F6" w14:textId="7500E5D0" w:rsidR="00303705" w:rsidRDefault="00303705">
            <w:r>
              <w:t>Elaborado por:</w:t>
            </w:r>
          </w:p>
        </w:tc>
      </w:tr>
      <w:tr w:rsidR="00303705" w14:paraId="7D02DD3A" w14:textId="77777777" w:rsidTr="00303705">
        <w:tc>
          <w:tcPr>
            <w:tcW w:w="2547" w:type="dxa"/>
            <w:vMerge/>
          </w:tcPr>
          <w:p w14:paraId="6BF0923B" w14:textId="77777777" w:rsidR="00303705" w:rsidRDefault="00303705"/>
        </w:tc>
        <w:tc>
          <w:tcPr>
            <w:tcW w:w="3338" w:type="dxa"/>
          </w:tcPr>
          <w:p w14:paraId="0726C757" w14:textId="2EDFCC18" w:rsidR="00303705" w:rsidRDefault="00303705">
            <w:r>
              <w:t>Versión del documento:</w:t>
            </w:r>
          </w:p>
        </w:tc>
        <w:tc>
          <w:tcPr>
            <w:tcW w:w="2943" w:type="dxa"/>
          </w:tcPr>
          <w:p w14:paraId="75BA0947" w14:textId="77CFCE5B" w:rsidR="00303705" w:rsidRDefault="00303705">
            <w:r>
              <w:t>Fecha:</w:t>
            </w:r>
          </w:p>
        </w:tc>
      </w:tr>
    </w:tbl>
    <w:p w14:paraId="3B5B3BA8" w14:textId="7A2C8219" w:rsidR="006B2125" w:rsidRDefault="006B2125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10337" w14:paraId="71B29CE4" w14:textId="77777777" w:rsidTr="00C103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B0F0"/>
          </w:tcPr>
          <w:p w14:paraId="50C6B24A" w14:textId="6ECB7ABB" w:rsidR="00C10337" w:rsidRDefault="00C10337" w:rsidP="00C10337">
            <w:pPr>
              <w:tabs>
                <w:tab w:val="left" w:pos="5085"/>
              </w:tabs>
            </w:pPr>
            <w:r>
              <w:t>1.Alcance de los objetivos del Proyecto</w:t>
            </w:r>
            <w:r>
              <w:tab/>
            </w:r>
          </w:p>
        </w:tc>
      </w:tr>
      <w:tr w:rsidR="00C10337" w14:paraId="0986BE34" w14:textId="77777777" w:rsidTr="00C10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29ADBF0A" w14:textId="65979FE3" w:rsidR="00C10337" w:rsidRDefault="00C10337" w:rsidP="00C10337">
            <w:pPr>
              <w:tabs>
                <w:tab w:val="left" w:pos="3180"/>
              </w:tabs>
              <w:jc w:val="both"/>
            </w:pPr>
            <w:r>
              <w:tab/>
              <w:t>1</w:t>
            </w:r>
            <w:r w:rsidR="00AC1737">
              <w:t>.1 Objetivos del proyecto</w:t>
            </w:r>
          </w:p>
        </w:tc>
      </w:tr>
      <w:tr w:rsidR="00AC1737" w14:paraId="4DC06438" w14:textId="77777777" w:rsidTr="00406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5714A30F" w14:textId="77777777" w:rsidR="00AC1737" w:rsidRDefault="00AC1737"/>
        </w:tc>
      </w:tr>
      <w:tr w:rsidR="00AC1737" w14:paraId="7C036943" w14:textId="77777777" w:rsidTr="00432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2BF1F2FC" w14:textId="77777777" w:rsidR="00AC1737" w:rsidRDefault="00AC1737"/>
        </w:tc>
      </w:tr>
      <w:tr w:rsidR="00AC1737" w14:paraId="47FC7930" w14:textId="77777777" w:rsidTr="00AC1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10C74706" w14:textId="52D52213" w:rsidR="00AC1737" w:rsidRDefault="00AC1737" w:rsidP="00AC1737">
            <w:pPr>
              <w:jc w:val="center"/>
            </w:pPr>
            <w:r>
              <w:t>1.2 Cumplimiento real frente a cumplimiento planificado</w:t>
            </w:r>
          </w:p>
        </w:tc>
      </w:tr>
      <w:tr w:rsidR="00303705" w14:paraId="330896F6" w14:textId="77777777" w:rsidTr="00AC1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shd w:val="clear" w:color="auto" w:fill="00355C"/>
          </w:tcPr>
          <w:p w14:paraId="3BC1EF45" w14:textId="6C2A743E" w:rsidR="00303705" w:rsidRDefault="00AC1737" w:rsidP="00AC1737">
            <w:pPr>
              <w:jc w:val="center"/>
            </w:pPr>
            <w:r>
              <w:t>Objetivo</w:t>
            </w:r>
          </w:p>
        </w:tc>
        <w:tc>
          <w:tcPr>
            <w:tcW w:w="2943" w:type="dxa"/>
            <w:shd w:val="clear" w:color="auto" w:fill="00355C"/>
          </w:tcPr>
          <w:p w14:paraId="1A04F2D3" w14:textId="46CB1951" w:rsidR="00303705" w:rsidRDefault="00AC1737" w:rsidP="00AC17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definido</w:t>
            </w:r>
          </w:p>
        </w:tc>
        <w:tc>
          <w:tcPr>
            <w:tcW w:w="2943" w:type="dxa"/>
            <w:shd w:val="clear" w:color="auto" w:fill="00355C"/>
          </w:tcPr>
          <w:p w14:paraId="4AE44A70" w14:textId="5B7BEE1A" w:rsidR="00303705" w:rsidRDefault="00AC1737" w:rsidP="00AC17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logrado</w:t>
            </w:r>
          </w:p>
        </w:tc>
      </w:tr>
      <w:tr w:rsidR="00303705" w14:paraId="128CA68F" w14:textId="77777777" w:rsidTr="00C103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B9420E6" w14:textId="77777777" w:rsidR="00303705" w:rsidRDefault="00303705"/>
        </w:tc>
        <w:tc>
          <w:tcPr>
            <w:tcW w:w="2943" w:type="dxa"/>
          </w:tcPr>
          <w:p w14:paraId="2CBF06F9" w14:textId="77777777" w:rsidR="00303705" w:rsidRDefault="003037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377B5C31" w14:textId="77777777" w:rsidR="00303705" w:rsidRDefault="003037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3705" w14:paraId="53D21A7F" w14:textId="77777777" w:rsidTr="00C103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8DE7EDC" w14:textId="77777777" w:rsidR="00303705" w:rsidRDefault="00303705"/>
        </w:tc>
        <w:tc>
          <w:tcPr>
            <w:tcW w:w="2943" w:type="dxa"/>
          </w:tcPr>
          <w:p w14:paraId="4AB59FA1" w14:textId="77777777" w:rsidR="00303705" w:rsidRDefault="003037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34B9B7EF" w14:textId="77777777" w:rsidR="00303705" w:rsidRDefault="003037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88801D4" w14:textId="67CB271D" w:rsidR="00303705" w:rsidRDefault="00303705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C1737" w14:paraId="35434FBD" w14:textId="77777777" w:rsidTr="00916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B0F0"/>
          </w:tcPr>
          <w:p w14:paraId="16FAF986" w14:textId="1C7501EC" w:rsidR="00AC1737" w:rsidRDefault="00AC1737" w:rsidP="00916B22">
            <w:pPr>
              <w:tabs>
                <w:tab w:val="left" w:pos="5085"/>
              </w:tabs>
            </w:pPr>
            <w:r>
              <w:t>2. Resultados del proyecto</w:t>
            </w:r>
            <w:r>
              <w:tab/>
            </w:r>
          </w:p>
        </w:tc>
      </w:tr>
      <w:tr w:rsidR="00AC1737" w14:paraId="08D4AE2B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7256D921" w14:textId="2929FCE4" w:rsidR="00AC1737" w:rsidRDefault="00BE7EFB" w:rsidP="00BE7EFB">
            <w:pPr>
              <w:tabs>
                <w:tab w:val="left" w:pos="3180"/>
              </w:tabs>
              <w:jc w:val="center"/>
            </w:pPr>
            <w:r>
              <w:t>2</w:t>
            </w:r>
            <w:r w:rsidR="00AC1737">
              <w:t>.1 Resultados reales frente a resultados planificados</w:t>
            </w:r>
          </w:p>
        </w:tc>
      </w:tr>
      <w:tr w:rsidR="00BE7EFB" w14:paraId="0EA7D7BD" w14:textId="77777777" w:rsidTr="00BE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shd w:val="clear" w:color="auto" w:fill="00355C"/>
          </w:tcPr>
          <w:p w14:paraId="3302C08E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2943" w:type="dxa"/>
            <w:shd w:val="clear" w:color="auto" w:fill="00355C"/>
          </w:tcPr>
          <w:p w14:paraId="0BA1E660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943" w:type="dxa"/>
            <w:shd w:val="clear" w:color="auto" w:fill="00355C"/>
          </w:tcPr>
          <w:p w14:paraId="622A5FBE" w14:textId="5C047B80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1737" w14:paraId="6642F7A8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580C2DB9" w14:textId="77777777" w:rsidR="00AC1737" w:rsidRDefault="00AC1737" w:rsidP="00916B22"/>
        </w:tc>
      </w:tr>
      <w:tr w:rsidR="00AC1737" w14:paraId="263ADB5A" w14:textId="77777777" w:rsidTr="0091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3223E5FD" w14:textId="45ABF2A0" w:rsidR="00AC1737" w:rsidRDefault="00BE7EFB" w:rsidP="00916B22">
            <w:pPr>
              <w:jc w:val="center"/>
            </w:pPr>
            <w:r>
              <w:t>2</w:t>
            </w:r>
            <w:r w:rsidR="00AC1737">
              <w:t xml:space="preserve">.2 </w:t>
            </w:r>
            <w:r>
              <w:t>Resultados inesperados</w:t>
            </w:r>
          </w:p>
        </w:tc>
      </w:tr>
      <w:tr w:rsidR="00AC1737" w14:paraId="3371AD22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8C2F179" w14:textId="77777777" w:rsidR="00AC1737" w:rsidRDefault="00AC1737" w:rsidP="00916B22"/>
        </w:tc>
        <w:tc>
          <w:tcPr>
            <w:tcW w:w="2943" w:type="dxa"/>
          </w:tcPr>
          <w:p w14:paraId="79B68618" w14:textId="77777777" w:rsidR="00AC1737" w:rsidRDefault="00AC1737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6A43506F" w14:textId="77777777" w:rsidR="00AC1737" w:rsidRDefault="00AC1737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737" w14:paraId="3E1ECD58" w14:textId="77777777" w:rsidTr="0091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B0BC007" w14:textId="77777777" w:rsidR="00AC1737" w:rsidRDefault="00AC1737" w:rsidP="00916B22"/>
        </w:tc>
        <w:tc>
          <w:tcPr>
            <w:tcW w:w="2943" w:type="dxa"/>
          </w:tcPr>
          <w:p w14:paraId="7CD29BBD" w14:textId="77777777" w:rsidR="00AC1737" w:rsidRDefault="00AC1737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36ADA1A3" w14:textId="77777777" w:rsidR="00AC1737" w:rsidRDefault="00AC1737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A884C9" w14:textId="2660BAD1" w:rsidR="00AC1737" w:rsidRDefault="00AC1737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972"/>
        <w:gridCol w:w="892"/>
        <w:gridCol w:w="4964"/>
      </w:tblGrid>
      <w:tr w:rsidR="00BE7EFB" w14:paraId="5D74BE78" w14:textId="77777777" w:rsidTr="00574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B0F0"/>
          </w:tcPr>
          <w:p w14:paraId="22D84250" w14:textId="03EDF1C0" w:rsidR="00BE7EFB" w:rsidRDefault="00BE7EFB" w:rsidP="00916B22">
            <w:r>
              <w:t>3. Cierre por parte del cliente</w:t>
            </w:r>
          </w:p>
        </w:tc>
      </w:tr>
      <w:tr w:rsidR="00BE7EFB" w14:paraId="5C765C24" w14:textId="77777777" w:rsidTr="00BE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0070C0"/>
          </w:tcPr>
          <w:p w14:paraId="07F36B2E" w14:textId="7D82B95C" w:rsidR="00BE7EFB" w:rsidRDefault="00BE7EFB" w:rsidP="00BE7EF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Indicador</w:t>
            </w:r>
          </w:p>
        </w:tc>
        <w:tc>
          <w:tcPr>
            <w:tcW w:w="892" w:type="dxa"/>
            <w:shd w:val="clear" w:color="auto" w:fill="0070C0"/>
          </w:tcPr>
          <w:p w14:paraId="20636775" w14:textId="0E6CD894" w:rsidR="00BE7EFB" w:rsidRPr="00BE7EFB" w:rsidRDefault="00BE7EFB" w:rsidP="00BE7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Si/No</w:t>
            </w:r>
          </w:p>
        </w:tc>
        <w:tc>
          <w:tcPr>
            <w:tcW w:w="4964" w:type="dxa"/>
            <w:shd w:val="clear" w:color="auto" w:fill="0070C0"/>
          </w:tcPr>
          <w:p w14:paraId="62BBDF67" w14:textId="63751EBA" w:rsidR="00BE7EFB" w:rsidRDefault="00BE7EFB" w:rsidP="00BE7E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Observaciones</w:t>
            </w:r>
          </w:p>
        </w:tc>
      </w:tr>
      <w:tr w:rsidR="00BE7EFB" w14:paraId="1F4E84EC" w14:textId="77777777" w:rsidTr="00BE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162D5F7A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65B49A4B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5C901A51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7EFB" w14:paraId="727CD333" w14:textId="77777777" w:rsidTr="00BE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0873E7A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7F7483BE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33EEFD6B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EFB" w14:paraId="2ADA68DC" w14:textId="77777777" w:rsidTr="00BE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C87C0DF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3EFEF3D8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55DD6E39" w14:textId="77777777" w:rsidR="00BE7EFB" w:rsidRDefault="00BE7EFB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7EFB" w14:paraId="626780C2" w14:textId="77777777" w:rsidTr="00BE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434A2DB" w14:textId="77777777" w:rsidR="00BE7EFB" w:rsidRDefault="00BE7EFB" w:rsidP="00916B22">
            <w:pPr>
              <w:rPr>
                <w:b w:val="0"/>
                <w:bCs w:val="0"/>
              </w:rPr>
            </w:pPr>
          </w:p>
        </w:tc>
        <w:tc>
          <w:tcPr>
            <w:tcW w:w="892" w:type="dxa"/>
          </w:tcPr>
          <w:p w14:paraId="12586EEC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4964" w:type="dxa"/>
          </w:tcPr>
          <w:p w14:paraId="65A41286" w14:textId="77777777" w:rsidR="00BE7EFB" w:rsidRDefault="00BE7EFB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7EFB" w14:paraId="4690D784" w14:textId="77777777" w:rsidTr="0091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0070C0"/>
          </w:tcPr>
          <w:p w14:paraId="43B9B63B" w14:textId="4D1E0F99" w:rsidR="00BE7EFB" w:rsidRDefault="00C405C0" w:rsidP="00916B22">
            <w:pPr>
              <w:jc w:val="center"/>
            </w:pPr>
            <w:r>
              <w:t>3.1 Comentarios globales</w:t>
            </w:r>
          </w:p>
        </w:tc>
      </w:tr>
      <w:tr w:rsidR="00C405C0" w14:paraId="7F40ED35" w14:textId="77777777" w:rsidTr="002F2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</w:tcPr>
          <w:p w14:paraId="6D8415B0" w14:textId="77777777" w:rsidR="00C405C0" w:rsidRDefault="00C405C0" w:rsidP="00916B22"/>
        </w:tc>
      </w:tr>
    </w:tbl>
    <w:p w14:paraId="67EBB512" w14:textId="1BBFDC9C" w:rsidR="00BE7EFB" w:rsidRDefault="00BE7EFB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096"/>
        <w:gridCol w:w="836"/>
        <w:gridCol w:w="4009"/>
        <w:gridCol w:w="1887"/>
      </w:tblGrid>
      <w:tr w:rsidR="00C405C0" w14:paraId="42F6CD9F" w14:textId="77777777" w:rsidTr="00574E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B0F0"/>
          </w:tcPr>
          <w:p w14:paraId="66C231A1" w14:textId="7D7C1131" w:rsidR="00C405C0" w:rsidRDefault="00C405C0" w:rsidP="00916B22">
            <w:r>
              <w:t>4. Cierre por parte del líder de proyecto</w:t>
            </w:r>
          </w:p>
        </w:tc>
      </w:tr>
      <w:tr w:rsidR="00C405C0" w14:paraId="37468146" w14:textId="77777777" w:rsidTr="00046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70C0"/>
          </w:tcPr>
          <w:p w14:paraId="3FFF1146" w14:textId="61E7F912" w:rsidR="00C405C0" w:rsidRDefault="00C405C0" w:rsidP="00916B22">
            <w:pPr>
              <w:jc w:val="center"/>
            </w:pPr>
            <w:r>
              <w:t>4.1 comentarios al cierre del cliente</w:t>
            </w:r>
          </w:p>
        </w:tc>
      </w:tr>
      <w:tr w:rsidR="00C405C0" w14:paraId="3A1C6745" w14:textId="77777777" w:rsidTr="00C405C0">
        <w:trPr>
          <w:trHeight w:val="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</w:tcPr>
          <w:p w14:paraId="3ED630D6" w14:textId="77777777" w:rsidR="00C405C0" w:rsidRDefault="00C405C0" w:rsidP="00916B22"/>
        </w:tc>
      </w:tr>
      <w:tr w:rsidR="00C405C0" w14:paraId="261A7D9A" w14:textId="77777777" w:rsidTr="0091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70C0"/>
          </w:tcPr>
          <w:p w14:paraId="41744F7E" w14:textId="730ABCAC" w:rsidR="00C405C0" w:rsidRDefault="00C405C0" w:rsidP="00916B22">
            <w:pPr>
              <w:jc w:val="center"/>
            </w:pPr>
            <w:r>
              <w:t>4.2 Lecciones aprendidas</w:t>
            </w:r>
          </w:p>
        </w:tc>
      </w:tr>
      <w:tr w:rsidR="00C405C0" w14:paraId="03650948" w14:textId="77777777" w:rsidTr="00574E06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6F1393AC" w14:textId="60B4CFDA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I ()</w:t>
            </w:r>
          </w:p>
        </w:tc>
        <w:tc>
          <w:tcPr>
            <w:tcW w:w="6732" w:type="dxa"/>
            <w:gridSpan w:val="3"/>
          </w:tcPr>
          <w:p w14:paraId="615134D7" w14:textId="4CE101EC" w:rsidR="00C405C0" w:rsidRDefault="00C405C0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05C0" w14:paraId="54ADC68A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3E7C0BA2" w14:textId="1C6631AC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II ()</w:t>
            </w:r>
          </w:p>
        </w:tc>
        <w:tc>
          <w:tcPr>
            <w:tcW w:w="6732" w:type="dxa"/>
            <w:gridSpan w:val="3"/>
          </w:tcPr>
          <w:p w14:paraId="37D72B88" w14:textId="77777777" w:rsidR="00C405C0" w:rsidRDefault="00C405C0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05C0" w14:paraId="44432866" w14:textId="77777777" w:rsidTr="00574E06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1BB3DE22" w14:textId="7D6CB4A1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III ()</w:t>
            </w:r>
          </w:p>
        </w:tc>
        <w:tc>
          <w:tcPr>
            <w:tcW w:w="6732" w:type="dxa"/>
            <w:gridSpan w:val="3"/>
          </w:tcPr>
          <w:p w14:paraId="5E5D81A3" w14:textId="77777777" w:rsidR="00C405C0" w:rsidRDefault="00C405C0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05C0" w14:paraId="0D8A35E9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23EF48B8" w14:textId="629CAEAC" w:rsidR="00C405C0" w:rsidRPr="00C405C0" w:rsidRDefault="00C405C0" w:rsidP="00916B22">
            <w:r>
              <w:rPr>
                <w:b w:val="0"/>
                <w:bCs w:val="0"/>
              </w:rPr>
              <w:t>Fase IV ()</w:t>
            </w:r>
          </w:p>
        </w:tc>
        <w:tc>
          <w:tcPr>
            <w:tcW w:w="6732" w:type="dxa"/>
            <w:gridSpan w:val="3"/>
          </w:tcPr>
          <w:p w14:paraId="2DC584F3" w14:textId="77777777" w:rsidR="00C405C0" w:rsidRDefault="00C405C0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405C0" w14:paraId="2D0DA210" w14:textId="77777777" w:rsidTr="00574E06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shd w:val="clear" w:color="auto" w:fill="0070C0"/>
          </w:tcPr>
          <w:p w14:paraId="7BC7CD08" w14:textId="7F0F0797" w:rsidR="00C405C0" w:rsidRDefault="00C405C0" w:rsidP="00916B2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Fase V ()</w:t>
            </w:r>
          </w:p>
        </w:tc>
        <w:tc>
          <w:tcPr>
            <w:tcW w:w="6732" w:type="dxa"/>
            <w:gridSpan w:val="3"/>
          </w:tcPr>
          <w:p w14:paraId="3B119854" w14:textId="77777777" w:rsidR="00C405C0" w:rsidRDefault="00C405C0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4E06" w14:paraId="36C8DB1D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4"/>
            <w:shd w:val="clear" w:color="auto" w:fill="00B0F0"/>
          </w:tcPr>
          <w:p w14:paraId="10981E23" w14:textId="5D9F9F0A" w:rsidR="00574E06" w:rsidRPr="00574E06" w:rsidRDefault="00950389" w:rsidP="00916B22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5.Firmas</w:t>
            </w:r>
          </w:p>
        </w:tc>
      </w:tr>
      <w:tr w:rsidR="00574E06" w14:paraId="62695517" w14:textId="77777777" w:rsidTr="005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  <w:shd w:val="clear" w:color="auto" w:fill="0070C0"/>
          </w:tcPr>
          <w:p w14:paraId="528ABC6E" w14:textId="27C571BA" w:rsidR="00574E06" w:rsidRPr="00574E06" w:rsidRDefault="00950389" w:rsidP="00950389">
            <w:pPr>
              <w:jc w:val="center"/>
              <w:rPr>
                <w:b w:val="0"/>
                <w:bCs w:val="0"/>
                <w:color w:val="FFFFFF" w:themeColor="background1"/>
              </w:rPr>
            </w:pPr>
            <w:r>
              <w:rPr>
                <w:b w:val="0"/>
                <w:bCs w:val="0"/>
                <w:color w:val="FFFFFF" w:themeColor="background1"/>
              </w:rPr>
              <w:t>Roles</w:t>
            </w:r>
          </w:p>
        </w:tc>
        <w:tc>
          <w:tcPr>
            <w:tcW w:w="4009" w:type="dxa"/>
            <w:shd w:val="clear" w:color="auto" w:fill="0070C0"/>
          </w:tcPr>
          <w:p w14:paraId="2F6B9A15" w14:textId="44547BEE" w:rsidR="00574E06" w:rsidRPr="00BE7EFB" w:rsidRDefault="00950389" w:rsidP="009503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y firma</w:t>
            </w:r>
          </w:p>
        </w:tc>
        <w:tc>
          <w:tcPr>
            <w:tcW w:w="1887" w:type="dxa"/>
            <w:shd w:val="clear" w:color="auto" w:fill="0070C0"/>
          </w:tcPr>
          <w:p w14:paraId="4E02F477" w14:textId="3D3057EB" w:rsidR="00574E06" w:rsidRDefault="00950389" w:rsidP="009503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574E06" w14:paraId="26F4155C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7DF247B7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52B63B0E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3404606D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4E06" w14:paraId="516D6F49" w14:textId="77777777" w:rsidTr="005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7CE42324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5725092C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42DDC8CE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4E06" w14:paraId="4D29E3E4" w14:textId="77777777" w:rsidTr="00574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6E53254C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06CAD664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2E8F5E85" w14:textId="77777777" w:rsidR="00574E06" w:rsidRDefault="00574E06" w:rsidP="00916B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4E06" w14:paraId="0B4E93CE" w14:textId="77777777" w:rsidTr="00574E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2" w:type="dxa"/>
            <w:gridSpan w:val="2"/>
          </w:tcPr>
          <w:p w14:paraId="5B1877EB" w14:textId="77777777" w:rsidR="00574E06" w:rsidRDefault="00574E06" w:rsidP="00916B22">
            <w:pPr>
              <w:rPr>
                <w:b w:val="0"/>
                <w:bCs w:val="0"/>
              </w:rPr>
            </w:pPr>
          </w:p>
        </w:tc>
        <w:tc>
          <w:tcPr>
            <w:tcW w:w="4009" w:type="dxa"/>
          </w:tcPr>
          <w:p w14:paraId="54BD6742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887" w:type="dxa"/>
          </w:tcPr>
          <w:p w14:paraId="012F369B" w14:textId="77777777" w:rsidR="00574E06" w:rsidRDefault="00574E06" w:rsidP="00916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F0A7D" w14:textId="77777777" w:rsidR="00C405C0" w:rsidRDefault="00C405C0"/>
    <w:sectPr w:rsidR="00C405C0" w:rsidSect="005C78C5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89CD6" w14:textId="77777777" w:rsidR="000F2B36" w:rsidRDefault="000F2B36" w:rsidP="009A4D1B">
      <w:r>
        <w:separator/>
      </w:r>
    </w:p>
  </w:endnote>
  <w:endnote w:type="continuationSeparator" w:id="0">
    <w:p w14:paraId="6B12825A" w14:textId="77777777" w:rsidR="000F2B36" w:rsidRDefault="000F2B36" w:rsidP="009A4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5F245" w14:textId="77777777" w:rsidR="000F2B36" w:rsidRDefault="000F2B36" w:rsidP="009A4D1B">
      <w:r>
        <w:separator/>
      </w:r>
    </w:p>
  </w:footnote>
  <w:footnote w:type="continuationSeparator" w:id="0">
    <w:p w14:paraId="7822E8FD" w14:textId="77777777" w:rsidR="000F2B36" w:rsidRDefault="000F2B36" w:rsidP="009A4D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9A4D1B" w:rsidRPr="00DA59B0" w14:paraId="305A6FDF" w14:textId="77777777" w:rsidTr="00916B22">
      <w:trPr>
        <w:cantSplit/>
        <w:trHeight w:val="719"/>
      </w:trPr>
      <w:tc>
        <w:tcPr>
          <w:tcW w:w="1368" w:type="dxa"/>
          <w:vAlign w:val="center"/>
        </w:tcPr>
        <w:p w14:paraId="68A227EC" w14:textId="77777777" w:rsidR="009A4D1B" w:rsidRPr="00DA59B0" w:rsidRDefault="009A4D1B" w:rsidP="009A4D1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8829C20" wp14:editId="65AC307E">
                <wp:extent cx="728980" cy="565150"/>
                <wp:effectExtent l="0" t="0" r="0" b="0"/>
                <wp:docPr id="2240978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2FE28471" w14:textId="77777777" w:rsidR="009A4D1B" w:rsidRPr="00951D0F" w:rsidRDefault="009A4D1B" w:rsidP="009A4D1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[Jobs Access Multitasking Apps (JAMA)]</w:t>
          </w:r>
        </w:p>
      </w:tc>
      <w:tc>
        <w:tcPr>
          <w:tcW w:w="3168" w:type="dxa"/>
          <w:vAlign w:val="center"/>
        </w:tcPr>
        <w:p w14:paraId="1FFFB89F" w14:textId="75F8CF55" w:rsidR="009A4D1B" w:rsidRPr="00DA59B0" w:rsidRDefault="009A4D1B" w:rsidP="009A4D1B">
          <w:pPr>
            <w:pStyle w:val="Encabezado"/>
            <w:jc w:val="center"/>
            <w:rPr>
              <w:rFonts w:ascii="Arial" w:hAnsi="Arial" w:cs="Arial"/>
              <w:i/>
              <w:iCs/>
              <w:sz w:val="18"/>
              <w:szCs w:val="18"/>
            </w:rPr>
          </w:pPr>
          <w:r>
            <w:rPr>
              <w:rFonts w:ascii="Arial" w:hAnsi="Arial" w:cs="Arial"/>
              <w:i/>
              <w:iCs/>
              <w:sz w:val="18"/>
              <w:szCs w:val="18"/>
            </w:rPr>
            <w:t>[Acta de Cierre</w:t>
          </w:r>
          <w:r w:rsidRPr="1D9FC6D6">
            <w:rPr>
              <w:rFonts w:ascii="Arial" w:hAnsi="Arial" w:cs="Arial"/>
              <w:i/>
              <w:iCs/>
              <w:sz w:val="18"/>
              <w:szCs w:val="18"/>
            </w:rPr>
            <w:t>]</w:t>
          </w:r>
        </w:p>
      </w:tc>
    </w:tr>
  </w:tbl>
  <w:p w14:paraId="573489DA" w14:textId="77777777" w:rsidR="009A4D1B" w:rsidRDefault="009A4D1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1B"/>
    <w:rsid w:val="000F2B36"/>
    <w:rsid w:val="00111F14"/>
    <w:rsid w:val="00275423"/>
    <w:rsid w:val="00303705"/>
    <w:rsid w:val="00360B23"/>
    <w:rsid w:val="00574E06"/>
    <w:rsid w:val="005C78C5"/>
    <w:rsid w:val="006B2125"/>
    <w:rsid w:val="00897259"/>
    <w:rsid w:val="00950389"/>
    <w:rsid w:val="009A4D1B"/>
    <w:rsid w:val="00AC1737"/>
    <w:rsid w:val="00BE7EFB"/>
    <w:rsid w:val="00C10337"/>
    <w:rsid w:val="00C4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EA3FC"/>
  <w15:chartTrackingRefBased/>
  <w15:docId w15:val="{51CBB133-8257-4958-A27A-44CFB442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D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97259"/>
    <w:pPr>
      <w:keepNext/>
      <w:keepLines/>
      <w:spacing w:before="240" w:line="256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  <w:lang w:val="es-MX" w:eastAsia="en-U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line="256" w:lineRule="auto"/>
      <w:outlineLvl w:val="1"/>
    </w:pPr>
    <w:rPr>
      <w:rFonts w:ascii="Arial" w:eastAsiaTheme="majorEastAsia" w:hAnsi="Arial" w:cstheme="majorBidi"/>
      <w:b/>
      <w:szCs w:val="26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97259"/>
    <w:rPr>
      <w:rFonts w:ascii="Arial" w:eastAsiaTheme="majorEastAsia" w:hAnsi="Arial" w:cstheme="majorBidi"/>
      <w:b/>
      <w:sz w:val="28"/>
      <w:szCs w:val="32"/>
    </w:rPr>
  </w:style>
  <w:style w:type="character" w:styleId="Hipervnculo">
    <w:name w:val="Hyperlink"/>
    <w:rsid w:val="009A4D1B"/>
    <w:rPr>
      <w:color w:val="0000FF"/>
      <w:u w:val="single"/>
    </w:rPr>
  </w:style>
  <w:style w:type="paragraph" w:styleId="Encabezado">
    <w:name w:val="header"/>
    <w:basedOn w:val="Normal"/>
    <w:link w:val="EncabezadoCar"/>
    <w:unhideWhenUsed/>
    <w:rsid w:val="009A4D1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A4D1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9A4D1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D1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303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C1033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95038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389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quipoJAMA/Aplicaci-n-para-control-de-cursos-de-capacitaci-n/tree/maste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2</cp:revision>
  <dcterms:created xsi:type="dcterms:W3CDTF">2020-08-07T00:24:00Z</dcterms:created>
  <dcterms:modified xsi:type="dcterms:W3CDTF">2020-08-07T05:52:00Z</dcterms:modified>
</cp:coreProperties>
</file>