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8C01D" w14:textId="77777777" w:rsidR="00ED3FB5" w:rsidRDefault="0040518C">
      <w:pPr>
        <w:rPr>
          <w:b/>
          <w:bCs/>
        </w:rPr>
      </w:pPr>
      <w:r w:rsidRPr="0040518C">
        <w:rPr>
          <w:b/>
          <w:bCs/>
        </w:rPr>
        <w:t>Part 1</w:t>
      </w:r>
    </w:p>
    <w:p w14:paraId="666B2256" w14:textId="77777777" w:rsidR="0040518C" w:rsidRDefault="0040518C" w:rsidP="0040518C">
      <w:r w:rsidRPr="0040518C">
        <w:t xml:space="preserve">• The ARP </w:t>
      </w:r>
      <w:proofErr w:type="gramStart"/>
      <w:r w:rsidRPr="0040518C">
        <w:t>traffic</w:t>
      </w:r>
      <w:proofErr w:type="gramEnd"/>
      <w:r w:rsidRPr="0040518C">
        <w:t xml:space="preserve"> </w:t>
      </w:r>
    </w:p>
    <w:p w14:paraId="25EBAF96" w14:textId="343FBC84" w:rsidR="0040518C" w:rsidRDefault="0040518C" w:rsidP="0040518C">
      <w:r w:rsidRPr="0040518C">
        <w:t>o Which frame numbers contain the request and response?</w:t>
      </w:r>
    </w:p>
    <w:p w14:paraId="0C2FDA64" w14:textId="02D3B6AE" w:rsidR="0040518C" w:rsidRDefault="0040518C" w:rsidP="0040518C">
      <w:pPr>
        <w:rPr>
          <w:b/>
          <w:bCs/>
        </w:rPr>
      </w:pPr>
      <w:r>
        <w:tab/>
      </w:r>
      <w:r w:rsidR="0062200C">
        <w:rPr>
          <w:b/>
          <w:bCs/>
        </w:rPr>
        <w:t>F</w:t>
      </w:r>
      <w:r w:rsidRPr="0040518C">
        <w:rPr>
          <w:b/>
          <w:bCs/>
        </w:rPr>
        <w:t xml:space="preserve">rame 1 contained the request and frame </w:t>
      </w:r>
      <w:r w:rsidR="004D1028">
        <w:rPr>
          <w:b/>
          <w:bCs/>
        </w:rPr>
        <w:t>2</w:t>
      </w:r>
      <w:r w:rsidRPr="0040518C">
        <w:rPr>
          <w:b/>
          <w:bCs/>
        </w:rPr>
        <w:t xml:space="preserve"> contained the response.</w:t>
      </w:r>
    </w:p>
    <w:p w14:paraId="0F13D721" w14:textId="77777777" w:rsidR="00D91440" w:rsidRPr="0040518C" w:rsidRDefault="00D91440" w:rsidP="0040518C">
      <w:pPr>
        <w:rPr>
          <w:b/>
          <w:bCs/>
        </w:rPr>
      </w:pPr>
    </w:p>
    <w:p w14:paraId="65E34497" w14:textId="42994515" w:rsidR="0040518C" w:rsidRDefault="0040518C" w:rsidP="0040518C">
      <w:r w:rsidRPr="0040518C">
        <w:t xml:space="preserve">o What is the IP address being requested? </w:t>
      </w:r>
    </w:p>
    <w:p w14:paraId="0CFC065B" w14:textId="0730BD06" w:rsidR="0040518C" w:rsidRDefault="0040518C" w:rsidP="0040518C">
      <w:pPr>
        <w:rPr>
          <w:b/>
          <w:bCs/>
        </w:rPr>
      </w:pPr>
      <w:r>
        <w:tab/>
      </w:r>
      <w:r w:rsidRPr="007F6D9C">
        <w:rPr>
          <w:b/>
          <w:bCs/>
        </w:rPr>
        <w:t>The IP address that is being requested is: 192.</w:t>
      </w:r>
      <w:r w:rsidR="007F6D9C" w:rsidRPr="007F6D9C">
        <w:rPr>
          <w:b/>
          <w:bCs/>
        </w:rPr>
        <w:t>168.94.2</w:t>
      </w:r>
    </w:p>
    <w:p w14:paraId="73D043DA" w14:textId="77777777" w:rsidR="00D91440" w:rsidRPr="007F6D9C" w:rsidRDefault="00D91440" w:rsidP="0040518C">
      <w:pPr>
        <w:rPr>
          <w:b/>
          <w:bCs/>
        </w:rPr>
      </w:pPr>
    </w:p>
    <w:p w14:paraId="41DC1C8A" w14:textId="12A4E4E6" w:rsidR="0040518C" w:rsidRDefault="0040518C" w:rsidP="0040518C">
      <w:r w:rsidRPr="0040518C">
        <w:t xml:space="preserve">o What protocol layers are involved (and why)? </w:t>
      </w:r>
    </w:p>
    <w:p w14:paraId="5AEDF404" w14:textId="0E93E87C" w:rsidR="007F6D9C" w:rsidRPr="007F6D9C" w:rsidRDefault="007F6D9C" w:rsidP="0040518C">
      <w:pPr>
        <w:rPr>
          <w:b/>
          <w:bCs/>
        </w:rPr>
      </w:pPr>
      <w:r>
        <w:tab/>
      </w:r>
      <w:r w:rsidRPr="007F6D9C">
        <w:rPr>
          <w:b/>
          <w:bCs/>
        </w:rPr>
        <w:t>The protocol layers that are involved are:</w:t>
      </w:r>
    </w:p>
    <w:p w14:paraId="7EC6ED73" w14:textId="07719DDC" w:rsidR="007F6D9C" w:rsidRPr="007F6D9C" w:rsidRDefault="007F6D9C" w:rsidP="007F6D9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7F6D9C">
        <w:rPr>
          <w:rFonts w:ascii="Times New Roman" w:eastAsia="Times New Roman" w:hAnsi="Times New Roman" w:cs="Times New Roman"/>
          <w:b/>
          <w:bCs/>
        </w:rPr>
        <w:t xml:space="preserve">The Data Link Layer </w:t>
      </w:r>
      <w:r w:rsidR="001345FE">
        <w:rPr>
          <w:rFonts w:ascii="Times New Roman" w:eastAsia="Times New Roman" w:hAnsi="Times New Roman" w:cs="Times New Roman"/>
          <w:b/>
          <w:bCs/>
        </w:rPr>
        <w:t xml:space="preserve">as it </w:t>
      </w:r>
      <w:r w:rsidR="00E52956">
        <w:rPr>
          <w:rFonts w:ascii="Times New Roman" w:eastAsia="Times New Roman" w:hAnsi="Times New Roman" w:cs="Times New Roman"/>
          <w:b/>
          <w:bCs/>
        </w:rPr>
        <w:t>sends</w:t>
      </w:r>
      <w:r w:rsidR="006745E3">
        <w:rPr>
          <w:rFonts w:ascii="Times New Roman" w:eastAsia="Times New Roman" w:hAnsi="Times New Roman" w:cs="Times New Roman"/>
          <w:b/>
          <w:bCs/>
        </w:rPr>
        <w:t xml:space="preserve"> packets to MAC addresses, which is a protocol used in this layer.</w:t>
      </w:r>
    </w:p>
    <w:p w14:paraId="610BDEB3" w14:textId="3BC6963E" w:rsidR="007F6D9C" w:rsidRPr="007F6D9C" w:rsidRDefault="007F6D9C" w:rsidP="007F6D9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7F6D9C">
        <w:rPr>
          <w:rFonts w:ascii="Times New Roman" w:eastAsia="Times New Roman" w:hAnsi="Times New Roman" w:cs="Times New Roman"/>
          <w:b/>
          <w:bCs/>
        </w:rPr>
        <w:t>The Network Layer</w:t>
      </w:r>
      <w:r w:rsidR="001345FE">
        <w:rPr>
          <w:rFonts w:ascii="Times New Roman" w:eastAsia="Times New Roman" w:hAnsi="Times New Roman" w:cs="Times New Roman"/>
          <w:b/>
          <w:bCs/>
        </w:rPr>
        <w:t xml:space="preserve"> as </w:t>
      </w:r>
      <w:r w:rsidR="00E52956">
        <w:rPr>
          <w:rFonts w:ascii="Times New Roman" w:eastAsia="Times New Roman" w:hAnsi="Times New Roman" w:cs="Times New Roman"/>
          <w:b/>
          <w:bCs/>
        </w:rPr>
        <w:t xml:space="preserve">it </w:t>
      </w:r>
      <w:r w:rsidR="006745E3">
        <w:rPr>
          <w:rFonts w:ascii="Times New Roman" w:eastAsia="Times New Roman" w:hAnsi="Times New Roman" w:cs="Times New Roman"/>
          <w:b/>
          <w:bCs/>
        </w:rPr>
        <w:t>uses an IP address.</w:t>
      </w:r>
    </w:p>
    <w:p w14:paraId="6D7C79EE" w14:textId="19AC7BC1" w:rsidR="0040518C" w:rsidRDefault="0040518C" w:rsidP="0040518C">
      <w:r w:rsidRPr="0040518C">
        <w:t>o Why was only one ARP request required when there are multiple hosts?</w:t>
      </w:r>
    </w:p>
    <w:p w14:paraId="09145629" w14:textId="608286D5" w:rsidR="006745E3" w:rsidRDefault="006745E3" w:rsidP="006745E3">
      <w:pPr>
        <w:ind w:left="720"/>
        <w:rPr>
          <w:b/>
          <w:bCs/>
        </w:rPr>
      </w:pPr>
      <w:r w:rsidRPr="006745E3">
        <w:rPr>
          <w:b/>
          <w:bCs/>
        </w:rPr>
        <w:t xml:space="preserve">Only one ARP request was required because it sent the request to all of the hosts in the </w:t>
      </w:r>
      <w:r w:rsidR="004D1028">
        <w:rPr>
          <w:b/>
          <w:bCs/>
        </w:rPr>
        <w:t>network</w:t>
      </w:r>
      <w:r w:rsidRPr="006745E3">
        <w:rPr>
          <w:b/>
          <w:bCs/>
        </w:rPr>
        <w:t xml:space="preserve">, which caused the host that </w:t>
      </w:r>
      <w:r w:rsidR="004D1028">
        <w:rPr>
          <w:b/>
          <w:bCs/>
        </w:rPr>
        <w:t>matched the</w:t>
      </w:r>
      <w:r w:rsidRPr="006745E3">
        <w:rPr>
          <w:b/>
          <w:bCs/>
        </w:rPr>
        <w:t xml:space="preserve"> IP address </w:t>
      </w:r>
      <w:r w:rsidR="004D1028">
        <w:rPr>
          <w:b/>
          <w:bCs/>
        </w:rPr>
        <w:t xml:space="preserve">to </w:t>
      </w:r>
      <w:r w:rsidRPr="006745E3">
        <w:rPr>
          <w:b/>
          <w:bCs/>
        </w:rPr>
        <w:t>respond back to the client</w:t>
      </w:r>
      <w:r w:rsidR="00561B2F">
        <w:rPr>
          <w:b/>
          <w:bCs/>
        </w:rPr>
        <w:t>.</w:t>
      </w:r>
    </w:p>
    <w:p w14:paraId="13599812" w14:textId="77777777" w:rsidR="004D1028" w:rsidRDefault="004D1028" w:rsidP="006745E3">
      <w:pPr>
        <w:ind w:left="720"/>
        <w:rPr>
          <w:b/>
          <w:bCs/>
        </w:rPr>
      </w:pPr>
    </w:p>
    <w:p w14:paraId="7B564336" w14:textId="742CECEF" w:rsidR="004D1028" w:rsidRDefault="00B15C49" w:rsidP="004D1028">
      <w:r w:rsidRPr="0040518C">
        <w:t xml:space="preserve">• </w:t>
      </w:r>
      <w:r w:rsidR="004D1028" w:rsidRPr="004D1028">
        <w:t xml:space="preserve">The DNS </w:t>
      </w:r>
      <w:proofErr w:type="gramStart"/>
      <w:r w:rsidR="004D1028" w:rsidRPr="004D1028">
        <w:t>traffic</w:t>
      </w:r>
      <w:proofErr w:type="gramEnd"/>
      <w:r w:rsidR="004D1028" w:rsidRPr="004D1028">
        <w:t xml:space="preserve"> </w:t>
      </w:r>
    </w:p>
    <w:p w14:paraId="159C899C" w14:textId="7740550A" w:rsidR="004D1028" w:rsidRDefault="004D1028" w:rsidP="004D1028">
      <w:r w:rsidRPr="004D1028">
        <w:t xml:space="preserve">o Explain what information is contained in each frame (just summarize at a very high level - a few words are fine). </w:t>
      </w:r>
    </w:p>
    <w:p w14:paraId="7A0B45B5" w14:textId="17C7F6A3" w:rsidR="004D1028" w:rsidRDefault="004D1028" w:rsidP="00633628">
      <w:pPr>
        <w:ind w:left="720"/>
        <w:rPr>
          <w:b/>
          <w:bCs/>
        </w:rPr>
      </w:pPr>
      <w:r w:rsidRPr="004D1028">
        <w:rPr>
          <w:b/>
          <w:bCs/>
        </w:rPr>
        <w:t xml:space="preserve">The information that is contained in each frame is the </w:t>
      </w:r>
      <w:r w:rsidR="00633628">
        <w:rPr>
          <w:b/>
          <w:bCs/>
        </w:rPr>
        <w:t>domain name and response of the</w:t>
      </w:r>
      <w:r w:rsidR="00561B2F">
        <w:rPr>
          <w:b/>
          <w:bCs/>
        </w:rPr>
        <w:t xml:space="preserve"> domain</w:t>
      </w:r>
      <w:r w:rsidR="00633628">
        <w:rPr>
          <w:b/>
          <w:bCs/>
        </w:rPr>
        <w:t xml:space="preserve"> name.</w:t>
      </w:r>
    </w:p>
    <w:p w14:paraId="6D4D892E" w14:textId="77777777" w:rsidR="00D91440" w:rsidRPr="004D1028" w:rsidRDefault="00D91440" w:rsidP="00633628">
      <w:pPr>
        <w:ind w:left="720"/>
        <w:rPr>
          <w:b/>
          <w:bCs/>
        </w:rPr>
      </w:pPr>
    </w:p>
    <w:p w14:paraId="12E1B097" w14:textId="16D95D36" w:rsidR="004D1028" w:rsidRDefault="004D1028" w:rsidP="004D1028">
      <w:r w:rsidRPr="004D1028">
        <w:t xml:space="preserve">o What is the hostname being looked up and its IP address? </w:t>
      </w:r>
    </w:p>
    <w:p w14:paraId="7026DA3D" w14:textId="09BA3BFA" w:rsidR="0088752D" w:rsidRPr="00633628" w:rsidRDefault="004D1028" w:rsidP="004D1028">
      <w:pPr>
        <w:rPr>
          <w:b/>
          <w:bCs/>
        </w:rPr>
      </w:pPr>
      <w:r>
        <w:tab/>
      </w:r>
      <w:r w:rsidRPr="00633628">
        <w:rPr>
          <w:b/>
          <w:bCs/>
        </w:rPr>
        <w:t>The hostname</w:t>
      </w:r>
      <w:r w:rsidR="00633628">
        <w:rPr>
          <w:b/>
          <w:bCs/>
        </w:rPr>
        <w:t xml:space="preserve"> is</w:t>
      </w:r>
      <w:r w:rsidR="00633628" w:rsidRPr="00633628">
        <w:rPr>
          <w:b/>
          <w:bCs/>
        </w:rPr>
        <w:t>: robust.cs.utep.edu</w:t>
      </w:r>
      <w:r w:rsidR="00633628" w:rsidRPr="00633628">
        <w:rPr>
          <w:b/>
          <w:bCs/>
        </w:rPr>
        <w:t>.</w:t>
      </w:r>
    </w:p>
    <w:p w14:paraId="31C7C207" w14:textId="52948BDE" w:rsidR="00633628" w:rsidRDefault="00633628" w:rsidP="004D1028">
      <w:pPr>
        <w:rPr>
          <w:b/>
          <w:bCs/>
        </w:rPr>
      </w:pPr>
      <w:r w:rsidRPr="00633628">
        <w:rPr>
          <w:b/>
          <w:bCs/>
        </w:rPr>
        <w:tab/>
        <w:t>The IP address is</w:t>
      </w:r>
      <w:r>
        <w:rPr>
          <w:b/>
          <w:bCs/>
        </w:rPr>
        <w:t>:</w:t>
      </w:r>
      <w:r w:rsidRPr="00633628">
        <w:rPr>
          <w:b/>
          <w:bCs/>
        </w:rPr>
        <w:t xml:space="preserve"> </w:t>
      </w:r>
      <w:r w:rsidRPr="00633628">
        <w:rPr>
          <w:b/>
          <w:bCs/>
        </w:rPr>
        <w:t>192.168.94.152</w:t>
      </w:r>
    </w:p>
    <w:p w14:paraId="27C69BB1" w14:textId="77777777" w:rsidR="00D91440" w:rsidRPr="00633628" w:rsidRDefault="00D91440" w:rsidP="004D1028">
      <w:pPr>
        <w:rPr>
          <w:b/>
          <w:bCs/>
        </w:rPr>
      </w:pPr>
    </w:p>
    <w:p w14:paraId="0A8147B6" w14:textId="002284CE" w:rsidR="004D1028" w:rsidRDefault="004D1028" w:rsidP="004D1028">
      <w:r w:rsidRPr="004D1028">
        <w:t>o What protocol layers are involved (and why)?</w:t>
      </w:r>
    </w:p>
    <w:p w14:paraId="13DC0FB7" w14:textId="15499DEE" w:rsidR="00633628" w:rsidRDefault="0088752D" w:rsidP="004D1028">
      <w:pPr>
        <w:rPr>
          <w:b/>
          <w:bCs/>
        </w:rPr>
      </w:pPr>
      <w:r w:rsidRPr="0088752D">
        <w:rPr>
          <w:b/>
          <w:bCs/>
        </w:rPr>
        <w:t xml:space="preserve">The Transport layer is involved as it uses the </w:t>
      </w:r>
      <w:r w:rsidRPr="0088752D">
        <w:rPr>
          <w:b/>
          <w:bCs/>
        </w:rPr>
        <w:t>TCP or UDP</w:t>
      </w:r>
      <w:r w:rsidRPr="0088752D">
        <w:rPr>
          <w:b/>
          <w:bCs/>
        </w:rPr>
        <w:t xml:space="preserve"> protocol. </w:t>
      </w:r>
    </w:p>
    <w:p w14:paraId="443C6E94" w14:textId="77777777" w:rsidR="00D63C4F" w:rsidRDefault="00D63C4F" w:rsidP="004D1028">
      <w:pPr>
        <w:rPr>
          <w:b/>
          <w:bCs/>
        </w:rPr>
      </w:pPr>
    </w:p>
    <w:p w14:paraId="271D2209" w14:textId="77777777" w:rsidR="0088752D" w:rsidRDefault="0088752D" w:rsidP="0088752D">
      <w:r w:rsidRPr="0088752D">
        <w:t xml:space="preserve">• The HTTP </w:t>
      </w:r>
      <w:proofErr w:type="gramStart"/>
      <w:r w:rsidRPr="0088752D">
        <w:t>traffic</w:t>
      </w:r>
      <w:proofErr w:type="gramEnd"/>
      <w:r w:rsidRPr="0088752D">
        <w:t xml:space="preserve"> </w:t>
      </w:r>
    </w:p>
    <w:p w14:paraId="414D849D" w14:textId="77777777" w:rsidR="0088752D" w:rsidRDefault="0088752D" w:rsidP="0088752D">
      <w:r w:rsidRPr="0088752D">
        <w:t xml:space="preserve">o What URL is being requested? </w:t>
      </w:r>
    </w:p>
    <w:p w14:paraId="51338DF5" w14:textId="18E28C03" w:rsidR="0088752D" w:rsidRDefault="0088752D" w:rsidP="0088752D">
      <w:pPr>
        <w:ind w:firstLine="720"/>
        <w:rPr>
          <w:rFonts w:ascii="TimesNewRomanPSMT" w:hAnsi="TimesNewRomanPSMT"/>
          <w:b/>
          <w:bCs/>
        </w:rPr>
      </w:pPr>
      <w:r w:rsidRPr="0088752D">
        <w:rPr>
          <w:b/>
          <w:bCs/>
        </w:rPr>
        <w:t xml:space="preserve">The URL that is being requested is: </w:t>
      </w:r>
      <w:hyperlink r:id="rId5" w:history="1">
        <w:r w:rsidR="00D91440" w:rsidRPr="00C85069">
          <w:rPr>
            <w:rStyle w:val="Hyperlink"/>
            <w:rFonts w:ascii="TimesNewRomanPSMT" w:hAnsi="TimesNewRomanPSMT"/>
            <w:b/>
            <w:bCs/>
          </w:rPr>
          <w:t>http://robust.cs.utep.edu/~freudent/test.html</w:t>
        </w:r>
      </w:hyperlink>
    </w:p>
    <w:p w14:paraId="4DB48FA4" w14:textId="77777777" w:rsidR="00D91440" w:rsidRPr="0088752D" w:rsidRDefault="00D91440" w:rsidP="0088752D">
      <w:pPr>
        <w:ind w:firstLine="720"/>
        <w:rPr>
          <w:b/>
          <w:bCs/>
        </w:rPr>
      </w:pPr>
    </w:p>
    <w:p w14:paraId="72F6692E" w14:textId="664070C8" w:rsidR="0088752D" w:rsidRDefault="0088752D" w:rsidP="0088752D">
      <w:r w:rsidRPr="0088752D">
        <w:t xml:space="preserve">o What protocol layers are involved (and why)? </w:t>
      </w:r>
    </w:p>
    <w:p w14:paraId="509AEC16" w14:textId="77777777" w:rsidR="00633628" w:rsidRPr="007F6D9C" w:rsidRDefault="0088752D" w:rsidP="00633628">
      <w:pPr>
        <w:rPr>
          <w:b/>
          <w:bCs/>
        </w:rPr>
      </w:pPr>
      <w:r>
        <w:tab/>
      </w:r>
      <w:r w:rsidR="00633628" w:rsidRPr="007F6D9C">
        <w:rPr>
          <w:b/>
          <w:bCs/>
        </w:rPr>
        <w:t>The protocol layers that are involved are:</w:t>
      </w:r>
    </w:p>
    <w:p w14:paraId="3F98A104" w14:textId="161A34F2" w:rsidR="0088752D" w:rsidRDefault="00633628" w:rsidP="006336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633628">
        <w:rPr>
          <w:rFonts w:ascii="Times New Roman" w:eastAsia="Times New Roman" w:hAnsi="Times New Roman" w:cs="Times New Roman"/>
          <w:b/>
          <w:bCs/>
        </w:rPr>
        <w:t>The Physical Layer</w:t>
      </w:r>
      <w:r w:rsidR="002544D0">
        <w:rPr>
          <w:rFonts w:ascii="Times New Roman" w:eastAsia="Times New Roman" w:hAnsi="Times New Roman" w:cs="Times New Roman"/>
          <w:b/>
          <w:bCs/>
        </w:rPr>
        <w:t xml:space="preserve"> as traffic has to flow between ethernet, wireless, fiber, or other physical connections.</w:t>
      </w:r>
    </w:p>
    <w:p w14:paraId="6BDCB339" w14:textId="5748A49E" w:rsidR="002544D0" w:rsidRDefault="002544D0" w:rsidP="006336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The Data Link Layer as it defines a protocol for interpreting the signals that pass through the physical connection.</w:t>
      </w:r>
    </w:p>
    <w:p w14:paraId="7DFC66B0" w14:textId="1F9F78FA" w:rsidR="002544D0" w:rsidRDefault="002544D0" w:rsidP="006336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The Network layer as it connects different networks together by using routers.</w:t>
      </w:r>
    </w:p>
    <w:p w14:paraId="1878DC38" w14:textId="77777777" w:rsidR="002544D0" w:rsidRDefault="002544D0" w:rsidP="006336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The Transport Layer figures out where the information needs to go once it is in the node.</w:t>
      </w:r>
    </w:p>
    <w:p w14:paraId="43F0D57A" w14:textId="0E9A1F64" w:rsidR="002544D0" w:rsidRPr="00633628" w:rsidRDefault="002544D0" w:rsidP="006336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The Application Layer as HTTP allows applications to communicate over the network. </w:t>
      </w:r>
    </w:p>
    <w:p w14:paraId="6A9E2EFF" w14:textId="5D65FCBB" w:rsidR="0088752D" w:rsidRDefault="0088752D" w:rsidP="0088752D">
      <w:r w:rsidRPr="0088752D">
        <w:lastRenderedPageBreak/>
        <w:t xml:space="preserve">o Which frames contain messages related to establishing and closing the connection used for the HTTP traffic? </w:t>
      </w:r>
    </w:p>
    <w:p w14:paraId="2C9D6974" w14:textId="486BAF9C" w:rsidR="0088752D" w:rsidRDefault="0088752D" w:rsidP="0088752D">
      <w:pPr>
        <w:rPr>
          <w:b/>
          <w:bCs/>
        </w:rPr>
      </w:pPr>
      <w:r w:rsidRPr="00500343">
        <w:rPr>
          <w:b/>
          <w:bCs/>
        </w:rPr>
        <w:tab/>
      </w:r>
      <w:r w:rsidR="00500343" w:rsidRPr="00500343">
        <w:rPr>
          <w:b/>
          <w:bCs/>
        </w:rPr>
        <w:t>The frames are 13,14,</w:t>
      </w:r>
      <w:r w:rsidR="00AB2D28">
        <w:rPr>
          <w:b/>
          <w:bCs/>
        </w:rPr>
        <w:t xml:space="preserve"> and </w:t>
      </w:r>
      <w:r w:rsidR="00500343" w:rsidRPr="00500343">
        <w:rPr>
          <w:b/>
          <w:bCs/>
        </w:rPr>
        <w:t>16</w:t>
      </w:r>
    </w:p>
    <w:p w14:paraId="223F210C" w14:textId="77777777" w:rsidR="00D91440" w:rsidRPr="00500343" w:rsidRDefault="00D91440" w:rsidP="0088752D">
      <w:pPr>
        <w:rPr>
          <w:b/>
          <w:bCs/>
        </w:rPr>
      </w:pPr>
    </w:p>
    <w:p w14:paraId="338EE86A" w14:textId="77777777" w:rsidR="00500343" w:rsidRDefault="0088752D" w:rsidP="0088752D">
      <w:r w:rsidRPr="0088752D">
        <w:t>o What is the server's IP address and port?</w:t>
      </w:r>
    </w:p>
    <w:p w14:paraId="0CE93CF3" w14:textId="77777777" w:rsidR="00E86295" w:rsidRPr="00E86295" w:rsidRDefault="00500343" w:rsidP="00E86295">
      <w:pPr>
        <w:pStyle w:val="NormalWeb"/>
        <w:shd w:val="clear" w:color="auto" w:fill="FFFFFF"/>
        <w:ind w:left="720"/>
        <w:rPr>
          <w:b/>
          <w:bCs/>
        </w:rPr>
      </w:pPr>
      <w:r w:rsidRPr="00E86295">
        <w:rPr>
          <w:rFonts w:ascii="TimesNewRomanPSMT" w:hAnsi="TimesNewRomanPSMT"/>
          <w:b/>
          <w:bCs/>
        </w:rPr>
        <w:t xml:space="preserve">The server’s IP address and port are: </w:t>
      </w:r>
      <w:r w:rsidR="00E86295" w:rsidRPr="00E86295">
        <w:rPr>
          <w:rFonts w:ascii="TimesNewRomanPSMT" w:hAnsi="TimesNewRomanPSMT"/>
          <w:b/>
          <w:bCs/>
        </w:rPr>
        <w:t xml:space="preserve">129.108.18.226 </w:t>
      </w:r>
      <w:r w:rsidRPr="00E86295">
        <w:rPr>
          <w:rFonts w:ascii="TimesNewRomanPSMT" w:hAnsi="TimesNewRomanPSMT"/>
          <w:b/>
          <w:bCs/>
        </w:rPr>
        <w:t xml:space="preserve">Port: 80 </w:t>
      </w:r>
    </w:p>
    <w:p w14:paraId="1779DA4C" w14:textId="77777777" w:rsidR="00E86295" w:rsidRDefault="0088752D" w:rsidP="00E86295">
      <w:pPr>
        <w:pStyle w:val="NormalWeb"/>
        <w:shd w:val="clear" w:color="auto" w:fill="FFFFFF"/>
      </w:pPr>
      <w:r w:rsidRPr="00E86295">
        <w:t xml:space="preserve">o What is the server's ISN? </w:t>
      </w:r>
    </w:p>
    <w:p w14:paraId="34F93A5C" w14:textId="29F7836E" w:rsidR="00500343" w:rsidRPr="00E86295" w:rsidRDefault="00500343" w:rsidP="00E86295">
      <w:pPr>
        <w:pStyle w:val="NormalWeb"/>
        <w:shd w:val="clear" w:color="auto" w:fill="FFFFFF"/>
        <w:ind w:firstLine="720"/>
      </w:pPr>
      <w:r w:rsidRPr="00500343">
        <w:rPr>
          <w:b/>
          <w:bCs/>
        </w:rPr>
        <w:t>The server’s ISN is 1</w:t>
      </w:r>
    </w:p>
    <w:p w14:paraId="18C13D6A" w14:textId="77777777" w:rsidR="00E86295" w:rsidRDefault="0088752D" w:rsidP="00E86295">
      <w:r w:rsidRPr="0088752D">
        <w:t xml:space="preserve">o What is the client's IP address and port? </w:t>
      </w:r>
    </w:p>
    <w:p w14:paraId="24968C15" w14:textId="38B84617" w:rsidR="00500343" w:rsidRDefault="00E86295" w:rsidP="00E86295">
      <w:pPr>
        <w:ind w:firstLine="720"/>
        <w:rPr>
          <w:rFonts w:ascii="TimesNewRomanPSMT" w:hAnsi="TimesNewRomanPSMT"/>
          <w:b/>
          <w:bCs/>
        </w:rPr>
      </w:pPr>
      <w:r w:rsidRPr="00E86295">
        <w:rPr>
          <w:rFonts w:ascii="TimesNewRomanPSMT" w:hAnsi="TimesNewRomanPSMT"/>
          <w:b/>
          <w:bCs/>
        </w:rPr>
        <w:t xml:space="preserve">192.168.94.152 Port: 80 </w:t>
      </w:r>
    </w:p>
    <w:p w14:paraId="1065A7D7" w14:textId="77777777" w:rsidR="00E86295" w:rsidRPr="00E86295" w:rsidRDefault="00E86295" w:rsidP="00E86295"/>
    <w:p w14:paraId="4661F408" w14:textId="69CB6230" w:rsidR="0088752D" w:rsidRDefault="0088752D" w:rsidP="0088752D">
      <w:r w:rsidRPr="0088752D">
        <w:t xml:space="preserve">o What is the client's ISN? </w:t>
      </w:r>
    </w:p>
    <w:p w14:paraId="3A82C785" w14:textId="108B5C9F" w:rsidR="00E86295" w:rsidRDefault="00E86295" w:rsidP="00E86295">
      <w:pPr>
        <w:ind w:firstLine="720"/>
        <w:rPr>
          <w:b/>
          <w:bCs/>
        </w:rPr>
      </w:pPr>
      <w:r w:rsidRPr="00E86295">
        <w:rPr>
          <w:b/>
          <w:bCs/>
        </w:rPr>
        <w:t>The client’s ISN is 1</w:t>
      </w:r>
    </w:p>
    <w:p w14:paraId="4D6D096A" w14:textId="77777777" w:rsidR="00994039" w:rsidRPr="00E86295" w:rsidRDefault="00994039" w:rsidP="00E86295">
      <w:pPr>
        <w:ind w:firstLine="720"/>
        <w:rPr>
          <w:b/>
          <w:bCs/>
        </w:rPr>
      </w:pPr>
    </w:p>
    <w:p w14:paraId="258B5BE3" w14:textId="77777777" w:rsidR="0088752D" w:rsidRDefault="0088752D" w:rsidP="0088752D">
      <w:r w:rsidRPr="0088752D">
        <w:t xml:space="preserve">o Which frames contain </w:t>
      </w:r>
    </w:p>
    <w:p w14:paraId="2FE66F71" w14:textId="21DCED57" w:rsidR="0088752D" w:rsidRDefault="0088752D" w:rsidP="0088752D">
      <w:r w:rsidRPr="0088752D">
        <w:t xml:space="preserve">▪ The HTTP </w:t>
      </w:r>
      <w:proofErr w:type="gramStart"/>
      <w:r w:rsidRPr="0088752D">
        <w:t>request</w:t>
      </w:r>
      <w:proofErr w:type="gramEnd"/>
      <w:r w:rsidRPr="0088752D">
        <w:t xml:space="preserve"> </w:t>
      </w:r>
    </w:p>
    <w:p w14:paraId="3389DC87" w14:textId="2E11DAB4" w:rsidR="00500343" w:rsidRDefault="00500343" w:rsidP="0088752D">
      <w:pPr>
        <w:rPr>
          <w:b/>
          <w:bCs/>
        </w:rPr>
      </w:pPr>
      <w:r w:rsidRPr="00500343">
        <w:rPr>
          <w:b/>
          <w:bCs/>
        </w:rPr>
        <w:t>Frame 10 contains the HTTP Request</w:t>
      </w:r>
    </w:p>
    <w:p w14:paraId="7E000048" w14:textId="77777777" w:rsidR="00DC56D0" w:rsidRPr="00500343" w:rsidRDefault="00DC56D0" w:rsidP="0088752D">
      <w:pPr>
        <w:rPr>
          <w:b/>
          <w:bCs/>
        </w:rPr>
      </w:pPr>
    </w:p>
    <w:p w14:paraId="6D574E16" w14:textId="127728B3" w:rsidR="0088752D" w:rsidRDefault="0088752D" w:rsidP="0088752D">
      <w:r w:rsidRPr="0088752D">
        <w:t xml:space="preserve">▪ HTTP ACK </w:t>
      </w:r>
    </w:p>
    <w:p w14:paraId="0061225D" w14:textId="6117C2A4" w:rsidR="00500343" w:rsidRDefault="00500343" w:rsidP="0088752D">
      <w:pPr>
        <w:rPr>
          <w:b/>
          <w:bCs/>
        </w:rPr>
      </w:pPr>
      <w:r w:rsidRPr="00E86295">
        <w:rPr>
          <w:b/>
          <w:bCs/>
        </w:rPr>
        <w:t>Frame 11 contains the HTTP ACK</w:t>
      </w:r>
    </w:p>
    <w:p w14:paraId="6792EA6A" w14:textId="77777777" w:rsidR="00DC56D0" w:rsidRPr="00E86295" w:rsidRDefault="00DC56D0" w:rsidP="0088752D">
      <w:pPr>
        <w:rPr>
          <w:b/>
          <w:bCs/>
        </w:rPr>
      </w:pPr>
    </w:p>
    <w:p w14:paraId="5673A312" w14:textId="343D0CAC" w:rsidR="0088752D" w:rsidRDefault="0088752D" w:rsidP="0088752D">
      <w:r w:rsidRPr="0088752D">
        <w:t xml:space="preserve">▪ HTTP headers </w:t>
      </w:r>
    </w:p>
    <w:p w14:paraId="251BE193" w14:textId="0A37C060" w:rsidR="00E86295" w:rsidRDefault="00E86295" w:rsidP="0088752D">
      <w:pPr>
        <w:rPr>
          <w:b/>
          <w:bCs/>
        </w:rPr>
      </w:pPr>
      <w:r w:rsidRPr="00E86295">
        <w:rPr>
          <w:b/>
          <w:bCs/>
        </w:rPr>
        <w:t>Frame 12 contains the HTTP headers</w:t>
      </w:r>
    </w:p>
    <w:p w14:paraId="17DBCA84" w14:textId="77777777" w:rsidR="00DC56D0" w:rsidRPr="00E86295" w:rsidRDefault="00DC56D0" w:rsidP="0088752D">
      <w:pPr>
        <w:rPr>
          <w:b/>
          <w:bCs/>
        </w:rPr>
      </w:pPr>
    </w:p>
    <w:p w14:paraId="26898645" w14:textId="5F362F2F" w:rsidR="0088752D" w:rsidRDefault="0088752D" w:rsidP="0088752D">
      <w:r w:rsidRPr="0088752D">
        <w:t>▪ HTTP response</w:t>
      </w:r>
    </w:p>
    <w:p w14:paraId="3CBD1044" w14:textId="4801028B" w:rsidR="00E86295" w:rsidRPr="0088752D" w:rsidRDefault="00E86295" w:rsidP="0088752D">
      <w:pPr>
        <w:rPr>
          <w:b/>
          <w:bCs/>
        </w:rPr>
      </w:pPr>
      <w:r w:rsidRPr="00E86295">
        <w:rPr>
          <w:b/>
          <w:bCs/>
        </w:rPr>
        <w:t>Frame 12 also contains the HTTP Response</w:t>
      </w:r>
    </w:p>
    <w:p w14:paraId="1B19EBC4" w14:textId="7C53A622" w:rsidR="0088752D" w:rsidRDefault="0088752D" w:rsidP="004D1028">
      <w:pPr>
        <w:rPr>
          <w:b/>
          <w:bCs/>
        </w:rPr>
      </w:pPr>
    </w:p>
    <w:p w14:paraId="30197192" w14:textId="624BEA4A" w:rsidR="00633628" w:rsidRPr="0040518C" w:rsidRDefault="00633628" w:rsidP="004D1028">
      <w:pPr>
        <w:rPr>
          <w:b/>
          <w:bCs/>
        </w:rPr>
      </w:pPr>
      <w:r>
        <w:rPr>
          <w:b/>
          <w:bCs/>
        </w:rPr>
        <w:t>Part 2</w:t>
      </w:r>
    </w:p>
    <w:p w14:paraId="3D6A2269" w14:textId="5E41BBFF" w:rsidR="00FC2285" w:rsidRDefault="00FC2285" w:rsidP="00FC2285">
      <w:r>
        <w:t xml:space="preserve">Use </w:t>
      </w:r>
      <w:proofErr w:type="spellStart"/>
      <w:r>
        <w:t>wireshark</w:t>
      </w:r>
      <w:proofErr w:type="spellEnd"/>
      <w:r>
        <w:t xml:space="preserve"> to capture the interaction between your browser and the result of clicking on the “course schedule” tab of http://www.cs.utep.edu/cs/ web page. Examine this trace. Explain how HTTP is encapsulated within TCP and IP. </w:t>
      </w:r>
    </w:p>
    <w:p w14:paraId="1AD602B3" w14:textId="518E38CB" w:rsidR="007274A2" w:rsidRDefault="007274A2" w:rsidP="00FC2285">
      <w:pPr>
        <w:rPr>
          <w:b/>
          <w:bCs/>
        </w:rPr>
      </w:pPr>
      <w:r w:rsidRPr="00D63C4F">
        <w:rPr>
          <w:b/>
          <w:bCs/>
        </w:rPr>
        <w:t xml:space="preserve">The way HTTP is encapsulated within TCP and IP is by using protocols </w:t>
      </w:r>
      <w:r w:rsidR="00E73E8A">
        <w:rPr>
          <w:b/>
          <w:bCs/>
        </w:rPr>
        <w:t>that</w:t>
      </w:r>
      <w:r w:rsidRPr="00D63C4F">
        <w:rPr>
          <w:b/>
          <w:bCs/>
        </w:rPr>
        <w:t xml:space="preserve"> abstract</w:t>
      </w:r>
      <w:r w:rsidR="00E73E8A">
        <w:rPr>
          <w:b/>
          <w:bCs/>
        </w:rPr>
        <w:t xml:space="preserve"> </w:t>
      </w:r>
      <w:r w:rsidRPr="00D63C4F">
        <w:rPr>
          <w:b/>
          <w:bCs/>
        </w:rPr>
        <w:t xml:space="preserve">away the implementation details </w:t>
      </w:r>
      <w:r w:rsidR="00E73E8A">
        <w:rPr>
          <w:b/>
          <w:bCs/>
        </w:rPr>
        <w:t>from the layers below it</w:t>
      </w:r>
      <w:r w:rsidR="005D4E3D">
        <w:rPr>
          <w:b/>
          <w:bCs/>
        </w:rPr>
        <w:t xml:space="preserve"> by information hiding or inclusion</w:t>
      </w:r>
      <w:r w:rsidR="00E73E8A">
        <w:rPr>
          <w:b/>
          <w:bCs/>
        </w:rPr>
        <w:t>. HTTP is encapsulated in the TCP and IP header</w:t>
      </w:r>
      <w:r w:rsidR="005D4E3D">
        <w:rPr>
          <w:b/>
          <w:bCs/>
        </w:rPr>
        <w:t xml:space="preserve"> in the internet protocol.</w:t>
      </w:r>
    </w:p>
    <w:p w14:paraId="28089062" w14:textId="77777777" w:rsidR="00E73E8A" w:rsidRPr="00D63C4F" w:rsidRDefault="00E73E8A" w:rsidP="00FC2285">
      <w:pPr>
        <w:rPr>
          <w:b/>
          <w:bCs/>
        </w:rPr>
      </w:pPr>
    </w:p>
    <w:p w14:paraId="75BEF7FC" w14:textId="2BB6F9A7" w:rsidR="00FC2285" w:rsidRDefault="00FC2285" w:rsidP="00FC2285">
      <w:r>
        <w:t>Was the trace that you captured more difficult to analyze than the provided one? Why?</w:t>
      </w:r>
    </w:p>
    <w:p w14:paraId="2594378A" w14:textId="607DBBCB" w:rsidR="00FC2285" w:rsidRPr="007274A2" w:rsidRDefault="00FC2285" w:rsidP="00FC2285">
      <w:pPr>
        <w:rPr>
          <w:b/>
          <w:bCs/>
        </w:rPr>
      </w:pPr>
      <w:r w:rsidRPr="007274A2">
        <w:rPr>
          <w:b/>
          <w:bCs/>
        </w:rPr>
        <w:t>The captured trace was more difficult to analyze than the provided one as there were considerably more frames to analyze.</w:t>
      </w:r>
      <w:r w:rsidR="007274A2" w:rsidRPr="007274A2">
        <w:rPr>
          <w:b/>
          <w:bCs/>
        </w:rPr>
        <w:t xml:space="preserve"> </w:t>
      </w:r>
      <w:r w:rsidR="00D63C4F">
        <w:rPr>
          <w:b/>
          <w:bCs/>
        </w:rPr>
        <w:t xml:space="preserve">Also, the information that is provided about each frame is </w:t>
      </w:r>
      <w:r w:rsidR="00FC3018">
        <w:rPr>
          <w:b/>
          <w:bCs/>
        </w:rPr>
        <w:t>somewhat cryptic, which</w:t>
      </w:r>
      <w:r w:rsidR="007274A2" w:rsidRPr="007274A2">
        <w:rPr>
          <w:b/>
          <w:bCs/>
        </w:rPr>
        <w:t xml:space="preserve"> makes it more difficult to analyze the information in the capture.</w:t>
      </w:r>
    </w:p>
    <w:p w14:paraId="4DCED1DB" w14:textId="4AF8932F" w:rsidR="0040518C" w:rsidRDefault="0040518C"/>
    <w:p w14:paraId="3D333FED" w14:textId="0BBABB19" w:rsidR="00EB4895" w:rsidRPr="0040518C" w:rsidRDefault="00EB4895">
      <w:r>
        <w:rPr>
          <w:noProof/>
        </w:rPr>
        <w:lastRenderedPageBreak/>
        <w:drawing>
          <wp:inline distT="0" distB="0" distL="0" distR="0" wp14:anchorId="15A866CE" wp14:editId="66CC9A39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3 at 4.21.1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895" w:rsidRPr="0040518C" w:rsidSect="008F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D0AD7"/>
    <w:multiLevelType w:val="multilevel"/>
    <w:tmpl w:val="3210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91847"/>
    <w:multiLevelType w:val="hybridMultilevel"/>
    <w:tmpl w:val="F6B4FA1C"/>
    <w:lvl w:ilvl="0" w:tplc="FF96A6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A20FDA"/>
    <w:multiLevelType w:val="multilevel"/>
    <w:tmpl w:val="888C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B3DC0"/>
    <w:multiLevelType w:val="multilevel"/>
    <w:tmpl w:val="84E2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11287"/>
    <w:multiLevelType w:val="multilevel"/>
    <w:tmpl w:val="14CA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8C"/>
    <w:rsid w:val="00025F06"/>
    <w:rsid w:val="001345FE"/>
    <w:rsid w:val="002544D0"/>
    <w:rsid w:val="0040518C"/>
    <w:rsid w:val="004D1028"/>
    <w:rsid w:val="00500343"/>
    <w:rsid w:val="00561B2F"/>
    <w:rsid w:val="005D4E3D"/>
    <w:rsid w:val="0062200C"/>
    <w:rsid w:val="00633628"/>
    <w:rsid w:val="006745E3"/>
    <w:rsid w:val="007274A2"/>
    <w:rsid w:val="007F6D9C"/>
    <w:rsid w:val="0088752D"/>
    <w:rsid w:val="008F34B4"/>
    <w:rsid w:val="00994039"/>
    <w:rsid w:val="00AB2D28"/>
    <w:rsid w:val="00B15C49"/>
    <w:rsid w:val="00D275A3"/>
    <w:rsid w:val="00D63C4F"/>
    <w:rsid w:val="00D91440"/>
    <w:rsid w:val="00DC56D0"/>
    <w:rsid w:val="00E52956"/>
    <w:rsid w:val="00E73E8A"/>
    <w:rsid w:val="00E86295"/>
    <w:rsid w:val="00EB4895"/>
    <w:rsid w:val="00FC2285"/>
    <w:rsid w:val="00F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92A3A"/>
  <w15:chartTrackingRefBased/>
  <w15:docId w15:val="{6605606F-6C39-5D4A-AA6D-51A33FE2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2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9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88752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91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7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7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1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obust.cs.utep.edu/~freudent/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Rosales, Erik</dc:creator>
  <cp:keywords/>
  <dc:description/>
  <cp:lastModifiedBy>Rosales, Erik</cp:lastModifiedBy>
  <cp:revision>15</cp:revision>
  <dcterms:created xsi:type="dcterms:W3CDTF">2020-03-13T19:45:00Z</dcterms:created>
  <dcterms:modified xsi:type="dcterms:W3CDTF">2020-03-13T22:41:00Z</dcterms:modified>
</cp:coreProperties>
</file>