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5EC6" w14:textId="58E3EF97" w:rsidR="00494EAE" w:rsidRDefault="009848B0" w:rsidP="009848B0">
      <w:pPr>
        <w:pStyle w:val="Title"/>
      </w:pPr>
      <w:r>
        <w:t xml:space="preserve">Report </w:t>
      </w:r>
    </w:p>
    <w:p w14:paraId="3B6B62FA" w14:textId="2DB263F3" w:rsidR="009848B0" w:rsidRDefault="009848B0" w:rsidP="009848B0">
      <w:r>
        <w:t>30 March 2021</w:t>
      </w:r>
    </w:p>
    <w:p w14:paraId="2FB11ECB" w14:textId="77777777" w:rsidR="009848B0" w:rsidRDefault="009848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7791"/>
      </w:tblGrid>
      <w:tr w:rsidR="00DE79A1" w14:paraId="19ED5AD8" w14:textId="77777777" w:rsidTr="009848B0">
        <w:tc>
          <w:tcPr>
            <w:tcW w:w="704" w:type="dxa"/>
          </w:tcPr>
          <w:p w14:paraId="6AADD2F4" w14:textId="3E715FA8" w:rsidR="009848B0" w:rsidRDefault="009848B0" w:rsidP="009848B0">
            <w:r>
              <w:lastRenderedPageBreak/>
              <w:t>Aim:</w:t>
            </w:r>
          </w:p>
        </w:tc>
        <w:tc>
          <w:tcPr>
            <w:tcW w:w="8312" w:type="dxa"/>
          </w:tcPr>
          <w:p w14:paraId="12137052" w14:textId="4433F8CB" w:rsidR="009848B0" w:rsidRDefault="009848B0" w:rsidP="009848B0">
            <w:r>
              <w:t>Replicate Kira’s 4c – adding impermeant anions (1mM) mid simulation</w:t>
            </w:r>
          </w:p>
          <w:p w14:paraId="2982CC89" w14:textId="21303D09" w:rsidR="009848B0" w:rsidRDefault="009848B0" w:rsidP="009848B0"/>
        </w:tc>
      </w:tr>
      <w:tr w:rsidR="00DE79A1" w14:paraId="3F353190" w14:textId="77777777" w:rsidTr="009848B0">
        <w:tc>
          <w:tcPr>
            <w:tcW w:w="704" w:type="dxa"/>
          </w:tcPr>
          <w:p w14:paraId="41C2D75A" w14:textId="52AA171A" w:rsidR="009848B0" w:rsidRDefault="009848B0" w:rsidP="009848B0">
            <w:r>
              <w:t>Hypothesis:</w:t>
            </w:r>
          </w:p>
        </w:tc>
        <w:tc>
          <w:tcPr>
            <w:tcW w:w="8312" w:type="dxa"/>
          </w:tcPr>
          <w:p w14:paraId="6ACC6B17" w14:textId="6FD62E5E" w:rsidR="009848B0" w:rsidRDefault="009848B0" w:rsidP="009848B0">
            <w:r w:rsidRPr="009848B0">
              <w:rPr>
                <w:noProof/>
              </w:rPr>
              <w:drawing>
                <wp:inline distT="0" distB="0" distL="0" distR="0" wp14:anchorId="06BDC037" wp14:editId="3883BF65">
                  <wp:extent cx="4372585" cy="428684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A1" w14:paraId="2682C4F7" w14:textId="77777777" w:rsidTr="009848B0">
        <w:tc>
          <w:tcPr>
            <w:tcW w:w="704" w:type="dxa"/>
          </w:tcPr>
          <w:p w14:paraId="76BB43D7" w14:textId="7702A1FE" w:rsidR="009848B0" w:rsidRDefault="009848B0" w:rsidP="009848B0">
            <w:r>
              <w:t>Starting values:</w:t>
            </w:r>
          </w:p>
        </w:tc>
        <w:tc>
          <w:tcPr>
            <w:tcW w:w="8312" w:type="dxa"/>
          </w:tcPr>
          <w:p w14:paraId="092689D7" w14:textId="3918EF15" w:rsidR="009848B0" w:rsidRDefault="009848B0" w:rsidP="009848B0">
            <w:r>
              <w:t>Default 2 compartments</w:t>
            </w:r>
          </w:p>
        </w:tc>
      </w:tr>
      <w:tr w:rsidR="00DE79A1" w14:paraId="38934DAA" w14:textId="77777777" w:rsidTr="009848B0">
        <w:tc>
          <w:tcPr>
            <w:tcW w:w="704" w:type="dxa"/>
          </w:tcPr>
          <w:p w14:paraId="01CAF2A1" w14:textId="013DCE3D" w:rsidR="009848B0" w:rsidRDefault="009848B0" w:rsidP="009848B0">
            <w:r>
              <w:t>Simulation setup:</w:t>
            </w:r>
          </w:p>
        </w:tc>
        <w:tc>
          <w:tcPr>
            <w:tcW w:w="8312" w:type="dxa"/>
          </w:tcPr>
          <w:p w14:paraId="23BB589B" w14:textId="77777777" w:rsidR="009848B0" w:rsidRDefault="009848B0" w:rsidP="009848B0">
            <w:r>
              <w:t>20 min sim, 1ms time step</w:t>
            </w:r>
          </w:p>
          <w:p w14:paraId="66C5848D" w14:textId="77777777" w:rsidR="009848B0" w:rsidRDefault="009848B0" w:rsidP="009848B0">
            <w:r>
              <w:t>Variable ATPase</w:t>
            </w:r>
          </w:p>
          <w:p w14:paraId="61CAB51F" w14:textId="25DA8E02" w:rsidR="009848B0" w:rsidRDefault="009848B0" w:rsidP="009848B0">
            <w:r>
              <w:t>Adding 1mM impermeants between 6 and 12 minutes</w:t>
            </w:r>
          </w:p>
        </w:tc>
      </w:tr>
      <w:tr w:rsidR="00DE79A1" w14:paraId="1BF57D3F" w14:textId="77777777" w:rsidTr="009848B0">
        <w:tc>
          <w:tcPr>
            <w:tcW w:w="704" w:type="dxa"/>
          </w:tcPr>
          <w:p w14:paraId="061756B7" w14:textId="438CD384" w:rsidR="009848B0" w:rsidRDefault="009848B0" w:rsidP="009848B0">
            <w:r>
              <w:t>Final values</w:t>
            </w:r>
          </w:p>
        </w:tc>
        <w:tc>
          <w:tcPr>
            <w:tcW w:w="8312" w:type="dxa"/>
          </w:tcPr>
          <w:p w14:paraId="486669CB" w14:textId="791E8B00" w:rsidR="009848B0" w:rsidRDefault="00DE79A1" w:rsidP="009848B0">
            <w:r w:rsidRPr="00DE79A1">
              <w:rPr>
                <w:noProof/>
              </w:rPr>
              <w:drawing>
                <wp:inline distT="0" distB="0" distL="0" distR="0" wp14:anchorId="23C78726" wp14:editId="389871EE">
                  <wp:extent cx="2562583" cy="257210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A1" w14:paraId="34198305" w14:textId="77777777" w:rsidTr="009848B0">
        <w:tc>
          <w:tcPr>
            <w:tcW w:w="704" w:type="dxa"/>
          </w:tcPr>
          <w:p w14:paraId="33D28DF7" w14:textId="52FEDDDC" w:rsidR="009848B0" w:rsidRDefault="009848B0" w:rsidP="009848B0">
            <w:r>
              <w:t>Relevant graphs</w:t>
            </w:r>
          </w:p>
        </w:tc>
        <w:tc>
          <w:tcPr>
            <w:tcW w:w="8312" w:type="dxa"/>
          </w:tcPr>
          <w:p w14:paraId="22A442D2" w14:textId="77777777" w:rsidR="009848B0" w:rsidRDefault="00DE79A1" w:rsidP="009848B0">
            <w:r>
              <w:t>Graphs not rendering well.</w:t>
            </w:r>
          </w:p>
          <w:p w14:paraId="42519372" w14:textId="77777777" w:rsidR="00DE79A1" w:rsidRDefault="00DE79A1" w:rsidP="009848B0"/>
          <w:p w14:paraId="61739138" w14:textId="77777777" w:rsidR="00DE79A1" w:rsidRDefault="00DE79A1" w:rsidP="009848B0"/>
          <w:p w14:paraId="21AEAEDF" w14:textId="77777777" w:rsidR="00DE79A1" w:rsidRDefault="00DE79A1" w:rsidP="009848B0"/>
          <w:p w14:paraId="120A41E2" w14:textId="77777777" w:rsidR="00DE79A1" w:rsidRDefault="00DE79A1" w:rsidP="009848B0"/>
          <w:p w14:paraId="1E58E40E" w14:textId="77777777" w:rsidR="00DE79A1" w:rsidRDefault="00DE79A1" w:rsidP="009848B0"/>
          <w:p w14:paraId="32A45D94" w14:textId="77777777" w:rsidR="00DE79A1" w:rsidRDefault="00DE79A1" w:rsidP="009848B0"/>
          <w:p w14:paraId="28A63B98" w14:textId="5A6E40C7" w:rsidR="00DE79A1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87240FA" wp14:editId="16672FC0">
                  <wp:simplePos x="0" y="0"/>
                  <wp:positionH relativeFrom="column">
                    <wp:posOffset>51908</wp:posOffset>
                  </wp:positionH>
                  <wp:positionV relativeFrom="paragraph">
                    <wp:posOffset>1682750</wp:posOffset>
                  </wp:positionV>
                  <wp:extent cx="4745355" cy="1791970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505" y="21355"/>
                      <wp:lineTo x="2150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355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79A1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FC8311D" wp14:editId="334C944C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172956</wp:posOffset>
                  </wp:positionV>
                  <wp:extent cx="4870182" cy="1733107"/>
                  <wp:effectExtent l="0" t="0" r="6985" b="635"/>
                  <wp:wrapTight wrapText="bothSides">
                    <wp:wrapPolygon edited="0">
                      <wp:start x="0" y="0"/>
                      <wp:lineTo x="0" y="21370"/>
                      <wp:lineTo x="21546" y="21370"/>
                      <wp:lineTo x="215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760" cy="174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0E573C" w14:textId="4E741A61" w:rsidR="00DE79A1" w:rsidRDefault="00DE79A1" w:rsidP="009848B0"/>
          <w:p w14:paraId="6489B138" w14:textId="5D8EEB01" w:rsidR="00DE79A1" w:rsidRDefault="00DE79A1" w:rsidP="009848B0"/>
          <w:p w14:paraId="41AE25E4" w14:textId="49018593" w:rsidR="00DE79A1" w:rsidRDefault="00DE79A1" w:rsidP="009848B0"/>
          <w:p w14:paraId="32EA9DC9" w14:textId="10E44A5D" w:rsidR="00DE79A1" w:rsidRDefault="00DE79A1" w:rsidP="009848B0"/>
          <w:p w14:paraId="21058DE1" w14:textId="5A94CED5" w:rsidR="00DE79A1" w:rsidRDefault="00DE79A1" w:rsidP="009848B0"/>
          <w:p w14:paraId="19CF9646" w14:textId="4BC4CD8D" w:rsidR="00DE79A1" w:rsidRDefault="00DE79A1" w:rsidP="009848B0"/>
          <w:p w14:paraId="580E770F" w14:textId="259057D3" w:rsidR="00DE79A1" w:rsidRDefault="00984B3B" w:rsidP="009848B0">
            <w:r w:rsidRPr="00984B3B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092F7B8" wp14:editId="08922B41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331957</wp:posOffset>
                  </wp:positionV>
                  <wp:extent cx="4860646" cy="890167"/>
                  <wp:effectExtent l="0" t="0" r="0" b="5715"/>
                  <wp:wrapTight wrapText="bothSides">
                    <wp:wrapPolygon edited="0">
                      <wp:start x="0" y="0"/>
                      <wp:lineTo x="0" y="21276"/>
                      <wp:lineTo x="21504" y="21276"/>
                      <wp:lineTo x="2150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215" cy="89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CE0910" w14:textId="093A886C" w:rsidR="00DE79A1" w:rsidRDefault="00DE79A1" w:rsidP="009848B0"/>
          <w:p w14:paraId="67F52685" w14:textId="42D39C13" w:rsidR="00DE79A1" w:rsidRDefault="00DE79A1" w:rsidP="009848B0"/>
          <w:p w14:paraId="4B1763FC" w14:textId="5B63A7A4" w:rsidR="00DE79A1" w:rsidRDefault="00DE79A1" w:rsidP="009848B0"/>
          <w:p w14:paraId="19232A67" w14:textId="751E7380" w:rsidR="00DE79A1" w:rsidRDefault="00DE79A1" w:rsidP="009848B0"/>
          <w:p w14:paraId="2C41FDA5" w14:textId="7AAC7E6D" w:rsidR="00DE79A1" w:rsidRDefault="00DE79A1" w:rsidP="009848B0"/>
          <w:p w14:paraId="467B137C" w14:textId="7AA7477F" w:rsidR="00DE79A1" w:rsidRDefault="00DE79A1" w:rsidP="009848B0"/>
          <w:p w14:paraId="7E6ECFF7" w14:textId="7C2D283E" w:rsidR="00DE79A1" w:rsidRDefault="00DE79A1" w:rsidP="009848B0"/>
          <w:p w14:paraId="6B6DD9EB" w14:textId="704DEEE6" w:rsidR="00DE79A1" w:rsidRDefault="00DE79A1" w:rsidP="009848B0"/>
          <w:p w14:paraId="78D2E85C" w14:textId="4E290689" w:rsidR="00DE79A1" w:rsidRDefault="00DE79A1" w:rsidP="009848B0"/>
          <w:p w14:paraId="16EC8C04" w14:textId="0BC42B8E" w:rsidR="00DE79A1" w:rsidRDefault="00DE79A1" w:rsidP="009848B0"/>
          <w:p w14:paraId="7FC79F9A" w14:textId="2842DFEA" w:rsidR="00DE79A1" w:rsidRDefault="00DE79A1" w:rsidP="009848B0"/>
          <w:p w14:paraId="2894EF59" w14:textId="74AEECEA" w:rsidR="00DE79A1" w:rsidRDefault="00DE79A1" w:rsidP="009848B0"/>
          <w:p w14:paraId="75C3C710" w14:textId="72B8ACF7" w:rsidR="00DE79A1" w:rsidRDefault="00DE79A1" w:rsidP="009848B0"/>
          <w:p w14:paraId="31D07F2F" w14:textId="26AC06DE" w:rsidR="00DE79A1" w:rsidRDefault="00DE79A1" w:rsidP="009848B0"/>
          <w:p w14:paraId="30902F7E" w14:textId="267ABB22" w:rsidR="00DE79A1" w:rsidRDefault="00DE79A1" w:rsidP="009848B0"/>
          <w:p w14:paraId="4D69D055" w14:textId="6F6A2392" w:rsidR="00DE79A1" w:rsidRDefault="00DE79A1" w:rsidP="009848B0"/>
          <w:p w14:paraId="55E377F2" w14:textId="127D6BF0" w:rsidR="00DE79A1" w:rsidRDefault="00DE79A1" w:rsidP="009848B0"/>
          <w:p w14:paraId="70A294AD" w14:textId="282E9D6C" w:rsidR="00DE79A1" w:rsidRDefault="00DE79A1" w:rsidP="009848B0"/>
          <w:p w14:paraId="1F59F35B" w14:textId="77777777" w:rsidR="00DE79A1" w:rsidRDefault="00DE79A1" w:rsidP="009848B0"/>
          <w:p w14:paraId="2E677EB5" w14:textId="77777777" w:rsidR="00DE79A1" w:rsidRDefault="00DE79A1" w:rsidP="009848B0"/>
          <w:p w14:paraId="3DAB2123" w14:textId="77777777" w:rsidR="00DE79A1" w:rsidRDefault="00DE79A1" w:rsidP="009848B0"/>
          <w:p w14:paraId="01917F2D" w14:textId="77777777" w:rsidR="00DE79A1" w:rsidRDefault="00DE79A1" w:rsidP="009848B0"/>
          <w:p w14:paraId="3B69AFAC" w14:textId="77777777" w:rsidR="00DE79A1" w:rsidRDefault="00DE79A1" w:rsidP="009848B0"/>
          <w:p w14:paraId="6DB90F3B" w14:textId="77777777" w:rsidR="00DE79A1" w:rsidRDefault="00DE79A1" w:rsidP="009848B0"/>
          <w:p w14:paraId="26C00800" w14:textId="77777777" w:rsidR="00DE79A1" w:rsidRDefault="00DE79A1" w:rsidP="009848B0"/>
          <w:p w14:paraId="0126AD82" w14:textId="77777777" w:rsidR="00DE79A1" w:rsidRDefault="00DE79A1" w:rsidP="009848B0"/>
          <w:p w14:paraId="4250B242" w14:textId="77777777" w:rsidR="00DE79A1" w:rsidRDefault="00DE79A1" w:rsidP="009848B0"/>
          <w:p w14:paraId="43908220" w14:textId="77777777" w:rsidR="00DE79A1" w:rsidRDefault="00DE79A1" w:rsidP="009848B0"/>
          <w:p w14:paraId="4AA93C10" w14:textId="77777777" w:rsidR="00DE79A1" w:rsidRDefault="00DE79A1" w:rsidP="009848B0"/>
          <w:p w14:paraId="0A0D16A0" w14:textId="77777777" w:rsidR="00DE79A1" w:rsidRDefault="00DE79A1" w:rsidP="009848B0"/>
          <w:p w14:paraId="5F923129" w14:textId="0BE95165" w:rsidR="00DE79A1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ABF22C9" wp14:editId="4FD8F01E">
                  <wp:simplePos x="0" y="0"/>
                  <wp:positionH relativeFrom="column">
                    <wp:posOffset>170682</wp:posOffset>
                  </wp:positionH>
                  <wp:positionV relativeFrom="paragraph">
                    <wp:posOffset>297520</wp:posOffset>
                  </wp:positionV>
                  <wp:extent cx="4705350" cy="1764665"/>
                  <wp:effectExtent l="0" t="0" r="0" b="6985"/>
                  <wp:wrapTight wrapText="bothSides">
                    <wp:wrapPolygon edited="0">
                      <wp:start x="0" y="0"/>
                      <wp:lineTo x="0" y="21452"/>
                      <wp:lineTo x="21513" y="21452"/>
                      <wp:lineTo x="2151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1181F0" w14:textId="22D2A319" w:rsidR="00DE79A1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0A593B" wp14:editId="27B5B2B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1895268</wp:posOffset>
                  </wp:positionV>
                  <wp:extent cx="4539615" cy="2034540"/>
                  <wp:effectExtent l="0" t="0" r="0" b="3810"/>
                  <wp:wrapTight wrapText="bothSides">
                    <wp:wrapPolygon edited="0">
                      <wp:start x="0" y="0"/>
                      <wp:lineTo x="0" y="21438"/>
                      <wp:lineTo x="21482" y="21438"/>
                      <wp:lineTo x="2148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E190A7" w14:textId="2477CBD0" w:rsidR="00DE79A1" w:rsidRDefault="00DE79A1" w:rsidP="009848B0"/>
          <w:p w14:paraId="6E5F417F" w14:textId="7019C40D" w:rsidR="00DE79A1" w:rsidRDefault="00DE79A1" w:rsidP="009848B0"/>
          <w:p w14:paraId="2E3014E8" w14:textId="5B1D451A" w:rsidR="00DE79A1" w:rsidRDefault="00DE79A1" w:rsidP="009848B0"/>
          <w:p w14:paraId="3B30329E" w14:textId="5844DAB9" w:rsidR="00DE79A1" w:rsidRDefault="00DE79A1" w:rsidP="009848B0"/>
          <w:p w14:paraId="3B9CCB92" w14:textId="5FAFBEE0" w:rsidR="00DE79A1" w:rsidRDefault="00DE79A1" w:rsidP="009848B0"/>
          <w:p w14:paraId="2F9CF96C" w14:textId="7AEEA5BC" w:rsidR="00DE79A1" w:rsidRDefault="00DE79A1" w:rsidP="009848B0"/>
        </w:tc>
      </w:tr>
      <w:tr w:rsidR="00DE79A1" w14:paraId="6C81375A" w14:textId="77777777" w:rsidTr="009848B0">
        <w:tc>
          <w:tcPr>
            <w:tcW w:w="704" w:type="dxa"/>
          </w:tcPr>
          <w:p w14:paraId="51C4280A" w14:textId="16B24CA8" w:rsidR="009848B0" w:rsidRDefault="009848B0" w:rsidP="009848B0">
            <w:r>
              <w:lastRenderedPageBreak/>
              <w:t>Boundary graph</w:t>
            </w:r>
          </w:p>
        </w:tc>
        <w:tc>
          <w:tcPr>
            <w:tcW w:w="8312" w:type="dxa"/>
          </w:tcPr>
          <w:p w14:paraId="6D40DD93" w14:textId="3D64F37D" w:rsidR="009848B0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DDCC70" wp14:editId="52EDCA79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4284</wp:posOffset>
                  </wp:positionV>
                  <wp:extent cx="5000152" cy="2860158"/>
                  <wp:effectExtent l="0" t="0" r="0" b="0"/>
                  <wp:wrapTight wrapText="bothSides">
                    <wp:wrapPolygon edited="0">
                      <wp:start x="0" y="0"/>
                      <wp:lineTo x="0" y="21437"/>
                      <wp:lineTo x="21479" y="21437"/>
                      <wp:lineTo x="2147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95" cy="286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9A1" w14:paraId="348805F3" w14:textId="77777777" w:rsidTr="009848B0">
        <w:tc>
          <w:tcPr>
            <w:tcW w:w="704" w:type="dxa"/>
          </w:tcPr>
          <w:p w14:paraId="343567B7" w14:textId="16100933" w:rsidR="009848B0" w:rsidRDefault="009848B0" w:rsidP="009848B0">
            <w:r>
              <w:t>Conclusion</w:t>
            </w:r>
          </w:p>
        </w:tc>
        <w:tc>
          <w:tcPr>
            <w:tcW w:w="8312" w:type="dxa"/>
          </w:tcPr>
          <w:p w14:paraId="032B1D17" w14:textId="77777777" w:rsidR="009848B0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Success</w:t>
            </w:r>
          </w:p>
          <w:p w14:paraId="6D57A34B" w14:textId="77777777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Compartment not at equilibria</w:t>
            </w:r>
          </w:p>
          <w:p w14:paraId="27A2C640" w14:textId="77777777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Same voltage dynamics as Kira’s 4c</w:t>
            </w:r>
          </w:p>
          <w:p w14:paraId="7FD8A03B" w14:textId="5806DB5A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 xml:space="preserve">Volume change is not identical… mine only increases by 0.1 </w:t>
            </w:r>
            <w:proofErr w:type="spellStart"/>
            <w:r>
              <w:t>pL</w:t>
            </w:r>
            <w:proofErr w:type="spellEnd"/>
            <w:r>
              <w:t xml:space="preserve"> while Kira’s increases by a bit more, but dynamic is identical</w:t>
            </w:r>
          </w:p>
        </w:tc>
      </w:tr>
    </w:tbl>
    <w:p w14:paraId="44312DAF" w14:textId="25D331E5" w:rsidR="00D559D8" w:rsidRDefault="00D559D8" w:rsidP="009848B0"/>
    <w:p w14:paraId="322DDF4E" w14:textId="77777777" w:rsidR="00D559D8" w:rsidRDefault="00D559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7907"/>
      </w:tblGrid>
      <w:tr w:rsidR="006309AE" w14:paraId="2BBDF98F" w14:textId="77777777" w:rsidTr="00D559D8">
        <w:tc>
          <w:tcPr>
            <w:tcW w:w="1271" w:type="dxa"/>
          </w:tcPr>
          <w:p w14:paraId="0984610C" w14:textId="78706257" w:rsidR="00D559D8" w:rsidRDefault="00D559D8" w:rsidP="009848B0">
            <w:r>
              <w:lastRenderedPageBreak/>
              <w:t>Aim:</w:t>
            </w:r>
          </w:p>
        </w:tc>
        <w:tc>
          <w:tcPr>
            <w:tcW w:w="7745" w:type="dxa"/>
          </w:tcPr>
          <w:p w14:paraId="368BC980" w14:textId="3DD01D11" w:rsidR="00D559D8" w:rsidRDefault="00D559D8" w:rsidP="009848B0">
            <w:r>
              <w:t>Add extracellular impermeant anions (Kira 4D)</w:t>
            </w:r>
          </w:p>
        </w:tc>
      </w:tr>
      <w:tr w:rsidR="006309AE" w14:paraId="5751C0C5" w14:textId="77777777" w:rsidTr="00D559D8">
        <w:tc>
          <w:tcPr>
            <w:tcW w:w="1271" w:type="dxa"/>
          </w:tcPr>
          <w:p w14:paraId="321BB66C" w14:textId="73F7F442" w:rsidR="00D559D8" w:rsidRDefault="00D559D8" w:rsidP="009848B0">
            <w:r>
              <w:t>Hypothesis:</w:t>
            </w:r>
          </w:p>
        </w:tc>
        <w:tc>
          <w:tcPr>
            <w:tcW w:w="7745" w:type="dxa"/>
          </w:tcPr>
          <w:p w14:paraId="6C320E0C" w14:textId="6F04B173" w:rsidR="00D559D8" w:rsidRDefault="00D559D8" w:rsidP="009848B0">
            <w:r w:rsidRPr="00D559D8">
              <w:rPr>
                <w:noProof/>
              </w:rPr>
              <w:drawing>
                <wp:inline distT="0" distB="0" distL="0" distR="0" wp14:anchorId="2218708E" wp14:editId="1EA2C118">
                  <wp:extent cx="3658111" cy="37724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9AE" w14:paraId="3105DD1E" w14:textId="77777777" w:rsidTr="00D559D8">
        <w:tc>
          <w:tcPr>
            <w:tcW w:w="1271" w:type="dxa"/>
          </w:tcPr>
          <w:p w14:paraId="765D1A4F" w14:textId="63763401" w:rsidR="00D559D8" w:rsidRDefault="00D559D8" w:rsidP="009848B0">
            <w:r>
              <w:t>Starting values:</w:t>
            </w:r>
          </w:p>
        </w:tc>
        <w:tc>
          <w:tcPr>
            <w:tcW w:w="7745" w:type="dxa"/>
          </w:tcPr>
          <w:p w14:paraId="6CC7333F" w14:textId="2306F22F" w:rsidR="00D559D8" w:rsidRDefault="00D559D8" w:rsidP="009848B0">
            <w:r>
              <w:t xml:space="preserve">Default. </w:t>
            </w:r>
          </w:p>
        </w:tc>
      </w:tr>
      <w:tr w:rsidR="006309AE" w14:paraId="4F07ACF2" w14:textId="77777777" w:rsidTr="00D559D8">
        <w:tc>
          <w:tcPr>
            <w:tcW w:w="1271" w:type="dxa"/>
          </w:tcPr>
          <w:p w14:paraId="49008AA9" w14:textId="2B60895D" w:rsidR="00D559D8" w:rsidRDefault="00D559D8" w:rsidP="009848B0">
            <w:r>
              <w:t>Simulation setup:</w:t>
            </w:r>
          </w:p>
        </w:tc>
        <w:tc>
          <w:tcPr>
            <w:tcW w:w="7745" w:type="dxa"/>
          </w:tcPr>
          <w:p w14:paraId="700ACEF0" w14:textId="77777777" w:rsidR="00D559D8" w:rsidRDefault="00D559D8" w:rsidP="009848B0">
            <w:r>
              <w:t>2 compartments</w:t>
            </w:r>
          </w:p>
          <w:p w14:paraId="0841A961" w14:textId="4D18D262" w:rsidR="00D559D8" w:rsidRDefault="00D559D8" w:rsidP="009848B0">
            <w:r>
              <w:t xml:space="preserve">Add 60mM extracellular impermeants between </w:t>
            </w:r>
            <w:r w:rsidR="009140FA">
              <w:t>400 and 800s</w:t>
            </w:r>
          </w:p>
          <w:p w14:paraId="34D4492A" w14:textId="1141E600" w:rsidR="00D559D8" w:rsidRDefault="00D559D8" w:rsidP="009848B0">
            <w:r>
              <w:t>20 min sim total duration</w:t>
            </w:r>
          </w:p>
        </w:tc>
      </w:tr>
      <w:tr w:rsidR="006309AE" w14:paraId="3A25FDDF" w14:textId="77777777" w:rsidTr="00D559D8">
        <w:tc>
          <w:tcPr>
            <w:tcW w:w="1271" w:type="dxa"/>
          </w:tcPr>
          <w:p w14:paraId="74828DD6" w14:textId="56DCD1DC" w:rsidR="00D559D8" w:rsidRDefault="00D559D8" w:rsidP="009848B0">
            <w:r>
              <w:t>Final values:</w:t>
            </w:r>
          </w:p>
        </w:tc>
        <w:tc>
          <w:tcPr>
            <w:tcW w:w="7745" w:type="dxa"/>
          </w:tcPr>
          <w:p w14:paraId="4F884759" w14:textId="2F1B48E6" w:rsidR="00D559D8" w:rsidRDefault="006309AE" w:rsidP="009848B0">
            <w:r w:rsidRPr="006309AE">
              <w:rPr>
                <w:noProof/>
              </w:rPr>
              <w:drawing>
                <wp:inline distT="0" distB="0" distL="0" distR="0" wp14:anchorId="44C87413" wp14:editId="5919D28B">
                  <wp:extent cx="3496163" cy="317226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9AE" w14:paraId="3124CAC3" w14:textId="77777777" w:rsidTr="00D559D8">
        <w:tc>
          <w:tcPr>
            <w:tcW w:w="1271" w:type="dxa"/>
          </w:tcPr>
          <w:p w14:paraId="5E891400" w14:textId="3627ECDC" w:rsidR="00D559D8" w:rsidRDefault="00D559D8" w:rsidP="009848B0">
            <w:r>
              <w:t>Relevant graphs</w:t>
            </w:r>
          </w:p>
        </w:tc>
        <w:tc>
          <w:tcPr>
            <w:tcW w:w="7745" w:type="dxa"/>
          </w:tcPr>
          <w:p w14:paraId="4AD1712A" w14:textId="77777777" w:rsidR="006309AE" w:rsidRDefault="006309AE" w:rsidP="009848B0"/>
          <w:p w14:paraId="79081C3B" w14:textId="77777777" w:rsidR="006309AE" w:rsidRDefault="006309AE" w:rsidP="009848B0"/>
          <w:p w14:paraId="15F1AE05" w14:textId="77777777" w:rsidR="006309AE" w:rsidRDefault="006309AE" w:rsidP="009848B0"/>
          <w:p w14:paraId="6921C9F5" w14:textId="77777777" w:rsidR="006309AE" w:rsidRDefault="006309AE" w:rsidP="009848B0"/>
          <w:p w14:paraId="4F9C218C" w14:textId="6B5583D6" w:rsidR="006309AE" w:rsidRDefault="006309AE" w:rsidP="009848B0">
            <w:r w:rsidRPr="006309AE"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506816ED" wp14:editId="264E95D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3813175</wp:posOffset>
                  </wp:positionV>
                  <wp:extent cx="4629150" cy="3117214"/>
                  <wp:effectExtent l="0" t="0" r="0" b="7620"/>
                  <wp:wrapTight wrapText="bothSides">
                    <wp:wrapPolygon edited="0">
                      <wp:start x="0" y="0"/>
                      <wp:lineTo x="0" y="21521"/>
                      <wp:lineTo x="21511" y="21521"/>
                      <wp:lineTo x="21511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11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309AE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70D8353" wp14:editId="2562659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172429" cy="3524885"/>
                  <wp:effectExtent l="0" t="0" r="9525" b="0"/>
                  <wp:wrapTight wrapText="bothSides">
                    <wp:wrapPolygon edited="0">
                      <wp:start x="0" y="0"/>
                      <wp:lineTo x="0" y="21479"/>
                      <wp:lineTo x="21560" y="21479"/>
                      <wp:lineTo x="2156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429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7D336F" w14:textId="66EE6D8A" w:rsidR="006309AE" w:rsidRDefault="006309AE" w:rsidP="009848B0"/>
          <w:p w14:paraId="730A7B8A" w14:textId="4AAF983C" w:rsidR="006309AE" w:rsidRDefault="006309AE" w:rsidP="009848B0"/>
          <w:p w14:paraId="4D701A6D" w14:textId="3774CCE9" w:rsidR="006309AE" w:rsidRDefault="006309AE" w:rsidP="009848B0"/>
          <w:p w14:paraId="16E5C570" w14:textId="07D41569" w:rsidR="006309AE" w:rsidRDefault="006309AE" w:rsidP="009848B0"/>
          <w:p w14:paraId="6E4607B4" w14:textId="0FA264D4" w:rsidR="006309AE" w:rsidRDefault="006309AE" w:rsidP="009848B0"/>
          <w:p w14:paraId="6402C3CC" w14:textId="591E5E72" w:rsidR="006309AE" w:rsidRDefault="006309AE" w:rsidP="009848B0"/>
          <w:p w14:paraId="7D1A267C" w14:textId="6F43528A" w:rsidR="006309AE" w:rsidRDefault="006309AE" w:rsidP="009848B0"/>
          <w:p w14:paraId="04C25CC4" w14:textId="2F6D7C95" w:rsidR="006309AE" w:rsidRDefault="006309AE" w:rsidP="009848B0"/>
          <w:p w14:paraId="16512E82" w14:textId="4371E48D" w:rsidR="006309AE" w:rsidRDefault="006309AE" w:rsidP="009848B0"/>
          <w:p w14:paraId="0359DF53" w14:textId="29D92E6C" w:rsidR="006309AE" w:rsidRDefault="006309AE" w:rsidP="009848B0"/>
          <w:p w14:paraId="0BD6B2B7" w14:textId="4692C2EA" w:rsidR="006309AE" w:rsidRDefault="006309AE" w:rsidP="009848B0"/>
          <w:p w14:paraId="074C59D6" w14:textId="171F1D85" w:rsidR="006309AE" w:rsidRDefault="006309AE" w:rsidP="009848B0"/>
          <w:p w14:paraId="1FBC2254" w14:textId="0F7DAE09" w:rsidR="006309AE" w:rsidRDefault="006309AE" w:rsidP="009848B0"/>
          <w:p w14:paraId="638A479D" w14:textId="426DB3B5" w:rsidR="006309AE" w:rsidRDefault="006309AE" w:rsidP="009848B0">
            <w:r w:rsidRPr="006309AE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A96AB2D" wp14:editId="0178E9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186055</wp:posOffset>
                  </wp:positionV>
                  <wp:extent cx="4836573" cy="3140075"/>
                  <wp:effectExtent l="0" t="0" r="2540" b="3175"/>
                  <wp:wrapTight wrapText="bothSides">
                    <wp:wrapPolygon edited="0">
                      <wp:start x="0" y="0"/>
                      <wp:lineTo x="0" y="21491"/>
                      <wp:lineTo x="21526" y="21491"/>
                      <wp:lineTo x="2152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573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0BDABC" w14:textId="7DB59E91" w:rsidR="006309AE" w:rsidRDefault="006309AE" w:rsidP="009848B0"/>
          <w:p w14:paraId="5346549E" w14:textId="33F938ED" w:rsidR="006309AE" w:rsidRDefault="006309AE" w:rsidP="009848B0"/>
          <w:p w14:paraId="5C0E86F0" w14:textId="7EC4307A" w:rsidR="006309AE" w:rsidRDefault="006309AE" w:rsidP="009848B0"/>
          <w:p w14:paraId="354D3F68" w14:textId="6C811035" w:rsidR="006309AE" w:rsidRDefault="006309AE" w:rsidP="009848B0"/>
          <w:p w14:paraId="0C259194" w14:textId="5749AD4E" w:rsidR="006309AE" w:rsidRDefault="006309AE" w:rsidP="009848B0"/>
          <w:p w14:paraId="1AB91AEB" w14:textId="288429A5" w:rsidR="006309AE" w:rsidRDefault="006309AE" w:rsidP="009848B0">
            <w:r w:rsidRPr="006309AE">
              <w:rPr>
                <w:noProof/>
              </w:rPr>
              <w:drawing>
                <wp:inline distT="0" distB="0" distL="0" distR="0" wp14:anchorId="713E7063" wp14:editId="036A70D1">
                  <wp:extent cx="5731510" cy="3783330"/>
                  <wp:effectExtent l="0" t="0" r="254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8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8D750" w14:textId="7388CFBB" w:rsidR="006309AE" w:rsidRDefault="006309AE" w:rsidP="009848B0"/>
          <w:p w14:paraId="62963790" w14:textId="37DE6841" w:rsidR="006309AE" w:rsidRDefault="006309AE" w:rsidP="009848B0"/>
          <w:p w14:paraId="6A525064" w14:textId="77777777" w:rsidR="006309AE" w:rsidRDefault="006309AE" w:rsidP="009848B0"/>
          <w:p w14:paraId="4C13B3E7" w14:textId="7CBD2CAF" w:rsidR="006309AE" w:rsidRDefault="006309AE" w:rsidP="009848B0"/>
          <w:p w14:paraId="597FF7DB" w14:textId="77777777" w:rsidR="006309AE" w:rsidRDefault="006309AE" w:rsidP="009848B0"/>
          <w:p w14:paraId="4C110FE5" w14:textId="519F6794" w:rsidR="006309AE" w:rsidRDefault="006309AE" w:rsidP="009848B0"/>
          <w:p w14:paraId="00211287" w14:textId="77777777" w:rsidR="006309AE" w:rsidRDefault="006309AE" w:rsidP="009848B0"/>
          <w:p w14:paraId="4BB7D779" w14:textId="77777777" w:rsidR="006309AE" w:rsidRDefault="006309AE" w:rsidP="009848B0"/>
          <w:p w14:paraId="245EEE3B" w14:textId="77777777" w:rsidR="006309AE" w:rsidRDefault="006309AE" w:rsidP="009848B0"/>
          <w:p w14:paraId="4BD1227C" w14:textId="616E7016" w:rsidR="00D559D8" w:rsidRDefault="00D559D8" w:rsidP="009848B0"/>
        </w:tc>
      </w:tr>
      <w:tr w:rsidR="006309AE" w14:paraId="12635541" w14:textId="77777777" w:rsidTr="00D559D8">
        <w:tc>
          <w:tcPr>
            <w:tcW w:w="1271" w:type="dxa"/>
          </w:tcPr>
          <w:p w14:paraId="6B835AE7" w14:textId="41209F6A" w:rsidR="00D559D8" w:rsidRDefault="00D559D8" w:rsidP="009848B0">
            <w:r>
              <w:lastRenderedPageBreak/>
              <w:t>Boundary graph</w:t>
            </w:r>
          </w:p>
        </w:tc>
        <w:tc>
          <w:tcPr>
            <w:tcW w:w="7745" w:type="dxa"/>
          </w:tcPr>
          <w:p w14:paraId="2943355F" w14:textId="54EB87C6" w:rsidR="00D559D8" w:rsidRDefault="006309AE" w:rsidP="009848B0">
            <w:r w:rsidRPr="006309AE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AC4A5AC" wp14:editId="4721777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52705</wp:posOffset>
                  </wp:positionV>
                  <wp:extent cx="5032375" cy="2674620"/>
                  <wp:effectExtent l="0" t="0" r="0" b="0"/>
                  <wp:wrapTight wrapText="bothSides">
                    <wp:wrapPolygon edited="0">
                      <wp:start x="0" y="0"/>
                      <wp:lineTo x="0" y="21385"/>
                      <wp:lineTo x="21505" y="21385"/>
                      <wp:lineTo x="2150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375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09AE" w14:paraId="29317AAF" w14:textId="77777777" w:rsidTr="00D559D8">
        <w:tc>
          <w:tcPr>
            <w:tcW w:w="1271" w:type="dxa"/>
          </w:tcPr>
          <w:p w14:paraId="07CA6CFE" w14:textId="3A7FE6D9" w:rsidR="00D559D8" w:rsidRDefault="00D559D8" w:rsidP="009848B0">
            <w:r>
              <w:t>Conclusion</w:t>
            </w:r>
          </w:p>
        </w:tc>
        <w:tc>
          <w:tcPr>
            <w:tcW w:w="7745" w:type="dxa"/>
          </w:tcPr>
          <w:p w14:paraId="7BC3FF99" w14:textId="5DB82A00" w:rsidR="00D559D8" w:rsidRDefault="006309AE" w:rsidP="006309AE">
            <w:pPr>
              <w:pStyle w:val="ListParagraph"/>
              <w:numPr>
                <w:ilvl w:val="0"/>
                <w:numId w:val="1"/>
              </w:numPr>
            </w:pPr>
            <w:r>
              <w:t>Success in replicating the dynamics of extracellular impermeant anion addition</w:t>
            </w:r>
          </w:p>
        </w:tc>
      </w:tr>
    </w:tbl>
    <w:p w14:paraId="1CEF5D18" w14:textId="4056242F" w:rsidR="00A8743B" w:rsidRDefault="00A8743B" w:rsidP="009848B0"/>
    <w:p w14:paraId="43B6F29F" w14:textId="77777777" w:rsidR="00A8743B" w:rsidRDefault="00A8743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830"/>
      </w:tblGrid>
      <w:tr w:rsidR="000F38AD" w14:paraId="25817C42" w14:textId="77777777" w:rsidTr="00A8743B">
        <w:tc>
          <w:tcPr>
            <w:tcW w:w="562" w:type="dxa"/>
          </w:tcPr>
          <w:p w14:paraId="601951E8" w14:textId="695647B5" w:rsidR="00A8743B" w:rsidRDefault="00A8743B" w:rsidP="009848B0">
            <w:r>
              <w:lastRenderedPageBreak/>
              <w:t>Aim:</w:t>
            </w:r>
          </w:p>
        </w:tc>
        <w:tc>
          <w:tcPr>
            <w:tcW w:w="8454" w:type="dxa"/>
          </w:tcPr>
          <w:p w14:paraId="46682C8A" w14:textId="6BFB7D71" w:rsidR="00A8743B" w:rsidRDefault="00A8743B" w:rsidP="009848B0">
            <w:r>
              <w:t>Replicating Kira’s 5A – By dropping the impermeant anion charge mid experiment, we should be able to change the driving force slightly</w:t>
            </w:r>
          </w:p>
        </w:tc>
      </w:tr>
      <w:tr w:rsidR="000F38AD" w14:paraId="5F5612BA" w14:textId="77777777" w:rsidTr="00A8743B">
        <w:tc>
          <w:tcPr>
            <w:tcW w:w="562" w:type="dxa"/>
          </w:tcPr>
          <w:p w14:paraId="7388A672" w14:textId="674DC045" w:rsidR="00A8743B" w:rsidRDefault="00A8743B" w:rsidP="009848B0">
            <w:r>
              <w:t>Hypothesis</w:t>
            </w:r>
          </w:p>
        </w:tc>
        <w:tc>
          <w:tcPr>
            <w:tcW w:w="8454" w:type="dxa"/>
          </w:tcPr>
          <w:p w14:paraId="5C6665A3" w14:textId="27E4CCC1" w:rsidR="00A8743B" w:rsidRDefault="00A8743B" w:rsidP="009848B0">
            <w:r w:rsidRPr="00A8743B">
              <w:rPr>
                <w:noProof/>
              </w:rPr>
              <w:drawing>
                <wp:inline distT="0" distB="0" distL="0" distR="0" wp14:anchorId="0F8FD4B1" wp14:editId="1BDF5635">
                  <wp:extent cx="3543795" cy="3572374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D" w14:paraId="0E4F8C10" w14:textId="77777777" w:rsidTr="00A8743B">
        <w:tc>
          <w:tcPr>
            <w:tcW w:w="562" w:type="dxa"/>
          </w:tcPr>
          <w:p w14:paraId="041954B9" w14:textId="48DC91EF" w:rsidR="00A8743B" w:rsidRDefault="00A8743B" w:rsidP="009848B0">
            <w:r>
              <w:t>Starting values</w:t>
            </w:r>
          </w:p>
        </w:tc>
        <w:tc>
          <w:tcPr>
            <w:tcW w:w="8454" w:type="dxa"/>
          </w:tcPr>
          <w:p w14:paraId="5AD3E6F1" w14:textId="154B6F27" w:rsidR="00A8743B" w:rsidRDefault="00A8743B" w:rsidP="009848B0">
            <w:r>
              <w:t>Defaults (z =-0.85)</w:t>
            </w:r>
          </w:p>
        </w:tc>
      </w:tr>
      <w:tr w:rsidR="000F38AD" w14:paraId="04E4D89A" w14:textId="77777777" w:rsidTr="00A8743B">
        <w:tc>
          <w:tcPr>
            <w:tcW w:w="562" w:type="dxa"/>
          </w:tcPr>
          <w:p w14:paraId="1CBCF37E" w14:textId="25E9627E" w:rsidR="00A8743B" w:rsidRDefault="00A8743B" w:rsidP="009848B0">
            <w:r>
              <w:t>Setup</w:t>
            </w:r>
          </w:p>
        </w:tc>
        <w:tc>
          <w:tcPr>
            <w:tcW w:w="8454" w:type="dxa"/>
          </w:tcPr>
          <w:p w14:paraId="7AF89EA1" w14:textId="4B08E633" w:rsidR="00A8743B" w:rsidRDefault="00A8743B" w:rsidP="009848B0">
            <w:r>
              <w:t>2 compartments, changing the charge of impermeants in both to -1 between 300s and 800s</w:t>
            </w:r>
          </w:p>
          <w:p w14:paraId="17D5ECA9" w14:textId="28CB39C3" w:rsidR="00A8743B" w:rsidRDefault="00A8743B" w:rsidP="009848B0">
            <w:r>
              <w:t>Total simulation run time = 20mins</w:t>
            </w:r>
          </w:p>
        </w:tc>
      </w:tr>
      <w:tr w:rsidR="000F38AD" w14:paraId="75231CC1" w14:textId="77777777" w:rsidTr="00A8743B">
        <w:tc>
          <w:tcPr>
            <w:tcW w:w="562" w:type="dxa"/>
          </w:tcPr>
          <w:p w14:paraId="5A56512E" w14:textId="3840E003" w:rsidR="00A8743B" w:rsidRDefault="000F38AD" w:rsidP="009848B0">
            <w:r>
              <w:t>Final values</w:t>
            </w:r>
          </w:p>
        </w:tc>
        <w:tc>
          <w:tcPr>
            <w:tcW w:w="8454" w:type="dxa"/>
          </w:tcPr>
          <w:p w14:paraId="3C752542" w14:textId="2F9F5E86" w:rsidR="00A8743B" w:rsidRDefault="000F38AD" w:rsidP="009848B0">
            <w:r w:rsidRPr="000F38AD">
              <w:rPr>
                <w:noProof/>
              </w:rPr>
              <w:drawing>
                <wp:inline distT="0" distB="0" distL="0" distR="0" wp14:anchorId="0FF9FD5E" wp14:editId="0479CBF4">
                  <wp:extent cx="3515216" cy="2038635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D" w14:paraId="63DECCAF" w14:textId="77777777" w:rsidTr="00A8743B">
        <w:tc>
          <w:tcPr>
            <w:tcW w:w="562" w:type="dxa"/>
          </w:tcPr>
          <w:p w14:paraId="5F1318C3" w14:textId="0937B805" w:rsidR="00A8743B" w:rsidRDefault="000F38AD" w:rsidP="009848B0">
            <w:r>
              <w:t>Relevant graphs</w:t>
            </w:r>
          </w:p>
        </w:tc>
        <w:tc>
          <w:tcPr>
            <w:tcW w:w="8454" w:type="dxa"/>
          </w:tcPr>
          <w:p w14:paraId="14A1998F" w14:textId="77777777" w:rsidR="00A8743B" w:rsidRDefault="00A8743B" w:rsidP="009848B0"/>
          <w:p w14:paraId="330519D1" w14:textId="51BB7D5F" w:rsidR="000F38AD" w:rsidRDefault="000F38AD" w:rsidP="009848B0">
            <w:r w:rsidRPr="000F38AD">
              <w:rPr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20C58F63" wp14:editId="196FDE8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288925</wp:posOffset>
                  </wp:positionV>
                  <wp:extent cx="5293767" cy="3455670"/>
                  <wp:effectExtent l="0" t="0" r="2540" b="0"/>
                  <wp:wrapTight wrapText="bothSides">
                    <wp:wrapPolygon edited="0">
                      <wp:start x="0" y="0"/>
                      <wp:lineTo x="0" y="21433"/>
                      <wp:lineTo x="21533" y="21433"/>
                      <wp:lineTo x="21533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61" cy="346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7237DD" w14:textId="77777777" w:rsidR="000F38AD" w:rsidRDefault="000F38AD" w:rsidP="009848B0"/>
          <w:p w14:paraId="44E6B47B" w14:textId="2918DC25" w:rsidR="000F38AD" w:rsidRDefault="000F38AD" w:rsidP="009848B0"/>
          <w:p w14:paraId="5192F9B2" w14:textId="77777777" w:rsidR="000F38AD" w:rsidRDefault="000F38AD" w:rsidP="009848B0"/>
          <w:p w14:paraId="2C74CBB5" w14:textId="39C23662" w:rsidR="000F38AD" w:rsidRDefault="000F38AD" w:rsidP="009848B0">
            <w:r w:rsidRPr="000F38AD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FFC3BCF" wp14:editId="7B6A81F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302260</wp:posOffset>
                  </wp:positionV>
                  <wp:extent cx="5269757" cy="3478530"/>
                  <wp:effectExtent l="0" t="0" r="7620" b="7620"/>
                  <wp:wrapTight wrapText="bothSides">
                    <wp:wrapPolygon edited="0">
                      <wp:start x="0" y="0"/>
                      <wp:lineTo x="0" y="21529"/>
                      <wp:lineTo x="21553" y="21529"/>
                      <wp:lineTo x="21553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469" cy="348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2EBC87" w14:textId="77777777" w:rsidR="000F38AD" w:rsidRDefault="000F38AD" w:rsidP="009848B0"/>
          <w:p w14:paraId="716E6464" w14:textId="77777777" w:rsidR="000F38AD" w:rsidRDefault="000F38AD" w:rsidP="009848B0"/>
          <w:p w14:paraId="47A45E2F" w14:textId="77777777" w:rsidR="000F38AD" w:rsidRDefault="000F38AD" w:rsidP="009848B0"/>
          <w:p w14:paraId="21A419F3" w14:textId="77777777" w:rsidR="000F38AD" w:rsidRDefault="000F38AD" w:rsidP="009848B0"/>
          <w:p w14:paraId="7E0642FF" w14:textId="73A77CEA" w:rsidR="000F38AD" w:rsidRDefault="000F38AD" w:rsidP="009848B0"/>
          <w:p w14:paraId="66839905" w14:textId="63BB973D" w:rsidR="000F38AD" w:rsidRDefault="000F38AD" w:rsidP="009848B0">
            <w:r w:rsidRPr="000F38AD"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B85417B" wp14:editId="2F76792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214630</wp:posOffset>
                  </wp:positionV>
                  <wp:extent cx="4925060" cy="3492500"/>
                  <wp:effectExtent l="0" t="0" r="8890" b="0"/>
                  <wp:wrapTight wrapText="bothSides">
                    <wp:wrapPolygon edited="0">
                      <wp:start x="0" y="0"/>
                      <wp:lineTo x="0" y="21443"/>
                      <wp:lineTo x="21555" y="21443"/>
                      <wp:lineTo x="21555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060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872D00" w14:textId="341E82BA" w:rsidR="000F38AD" w:rsidRDefault="000F38AD" w:rsidP="009848B0"/>
          <w:p w14:paraId="3B779322" w14:textId="7B700D8C" w:rsidR="000F38AD" w:rsidRDefault="000F38AD" w:rsidP="009848B0">
            <w:r w:rsidRPr="000F38AD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612B65A" wp14:editId="673BD9BB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292735</wp:posOffset>
                  </wp:positionV>
                  <wp:extent cx="4832414" cy="3378835"/>
                  <wp:effectExtent l="0" t="0" r="6350" b="0"/>
                  <wp:wrapTight wrapText="bothSides">
                    <wp:wrapPolygon edited="0">
                      <wp:start x="0" y="0"/>
                      <wp:lineTo x="0" y="21434"/>
                      <wp:lineTo x="21543" y="21434"/>
                      <wp:lineTo x="21543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414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6C2D0" w14:textId="1D5684FE" w:rsidR="000F38AD" w:rsidRDefault="000F38AD" w:rsidP="009848B0"/>
          <w:p w14:paraId="37231874" w14:textId="77777777" w:rsidR="000F38AD" w:rsidRDefault="000F38AD" w:rsidP="009848B0"/>
          <w:p w14:paraId="094D62DD" w14:textId="77777777" w:rsidR="000F38AD" w:rsidRDefault="000F38AD" w:rsidP="009848B0"/>
          <w:p w14:paraId="571310F0" w14:textId="77777777" w:rsidR="000F38AD" w:rsidRDefault="000F38AD" w:rsidP="009848B0"/>
          <w:p w14:paraId="1EEA34F0" w14:textId="77777777" w:rsidR="000F38AD" w:rsidRDefault="000F38AD" w:rsidP="009848B0"/>
          <w:p w14:paraId="307094C2" w14:textId="0450D442" w:rsidR="000F38AD" w:rsidRDefault="000F38AD" w:rsidP="009848B0"/>
          <w:p w14:paraId="40EA88CB" w14:textId="63143492" w:rsidR="000F38AD" w:rsidRDefault="000F38AD" w:rsidP="009848B0"/>
          <w:p w14:paraId="7A8F7D37" w14:textId="22B0B10D" w:rsidR="000F38AD" w:rsidRDefault="000F38AD" w:rsidP="009848B0"/>
          <w:p w14:paraId="05C3956F" w14:textId="77777777" w:rsidR="000F38AD" w:rsidRDefault="000F38AD" w:rsidP="009848B0"/>
          <w:p w14:paraId="7AA9EC65" w14:textId="6DC3A5FC" w:rsidR="000F38AD" w:rsidRDefault="000F38AD" w:rsidP="009848B0"/>
        </w:tc>
      </w:tr>
      <w:tr w:rsidR="000F38AD" w14:paraId="38F95CF3" w14:textId="77777777" w:rsidTr="00A8743B">
        <w:tc>
          <w:tcPr>
            <w:tcW w:w="562" w:type="dxa"/>
          </w:tcPr>
          <w:p w14:paraId="755F4849" w14:textId="6B26257E" w:rsidR="00A8743B" w:rsidRDefault="000F38AD" w:rsidP="009848B0">
            <w:r>
              <w:lastRenderedPageBreak/>
              <w:t>Boundary graph</w:t>
            </w:r>
          </w:p>
        </w:tc>
        <w:tc>
          <w:tcPr>
            <w:tcW w:w="8454" w:type="dxa"/>
          </w:tcPr>
          <w:p w14:paraId="63651C3E" w14:textId="08DD70B7" w:rsidR="00A8743B" w:rsidRDefault="000F38AD" w:rsidP="009848B0">
            <w:r w:rsidRPr="000F38AD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239E011" wp14:editId="2CCA1EF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383540</wp:posOffset>
                  </wp:positionV>
                  <wp:extent cx="5004776" cy="2623820"/>
                  <wp:effectExtent l="0" t="0" r="5715" b="5080"/>
                  <wp:wrapTight wrapText="bothSides">
                    <wp:wrapPolygon edited="0">
                      <wp:start x="0" y="0"/>
                      <wp:lineTo x="0" y="21485"/>
                      <wp:lineTo x="21542" y="21485"/>
                      <wp:lineTo x="21542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560" cy="262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38AD" w14:paraId="7C90177A" w14:textId="77777777" w:rsidTr="00A8743B">
        <w:tc>
          <w:tcPr>
            <w:tcW w:w="562" w:type="dxa"/>
          </w:tcPr>
          <w:p w14:paraId="516FBBBB" w14:textId="1F4F0842" w:rsidR="00A8743B" w:rsidRDefault="000F38AD" w:rsidP="009848B0">
            <w:r>
              <w:t>Conclusions</w:t>
            </w:r>
          </w:p>
        </w:tc>
        <w:tc>
          <w:tcPr>
            <w:tcW w:w="8454" w:type="dxa"/>
          </w:tcPr>
          <w:p w14:paraId="209CBE59" w14:textId="66C144B2" w:rsidR="00A8743B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Not quite at equilibrium</w:t>
            </w:r>
          </w:p>
          <w:p w14:paraId="7F62FB8A" w14:textId="77777777" w:rsidR="000F38AD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Dynamics generally are in line with Kira’s</w:t>
            </w:r>
          </w:p>
          <w:p w14:paraId="60189464" w14:textId="77777777" w:rsidR="000F38AD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My volumes change more than Kira’s – this needs to be investigated further</w:t>
            </w:r>
          </w:p>
          <w:p w14:paraId="4681CC86" w14:textId="56207D0F" w:rsidR="000F38AD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Similar slight change to driving force</w:t>
            </w:r>
          </w:p>
        </w:tc>
      </w:tr>
    </w:tbl>
    <w:p w14:paraId="42C2A58F" w14:textId="093C3E30" w:rsidR="000F38AD" w:rsidRDefault="000F38AD" w:rsidP="009848B0"/>
    <w:p w14:paraId="672A7434" w14:textId="77777777" w:rsidR="000F38AD" w:rsidRDefault="000F38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7787"/>
      </w:tblGrid>
      <w:tr w:rsidR="007D628E" w14:paraId="45CC72FA" w14:textId="77777777" w:rsidTr="00237096">
        <w:tc>
          <w:tcPr>
            <w:tcW w:w="1229" w:type="dxa"/>
          </w:tcPr>
          <w:p w14:paraId="1052CC93" w14:textId="2BD1603E" w:rsidR="000F38AD" w:rsidRDefault="000F38AD" w:rsidP="009848B0">
            <w:r>
              <w:lastRenderedPageBreak/>
              <w:t>Aim</w:t>
            </w:r>
          </w:p>
        </w:tc>
        <w:tc>
          <w:tcPr>
            <w:tcW w:w="7787" w:type="dxa"/>
          </w:tcPr>
          <w:p w14:paraId="537EE2B7" w14:textId="79436CBD" w:rsidR="000F38AD" w:rsidRDefault="000F38AD" w:rsidP="009848B0">
            <w:r>
              <w:t>Replicate Kira’s 5B – Part 1 – start simulation with -1.2 impermeant anion charge and see if I get the same values as the analytical</w:t>
            </w:r>
          </w:p>
        </w:tc>
      </w:tr>
      <w:tr w:rsidR="007D628E" w14:paraId="4F3B2FB1" w14:textId="77777777" w:rsidTr="00237096">
        <w:tc>
          <w:tcPr>
            <w:tcW w:w="1229" w:type="dxa"/>
          </w:tcPr>
          <w:p w14:paraId="4F63BB42" w14:textId="491C1403" w:rsidR="000F38AD" w:rsidRDefault="002E45FF" w:rsidP="009848B0">
            <w:r>
              <w:t>Hypothesis</w:t>
            </w:r>
          </w:p>
        </w:tc>
        <w:tc>
          <w:tcPr>
            <w:tcW w:w="7787" w:type="dxa"/>
          </w:tcPr>
          <w:p w14:paraId="4013B608" w14:textId="55128072" w:rsidR="000F38AD" w:rsidRDefault="002E45FF" w:rsidP="009848B0">
            <w:r w:rsidRPr="002E45FF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1D67B8B" wp14:editId="7812F4DF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0</wp:posOffset>
                  </wp:positionV>
                  <wp:extent cx="3324689" cy="3400900"/>
                  <wp:effectExtent l="0" t="0" r="9525" b="9525"/>
                  <wp:wrapTight wrapText="bothSides">
                    <wp:wrapPolygon edited="0">
                      <wp:start x="0" y="0"/>
                      <wp:lineTo x="0" y="21539"/>
                      <wp:lineTo x="21538" y="21539"/>
                      <wp:lineTo x="21538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628E" w14:paraId="24D3F6B7" w14:textId="77777777" w:rsidTr="00237096">
        <w:tc>
          <w:tcPr>
            <w:tcW w:w="1229" w:type="dxa"/>
          </w:tcPr>
          <w:p w14:paraId="2CA16A86" w14:textId="182D05EF" w:rsidR="000F38AD" w:rsidRDefault="002E45FF" w:rsidP="009848B0">
            <w:r>
              <w:t>Starting values</w:t>
            </w:r>
          </w:p>
        </w:tc>
        <w:tc>
          <w:tcPr>
            <w:tcW w:w="7787" w:type="dxa"/>
          </w:tcPr>
          <w:p w14:paraId="47806C9F" w14:textId="3D139701" w:rsidR="000F38AD" w:rsidRDefault="002E45FF" w:rsidP="009848B0">
            <w:r>
              <w:t>Default compartment starting values just with 2 compartments that have impermeant charges of -1.2</w:t>
            </w:r>
          </w:p>
        </w:tc>
      </w:tr>
      <w:tr w:rsidR="007D628E" w14:paraId="1FE9EF18" w14:textId="77777777" w:rsidTr="00237096">
        <w:tc>
          <w:tcPr>
            <w:tcW w:w="1229" w:type="dxa"/>
          </w:tcPr>
          <w:p w14:paraId="72AC93FB" w14:textId="6683515A" w:rsidR="000F38AD" w:rsidRDefault="002E45FF" w:rsidP="009848B0">
            <w:r>
              <w:t>Setup:</w:t>
            </w:r>
          </w:p>
        </w:tc>
        <w:tc>
          <w:tcPr>
            <w:tcW w:w="7787" w:type="dxa"/>
          </w:tcPr>
          <w:p w14:paraId="61B60BA7" w14:textId="2965C38B" w:rsidR="000F38AD" w:rsidRDefault="002E45FF" w:rsidP="009848B0">
            <w:proofErr w:type="gramStart"/>
            <w:r>
              <w:t>15 minute</w:t>
            </w:r>
            <w:proofErr w:type="gramEnd"/>
            <w:r>
              <w:t xml:space="preserve"> simulation. No change to anions mid simulation. Dynamic </w:t>
            </w:r>
            <w:proofErr w:type="spellStart"/>
            <w:r>
              <w:t>atpase</w:t>
            </w:r>
            <w:proofErr w:type="spellEnd"/>
            <w:r>
              <w:t>.</w:t>
            </w:r>
          </w:p>
        </w:tc>
      </w:tr>
      <w:tr w:rsidR="007D628E" w14:paraId="2A835364" w14:textId="77777777" w:rsidTr="00237096">
        <w:tc>
          <w:tcPr>
            <w:tcW w:w="1229" w:type="dxa"/>
          </w:tcPr>
          <w:p w14:paraId="6C8634FF" w14:textId="64DCE6BD" w:rsidR="000F38AD" w:rsidRDefault="005B5004" w:rsidP="009848B0">
            <w:r>
              <w:t>Final values</w:t>
            </w:r>
          </w:p>
        </w:tc>
        <w:tc>
          <w:tcPr>
            <w:tcW w:w="7787" w:type="dxa"/>
          </w:tcPr>
          <w:p w14:paraId="73AC0D33" w14:textId="6BD7C977" w:rsidR="000F38AD" w:rsidRDefault="007D628E" w:rsidP="009848B0">
            <w:r w:rsidRPr="007D628E">
              <w:rPr>
                <w:noProof/>
              </w:rPr>
              <w:drawing>
                <wp:inline distT="0" distB="0" distL="0" distR="0" wp14:anchorId="5058DD6E" wp14:editId="7C33A0E5">
                  <wp:extent cx="2886478" cy="3077004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28E" w14:paraId="783C5629" w14:textId="77777777" w:rsidTr="00237096">
        <w:tc>
          <w:tcPr>
            <w:tcW w:w="1229" w:type="dxa"/>
          </w:tcPr>
          <w:p w14:paraId="0B22F288" w14:textId="5C7AE728" w:rsidR="000F38AD" w:rsidRDefault="005B5004" w:rsidP="009848B0">
            <w:r>
              <w:t>Relevant graphs</w:t>
            </w:r>
          </w:p>
        </w:tc>
        <w:tc>
          <w:tcPr>
            <w:tcW w:w="7787" w:type="dxa"/>
          </w:tcPr>
          <w:p w14:paraId="43267B9F" w14:textId="77777777" w:rsidR="007D628E" w:rsidRDefault="007D628E" w:rsidP="009848B0"/>
          <w:p w14:paraId="5155442B" w14:textId="77777777" w:rsidR="007D628E" w:rsidRDefault="007D628E" w:rsidP="009848B0"/>
          <w:p w14:paraId="585AEFB2" w14:textId="77777777" w:rsidR="007D628E" w:rsidRDefault="007D628E" w:rsidP="009848B0"/>
          <w:p w14:paraId="29B6F5D9" w14:textId="77777777" w:rsidR="007D628E" w:rsidRDefault="007D628E" w:rsidP="009848B0"/>
          <w:p w14:paraId="50DE8C0A" w14:textId="77777777" w:rsidR="007D628E" w:rsidRDefault="007D628E" w:rsidP="009848B0"/>
          <w:p w14:paraId="540D0D50" w14:textId="77777777" w:rsidR="007D628E" w:rsidRDefault="007D628E" w:rsidP="009848B0"/>
          <w:p w14:paraId="78BA0C9A" w14:textId="77777777" w:rsidR="007D628E" w:rsidRDefault="007D628E" w:rsidP="009848B0"/>
          <w:p w14:paraId="6982C5A8" w14:textId="77777777" w:rsidR="007D628E" w:rsidRDefault="007D628E" w:rsidP="009848B0"/>
          <w:p w14:paraId="7C33A9D8" w14:textId="10C1759F" w:rsidR="007D628E" w:rsidRDefault="007D628E" w:rsidP="009848B0">
            <w:r w:rsidRPr="007D628E">
              <w:rPr>
                <w:noProof/>
              </w:rPr>
              <w:lastRenderedPageBreak/>
              <w:drawing>
                <wp:anchor distT="0" distB="0" distL="114300" distR="114300" simplePos="0" relativeHeight="251673600" behindDoc="1" locked="0" layoutInCell="1" allowOverlap="1" wp14:anchorId="6F3DC7F6" wp14:editId="376764E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83820</wp:posOffset>
                  </wp:positionV>
                  <wp:extent cx="4352925" cy="3011805"/>
                  <wp:effectExtent l="0" t="0" r="0" b="0"/>
                  <wp:wrapTight wrapText="bothSides">
                    <wp:wrapPolygon edited="0">
                      <wp:start x="0" y="0"/>
                      <wp:lineTo x="0" y="21450"/>
                      <wp:lineTo x="21458" y="21450"/>
                      <wp:lineTo x="21458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01F0A6" w14:textId="56BABD84" w:rsidR="007D628E" w:rsidRDefault="007D628E" w:rsidP="009848B0"/>
          <w:p w14:paraId="60C14997" w14:textId="3BC2453E" w:rsidR="007D628E" w:rsidRDefault="007D628E" w:rsidP="009848B0"/>
          <w:p w14:paraId="613D8E40" w14:textId="77777777" w:rsidR="007D628E" w:rsidRDefault="007D628E" w:rsidP="009848B0"/>
          <w:p w14:paraId="075DEA0B" w14:textId="08FDEEDE" w:rsidR="007D628E" w:rsidRDefault="007D628E" w:rsidP="009848B0"/>
          <w:p w14:paraId="4690F10A" w14:textId="03A0CC5E" w:rsidR="007D628E" w:rsidRDefault="007D628E" w:rsidP="009848B0"/>
          <w:p w14:paraId="4B73288A" w14:textId="77777777" w:rsidR="007D628E" w:rsidRDefault="007D628E" w:rsidP="009848B0"/>
          <w:p w14:paraId="0B370B4E" w14:textId="77777777" w:rsidR="007D628E" w:rsidRDefault="007D628E" w:rsidP="009848B0"/>
          <w:p w14:paraId="370DE2E0" w14:textId="73914503" w:rsidR="007D628E" w:rsidRDefault="007D628E" w:rsidP="009848B0"/>
          <w:p w14:paraId="749A7769" w14:textId="77777777" w:rsidR="007D628E" w:rsidRDefault="007D628E" w:rsidP="009848B0"/>
          <w:p w14:paraId="17F9AA11" w14:textId="68CA065D" w:rsidR="007D628E" w:rsidRDefault="007D628E" w:rsidP="009848B0"/>
          <w:p w14:paraId="29630111" w14:textId="42EBD8D1" w:rsidR="007D628E" w:rsidRDefault="007D628E" w:rsidP="009848B0"/>
          <w:p w14:paraId="6CE9A257" w14:textId="5A05CA55" w:rsidR="007D628E" w:rsidRDefault="007D628E" w:rsidP="009848B0"/>
          <w:p w14:paraId="2B2FF9EB" w14:textId="6A937A72" w:rsidR="007D628E" w:rsidRDefault="007D628E" w:rsidP="009848B0"/>
          <w:p w14:paraId="36CD4B98" w14:textId="7CD9DA6F" w:rsidR="007D628E" w:rsidRDefault="007D628E" w:rsidP="009848B0"/>
          <w:p w14:paraId="4C9DDAD2" w14:textId="5EE085ED" w:rsidR="007D628E" w:rsidRDefault="007D628E" w:rsidP="009848B0"/>
          <w:p w14:paraId="667EB48E" w14:textId="25E19529" w:rsidR="007D628E" w:rsidRDefault="007D628E" w:rsidP="009848B0"/>
          <w:p w14:paraId="5A241D1C" w14:textId="367DA57F" w:rsidR="007D628E" w:rsidRDefault="007D628E" w:rsidP="009848B0"/>
          <w:p w14:paraId="0D42C950" w14:textId="5631C32D" w:rsidR="007D628E" w:rsidRDefault="007D628E" w:rsidP="009848B0"/>
          <w:p w14:paraId="4E196944" w14:textId="2769F637" w:rsidR="007D628E" w:rsidRDefault="007D628E" w:rsidP="009848B0">
            <w:r w:rsidRPr="007D628E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B036273" wp14:editId="356676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196850</wp:posOffset>
                  </wp:positionV>
                  <wp:extent cx="4919391" cy="3346450"/>
                  <wp:effectExtent l="0" t="0" r="0" b="6350"/>
                  <wp:wrapTight wrapText="bothSides">
                    <wp:wrapPolygon edited="0">
                      <wp:start x="0" y="0"/>
                      <wp:lineTo x="0" y="21518"/>
                      <wp:lineTo x="21497" y="21518"/>
                      <wp:lineTo x="21497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391" cy="33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F89C33" w14:textId="03748048" w:rsidR="007D628E" w:rsidRDefault="007D628E" w:rsidP="009848B0"/>
          <w:p w14:paraId="1131EEBD" w14:textId="011F47DF" w:rsidR="007D628E" w:rsidRDefault="007D628E" w:rsidP="009848B0"/>
          <w:p w14:paraId="7F2E97BA" w14:textId="5F62D2A6" w:rsidR="007D628E" w:rsidRDefault="007D628E" w:rsidP="009848B0"/>
          <w:p w14:paraId="74DF47A8" w14:textId="19615722" w:rsidR="007D628E" w:rsidRDefault="007D628E" w:rsidP="009848B0"/>
          <w:p w14:paraId="338A67EE" w14:textId="71E875DC" w:rsidR="007D628E" w:rsidRDefault="007D628E" w:rsidP="009848B0"/>
          <w:p w14:paraId="2DBE51E1" w14:textId="7957F210" w:rsidR="007D628E" w:rsidRDefault="007D628E" w:rsidP="009848B0"/>
          <w:p w14:paraId="3DEE3B09" w14:textId="7103ABF9" w:rsidR="007D628E" w:rsidRDefault="007D628E" w:rsidP="009848B0"/>
          <w:p w14:paraId="10FF6281" w14:textId="30729CF2" w:rsidR="007D628E" w:rsidRDefault="007D628E" w:rsidP="009848B0"/>
          <w:p w14:paraId="37FBBE97" w14:textId="4FCB760E" w:rsidR="007D628E" w:rsidRDefault="007D628E" w:rsidP="009848B0"/>
          <w:p w14:paraId="4B7CD0B3" w14:textId="0E5F4629" w:rsidR="007D628E" w:rsidRDefault="007D628E" w:rsidP="009848B0"/>
          <w:p w14:paraId="78135248" w14:textId="57DE57D3" w:rsidR="007D628E" w:rsidRDefault="007D628E" w:rsidP="009848B0"/>
          <w:p w14:paraId="2E671748" w14:textId="412EFC3E" w:rsidR="007D628E" w:rsidRDefault="007D628E" w:rsidP="009848B0">
            <w:r w:rsidRPr="007D628E">
              <w:rPr>
                <w:noProof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6BB3B716" wp14:editId="1B18DAA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107950</wp:posOffset>
                  </wp:positionV>
                  <wp:extent cx="4829039" cy="3314949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75" y="21476"/>
                      <wp:lineTo x="21475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039" cy="331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9A08D2" w14:textId="29E5058B" w:rsidR="007D628E" w:rsidRDefault="007D628E" w:rsidP="009848B0"/>
          <w:p w14:paraId="48F057E5" w14:textId="1BFCDA7A" w:rsidR="007D628E" w:rsidRDefault="007D628E" w:rsidP="009848B0"/>
          <w:p w14:paraId="06D71A50" w14:textId="695F6732" w:rsidR="007D628E" w:rsidRDefault="007D628E" w:rsidP="009848B0"/>
          <w:p w14:paraId="2EED49B7" w14:textId="61AE3415" w:rsidR="007D628E" w:rsidRDefault="007D628E" w:rsidP="009848B0"/>
          <w:p w14:paraId="6CBA2F5A" w14:textId="6A1C4F5E" w:rsidR="007D628E" w:rsidRDefault="007D628E" w:rsidP="009848B0"/>
          <w:p w14:paraId="45A82145" w14:textId="49081B17" w:rsidR="007D628E" w:rsidRDefault="007D628E" w:rsidP="009848B0"/>
          <w:p w14:paraId="5520832F" w14:textId="77F8243F" w:rsidR="007D628E" w:rsidRDefault="007D628E" w:rsidP="009848B0"/>
          <w:p w14:paraId="7AB8E394" w14:textId="21FFAFAF" w:rsidR="007D628E" w:rsidRDefault="007D628E" w:rsidP="009848B0"/>
          <w:p w14:paraId="69039D6B" w14:textId="4ABB11B3" w:rsidR="007D628E" w:rsidRDefault="007D628E" w:rsidP="009848B0"/>
          <w:p w14:paraId="05A2D53A" w14:textId="52DAB356" w:rsidR="007D628E" w:rsidRDefault="007D628E" w:rsidP="009848B0"/>
          <w:p w14:paraId="2B1EDCF6" w14:textId="4D775E32" w:rsidR="007D628E" w:rsidRDefault="007D628E" w:rsidP="009848B0"/>
          <w:p w14:paraId="1FBC5611" w14:textId="3795CF4B" w:rsidR="007D628E" w:rsidRDefault="007D628E" w:rsidP="009848B0"/>
          <w:p w14:paraId="530E2559" w14:textId="65F4890A" w:rsidR="007D628E" w:rsidRDefault="007D628E" w:rsidP="009848B0"/>
          <w:p w14:paraId="1AF77194" w14:textId="01F82387" w:rsidR="007D628E" w:rsidRDefault="007D628E" w:rsidP="009848B0"/>
          <w:p w14:paraId="509CD282" w14:textId="139FA2E8" w:rsidR="007D628E" w:rsidRDefault="007D628E" w:rsidP="009848B0"/>
          <w:p w14:paraId="0671147E" w14:textId="4114B9B8" w:rsidR="007D628E" w:rsidRDefault="007D628E" w:rsidP="009848B0"/>
          <w:p w14:paraId="1D0C147C" w14:textId="2262E062" w:rsidR="007D628E" w:rsidRDefault="007D628E" w:rsidP="009848B0"/>
          <w:p w14:paraId="0D3E3504" w14:textId="2ADBDFB5" w:rsidR="007D628E" w:rsidRDefault="007D628E" w:rsidP="009848B0"/>
          <w:p w14:paraId="48E09721" w14:textId="77777777" w:rsidR="007D628E" w:rsidRDefault="007D628E" w:rsidP="009848B0"/>
          <w:p w14:paraId="45F8A04A" w14:textId="77777777" w:rsidR="007D628E" w:rsidRDefault="007D628E" w:rsidP="009848B0"/>
          <w:p w14:paraId="56BEFEA8" w14:textId="05938578" w:rsidR="000F38AD" w:rsidRDefault="007D628E" w:rsidP="009848B0">
            <w:r w:rsidRPr="007D628E">
              <w:rPr>
                <w:noProof/>
              </w:rPr>
              <w:lastRenderedPageBreak/>
              <w:drawing>
                <wp:anchor distT="0" distB="0" distL="114300" distR="114300" simplePos="0" relativeHeight="251677696" behindDoc="1" locked="0" layoutInCell="1" allowOverlap="1" wp14:anchorId="30700887" wp14:editId="5BECF9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60851" cy="3270250"/>
                  <wp:effectExtent l="0" t="0" r="1905" b="6350"/>
                  <wp:wrapTight wrapText="bothSides">
                    <wp:wrapPolygon edited="0">
                      <wp:start x="0" y="0"/>
                      <wp:lineTo x="0" y="21516"/>
                      <wp:lineTo x="21522" y="21516"/>
                      <wp:lineTo x="21522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851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628E" w14:paraId="34328CD7" w14:textId="77777777" w:rsidTr="00237096">
        <w:tc>
          <w:tcPr>
            <w:tcW w:w="1229" w:type="dxa"/>
          </w:tcPr>
          <w:p w14:paraId="3DC248A6" w14:textId="68DFE185" w:rsidR="000F38AD" w:rsidRDefault="005B5004" w:rsidP="009848B0">
            <w:r>
              <w:lastRenderedPageBreak/>
              <w:t>Boundary graph</w:t>
            </w:r>
          </w:p>
        </w:tc>
        <w:tc>
          <w:tcPr>
            <w:tcW w:w="7787" w:type="dxa"/>
          </w:tcPr>
          <w:p w14:paraId="5E2A9CA5" w14:textId="77777777" w:rsidR="00237096" w:rsidRDefault="00237096" w:rsidP="009848B0"/>
          <w:p w14:paraId="57266C17" w14:textId="60258D8E" w:rsidR="00237096" w:rsidRDefault="00237096" w:rsidP="009848B0">
            <w:r w:rsidRPr="007D628E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3AF8D66F" wp14:editId="356AB97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212725</wp:posOffset>
                  </wp:positionV>
                  <wp:extent cx="4899517" cy="2524125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502" y="21355"/>
                      <wp:lineTo x="21502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517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F3E9E" w14:textId="25DC4B93" w:rsidR="00237096" w:rsidRDefault="00237096" w:rsidP="009848B0"/>
          <w:p w14:paraId="6169D58E" w14:textId="33ABC807" w:rsidR="000F38AD" w:rsidRDefault="000F38AD" w:rsidP="009848B0"/>
        </w:tc>
      </w:tr>
      <w:tr w:rsidR="00237096" w:rsidRPr="00237096" w14:paraId="37557BEA" w14:textId="77777777" w:rsidTr="00237096">
        <w:tc>
          <w:tcPr>
            <w:tcW w:w="1229" w:type="dxa"/>
          </w:tcPr>
          <w:p w14:paraId="1251EF4C" w14:textId="6AB40269" w:rsidR="000F38AD" w:rsidRPr="00237096" w:rsidRDefault="005B5004" w:rsidP="009848B0">
            <w:pPr>
              <w:rPr>
                <w:color w:val="000000" w:themeColor="text1"/>
              </w:rPr>
            </w:pPr>
            <w:r w:rsidRPr="00237096">
              <w:rPr>
                <w:color w:val="000000" w:themeColor="text1"/>
              </w:rPr>
              <w:t>Conclusio</w:t>
            </w:r>
            <w:r w:rsidR="00237096">
              <w:rPr>
                <w:color w:val="000000" w:themeColor="text1"/>
              </w:rPr>
              <w:t xml:space="preserve">n: </w:t>
            </w:r>
          </w:p>
        </w:tc>
        <w:tc>
          <w:tcPr>
            <w:tcW w:w="7787" w:type="dxa"/>
          </w:tcPr>
          <w:p w14:paraId="4470BA66" w14:textId="4879B802" w:rsidR="00237096" w:rsidRPr="00237096" w:rsidRDefault="00237096" w:rsidP="002E45FF">
            <w:pPr>
              <w:ind w:left="-1075"/>
              <w:rPr>
                <w:color w:val="000000" w:themeColor="text1"/>
              </w:rPr>
            </w:pPr>
            <w:proofErr w:type="spellStart"/>
            <w:r w:rsidRPr="00237096">
              <w:rPr>
                <w:color w:val="000000" w:themeColor="text1"/>
              </w:rPr>
              <w:t>Reache</w:t>
            </w:r>
            <w:proofErr w:type="spellEnd"/>
          </w:p>
          <w:p w14:paraId="6C55EC41" w14:textId="62ED4B5B" w:rsidR="00237096" w:rsidRPr="00237096" w:rsidRDefault="00237096" w:rsidP="002E45FF">
            <w:pPr>
              <w:ind w:left="-1075"/>
              <w:rPr>
                <w:color w:val="000000" w:themeColor="text1"/>
              </w:rPr>
            </w:pPr>
          </w:p>
        </w:tc>
      </w:tr>
    </w:tbl>
    <w:p w14:paraId="3125D752" w14:textId="77777777" w:rsidR="00237096" w:rsidRDefault="002370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7787"/>
      </w:tblGrid>
      <w:tr w:rsidR="00237096" w:rsidRPr="00237096" w14:paraId="20343B83" w14:textId="77777777" w:rsidTr="00237096">
        <w:tc>
          <w:tcPr>
            <w:tcW w:w="1229" w:type="dxa"/>
          </w:tcPr>
          <w:p w14:paraId="22628604" w14:textId="031E0155" w:rsidR="00237096" w:rsidRPr="00237096" w:rsidRDefault="00237096" w:rsidP="009848B0">
            <w:pPr>
              <w:rPr>
                <w:color w:val="000000" w:themeColor="text1"/>
              </w:rPr>
            </w:pPr>
          </w:p>
        </w:tc>
        <w:tc>
          <w:tcPr>
            <w:tcW w:w="7787" w:type="dxa"/>
          </w:tcPr>
          <w:p w14:paraId="1D713C81" w14:textId="6EA2CB64" w:rsidR="00237096" w:rsidRDefault="00237096" w:rsidP="00237096">
            <w:pPr>
              <w:ind w:left="-1075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asd</w:t>
            </w:r>
            <w:proofErr w:type="spellEnd"/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asdasd</w:t>
            </w:r>
            <w:proofErr w:type="spellEnd"/>
            <w:r>
              <w:rPr>
                <w:color w:val="000000" w:themeColor="text1"/>
              </w:rPr>
              <w:t xml:space="preserve"> – Matches Kira’s analytical solution</w:t>
            </w:r>
          </w:p>
          <w:p w14:paraId="76619D2E" w14:textId="74D70CC6" w:rsidR="00237096" w:rsidRDefault="00237096" w:rsidP="0023709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Reaches steady state</w:t>
            </w:r>
          </w:p>
          <w:p w14:paraId="7911FB3E" w14:textId="61047589" w:rsidR="00237096" w:rsidRPr="00237096" w:rsidRDefault="00237096" w:rsidP="0023709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  <w:p w14:paraId="38BC05B8" w14:textId="2717336C" w:rsidR="00237096" w:rsidRPr="00237096" w:rsidRDefault="00237096" w:rsidP="00237096">
            <w:pPr>
              <w:ind w:left="-1075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R- </w:t>
            </w:r>
            <w:proofErr w:type="spellStart"/>
            <w:r>
              <w:rPr>
                <w:color w:val="000000" w:themeColor="text1"/>
              </w:rPr>
              <w:t>asd</w:t>
            </w:r>
            <w:proofErr w:type="spellEnd"/>
          </w:p>
        </w:tc>
      </w:tr>
    </w:tbl>
    <w:p w14:paraId="177F49BB" w14:textId="147279A5" w:rsidR="00237096" w:rsidRDefault="00237096" w:rsidP="009848B0">
      <w:pPr>
        <w:rPr>
          <w:color w:val="000000" w:themeColor="text1"/>
        </w:rPr>
      </w:pPr>
    </w:p>
    <w:p w14:paraId="06B17381" w14:textId="77777777" w:rsidR="00237096" w:rsidRDefault="002370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7849"/>
      </w:tblGrid>
      <w:tr w:rsidR="005B5757" w14:paraId="26F341B8" w14:textId="77777777" w:rsidTr="00237096">
        <w:tc>
          <w:tcPr>
            <w:tcW w:w="988" w:type="dxa"/>
          </w:tcPr>
          <w:p w14:paraId="52C76C70" w14:textId="43E2AC7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Aim:</w:t>
            </w:r>
          </w:p>
        </w:tc>
        <w:tc>
          <w:tcPr>
            <w:tcW w:w="8028" w:type="dxa"/>
          </w:tcPr>
          <w:p w14:paraId="4797D5D6" w14:textId="79B7AAD2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Replicate Kira’s 5b by starting the sim with impermeant anion charge of -0.5</w:t>
            </w:r>
          </w:p>
        </w:tc>
      </w:tr>
      <w:tr w:rsidR="005B5757" w14:paraId="6957B51B" w14:textId="77777777" w:rsidTr="00237096">
        <w:tc>
          <w:tcPr>
            <w:tcW w:w="988" w:type="dxa"/>
          </w:tcPr>
          <w:p w14:paraId="5D2CF48D" w14:textId="00A5F21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Hypothesis</w:t>
            </w:r>
          </w:p>
        </w:tc>
        <w:tc>
          <w:tcPr>
            <w:tcW w:w="8028" w:type="dxa"/>
          </w:tcPr>
          <w:p w14:paraId="20AEB4B8" w14:textId="73773AFF" w:rsidR="00237096" w:rsidRDefault="00237096" w:rsidP="009848B0">
            <w:pPr>
              <w:rPr>
                <w:color w:val="000000" w:themeColor="text1"/>
              </w:rPr>
            </w:pPr>
            <w:r w:rsidRPr="00237096">
              <w:rPr>
                <w:noProof/>
                <w:color w:val="000000" w:themeColor="text1"/>
              </w:rPr>
              <w:drawing>
                <wp:inline distT="0" distB="0" distL="0" distR="0" wp14:anchorId="401F3EE0" wp14:editId="09BBE322">
                  <wp:extent cx="3315163" cy="3496163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57" w14:paraId="7676BC66" w14:textId="77777777" w:rsidTr="00237096">
        <w:tc>
          <w:tcPr>
            <w:tcW w:w="988" w:type="dxa"/>
          </w:tcPr>
          <w:p w14:paraId="64CBCAD6" w14:textId="11CC552A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 values:</w:t>
            </w:r>
          </w:p>
        </w:tc>
        <w:tc>
          <w:tcPr>
            <w:tcW w:w="8028" w:type="dxa"/>
          </w:tcPr>
          <w:p w14:paraId="79316182" w14:textId="47A81C96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default compartments with -0.5 average intracellular impermeant charge</w:t>
            </w:r>
          </w:p>
        </w:tc>
      </w:tr>
      <w:tr w:rsidR="005B5757" w14:paraId="400E405E" w14:textId="77777777" w:rsidTr="00237096">
        <w:tc>
          <w:tcPr>
            <w:tcW w:w="988" w:type="dxa"/>
          </w:tcPr>
          <w:p w14:paraId="44267EC7" w14:textId="14550FAB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Setup:</w:t>
            </w:r>
          </w:p>
        </w:tc>
        <w:tc>
          <w:tcPr>
            <w:tcW w:w="8028" w:type="dxa"/>
          </w:tcPr>
          <w:p w14:paraId="13DA7D86" w14:textId="0C4B1B18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 Min simulation. Charges all set from the beginning of the sim. Dynamic </w:t>
            </w:r>
            <w:proofErr w:type="spellStart"/>
            <w:r>
              <w:rPr>
                <w:color w:val="000000" w:themeColor="text1"/>
              </w:rPr>
              <w:t>Atpase</w:t>
            </w:r>
            <w:proofErr w:type="spellEnd"/>
            <w:r>
              <w:rPr>
                <w:color w:val="000000" w:themeColor="text1"/>
              </w:rPr>
              <w:t>. No changes mid simulation</w:t>
            </w:r>
          </w:p>
        </w:tc>
      </w:tr>
      <w:tr w:rsidR="005B5757" w14:paraId="2E570A8B" w14:textId="77777777" w:rsidTr="00237096">
        <w:tc>
          <w:tcPr>
            <w:tcW w:w="988" w:type="dxa"/>
          </w:tcPr>
          <w:p w14:paraId="7DC822F2" w14:textId="0EF0A219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values</w:t>
            </w:r>
          </w:p>
        </w:tc>
        <w:tc>
          <w:tcPr>
            <w:tcW w:w="8028" w:type="dxa"/>
          </w:tcPr>
          <w:p w14:paraId="01F1A517" w14:textId="0EFBE0E0" w:rsidR="00237096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drawing>
                <wp:inline distT="0" distB="0" distL="0" distR="0" wp14:anchorId="6FEEAEAA" wp14:editId="32AF9FED">
                  <wp:extent cx="3077004" cy="308653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57" w14:paraId="7BD52CCD" w14:textId="77777777" w:rsidTr="00237096">
        <w:tc>
          <w:tcPr>
            <w:tcW w:w="988" w:type="dxa"/>
          </w:tcPr>
          <w:p w14:paraId="5C3C5043" w14:textId="6D68726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Relevant graphs</w:t>
            </w:r>
          </w:p>
        </w:tc>
        <w:tc>
          <w:tcPr>
            <w:tcW w:w="8028" w:type="dxa"/>
          </w:tcPr>
          <w:p w14:paraId="68809C4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5BF61AB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43D1F6AE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08F92481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10ECA6F3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216F13FE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77B76C2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3D023865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6BFAEBE6" w14:textId="2637FB1D" w:rsidR="005B5757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80768" behindDoc="1" locked="0" layoutInCell="1" allowOverlap="1" wp14:anchorId="17E19D9F" wp14:editId="4B3A1B1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3336925</wp:posOffset>
                  </wp:positionV>
                  <wp:extent cx="4855502" cy="3209925"/>
                  <wp:effectExtent l="0" t="0" r="2540" b="0"/>
                  <wp:wrapTight wrapText="bothSides">
                    <wp:wrapPolygon edited="0">
                      <wp:start x="0" y="0"/>
                      <wp:lineTo x="0" y="21408"/>
                      <wp:lineTo x="21527" y="21408"/>
                      <wp:lineTo x="21527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502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757">
              <w:rPr>
                <w:noProof/>
                <w:color w:val="000000" w:themeColor="text1"/>
              </w:rPr>
              <w:drawing>
                <wp:anchor distT="0" distB="0" distL="114300" distR="114300" simplePos="0" relativeHeight="251679744" behindDoc="1" locked="0" layoutInCell="1" allowOverlap="1" wp14:anchorId="1DB85DF9" wp14:editId="266147AD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189230</wp:posOffset>
                  </wp:positionV>
                  <wp:extent cx="4521796" cy="2943225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479" y="21390"/>
                      <wp:lineTo x="21479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796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74B19C" w14:textId="52192FC2" w:rsidR="005B5757" w:rsidRDefault="005B5757" w:rsidP="009848B0">
            <w:pPr>
              <w:rPr>
                <w:color w:val="000000" w:themeColor="text1"/>
              </w:rPr>
            </w:pPr>
          </w:p>
          <w:p w14:paraId="029002FA" w14:textId="1C3BFD4B" w:rsidR="005B5757" w:rsidRDefault="005B5757" w:rsidP="009848B0">
            <w:pPr>
              <w:rPr>
                <w:color w:val="000000" w:themeColor="text1"/>
              </w:rPr>
            </w:pPr>
          </w:p>
          <w:p w14:paraId="42F353F2" w14:textId="07F7952D" w:rsidR="005B5757" w:rsidRDefault="005B5757" w:rsidP="009848B0">
            <w:pPr>
              <w:rPr>
                <w:color w:val="000000" w:themeColor="text1"/>
              </w:rPr>
            </w:pPr>
          </w:p>
          <w:p w14:paraId="67D93AD6" w14:textId="279BDD91" w:rsidR="005B5757" w:rsidRDefault="005B5757" w:rsidP="009848B0">
            <w:pPr>
              <w:rPr>
                <w:color w:val="000000" w:themeColor="text1"/>
              </w:rPr>
            </w:pPr>
          </w:p>
          <w:p w14:paraId="6C241114" w14:textId="1385329E" w:rsidR="005B5757" w:rsidRDefault="005B5757" w:rsidP="009848B0">
            <w:pPr>
              <w:rPr>
                <w:color w:val="000000" w:themeColor="text1"/>
              </w:rPr>
            </w:pPr>
          </w:p>
          <w:p w14:paraId="194BB884" w14:textId="2A2D4836" w:rsidR="005B5757" w:rsidRDefault="005B5757" w:rsidP="009848B0">
            <w:pPr>
              <w:rPr>
                <w:color w:val="000000" w:themeColor="text1"/>
              </w:rPr>
            </w:pPr>
          </w:p>
          <w:p w14:paraId="5357D60E" w14:textId="6BBBB771" w:rsidR="005B5757" w:rsidRDefault="005B5757" w:rsidP="009848B0">
            <w:pPr>
              <w:rPr>
                <w:color w:val="000000" w:themeColor="text1"/>
              </w:rPr>
            </w:pPr>
          </w:p>
          <w:p w14:paraId="1B795A85" w14:textId="19926C85" w:rsidR="005B5757" w:rsidRDefault="005B5757" w:rsidP="009848B0">
            <w:pPr>
              <w:rPr>
                <w:color w:val="000000" w:themeColor="text1"/>
              </w:rPr>
            </w:pPr>
          </w:p>
          <w:p w14:paraId="2159F9BE" w14:textId="13CEB62F" w:rsidR="005B5757" w:rsidRDefault="005B5757" w:rsidP="009848B0">
            <w:pPr>
              <w:rPr>
                <w:color w:val="000000" w:themeColor="text1"/>
              </w:rPr>
            </w:pPr>
          </w:p>
          <w:p w14:paraId="7C2FD979" w14:textId="52B70432" w:rsidR="005B5757" w:rsidRDefault="005B5757" w:rsidP="009848B0">
            <w:pPr>
              <w:rPr>
                <w:color w:val="000000" w:themeColor="text1"/>
              </w:rPr>
            </w:pPr>
          </w:p>
          <w:p w14:paraId="5228DB23" w14:textId="046BB9EA" w:rsidR="005B5757" w:rsidRDefault="005B5757" w:rsidP="009848B0">
            <w:pPr>
              <w:rPr>
                <w:color w:val="000000" w:themeColor="text1"/>
              </w:rPr>
            </w:pPr>
          </w:p>
          <w:p w14:paraId="33C80493" w14:textId="1B644895" w:rsidR="005B5757" w:rsidRDefault="005B5757" w:rsidP="009848B0">
            <w:pPr>
              <w:rPr>
                <w:color w:val="000000" w:themeColor="text1"/>
              </w:rPr>
            </w:pPr>
          </w:p>
          <w:p w14:paraId="7141330C" w14:textId="2CEA3E24" w:rsidR="005B5757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329007D5" wp14:editId="4964CFD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279400</wp:posOffset>
                  </wp:positionV>
                  <wp:extent cx="5046113" cy="3225800"/>
                  <wp:effectExtent l="0" t="0" r="2540" b="0"/>
                  <wp:wrapTight wrapText="bothSides">
                    <wp:wrapPolygon edited="0">
                      <wp:start x="0" y="0"/>
                      <wp:lineTo x="0" y="21430"/>
                      <wp:lineTo x="21529" y="21430"/>
                      <wp:lineTo x="21529" y="0"/>
                      <wp:lineTo x="0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113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A26D2D" w14:textId="1DFDA11E" w:rsidR="005B5757" w:rsidRDefault="005B5757" w:rsidP="009848B0">
            <w:pPr>
              <w:rPr>
                <w:color w:val="000000" w:themeColor="text1"/>
              </w:rPr>
            </w:pPr>
          </w:p>
          <w:p w14:paraId="66190C3A" w14:textId="1CE5A7DF" w:rsidR="005B5757" w:rsidRDefault="005B5757" w:rsidP="009848B0">
            <w:pPr>
              <w:rPr>
                <w:color w:val="000000" w:themeColor="text1"/>
              </w:rPr>
            </w:pPr>
          </w:p>
          <w:p w14:paraId="446C179F" w14:textId="5A7DDE5C" w:rsidR="005B5757" w:rsidRDefault="005B5757" w:rsidP="009848B0">
            <w:pPr>
              <w:rPr>
                <w:color w:val="000000" w:themeColor="text1"/>
              </w:rPr>
            </w:pPr>
          </w:p>
          <w:p w14:paraId="174B95A3" w14:textId="282D1420" w:rsidR="005B5757" w:rsidRDefault="005B5757" w:rsidP="009848B0">
            <w:pPr>
              <w:rPr>
                <w:color w:val="000000" w:themeColor="text1"/>
              </w:rPr>
            </w:pPr>
          </w:p>
          <w:p w14:paraId="4077610A" w14:textId="3677A339" w:rsidR="005B5757" w:rsidRDefault="005B5757" w:rsidP="009848B0">
            <w:pPr>
              <w:rPr>
                <w:color w:val="000000" w:themeColor="text1"/>
              </w:rPr>
            </w:pPr>
          </w:p>
          <w:p w14:paraId="3064CBCF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5BFDCD16" w14:textId="0F759538" w:rsidR="005B5757" w:rsidRDefault="005B5757" w:rsidP="009848B0">
            <w:pPr>
              <w:rPr>
                <w:color w:val="000000" w:themeColor="text1"/>
              </w:rPr>
            </w:pPr>
          </w:p>
          <w:p w14:paraId="6609E1D0" w14:textId="4B923825" w:rsidR="005B5757" w:rsidRDefault="005B5757" w:rsidP="009848B0">
            <w:pPr>
              <w:rPr>
                <w:color w:val="000000" w:themeColor="text1"/>
              </w:rPr>
            </w:pPr>
          </w:p>
          <w:p w14:paraId="4CE741DF" w14:textId="1328C35C" w:rsidR="005B5757" w:rsidRDefault="005B5757" w:rsidP="009848B0">
            <w:pPr>
              <w:rPr>
                <w:color w:val="000000" w:themeColor="text1"/>
              </w:rPr>
            </w:pPr>
          </w:p>
          <w:p w14:paraId="14916506" w14:textId="55276DCC" w:rsidR="005B5757" w:rsidRDefault="005B5757" w:rsidP="009848B0">
            <w:pPr>
              <w:rPr>
                <w:color w:val="000000" w:themeColor="text1"/>
              </w:rPr>
            </w:pPr>
          </w:p>
          <w:p w14:paraId="0418CD27" w14:textId="24205A05" w:rsidR="005B5757" w:rsidRDefault="005B5757" w:rsidP="009848B0">
            <w:pPr>
              <w:rPr>
                <w:color w:val="000000" w:themeColor="text1"/>
              </w:rPr>
            </w:pPr>
          </w:p>
          <w:p w14:paraId="28ACBE44" w14:textId="6F6781EE" w:rsidR="005B5757" w:rsidRDefault="005B5757" w:rsidP="009848B0">
            <w:pPr>
              <w:rPr>
                <w:color w:val="000000" w:themeColor="text1"/>
              </w:rPr>
            </w:pPr>
          </w:p>
          <w:p w14:paraId="14B5FAC5" w14:textId="43F4D979" w:rsidR="005B5757" w:rsidRDefault="005B5757" w:rsidP="009848B0">
            <w:pPr>
              <w:rPr>
                <w:color w:val="000000" w:themeColor="text1"/>
              </w:rPr>
            </w:pPr>
          </w:p>
          <w:p w14:paraId="628A7CEE" w14:textId="75E7A7C0" w:rsidR="005B5757" w:rsidRDefault="005B5757" w:rsidP="009848B0">
            <w:pPr>
              <w:rPr>
                <w:color w:val="000000" w:themeColor="text1"/>
              </w:rPr>
            </w:pPr>
          </w:p>
          <w:p w14:paraId="531B632A" w14:textId="192995A5" w:rsidR="005B5757" w:rsidRDefault="005B5757" w:rsidP="009848B0">
            <w:pPr>
              <w:rPr>
                <w:color w:val="000000" w:themeColor="text1"/>
              </w:rPr>
            </w:pPr>
          </w:p>
          <w:p w14:paraId="20372471" w14:textId="622AC549" w:rsidR="005B5757" w:rsidRDefault="005B5757" w:rsidP="009848B0">
            <w:pPr>
              <w:rPr>
                <w:color w:val="000000" w:themeColor="text1"/>
              </w:rPr>
            </w:pPr>
          </w:p>
          <w:p w14:paraId="3C5F3636" w14:textId="2BAF777B" w:rsidR="005B5757" w:rsidRDefault="005B5757" w:rsidP="009848B0">
            <w:pPr>
              <w:rPr>
                <w:color w:val="000000" w:themeColor="text1"/>
              </w:rPr>
            </w:pPr>
          </w:p>
          <w:p w14:paraId="05877690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74DF9726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10DFFC0D" w14:textId="487940F6" w:rsidR="00237096" w:rsidRDefault="00237096" w:rsidP="009848B0">
            <w:pPr>
              <w:rPr>
                <w:color w:val="000000" w:themeColor="text1"/>
              </w:rPr>
            </w:pPr>
          </w:p>
        </w:tc>
      </w:tr>
      <w:tr w:rsidR="005B5757" w14:paraId="27273FBE" w14:textId="77777777" w:rsidTr="00237096">
        <w:tc>
          <w:tcPr>
            <w:tcW w:w="988" w:type="dxa"/>
          </w:tcPr>
          <w:p w14:paraId="3C24A983" w14:textId="1FB71145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Boundary graph</w:t>
            </w:r>
          </w:p>
        </w:tc>
        <w:tc>
          <w:tcPr>
            <w:tcW w:w="8028" w:type="dxa"/>
          </w:tcPr>
          <w:p w14:paraId="6587D5F0" w14:textId="70B478F7" w:rsidR="00237096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drawing>
                <wp:anchor distT="0" distB="0" distL="114300" distR="114300" simplePos="0" relativeHeight="251682816" behindDoc="1" locked="0" layoutInCell="1" allowOverlap="1" wp14:anchorId="56919E68" wp14:editId="0D52B3B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460375</wp:posOffset>
                  </wp:positionV>
                  <wp:extent cx="4934083" cy="2828925"/>
                  <wp:effectExtent l="0" t="0" r="0" b="0"/>
                  <wp:wrapTight wrapText="bothSides">
                    <wp:wrapPolygon edited="0">
                      <wp:start x="0" y="0"/>
                      <wp:lineTo x="0" y="21382"/>
                      <wp:lineTo x="21517" y="21382"/>
                      <wp:lineTo x="21517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00" cy="283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5757" w14:paraId="245902D8" w14:textId="77777777" w:rsidTr="00237096">
        <w:tc>
          <w:tcPr>
            <w:tcW w:w="988" w:type="dxa"/>
          </w:tcPr>
          <w:p w14:paraId="27C5108D" w14:textId="4941B284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Conclusion</w:t>
            </w:r>
          </w:p>
        </w:tc>
        <w:tc>
          <w:tcPr>
            <w:tcW w:w="8028" w:type="dxa"/>
          </w:tcPr>
          <w:p w14:paraId="1BB950E6" w14:textId="2FDF4562" w:rsidR="005B5757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  <w:p w14:paraId="35642544" w14:textId="22C93314" w:rsidR="00237096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Replicates Kira’s 5B successfully at higher impermeant anion charge</w:t>
            </w:r>
          </w:p>
          <w:p w14:paraId="4E18B15C" w14:textId="4C8198A1" w:rsidR="005B5757" w:rsidRPr="005B5757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 reaches steady state</w:t>
            </w:r>
          </w:p>
        </w:tc>
      </w:tr>
    </w:tbl>
    <w:p w14:paraId="1D9912C9" w14:textId="04136385" w:rsidR="005B5757" w:rsidRDefault="005B5757" w:rsidP="009848B0">
      <w:pPr>
        <w:rPr>
          <w:color w:val="000000" w:themeColor="text1"/>
        </w:rPr>
      </w:pPr>
    </w:p>
    <w:p w14:paraId="76DD8E60" w14:textId="77777777" w:rsidR="005B5757" w:rsidRDefault="005B57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7850"/>
      </w:tblGrid>
      <w:tr w:rsidR="00D641B1" w14:paraId="3B517348" w14:textId="77777777" w:rsidTr="00C32F88">
        <w:tc>
          <w:tcPr>
            <w:tcW w:w="1271" w:type="dxa"/>
          </w:tcPr>
          <w:p w14:paraId="42F26F18" w14:textId="4210892C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Aim</w:t>
            </w:r>
          </w:p>
        </w:tc>
        <w:tc>
          <w:tcPr>
            <w:tcW w:w="7745" w:type="dxa"/>
          </w:tcPr>
          <w:p w14:paraId="699CB17A" w14:textId="797D28FC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Replicating Kira’s 5C – dropping the charge of impermeant anions mid simulation</w:t>
            </w:r>
          </w:p>
        </w:tc>
      </w:tr>
      <w:tr w:rsidR="00D641B1" w14:paraId="5DCCAA8D" w14:textId="77777777" w:rsidTr="00C32F88">
        <w:tc>
          <w:tcPr>
            <w:tcW w:w="1271" w:type="dxa"/>
          </w:tcPr>
          <w:p w14:paraId="3EC06274" w14:textId="0E32D637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Hypothesis</w:t>
            </w:r>
          </w:p>
        </w:tc>
        <w:tc>
          <w:tcPr>
            <w:tcW w:w="7745" w:type="dxa"/>
          </w:tcPr>
          <w:p w14:paraId="758DD90C" w14:textId="3A9D7BC1" w:rsidR="00C32F88" w:rsidRDefault="00C32F88" w:rsidP="009848B0">
            <w:pPr>
              <w:rPr>
                <w:color w:val="000000" w:themeColor="text1"/>
              </w:rPr>
            </w:pPr>
            <w:r w:rsidRPr="00C32F88">
              <w:rPr>
                <w:noProof/>
                <w:color w:val="000000" w:themeColor="text1"/>
              </w:rPr>
              <w:drawing>
                <wp:inline distT="0" distB="0" distL="0" distR="0" wp14:anchorId="46A16777" wp14:editId="390B1D98">
                  <wp:extent cx="3258005" cy="31913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1B1" w14:paraId="6D20E5A2" w14:textId="77777777" w:rsidTr="00C32F88">
        <w:tc>
          <w:tcPr>
            <w:tcW w:w="1271" w:type="dxa"/>
          </w:tcPr>
          <w:p w14:paraId="0FB7D38B" w14:textId="782DFE6E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 values</w:t>
            </w:r>
          </w:p>
        </w:tc>
        <w:tc>
          <w:tcPr>
            <w:tcW w:w="7745" w:type="dxa"/>
          </w:tcPr>
          <w:p w14:paraId="1A3B39B0" w14:textId="2B4FEE18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Default 2 compartments with z= -0.85</w:t>
            </w:r>
          </w:p>
        </w:tc>
      </w:tr>
      <w:tr w:rsidR="00D641B1" w14:paraId="420424C0" w14:textId="77777777" w:rsidTr="00C32F88">
        <w:tc>
          <w:tcPr>
            <w:tcW w:w="1271" w:type="dxa"/>
          </w:tcPr>
          <w:p w14:paraId="221669BF" w14:textId="2935839E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Setup</w:t>
            </w:r>
          </w:p>
        </w:tc>
        <w:tc>
          <w:tcPr>
            <w:tcW w:w="7745" w:type="dxa"/>
          </w:tcPr>
          <w:p w14:paraId="626CF077" w14:textId="31C73477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Drop z in both compartments from -0.85 to -1.1</w:t>
            </w:r>
            <w:proofErr w:type="gramStart"/>
            <w:r>
              <w:rPr>
                <w:color w:val="000000" w:themeColor="text1"/>
              </w:rPr>
              <w:t xml:space="preserve"> ..</w:t>
            </w:r>
            <w:proofErr w:type="gramEnd"/>
            <w:r>
              <w:rPr>
                <w:color w:val="000000" w:themeColor="text1"/>
              </w:rPr>
              <w:t xml:space="preserve"> starting the drop at 400s, end the drop at 1200s. Total time 30 mins</w:t>
            </w:r>
          </w:p>
          <w:p w14:paraId="50E37B75" w14:textId="2EC4CB7E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Dynamic </w:t>
            </w:r>
            <w:proofErr w:type="spellStart"/>
            <w:r>
              <w:rPr>
                <w:color w:val="000000" w:themeColor="text1"/>
              </w:rPr>
              <w:t>Atpase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41B1" w14:paraId="0F8B76D7" w14:textId="77777777" w:rsidTr="00C32F88">
        <w:tc>
          <w:tcPr>
            <w:tcW w:w="1271" w:type="dxa"/>
          </w:tcPr>
          <w:p w14:paraId="3402AD25" w14:textId="4B0E5DFF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values</w:t>
            </w:r>
          </w:p>
        </w:tc>
        <w:tc>
          <w:tcPr>
            <w:tcW w:w="7745" w:type="dxa"/>
          </w:tcPr>
          <w:p w14:paraId="65B944A6" w14:textId="3C5D8DBD" w:rsidR="00C32F88" w:rsidRDefault="00B9345D" w:rsidP="009848B0">
            <w:pPr>
              <w:rPr>
                <w:color w:val="000000" w:themeColor="text1"/>
              </w:rPr>
            </w:pPr>
            <w:r w:rsidRPr="00B9345D">
              <w:rPr>
                <w:noProof/>
                <w:color w:val="000000" w:themeColor="text1"/>
              </w:rPr>
              <w:drawing>
                <wp:inline distT="0" distB="0" distL="0" distR="0" wp14:anchorId="6C134D4C" wp14:editId="3B893AF2">
                  <wp:extent cx="3315163" cy="21529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1B1" w14:paraId="1506A1EC" w14:textId="77777777" w:rsidTr="00C32F88">
        <w:tc>
          <w:tcPr>
            <w:tcW w:w="1271" w:type="dxa"/>
          </w:tcPr>
          <w:p w14:paraId="745AC41C" w14:textId="751B1F12" w:rsidR="00C32F88" w:rsidRDefault="00B9345D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Relevant graphs</w:t>
            </w:r>
          </w:p>
        </w:tc>
        <w:tc>
          <w:tcPr>
            <w:tcW w:w="7745" w:type="dxa"/>
          </w:tcPr>
          <w:p w14:paraId="01552833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381C2117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4B9E41A4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37F6B581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5A66908E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2C42BD1F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0D3AF07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0A1BCB2C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3784079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798167FE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5AEA1AE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A30FAF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3D1A9F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4492D7F0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65178BBA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7FF96671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D94E115" w14:textId="1244B898" w:rsidR="00B9345D" w:rsidRDefault="00D641B1" w:rsidP="009848B0">
            <w:pPr>
              <w:rPr>
                <w:color w:val="000000" w:themeColor="text1"/>
              </w:rPr>
            </w:pPr>
            <w:r w:rsidRPr="00D641B1">
              <w:rPr>
                <w:noProof/>
                <w:color w:val="000000" w:themeColor="text1"/>
              </w:rPr>
              <w:drawing>
                <wp:anchor distT="0" distB="0" distL="114300" distR="114300" simplePos="0" relativeHeight="251684864" behindDoc="1" locked="0" layoutInCell="1" allowOverlap="1" wp14:anchorId="61789CA4" wp14:editId="2858D21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3725545</wp:posOffset>
                  </wp:positionV>
                  <wp:extent cx="4696990" cy="3329940"/>
                  <wp:effectExtent l="0" t="0" r="8890" b="3810"/>
                  <wp:wrapTight wrapText="bothSides">
                    <wp:wrapPolygon edited="0">
                      <wp:start x="0" y="0"/>
                      <wp:lineTo x="0" y="21501"/>
                      <wp:lineTo x="21553" y="21501"/>
                      <wp:lineTo x="21553" y="0"/>
                      <wp:lineTo x="0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99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345D" w:rsidRPr="00B9345D">
              <w:rPr>
                <w:noProof/>
                <w:color w:val="000000" w:themeColor="text1"/>
              </w:rPr>
              <w:drawing>
                <wp:anchor distT="0" distB="0" distL="114300" distR="114300" simplePos="0" relativeHeight="251683840" behindDoc="1" locked="0" layoutInCell="1" allowOverlap="1" wp14:anchorId="1FEAE58C" wp14:editId="177F3C1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299085</wp:posOffset>
                  </wp:positionV>
                  <wp:extent cx="5051827" cy="3327400"/>
                  <wp:effectExtent l="0" t="0" r="0" b="6350"/>
                  <wp:wrapTight wrapText="bothSides">
                    <wp:wrapPolygon edited="0">
                      <wp:start x="0" y="0"/>
                      <wp:lineTo x="0" y="21518"/>
                      <wp:lineTo x="21505" y="21518"/>
                      <wp:lineTo x="21505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827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D5C442" w14:textId="6BAB7E3C" w:rsidR="00B9345D" w:rsidRDefault="00B9345D" w:rsidP="009848B0">
            <w:pPr>
              <w:rPr>
                <w:color w:val="000000" w:themeColor="text1"/>
              </w:rPr>
            </w:pPr>
          </w:p>
          <w:p w14:paraId="21B9E895" w14:textId="2DF12D82" w:rsidR="00B9345D" w:rsidRDefault="00B9345D" w:rsidP="009848B0">
            <w:pPr>
              <w:rPr>
                <w:color w:val="000000" w:themeColor="text1"/>
              </w:rPr>
            </w:pPr>
          </w:p>
          <w:p w14:paraId="7F09A940" w14:textId="5FF3029A" w:rsidR="00B9345D" w:rsidRDefault="00B9345D" w:rsidP="009848B0">
            <w:pPr>
              <w:rPr>
                <w:color w:val="000000" w:themeColor="text1"/>
              </w:rPr>
            </w:pPr>
          </w:p>
          <w:p w14:paraId="43C74382" w14:textId="0033903A" w:rsidR="00B9345D" w:rsidRDefault="00B9345D" w:rsidP="009848B0">
            <w:pPr>
              <w:rPr>
                <w:color w:val="000000" w:themeColor="text1"/>
              </w:rPr>
            </w:pPr>
          </w:p>
          <w:p w14:paraId="145C6E1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70A6263" w14:textId="716A4C9F" w:rsidR="00B9345D" w:rsidRDefault="00B9345D" w:rsidP="009848B0">
            <w:pPr>
              <w:rPr>
                <w:color w:val="000000" w:themeColor="text1"/>
              </w:rPr>
            </w:pPr>
          </w:p>
          <w:p w14:paraId="160A72D0" w14:textId="73726092" w:rsidR="00D641B1" w:rsidRDefault="00D641B1" w:rsidP="009848B0">
            <w:pPr>
              <w:rPr>
                <w:color w:val="000000" w:themeColor="text1"/>
              </w:rPr>
            </w:pPr>
          </w:p>
          <w:p w14:paraId="05EFC67D" w14:textId="4441EF01" w:rsidR="00D641B1" w:rsidRDefault="00D641B1" w:rsidP="009848B0">
            <w:pPr>
              <w:rPr>
                <w:color w:val="000000" w:themeColor="text1"/>
              </w:rPr>
            </w:pPr>
            <w:r w:rsidRPr="00D641B1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87936" behindDoc="1" locked="0" layoutInCell="1" allowOverlap="1" wp14:anchorId="75EEB144" wp14:editId="4D4C1E3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3584575</wp:posOffset>
                  </wp:positionV>
                  <wp:extent cx="5022399" cy="3373120"/>
                  <wp:effectExtent l="0" t="0" r="6985" b="0"/>
                  <wp:wrapTight wrapText="bothSides">
                    <wp:wrapPolygon edited="0">
                      <wp:start x="0" y="0"/>
                      <wp:lineTo x="0" y="21470"/>
                      <wp:lineTo x="21548" y="21470"/>
                      <wp:lineTo x="21548" y="0"/>
                      <wp:lineTo x="0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399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641B1">
              <w:rPr>
                <w:noProof/>
                <w:color w:val="000000" w:themeColor="text1"/>
              </w:rPr>
              <w:drawing>
                <wp:anchor distT="0" distB="0" distL="114300" distR="114300" simplePos="0" relativeHeight="251686912" behindDoc="1" locked="0" layoutInCell="1" allowOverlap="1" wp14:anchorId="1A307440" wp14:editId="20D6208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165100</wp:posOffset>
                  </wp:positionV>
                  <wp:extent cx="5052494" cy="3118485"/>
                  <wp:effectExtent l="0" t="0" r="0" b="5715"/>
                  <wp:wrapTight wrapText="bothSides">
                    <wp:wrapPolygon edited="0">
                      <wp:start x="0" y="0"/>
                      <wp:lineTo x="0" y="21508"/>
                      <wp:lineTo x="21502" y="21508"/>
                      <wp:lineTo x="21502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4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43E0C6" w14:textId="621251CF" w:rsidR="00D641B1" w:rsidRDefault="00D641B1" w:rsidP="009848B0">
            <w:pPr>
              <w:rPr>
                <w:color w:val="000000" w:themeColor="text1"/>
              </w:rPr>
            </w:pPr>
          </w:p>
          <w:p w14:paraId="59D83859" w14:textId="35566270" w:rsidR="00D641B1" w:rsidRDefault="00D641B1" w:rsidP="009848B0">
            <w:pPr>
              <w:rPr>
                <w:color w:val="000000" w:themeColor="text1"/>
              </w:rPr>
            </w:pPr>
          </w:p>
          <w:p w14:paraId="4A881505" w14:textId="6A3DD555" w:rsidR="00D641B1" w:rsidRDefault="00D641B1" w:rsidP="009848B0">
            <w:pPr>
              <w:rPr>
                <w:color w:val="000000" w:themeColor="text1"/>
              </w:rPr>
            </w:pPr>
          </w:p>
          <w:p w14:paraId="19E41F31" w14:textId="1CE2CF93" w:rsidR="00D641B1" w:rsidRDefault="00D641B1" w:rsidP="009848B0">
            <w:pPr>
              <w:rPr>
                <w:color w:val="000000" w:themeColor="text1"/>
              </w:rPr>
            </w:pPr>
          </w:p>
          <w:p w14:paraId="4B1D8A2C" w14:textId="0A3A9993" w:rsidR="00D641B1" w:rsidRDefault="00D641B1" w:rsidP="009848B0">
            <w:pPr>
              <w:rPr>
                <w:color w:val="000000" w:themeColor="text1"/>
              </w:rPr>
            </w:pPr>
          </w:p>
          <w:p w14:paraId="12975D05" w14:textId="02FACEE0" w:rsidR="00D641B1" w:rsidRDefault="00D641B1" w:rsidP="009848B0">
            <w:pPr>
              <w:rPr>
                <w:color w:val="000000" w:themeColor="text1"/>
              </w:rPr>
            </w:pPr>
          </w:p>
          <w:p w14:paraId="27EA2DCD" w14:textId="64FE177C" w:rsidR="00D641B1" w:rsidRDefault="00D641B1" w:rsidP="009848B0">
            <w:pPr>
              <w:rPr>
                <w:color w:val="000000" w:themeColor="text1"/>
              </w:rPr>
            </w:pPr>
          </w:p>
          <w:p w14:paraId="3CCC4376" w14:textId="61FF03E9" w:rsidR="00D641B1" w:rsidRDefault="00D641B1" w:rsidP="009848B0">
            <w:pPr>
              <w:rPr>
                <w:color w:val="000000" w:themeColor="text1"/>
              </w:rPr>
            </w:pPr>
          </w:p>
          <w:p w14:paraId="0F45F3C3" w14:textId="09A54BD2" w:rsidR="00D641B1" w:rsidRDefault="00D641B1" w:rsidP="009848B0">
            <w:pPr>
              <w:rPr>
                <w:color w:val="000000" w:themeColor="text1"/>
              </w:rPr>
            </w:pPr>
          </w:p>
          <w:p w14:paraId="255A71CF" w14:textId="19CCE6B9" w:rsidR="00D641B1" w:rsidRDefault="00D641B1" w:rsidP="009848B0">
            <w:pPr>
              <w:rPr>
                <w:color w:val="000000" w:themeColor="text1"/>
              </w:rPr>
            </w:pPr>
          </w:p>
          <w:p w14:paraId="64BBF67C" w14:textId="19EBE47E" w:rsidR="00D641B1" w:rsidRDefault="00D641B1" w:rsidP="009848B0">
            <w:pPr>
              <w:rPr>
                <w:color w:val="000000" w:themeColor="text1"/>
              </w:rPr>
            </w:pPr>
          </w:p>
          <w:p w14:paraId="09A96967" w14:textId="433D4DAA" w:rsidR="00D641B1" w:rsidRDefault="00D641B1" w:rsidP="009848B0">
            <w:pPr>
              <w:rPr>
                <w:color w:val="000000" w:themeColor="text1"/>
              </w:rPr>
            </w:pPr>
          </w:p>
          <w:p w14:paraId="21D943E8" w14:textId="270EEA42" w:rsidR="00D641B1" w:rsidRDefault="00D641B1" w:rsidP="009848B0">
            <w:pPr>
              <w:rPr>
                <w:color w:val="000000" w:themeColor="text1"/>
              </w:rPr>
            </w:pPr>
          </w:p>
          <w:p w14:paraId="023DAAB1" w14:textId="12C9EB12" w:rsidR="00D641B1" w:rsidRDefault="00D641B1" w:rsidP="009848B0">
            <w:pPr>
              <w:rPr>
                <w:color w:val="000000" w:themeColor="text1"/>
              </w:rPr>
            </w:pPr>
          </w:p>
          <w:p w14:paraId="674BCFCE" w14:textId="62700081" w:rsidR="00D641B1" w:rsidRDefault="00D641B1" w:rsidP="009848B0">
            <w:pPr>
              <w:rPr>
                <w:color w:val="000000" w:themeColor="text1"/>
              </w:rPr>
            </w:pPr>
          </w:p>
          <w:p w14:paraId="7DD03990" w14:textId="383D4E50" w:rsidR="00D641B1" w:rsidRDefault="00D641B1" w:rsidP="009848B0">
            <w:pPr>
              <w:rPr>
                <w:color w:val="000000" w:themeColor="text1"/>
              </w:rPr>
            </w:pPr>
          </w:p>
          <w:p w14:paraId="22F2166D" w14:textId="3C531263" w:rsidR="00D641B1" w:rsidRDefault="00D641B1" w:rsidP="009848B0">
            <w:pPr>
              <w:rPr>
                <w:color w:val="000000" w:themeColor="text1"/>
              </w:rPr>
            </w:pPr>
          </w:p>
          <w:p w14:paraId="59F5420B" w14:textId="1FDBF40E" w:rsidR="00D641B1" w:rsidRDefault="00D641B1" w:rsidP="009848B0">
            <w:pPr>
              <w:rPr>
                <w:color w:val="000000" w:themeColor="text1"/>
              </w:rPr>
            </w:pPr>
          </w:p>
          <w:p w14:paraId="0BFF8598" w14:textId="166537B6" w:rsidR="00D641B1" w:rsidRDefault="00D641B1" w:rsidP="009848B0">
            <w:pPr>
              <w:rPr>
                <w:color w:val="000000" w:themeColor="text1"/>
              </w:rPr>
            </w:pPr>
          </w:p>
          <w:p w14:paraId="05A6EC79" w14:textId="15701618" w:rsidR="00D641B1" w:rsidRDefault="00D641B1" w:rsidP="009848B0">
            <w:pPr>
              <w:rPr>
                <w:color w:val="000000" w:themeColor="text1"/>
              </w:rPr>
            </w:pPr>
          </w:p>
          <w:p w14:paraId="047AB21A" w14:textId="542E7DC0" w:rsidR="00D641B1" w:rsidRDefault="00D641B1" w:rsidP="009848B0">
            <w:pPr>
              <w:rPr>
                <w:color w:val="000000" w:themeColor="text1"/>
              </w:rPr>
            </w:pPr>
            <w:r w:rsidRPr="00D641B1">
              <w:rPr>
                <w:noProof/>
                <w:color w:val="000000" w:themeColor="text1"/>
              </w:rPr>
              <w:drawing>
                <wp:anchor distT="0" distB="0" distL="114300" distR="114300" simplePos="0" relativeHeight="251688960" behindDoc="1" locked="0" layoutInCell="1" allowOverlap="1" wp14:anchorId="02D6132B" wp14:editId="566D9FD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126364</wp:posOffset>
                  </wp:positionV>
                  <wp:extent cx="4840119" cy="3465195"/>
                  <wp:effectExtent l="0" t="0" r="0" b="1905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88" cy="346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D7BCC7" w14:textId="45720578" w:rsidR="00D641B1" w:rsidRDefault="00D641B1" w:rsidP="009848B0">
            <w:pPr>
              <w:rPr>
                <w:color w:val="000000" w:themeColor="text1"/>
              </w:rPr>
            </w:pPr>
          </w:p>
          <w:p w14:paraId="4248AB01" w14:textId="756F8079" w:rsidR="00D641B1" w:rsidRDefault="00D641B1" w:rsidP="009848B0">
            <w:pPr>
              <w:rPr>
                <w:color w:val="000000" w:themeColor="text1"/>
              </w:rPr>
            </w:pPr>
          </w:p>
          <w:p w14:paraId="2257685C" w14:textId="4B9B8C0D" w:rsidR="00D641B1" w:rsidRDefault="00D641B1" w:rsidP="009848B0">
            <w:pPr>
              <w:rPr>
                <w:color w:val="000000" w:themeColor="text1"/>
              </w:rPr>
            </w:pPr>
          </w:p>
          <w:p w14:paraId="7A53E991" w14:textId="42C77C91" w:rsidR="00D641B1" w:rsidRDefault="00D641B1" w:rsidP="009848B0">
            <w:pPr>
              <w:rPr>
                <w:color w:val="000000" w:themeColor="text1"/>
              </w:rPr>
            </w:pPr>
          </w:p>
          <w:p w14:paraId="725AE2FC" w14:textId="3AEAD46D" w:rsidR="00D641B1" w:rsidRDefault="00D641B1" w:rsidP="009848B0">
            <w:pPr>
              <w:rPr>
                <w:color w:val="000000" w:themeColor="text1"/>
              </w:rPr>
            </w:pPr>
          </w:p>
          <w:p w14:paraId="3ECDE3A5" w14:textId="7280335A" w:rsidR="00D641B1" w:rsidRDefault="00D641B1" w:rsidP="009848B0">
            <w:pPr>
              <w:rPr>
                <w:color w:val="000000" w:themeColor="text1"/>
              </w:rPr>
            </w:pPr>
          </w:p>
          <w:p w14:paraId="5A61B88C" w14:textId="6262D329" w:rsidR="00D641B1" w:rsidRDefault="00D641B1" w:rsidP="009848B0">
            <w:pPr>
              <w:rPr>
                <w:color w:val="000000" w:themeColor="text1"/>
              </w:rPr>
            </w:pPr>
          </w:p>
          <w:p w14:paraId="6021D932" w14:textId="63361090" w:rsidR="00D641B1" w:rsidRDefault="00D641B1" w:rsidP="009848B0">
            <w:pPr>
              <w:rPr>
                <w:color w:val="000000" w:themeColor="text1"/>
              </w:rPr>
            </w:pPr>
          </w:p>
          <w:p w14:paraId="59A49EDB" w14:textId="777619D9" w:rsidR="00D641B1" w:rsidRDefault="00D641B1" w:rsidP="009848B0">
            <w:pPr>
              <w:rPr>
                <w:color w:val="000000" w:themeColor="text1"/>
              </w:rPr>
            </w:pPr>
          </w:p>
          <w:p w14:paraId="10C1734C" w14:textId="1A521B1F" w:rsidR="00D641B1" w:rsidRDefault="00D641B1" w:rsidP="009848B0">
            <w:pPr>
              <w:rPr>
                <w:color w:val="000000" w:themeColor="text1"/>
              </w:rPr>
            </w:pPr>
          </w:p>
          <w:p w14:paraId="4D1BC2A1" w14:textId="69C86E96" w:rsidR="00D641B1" w:rsidRDefault="00D641B1" w:rsidP="009848B0">
            <w:pPr>
              <w:rPr>
                <w:color w:val="000000" w:themeColor="text1"/>
              </w:rPr>
            </w:pPr>
          </w:p>
          <w:p w14:paraId="3C6743A7" w14:textId="609B339C" w:rsidR="00D641B1" w:rsidRDefault="00D641B1" w:rsidP="009848B0">
            <w:pPr>
              <w:rPr>
                <w:color w:val="000000" w:themeColor="text1"/>
              </w:rPr>
            </w:pPr>
          </w:p>
          <w:p w14:paraId="3D17CEA0" w14:textId="7EBA73AB" w:rsidR="00D641B1" w:rsidRDefault="00D641B1" w:rsidP="009848B0">
            <w:pPr>
              <w:rPr>
                <w:color w:val="000000" w:themeColor="text1"/>
              </w:rPr>
            </w:pPr>
          </w:p>
          <w:p w14:paraId="6B90853A" w14:textId="1488A05F" w:rsidR="00B9345D" w:rsidRDefault="00B9345D" w:rsidP="009848B0">
            <w:pPr>
              <w:rPr>
                <w:color w:val="000000" w:themeColor="text1"/>
              </w:rPr>
            </w:pPr>
          </w:p>
          <w:p w14:paraId="09C301CE" w14:textId="16D7F72C" w:rsidR="00B9345D" w:rsidRDefault="00B9345D" w:rsidP="009848B0">
            <w:pPr>
              <w:rPr>
                <w:color w:val="000000" w:themeColor="text1"/>
              </w:rPr>
            </w:pPr>
          </w:p>
          <w:p w14:paraId="555A203D" w14:textId="3015B601" w:rsidR="00B9345D" w:rsidRDefault="00B9345D" w:rsidP="009848B0">
            <w:pPr>
              <w:rPr>
                <w:color w:val="000000" w:themeColor="text1"/>
              </w:rPr>
            </w:pPr>
          </w:p>
          <w:p w14:paraId="5922543E" w14:textId="7A02968C" w:rsidR="00C32F88" w:rsidRDefault="00D641B1" w:rsidP="009848B0">
            <w:pPr>
              <w:rPr>
                <w:color w:val="000000" w:themeColor="text1"/>
              </w:rPr>
            </w:pPr>
            <w:r w:rsidRPr="00D641B1">
              <w:rPr>
                <w:noProof/>
                <w:color w:val="000000" w:themeColor="text1"/>
              </w:rPr>
              <w:drawing>
                <wp:anchor distT="0" distB="0" distL="114300" distR="114300" simplePos="0" relativeHeight="251685888" behindDoc="1" locked="0" layoutInCell="1" allowOverlap="1" wp14:anchorId="3477F8F3" wp14:editId="40BE40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808355</wp:posOffset>
                  </wp:positionV>
                  <wp:extent cx="4911587" cy="3138170"/>
                  <wp:effectExtent l="0" t="0" r="3810" b="5080"/>
                  <wp:wrapTight wrapText="bothSides">
                    <wp:wrapPolygon edited="0">
                      <wp:start x="0" y="0"/>
                      <wp:lineTo x="0" y="21504"/>
                      <wp:lineTo x="21533" y="21504"/>
                      <wp:lineTo x="21533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587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41B1" w14:paraId="77DB3BFA" w14:textId="77777777" w:rsidTr="00C32F88">
        <w:tc>
          <w:tcPr>
            <w:tcW w:w="1271" w:type="dxa"/>
          </w:tcPr>
          <w:p w14:paraId="3A7E9494" w14:textId="04C95CD2" w:rsidR="00C32F88" w:rsidRDefault="00D641B1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Boundary graph</w:t>
            </w:r>
          </w:p>
        </w:tc>
        <w:tc>
          <w:tcPr>
            <w:tcW w:w="7745" w:type="dxa"/>
          </w:tcPr>
          <w:p w14:paraId="2516D44C" w14:textId="1CFE6FDD" w:rsidR="00C32F88" w:rsidRDefault="00D641B1" w:rsidP="009848B0">
            <w:pPr>
              <w:rPr>
                <w:color w:val="000000" w:themeColor="text1"/>
              </w:rPr>
            </w:pPr>
            <w:r w:rsidRPr="00D641B1">
              <w:rPr>
                <w:noProof/>
                <w:color w:val="000000" w:themeColor="text1"/>
              </w:rPr>
              <w:drawing>
                <wp:anchor distT="0" distB="0" distL="114300" distR="114300" simplePos="0" relativeHeight="251689984" behindDoc="1" locked="0" layoutInCell="1" allowOverlap="1" wp14:anchorId="681638EA" wp14:editId="6E8D161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498475</wp:posOffset>
                  </wp:positionV>
                  <wp:extent cx="4840069" cy="2689225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509" y="21421"/>
                      <wp:lineTo x="21509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372" cy="269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41B1" w14:paraId="5DA05BEA" w14:textId="77777777" w:rsidTr="00C32F88">
        <w:tc>
          <w:tcPr>
            <w:tcW w:w="1271" w:type="dxa"/>
          </w:tcPr>
          <w:p w14:paraId="3098D3E4" w14:textId="27BA556A" w:rsidR="00C32F88" w:rsidRDefault="00D641B1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Conclusion</w:t>
            </w:r>
          </w:p>
        </w:tc>
        <w:tc>
          <w:tcPr>
            <w:tcW w:w="7745" w:type="dxa"/>
          </w:tcPr>
          <w:p w14:paraId="0E126317" w14:textId="77777777" w:rsidR="00C32F88" w:rsidRDefault="00D641B1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Did not reach equilibrium</w:t>
            </w:r>
          </w:p>
          <w:p w14:paraId="230C35C2" w14:textId="77777777" w:rsidR="00D641B1" w:rsidRDefault="00D641B1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Values are slightly different to Kira’s in terms of Vm and volumes</w:t>
            </w:r>
          </w:p>
          <w:p w14:paraId="11C9B969" w14:textId="77777777" w:rsidR="00A33473" w:rsidRDefault="00A33473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Dynamics look good</w:t>
            </w:r>
          </w:p>
          <w:p w14:paraId="7205A538" w14:textId="3B18A8D2" w:rsidR="00A33473" w:rsidRPr="00D641B1" w:rsidRDefault="00A33473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Redo experiment with a longer time frame</w:t>
            </w:r>
          </w:p>
        </w:tc>
      </w:tr>
    </w:tbl>
    <w:p w14:paraId="213EDF90" w14:textId="77777777" w:rsidR="009848B0" w:rsidRPr="00237096" w:rsidRDefault="009848B0" w:rsidP="009848B0">
      <w:pPr>
        <w:rPr>
          <w:color w:val="000000" w:themeColor="text1"/>
        </w:rPr>
      </w:pPr>
    </w:p>
    <w:sectPr w:rsidR="009848B0" w:rsidRPr="0023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ECF"/>
    <w:multiLevelType w:val="hybridMultilevel"/>
    <w:tmpl w:val="7292B802"/>
    <w:lvl w:ilvl="0" w:tplc="55BC61B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B0"/>
    <w:rsid w:val="000F38AD"/>
    <w:rsid w:val="00237096"/>
    <w:rsid w:val="002E45FF"/>
    <w:rsid w:val="00494EAE"/>
    <w:rsid w:val="005B5004"/>
    <w:rsid w:val="005B5757"/>
    <w:rsid w:val="006278AE"/>
    <w:rsid w:val="006309AE"/>
    <w:rsid w:val="007D628E"/>
    <w:rsid w:val="009140FA"/>
    <w:rsid w:val="009848B0"/>
    <w:rsid w:val="00984B3B"/>
    <w:rsid w:val="00A33473"/>
    <w:rsid w:val="00A8743B"/>
    <w:rsid w:val="00B9345D"/>
    <w:rsid w:val="00C32F88"/>
    <w:rsid w:val="00D559D8"/>
    <w:rsid w:val="00D641B1"/>
    <w:rsid w:val="00D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3B76B"/>
  <w15:chartTrackingRefBased/>
  <w15:docId w15:val="{BFA0E839-2648-4A44-96AE-9136C3A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</cp:revision>
  <dcterms:created xsi:type="dcterms:W3CDTF">2021-04-05T09:54:00Z</dcterms:created>
  <dcterms:modified xsi:type="dcterms:W3CDTF">2021-04-05T09:54:00Z</dcterms:modified>
</cp:coreProperties>
</file>