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9D0B" w14:textId="6D4F8C8F" w:rsidR="005B4996" w:rsidRDefault="00C712E5" w:rsidP="00C712E5">
      <w:pPr>
        <w:pStyle w:val="Title"/>
      </w:pPr>
      <w:r>
        <w:t>Report Experiment D6-D7</w:t>
      </w:r>
    </w:p>
    <w:p w14:paraId="1FD036AC" w14:textId="56FA763B" w:rsidR="00C712E5" w:rsidRDefault="00C712E5" w:rsidP="00C712E5"/>
    <w:p w14:paraId="6196AC0B" w14:textId="6C531070" w:rsidR="00C712E5" w:rsidRDefault="00C712E5" w:rsidP="00C712E5"/>
    <w:p w14:paraId="49AA8ED9" w14:textId="22900AAA" w:rsidR="00C712E5" w:rsidRDefault="00C712E5" w:rsidP="00C712E5">
      <w:pPr>
        <w:pStyle w:val="Heading1"/>
      </w:pPr>
      <w:r>
        <w:t>Summary</w:t>
      </w:r>
    </w:p>
    <w:p w14:paraId="2DB5E4CB" w14:textId="36171B89" w:rsidR="00C712E5" w:rsidRDefault="00C712E5" w:rsidP="00C712E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C712E5" w14:paraId="3BE52587" w14:textId="77777777" w:rsidTr="00C712E5">
        <w:tc>
          <w:tcPr>
            <w:tcW w:w="1838" w:type="dxa"/>
          </w:tcPr>
          <w:p w14:paraId="7C7A95B1" w14:textId="0EA817C3" w:rsidR="00C712E5" w:rsidRDefault="00C712E5" w:rsidP="00C712E5">
            <w:r>
              <w:t>Experiment D6</w:t>
            </w:r>
          </w:p>
        </w:tc>
        <w:tc>
          <w:tcPr>
            <w:tcW w:w="7938" w:type="dxa"/>
          </w:tcPr>
          <w:p w14:paraId="2431B264" w14:textId="2DAC3B13" w:rsidR="00C712E5" w:rsidRDefault="00C712E5" w:rsidP="00C712E5">
            <w:r>
              <w:t xml:space="preserve">Drop z from -0.85 </w:t>
            </w:r>
            <w:r>
              <w:sym w:font="Wingdings" w:char="F0E0"/>
            </w:r>
            <w:r>
              <w:t xml:space="preserve"> -1.2 in comp8</w:t>
            </w:r>
            <w:r w:rsidR="0072250B">
              <w:t xml:space="preserve"> (-0.35 absolute change)</w:t>
            </w:r>
          </w:p>
          <w:p w14:paraId="21062C92" w14:textId="39300A1D" w:rsidR="00C712E5" w:rsidRDefault="00C712E5" w:rsidP="00C712E5">
            <w:pPr>
              <w:pStyle w:val="ListParagraph"/>
              <w:numPr>
                <w:ilvl w:val="0"/>
                <w:numId w:val="2"/>
              </w:numPr>
            </w:pPr>
            <w:r>
              <w:t>Get a -4mv drop in Vm</w:t>
            </w:r>
            <w:r w:rsidR="0072250B">
              <w:t xml:space="preserve"> in comp 8</w:t>
            </w:r>
          </w:p>
          <w:p w14:paraId="05CD9BF8" w14:textId="6BCDDDB9" w:rsidR="00C712E5" w:rsidRDefault="00C712E5" w:rsidP="00C712E5">
            <w:pPr>
              <w:pStyle w:val="ListParagraph"/>
              <w:numPr>
                <w:ilvl w:val="0"/>
                <w:numId w:val="2"/>
              </w:numPr>
            </w:pPr>
            <w:r>
              <w:t>No change in chloride driving force</w:t>
            </w:r>
          </w:p>
        </w:tc>
      </w:tr>
      <w:tr w:rsidR="00C712E5" w14:paraId="6AC9B764" w14:textId="77777777" w:rsidTr="00C712E5">
        <w:tc>
          <w:tcPr>
            <w:tcW w:w="1838" w:type="dxa"/>
          </w:tcPr>
          <w:p w14:paraId="60DD7ADE" w14:textId="37646756" w:rsidR="00C712E5" w:rsidRDefault="00C712E5" w:rsidP="00C712E5">
            <w:r>
              <w:t>Experiment D7</w:t>
            </w:r>
          </w:p>
        </w:tc>
        <w:tc>
          <w:tcPr>
            <w:tcW w:w="7938" w:type="dxa"/>
          </w:tcPr>
          <w:p w14:paraId="0C7A3B81" w14:textId="77777777" w:rsidR="00C712E5" w:rsidRDefault="00C712E5" w:rsidP="00C712E5">
            <w:r>
              <w:t xml:space="preserve">Increase z from -0.85 </w:t>
            </w:r>
            <w:r>
              <w:sym w:font="Wingdings" w:char="F0E0"/>
            </w:r>
            <w:r>
              <w:t xml:space="preserve"> -0.</w:t>
            </w:r>
            <w:r w:rsidR="0072250B">
              <w:t>5 in comp8  (+0.35 absolute change)</w:t>
            </w:r>
          </w:p>
          <w:p w14:paraId="299E04B9" w14:textId="77777777" w:rsidR="0072250B" w:rsidRDefault="0072250B" w:rsidP="0072250B">
            <w:pPr>
              <w:pStyle w:val="ListParagraph"/>
              <w:numPr>
                <w:ilvl w:val="0"/>
                <w:numId w:val="2"/>
              </w:numPr>
            </w:pPr>
            <w:r>
              <w:t>+8mV increase in Vm in comp8</w:t>
            </w:r>
          </w:p>
          <w:p w14:paraId="691307EA" w14:textId="77777777" w:rsidR="0072250B" w:rsidRDefault="0072250B" w:rsidP="0072250B">
            <w:pPr>
              <w:pStyle w:val="ListParagraph"/>
              <w:numPr>
                <w:ilvl w:val="0"/>
                <w:numId w:val="2"/>
              </w:numPr>
            </w:pPr>
            <w:r>
              <w:t xml:space="preserve">Small change </w:t>
            </w:r>
            <w:r w:rsidR="00C40663">
              <w:t xml:space="preserve">(-0.08mv) </w:t>
            </w:r>
            <w:r>
              <w:t xml:space="preserve">in chloride driving force </w:t>
            </w:r>
          </w:p>
          <w:p w14:paraId="2BBF73C9" w14:textId="2B10B41D" w:rsidR="00B84277" w:rsidRDefault="00B84277" w:rsidP="0072250B">
            <w:pPr>
              <w:pStyle w:val="ListParagraph"/>
              <w:numPr>
                <w:ilvl w:val="0"/>
                <w:numId w:val="2"/>
              </w:numPr>
            </w:pPr>
            <w:r>
              <w:t>Appears that the effect of increasing z is greater than decreasing… perhaps this is exponential</w:t>
            </w:r>
          </w:p>
        </w:tc>
      </w:tr>
      <w:tr w:rsidR="0072250B" w14:paraId="0484235B" w14:textId="77777777" w:rsidTr="00C712E5">
        <w:tc>
          <w:tcPr>
            <w:tcW w:w="1838" w:type="dxa"/>
          </w:tcPr>
          <w:p w14:paraId="50E1CDF6" w14:textId="6CDD855B" w:rsidR="0072250B" w:rsidRPr="0072250B" w:rsidRDefault="0072250B" w:rsidP="00C712E5">
            <w:pPr>
              <w:rPr>
                <w:color w:val="FF0000"/>
              </w:rPr>
            </w:pPr>
            <w:r w:rsidRPr="0072250B">
              <w:rPr>
                <w:color w:val="FF0000"/>
              </w:rPr>
              <w:t>Experiment D8</w:t>
            </w:r>
          </w:p>
        </w:tc>
        <w:tc>
          <w:tcPr>
            <w:tcW w:w="7938" w:type="dxa"/>
          </w:tcPr>
          <w:p w14:paraId="01A726B2" w14:textId="219AF175" w:rsidR="0072250B" w:rsidRPr="0072250B" w:rsidRDefault="0072250B" w:rsidP="00C712E5">
            <w:pPr>
              <w:rPr>
                <w:color w:val="FF0000"/>
              </w:rPr>
            </w:pPr>
            <w:r w:rsidRPr="0072250B">
              <w:rPr>
                <w:color w:val="FF0000"/>
              </w:rPr>
              <w:t xml:space="preserve">Increase z from -0.85 </w:t>
            </w:r>
            <w:r w:rsidRPr="0072250B">
              <w:rPr>
                <w:color w:val="FF0000"/>
              </w:rPr>
              <w:sym w:font="Wingdings" w:char="F0E0"/>
            </w:r>
            <w:r w:rsidRPr="0072250B">
              <w:rPr>
                <w:color w:val="FF0000"/>
              </w:rPr>
              <w:t xml:space="preserve"> -0.1 in comp8 </w:t>
            </w:r>
            <w:r w:rsidR="00B84277">
              <w:rPr>
                <w:color w:val="FF0000"/>
              </w:rPr>
              <w:t xml:space="preserve"> </w:t>
            </w:r>
            <w:r w:rsidR="00B84277" w:rsidRPr="00B84277">
              <w:rPr>
                <w:color w:val="FF0000"/>
              </w:rPr>
              <w:sym w:font="Wingdings" w:char="F0E0"/>
            </w:r>
            <w:r w:rsidR="00B84277">
              <w:rPr>
                <w:color w:val="FF0000"/>
              </w:rPr>
              <w:t xml:space="preserve"> running on BEAST</w:t>
            </w:r>
          </w:p>
        </w:tc>
      </w:tr>
    </w:tbl>
    <w:p w14:paraId="2F881DCE" w14:textId="77777777" w:rsidR="00C712E5" w:rsidRPr="00C712E5" w:rsidRDefault="00C712E5" w:rsidP="00C712E5"/>
    <w:p w14:paraId="111E0C4C" w14:textId="172D8F12" w:rsidR="00C712E5" w:rsidRDefault="00C712E5">
      <w:r>
        <w:br w:type="page"/>
      </w:r>
    </w:p>
    <w:p w14:paraId="49D675F0" w14:textId="77777777" w:rsidR="00C712E5" w:rsidRDefault="00C712E5" w:rsidP="00C712E5"/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846"/>
        <w:gridCol w:w="10200"/>
      </w:tblGrid>
      <w:tr w:rsidR="00C712E5" w14:paraId="7A72FEFB" w14:textId="77777777" w:rsidTr="00C712E5">
        <w:tc>
          <w:tcPr>
            <w:tcW w:w="846" w:type="dxa"/>
          </w:tcPr>
          <w:p w14:paraId="2F7BB0A6" w14:textId="7D9A4452" w:rsidR="00C712E5" w:rsidRDefault="00C712E5" w:rsidP="00C712E5">
            <w:r>
              <w:t>Title</w:t>
            </w:r>
          </w:p>
        </w:tc>
        <w:tc>
          <w:tcPr>
            <w:tcW w:w="10200" w:type="dxa"/>
          </w:tcPr>
          <w:p w14:paraId="3734AA38" w14:textId="63585B80" w:rsidR="00C712E5" w:rsidRDefault="00C712E5" w:rsidP="00C712E5">
            <w:r>
              <w:t>Experiment D6</w:t>
            </w:r>
          </w:p>
        </w:tc>
      </w:tr>
      <w:tr w:rsidR="00C712E5" w14:paraId="388EB104" w14:textId="77777777" w:rsidTr="00C712E5">
        <w:tc>
          <w:tcPr>
            <w:tcW w:w="846" w:type="dxa"/>
          </w:tcPr>
          <w:p w14:paraId="28ACDED1" w14:textId="77B1D800" w:rsidR="00C712E5" w:rsidRDefault="00C712E5" w:rsidP="00C712E5">
            <w:r>
              <w:t>Aim</w:t>
            </w:r>
          </w:p>
        </w:tc>
        <w:tc>
          <w:tcPr>
            <w:tcW w:w="10200" w:type="dxa"/>
          </w:tcPr>
          <w:p w14:paraId="0AECC6AE" w14:textId="09035B9B" w:rsidR="00C712E5" w:rsidRDefault="00C712E5" w:rsidP="00C712E5">
            <w:r>
              <w:t xml:space="preserve">Drop z from -0.85 </w:t>
            </w:r>
            <w:r>
              <w:sym w:font="Wingdings" w:char="F0E0"/>
            </w:r>
            <w:r>
              <w:t xml:space="preserve"> -1.2</w:t>
            </w:r>
          </w:p>
        </w:tc>
      </w:tr>
      <w:tr w:rsidR="00C712E5" w14:paraId="7994E919" w14:textId="77777777" w:rsidTr="00C712E5">
        <w:tc>
          <w:tcPr>
            <w:tcW w:w="846" w:type="dxa"/>
          </w:tcPr>
          <w:p w14:paraId="5529BBF2" w14:textId="77777777" w:rsidR="00C712E5" w:rsidRDefault="00C712E5" w:rsidP="00C712E5"/>
        </w:tc>
        <w:tc>
          <w:tcPr>
            <w:tcW w:w="10200" w:type="dxa"/>
          </w:tcPr>
          <w:p w14:paraId="3D1C166B" w14:textId="5D647E6E" w:rsidR="00C712E5" w:rsidRDefault="00C712E5" w:rsidP="00C712E5">
            <w:r w:rsidRPr="00C712E5">
              <w:drawing>
                <wp:inline distT="0" distB="0" distL="0" distR="0" wp14:anchorId="73532DB4" wp14:editId="590D5A3C">
                  <wp:extent cx="5731510" cy="256984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350EA59B" w14:textId="77777777" w:rsidTr="00C712E5">
        <w:tc>
          <w:tcPr>
            <w:tcW w:w="846" w:type="dxa"/>
          </w:tcPr>
          <w:p w14:paraId="60BF694E" w14:textId="77777777" w:rsidR="00C712E5" w:rsidRDefault="00C712E5" w:rsidP="00C712E5"/>
        </w:tc>
        <w:tc>
          <w:tcPr>
            <w:tcW w:w="10200" w:type="dxa"/>
          </w:tcPr>
          <w:p w14:paraId="2A37ADAE" w14:textId="1E4EADED" w:rsidR="00C712E5" w:rsidRDefault="00C712E5" w:rsidP="00C712E5">
            <w:r w:rsidRPr="00C712E5">
              <w:drawing>
                <wp:inline distT="0" distB="0" distL="0" distR="0" wp14:anchorId="4B732807" wp14:editId="3237C34D">
                  <wp:extent cx="5794481" cy="262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079" cy="263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2ED49A0F" w14:textId="77777777" w:rsidTr="00C712E5">
        <w:tc>
          <w:tcPr>
            <w:tcW w:w="846" w:type="dxa"/>
          </w:tcPr>
          <w:p w14:paraId="0DF40A65" w14:textId="77777777" w:rsidR="00C712E5" w:rsidRDefault="00C712E5" w:rsidP="00C712E5"/>
        </w:tc>
        <w:tc>
          <w:tcPr>
            <w:tcW w:w="10200" w:type="dxa"/>
          </w:tcPr>
          <w:p w14:paraId="663F8B6C" w14:textId="2797F99A" w:rsidR="00C712E5" w:rsidRDefault="00C712E5" w:rsidP="00C712E5">
            <w:r w:rsidRPr="00C712E5">
              <w:drawing>
                <wp:inline distT="0" distB="0" distL="0" distR="0" wp14:anchorId="0C4F50F4" wp14:editId="11D401D2">
                  <wp:extent cx="5829935" cy="26117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728" cy="261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6DD6ECA2" w14:textId="77777777" w:rsidTr="00C712E5">
        <w:tc>
          <w:tcPr>
            <w:tcW w:w="846" w:type="dxa"/>
          </w:tcPr>
          <w:p w14:paraId="2D26F38A" w14:textId="77777777" w:rsidR="00C712E5" w:rsidRDefault="00C712E5" w:rsidP="00C712E5"/>
        </w:tc>
        <w:tc>
          <w:tcPr>
            <w:tcW w:w="10200" w:type="dxa"/>
          </w:tcPr>
          <w:p w14:paraId="4A59B08D" w14:textId="6616D928" w:rsidR="00C712E5" w:rsidRDefault="00C712E5" w:rsidP="00C712E5">
            <w:r w:rsidRPr="00C712E5">
              <w:drawing>
                <wp:inline distT="0" distB="0" distL="0" distR="0" wp14:anchorId="1595C1AE" wp14:editId="3D0BED41">
                  <wp:extent cx="6257925" cy="2661429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855" cy="26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2779876F" w14:textId="77777777" w:rsidTr="00C712E5">
        <w:tc>
          <w:tcPr>
            <w:tcW w:w="846" w:type="dxa"/>
          </w:tcPr>
          <w:p w14:paraId="6B44A25B" w14:textId="77777777" w:rsidR="00C712E5" w:rsidRDefault="00C712E5" w:rsidP="00C712E5"/>
        </w:tc>
        <w:tc>
          <w:tcPr>
            <w:tcW w:w="10200" w:type="dxa"/>
          </w:tcPr>
          <w:p w14:paraId="43156968" w14:textId="2EE66FFE" w:rsidR="00C712E5" w:rsidRPr="00C712E5" w:rsidRDefault="00C712E5" w:rsidP="00C712E5">
            <w:r w:rsidRPr="00C712E5">
              <w:drawing>
                <wp:inline distT="0" distB="0" distL="0" distR="0" wp14:anchorId="59633D90" wp14:editId="35105106">
                  <wp:extent cx="6010910" cy="424884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75" cy="42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2679C70B" w14:textId="77777777" w:rsidTr="00C712E5">
        <w:tc>
          <w:tcPr>
            <w:tcW w:w="846" w:type="dxa"/>
          </w:tcPr>
          <w:p w14:paraId="6940F3C4" w14:textId="773EF22E" w:rsidR="00C712E5" w:rsidRDefault="00C712E5" w:rsidP="00C712E5">
            <w:r>
              <w:t>Conc.</w:t>
            </w:r>
          </w:p>
        </w:tc>
        <w:tc>
          <w:tcPr>
            <w:tcW w:w="10200" w:type="dxa"/>
          </w:tcPr>
          <w:p w14:paraId="338855BB" w14:textId="77777777" w:rsidR="00C712E5" w:rsidRDefault="00C712E5" w:rsidP="00C712E5">
            <w:r>
              <w:t xml:space="preserve">No net driving force for chloride across the boundary or across the membrane although there is a different membrane potential. </w:t>
            </w:r>
          </w:p>
          <w:p w14:paraId="7BD49C36" w14:textId="53EDF35C" w:rsidR="00C712E5" w:rsidRDefault="00C712E5" w:rsidP="00C712E5">
            <w:r>
              <w:t>Chloride microdomain in the compartment manipulated.</w:t>
            </w:r>
          </w:p>
        </w:tc>
      </w:tr>
    </w:tbl>
    <w:p w14:paraId="1D261CB4" w14:textId="34C8BB02" w:rsidR="0072250B" w:rsidRDefault="0072250B" w:rsidP="00C712E5"/>
    <w:p w14:paraId="13BB0A68" w14:textId="77777777" w:rsidR="0072250B" w:rsidRDefault="0072250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9905"/>
      </w:tblGrid>
      <w:tr w:rsidR="00C40663" w14:paraId="73EB4809" w14:textId="77777777" w:rsidTr="0072250B">
        <w:tc>
          <w:tcPr>
            <w:tcW w:w="704" w:type="dxa"/>
          </w:tcPr>
          <w:p w14:paraId="1CE3318D" w14:textId="4BC67228" w:rsidR="0072250B" w:rsidRDefault="0072250B" w:rsidP="00C712E5">
            <w:r>
              <w:lastRenderedPageBreak/>
              <w:t>Title</w:t>
            </w:r>
          </w:p>
        </w:tc>
        <w:tc>
          <w:tcPr>
            <w:tcW w:w="10342" w:type="dxa"/>
          </w:tcPr>
          <w:p w14:paraId="52F09E07" w14:textId="042CAC45" w:rsidR="0072250B" w:rsidRDefault="0072250B" w:rsidP="00C712E5">
            <w:r>
              <w:t>Experiment-D7</w:t>
            </w:r>
          </w:p>
        </w:tc>
      </w:tr>
      <w:tr w:rsidR="00C40663" w14:paraId="3AEE1DC1" w14:textId="77777777" w:rsidTr="0072250B">
        <w:tc>
          <w:tcPr>
            <w:tcW w:w="704" w:type="dxa"/>
          </w:tcPr>
          <w:p w14:paraId="243764C7" w14:textId="7919F38A" w:rsidR="0072250B" w:rsidRDefault="0072250B" w:rsidP="00C712E5">
            <w:r>
              <w:t>Aim</w:t>
            </w:r>
          </w:p>
        </w:tc>
        <w:tc>
          <w:tcPr>
            <w:tcW w:w="10342" w:type="dxa"/>
          </w:tcPr>
          <w:p w14:paraId="7C21E228" w14:textId="4B7183FB" w:rsidR="0072250B" w:rsidRDefault="0072250B" w:rsidP="00C712E5">
            <w:r>
              <w:t>Increase z in comp8 from -0.85 to -0.5</w:t>
            </w:r>
          </w:p>
        </w:tc>
      </w:tr>
      <w:tr w:rsidR="00C40663" w14:paraId="6CA068A3" w14:textId="77777777" w:rsidTr="0072250B">
        <w:tc>
          <w:tcPr>
            <w:tcW w:w="704" w:type="dxa"/>
          </w:tcPr>
          <w:p w14:paraId="5BF84D74" w14:textId="77777777" w:rsidR="0072250B" w:rsidRDefault="0072250B" w:rsidP="00C712E5"/>
        </w:tc>
        <w:tc>
          <w:tcPr>
            <w:tcW w:w="10342" w:type="dxa"/>
          </w:tcPr>
          <w:p w14:paraId="5FC03AE6" w14:textId="5844D0FF" w:rsidR="0072250B" w:rsidRDefault="0072250B" w:rsidP="00C712E5">
            <w:r w:rsidRPr="0072250B">
              <w:drawing>
                <wp:inline distT="0" distB="0" distL="0" distR="0" wp14:anchorId="6312B514" wp14:editId="0F646B0F">
                  <wp:extent cx="6487160" cy="2892114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940" cy="289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521302C4" w14:textId="77777777" w:rsidTr="0072250B">
        <w:tc>
          <w:tcPr>
            <w:tcW w:w="704" w:type="dxa"/>
          </w:tcPr>
          <w:p w14:paraId="60DB224F" w14:textId="77777777" w:rsidR="0072250B" w:rsidRDefault="0072250B" w:rsidP="00C712E5"/>
        </w:tc>
        <w:tc>
          <w:tcPr>
            <w:tcW w:w="10342" w:type="dxa"/>
          </w:tcPr>
          <w:p w14:paraId="51C01C85" w14:textId="06D4FC00" w:rsidR="0072250B" w:rsidRDefault="0072250B" w:rsidP="00C712E5">
            <w:r w:rsidRPr="0072250B">
              <w:drawing>
                <wp:inline distT="0" distB="0" distL="0" distR="0" wp14:anchorId="33D45176" wp14:editId="0703EAE7">
                  <wp:extent cx="6487160" cy="2902088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142" cy="290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5F6457EB" w14:textId="77777777" w:rsidTr="0072250B">
        <w:tc>
          <w:tcPr>
            <w:tcW w:w="704" w:type="dxa"/>
          </w:tcPr>
          <w:p w14:paraId="3E5DFAFC" w14:textId="77777777" w:rsidR="0072250B" w:rsidRDefault="0072250B" w:rsidP="00C712E5"/>
        </w:tc>
        <w:tc>
          <w:tcPr>
            <w:tcW w:w="10342" w:type="dxa"/>
          </w:tcPr>
          <w:p w14:paraId="367270F6" w14:textId="4082C9D6" w:rsidR="0072250B" w:rsidRDefault="0072250B" w:rsidP="00C712E5">
            <w:r w:rsidRPr="0072250B">
              <w:drawing>
                <wp:inline distT="0" distB="0" distL="0" distR="0" wp14:anchorId="7485EC4F" wp14:editId="65C1288D">
                  <wp:extent cx="6487160" cy="29971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396" cy="300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0FA3BE46" w14:textId="77777777" w:rsidTr="0072250B">
        <w:tc>
          <w:tcPr>
            <w:tcW w:w="704" w:type="dxa"/>
          </w:tcPr>
          <w:p w14:paraId="278DC84F" w14:textId="77777777" w:rsidR="0072250B" w:rsidRDefault="0072250B" w:rsidP="00C712E5"/>
        </w:tc>
        <w:tc>
          <w:tcPr>
            <w:tcW w:w="10342" w:type="dxa"/>
          </w:tcPr>
          <w:p w14:paraId="054A54CC" w14:textId="43622593" w:rsidR="0072250B" w:rsidRDefault="00C40663" w:rsidP="00C712E5">
            <w:r w:rsidRPr="00C40663">
              <w:drawing>
                <wp:inline distT="0" distB="0" distL="0" distR="0" wp14:anchorId="27484415" wp14:editId="4D40CE73">
                  <wp:extent cx="6087110" cy="4071471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184" cy="407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567C0CE9" w14:textId="77777777" w:rsidTr="0072250B">
        <w:tc>
          <w:tcPr>
            <w:tcW w:w="704" w:type="dxa"/>
          </w:tcPr>
          <w:p w14:paraId="17C744B2" w14:textId="77777777" w:rsidR="0072250B" w:rsidRDefault="0072250B" w:rsidP="00C712E5"/>
        </w:tc>
        <w:tc>
          <w:tcPr>
            <w:tcW w:w="10342" w:type="dxa"/>
          </w:tcPr>
          <w:p w14:paraId="52A31C28" w14:textId="6B5957A5" w:rsidR="0072250B" w:rsidRDefault="00C40663" w:rsidP="00C712E5">
            <w:r w:rsidRPr="00C40663">
              <w:drawing>
                <wp:inline distT="0" distB="0" distL="0" distR="0" wp14:anchorId="5D845046" wp14:editId="0F4CCAB3">
                  <wp:extent cx="6111032" cy="250444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7" cy="250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704C40A5" w14:textId="77777777" w:rsidTr="0072250B">
        <w:tc>
          <w:tcPr>
            <w:tcW w:w="704" w:type="dxa"/>
          </w:tcPr>
          <w:p w14:paraId="70083370" w14:textId="11124E3C" w:rsidR="0072250B" w:rsidRDefault="00C40663" w:rsidP="00C712E5">
            <w:r>
              <w:t>Conclusion</w:t>
            </w:r>
          </w:p>
        </w:tc>
        <w:tc>
          <w:tcPr>
            <w:tcW w:w="10342" w:type="dxa"/>
          </w:tcPr>
          <w:p w14:paraId="064D2944" w14:textId="77777777" w:rsidR="0072250B" w:rsidRDefault="00C40663" w:rsidP="00C40663">
            <w:pPr>
              <w:pStyle w:val="ListParagraph"/>
              <w:numPr>
                <w:ilvl w:val="0"/>
                <w:numId w:val="2"/>
              </w:numPr>
            </w:pPr>
            <w:r>
              <w:t xml:space="preserve">Exaggerated effect when increase the z by the same absolute amount as in experiment D6. </w:t>
            </w:r>
          </w:p>
          <w:p w14:paraId="26ADCD99" w14:textId="77777777" w:rsidR="00C40663" w:rsidRDefault="00C40663" w:rsidP="00C40663">
            <w:pPr>
              <w:pStyle w:val="ListParagraph"/>
              <w:numPr>
                <w:ilvl w:val="0"/>
                <w:numId w:val="2"/>
              </w:numPr>
            </w:pPr>
            <w:r>
              <w:t xml:space="preserve">Here there is also a small difference in chloride driving force. </w:t>
            </w:r>
          </w:p>
          <w:p w14:paraId="05AA4601" w14:textId="42A7BE85" w:rsidR="00C40663" w:rsidRDefault="00C40663" w:rsidP="00C40663">
            <w:pPr>
              <w:pStyle w:val="ListParagraph"/>
              <w:numPr>
                <w:ilvl w:val="0"/>
                <w:numId w:val="2"/>
              </w:numPr>
            </w:pPr>
            <w:r>
              <w:t>?Perhaps this effect is exponential so will run another experiment with z=-0.1</w:t>
            </w:r>
          </w:p>
        </w:tc>
      </w:tr>
    </w:tbl>
    <w:p w14:paraId="2B6DF7D0" w14:textId="77777777" w:rsidR="00C712E5" w:rsidRPr="00C712E5" w:rsidRDefault="00C712E5" w:rsidP="00C712E5"/>
    <w:sectPr w:rsidR="00C712E5" w:rsidRPr="00C712E5" w:rsidSect="00C712E5">
      <w:pgSz w:w="11906" w:h="16838"/>
      <w:pgMar w:top="709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798"/>
    <w:multiLevelType w:val="hybridMultilevel"/>
    <w:tmpl w:val="EBBE5AC8"/>
    <w:lvl w:ilvl="0" w:tplc="40F6A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F38FF"/>
    <w:multiLevelType w:val="hybridMultilevel"/>
    <w:tmpl w:val="DD8E1A72"/>
    <w:lvl w:ilvl="0" w:tplc="04101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7"/>
    <w:rsid w:val="00214077"/>
    <w:rsid w:val="005B4996"/>
    <w:rsid w:val="0072250B"/>
    <w:rsid w:val="008C6826"/>
    <w:rsid w:val="00B84277"/>
    <w:rsid w:val="00C40663"/>
    <w:rsid w:val="00C7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69B32"/>
  <w15:chartTrackingRefBased/>
  <w15:docId w15:val="{54467CA9-8277-4FB8-A18A-46ED31BF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1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2021-08-03T13:53:00Z</dcterms:created>
  <dcterms:modified xsi:type="dcterms:W3CDTF">2021-08-03T14:21:00Z</dcterms:modified>
</cp:coreProperties>
</file>