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48DF" w14:textId="1341BF57" w:rsidR="00850F40" w:rsidRDefault="005823FD" w:rsidP="005823FD">
      <w:pPr>
        <w:pStyle w:val="berschrift1"/>
        <w:rPr>
          <w:lang w:val="en-US"/>
        </w:rPr>
      </w:pPr>
      <w:r>
        <w:rPr>
          <w:lang w:val="en-US"/>
        </w:rPr>
        <w:t>Documentation</w:t>
      </w:r>
    </w:p>
    <w:p w14:paraId="6FC60F8A" w14:textId="7320901A" w:rsidR="005823FD" w:rsidRDefault="002A6D5E" w:rsidP="002A6D5E">
      <w:pPr>
        <w:pStyle w:val="berschrift2"/>
        <w:rPr>
          <w:lang w:val="en-US"/>
        </w:rPr>
      </w:pPr>
      <w:r>
        <w:rPr>
          <w:lang w:val="en-US"/>
        </w:rPr>
        <w:t>Link to Git Repository:</w:t>
      </w:r>
    </w:p>
    <w:p w14:paraId="4F4508C7" w14:textId="6FF6A5FE" w:rsidR="002A6D5E" w:rsidRDefault="00000000" w:rsidP="005823FD">
      <w:pPr>
        <w:rPr>
          <w:lang w:val="en-US"/>
        </w:rPr>
      </w:pPr>
      <w:hyperlink r:id="rId4" w:history="1">
        <w:r w:rsidR="002A6D5E" w:rsidRPr="00407636">
          <w:rPr>
            <w:rStyle w:val="Hyperlink"/>
            <w:lang w:val="en-US"/>
          </w:rPr>
          <w:t>https://github.com/Erbli-Haxhaja/Tourplanner_backend.git</w:t>
        </w:r>
      </w:hyperlink>
    </w:p>
    <w:p w14:paraId="0CD01EF7" w14:textId="77777777" w:rsidR="002A6D5E" w:rsidRDefault="002A6D5E" w:rsidP="005823FD">
      <w:pPr>
        <w:rPr>
          <w:lang w:val="en-US"/>
        </w:rPr>
      </w:pPr>
    </w:p>
    <w:p w14:paraId="6FF1E5D9" w14:textId="12DA04FA" w:rsidR="009D50FD" w:rsidRDefault="009D50FD" w:rsidP="009D50FD">
      <w:pPr>
        <w:pStyle w:val="berschrift2"/>
        <w:rPr>
          <w:lang w:val="en-US"/>
        </w:rPr>
      </w:pPr>
      <w:r>
        <w:rPr>
          <w:lang w:val="en-US"/>
        </w:rPr>
        <w:t>D</w:t>
      </w:r>
      <w:r w:rsidRPr="009D50FD">
        <w:rPr>
          <w:lang w:val="en-US"/>
        </w:rPr>
        <w:t>esign and architecture</w:t>
      </w:r>
    </w:p>
    <w:p w14:paraId="2E01CC06" w14:textId="1F335DFD" w:rsidR="009D50FD" w:rsidRDefault="009D50FD" w:rsidP="009D50FD">
      <w:pPr>
        <w:rPr>
          <w:lang w:val="de-AT"/>
        </w:rPr>
      </w:pPr>
      <w:r w:rsidRPr="009D50FD">
        <w:rPr>
          <w:lang w:val="de-AT"/>
        </w:rPr>
        <w:t>Die Applikation ist i</w:t>
      </w:r>
      <w:r>
        <w:rPr>
          <w:lang w:val="de-AT"/>
        </w:rPr>
        <w:t>n Frontend und Backend geteilt.</w:t>
      </w:r>
    </w:p>
    <w:p w14:paraId="1B85F2DC" w14:textId="52BE9B23" w:rsidR="009D50FD" w:rsidRDefault="009D50FD" w:rsidP="009D50FD">
      <w:pPr>
        <w:rPr>
          <w:lang w:val="de-AT"/>
        </w:rPr>
      </w:pPr>
      <w:r>
        <w:rPr>
          <w:lang w:val="de-AT"/>
        </w:rPr>
        <w:t>Der Backend wurde in Java geschrieben und der Frontend wurde in React geschrieben.</w:t>
      </w:r>
    </w:p>
    <w:p w14:paraId="2E457FD2" w14:textId="70721E44" w:rsidR="009D50FD" w:rsidRDefault="009D50FD" w:rsidP="009D50FD">
      <w:pPr>
        <w:rPr>
          <w:lang w:val="de-AT"/>
        </w:rPr>
      </w:pPr>
      <w:r>
        <w:rPr>
          <w:lang w:val="de-AT"/>
        </w:rPr>
        <w:t>Im backend wurden Paths definiert, zu denen der Frontend Infos schickt, damit sie gespeichert werden oder von denen Frontend Informationen bekommt, um sie dem User zu zeigen.</w:t>
      </w:r>
    </w:p>
    <w:p w14:paraId="73E5DAD6" w14:textId="77777777" w:rsidR="00EF2928" w:rsidRDefault="00EF2928" w:rsidP="00EF2928">
      <w:pPr>
        <w:rPr>
          <w:lang w:val="de-AT"/>
        </w:rPr>
      </w:pPr>
      <w:r w:rsidRPr="00EF2928">
        <w:rPr>
          <w:lang w:val="de-AT"/>
        </w:rPr>
        <w:t>Folgende sind</w:t>
      </w:r>
      <w:r>
        <w:rPr>
          <w:lang w:val="de-AT"/>
        </w:rPr>
        <w:t xml:space="preserve"> ein paar paths als Beispiel:</w:t>
      </w:r>
    </w:p>
    <w:p w14:paraId="52B31750" w14:textId="4CD3C97F" w:rsidR="00EF2928" w:rsidRDefault="00EF2928" w:rsidP="00EF2928">
      <w:pPr>
        <w:rPr>
          <w:lang w:val="en-US"/>
        </w:rPr>
      </w:pPr>
      <w:r>
        <w:rPr>
          <w:lang w:val="de-AT"/>
        </w:rPr>
        <w:br/>
      </w:r>
      <w:r>
        <w:rPr>
          <w:lang w:val="en-US"/>
        </w:rPr>
        <w:t>Get request sent to backend to retrieve tours:</w:t>
      </w:r>
    </w:p>
    <w:p w14:paraId="3B923F50" w14:textId="77777777" w:rsidR="00EF2928" w:rsidRDefault="00EF2928" w:rsidP="00EF2928">
      <w:pPr>
        <w:rPr>
          <w:lang w:val="en-US"/>
        </w:rPr>
      </w:pPr>
      <w:r w:rsidRPr="002A6D5E">
        <w:rPr>
          <w:noProof/>
          <w:lang w:val="en-US"/>
        </w:rPr>
        <w:drawing>
          <wp:inline distT="0" distB="0" distL="0" distR="0" wp14:anchorId="0F999457" wp14:editId="1B479224">
            <wp:extent cx="3865500" cy="2353733"/>
            <wp:effectExtent l="0" t="0" r="1905" b="8890"/>
            <wp:docPr id="111178050" name="Grafik 1" descr="Ein Bild, das Screenshot, Tex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8050" name="Grafik 1" descr="Ein Bild, das Screenshot, Text, Software, Multimedia-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113" cy="236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C570" w14:textId="77777777" w:rsidR="00EF2928" w:rsidRDefault="00EF2928" w:rsidP="00EF2928">
      <w:pPr>
        <w:rPr>
          <w:lang w:val="en-US"/>
        </w:rPr>
      </w:pPr>
      <w:r>
        <w:rPr>
          <w:lang w:val="en-US"/>
        </w:rPr>
        <w:t>POST request sent to backend to add a tour:</w:t>
      </w:r>
    </w:p>
    <w:p w14:paraId="640A50AC" w14:textId="77777777" w:rsidR="00EF2928" w:rsidRPr="002A6D5E" w:rsidRDefault="00EF2928" w:rsidP="00EF2928">
      <w:pPr>
        <w:rPr>
          <w:lang w:val="en-US"/>
        </w:rPr>
      </w:pPr>
      <w:r w:rsidRPr="002A6D5E">
        <w:rPr>
          <w:noProof/>
          <w:lang w:val="en-US"/>
        </w:rPr>
        <w:drawing>
          <wp:inline distT="0" distB="0" distL="0" distR="0" wp14:anchorId="5630B331" wp14:editId="7FB37247">
            <wp:extent cx="3865245" cy="2225964"/>
            <wp:effectExtent l="0" t="0" r="1905" b="3175"/>
            <wp:docPr id="2060916725" name="Grafik 1" descr="Ein Bild, das Screenshot, Tex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16725" name="Grafik 1" descr="Ein Bild, das Screenshot, Text, Software, Multimedia-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846" cy="223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06C1" w14:textId="7AC5C167" w:rsidR="00EF2928" w:rsidRPr="00EF2928" w:rsidRDefault="00EF2928" w:rsidP="009D50FD">
      <w:pPr>
        <w:rPr>
          <w:lang w:val="de-AT"/>
        </w:rPr>
      </w:pPr>
    </w:p>
    <w:p w14:paraId="4B37452C" w14:textId="55082B5B" w:rsidR="009D50FD" w:rsidRPr="00EF2928" w:rsidRDefault="00EF2928" w:rsidP="00EF2928">
      <w:pPr>
        <w:pStyle w:val="berschrift2"/>
        <w:rPr>
          <w:lang w:val="de-AT"/>
        </w:rPr>
      </w:pPr>
      <w:r w:rsidRPr="00EF2928">
        <w:rPr>
          <w:lang w:val="de-AT"/>
        </w:rPr>
        <w:t>U</w:t>
      </w:r>
      <w:r>
        <w:t>nit test design</w:t>
      </w:r>
    </w:p>
    <w:p w14:paraId="74E8896E" w14:textId="0B9E21C3" w:rsidR="009D50FD" w:rsidRPr="00EF2928" w:rsidRDefault="00EF2928" w:rsidP="009D50FD">
      <w:pPr>
        <w:rPr>
          <w:lang w:val="de-AT"/>
        </w:rPr>
      </w:pPr>
      <w:r>
        <w:rPr>
          <w:lang w:val="de-AT"/>
        </w:rPr>
        <w:t>Die Unit Tests wurden so geschrieben, dass Sie die Paths und alle Features mit verschiedenen Werten testen, um zu sehen, wie das Programm auf verschiedene Werte und Handlungen reagiert.</w:t>
      </w:r>
    </w:p>
    <w:p w14:paraId="2C4C4BB2" w14:textId="77777777" w:rsidR="009D50FD" w:rsidRPr="00EF2928" w:rsidRDefault="009D50FD" w:rsidP="009D50FD">
      <w:pPr>
        <w:rPr>
          <w:lang w:val="de-AT"/>
        </w:rPr>
      </w:pPr>
    </w:p>
    <w:p w14:paraId="0F176E44" w14:textId="77777777" w:rsidR="009D50FD" w:rsidRPr="00EF2928" w:rsidRDefault="009D50F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de-AT"/>
        </w:rPr>
      </w:pPr>
      <w:r w:rsidRPr="00EF2928">
        <w:rPr>
          <w:lang w:val="de-AT"/>
        </w:rPr>
        <w:br w:type="page"/>
      </w:r>
    </w:p>
    <w:p w14:paraId="2152EC6F" w14:textId="2E0BA075" w:rsidR="002A6D5E" w:rsidRPr="009D50FD" w:rsidRDefault="002A6D5E" w:rsidP="002A6D5E">
      <w:pPr>
        <w:pStyle w:val="berschrift2"/>
        <w:rPr>
          <w:lang w:val="de-AT"/>
        </w:rPr>
      </w:pPr>
      <w:r w:rsidRPr="009D50FD">
        <w:rPr>
          <w:lang w:val="de-AT"/>
        </w:rPr>
        <w:lastRenderedPageBreak/>
        <w:t>Postman</w:t>
      </w:r>
    </w:p>
    <w:sectPr w:rsidR="002A6D5E" w:rsidRPr="009D5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FD"/>
    <w:rsid w:val="002A6D5E"/>
    <w:rsid w:val="003F6E86"/>
    <w:rsid w:val="005823FD"/>
    <w:rsid w:val="007F09D8"/>
    <w:rsid w:val="00850F40"/>
    <w:rsid w:val="009D50FD"/>
    <w:rsid w:val="00E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0FCB"/>
  <w15:chartTrackingRefBased/>
  <w15:docId w15:val="{BCACB3D6-28FF-4FDC-AE92-4B44D209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2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2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2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2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2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2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2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2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2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2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2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2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23F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23F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23F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23F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23F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23F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82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2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2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82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23F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823F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823F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2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23F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823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A6D5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rbli-Haxhaja/Tourplanner_backend.g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Erbli Haxhaja</dc:creator>
  <cp:keywords/>
  <dc:description/>
  <cp:lastModifiedBy>Enes Haxhaja</cp:lastModifiedBy>
  <cp:revision>3</cp:revision>
  <dcterms:created xsi:type="dcterms:W3CDTF">2024-04-01T20:47:00Z</dcterms:created>
  <dcterms:modified xsi:type="dcterms:W3CDTF">2024-06-02T15:34:00Z</dcterms:modified>
</cp:coreProperties>
</file>