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3F4" w:rsidRDefault="00CC13F4" w:rsidP="00CC13F4">
      <w:pPr>
        <w:tabs>
          <w:tab w:val="left" w:pos="993"/>
        </w:tabs>
        <w:spacing w:after="0" w:line="240" w:lineRule="auto"/>
        <w:jc w:val="right"/>
        <w:rPr>
          <w:rFonts w:ascii="Times New Roman" w:hAnsi="Times New Roman"/>
          <w:b/>
          <w:sz w:val="16"/>
          <w:szCs w:val="16"/>
        </w:rPr>
      </w:pPr>
      <w:r>
        <w:rPr>
          <w:rFonts w:ascii="Times New Roman" w:hAnsi="Times New Roman"/>
          <w:b/>
          <w:sz w:val="16"/>
          <w:szCs w:val="16"/>
        </w:rPr>
        <w:t>Приложение 1</w:t>
      </w:r>
    </w:p>
    <w:p w:rsidR="009D0286" w:rsidRDefault="009D0286" w:rsidP="00CC13F4">
      <w:pPr>
        <w:tabs>
          <w:tab w:val="left" w:pos="993"/>
        </w:tabs>
        <w:spacing w:after="0" w:line="240" w:lineRule="auto"/>
        <w:jc w:val="right"/>
        <w:rPr>
          <w:rFonts w:ascii="Times New Roman" w:hAnsi="Times New Roman"/>
          <w:b/>
          <w:sz w:val="16"/>
          <w:szCs w:val="16"/>
        </w:rPr>
      </w:pPr>
      <w:r>
        <w:rPr>
          <w:rFonts w:ascii="Times New Roman" w:hAnsi="Times New Roman"/>
          <w:b/>
          <w:sz w:val="16"/>
          <w:szCs w:val="16"/>
        </w:rPr>
        <w:t>к Приказу №170 от 14.09.2020г.</w:t>
      </w:r>
    </w:p>
    <w:p w:rsidR="00CC13F4" w:rsidRPr="001A4A1C" w:rsidRDefault="00CC13F4" w:rsidP="00CC13F4">
      <w:pPr>
        <w:tabs>
          <w:tab w:val="left" w:pos="993"/>
        </w:tabs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CC13F4" w:rsidRPr="001A4A1C" w:rsidRDefault="00CC13F4" w:rsidP="00CC13F4">
      <w:pPr>
        <w:tabs>
          <w:tab w:val="left" w:pos="993"/>
        </w:tabs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1A4A1C">
        <w:rPr>
          <w:rFonts w:ascii="Times New Roman" w:hAnsi="Times New Roman"/>
          <w:b/>
          <w:sz w:val="24"/>
          <w:szCs w:val="24"/>
        </w:rPr>
        <w:t>Т А Р И Ф Ы</w:t>
      </w:r>
    </w:p>
    <w:p w:rsidR="00CC13F4" w:rsidRPr="001A4A1C" w:rsidRDefault="00CC13F4" w:rsidP="00CC13F4">
      <w:pPr>
        <w:tabs>
          <w:tab w:val="left" w:pos="993"/>
        </w:tabs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1A4A1C">
        <w:rPr>
          <w:rFonts w:ascii="Times New Roman" w:hAnsi="Times New Roman"/>
          <w:b/>
          <w:sz w:val="24"/>
          <w:szCs w:val="24"/>
        </w:rPr>
        <w:t xml:space="preserve">по </w:t>
      </w:r>
      <w:proofErr w:type="gramStart"/>
      <w:r w:rsidRPr="001A4A1C">
        <w:rPr>
          <w:rFonts w:ascii="Times New Roman" w:hAnsi="Times New Roman"/>
          <w:b/>
          <w:sz w:val="24"/>
          <w:szCs w:val="24"/>
        </w:rPr>
        <w:t>образовательным  программам</w:t>
      </w:r>
      <w:proofErr w:type="gramEnd"/>
      <w:r w:rsidRPr="001A4A1C">
        <w:rPr>
          <w:rFonts w:ascii="Times New Roman" w:hAnsi="Times New Roman"/>
          <w:b/>
          <w:sz w:val="24"/>
          <w:szCs w:val="24"/>
        </w:rPr>
        <w:t>, оказываемых</w:t>
      </w:r>
    </w:p>
    <w:p w:rsidR="00CC13F4" w:rsidRPr="001A4A1C" w:rsidRDefault="00CC13F4" w:rsidP="00CC13F4">
      <w:pPr>
        <w:tabs>
          <w:tab w:val="left" w:pos="993"/>
        </w:tabs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kk-KZ"/>
        </w:rPr>
      </w:pPr>
      <w:r w:rsidRPr="001A4A1C">
        <w:rPr>
          <w:rFonts w:ascii="Times New Roman" w:hAnsi="Times New Roman"/>
          <w:b/>
          <w:sz w:val="24"/>
          <w:szCs w:val="24"/>
        </w:rPr>
        <w:t>Академией Гражданской Авиации на 2020-20</w:t>
      </w:r>
      <w:r w:rsidRPr="001A4A1C">
        <w:rPr>
          <w:rFonts w:ascii="Times New Roman" w:hAnsi="Times New Roman"/>
          <w:b/>
          <w:sz w:val="24"/>
          <w:szCs w:val="24"/>
          <w:lang w:val="kk-KZ"/>
        </w:rPr>
        <w:t>21</w:t>
      </w:r>
      <w:r w:rsidRPr="001A4A1C">
        <w:rPr>
          <w:rFonts w:ascii="Times New Roman" w:hAnsi="Times New Roman"/>
          <w:b/>
          <w:sz w:val="24"/>
          <w:szCs w:val="24"/>
        </w:rPr>
        <w:t xml:space="preserve"> учебный год</w:t>
      </w:r>
    </w:p>
    <w:tbl>
      <w:tblPr>
        <w:tblW w:w="8363" w:type="dxa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4820"/>
        <w:gridCol w:w="1275"/>
        <w:gridCol w:w="1701"/>
      </w:tblGrid>
      <w:tr w:rsidR="00CC13F4" w:rsidRPr="00A04D38" w:rsidTr="00B829D4">
        <w:tc>
          <w:tcPr>
            <w:tcW w:w="8363" w:type="dxa"/>
            <w:gridSpan w:val="4"/>
          </w:tcPr>
          <w:p w:rsidR="00CC13F4" w:rsidRPr="00A04D38" w:rsidRDefault="00CC13F4" w:rsidP="00B829D4">
            <w:pPr>
              <w:tabs>
                <w:tab w:val="left" w:pos="99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bookmarkStart w:id="0" w:name="_GoBack"/>
            <w:bookmarkEnd w:id="0"/>
            <w:r w:rsidRPr="00A04D38">
              <w:rPr>
                <w:rFonts w:ascii="Times New Roman" w:hAnsi="Times New Roman"/>
                <w:b/>
                <w:sz w:val="16"/>
                <w:szCs w:val="16"/>
              </w:rPr>
              <w:t>Основные и дополнительные образовательные услуги</w:t>
            </w:r>
          </w:p>
        </w:tc>
      </w:tr>
      <w:tr w:rsidR="00CC13F4" w:rsidRPr="00A04D38" w:rsidTr="00B829D4">
        <w:tc>
          <w:tcPr>
            <w:tcW w:w="567" w:type="dxa"/>
          </w:tcPr>
          <w:p w:rsidR="00CC13F4" w:rsidRPr="00A04D38" w:rsidRDefault="00CC13F4" w:rsidP="00B829D4">
            <w:pPr>
              <w:tabs>
                <w:tab w:val="left" w:pos="99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A04D38">
              <w:rPr>
                <w:rFonts w:ascii="Times New Roman" w:hAnsi="Times New Roman"/>
                <w:b/>
                <w:sz w:val="16"/>
                <w:szCs w:val="16"/>
              </w:rPr>
              <w:t xml:space="preserve">№ </w:t>
            </w:r>
          </w:p>
        </w:tc>
        <w:tc>
          <w:tcPr>
            <w:tcW w:w="4820" w:type="dxa"/>
          </w:tcPr>
          <w:p w:rsidR="00CC13F4" w:rsidRPr="00A04D38" w:rsidRDefault="00CC13F4" w:rsidP="00B829D4">
            <w:pPr>
              <w:tabs>
                <w:tab w:val="left" w:pos="99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A04D38">
              <w:rPr>
                <w:rFonts w:ascii="Times New Roman" w:hAnsi="Times New Roman"/>
                <w:b/>
                <w:sz w:val="16"/>
                <w:szCs w:val="16"/>
              </w:rPr>
              <w:t>Вид оказываемой услуги</w:t>
            </w:r>
          </w:p>
        </w:tc>
        <w:tc>
          <w:tcPr>
            <w:tcW w:w="1275" w:type="dxa"/>
          </w:tcPr>
          <w:p w:rsidR="00CC13F4" w:rsidRPr="00A04D38" w:rsidRDefault="00CC13F4" w:rsidP="00B829D4">
            <w:pPr>
              <w:tabs>
                <w:tab w:val="left" w:pos="99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Единица измерения</w:t>
            </w:r>
          </w:p>
        </w:tc>
        <w:tc>
          <w:tcPr>
            <w:tcW w:w="1701" w:type="dxa"/>
          </w:tcPr>
          <w:p w:rsidR="00CC13F4" w:rsidRDefault="00CC13F4" w:rsidP="00B829D4">
            <w:pPr>
              <w:tabs>
                <w:tab w:val="left" w:pos="993"/>
              </w:tabs>
              <w:spacing w:after="0" w:line="240" w:lineRule="auto"/>
              <w:ind w:left="-107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 xml:space="preserve">Стоимость    </w:t>
            </w:r>
          </w:p>
          <w:p w:rsidR="00CC13F4" w:rsidRPr="00A04D38" w:rsidRDefault="00CC13F4" w:rsidP="00B829D4">
            <w:pPr>
              <w:tabs>
                <w:tab w:val="left" w:pos="993"/>
              </w:tabs>
              <w:spacing w:after="0" w:line="240" w:lineRule="auto"/>
              <w:ind w:left="-107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 xml:space="preserve">(тенге) </w:t>
            </w:r>
          </w:p>
        </w:tc>
      </w:tr>
      <w:tr w:rsidR="00CC13F4" w:rsidRPr="00A04D38" w:rsidTr="00B829D4">
        <w:tc>
          <w:tcPr>
            <w:tcW w:w="567" w:type="dxa"/>
          </w:tcPr>
          <w:p w:rsidR="00CC13F4" w:rsidRPr="00A04D38" w:rsidRDefault="00CC13F4" w:rsidP="00B829D4">
            <w:pPr>
              <w:tabs>
                <w:tab w:val="left" w:pos="99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A04D38">
              <w:rPr>
                <w:rFonts w:ascii="Times New Roman" w:hAnsi="Times New Roman"/>
                <w:b/>
                <w:sz w:val="16"/>
                <w:szCs w:val="16"/>
              </w:rPr>
              <w:t>1</w:t>
            </w:r>
          </w:p>
        </w:tc>
        <w:tc>
          <w:tcPr>
            <w:tcW w:w="4820" w:type="dxa"/>
          </w:tcPr>
          <w:p w:rsidR="00CC13F4" w:rsidRPr="00A04D38" w:rsidRDefault="00CC13F4" w:rsidP="00B829D4">
            <w:pPr>
              <w:tabs>
                <w:tab w:val="left" w:pos="99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A04D38">
              <w:rPr>
                <w:rFonts w:ascii="Times New Roman" w:hAnsi="Times New Roman"/>
                <w:b/>
                <w:sz w:val="16"/>
                <w:szCs w:val="16"/>
              </w:rPr>
              <w:t>БАКАЛАВРИАТ</w:t>
            </w:r>
          </w:p>
        </w:tc>
        <w:tc>
          <w:tcPr>
            <w:tcW w:w="1275" w:type="dxa"/>
          </w:tcPr>
          <w:p w:rsidR="00CC13F4" w:rsidRPr="00A04D38" w:rsidRDefault="00CC13F4" w:rsidP="00B829D4">
            <w:pPr>
              <w:tabs>
                <w:tab w:val="left" w:pos="99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1701" w:type="dxa"/>
          </w:tcPr>
          <w:p w:rsidR="00CC13F4" w:rsidRPr="00A04D38" w:rsidRDefault="00CC13F4" w:rsidP="00B829D4">
            <w:pPr>
              <w:tabs>
                <w:tab w:val="left" w:pos="99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</w:tr>
      <w:tr w:rsidR="00CC13F4" w:rsidRPr="00A04D38" w:rsidTr="00B829D4">
        <w:tc>
          <w:tcPr>
            <w:tcW w:w="567" w:type="dxa"/>
            <w:vMerge w:val="restart"/>
          </w:tcPr>
          <w:p w:rsidR="00CC13F4" w:rsidRPr="00A04D38" w:rsidRDefault="00CC13F4" w:rsidP="00B829D4">
            <w:pPr>
              <w:tabs>
                <w:tab w:val="left" w:pos="99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  <w:p w:rsidR="00CC13F4" w:rsidRPr="00A04D38" w:rsidRDefault="00CC13F4" w:rsidP="00B829D4">
            <w:pPr>
              <w:tabs>
                <w:tab w:val="left" w:pos="99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  <w:p w:rsidR="00CC13F4" w:rsidRPr="00A04D38" w:rsidRDefault="00CC13F4" w:rsidP="00B829D4">
            <w:pPr>
              <w:tabs>
                <w:tab w:val="left" w:pos="99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  <w:p w:rsidR="00CC13F4" w:rsidRPr="00A04D38" w:rsidRDefault="00CC13F4" w:rsidP="00B829D4">
            <w:pPr>
              <w:tabs>
                <w:tab w:val="left" w:pos="99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  <w:p w:rsidR="00CC13F4" w:rsidRPr="00A04D38" w:rsidRDefault="00CC13F4" w:rsidP="00B829D4">
            <w:pPr>
              <w:tabs>
                <w:tab w:val="left" w:pos="99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  <w:p w:rsidR="00CC13F4" w:rsidRPr="00A04D38" w:rsidRDefault="00CC13F4" w:rsidP="00B829D4">
            <w:pPr>
              <w:tabs>
                <w:tab w:val="left" w:pos="99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  <w:p w:rsidR="00CC13F4" w:rsidRPr="001F43A1" w:rsidRDefault="00CC13F4" w:rsidP="00B829D4">
            <w:pPr>
              <w:tabs>
                <w:tab w:val="left" w:pos="993"/>
              </w:tabs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:rsidR="00CC13F4" w:rsidRPr="00A04D38" w:rsidRDefault="00CC13F4" w:rsidP="00B829D4">
            <w:pPr>
              <w:tabs>
                <w:tab w:val="left" w:pos="993"/>
              </w:tabs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F43A1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4820" w:type="dxa"/>
          </w:tcPr>
          <w:p w:rsidR="00CC13F4" w:rsidRPr="00A04D38" w:rsidRDefault="00CC13F4" w:rsidP="00B829D4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/>
                <w:b/>
                <w:sz w:val="16"/>
                <w:szCs w:val="16"/>
              </w:rPr>
            </w:pPr>
            <w:r w:rsidRPr="00A04D38">
              <w:rPr>
                <w:rFonts w:ascii="Times New Roman" w:hAnsi="Times New Roman"/>
                <w:b/>
                <w:sz w:val="16"/>
                <w:szCs w:val="16"/>
              </w:rPr>
              <w:t>Очное обучение</w:t>
            </w:r>
            <w:r>
              <w:rPr>
                <w:rFonts w:ascii="Times New Roman" w:hAnsi="Times New Roman"/>
                <w:b/>
                <w:sz w:val="16"/>
                <w:szCs w:val="16"/>
              </w:rPr>
              <w:t xml:space="preserve"> и группы образовательных</w:t>
            </w:r>
            <w:r w:rsidRPr="00A04D38">
              <w:rPr>
                <w:rFonts w:ascii="Times New Roman" w:hAnsi="Times New Roman"/>
                <w:b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/>
                <w:b/>
                <w:sz w:val="16"/>
                <w:szCs w:val="16"/>
              </w:rPr>
              <w:t>программ</w:t>
            </w:r>
            <w:r w:rsidRPr="00A04D38">
              <w:rPr>
                <w:rFonts w:ascii="Times New Roman" w:hAnsi="Times New Roman"/>
                <w:b/>
                <w:sz w:val="16"/>
                <w:szCs w:val="16"/>
              </w:rPr>
              <w:t>:</w:t>
            </w:r>
          </w:p>
        </w:tc>
        <w:tc>
          <w:tcPr>
            <w:tcW w:w="1275" w:type="dxa"/>
          </w:tcPr>
          <w:p w:rsidR="00CC13F4" w:rsidRPr="00A04D38" w:rsidRDefault="00CC13F4" w:rsidP="00B829D4">
            <w:pPr>
              <w:tabs>
                <w:tab w:val="left" w:pos="993"/>
              </w:tabs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A04D38">
              <w:rPr>
                <w:rFonts w:ascii="Times New Roman" w:hAnsi="Times New Roman"/>
                <w:sz w:val="16"/>
                <w:szCs w:val="16"/>
              </w:rPr>
              <w:t>учебный год</w:t>
            </w:r>
          </w:p>
        </w:tc>
        <w:tc>
          <w:tcPr>
            <w:tcW w:w="1701" w:type="dxa"/>
          </w:tcPr>
          <w:p w:rsidR="00CC13F4" w:rsidRPr="00A04D38" w:rsidRDefault="00CC13F4" w:rsidP="00B829D4">
            <w:pPr>
              <w:tabs>
                <w:tab w:val="left" w:pos="99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</w:tr>
      <w:tr w:rsidR="00CC13F4" w:rsidRPr="00A04D38" w:rsidTr="00B829D4">
        <w:trPr>
          <w:trHeight w:val="279"/>
        </w:trPr>
        <w:tc>
          <w:tcPr>
            <w:tcW w:w="567" w:type="dxa"/>
            <w:vMerge/>
          </w:tcPr>
          <w:p w:rsidR="00CC13F4" w:rsidRPr="00A04D38" w:rsidRDefault="00CC13F4" w:rsidP="00B829D4">
            <w:pPr>
              <w:tabs>
                <w:tab w:val="left" w:pos="99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4820" w:type="dxa"/>
          </w:tcPr>
          <w:p w:rsidR="00CC13F4" w:rsidRDefault="00CC13F4" w:rsidP="00B829D4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A04D38">
              <w:rPr>
                <w:rFonts w:ascii="Times New Roman" w:hAnsi="Times New Roman"/>
                <w:sz w:val="16"/>
                <w:szCs w:val="16"/>
              </w:rPr>
              <w:t xml:space="preserve">а) </w:t>
            </w:r>
            <w:r>
              <w:rPr>
                <w:rFonts w:ascii="Times New Roman" w:hAnsi="Times New Roman"/>
                <w:sz w:val="16"/>
                <w:szCs w:val="16"/>
              </w:rPr>
              <w:t>Группа «Воздушный транспорт и технологии»:</w:t>
            </w:r>
          </w:p>
          <w:p w:rsidR="00CC13F4" w:rsidRDefault="00CC13F4" w:rsidP="00B829D4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  «Техническая эксплуатация воздушных судов»;</w:t>
            </w:r>
          </w:p>
          <w:p w:rsidR="00CC13F4" w:rsidRDefault="00CC13F4" w:rsidP="00B829D4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  «Обслуживание воздушного движения (авиадиспетчер)»;</w:t>
            </w:r>
          </w:p>
          <w:p w:rsidR="00CC13F4" w:rsidRDefault="00CC13F4" w:rsidP="00B829D4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  «Обеспечение авиационной безопасности»;</w:t>
            </w:r>
          </w:p>
          <w:p w:rsidR="00CC13F4" w:rsidRDefault="00CC13F4" w:rsidP="00B829D4">
            <w:pPr>
              <w:tabs>
                <w:tab w:val="left" w:pos="993"/>
              </w:tabs>
              <w:spacing w:after="0" w:line="240" w:lineRule="auto"/>
              <w:ind w:right="-74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  «Обслуживание наземного радиоэлектронного оборудования аэропортов»:</w:t>
            </w:r>
          </w:p>
          <w:p w:rsidR="00CC13F4" w:rsidRDefault="00CC13F4" w:rsidP="00B829D4">
            <w:pPr>
              <w:tabs>
                <w:tab w:val="left" w:pos="993"/>
              </w:tabs>
              <w:spacing w:after="0" w:line="240" w:lineRule="auto"/>
              <w:ind w:right="-74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                                                                              </w:t>
            </w:r>
            <w:r w:rsidRPr="00A04D38">
              <w:rPr>
                <w:rFonts w:ascii="Times New Roman" w:hAnsi="Times New Roman"/>
                <w:sz w:val="16"/>
                <w:szCs w:val="16"/>
              </w:rPr>
              <w:t xml:space="preserve"> 1 курс</w:t>
            </w:r>
          </w:p>
          <w:p w:rsidR="00CC13F4" w:rsidRDefault="00CC13F4" w:rsidP="00B829D4">
            <w:pPr>
              <w:tabs>
                <w:tab w:val="left" w:pos="993"/>
              </w:tabs>
              <w:spacing w:after="0" w:line="240" w:lineRule="auto"/>
              <w:ind w:right="-74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                                                                               2 курс</w:t>
            </w:r>
          </w:p>
          <w:p w:rsidR="00CC13F4" w:rsidRDefault="00CC13F4" w:rsidP="00B829D4">
            <w:pPr>
              <w:tabs>
                <w:tab w:val="left" w:pos="993"/>
              </w:tabs>
              <w:spacing w:after="0" w:line="240" w:lineRule="auto"/>
              <w:ind w:right="-74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                                                                               3 курс</w:t>
            </w:r>
          </w:p>
          <w:p w:rsidR="00CC13F4" w:rsidRPr="00A04D38" w:rsidRDefault="00CC13F4" w:rsidP="00B829D4">
            <w:pPr>
              <w:tabs>
                <w:tab w:val="left" w:pos="993"/>
              </w:tabs>
              <w:spacing w:after="0" w:line="240" w:lineRule="auto"/>
              <w:ind w:right="-74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                                                                               4 курс</w:t>
            </w:r>
          </w:p>
        </w:tc>
        <w:tc>
          <w:tcPr>
            <w:tcW w:w="1275" w:type="dxa"/>
          </w:tcPr>
          <w:p w:rsidR="00CC13F4" w:rsidRDefault="00CC13F4" w:rsidP="00B829D4">
            <w:pPr>
              <w:tabs>
                <w:tab w:val="left" w:pos="993"/>
              </w:tabs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:rsidR="00CC13F4" w:rsidRDefault="00CC13F4" w:rsidP="00B829D4">
            <w:pPr>
              <w:tabs>
                <w:tab w:val="left" w:pos="993"/>
              </w:tabs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:rsidR="00CC13F4" w:rsidRDefault="00CC13F4" w:rsidP="00B829D4">
            <w:pPr>
              <w:tabs>
                <w:tab w:val="left" w:pos="993"/>
              </w:tabs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:rsidR="00CC13F4" w:rsidRDefault="00CC13F4" w:rsidP="00B829D4">
            <w:pPr>
              <w:tabs>
                <w:tab w:val="left" w:pos="993"/>
              </w:tabs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:rsidR="00CC13F4" w:rsidRDefault="00CC13F4" w:rsidP="00B829D4">
            <w:pPr>
              <w:tabs>
                <w:tab w:val="left" w:pos="993"/>
              </w:tabs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:rsidR="00CC13F4" w:rsidRDefault="00CC13F4" w:rsidP="00B829D4">
            <w:pPr>
              <w:tabs>
                <w:tab w:val="left" w:pos="993"/>
              </w:tabs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:rsidR="00CC13F4" w:rsidRPr="00A743BB" w:rsidRDefault="00CC13F4" w:rsidP="00B829D4">
            <w:pPr>
              <w:tabs>
                <w:tab w:val="left" w:pos="993"/>
              </w:tabs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:rsidR="00CC13F4" w:rsidRPr="00A743BB" w:rsidRDefault="00CC13F4" w:rsidP="00B829D4">
            <w:pPr>
              <w:tabs>
                <w:tab w:val="left" w:pos="993"/>
              </w:tabs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:rsidR="00CC13F4" w:rsidRPr="00A743BB" w:rsidRDefault="00CC13F4" w:rsidP="00B829D4">
            <w:pPr>
              <w:tabs>
                <w:tab w:val="left" w:pos="993"/>
              </w:tabs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:rsidR="00CC13F4" w:rsidRPr="00A743BB" w:rsidRDefault="00CC13F4" w:rsidP="00B829D4">
            <w:pPr>
              <w:tabs>
                <w:tab w:val="left" w:pos="993"/>
              </w:tabs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:rsidR="00CC13F4" w:rsidRPr="00A743BB" w:rsidRDefault="00CC13F4" w:rsidP="00B829D4">
            <w:pPr>
              <w:tabs>
                <w:tab w:val="left" w:pos="993"/>
              </w:tabs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:rsidR="00CC13F4" w:rsidRPr="00A743BB" w:rsidRDefault="00CC13F4" w:rsidP="00B829D4">
            <w:pPr>
              <w:tabs>
                <w:tab w:val="left" w:pos="993"/>
              </w:tabs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:rsidR="00CC13F4" w:rsidRPr="00A743BB" w:rsidRDefault="00CC13F4" w:rsidP="00B829D4">
            <w:pPr>
              <w:tabs>
                <w:tab w:val="left" w:pos="993"/>
              </w:tabs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:rsidR="00CC13F4" w:rsidRPr="00A743BB" w:rsidRDefault="00CC13F4" w:rsidP="00B829D4">
            <w:pPr>
              <w:tabs>
                <w:tab w:val="left" w:pos="993"/>
              </w:tabs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682 000</w:t>
            </w:r>
          </w:p>
          <w:p w:rsidR="00CC13F4" w:rsidRPr="00A743BB" w:rsidRDefault="00CC13F4" w:rsidP="00B829D4">
            <w:pPr>
              <w:tabs>
                <w:tab w:val="left" w:pos="993"/>
              </w:tabs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A743BB">
              <w:rPr>
                <w:rFonts w:ascii="Times New Roman" w:hAnsi="Times New Roman"/>
                <w:sz w:val="16"/>
                <w:szCs w:val="16"/>
              </w:rPr>
              <w:t>6</w:t>
            </w:r>
            <w:r>
              <w:rPr>
                <w:rFonts w:ascii="Times New Roman" w:hAnsi="Times New Roman"/>
                <w:sz w:val="16"/>
                <w:szCs w:val="16"/>
              </w:rPr>
              <w:t>48</w:t>
            </w:r>
            <w:r w:rsidRPr="00A743BB">
              <w:rPr>
                <w:rFonts w:ascii="Times New Roman" w:hAnsi="Times New Roman"/>
                <w:sz w:val="16"/>
                <w:szCs w:val="16"/>
              </w:rPr>
              <w:t> 000</w:t>
            </w:r>
          </w:p>
          <w:p w:rsidR="00CC13F4" w:rsidRPr="00A743BB" w:rsidRDefault="00CC13F4" w:rsidP="00B829D4">
            <w:pPr>
              <w:tabs>
                <w:tab w:val="left" w:pos="993"/>
              </w:tabs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577</w:t>
            </w:r>
            <w:r w:rsidRPr="00A743BB">
              <w:rPr>
                <w:rFonts w:ascii="Times New Roman" w:hAnsi="Times New Roman"/>
                <w:sz w:val="16"/>
                <w:szCs w:val="16"/>
              </w:rPr>
              <w:t> 000</w:t>
            </w:r>
          </w:p>
          <w:p w:rsidR="00CC13F4" w:rsidRPr="00A743BB" w:rsidRDefault="00CC13F4" w:rsidP="00B829D4">
            <w:pPr>
              <w:tabs>
                <w:tab w:val="left" w:pos="993"/>
              </w:tabs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469</w:t>
            </w:r>
            <w:r w:rsidRPr="00A743BB">
              <w:rPr>
                <w:rFonts w:ascii="Times New Roman" w:hAnsi="Times New Roman"/>
                <w:sz w:val="16"/>
                <w:szCs w:val="16"/>
              </w:rPr>
              <w:t xml:space="preserve"> 000</w:t>
            </w:r>
          </w:p>
        </w:tc>
      </w:tr>
      <w:tr w:rsidR="00CC13F4" w:rsidRPr="00A04D38" w:rsidTr="00B829D4">
        <w:trPr>
          <w:trHeight w:val="279"/>
        </w:trPr>
        <w:tc>
          <w:tcPr>
            <w:tcW w:w="567" w:type="dxa"/>
            <w:vMerge/>
          </w:tcPr>
          <w:p w:rsidR="00CC13F4" w:rsidRPr="00A04D38" w:rsidRDefault="00CC13F4" w:rsidP="00B829D4">
            <w:pPr>
              <w:tabs>
                <w:tab w:val="left" w:pos="99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4820" w:type="dxa"/>
          </w:tcPr>
          <w:p w:rsidR="00CC13F4" w:rsidRDefault="00CC13F4" w:rsidP="00B829D4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   «Техническая эксплуатация воздушных судов» </w:t>
            </w:r>
          </w:p>
          <w:p w:rsidR="00CC13F4" w:rsidRDefault="00CC13F4" w:rsidP="00B829D4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   (группа с 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анг.яз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>.)                                               1 курс</w:t>
            </w:r>
          </w:p>
          <w:p w:rsidR="00CC13F4" w:rsidRPr="00A04D38" w:rsidRDefault="00CC13F4" w:rsidP="00B829D4">
            <w:pPr>
              <w:tabs>
                <w:tab w:val="left" w:pos="993"/>
              </w:tabs>
              <w:spacing w:after="0" w:line="240" w:lineRule="auto"/>
              <w:ind w:right="-74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                                                                               2 курс</w:t>
            </w:r>
          </w:p>
        </w:tc>
        <w:tc>
          <w:tcPr>
            <w:tcW w:w="1275" w:type="dxa"/>
          </w:tcPr>
          <w:p w:rsidR="00CC13F4" w:rsidRPr="00A743BB" w:rsidRDefault="00CC13F4" w:rsidP="00B829D4">
            <w:pPr>
              <w:tabs>
                <w:tab w:val="left" w:pos="993"/>
              </w:tabs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:rsidR="00CC13F4" w:rsidRPr="00A743BB" w:rsidRDefault="00CC13F4" w:rsidP="00B829D4">
            <w:pPr>
              <w:tabs>
                <w:tab w:val="left" w:pos="993"/>
              </w:tabs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:rsidR="00CC13F4" w:rsidRPr="00A743BB" w:rsidRDefault="00CC13F4" w:rsidP="00B829D4">
            <w:pPr>
              <w:tabs>
                <w:tab w:val="left" w:pos="993"/>
              </w:tabs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A743BB">
              <w:rPr>
                <w:rFonts w:ascii="Times New Roman" w:hAnsi="Times New Roman"/>
                <w:sz w:val="16"/>
                <w:szCs w:val="16"/>
              </w:rPr>
              <w:t>1 000</w:t>
            </w:r>
            <w:r>
              <w:rPr>
                <w:rFonts w:ascii="Times New Roman" w:hAnsi="Times New Roman"/>
                <w:sz w:val="16"/>
                <w:szCs w:val="16"/>
              </w:rPr>
              <w:t> </w:t>
            </w:r>
            <w:r w:rsidRPr="00A743BB">
              <w:rPr>
                <w:rFonts w:ascii="Times New Roman" w:hAnsi="Times New Roman"/>
                <w:sz w:val="16"/>
                <w:szCs w:val="16"/>
              </w:rPr>
              <w:t>000</w:t>
            </w:r>
          </w:p>
          <w:p w:rsidR="00CC13F4" w:rsidRPr="00A743BB" w:rsidRDefault="00CC13F4" w:rsidP="00B829D4">
            <w:pPr>
              <w:tabs>
                <w:tab w:val="left" w:pos="993"/>
              </w:tabs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1 000 000</w:t>
            </w:r>
          </w:p>
        </w:tc>
      </w:tr>
      <w:tr w:rsidR="00CC13F4" w:rsidRPr="00A04D38" w:rsidTr="00B829D4">
        <w:tc>
          <w:tcPr>
            <w:tcW w:w="567" w:type="dxa"/>
            <w:vMerge/>
          </w:tcPr>
          <w:p w:rsidR="00CC13F4" w:rsidRPr="00A04D38" w:rsidRDefault="00CC13F4" w:rsidP="00B829D4">
            <w:pPr>
              <w:tabs>
                <w:tab w:val="left" w:pos="99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4820" w:type="dxa"/>
          </w:tcPr>
          <w:p w:rsidR="00CC13F4" w:rsidRDefault="00CC13F4" w:rsidP="00B829D4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б</w:t>
            </w:r>
            <w:r w:rsidRPr="00A04D38">
              <w:rPr>
                <w:rFonts w:ascii="Times New Roman" w:hAnsi="Times New Roman"/>
                <w:sz w:val="16"/>
                <w:szCs w:val="16"/>
              </w:rPr>
              <w:t xml:space="preserve">) 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Группа </w:t>
            </w:r>
            <w:r w:rsidRPr="00A04D38">
              <w:rPr>
                <w:rFonts w:ascii="Times New Roman" w:hAnsi="Times New Roman"/>
                <w:sz w:val="16"/>
                <w:szCs w:val="16"/>
              </w:rPr>
              <w:t xml:space="preserve">«Летная эксплуатация 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летательных аппаратов и двигателей </w:t>
            </w:r>
          </w:p>
          <w:p w:rsidR="00CC13F4" w:rsidRDefault="00CC13F4" w:rsidP="00B829D4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    «Летная эксплуатация воздушных судов» (пилот):</w:t>
            </w:r>
          </w:p>
          <w:p w:rsidR="00CC13F4" w:rsidRDefault="00CC13F4" w:rsidP="00B829D4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                                                                               1 курс</w:t>
            </w:r>
          </w:p>
          <w:p w:rsidR="00CC13F4" w:rsidRPr="00A04D38" w:rsidRDefault="00CC13F4" w:rsidP="00B829D4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                                                                               </w:t>
            </w:r>
            <w:r w:rsidRPr="00A04D38">
              <w:rPr>
                <w:rFonts w:ascii="Times New Roman" w:hAnsi="Times New Roman"/>
                <w:sz w:val="16"/>
                <w:szCs w:val="16"/>
              </w:rPr>
              <w:t>2 курс</w:t>
            </w:r>
          </w:p>
          <w:p w:rsidR="00CC13F4" w:rsidRPr="00A04D38" w:rsidRDefault="00CC13F4" w:rsidP="00CC13F4">
            <w:pPr>
              <w:numPr>
                <w:ilvl w:val="0"/>
                <w:numId w:val="2"/>
              </w:numPr>
              <w:tabs>
                <w:tab w:val="left" w:pos="993"/>
              </w:tabs>
              <w:spacing w:after="0" w:line="240" w:lineRule="auto"/>
              <w:ind w:left="0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                                                                               </w:t>
            </w:r>
            <w:r w:rsidRPr="00A04D38">
              <w:rPr>
                <w:rFonts w:ascii="Times New Roman" w:hAnsi="Times New Roman"/>
                <w:sz w:val="16"/>
                <w:szCs w:val="16"/>
              </w:rPr>
              <w:t>3 курс</w:t>
            </w:r>
          </w:p>
          <w:p w:rsidR="00CC13F4" w:rsidRPr="00A04D38" w:rsidRDefault="00CC13F4" w:rsidP="00CC13F4">
            <w:pPr>
              <w:numPr>
                <w:ilvl w:val="0"/>
                <w:numId w:val="2"/>
              </w:numPr>
              <w:tabs>
                <w:tab w:val="left" w:pos="993"/>
              </w:tabs>
              <w:spacing w:after="0" w:line="240" w:lineRule="auto"/>
              <w:ind w:left="0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                                                                               </w:t>
            </w:r>
            <w:r w:rsidRPr="00A04D38">
              <w:rPr>
                <w:rFonts w:ascii="Times New Roman" w:hAnsi="Times New Roman"/>
                <w:sz w:val="16"/>
                <w:szCs w:val="16"/>
              </w:rPr>
              <w:t>4 курс</w:t>
            </w:r>
          </w:p>
        </w:tc>
        <w:tc>
          <w:tcPr>
            <w:tcW w:w="1275" w:type="dxa"/>
          </w:tcPr>
          <w:p w:rsidR="00CC13F4" w:rsidRDefault="00CC13F4" w:rsidP="00B829D4">
            <w:pPr>
              <w:tabs>
                <w:tab w:val="left" w:pos="993"/>
              </w:tabs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:rsidR="00CC13F4" w:rsidRDefault="00CC13F4" w:rsidP="00B829D4">
            <w:pPr>
              <w:tabs>
                <w:tab w:val="left" w:pos="993"/>
              </w:tabs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:rsidR="00CC13F4" w:rsidRPr="00A743BB" w:rsidRDefault="00CC13F4" w:rsidP="00B829D4">
            <w:pPr>
              <w:tabs>
                <w:tab w:val="left" w:pos="993"/>
              </w:tabs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:rsidR="00CC13F4" w:rsidRPr="00A743BB" w:rsidRDefault="00CC13F4" w:rsidP="00B829D4">
            <w:pPr>
              <w:tabs>
                <w:tab w:val="left" w:pos="993"/>
              </w:tabs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:rsidR="00CC13F4" w:rsidRPr="00A743BB" w:rsidRDefault="00CC13F4" w:rsidP="00B829D4">
            <w:pPr>
              <w:tabs>
                <w:tab w:val="left" w:pos="993"/>
              </w:tabs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:rsidR="00CC13F4" w:rsidRDefault="00CC13F4" w:rsidP="00B829D4">
            <w:pPr>
              <w:tabs>
                <w:tab w:val="left" w:pos="993"/>
              </w:tabs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:rsidR="00CC13F4" w:rsidRPr="00A743BB" w:rsidRDefault="00CC13F4" w:rsidP="00B829D4">
            <w:pPr>
              <w:tabs>
                <w:tab w:val="left" w:pos="993"/>
              </w:tabs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920 000 </w:t>
            </w:r>
          </w:p>
          <w:p w:rsidR="00CC13F4" w:rsidRPr="00A743BB" w:rsidRDefault="00CC13F4" w:rsidP="00B829D4">
            <w:pPr>
              <w:tabs>
                <w:tab w:val="left" w:pos="993"/>
              </w:tabs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A743BB">
              <w:rPr>
                <w:rFonts w:ascii="Times New Roman" w:hAnsi="Times New Roman"/>
                <w:sz w:val="16"/>
                <w:szCs w:val="16"/>
              </w:rPr>
              <w:t>8</w:t>
            </w:r>
            <w:r>
              <w:rPr>
                <w:rFonts w:ascii="Times New Roman" w:hAnsi="Times New Roman"/>
                <w:sz w:val="16"/>
                <w:szCs w:val="16"/>
              </w:rPr>
              <w:t>47</w:t>
            </w:r>
            <w:r w:rsidRPr="00A743BB">
              <w:rPr>
                <w:rFonts w:ascii="Times New Roman" w:hAnsi="Times New Roman"/>
                <w:sz w:val="16"/>
                <w:szCs w:val="16"/>
              </w:rPr>
              <w:t xml:space="preserve"> 000</w:t>
            </w:r>
          </w:p>
          <w:p w:rsidR="00CC13F4" w:rsidRPr="00A743BB" w:rsidRDefault="00CC13F4" w:rsidP="00B829D4">
            <w:pPr>
              <w:tabs>
                <w:tab w:val="left" w:pos="993"/>
              </w:tabs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735</w:t>
            </w:r>
            <w:r w:rsidRPr="00A743BB">
              <w:rPr>
                <w:rFonts w:ascii="Times New Roman" w:hAnsi="Times New Roman"/>
                <w:sz w:val="16"/>
                <w:szCs w:val="16"/>
              </w:rPr>
              <w:t xml:space="preserve"> 000 </w:t>
            </w:r>
          </w:p>
          <w:p w:rsidR="00CC13F4" w:rsidRPr="00A743BB" w:rsidRDefault="00CC13F4" w:rsidP="00B829D4">
            <w:pPr>
              <w:tabs>
                <w:tab w:val="left" w:pos="993"/>
              </w:tabs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469</w:t>
            </w:r>
            <w:r w:rsidRPr="00A743BB">
              <w:rPr>
                <w:rFonts w:ascii="Times New Roman" w:hAnsi="Times New Roman"/>
                <w:sz w:val="16"/>
                <w:szCs w:val="16"/>
              </w:rPr>
              <w:t xml:space="preserve"> 000</w:t>
            </w:r>
          </w:p>
        </w:tc>
      </w:tr>
      <w:tr w:rsidR="00CC13F4" w:rsidRPr="00A04D38" w:rsidTr="00B829D4">
        <w:tc>
          <w:tcPr>
            <w:tcW w:w="567" w:type="dxa"/>
            <w:vMerge/>
          </w:tcPr>
          <w:p w:rsidR="00CC13F4" w:rsidRPr="00A04D38" w:rsidRDefault="00CC13F4" w:rsidP="00B829D4">
            <w:pPr>
              <w:tabs>
                <w:tab w:val="left" w:pos="99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4820" w:type="dxa"/>
          </w:tcPr>
          <w:p w:rsidR="00CC13F4" w:rsidRDefault="00CC13F4" w:rsidP="00B829D4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   «Летная эксплуатация воздушных судов» </w:t>
            </w:r>
          </w:p>
          <w:p w:rsidR="00CC13F4" w:rsidRDefault="00CC13F4" w:rsidP="00B829D4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   (для иностранных граждан, группа с 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анг.яз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.)                 </w:t>
            </w:r>
          </w:p>
          <w:p w:rsidR="00CC13F4" w:rsidRDefault="00CC13F4" w:rsidP="00B829D4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                                                                               1 курс</w:t>
            </w:r>
          </w:p>
          <w:p w:rsidR="00CC13F4" w:rsidRDefault="00CC13F4" w:rsidP="00B829D4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                                                                               2,3,4 курсы                                                                      </w:t>
            </w:r>
          </w:p>
        </w:tc>
        <w:tc>
          <w:tcPr>
            <w:tcW w:w="1275" w:type="dxa"/>
          </w:tcPr>
          <w:p w:rsidR="00CC13F4" w:rsidRPr="00A743BB" w:rsidRDefault="00CC13F4" w:rsidP="00B829D4">
            <w:pPr>
              <w:tabs>
                <w:tab w:val="left" w:pos="993"/>
              </w:tabs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:rsidR="00CC13F4" w:rsidRPr="00A743BB" w:rsidRDefault="00CC13F4" w:rsidP="00B829D4">
            <w:pPr>
              <w:tabs>
                <w:tab w:val="left" w:pos="993"/>
              </w:tabs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:rsidR="00CC13F4" w:rsidRPr="00A743BB" w:rsidRDefault="00CC13F4" w:rsidP="00B829D4">
            <w:pPr>
              <w:tabs>
                <w:tab w:val="left" w:pos="993"/>
              </w:tabs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:rsidR="00CC13F4" w:rsidRPr="00A743BB" w:rsidRDefault="00CC13F4" w:rsidP="00B829D4">
            <w:pPr>
              <w:tabs>
                <w:tab w:val="left" w:pos="993"/>
              </w:tabs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A743BB">
              <w:rPr>
                <w:rFonts w:ascii="Times New Roman" w:hAnsi="Times New Roman"/>
                <w:sz w:val="16"/>
                <w:szCs w:val="16"/>
              </w:rPr>
              <w:t>1 400 000</w:t>
            </w:r>
          </w:p>
          <w:p w:rsidR="00CC13F4" w:rsidRPr="00A743BB" w:rsidRDefault="00CC13F4" w:rsidP="00B829D4">
            <w:pPr>
              <w:tabs>
                <w:tab w:val="left" w:pos="993"/>
              </w:tabs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A743BB">
              <w:rPr>
                <w:rFonts w:ascii="Times New Roman" w:hAnsi="Times New Roman"/>
                <w:sz w:val="16"/>
                <w:szCs w:val="16"/>
              </w:rPr>
              <w:t>1 400 000</w:t>
            </w:r>
          </w:p>
        </w:tc>
      </w:tr>
      <w:tr w:rsidR="00CC13F4" w:rsidRPr="00A04D38" w:rsidTr="00B829D4">
        <w:tc>
          <w:tcPr>
            <w:tcW w:w="567" w:type="dxa"/>
            <w:vMerge/>
          </w:tcPr>
          <w:p w:rsidR="00CC13F4" w:rsidRPr="00A04D38" w:rsidRDefault="00CC13F4" w:rsidP="00B829D4">
            <w:pPr>
              <w:tabs>
                <w:tab w:val="left" w:pos="99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4820" w:type="dxa"/>
          </w:tcPr>
          <w:p w:rsidR="00CC13F4" w:rsidRDefault="00CC13F4" w:rsidP="00B829D4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в</w:t>
            </w:r>
            <w:r w:rsidRPr="00A04D38">
              <w:rPr>
                <w:rFonts w:ascii="Times New Roman" w:hAnsi="Times New Roman"/>
                <w:sz w:val="16"/>
                <w:szCs w:val="16"/>
              </w:rPr>
              <w:t xml:space="preserve">) </w:t>
            </w:r>
            <w:r>
              <w:rPr>
                <w:rFonts w:ascii="Times New Roman" w:hAnsi="Times New Roman"/>
                <w:sz w:val="16"/>
                <w:szCs w:val="16"/>
              </w:rPr>
              <w:t>Группа «Транспортные услуги»;</w:t>
            </w:r>
          </w:p>
          <w:p w:rsidR="00CC13F4" w:rsidRDefault="00CC13F4" w:rsidP="00B829D4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   «Организация авиационных перевозок и логистика»</w:t>
            </w:r>
          </w:p>
          <w:p w:rsidR="00CC13F4" w:rsidRDefault="00CC13F4" w:rsidP="00B829D4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   «Организация аэропортовой деятельности»:</w:t>
            </w:r>
          </w:p>
          <w:p w:rsidR="00CC13F4" w:rsidRDefault="00CC13F4" w:rsidP="00B829D4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                                                                               1 курс                </w:t>
            </w:r>
          </w:p>
          <w:p w:rsidR="00CC13F4" w:rsidRPr="00A04D38" w:rsidRDefault="00CC13F4" w:rsidP="00B829D4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                                                                               </w:t>
            </w:r>
            <w:r w:rsidRPr="00A04D38">
              <w:rPr>
                <w:rFonts w:ascii="Times New Roman" w:hAnsi="Times New Roman"/>
                <w:sz w:val="16"/>
                <w:szCs w:val="16"/>
              </w:rPr>
              <w:t>2 курс</w:t>
            </w:r>
          </w:p>
          <w:p w:rsidR="00CC13F4" w:rsidRPr="00A04D38" w:rsidRDefault="00CC13F4" w:rsidP="00CC13F4">
            <w:pPr>
              <w:numPr>
                <w:ilvl w:val="0"/>
                <w:numId w:val="1"/>
              </w:numPr>
              <w:tabs>
                <w:tab w:val="left" w:pos="993"/>
              </w:tabs>
              <w:spacing w:after="0" w:line="240" w:lineRule="auto"/>
              <w:ind w:left="0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                                                                               </w:t>
            </w:r>
            <w:r w:rsidRPr="00A04D38">
              <w:rPr>
                <w:rFonts w:ascii="Times New Roman" w:hAnsi="Times New Roman"/>
                <w:sz w:val="16"/>
                <w:szCs w:val="16"/>
              </w:rPr>
              <w:t>3 курс</w:t>
            </w:r>
          </w:p>
          <w:p w:rsidR="00CC13F4" w:rsidRPr="00A04D38" w:rsidRDefault="00CC13F4" w:rsidP="00CC13F4">
            <w:pPr>
              <w:numPr>
                <w:ilvl w:val="0"/>
                <w:numId w:val="1"/>
              </w:numPr>
              <w:tabs>
                <w:tab w:val="left" w:pos="993"/>
                <w:tab w:val="left" w:pos="3220"/>
              </w:tabs>
              <w:spacing w:after="0" w:line="240" w:lineRule="auto"/>
              <w:ind w:left="0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                                                                               </w:t>
            </w:r>
            <w:r w:rsidRPr="00A04D38">
              <w:rPr>
                <w:rFonts w:ascii="Times New Roman" w:hAnsi="Times New Roman"/>
                <w:sz w:val="16"/>
                <w:szCs w:val="16"/>
              </w:rPr>
              <w:t>4 курс</w:t>
            </w:r>
          </w:p>
        </w:tc>
        <w:tc>
          <w:tcPr>
            <w:tcW w:w="1275" w:type="dxa"/>
          </w:tcPr>
          <w:p w:rsidR="00CC13F4" w:rsidRDefault="00CC13F4" w:rsidP="00B829D4">
            <w:pPr>
              <w:tabs>
                <w:tab w:val="left" w:pos="993"/>
              </w:tabs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:rsidR="00CC13F4" w:rsidRDefault="00CC13F4" w:rsidP="00B829D4">
            <w:pPr>
              <w:tabs>
                <w:tab w:val="left" w:pos="993"/>
              </w:tabs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:rsidR="00CC13F4" w:rsidRDefault="00CC13F4" w:rsidP="00B829D4">
            <w:pPr>
              <w:tabs>
                <w:tab w:val="left" w:pos="993"/>
              </w:tabs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:rsidR="00CC13F4" w:rsidRPr="00A743BB" w:rsidRDefault="00CC13F4" w:rsidP="00B829D4">
            <w:pPr>
              <w:tabs>
                <w:tab w:val="left" w:pos="993"/>
              </w:tabs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:rsidR="00CC13F4" w:rsidRPr="00A743BB" w:rsidRDefault="00CC13F4" w:rsidP="00B829D4">
            <w:pPr>
              <w:tabs>
                <w:tab w:val="left" w:pos="993"/>
              </w:tabs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:rsidR="00CC13F4" w:rsidRPr="00A743BB" w:rsidRDefault="00CC13F4" w:rsidP="00B829D4">
            <w:pPr>
              <w:tabs>
                <w:tab w:val="left" w:pos="993"/>
              </w:tabs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:rsidR="00CC13F4" w:rsidRPr="00A743BB" w:rsidRDefault="00CC13F4" w:rsidP="00B829D4">
            <w:pPr>
              <w:tabs>
                <w:tab w:val="left" w:pos="993"/>
              </w:tabs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:rsidR="00CC13F4" w:rsidRPr="00A743BB" w:rsidRDefault="00CC13F4" w:rsidP="00B829D4">
            <w:pPr>
              <w:tabs>
                <w:tab w:val="left" w:pos="993"/>
              </w:tabs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A743BB">
              <w:rPr>
                <w:rFonts w:ascii="Times New Roman" w:hAnsi="Times New Roman"/>
                <w:sz w:val="16"/>
                <w:szCs w:val="16"/>
              </w:rPr>
              <w:t>5</w:t>
            </w:r>
            <w:r>
              <w:rPr>
                <w:rFonts w:ascii="Times New Roman" w:hAnsi="Times New Roman"/>
                <w:sz w:val="16"/>
                <w:szCs w:val="16"/>
              </w:rPr>
              <w:t>39 </w:t>
            </w:r>
            <w:r w:rsidRPr="00A743BB">
              <w:rPr>
                <w:rFonts w:ascii="Times New Roman" w:hAnsi="Times New Roman"/>
                <w:sz w:val="16"/>
                <w:szCs w:val="16"/>
              </w:rPr>
              <w:t>000</w:t>
            </w:r>
          </w:p>
          <w:p w:rsidR="00CC13F4" w:rsidRPr="00A743BB" w:rsidRDefault="00CC13F4" w:rsidP="00B829D4">
            <w:pPr>
              <w:tabs>
                <w:tab w:val="left" w:pos="993"/>
              </w:tabs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511</w:t>
            </w:r>
            <w:r w:rsidRPr="00A743BB">
              <w:rPr>
                <w:rFonts w:ascii="Times New Roman" w:hAnsi="Times New Roman"/>
                <w:sz w:val="16"/>
                <w:szCs w:val="16"/>
              </w:rPr>
              <w:t xml:space="preserve"> 000</w:t>
            </w:r>
          </w:p>
          <w:p w:rsidR="00CC13F4" w:rsidRPr="00A743BB" w:rsidRDefault="00CC13F4" w:rsidP="00B829D4">
            <w:pPr>
              <w:tabs>
                <w:tab w:val="left" w:pos="993"/>
              </w:tabs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A743BB">
              <w:rPr>
                <w:rFonts w:ascii="Times New Roman" w:hAnsi="Times New Roman"/>
                <w:sz w:val="16"/>
                <w:szCs w:val="16"/>
              </w:rPr>
              <w:t>4</w:t>
            </w:r>
            <w:r>
              <w:rPr>
                <w:rFonts w:ascii="Times New Roman" w:hAnsi="Times New Roman"/>
                <w:sz w:val="16"/>
                <w:szCs w:val="16"/>
              </w:rPr>
              <w:t>62</w:t>
            </w:r>
            <w:r w:rsidRPr="00A743BB">
              <w:rPr>
                <w:rFonts w:ascii="Times New Roman" w:hAnsi="Times New Roman"/>
                <w:sz w:val="16"/>
                <w:szCs w:val="16"/>
              </w:rPr>
              <w:t> 000</w:t>
            </w:r>
          </w:p>
          <w:p w:rsidR="00CC13F4" w:rsidRPr="00A743BB" w:rsidRDefault="00CC13F4" w:rsidP="00B829D4">
            <w:pPr>
              <w:tabs>
                <w:tab w:val="left" w:pos="993"/>
              </w:tabs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A743BB">
              <w:rPr>
                <w:rFonts w:ascii="Times New Roman" w:hAnsi="Times New Roman"/>
                <w:sz w:val="16"/>
                <w:szCs w:val="16"/>
              </w:rPr>
              <w:t>4</w:t>
            </w:r>
            <w:r>
              <w:rPr>
                <w:rFonts w:ascii="Times New Roman" w:hAnsi="Times New Roman"/>
                <w:sz w:val="16"/>
                <w:szCs w:val="16"/>
              </w:rPr>
              <w:t>69</w:t>
            </w:r>
            <w:r w:rsidRPr="00A743BB">
              <w:rPr>
                <w:rFonts w:ascii="Times New Roman" w:hAnsi="Times New Roman"/>
                <w:sz w:val="16"/>
                <w:szCs w:val="16"/>
              </w:rPr>
              <w:t xml:space="preserve"> 000</w:t>
            </w:r>
          </w:p>
        </w:tc>
      </w:tr>
      <w:tr w:rsidR="00CC13F4" w:rsidRPr="00A04D38" w:rsidTr="00B829D4">
        <w:tc>
          <w:tcPr>
            <w:tcW w:w="567" w:type="dxa"/>
          </w:tcPr>
          <w:p w:rsidR="00CC13F4" w:rsidRPr="001F43A1" w:rsidRDefault="00CC13F4" w:rsidP="00B829D4">
            <w:pPr>
              <w:tabs>
                <w:tab w:val="left" w:pos="993"/>
              </w:tabs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F43A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3F4" w:rsidRPr="00A04D38" w:rsidRDefault="00CC13F4" w:rsidP="00B829D4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П</w:t>
            </w:r>
            <w:r w:rsidRPr="00A04D38">
              <w:rPr>
                <w:rFonts w:ascii="Times New Roman" w:hAnsi="Times New Roman"/>
                <w:b/>
                <w:sz w:val="16"/>
                <w:szCs w:val="16"/>
              </w:rPr>
              <w:t>о сокращенным образовательным программа</w:t>
            </w:r>
            <w:r>
              <w:rPr>
                <w:rFonts w:ascii="Times New Roman" w:hAnsi="Times New Roman"/>
                <w:b/>
                <w:sz w:val="16"/>
                <w:szCs w:val="16"/>
              </w:rPr>
              <w:t>м на базе высшего и технического и профессионального образования, и с применением ДОТ</w:t>
            </w:r>
            <w:r w:rsidRPr="00A04D38">
              <w:rPr>
                <w:rFonts w:ascii="Times New Roman" w:hAnsi="Times New Roman"/>
                <w:b/>
                <w:sz w:val="16"/>
                <w:szCs w:val="16"/>
              </w:rPr>
              <w:t>: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3F4" w:rsidRPr="009B64D7" w:rsidRDefault="00CC13F4" w:rsidP="00B829D4">
            <w:pPr>
              <w:tabs>
                <w:tab w:val="left" w:pos="99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3F4" w:rsidRPr="00A743BB" w:rsidRDefault="00CC13F4" w:rsidP="00B829D4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CC13F4" w:rsidRPr="00A04D38" w:rsidTr="00B829D4">
        <w:trPr>
          <w:trHeight w:val="269"/>
        </w:trPr>
        <w:tc>
          <w:tcPr>
            <w:tcW w:w="567" w:type="dxa"/>
          </w:tcPr>
          <w:p w:rsidR="00CC13F4" w:rsidRPr="00A04D38" w:rsidRDefault="00CC13F4" w:rsidP="00B829D4">
            <w:pPr>
              <w:tabs>
                <w:tab w:val="left" w:pos="993"/>
              </w:tabs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820" w:type="dxa"/>
          </w:tcPr>
          <w:p w:rsidR="00CC13F4" w:rsidRPr="00E33EFD" w:rsidRDefault="00CC13F4" w:rsidP="00B829D4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 xml:space="preserve">Очное обучение по образовательным </w:t>
            </w:r>
            <w:proofErr w:type="gramStart"/>
            <w:r>
              <w:rPr>
                <w:rFonts w:ascii="Times New Roman" w:hAnsi="Times New Roman"/>
                <w:b/>
                <w:sz w:val="16"/>
                <w:szCs w:val="16"/>
              </w:rPr>
              <w:t xml:space="preserve">программам:   </w:t>
            </w:r>
            <w:proofErr w:type="gramEnd"/>
            <w:r>
              <w:rPr>
                <w:rFonts w:ascii="Times New Roman" w:hAnsi="Times New Roman"/>
                <w:b/>
                <w:sz w:val="16"/>
                <w:szCs w:val="16"/>
              </w:rPr>
              <w:t xml:space="preserve">                  </w:t>
            </w:r>
            <w:r w:rsidRPr="00745810">
              <w:rPr>
                <w:rFonts w:ascii="Times New Roman" w:hAnsi="Times New Roman"/>
                <w:b/>
                <w:color w:val="FFFFFF"/>
                <w:sz w:val="16"/>
                <w:szCs w:val="16"/>
              </w:rPr>
              <w:t xml:space="preserve">80%       от очного </w:t>
            </w:r>
            <w:proofErr w:type="spellStart"/>
            <w:r w:rsidRPr="00745810">
              <w:rPr>
                <w:rFonts w:ascii="Times New Roman" w:hAnsi="Times New Roman"/>
                <w:b/>
                <w:color w:val="FFFFFF"/>
                <w:sz w:val="16"/>
                <w:szCs w:val="16"/>
              </w:rPr>
              <w:t>обуч</w:t>
            </w:r>
            <w:proofErr w:type="spellEnd"/>
            <w:r w:rsidRPr="00745810">
              <w:rPr>
                <w:rFonts w:ascii="Times New Roman" w:hAnsi="Times New Roman"/>
                <w:b/>
                <w:color w:val="FFFFFF"/>
                <w:sz w:val="16"/>
                <w:szCs w:val="16"/>
              </w:rPr>
              <w:t>.</w:t>
            </w:r>
          </w:p>
        </w:tc>
        <w:tc>
          <w:tcPr>
            <w:tcW w:w="1275" w:type="dxa"/>
          </w:tcPr>
          <w:p w:rsidR="00CC13F4" w:rsidRPr="00A04D38" w:rsidRDefault="00CC13F4" w:rsidP="00B829D4">
            <w:pPr>
              <w:tabs>
                <w:tab w:val="left" w:pos="993"/>
              </w:tabs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A04D38">
              <w:rPr>
                <w:rFonts w:ascii="Times New Roman" w:hAnsi="Times New Roman"/>
                <w:sz w:val="16"/>
                <w:szCs w:val="16"/>
              </w:rPr>
              <w:t>учебный год</w:t>
            </w:r>
          </w:p>
        </w:tc>
        <w:tc>
          <w:tcPr>
            <w:tcW w:w="1701" w:type="dxa"/>
          </w:tcPr>
          <w:p w:rsidR="00CC13F4" w:rsidRPr="00A743BB" w:rsidRDefault="00CC13F4" w:rsidP="00B829D4">
            <w:pPr>
              <w:tabs>
                <w:tab w:val="left" w:pos="99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</w:tr>
      <w:tr w:rsidR="00CC13F4" w:rsidRPr="00A04D38" w:rsidTr="00B829D4">
        <w:tc>
          <w:tcPr>
            <w:tcW w:w="567" w:type="dxa"/>
          </w:tcPr>
          <w:p w:rsidR="00CC13F4" w:rsidRPr="00A04D38" w:rsidRDefault="00CC13F4" w:rsidP="00B829D4">
            <w:pPr>
              <w:tabs>
                <w:tab w:val="left" w:pos="99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4820" w:type="dxa"/>
          </w:tcPr>
          <w:p w:rsidR="00CC13F4" w:rsidRDefault="00CC13F4" w:rsidP="00B829D4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A04D38">
              <w:rPr>
                <w:rFonts w:ascii="Times New Roman" w:hAnsi="Times New Roman"/>
                <w:sz w:val="16"/>
                <w:szCs w:val="16"/>
              </w:rPr>
              <w:t xml:space="preserve">а) </w:t>
            </w:r>
            <w:r>
              <w:rPr>
                <w:rFonts w:ascii="Times New Roman" w:hAnsi="Times New Roman"/>
                <w:sz w:val="16"/>
                <w:szCs w:val="16"/>
              </w:rPr>
              <w:t>Группа «Воздушный транспорт и технологии»:</w:t>
            </w:r>
          </w:p>
          <w:p w:rsidR="00CC13F4" w:rsidRDefault="00CC13F4" w:rsidP="00B829D4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  «Техническая эксплуатация воздушных судов»;</w:t>
            </w:r>
          </w:p>
          <w:p w:rsidR="00CC13F4" w:rsidRDefault="00CC13F4" w:rsidP="00B829D4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  «Обслуживание воздушного движения (авиадиспетчер)»;</w:t>
            </w:r>
          </w:p>
          <w:p w:rsidR="00CC13F4" w:rsidRDefault="00CC13F4" w:rsidP="00B829D4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  «Обеспечение авиационной безопасности»;</w:t>
            </w:r>
          </w:p>
          <w:p w:rsidR="00CC13F4" w:rsidRDefault="00CC13F4" w:rsidP="00B829D4">
            <w:pPr>
              <w:tabs>
                <w:tab w:val="left" w:pos="993"/>
              </w:tabs>
              <w:spacing w:after="0" w:line="240" w:lineRule="auto"/>
              <w:ind w:right="-74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  «Обслуживание наземного радиоэлектронного оборудования аэропортов»:</w:t>
            </w:r>
          </w:p>
          <w:p w:rsidR="00CC13F4" w:rsidRDefault="00CC13F4" w:rsidP="00B829D4">
            <w:pPr>
              <w:tabs>
                <w:tab w:val="left" w:pos="993"/>
              </w:tabs>
              <w:spacing w:after="0" w:line="240" w:lineRule="auto"/>
              <w:ind w:right="-74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                                                                              </w:t>
            </w:r>
            <w:r w:rsidRPr="00A04D38">
              <w:rPr>
                <w:rFonts w:ascii="Times New Roman" w:hAnsi="Times New Roman"/>
                <w:sz w:val="16"/>
                <w:szCs w:val="16"/>
              </w:rPr>
              <w:t xml:space="preserve"> 1 курс</w:t>
            </w:r>
          </w:p>
          <w:p w:rsidR="00CC13F4" w:rsidRDefault="00CC13F4" w:rsidP="00B829D4">
            <w:pPr>
              <w:tabs>
                <w:tab w:val="left" w:pos="993"/>
              </w:tabs>
              <w:spacing w:after="0" w:line="240" w:lineRule="auto"/>
              <w:ind w:right="-74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                                                                               2 курс</w:t>
            </w:r>
          </w:p>
          <w:p w:rsidR="00CC13F4" w:rsidRDefault="00CC13F4" w:rsidP="00B829D4">
            <w:pPr>
              <w:tabs>
                <w:tab w:val="left" w:pos="993"/>
              </w:tabs>
              <w:spacing w:after="0" w:line="240" w:lineRule="auto"/>
              <w:ind w:right="-74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                                                                               3 курс           </w:t>
            </w:r>
          </w:p>
          <w:p w:rsidR="00CC13F4" w:rsidRPr="00A04D38" w:rsidRDefault="00CC13F4" w:rsidP="00B829D4">
            <w:pPr>
              <w:tabs>
                <w:tab w:val="left" w:pos="993"/>
              </w:tabs>
              <w:spacing w:after="0" w:line="240" w:lineRule="auto"/>
              <w:ind w:right="-74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                                                                               4 курс                                                                   </w:t>
            </w:r>
          </w:p>
        </w:tc>
        <w:tc>
          <w:tcPr>
            <w:tcW w:w="1275" w:type="dxa"/>
          </w:tcPr>
          <w:p w:rsidR="00CC13F4" w:rsidRPr="00A04D38" w:rsidRDefault="00CC13F4" w:rsidP="00B829D4">
            <w:pPr>
              <w:tabs>
                <w:tab w:val="left" w:pos="993"/>
              </w:tabs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:rsidR="00CC13F4" w:rsidRPr="00A743BB" w:rsidRDefault="00CC13F4" w:rsidP="00B829D4">
            <w:pPr>
              <w:tabs>
                <w:tab w:val="left" w:pos="993"/>
              </w:tabs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:rsidR="00CC13F4" w:rsidRPr="00A743BB" w:rsidRDefault="00CC13F4" w:rsidP="00B829D4">
            <w:pPr>
              <w:tabs>
                <w:tab w:val="left" w:pos="993"/>
              </w:tabs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:rsidR="00CC13F4" w:rsidRPr="00A743BB" w:rsidRDefault="00CC13F4" w:rsidP="00B829D4">
            <w:pPr>
              <w:tabs>
                <w:tab w:val="left" w:pos="993"/>
              </w:tabs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:rsidR="00CC13F4" w:rsidRPr="00A743BB" w:rsidRDefault="00CC13F4" w:rsidP="00B829D4">
            <w:pPr>
              <w:tabs>
                <w:tab w:val="left" w:pos="993"/>
              </w:tabs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:rsidR="00CC13F4" w:rsidRPr="00A743BB" w:rsidRDefault="00CC13F4" w:rsidP="00B829D4">
            <w:pPr>
              <w:tabs>
                <w:tab w:val="left" w:pos="993"/>
              </w:tabs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:rsidR="00CC13F4" w:rsidRPr="00A743BB" w:rsidRDefault="00CC13F4" w:rsidP="00B829D4">
            <w:pPr>
              <w:tabs>
                <w:tab w:val="left" w:pos="993"/>
              </w:tabs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:rsidR="00CC13F4" w:rsidRPr="00A743BB" w:rsidRDefault="00CC13F4" w:rsidP="00B829D4">
            <w:pPr>
              <w:tabs>
                <w:tab w:val="left" w:pos="993"/>
              </w:tabs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547</w:t>
            </w:r>
            <w:r w:rsidRPr="00A743BB">
              <w:rPr>
                <w:rFonts w:ascii="Times New Roman" w:hAnsi="Times New Roman"/>
                <w:sz w:val="16"/>
                <w:szCs w:val="16"/>
              </w:rPr>
              <w:t xml:space="preserve"> 000</w:t>
            </w:r>
          </w:p>
          <w:p w:rsidR="00CC13F4" w:rsidRPr="00A743BB" w:rsidRDefault="00CC13F4" w:rsidP="00B829D4">
            <w:pPr>
              <w:tabs>
                <w:tab w:val="left" w:pos="993"/>
              </w:tabs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522</w:t>
            </w:r>
            <w:r w:rsidRPr="00A743BB">
              <w:rPr>
                <w:rFonts w:ascii="Times New Roman" w:hAnsi="Times New Roman"/>
                <w:sz w:val="16"/>
                <w:szCs w:val="16"/>
              </w:rPr>
              <w:t> 000</w:t>
            </w:r>
          </w:p>
          <w:p w:rsidR="00CC13F4" w:rsidRPr="00A743BB" w:rsidRDefault="00CC13F4" w:rsidP="00B829D4">
            <w:pPr>
              <w:tabs>
                <w:tab w:val="left" w:pos="993"/>
              </w:tabs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577</w:t>
            </w:r>
            <w:r w:rsidRPr="00A743BB">
              <w:rPr>
                <w:rFonts w:ascii="Times New Roman" w:hAnsi="Times New Roman"/>
                <w:sz w:val="16"/>
                <w:szCs w:val="16"/>
              </w:rPr>
              <w:t> 000</w:t>
            </w:r>
          </w:p>
          <w:p w:rsidR="00CC13F4" w:rsidRPr="00A743BB" w:rsidRDefault="00CC13F4" w:rsidP="00B829D4">
            <w:pPr>
              <w:tabs>
                <w:tab w:val="left" w:pos="993"/>
              </w:tabs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A743BB">
              <w:rPr>
                <w:rFonts w:ascii="Times New Roman" w:hAnsi="Times New Roman"/>
                <w:sz w:val="16"/>
                <w:szCs w:val="16"/>
              </w:rPr>
              <w:t>4</w:t>
            </w:r>
            <w:r>
              <w:rPr>
                <w:rFonts w:ascii="Times New Roman" w:hAnsi="Times New Roman"/>
                <w:sz w:val="16"/>
                <w:szCs w:val="16"/>
              </w:rPr>
              <w:t>69</w:t>
            </w:r>
            <w:r w:rsidRPr="00A743BB">
              <w:rPr>
                <w:rFonts w:ascii="Times New Roman" w:hAnsi="Times New Roman"/>
                <w:sz w:val="16"/>
                <w:szCs w:val="16"/>
              </w:rPr>
              <w:t xml:space="preserve"> 000</w:t>
            </w:r>
          </w:p>
        </w:tc>
      </w:tr>
      <w:tr w:rsidR="00CC13F4" w:rsidRPr="00A04D38" w:rsidTr="00B829D4">
        <w:tc>
          <w:tcPr>
            <w:tcW w:w="567" w:type="dxa"/>
          </w:tcPr>
          <w:p w:rsidR="00CC13F4" w:rsidRPr="00A04D38" w:rsidRDefault="00CC13F4" w:rsidP="00B829D4">
            <w:pPr>
              <w:tabs>
                <w:tab w:val="left" w:pos="99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4820" w:type="dxa"/>
          </w:tcPr>
          <w:p w:rsidR="00CC13F4" w:rsidRDefault="00CC13F4" w:rsidP="00B829D4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б</w:t>
            </w:r>
            <w:r w:rsidRPr="00A04D38">
              <w:rPr>
                <w:rFonts w:ascii="Times New Roman" w:hAnsi="Times New Roman"/>
                <w:sz w:val="16"/>
                <w:szCs w:val="16"/>
              </w:rPr>
              <w:t>)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Группа </w:t>
            </w:r>
            <w:r w:rsidRPr="00A04D38">
              <w:rPr>
                <w:rFonts w:ascii="Times New Roman" w:hAnsi="Times New Roman"/>
                <w:sz w:val="16"/>
                <w:szCs w:val="16"/>
              </w:rPr>
              <w:t xml:space="preserve">«Летная эксплуатация 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летательных аппаратов и двигателей </w:t>
            </w:r>
          </w:p>
          <w:p w:rsidR="00CC13F4" w:rsidRDefault="00CC13F4" w:rsidP="00B829D4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    «Летная эксплуатация воздушных судов» (пилот):</w:t>
            </w:r>
          </w:p>
          <w:p w:rsidR="00CC13F4" w:rsidRDefault="00CC13F4" w:rsidP="00B829D4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                                                                               1 курс</w:t>
            </w:r>
          </w:p>
          <w:p w:rsidR="00CC13F4" w:rsidRPr="00A04D38" w:rsidRDefault="00CC13F4" w:rsidP="00B829D4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                                                                               </w:t>
            </w:r>
            <w:r w:rsidRPr="00A04D38">
              <w:rPr>
                <w:rFonts w:ascii="Times New Roman" w:hAnsi="Times New Roman"/>
                <w:sz w:val="16"/>
                <w:szCs w:val="16"/>
              </w:rPr>
              <w:t>2 курс</w:t>
            </w:r>
          </w:p>
          <w:p w:rsidR="00CC13F4" w:rsidRDefault="00CC13F4" w:rsidP="00CC13F4">
            <w:pPr>
              <w:numPr>
                <w:ilvl w:val="0"/>
                <w:numId w:val="2"/>
              </w:numPr>
              <w:tabs>
                <w:tab w:val="left" w:pos="993"/>
              </w:tabs>
              <w:spacing w:after="0" w:line="240" w:lineRule="auto"/>
              <w:ind w:left="0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                                                                               </w:t>
            </w:r>
            <w:r w:rsidRPr="00A04D38">
              <w:rPr>
                <w:rFonts w:ascii="Times New Roman" w:hAnsi="Times New Roman"/>
                <w:sz w:val="16"/>
                <w:szCs w:val="16"/>
              </w:rPr>
              <w:t>3 курс</w:t>
            </w:r>
          </w:p>
          <w:p w:rsidR="00CC13F4" w:rsidRPr="00893F4C" w:rsidRDefault="00CC13F4" w:rsidP="00CC13F4">
            <w:pPr>
              <w:numPr>
                <w:ilvl w:val="0"/>
                <w:numId w:val="2"/>
              </w:numPr>
              <w:tabs>
                <w:tab w:val="left" w:pos="993"/>
              </w:tabs>
              <w:spacing w:after="0" w:line="240" w:lineRule="auto"/>
              <w:ind w:left="0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                                                                               4 курс</w:t>
            </w:r>
          </w:p>
        </w:tc>
        <w:tc>
          <w:tcPr>
            <w:tcW w:w="1275" w:type="dxa"/>
          </w:tcPr>
          <w:p w:rsidR="00CC13F4" w:rsidRPr="00A04D38" w:rsidRDefault="00CC13F4" w:rsidP="00B829D4">
            <w:pPr>
              <w:tabs>
                <w:tab w:val="left" w:pos="993"/>
              </w:tabs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:rsidR="00CC13F4" w:rsidRPr="00A743BB" w:rsidRDefault="00CC13F4" w:rsidP="00B829D4">
            <w:pPr>
              <w:tabs>
                <w:tab w:val="left" w:pos="993"/>
              </w:tabs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:rsidR="00CC13F4" w:rsidRDefault="00CC13F4" w:rsidP="00B829D4">
            <w:pPr>
              <w:tabs>
                <w:tab w:val="left" w:pos="993"/>
              </w:tabs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:rsidR="00CC13F4" w:rsidRPr="00A743BB" w:rsidRDefault="00CC13F4" w:rsidP="00B829D4">
            <w:pPr>
              <w:tabs>
                <w:tab w:val="left" w:pos="993"/>
              </w:tabs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:rsidR="00CC13F4" w:rsidRPr="00A743BB" w:rsidRDefault="00CC13F4" w:rsidP="00B829D4">
            <w:pPr>
              <w:tabs>
                <w:tab w:val="left" w:pos="993"/>
              </w:tabs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736</w:t>
            </w:r>
            <w:r w:rsidRPr="00A743BB">
              <w:rPr>
                <w:rFonts w:ascii="Times New Roman" w:hAnsi="Times New Roman"/>
                <w:sz w:val="16"/>
                <w:szCs w:val="16"/>
              </w:rPr>
              <w:t xml:space="preserve"> 000</w:t>
            </w:r>
          </w:p>
          <w:p w:rsidR="00CC13F4" w:rsidRPr="00A743BB" w:rsidRDefault="00CC13F4" w:rsidP="00B829D4">
            <w:pPr>
              <w:tabs>
                <w:tab w:val="left" w:pos="993"/>
              </w:tabs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679</w:t>
            </w:r>
            <w:r w:rsidRPr="00A743BB">
              <w:rPr>
                <w:rFonts w:ascii="Times New Roman" w:hAnsi="Times New Roman"/>
                <w:sz w:val="16"/>
                <w:szCs w:val="16"/>
              </w:rPr>
              <w:t> 000</w:t>
            </w:r>
          </w:p>
          <w:p w:rsidR="00CC13F4" w:rsidRPr="00A743BB" w:rsidRDefault="00CC13F4" w:rsidP="00B829D4">
            <w:pPr>
              <w:tabs>
                <w:tab w:val="left" w:pos="993"/>
              </w:tabs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A743BB">
              <w:rPr>
                <w:rFonts w:ascii="Times New Roman" w:hAnsi="Times New Roman"/>
                <w:sz w:val="16"/>
                <w:szCs w:val="16"/>
              </w:rPr>
              <w:t>7</w:t>
            </w:r>
            <w:r>
              <w:rPr>
                <w:rFonts w:ascii="Times New Roman" w:hAnsi="Times New Roman"/>
                <w:sz w:val="16"/>
                <w:szCs w:val="16"/>
              </w:rPr>
              <w:t>35</w:t>
            </w:r>
            <w:r w:rsidRPr="00A743BB">
              <w:rPr>
                <w:rFonts w:ascii="Times New Roman" w:hAnsi="Times New Roman"/>
                <w:sz w:val="16"/>
                <w:szCs w:val="16"/>
              </w:rPr>
              <w:t> 000</w:t>
            </w:r>
          </w:p>
          <w:p w:rsidR="00CC13F4" w:rsidRPr="00A743BB" w:rsidRDefault="00CC13F4" w:rsidP="00B829D4">
            <w:pPr>
              <w:tabs>
                <w:tab w:val="left" w:pos="993"/>
              </w:tabs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A743BB">
              <w:rPr>
                <w:rFonts w:ascii="Times New Roman" w:hAnsi="Times New Roman"/>
                <w:sz w:val="16"/>
                <w:szCs w:val="16"/>
              </w:rPr>
              <w:t>4</w:t>
            </w:r>
            <w:r>
              <w:rPr>
                <w:rFonts w:ascii="Times New Roman" w:hAnsi="Times New Roman"/>
                <w:sz w:val="16"/>
                <w:szCs w:val="16"/>
              </w:rPr>
              <w:t>69</w:t>
            </w:r>
            <w:r w:rsidRPr="00A743BB">
              <w:rPr>
                <w:rFonts w:ascii="Times New Roman" w:hAnsi="Times New Roman"/>
                <w:sz w:val="16"/>
                <w:szCs w:val="16"/>
              </w:rPr>
              <w:t xml:space="preserve"> 000</w:t>
            </w:r>
          </w:p>
        </w:tc>
      </w:tr>
      <w:tr w:rsidR="00CC13F4" w:rsidRPr="00A04D38" w:rsidTr="00B829D4">
        <w:tc>
          <w:tcPr>
            <w:tcW w:w="567" w:type="dxa"/>
          </w:tcPr>
          <w:p w:rsidR="00CC13F4" w:rsidRPr="00A04D38" w:rsidRDefault="00CC13F4" w:rsidP="00B829D4">
            <w:pPr>
              <w:tabs>
                <w:tab w:val="left" w:pos="99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4820" w:type="dxa"/>
          </w:tcPr>
          <w:p w:rsidR="00CC13F4" w:rsidRDefault="00CC13F4" w:rsidP="00B829D4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в</w:t>
            </w:r>
            <w:r w:rsidRPr="00A04D38">
              <w:rPr>
                <w:rFonts w:ascii="Times New Roman" w:hAnsi="Times New Roman"/>
                <w:sz w:val="16"/>
                <w:szCs w:val="16"/>
              </w:rPr>
              <w:t xml:space="preserve">) </w:t>
            </w:r>
            <w:r>
              <w:rPr>
                <w:rFonts w:ascii="Times New Roman" w:hAnsi="Times New Roman"/>
                <w:sz w:val="16"/>
                <w:szCs w:val="16"/>
              </w:rPr>
              <w:t>Группа «Транспортные услуги»;</w:t>
            </w:r>
          </w:p>
          <w:p w:rsidR="00CC13F4" w:rsidRDefault="00CC13F4" w:rsidP="00B829D4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   «Организация авиационных перевозок и логистика»</w:t>
            </w:r>
          </w:p>
          <w:p w:rsidR="00CC13F4" w:rsidRDefault="00CC13F4" w:rsidP="00B829D4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   «Организация аэропортовой деятельности»:</w:t>
            </w:r>
          </w:p>
          <w:p w:rsidR="00CC13F4" w:rsidRDefault="00CC13F4" w:rsidP="00B829D4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                                                                               1 курс                </w:t>
            </w:r>
          </w:p>
          <w:p w:rsidR="00CC13F4" w:rsidRPr="00A116A4" w:rsidRDefault="00CC13F4" w:rsidP="00CC13F4">
            <w:pPr>
              <w:pStyle w:val="a3"/>
              <w:numPr>
                <w:ilvl w:val="0"/>
                <w:numId w:val="3"/>
              </w:numPr>
              <w:tabs>
                <w:tab w:val="left" w:pos="993"/>
                <w:tab w:val="left" w:pos="3294"/>
              </w:tabs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A116A4">
              <w:rPr>
                <w:rFonts w:ascii="Times New Roman" w:hAnsi="Times New Roman"/>
                <w:sz w:val="16"/>
                <w:szCs w:val="16"/>
              </w:rPr>
              <w:t>курс</w:t>
            </w:r>
          </w:p>
          <w:p w:rsidR="00CC13F4" w:rsidRPr="00A116A4" w:rsidRDefault="00CC13F4" w:rsidP="00CC13F4">
            <w:pPr>
              <w:pStyle w:val="a3"/>
              <w:numPr>
                <w:ilvl w:val="0"/>
                <w:numId w:val="3"/>
              </w:numPr>
              <w:tabs>
                <w:tab w:val="left" w:pos="993"/>
                <w:tab w:val="left" w:pos="3294"/>
              </w:tabs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A116A4">
              <w:rPr>
                <w:rFonts w:ascii="Times New Roman" w:hAnsi="Times New Roman"/>
                <w:sz w:val="16"/>
                <w:szCs w:val="16"/>
              </w:rPr>
              <w:t>курс</w:t>
            </w:r>
          </w:p>
          <w:p w:rsidR="00CC13F4" w:rsidRPr="000E12F3" w:rsidRDefault="00CC13F4" w:rsidP="00B829D4">
            <w:pPr>
              <w:tabs>
                <w:tab w:val="left" w:pos="993"/>
                <w:tab w:val="left" w:pos="3294"/>
              </w:tabs>
              <w:spacing w:after="0" w:line="240" w:lineRule="auto"/>
              <w:ind w:left="3195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4 </w:t>
            </w:r>
            <w:r w:rsidRPr="00A04D38">
              <w:rPr>
                <w:rFonts w:ascii="Times New Roman" w:hAnsi="Times New Roman"/>
                <w:sz w:val="16"/>
                <w:szCs w:val="16"/>
              </w:rPr>
              <w:t>курс</w:t>
            </w:r>
          </w:p>
        </w:tc>
        <w:tc>
          <w:tcPr>
            <w:tcW w:w="1275" w:type="dxa"/>
          </w:tcPr>
          <w:p w:rsidR="00CC13F4" w:rsidRPr="00A04D38" w:rsidRDefault="00CC13F4" w:rsidP="00B829D4">
            <w:pPr>
              <w:tabs>
                <w:tab w:val="left" w:pos="993"/>
              </w:tabs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:rsidR="00CC13F4" w:rsidRPr="00A743BB" w:rsidRDefault="00CC13F4" w:rsidP="00B829D4">
            <w:pPr>
              <w:tabs>
                <w:tab w:val="left" w:pos="993"/>
              </w:tabs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:rsidR="00CC13F4" w:rsidRPr="00A743BB" w:rsidRDefault="00CC13F4" w:rsidP="00B829D4">
            <w:pPr>
              <w:tabs>
                <w:tab w:val="left" w:pos="993"/>
              </w:tabs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:rsidR="00CC13F4" w:rsidRPr="00A743BB" w:rsidRDefault="00CC13F4" w:rsidP="00B829D4">
            <w:pPr>
              <w:tabs>
                <w:tab w:val="left" w:pos="993"/>
              </w:tabs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:rsidR="00CC13F4" w:rsidRPr="00A743BB" w:rsidRDefault="00CC13F4" w:rsidP="00B829D4">
            <w:pPr>
              <w:tabs>
                <w:tab w:val="left" w:pos="993"/>
              </w:tabs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A743BB">
              <w:rPr>
                <w:rFonts w:ascii="Times New Roman" w:hAnsi="Times New Roman"/>
                <w:sz w:val="16"/>
                <w:szCs w:val="16"/>
              </w:rPr>
              <w:t>4</w:t>
            </w:r>
            <w:r>
              <w:rPr>
                <w:rFonts w:ascii="Times New Roman" w:hAnsi="Times New Roman"/>
                <w:sz w:val="16"/>
                <w:szCs w:val="16"/>
              </w:rPr>
              <w:t>31</w:t>
            </w:r>
            <w:r w:rsidRPr="00A743BB">
              <w:rPr>
                <w:rFonts w:ascii="Times New Roman" w:hAnsi="Times New Roman"/>
                <w:sz w:val="16"/>
                <w:szCs w:val="16"/>
              </w:rPr>
              <w:t xml:space="preserve"> 000</w:t>
            </w:r>
          </w:p>
          <w:p w:rsidR="00CC13F4" w:rsidRPr="00A743BB" w:rsidRDefault="00CC13F4" w:rsidP="00B829D4">
            <w:pPr>
              <w:tabs>
                <w:tab w:val="left" w:pos="993"/>
              </w:tabs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406</w:t>
            </w:r>
            <w:r w:rsidRPr="00A743BB">
              <w:rPr>
                <w:rFonts w:ascii="Times New Roman" w:hAnsi="Times New Roman"/>
                <w:sz w:val="16"/>
                <w:szCs w:val="16"/>
              </w:rPr>
              <w:t> 000</w:t>
            </w:r>
          </w:p>
          <w:p w:rsidR="00CC13F4" w:rsidRPr="00A743BB" w:rsidRDefault="00CC13F4" w:rsidP="00B829D4">
            <w:pPr>
              <w:tabs>
                <w:tab w:val="left" w:pos="993"/>
              </w:tabs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A743BB">
              <w:rPr>
                <w:rFonts w:ascii="Times New Roman" w:hAnsi="Times New Roman"/>
                <w:sz w:val="16"/>
                <w:szCs w:val="16"/>
              </w:rPr>
              <w:t>4</w:t>
            </w:r>
            <w:r>
              <w:rPr>
                <w:rFonts w:ascii="Times New Roman" w:hAnsi="Times New Roman"/>
                <w:sz w:val="16"/>
                <w:szCs w:val="16"/>
              </w:rPr>
              <w:t>62</w:t>
            </w:r>
            <w:r w:rsidRPr="00A743BB">
              <w:rPr>
                <w:rFonts w:ascii="Times New Roman" w:hAnsi="Times New Roman"/>
                <w:sz w:val="16"/>
                <w:szCs w:val="16"/>
              </w:rPr>
              <w:t xml:space="preserve"> 000 </w:t>
            </w:r>
          </w:p>
          <w:p w:rsidR="00CC13F4" w:rsidRPr="00A743BB" w:rsidRDefault="00CC13F4" w:rsidP="00B829D4">
            <w:pPr>
              <w:tabs>
                <w:tab w:val="left" w:pos="993"/>
              </w:tabs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A743BB">
              <w:rPr>
                <w:rFonts w:ascii="Times New Roman" w:hAnsi="Times New Roman"/>
                <w:sz w:val="16"/>
                <w:szCs w:val="16"/>
              </w:rPr>
              <w:t>4</w:t>
            </w:r>
            <w:r>
              <w:rPr>
                <w:rFonts w:ascii="Times New Roman" w:hAnsi="Times New Roman"/>
                <w:sz w:val="16"/>
                <w:szCs w:val="16"/>
              </w:rPr>
              <w:t>69</w:t>
            </w:r>
            <w:r w:rsidRPr="00A743BB">
              <w:rPr>
                <w:rFonts w:ascii="Times New Roman" w:hAnsi="Times New Roman"/>
                <w:sz w:val="16"/>
                <w:szCs w:val="16"/>
              </w:rPr>
              <w:t xml:space="preserve"> 000</w:t>
            </w:r>
          </w:p>
        </w:tc>
      </w:tr>
      <w:tr w:rsidR="00CC13F4" w:rsidRPr="00A04D38" w:rsidTr="00B829D4">
        <w:tc>
          <w:tcPr>
            <w:tcW w:w="567" w:type="dxa"/>
          </w:tcPr>
          <w:p w:rsidR="00CC13F4" w:rsidRPr="00A04D38" w:rsidRDefault="00CC13F4" w:rsidP="00B829D4">
            <w:pPr>
              <w:tabs>
                <w:tab w:val="left" w:pos="993"/>
              </w:tabs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4820" w:type="dxa"/>
          </w:tcPr>
          <w:p w:rsidR="00CC13F4" w:rsidRPr="00A04D38" w:rsidRDefault="00CC13F4" w:rsidP="00B829D4">
            <w:pPr>
              <w:tabs>
                <w:tab w:val="left" w:pos="993"/>
              </w:tabs>
              <w:spacing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r w:rsidRPr="00A04D38">
              <w:rPr>
                <w:rFonts w:ascii="Times New Roman" w:hAnsi="Times New Roman"/>
                <w:b/>
                <w:sz w:val="16"/>
                <w:szCs w:val="16"/>
              </w:rPr>
              <w:t xml:space="preserve">Заочное обучение </w:t>
            </w:r>
            <w:r>
              <w:rPr>
                <w:rFonts w:ascii="Times New Roman" w:hAnsi="Times New Roman"/>
                <w:b/>
                <w:sz w:val="16"/>
                <w:szCs w:val="16"/>
              </w:rPr>
              <w:t>по образовательным программам (</w:t>
            </w:r>
            <w:proofErr w:type="spellStart"/>
            <w:r>
              <w:rPr>
                <w:rFonts w:ascii="Times New Roman" w:hAnsi="Times New Roman"/>
                <w:b/>
                <w:sz w:val="16"/>
                <w:szCs w:val="16"/>
              </w:rPr>
              <w:t>доучивание</w:t>
            </w:r>
            <w:proofErr w:type="spellEnd"/>
            <w:proofErr w:type="gramStart"/>
            <w:r>
              <w:rPr>
                <w:rFonts w:ascii="Times New Roman" w:hAnsi="Times New Roman"/>
                <w:b/>
                <w:sz w:val="16"/>
                <w:szCs w:val="16"/>
              </w:rPr>
              <w:t>)</w:t>
            </w:r>
            <w:r w:rsidRPr="00A04D38">
              <w:rPr>
                <w:rFonts w:ascii="Times New Roman" w:hAnsi="Times New Roman"/>
                <w:b/>
                <w:sz w:val="16"/>
                <w:szCs w:val="16"/>
              </w:rPr>
              <w:t>:</w:t>
            </w:r>
            <w:r>
              <w:rPr>
                <w:rFonts w:ascii="Times New Roman" w:hAnsi="Times New Roman"/>
                <w:b/>
                <w:sz w:val="16"/>
                <w:szCs w:val="16"/>
              </w:rPr>
              <w:t xml:space="preserve">   </w:t>
            </w:r>
            <w:proofErr w:type="gramEnd"/>
            <w:r>
              <w:rPr>
                <w:rFonts w:ascii="Times New Roman" w:hAnsi="Times New Roman"/>
                <w:b/>
                <w:sz w:val="16"/>
                <w:szCs w:val="16"/>
              </w:rPr>
              <w:t xml:space="preserve"> </w:t>
            </w:r>
            <w:r w:rsidRPr="00745810">
              <w:rPr>
                <w:rFonts w:ascii="Times New Roman" w:hAnsi="Times New Roman"/>
                <w:b/>
                <w:color w:val="FFFFFF"/>
                <w:sz w:val="16"/>
                <w:szCs w:val="16"/>
              </w:rPr>
              <w:t xml:space="preserve">60% от очного </w:t>
            </w:r>
            <w:proofErr w:type="spellStart"/>
            <w:r w:rsidRPr="00745810">
              <w:rPr>
                <w:rFonts w:ascii="Times New Roman" w:hAnsi="Times New Roman"/>
                <w:b/>
                <w:color w:val="FFFFFF"/>
                <w:sz w:val="16"/>
                <w:szCs w:val="16"/>
              </w:rPr>
              <w:t>обуч</w:t>
            </w:r>
            <w:proofErr w:type="spellEnd"/>
            <w:r w:rsidRPr="00745810">
              <w:rPr>
                <w:rFonts w:ascii="Times New Roman" w:hAnsi="Times New Roman"/>
                <w:b/>
                <w:color w:val="FFFFFF"/>
                <w:sz w:val="16"/>
                <w:szCs w:val="16"/>
              </w:rPr>
              <w:t>.</w:t>
            </w:r>
          </w:p>
        </w:tc>
        <w:tc>
          <w:tcPr>
            <w:tcW w:w="1275" w:type="dxa"/>
          </w:tcPr>
          <w:p w:rsidR="00CC13F4" w:rsidRPr="00A04D38" w:rsidRDefault="00CC13F4" w:rsidP="00B829D4">
            <w:pPr>
              <w:tabs>
                <w:tab w:val="left" w:pos="993"/>
              </w:tabs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A04D38">
              <w:rPr>
                <w:rFonts w:ascii="Times New Roman" w:hAnsi="Times New Roman"/>
                <w:sz w:val="16"/>
                <w:szCs w:val="16"/>
              </w:rPr>
              <w:t>учебный год</w:t>
            </w:r>
          </w:p>
        </w:tc>
        <w:tc>
          <w:tcPr>
            <w:tcW w:w="1701" w:type="dxa"/>
          </w:tcPr>
          <w:p w:rsidR="00CC13F4" w:rsidRPr="00A743BB" w:rsidRDefault="00CC13F4" w:rsidP="00B829D4">
            <w:pPr>
              <w:tabs>
                <w:tab w:val="left" w:pos="99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</w:tr>
      <w:tr w:rsidR="00CC13F4" w:rsidRPr="001F5166" w:rsidTr="00B829D4">
        <w:tc>
          <w:tcPr>
            <w:tcW w:w="567" w:type="dxa"/>
          </w:tcPr>
          <w:p w:rsidR="00CC13F4" w:rsidRPr="001F5166" w:rsidRDefault="00CC13F4" w:rsidP="00B829D4">
            <w:pPr>
              <w:tabs>
                <w:tab w:val="left" w:pos="993"/>
              </w:tabs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820" w:type="dxa"/>
          </w:tcPr>
          <w:p w:rsidR="00CC13F4" w:rsidRDefault="00CC13F4" w:rsidP="00B829D4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1F5166">
              <w:rPr>
                <w:rFonts w:ascii="Times New Roman" w:hAnsi="Times New Roman"/>
                <w:sz w:val="16"/>
                <w:szCs w:val="16"/>
              </w:rPr>
              <w:t>а)</w:t>
            </w:r>
            <w:r w:rsidRPr="00A04D38">
              <w:rPr>
                <w:rFonts w:ascii="Times New Roman" w:hAnsi="Times New Roman"/>
                <w:sz w:val="16"/>
                <w:szCs w:val="16"/>
              </w:rPr>
              <w:t xml:space="preserve"> а) </w:t>
            </w:r>
            <w:r>
              <w:rPr>
                <w:rFonts w:ascii="Times New Roman" w:hAnsi="Times New Roman"/>
                <w:sz w:val="16"/>
                <w:szCs w:val="16"/>
              </w:rPr>
              <w:t>Группа «Воздушный транспорт и технологии»:</w:t>
            </w:r>
          </w:p>
          <w:p w:rsidR="00CC13F4" w:rsidRDefault="00CC13F4" w:rsidP="00B829D4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  «Техническая эксплуатация воздушных судов»;</w:t>
            </w:r>
          </w:p>
          <w:p w:rsidR="00CC13F4" w:rsidRDefault="00CC13F4" w:rsidP="00B829D4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lastRenderedPageBreak/>
              <w:t xml:space="preserve">   «Обслуживание воздушного движения (авиадиспетчер)»;</w:t>
            </w:r>
          </w:p>
          <w:p w:rsidR="00CC13F4" w:rsidRDefault="00CC13F4" w:rsidP="00B829D4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  «Обеспечение авиационной безопасности»;</w:t>
            </w:r>
          </w:p>
          <w:p w:rsidR="00CC13F4" w:rsidRDefault="00CC13F4" w:rsidP="00B829D4">
            <w:pPr>
              <w:tabs>
                <w:tab w:val="left" w:pos="993"/>
              </w:tabs>
              <w:spacing w:after="0" w:line="240" w:lineRule="auto"/>
              <w:ind w:right="-74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  «Обслуживание наземного радиоэлектронного оборудования аэропортов»:</w:t>
            </w:r>
          </w:p>
          <w:p w:rsidR="00CC13F4" w:rsidRPr="001F5166" w:rsidRDefault="00CC13F4" w:rsidP="00B829D4">
            <w:pPr>
              <w:tabs>
                <w:tab w:val="left" w:pos="993"/>
              </w:tabs>
              <w:spacing w:after="0" w:line="240" w:lineRule="auto"/>
              <w:ind w:right="-74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                                                                                                 3 курс                                                </w:t>
            </w:r>
          </w:p>
        </w:tc>
        <w:tc>
          <w:tcPr>
            <w:tcW w:w="1275" w:type="dxa"/>
          </w:tcPr>
          <w:p w:rsidR="00CC13F4" w:rsidRPr="001F5166" w:rsidRDefault="00CC13F4" w:rsidP="00B829D4">
            <w:pPr>
              <w:tabs>
                <w:tab w:val="left" w:pos="993"/>
              </w:tabs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:rsidR="00CC13F4" w:rsidRPr="00A743BB" w:rsidRDefault="00CC13F4" w:rsidP="00B829D4">
            <w:pPr>
              <w:tabs>
                <w:tab w:val="left" w:pos="993"/>
              </w:tabs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:rsidR="00CC13F4" w:rsidRPr="00A743BB" w:rsidRDefault="00CC13F4" w:rsidP="00B829D4">
            <w:pPr>
              <w:tabs>
                <w:tab w:val="left" w:pos="993"/>
              </w:tabs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:rsidR="00CC13F4" w:rsidRPr="00A743BB" w:rsidRDefault="00CC13F4" w:rsidP="00B829D4">
            <w:pPr>
              <w:tabs>
                <w:tab w:val="left" w:pos="993"/>
              </w:tabs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:rsidR="00CC13F4" w:rsidRPr="00A743BB" w:rsidRDefault="00CC13F4" w:rsidP="00B829D4">
            <w:pPr>
              <w:tabs>
                <w:tab w:val="left" w:pos="993"/>
              </w:tabs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:rsidR="00CC13F4" w:rsidRPr="00A743BB" w:rsidRDefault="00CC13F4" w:rsidP="00B829D4">
            <w:pPr>
              <w:tabs>
                <w:tab w:val="left" w:pos="993"/>
              </w:tabs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:rsidR="00CC13F4" w:rsidRPr="00A743BB" w:rsidRDefault="00CC13F4" w:rsidP="00B829D4">
            <w:pPr>
              <w:tabs>
                <w:tab w:val="left" w:pos="993"/>
              </w:tabs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:rsidR="00CC13F4" w:rsidRPr="00A743BB" w:rsidRDefault="00CC13F4" w:rsidP="00B829D4">
            <w:pPr>
              <w:tabs>
                <w:tab w:val="left" w:pos="993"/>
              </w:tabs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346</w:t>
            </w:r>
            <w:r w:rsidRPr="00A743BB">
              <w:rPr>
                <w:rFonts w:ascii="Times New Roman" w:hAnsi="Times New Roman"/>
                <w:sz w:val="16"/>
                <w:szCs w:val="16"/>
              </w:rPr>
              <w:t> 000</w:t>
            </w:r>
          </w:p>
        </w:tc>
      </w:tr>
      <w:tr w:rsidR="00CC13F4" w:rsidRPr="00A04D38" w:rsidTr="00B829D4">
        <w:tc>
          <w:tcPr>
            <w:tcW w:w="567" w:type="dxa"/>
          </w:tcPr>
          <w:p w:rsidR="00CC13F4" w:rsidRPr="00A04D38" w:rsidRDefault="00CC13F4" w:rsidP="00B829D4">
            <w:pPr>
              <w:tabs>
                <w:tab w:val="left" w:pos="99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4820" w:type="dxa"/>
          </w:tcPr>
          <w:p w:rsidR="00CC13F4" w:rsidRDefault="00CC13F4" w:rsidP="00B829D4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б</w:t>
            </w:r>
            <w:r w:rsidRPr="00A04D38">
              <w:rPr>
                <w:rFonts w:ascii="Times New Roman" w:hAnsi="Times New Roman"/>
                <w:sz w:val="16"/>
                <w:szCs w:val="16"/>
              </w:rPr>
              <w:t xml:space="preserve">) </w:t>
            </w:r>
            <w:r>
              <w:rPr>
                <w:rFonts w:ascii="Times New Roman" w:hAnsi="Times New Roman"/>
                <w:sz w:val="16"/>
                <w:szCs w:val="16"/>
              </w:rPr>
              <w:t>Группа «Транспортные услуги»;</w:t>
            </w:r>
          </w:p>
          <w:p w:rsidR="00CC13F4" w:rsidRDefault="00CC13F4" w:rsidP="00B829D4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   «Организация авиационных перевозок и логистика»</w:t>
            </w:r>
          </w:p>
          <w:p w:rsidR="00CC13F4" w:rsidRDefault="00CC13F4" w:rsidP="00B829D4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   «Организация аэропортовой деятельности»:</w:t>
            </w:r>
          </w:p>
          <w:p w:rsidR="00CC13F4" w:rsidRPr="00A04D38" w:rsidRDefault="00CC13F4" w:rsidP="00B829D4">
            <w:pPr>
              <w:tabs>
                <w:tab w:val="left" w:pos="993"/>
              </w:tabs>
              <w:spacing w:after="0" w:line="240" w:lineRule="auto"/>
              <w:ind w:right="-74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                                                                               3 курс</w:t>
            </w:r>
          </w:p>
        </w:tc>
        <w:tc>
          <w:tcPr>
            <w:tcW w:w="1275" w:type="dxa"/>
          </w:tcPr>
          <w:p w:rsidR="00CC13F4" w:rsidRPr="00A04D38" w:rsidRDefault="00CC13F4" w:rsidP="00B829D4">
            <w:pPr>
              <w:tabs>
                <w:tab w:val="left" w:pos="993"/>
              </w:tabs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CC13F4" w:rsidRPr="00A743BB" w:rsidRDefault="00CC13F4" w:rsidP="00B829D4">
            <w:pPr>
              <w:tabs>
                <w:tab w:val="left" w:pos="993"/>
              </w:tabs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:rsidR="00CC13F4" w:rsidRPr="00A743BB" w:rsidRDefault="00CC13F4" w:rsidP="00B829D4">
            <w:pPr>
              <w:tabs>
                <w:tab w:val="left" w:pos="993"/>
              </w:tabs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:rsidR="00CC13F4" w:rsidRPr="00A743BB" w:rsidRDefault="00CC13F4" w:rsidP="00B829D4">
            <w:pPr>
              <w:tabs>
                <w:tab w:val="left" w:pos="993"/>
              </w:tabs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:rsidR="00CC13F4" w:rsidRPr="00A743BB" w:rsidRDefault="00CC13F4" w:rsidP="00B829D4">
            <w:pPr>
              <w:tabs>
                <w:tab w:val="left" w:pos="993"/>
              </w:tabs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A743BB">
              <w:rPr>
                <w:rFonts w:ascii="Times New Roman" w:hAnsi="Times New Roman"/>
                <w:sz w:val="16"/>
                <w:szCs w:val="16"/>
              </w:rPr>
              <w:t>2</w:t>
            </w:r>
            <w:r>
              <w:rPr>
                <w:rFonts w:ascii="Times New Roman" w:hAnsi="Times New Roman"/>
                <w:sz w:val="16"/>
                <w:szCs w:val="16"/>
              </w:rPr>
              <w:t>77</w:t>
            </w:r>
            <w:r w:rsidRPr="00A743BB">
              <w:rPr>
                <w:rFonts w:ascii="Times New Roman" w:hAnsi="Times New Roman"/>
                <w:sz w:val="16"/>
                <w:szCs w:val="16"/>
              </w:rPr>
              <w:t xml:space="preserve"> 000</w:t>
            </w:r>
          </w:p>
        </w:tc>
      </w:tr>
      <w:tr w:rsidR="00CC13F4" w:rsidRPr="00A04D38" w:rsidTr="00B829D4">
        <w:tc>
          <w:tcPr>
            <w:tcW w:w="567" w:type="dxa"/>
          </w:tcPr>
          <w:p w:rsidR="00CC13F4" w:rsidRPr="001F43A1" w:rsidRDefault="00CC13F4" w:rsidP="00B829D4">
            <w:pPr>
              <w:tabs>
                <w:tab w:val="left" w:pos="993"/>
              </w:tabs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F43A1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820" w:type="dxa"/>
          </w:tcPr>
          <w:p w:rsidR="00CC13F4" w:rsidRPr="00A04D38" w:rsidRDefault="00CC13F4" w:rsidP="00B829D4">
            <w:pPr>
              <w:tabs>
                <w:tab w:val="left" w:pos="993"/>
              </w:tabs>
              <w:spacing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Восстановление для прохождения итоговой государственной аттестации (для всех форм обучения):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CC13F4" w:rsidRPr="00A04D38" w:rsidRDefault="00CC13F4" w:rsidP="00B829D4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3F4" w:rsidRPr="00A743BB" w:rsidRDefault="00CC13F4" w:rsidP="00B829D4">
            <w:pPr>
              <w:tabs>
                <w:tab w:val="left" w:pos="99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</w:tr>
      <w:tr w:rsidR="00CC13F4" w:rsidRPr="00A04D38" w:rsidTr="00B829D4">
        <w:tc>
          <w:tcPr>
            <w:tcW w:w="567" w:type="dxa"/>
          </w:tcPr>
          <w:p w:rsidR="00CC13F4" w:rsidRPr="001F43A1" w:rsidRDefault="00CC13F4" w:rsidP="00B829D4">
            <w:pPr>
              <w:tabs>
                <w:tab w:val="left" w:pos="993"/>
              </w:tabs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820" w:type="dxa"/>
          </w:tcPr>
          <w:p w:rsidR="00CC13F4" w:rsidRPr="00893F4C" w:rsidRDefault="00CC13F4" w:rsidP="00B829D4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893F4C">
              <w:rPr>
                <w:rFonts w:ascii="Times New Roman" w:hAnsi="Times New Roman"/>
                <w:sz w:val="16"/>
                <w:szCs w:val="16"/>
              </w:rPr>
              <w:t xml:space="preserve">а) </w:t>
            </w:r>
            <w:r>
              <w:rPr>
                <w:rFonts w:ascii="Times New Roman" w:hAnsi="Times New Roman"/>
                <w:sz w:val="16"/>
                <w:szCs w:val="16"/>
              </w:rPr>
              <w:t>при сдаче государственного экзамена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CC13F4" w:rsidRPr="00A04D38" w:rsidRDefault="00CC13F4" w:rsidP="00B829D4">
            <w:pPr>
              <w:tabs>
                <w:tab w:val="left" w:pos="993"/>
              </w:tabs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 семестр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3F4" w:rsidRPr="00A743BB" w:rsidRDefault="00CC13F4" w:rsidP="00B829D4">
            <w:pPr>
              <w:tabs>
                <w:tab w:val="left" w:pos="993"/>
              </w:tabs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A743BB">
              <w:rPr>
                <w:rFonts w:ascii="Times New Roman" w:hAnsi="Times New Roman"/>
                <w:sz w:val="16"/>
                <w:szCs w:val="16"/>
              </w:rPr>
              <w:t>35 000</w:t>
            </w:r>
          </w:p>
        </w:tc>
      </w:tr>
      <w:tr w:rsidR="00CC13F4" w:rsidRPr="00A04D38" w:rsidTr="00B829D4">
        <w:tc>
          <w:tcPr>
            <w:tcW w:w="567" w:type="dxa"/>
          </w:tcPr>
          <w:p w:rsidR="00CC13F4" w:rsidRPr="001F43A1" w:rsidRDefault="00CC13F4" w:rsidP="00B829D4">
            <w:pPr>
              <w:tabs>
                <w:tab w:val="left" w:pos="993"/>
              </w:tabs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820" w:type="dxa"/>
          </w:tcPr>
          <w:p w:rsidR="00CC13F4" w:rsidRPr="00A04D38" w:rsidRDefault="00CC13F4" w:rsidP="00B829D4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б) при изменении темы дипломной работы</w:t>
            </w:r>
          </w:p>
        </w:tc>
        <w:tc>
          <w:tcPr>
            <w:tcW w:w="1275" w:type="dxa"/>
            <w:tcBorders>
              <w:bottom w:val="single" w:sz="4" w:space="0" w:color="auto"/>
              <w:right w:val="single" w:sz="4" w:space="0" w:color="auto"/>
            </w:tcBorders>
          </w:tcPr>
          <w:p w:rsidR="00CC13F4" w:rsidRPr="00A04D38" w:rsidRDefault="00CC13F4" w:rsidP="00B829D4">
            <w:pPr>
              <w:tabs>
                <w:tab w:val="left" w:pos="993"/>
              </w:tabs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 семестр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3F4" w:rsidRPr="00A743BB" w:rsidRDefault="00CC13F4" w:rsidP="00B829D4">
            <w:pPr>
              <w:tabs>
                <w:tab w:val="left" w:pos="993"/>
              </w:tabs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A743BB">
              <w:rPr>
                <w:rFonts w:ascii="Times New Roman" w:hAnsi="Times New Roman"/>
                <w:sz w:val="16"/>
                <w:szCs w:val="16"/>
              </w:rPr>
              <w:t>2</w:t>
            </w:r>
            <w:r>
              <w:rPr>
                <w:rFonts w:ascii="Times New Roman" w:hAnsi="Times New Roman"/>
                <w:sz w:val="16"/>
                <w:szCs w:val="16"/>
              </w:rPr>
              <w:t>56</w:t>
            </w:r>
            <w:r w:rsidRPr="00A743BB">
              <w:rPr>
                <w:rFonts w:ascii="Times New Roman" w:hAnsi="Times New Roman"/>
                <w:sz w:val="16"/>
                <w:szCs w:val="16"/>
              </w:rPr>
              <w:t xml:space="preserve"> 000</w:t>
            </w:r>
          </w:p>
        </w:tc>
      </w:tr>
      <w:tr w:rsidR="00CC13F4" w:rsidRPr="00A04D38" w:rsidTr="00B829D4">
        <w:tc>
          <w:tcPr>
            <w:tcW w:w="567" w:type="dxa"/>
          </w:tcPr>
          <w:p w:rsidR="00CC13F4" w:rsidRPr="001F43A1" w:rsidRDefault="00CC13F4" w:rsidP="00B829D4">
            <w:pPr>
              <w:tabs>
                <w:tab w:val="left" w:pos="993"/>
              </w:tabs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:rsidR="00CC13F4" w:rsidRPr="00A04D38" w:rsidRDefault="00CC13F4" w:rsidP="00B829D4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в) при сохранении темы дипломной работы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C13F4" w:rsidRPr="00A04D38" w:rsidRDefault="00CC13F4" w:rsidP="00B829D4">
            <w:pPr>
              <w:tabs>
                <w:tab w:val="left" w:pos="993"/>
              </w:tabs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 семестр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C13F4" w:rsidRPr="00A743BB" w:rsidRDefault="00CC13F4" w:rsidP="00B829D4">
            <w:pPr>
              <w:tabs>
                <w:tab w:val="left" w:pos="993"/>
              </w:tabs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A743BB">
              <w:rPr>
                <w:rFonts w:ascii="Times New Roman" w:hAnsi="Times New Roman"/>
                <w:sz w:val="16"/>
                <w:szCs w:val="16"/>
              </w:rPr>
              <w:t>1</w:t>
            </w:r>
            <w:r>
              <w:rPr>
                <w:rFonts w:ascii="Times New Roman" w:hAnsi="Times New Roman"/>
                <w:sz w:val="16"/>
                <w:szCs w:val="16"/>
              </w:rPr>
              <w:t>90</w:t>
            </w:r>
            <w:r w:rsidRPr="00A743BB">
              <w:rPr>
                <w:rFonts w:ascii="Times New Roman" w:hAnsi="Times New Roman"/>
                <w:sz w:val="16"/>
                <w:szCs w:val="16"/>
              </w:rPr>
              <w:t xml:space="preserve"> 000</w:t>
            </w:r>
          </w:p>
        </w:tc>
      </w:tr>
      <w:tr w:rsidR="00CC13F4" w:rsidRPr="00A04D38" w:rsidTr="00B829D4">
        <w:tc>
          <w:tcPr>
            <w:tcW w:w="567" w:type="dxa"/>
          </w:tcPr>
          <w:p w:rsidR="00CC13F4" w:rsidRPr="001F43A1" w:rsidRDefault="00CC13F4" w:rsidP="00B829D4">
            <w:pPr>
              <w:tabs>
                <w:tab w:val="left" w:pos="993"/>
              </w:tabs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F43A1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:rsidR="00CC13F4" w:rsidRPr="00395124" w:rsidRDefault="00CC13F4" w:rsidP="00B829D4">
            <w:pPr>
              <w:spacing w:after="0" w:line="240" w:lineRule="auto"/>
              <w:rPr>
                <w:rFonts w:ascii="Times New Roman" w:hAnsi="Times New Roman"/>
                <w:b/>
                <w:sz w:val="16"/>
                <w:szCs w:val="16"/>
              </w:rPr>
            </w:pPr>
            <w:r w:rsidRPr="00395124">
              <w:rPr>
                <w:rFonts w:ascii="Times New Roman" w:hAnsi="Times New Roman"/>
                <w:b/>
                <w:sz w:val="16"/>
                <w:szCs w:val="16"/>
              </w:rPr>
              <w:t xml:space="preserve">Стоимость при </w:t>
            </w:r>
            <w:r>
              <w:rPr>
                <w:rFonts w:ascii="Times New Roman" w:hAnsi="Times New Roman"/>
                <w:b/>
                <w:sz w:val="16"/>
                <w:szCs w:val="16"/>
              </w:rPr>
              <w:t xml:space="preserve">повторной сдаче экзамена в период </w:t>
            </w:r>
            <w:r w:rsidRPr="00395124">
              <w:rPr>
                <w:rFonts w:ascii="Times New Roman" w:hAnsi="Times New Roman"/>
                <w:b/>
                <w:sz w:val="16"/>
                <w:szCs w:val="16"/>
              </w:rPr>
              <w:t>весенней и зимней экзаменационной сессии</w:t>
            </w:r>
            <w:r>
              <w:rPr>
                <w:rFonts w:ascii="Times New Roman" w:hAnsi="Times New Roman"/>
                <w:b/>
                <w:sz w:val="16"/>
                <w:szCs w:val="16"/>
              </w:rPr>
              <w:t xml:space="preserve"> (для всех форм обучения)</w:t>
            </w:r>
            <w:r w:rsidRPr="00395124">
              <w:rPr>
                <w:rFonts w:ascii="Times New Roman" w:hAnsi="Times New Roman"/>
                <w:b/>
                <w:sz w:val="16"/>
                <w:szCs w:val="16"/>
              </w:rPr>
              <w:t>:</w:t>
            </w:r>
          </w:p>
          <w:p w:rsidR="00CC13F4" w:rsidRDefault="00CC13F4" w:rsidP="00B829D4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                                                        при первой пересдаче </w:t>
            </w:r>
          </w:p>
          <w:p w:rsidR="00CC13F4" w:rsidRPr="00A04D38" w:rsidRDefault="00CC13F4" w:rsidP="00B829D4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                                                        при второй пересдаче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C13F4" w:rsidRDefault="00CC13F4" w:rsidP="00B829D4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:rsidR="00CC13F4" w:rsidRPr="00A04D38" w:rsidRDefault="00CC13F4" w:rsidP="00B829D4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C13F4" w:rsidRPr="00A743BB" w:rsidRDefault="00CC13F4" w:rsidP="00B829D4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:rsidR="00CC13F4" w:rsidRDefault="00CC13F4" w:rsidP="00B829D4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:rsidR="00CC13F4" w:rsidRPr="00A743BB" w:rsidRDefault="00CC13F4" w:rsidP="00B829D4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A743BB">
              <w:rPr>
                <w:rFonts w:ascii="Times New Roman" w:hAnsi="Times New Roman"/>
                <w:sz w:val="16"/>
                <w:szCs w:val="16"/>
              </w:rPr>
              <w:t>10 000</w:t>
            </w:r>
          </w:p>
          <w:p w:rsidR="00CC13F4" w:rsidRPr="00A743BB" w:rsidRDefault="00CC13F4" w:rsidP="00B829D4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A743BB">
              <w:rPr>
                <w:rFonts w:ascii="Times New Roman" w:hAnsi="Times New Roman"/>
                <w:sz w:val="16"/>
                <w:szCs w:val="16"/>
              </w:rPr>
              <w:t>12 000</w:t>
            </w:r>
          </w:p>
        </w:tc>
      </w:tr>
      <w:tr w:rsidR="00CC13F4" w:rsidRPr="00A04D38" w:rsidTr="00B829D4">
        <w:tc>
          <w:tcPr>
            <w:tcW w:w="567" w:type="dxa"/>
          </w:tcPr>
          <w:p w:rsidR="00CC13F4" w:rsidRPr="001F43A1" w:rsidRDefault="00CC13F4" w:rsidP="00B829D4">
            <w:pPr>
              <w:tabs>
                <w:tab w:val="left" w:pos="993"/>
              </w:tabs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F43A1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:rsidR="00CC13F4" w:rsidRPr="00E33EFD" w:rsidRDefault="00CC13F4" w:rsidP="00B829D4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E33EFD">
              <w:rPr>
                <w:rFonts w:ascii="Times New Roman" w:hAnsi="Times New Roman"/>
                <w:sz w:val="16"/>
                <w:szCs w:val="16"/>
              </w:rPr>
              <w:t>Повторное изучение дисциплины, ликвидация разницы в учебных планах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по индивидуальному графику</w:t>
            </w:r>
            <w:r w:rsidRPr="00E33EFD">
              <w:rPr>
                <w:rFonts w:ascii="Times New Roman" w:hAnsi="Times New Roman"/>
                <w:sz w:val="16"/>
                <w:szCs w:val="16"/>
              </w:rPr>
              <w:t>, в группе более 5-ти чел (для всех форм обучения):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CC13F4" w:rsidRDefault="00CC13F4" w:rsidP="00B829D4">
            <w:pPr>
              <w:tabs>
                <w:tab w:val="left" w:pos="993"/>
              </w:tabs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:rsidR="00CC13F4" w:rsidRPr="00A04D38" w:rsidRDefault="00CC13F4" w:rsidP="00B829D4">
            <w:pPr>
              <w:tabs>
                <w:tab w:val="left" w:pos="993"/>
              </w:tabs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 кредит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3F4" w:rsidRPr="00A743BB" w:rsidRDefault="00CC13F4" w:rsidP="00B829D4">
            <w:pPr>
              <w:tabs>
                <w:tab w:val="left" w:pos="99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  <w:p w:rsidR="00CC13F4" w:rsidRPr="00A743BB" w:rsidRDefault="00CC13F4" w:rsidP="00B829D4">
            <w:pPr>
              <w:tabs>
                <w:tab w:val="left" w:pos="993"/>
              </w:tabs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A743BB">
              <w:rPr>
                <w:rFonts w:ascii="Times New Roman" w:hAnsi="Times New Roman"/>
                <w:sz w:val="16"/>
                <w:szCs w:val="16"/>
              </w:rPr>
              <w:t>14 000</w:t>
            </w:r>
          </w:p>
        </w:tc>
      </w:tr>
      <w:tr w:rsidR="00CC13F4" w:rsidRPr="00A04D38" w:rsidTr="00B829D4">
        <w:tc>
          <w:tcPr>
            <w:tcW w:w="567" w:type="dxa"/>
          </w:tcPr>
          <w:p w:rsidR="00CC13F4" w:rsidRPr="001F43A1" w:rsidRDefault="00CC13F4" w:rsidP="00B829D4">
            <w:pPr>
              <w:tabs>
                <w:tab w:val="left" w:pos="993"/>
              </w:tabs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F43A1">
              <w:rPr>
                <w:rFonts w:ascii="Times New Roman" w:hAnsi="Times New Roman"/>
                <w:sz w:val="16"/>
                <w:szCs w:val="16"/>
              </w:rPr>
              <w:t>7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:rsidR="00CC13F4" w:rsidRPr="00E33EFD" w:rsidRDefault="00CC13F4" w:rsidP="00B829D4">
            <w:pPr>
              <w:tabs>
                <w:tab w:val="left" w:pos="993"/>
                <w:tab w:val="left" w:pos="3044"/>
              </w:tabs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Повторное изучение и по и</w:t>
            </w:r>
            <w:r w:rsidRPr="00E33EFD">
              <w:rPr>
                <w:rFonts w:ascii="Times New Roman" w:hAnsi="Times New Roman"/>
                <w:sz w:val="16"/>
                <w:szCs w:val="16"/>
              </w:rPr>
              <w:t>ндивидуальн</w:t>
            </w:r>
            <w:r>
              <w:rPr>
                <w:rFonts w:ascii="Times New Roman" w:hAnsi="Times New Roman"/>
                <w:sz w:val="16"/>
                <w:szCs w:val="16"/>
              </w:rPr>
              <w:t>ому</w:t>
            </w:r>
            <w:r w:rsidRPr="00E33EFD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графику </w:t>
            </w:r>
            <w:r w:rsidRPr="00E33EFD">
              <w:rPr>
                <w:rFonts w:ascii="Times New Roman" w:hAnsi="Times New Roman"/>
                <w:sz w:val="16"/>
                <w:szCs w:val="16"/>
              </w:rPr>
              <w:t>в группе численностью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до</w:t>
            </w:r>
            <w:r w:rsidRPr="00E33EFD">
              <w:rPr>
                <w:rFonts w:ascii="Times New Roman" w:hAnsi="Times New Roman"/>
                <w:sz w:val="16"/>
                <w:szCs w:val="16"/>
              </w:rPr>
              <w:t xml:space="preserve"> 5 чел. (для всех форм обучения):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CC13F4" w:rsidRDefault="00CC13F4" w:rsidP="00B829D4">
            <w:pPr>
              <w:tabs>
                <w:tab w:val="left" w:pos="993"/>
              </w:tabs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:rsidR="00CC13F4" w:rsidRPr="00A04D38" w:rsidRDefault="00CC13F4" w:rsidP="00B829D4">
            <w:pPr>
              <w:tabs>
                <w:tab w:val="left" w:pos="993"/>
              </w:tabs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 кредит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C13F4" w:rsidRPr="00A743BB" w:rsidRDefault="00CC13F4" w:rsidP="00B829D4">
            <w:pPr>
              <w:tabs>
                <w:tab w:val="left" w:pos="993"/>
              </w:tabs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:rsidR="00CC13F4" w:rsidRPr="00A743BB" w:rsidRDefault="00CC13F4" w:rsidP="00B829D4">
            <w:pPr>
              <w:tabs>
                <w:tab w:val="left" w:pos="993"/>
              </w:tabs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A743BB">
              <w:rPr>
                <w:rFonts w:ascii="Times New Roman" w:hAnsi="Times New Roman"/>
                <w:sz w:val="16"/>
                <w:szCs w:val="16"/>
              </w:rPr>
              <w:t>19 000</w:t>
            </w:r>
          </w:p>
        </w:tc>
      </w:tr>
      <w:tr w:rsidR="00CC13F4" w:rsidRPr="00A04D38" w:rsidTr="00B829D4">
        <w:tc>
          <w:tcPr>
            <w:tcW w:w="567" w:type="dxa"/>
          </w:tcPr>
          <w:p w:rsidR="00CC13F4" w:rsidRPr="001F43A1" w:rsidRDefault="00CC13F4" w:rsidP="00B829D4">
            <w:pPr>
              <w:tabs>
                <w:tab w:val="left" w:pos="993"/>
              </w:tabs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F43A1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:rsidR="00CC13F4" w:rsidRPr="00E33EFD" w:rsidRDefault="00CC13F4" w:rsidP="00B829D4">
            <w:pPr>
              <w:tabs>
                <w:tab w:val="left" w:pos="993"/>
                <w:tab w:val="left" w:pos="3044"/>
                <w:tab w:val="left" w:pos="3205"/>
              </w:tabs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Пересдача экзамена при п</w:t>
            </w:r>
            <w:r w:rsidRPr="00E33EFD">
              <w:rPr>
                <w:rFonts w:ascii="Times New Roman" w:hAnsi="Times New Roman"/>
                <w:sz w:val="16"/>
                <w:szCs w:val="16"/>
              </w:rPr>
              <w:t>родлени</w:t>
            </w:r>
            <w:r>
              <w:rPr>
                <w:rFonts w:ascii="Times New Roman" w:hAnsi="Times New Roman"/>
                <w:sz w:val="16"/>
                <w:szCs w:val="16"/>
              </w:rPr>
              <w:t>и</w:t>
            </w:r>
            <w:r w:rsidRPr="00E33EFD">
              <w:rPr>
                <w:rFonts w:ascii="Times New Roman" w:hAnsi="Times New Roman"/>
                <w:sz w:val="16"/>
                <w:szCs w:val="16"/>
              </w:rPr>
              <w:t xml:space="preserve"> сессии по индивидуальному графику (для всех форм обучения) при неявке по уважительной </w:t>
            </w:r>
            <w:proofErr w:type="gramStart"/>
            <w:r w:rsidRPr="00E33EFD">
              <w:rPr>
                <w:rFonts w:ascii="Times New Roman" w:hAnsi="Times New Roman"/>
                <w:sz w:val="16"/>
                <w:szCs w:val="16"/>
              </w:rPr>
              <w:t>причине</w:t>
            </w:r>
            <w:r>
              <w:rPr>
                <w:rFonts w:ascii="Times New Roman" w:hAnsi="Times New Roman"/>
                <w:sz w:val="16"/>
                <w:szCs w:val="16"/>
              </w:rPr>
              <w:t>,</w:t>
            </w:r>
            <w:r w:rsidRPr="00E33EFD">
              <w:rPr>
                <w:rFonts w:ascii="Times New Roman" w:hAnsi="Times New Roman"/>
                <w:sz w:val="16"/>
                <w:szCs w:val="16"/>
              </w:rPr>
              <w:t>:</w:t>
            </w:r>
            <w:proofErr w:type="gramEnd"/>
            <w:r w:rsidRPr="00E33EFD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CC13F4" w:rsidRDefault="00CC13F4" w:rsidP="00B829D4">
            <w:pPr>
              <w:tabs>
                <w:tab w:val="left" w:pos="993"/>
              </w:tabs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:rsidR="00CC13F4" w:rsidRPr="00A04D38" w:rsidRDefault="00CC13F4" w:rsidP="00B829D4">
            <w:pPr>
              <w:tabs>
                <w:tab w:val="left" w:pos="993"/>
              </w:tabs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 дисциплина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CC13F4" w:rsidRPr="00A743BB" w:rsidRDefault="00CC13F4" w:rsidP="00B829D4">
            <w:pPr>
              <w:tabs>
                <w:tab w:val="left" w:pos="993"/>
              </w:tabs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:rsidR="00CC13F4" w:rsidRPr="00A743BB" w:rsidRDefault="00CC13F4" w:rsidP="00B829D4">
            <w:pPr>
              <w:tabs>
                <w:tab w:val="left" w:pos="993"/>
              </w:tabs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A743BB">
              <w:rPr>
                <w:rFonts w:ascii="Times New Roman" w:hAnsi="Times New Roman"/>
                <w:sz w:val="16"/>
                <w:szCs w:val="16"/>
              </w:rPr>
              <w:t>1</w:t>
            </w:r>
            <w:r>
              <w:rPr>
                <w:rFonts w:ascii="Times New Roman" w:hAnsi="Times New Roman"/>
                <w:sz w:val="16"/>
                <w:szCs w:val="16"/>
              </w:rPr>
              <w:t>2</w:t>
            </w:r>
            <w:r w:rsidRPr="00A743BB">
              <w:rPr>
                <w:rFonts w:ascii="Times New Roman" w:hAnsi="Times New Roman"/>
                <w:sz w:val="16"/>
                <w:szCs w:val="16"/>
              </w:rPr>
              <w:t xml:space="preserve"> 000</w:t>
            </w:r>
          </w:p>
        </w:tc>
      </w:tr>
      <w:tr w:rsidR="00CC13F4" w:rsidRPr="00A04D38" w:rsidTr="00B829D4">
        <w:tc>
          <w:tcPr>
            <w:tcW w:w="567" w:type="dxa"/>
          </w:tcPr>
          <w:p w:rsidR="00CC13F4" w:rsidRPr="009704C4" w:rsidRDefault="00CC13F4" w:rsidP="00B829D4">
            <w:pPr>
              <w:tabs>
                <w:tab w:val="left" w:pos="99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:rsidR="00CC13F4" w:rsidRPr="00A04D38" w:rsidRDefault="00CC13F4" w:rsidP="00B829D4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CC13F4" w:rsidRPr="00A04D38" w:rsidRDefault="00CC13F4" w:rsidP="00B829D4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CC13F4" w:rsidRPr="00A743BB" w:rsidRDefault="00CC13F4" w:rsidP="00B829D4">
            <w:pPr>
              <w:tabs>
                <w:tab w:val="left" w:pos="99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</w:tr>
      <w:tr w:rsidR="00CC13F4" w:rsidRPr="00A04D38" w:rsidTr="00B829D4">
        <w:tc>
          <w:tcPr>
            <w:tcW w:w="567" w:type="dxa"/>
          </w:tcPr>
          <w:p w:rsidR="00CC13F4" w:rsidRPr="00A04D38" w:rsidRDefault="00CC13F4" w:rsidP="00B829D4">
            <w:pPr>
              <w:tabs>
                <w:tab w:val="left" w:pos="99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П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:rsidR="00CC13F4" w:rsidRPr="00B75E85" w:rsidRDefault="00CC13F4" w:rsidP="00B829D4">
            <w:pPr>
              <w:tabs>
                <w:tab w:val="left" w:pos="99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B75E85">
              <w:rPr>
                <w:rFonts w:ascii="Times New Roman" w:hAnsi="Times New Roman"/>
                <w:b/>
                <w:sz w:val="16"/>
                <w:szCs w:val="16"/>
              </w:rPr>
              <w:t>МАГИСТРАТУРА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CC13F4" w:rsidRPr="00A04D38" w:rsidRDefault="00CC13F4" w:rsidP="00B829D4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CC13F4" w:rsidRPr="00A743BB" w:rsidRDefault="00CC13F4" w:rsidP="00B829D4">
            <w:pPr>
              <w:tabs>
                <w:tab w:val="left" w:pos="993"/>
              </w:tabs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CC13F4" w:rsidRPr="00A04D38" w:rsidTr="00B829D4">
        <w:tc>
          <w:tcPr>
            <w:tcW w:w="567" w:type="dxa"/>
          </w:tcPr>
          <w:p w:rsidR="00CC13F4" w:rsidRPr="009B0263" w:rsidRDefault="00CC13F4" w:rsidP="00B829D4">
            <w:pPr>
              <w:tabs>
                <w:tab w:val="left" w:pos="993"/>
              </w:tabs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9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:rsidR="00CC13F4" w:rsidRPr="00A04D38" w:rsidRDefault="00CC13F4" w:rsidP="00B829D4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Очное обучение по образовательным программам: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CC13F4" w:rsidRPr="00A04D38" w:rsidRDefault="00CC13F4" w:rsidP="00B829D4">
            <w:pPr>
              <w:tabs>
                <w:tab w:val="left" w:pos="993"/>
              </w:tabs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учебный год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3F4" w:rsidRPr="00A743BB" w:rsidRDefault="00CC13F4" w:rsidP="00B829D4">
            <w:pPr>
              <w:tabs>
                <w:tab w:val="left" w:pos="993"/>
              </w:tabs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CC13F4" w:rsidRPr="00A04D38" w:rsidTr="00B829D4">
        <w:tc>
          <w:tcPr>
            <w:tcW w:w="567" w:type="dxa"/>
          </w:tcPr>
          <w:p w:rsidR="00CC13F4" w:rsidRPr="00A04D38" w:rsidRDefault="00CC13F4" w:rsidP="00B829D4">
            <w:pPr>
              <w:tabs>
                <w:tab w:val="left" w:pos="993"/>
              </w:tabs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:rsidR="00CC13F4" w:rsidRDefault="00CC13F4" w:rsidP="00B829D4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а) Группа «Авиационная техника и технологии»;</w:t>
            </w:r>
          </w:p>
          <w:p w:rsidR="00CC13F4" w:rsidRDefault="00CC13F4" w:rsidP="00B829D4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б) Группа «Организация перевозок, движения и эксплуатация </w:t>
            </w:r>
          </w:p>
          <w:p w:rsidR="00CC13F4" w:rsidRDefault="00CC13F4" w:rsidP="00B829D4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транспорта</w:t>
            </w:r>
            <w:proofErr w:type="gramStart"/>
            <w:r>
              <w:rPr>
                <w:rFonts w:ascii="Times New Roman" w:hAnsi="Times New Roman"/>
                <w:sz w:val="16"/>
                <w:szCs w:val="16"/>
              </w:rPr>
              <w:t xml:space="preserve">»:   </w:t>
            </w:r>
            <w:proofErr w:type="gramEnd"/>
            <w:r>
              <w:rPr>
                <w:rFonts w:ascii="Times New Roman" w:hAnsi="Times New Roman"/>
                <w:sz w:val="16"/>
                <w:szCs w:val="16"/>
              </w:rPr>
              <w:t xml:space="preserve">                                                     1 курс</w:t>
            </w:r>
          </w:p>
          <w:p w:rsidR="00CC13F4" w:rsidRPr="00A04D38" w:rsidRDefault="00CC13F4" w:rsidP="00B829D4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                                                                             2 курс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CC13F4" w:rsidRDefault="00CC13F4" w:rsidP="00B829D4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  <w:p w:rsidR="00CC13F4" w:rsidRPr="00A04D38" w:rsidRDefault="00CC13F4" w:rsidP="00B829D4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  <w:p w:rsidR="00CC13F4" w:rsidRPr="00A04D38" w:rsidRDefault="00CC13F4" w:rsidP="00B829D4">
            <w:pPr>
              <w:tabs>
                <w:tab w:val="left" w:pos="993"/>
              </w:tabs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3F4" w:rsidRPr="00A743BB" w:rsidRDefault="00CC13F4" w:rsidP="00B829D4">
            <w:pPr>
              <w:tabs>
                <w:tab w:val="left" w:pos="993"/>
              </w:tabs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:rsidR="00CC13F4" w:rsidRPr="00A743BB" w:rsidRDefault="00CC13F4" w:rsidP="00B829D4">
            <w:pPr>
              <w:tabs>
                <w:tab w:val="left" w:pos="993"/>
              </w:tabs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:rsidR="00CC13F4" w:rsidRPr="00A743BB" w:rsidRDefault="00CC13F4" w:rsidP="00B829D4">
            <w:pPr>
              <w:tabs>
                <w:tab w:val="left" w:pos="993"/>
              </w:tabs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581</w:t>
            </w:r>
            <w:r w:rsidRPr="00A743BB">
              <w:rPr>
                <w:rFonts w:ascii="Times New Roman" w:hAnsi="Times New Roman"/>
                <w:sz w:val="16"/>
                <w:szCs w:val="16"/>
              </w:rPr>
              <w:t xml:space="preserve"> 000</w:t>
            </w:r>
          </w:p>
          <w:p w:rsidR="00CC13F4" w:rsidRPr="00A743BB" w:rsidRDefault="00CC13F4" w:rsidP="00B829D4">
            <w:pPr>
              <w:tabs>
                <w:tab w:val="left" w:pos="993"/>
              </w:tabs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A743BB">
              <w:rPr>
                <w:rFonts w:ascii="Times New Roman" w:hAnsi="Times New Roman"/>
                <w:sz w:val="16"/>
                <w:szCs w:val="16"/>
              </w:rPr>
              <w:t>492 000</w:t>
            </w:r>
          </w:p>
        </w:tc>
      </w:tr>
      <w:tr w:rsidR="00CC13F4" w:rsidRPr="00A04D38" w:rsidTr="00B829D4">
        <w:tc>
          <w:tcPr>
            <w:tcW w:w="567" w:type="dxa"/>
          </w:tcPr>
          <w:p w:rsidR="00CC13F4" w:rsidRPr="00A04D38" w:rsidRDefault="00CC13F4" w:rsidP="00B829D4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:rsidR="00CC13F4" w:rsidRPr="00A04D38" w:rsidRDefault="00CC13F4" w:rsidP="00B829D4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Восстановление для прохождения итоговой государственной аттестации для всех специальностей и направлении: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CC13F4" w:rsidRPr="00A04D38" w:rsidRDefault="00CC13F4" w:rsidP="00B829D4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C13F4" w:rsidRPr="00A743BB" w:rsidRDefault="00CC13F4" w:rsidP="00B829D4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CC13F4" w:rsidRPr="00A04D38" w:rsidTr="00B829D4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3F4" w:rsidRPr="00A04D38" w:rsidRDefault="00CC13F4" w:rsidP="00B829D4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CC13F4" w:rsidRPr="00A04D38" w:rsidRDefault="00CC13F4" w:rsidP="00B829D4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893F4C">
              <w:rPr>
                <w:rFonts w:ascii="Times New Roman" w:hAnsi="Times New Roman"/>
                <w:sz w:val="16"/>
                <w:szCs w:val="16"/>
              </w:rPr>
              <w:t xml:space="preserve">а) </w:t>
            </w:r>
            <w:r>
              <w:rPr>
                <w:rFonts w:ascii="Times New Roman" w:hAnsi="Times New Roman"/>
                <w:sz w:val="16"/>
                <w:szCs w:val="16"/>
              </w:rPr>
              <w:t>при сдаче государственного экзамена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CC13F4" w:rsidRPr="00A04D38" w:rsidRDefault="00CC13F4" w:rsidP="00B829D4">
            <w:pPr>
              <w:tabs>
                <w:tab w:val="left" w:pos="993"/>
              </w:tabs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 семестр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CC13F4" w:rsidRPr="00A743BB" w:rsidRDefault="00CC13F4" w:rsidP="00B829D4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A743BB">
              <w:rPr>
                <w:rFonts w:ascii="Times New Roman" w:hAnsi="Times New Roman"/>
                <w:sz w:val="16"/>
                <w:szCs w:val="16"/>
              </w:rPr>
              <w:t xml:space="preserve">  40 000</w:t>
            </w:r>
          </w:p>
        </w:tc>
      </w:tr>
      <w:tr w:rsidR="00CC13F4" w:rsidRPr="00A04D38" w:rsidTr="00B829D4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3F4" w:rsidRPr="00001510" w:rsidRDefault="00CC13F4" w:rsidP="00B829D4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CC13F4" w:rsidRPr="00A04D38" w:rsidRDefault="00CC13F4" w:rsidP="00B829D4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б) при изменении темы дипломной работы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CC13F4" w:rsidRPr="00A04D38" w:rsidRDefault="00CC13F4" w:rsidP="00B829D4">
            <w:pPr>
              <w:tabs>
                <w:tab w:val="left" w:pos="993"/>
              </w:tabs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 семестр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CC13F4" w:rsidRPr="00A743BB" w:rsidRDefault="00CC13F4" w:rsidP="00B829D4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306</w:t>
            </w:r>
            <w:r w:rsidRPr="00A743BB">
              <w:rPr>
                <w:rFonts w:ascii="Times New Roman" w:hAnsi="Times New Roman"/>
                <w:sz w:val="16"/>
                <w:szCs w:val="16"/>
              </w:rPr>
              <w:t xml:space="preserve"> 000</w:t>
            </w:r>
          </w:p>
        </w:tc>
      </w:tr>
      <w:tr w:rsidR="00CC13F4" w:rsidRPr="00A04D38" w:rsidTr="00B829D4">
        <w:tc>
          <w:tcPr>
            <w:tcW w:w="567" w:type="dxa"/>
          </w:tcPr>
          <w:p w:rsidR="00CC13F4" w:rsidRPr="00A04D38" w:rsidRDefault="00CC13F4" w:rsidP="00B829D4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:rsidR="00CC13F4" w:rsidRPr="00A04D38" w:rsidRDefault="00CC13F4" w:rsidP="00B829D4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в) при сохранении темы дипломной работы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CC13F4" w:rsidRPr="00A04D38" w:rsidRDefault="00CC13F4" w:rsidP="00B829D4">
            <w:pPr>
              <w:tabs>
                <w:tab w:val="left" w:pos="993"/>
              </w:tabs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 семестр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CC13F4" w:rsidRPr="00A743BB" w:rsidRDefault="00CC13F4" w:rsidP="00B829D4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227</w:t>
            </w:r>
            <w:r w:rsidRPr="00A743BB">
              <w:rPr>
                <w:rFonts w:ascii="Times New Roman" w:hAnsi="Times New Roman"/>
                <w:sz w:val="16"/>
                <w:szCs w:val="16"/>
              </w:rPr>
              <w:t xml:space="preserve"> 000</w:t>
            </w:r>
          </w:p>
        </w:tc>
      </w:tr>
      <w:tr w:rsidR="00CC13F4" w:rsidRPr="00A04D38" w:rsidTr="00B829D4">
        <w:tc>
          <w:tcPr>
            <w:tcW w:w="567" w:type="dxa"/>
          </w:tcPr>
          <w:p w:rsidR="00CC13F4" w:rsidRPr="00A04D38" w:rsidRDefault="00CC13F4" w:rsidP="00B829D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:rsidR="00CC13F4" w:rsidRPr="00A04D38" w:rsidRDefault="00CC13F4" w:rsidP="00B829D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CC13F4" w:rsidRPr="00A04D38" w:rsidRDefault="00CC13F4" w:rsidP="00B829D4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CC13F4" w:rsidRPr="00A743BB" w:rsidRDefault="00CC13F4" w:rsidP="00B829D4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CC13F4" w:rsidRPr="00A04D38" w:rsidTr="00B829D4">
        <w:tc>
          <w:tcPr>
            <w:tcW w:w="567" w:type="dxa"/>
          </w:tcPr>
          <w:p w:rsidR="00CC13F4" w:rsidRPr="00DF0B6C" w:rsidRDefault="00CC13F4" w:rsidP="00B829D4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11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:rsidR="00CC13F4" w:rsidRPr="00A04D38" w:rsidRDefault="00CC13F4" w:rsidP="00B829D4">
            <w:pPr>
              <w:spacing w:after="0" w:line="240" w:lineRule="auto"/>
              <w:ind w:left="33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A04D38">
              <w:rPr>
                <w:rFonts w:ascii="Times New Roman" w:hAnsi="Times New Roman"/>
                <w:sz w:val="16"/>
                <w:szCs w:val="16"/>
              </w:rPr>
              <w:t>Повторное изучение дисциплин, ликвидация разницы в учебных планах</w:t>
            </w:r>
            <w:r>
              <w:rPr>
                <w:rFonts w:ascii="Times New Roman" w:hAnsi="Times New Roman"/>
                <w:sz w:val="16"/>
                <w:szCs w:val="16"/>
              </w:rPr>
              <w:t>,</w:t>
            </w:r>
            <w:r w:rsidRPr="00A04D38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в группе более 5 </w:t>
            </w:r>
            <w:proofErr w:type="gramStart"/>
            <w:r>
              <w:rPr>
                <w:rFonts w:ascii="Times New Roman" w:hAnsi="Times New Roman"/>
                <w:sz w:val="16"/>
                <w:szCs w:val="16"/>
              </w:rPr>
              <w:t>чел</w:t>
            </w:r>
            <w:proofErr w:type="gramEnd"/>
            <w:r>
              <w:rPr>
                <w:rFonts w:ascii="Times New Roman" w:hAnsi="Times New Roman"/>
                <w:sz w:val="16"/>
                <w:szCs w:val="16"/>
              </w:rPr>
              <w:t xml:space="preserve"> (</w:t>
            </w:r>
            <w:r w:rsidRPr="00A04D38">
              <w:rPr>
                <w:rFonts w:ascii="Times New Roman" w:hAnsi="Times New Roman"/>
                <w:sz w:val="16"/>
                <w:szCs w:val="16"/>
              </w:rPr>
              <w:t>для всех форм обучения)</w:t>
            </w:r>
            <w:r>
              <w:rPr>
                <w:rFonts w:ascii="Times New Roman" w:hAnsi="Times New Roman"/>
                <w:sz w:val="16"/>
                <w:szCs w:val="16"/>
              </w:rPr>
              <w:t>: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CC13F4" w:rsidRPr="00A04D38" w:rsidRDefault="00CC13F4" w:rsidP="00B829D4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  <w:p w:rsidR="00CC13F4" w:rsidRPr="00A04D38" w:rsidRDefault="00CC13F4" w:rsidP="00B829D4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A04D38">
              <w:rPr>
                <w:rFonts w:ascii="Times New Roman" w:hAnsi="Times New Roman"/>
                <w:sz w:val="16"/>
                <w:szCs w:val="16"/>
              </w:rPr>
              <w:t>1 кредит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CC13F4" w:rsidRPr="00A743BB" w:rsidRDefault="00CC13F4" w:rsidP="00B829D4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:rsidR="00CC13F4" w:rsidRPr="00A743BB" w:rsidRDefault="00CC13F4" w:rsidP="00B829D4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A743BB">
              <w:rPr>
                <w:rFonts w:ascii="Times New Roman" w:hAnsi="Times New Roman"/>
                <w:sz w:val="16"/>
                <w:szCs w:val="16"/>
              </w:rPr>
              <w:t>13 000</w:t>
            </w:r>
          </w:p>
        </w:tc>
      </w:tr>
      <w:tr w:rsidR="00CC13F4" w:rsidRPr="00A04D38" w:rsidTr="00B829D4">
        <w:tc>
          <w:tcPr>
            <w:tcW w:w="567" w:type="dxa"/>
          </w:tcPr>
          <w:p w:rsidR="00CC13F4" w:rsidRPr="00A04D38" w:rsidRDefault="00CC13F4" w:rsidP="00B829D4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A04D38">
              <w:rPr>
                <w:rFonts w:ascii="Times New Roman" w:hAnsi="Times New Roman"/>
                <w:sz w:val="16"/>
                <w:szCs w:val="16"/>
              </w:rPr>
              <w:t>1</w:t>
            </w:r>
            <w:r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:rsidR="00CC13F4" w:rsidRPr="00A04D38" w:rsidRDefault="00CC13F4" w:rsidP="00B829D4">
            <w:pPr>
              <w:spacing w:after="0" w:line="240" w:lineRule="auto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Повторное изучение и по и</w:t>
            </w:r>
            <w:r w:rsidRPr="00A04D38">
              <w:rPr>
                <w:rFonts w:ascii="Times New Roman" w:hAnsi="Times New Roman"/>
                <w:sz w:val="16"/>
                <w:szCs w:val="16"/>
              </w:rPr>
              <w:t>ндивидуальн</w:t>
            </w:r>
            <w:r>
              <w:rPr>
                <w:rFonts w:ascii="Times New Roman" w:hAnsi="Times New Roman"/>
                <w:sz w:val="16"/>
                <w:szCs w:val="16"/>
              </w:rPr>
              <w:t>ому</w:t>
            </w:r>
            <w:r w:rsidRPr="00A04D38">
              <w:rPr>
                <w:rFonts w:ascii="Times New Roman" w:hAnsi="Times New Roman"/>
                <w:sz w:val="16"/>
                <w:szCs w:val="16"/>
              </w:rPr>
              <w:t xml:space="preserve"> заняти</w:t>
            </w:r>
            <w:r>
              <w:rPr>
                <w:rFonts w:ascii="Times New Roman" w:hAnsi="Times New Roman"/>
                <w:sz w:val="16"/>
                <w:szCs w:val="16"/>
              </w:rPr>
              <w:t>ю</w:t>
            </w:r>
            <w:r w:rsidRPr="00A04D38">
              <w:rPr>
                <w:rFonts w:ascii="Times New Roman" w:hAnsi="Times New Roman"/>
                <w:sz w:val="16"/>
                <w:szCs w:val="16"/>
              </w:rPr>
              <w:t xml:space="preserve"> в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группе </w:t>
            </w:r>
            <w:proofErr w:type="gramStart"/>
            <w:r>
              <w:rPr>
                <w:rFonts w:ascii="Times New Roman" w:hAnsi="Times New Roman"/>
                <w:sz w:val="16"/>
                <w:szCs w:val="16"/>
              </w:rPr>
              <w:t>численностью  до</w:t>
            </w:r>
            <w:proofErr w:type="gramEnd"/>
            <w:r>
              <w:rPr>
                <w:rFonts w:ascii="Times New Roman" w:hAnsi="Times New Roman"/>
                <w:sz w:val="16"/>
                <w:szCs w:val="16"/>
              </w:rPr>
              <w:t xml:space="preserve"> 5 чел.: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CC13F4" w:rsidRPr="00A04D38" w:rsidRDefault="00CC13F4" w:rsidP="00B829D4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A04D38">
              <w:rPr>
                <w:rFonts w:ascii="Times New Roman" w:hAnsi="Times New Roman"/>
                <w:sz w:val="16"/>
                <w:szCs w:val="16"/>
              </w:rPr>
              <w:t>1 кредит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CC13F4" w:rsidRPr="00A743BB" w:rsidRDefault="00CC13F4" w:rsidP="00B829D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A743BB">
              <w:rPr>
                <w:rFonts w:ascii="Times New Roman" w:hAnsi="Times New Roman"/>
                <w:sz w:val="16"/>
                <w:szCs w:val="16"/>
              </w:rPr>
              <w:t>18 000</w:t>
            </w:r>
          </w:p>
        </w:tc>
      </w:tr>
      <w:tr w:rsidR="00CC13F4" w:rsidRPr="00A04D38" w:rsidTr="00B829D4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3F4" w:rsidRPr="00A04D38" w:rsidRDefault="00CC13F4" w:rsidP="00B829D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A04D38">
              <w:rPr>
                <w:rFonts w:ascii="Times New Roman" w:hAnsi="Times New Roman"/>
                <w:sz w:val="16"/>
                <w:szCs w:val="16"/>
              </w:rPr>
              <w:t>1</w:t>
            </w:r>
            <w:r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CC13F4" w:rsidRPr="00A04D38" w:rsidRDefault="00CC13F4" w:rsidP="00B829D4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A04D38">
              <w:rPr>
                <w:rFonts w:ascii="Times New Roman" w:hAnsi="Times New Roman"/>
                <w:sz w:val="16"/>
                <w:szCs w:val="16"/>
              </w:rPr>
              <w:t xml:space="preserve">Продление </w:t>
            </w:r>
            <w:proofErr w:type="gramStart"/>
            <w:r w:rsidRPr="00A04D38">
              <w:rPr>
                <w:rFonts w:ascii="Times New Roman" w:hAnsi="Times New Roman"/>
                <w:sz w:val="16"/>
                <w:szCs w:val="16"/>
              </w:rPr>
              <w:t>сессии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 по</w:t>
            </w:r>
            <w:proofErr w:type="gramEnd"/>
            <w:r w:rsidRPr="00A04D38">
              <w:rPr>
                <w:rFonts w:ascii="Times New Roman" w:hAnsi="Times New Roman"/>
                <w:sz w:val="16"/>
                <w:szCs w:val="16"/>
              </w:rPr>
              <w:t xml:space="preserve"> индивидуальному графику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(для всех форм обучения) </w:t>
            </w:r>
            <w:r w:rsidRPr="00A04D38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при неявке </w:t>
            </w:r>
            <w:r w:rsidRPr="00A04D38">
              <w:rPr>
                <w:rFonts w:ascii="Times New Roman" w:hAnsi="Times New Roman"/>
                <w:sz w:val="16"/>
                <w:szCs w:val="16"/>
              </w:rPr>
              <w:t>по уважительным причинам</w:t>
            </w:r>
            <w:r>
              <w:rPr>
                <w:rFonts w:ascii="Times New Roman" w:hAnsi="Times New Roman"/>
                <w:sz w:val="16"/>
                <w:szCs w:val="16"/>
              </w:rPr>
              <w:t>, пересдача экзамена:</w:t>
            </w:r>
            <w:r w:rsidRPr="00A04D38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CC13F4" w:rsidRDefault="00CC13F4" w:rsidP="00B829D4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:rsidR="00CC13F4" w:rsidRPr="00A04D38" w:rsidRDefault="00CC13F4" w:rsidP="00B829D4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A04D38">
              <w:rPr>
                <w:rFonts w:ascii="Times New Roman" w:hAnsi="Times New Roman"/>
                <w:sz w:val="16"/>
                <w:szCs w:val="16"/>
              </w:rPr>
              <w:t>1 дисциплина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CC13F4" w:rsidRPr="00A743BB" w:rsidRDefault="00CC13F4" w:rsidP="00B829D4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:rsidR="00CC13F4" w:rsidRPr="00A743BB" w:rsidRDefault="00CC13F4" w:rsidP="00B829D4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A743BB">
              <w:rPr>
                <w:rFonts w:ascii="Times New Roman" w:hAnsi="Times New Roman"/>
                <w:sz w:val="16"/>
                <w:szCs w:val="16"/>
              </w:rPr>
              <w:t>14 000</w:t>
            </w:r>
          </w:p>
        </w:tc>
      </w:tr>
      <w:tr w:rsidR="00CC13F4" w:rsidRPr="00A04D38" w:rsidTr="00B829D4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3F4" w:rsidRPr="00082246" w:rsidRDefault="00CC13F4" w:rsidP="00B829D4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CC13F4" w:rsidRPr="00A04D38" w:rsidRDefault="00CC13F4" w:rsidP="00B829D4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Изучение 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пререквизитов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 дисциплин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CC13F4" w:rsidRPr="00A04D38" w:rsidRDefault="00CC13F4" w:rsidP="00B829D4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 кредит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CC13F4" w:rsidRPr="00A743BB" w:rsidRDefault="00CC13F4" w:rsidP="00B829D4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A743BB">
              <w:rPr>
                <w:rFonts w:ascii="Times New Roman" w:hAnsi="Times New Roman"/>
                <w:sz w:val="16"/>
                <w:szCs w:val="16"/>
              </w:rPr>
              <w:t>13 000</w:t>
            </w:r>
          </w:p>
        </w:tc>
      </w:tr>
      <w:tr w:rsidR="00CC13F4" w:rsidRPr="00A04D38" w:rsidTr="00B829D4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3F4" w:rsidRPr="00A04D38" w:rsidRDefault="00CC13F4" w:rsidP="00B829D4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CC13F4" w:rsidRPr="00A04D38" w:rsidRDefault="00CC13F4" w:rsidP="00B829D4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CC13F4" w:rsidRPr="00A04D38" w:rsidRDefault="00CC13F4" w:rsidP="00B829D4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CC13F4" w:rsidRPr="00A743BB" w:rsidRDefault="00CC13F4" w:rsidP="00B829D4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CC13F4" w:rsidRPr="00A04D38" w:rsidTr="00B829D4">
        <w:tc>
          <w:tcPr>
            <w:tcW w:w="567" w:type="dxa"/>
          </w:tcPr>
          <w:p w:rsidR="00CC13F4" w:rsidRPr="00A04D38" w:rsidRDefault="00CC13F4" w:rsidP="00B829D4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A04D38">
              <w:rPr>
                <w:rFonts w:ascii="Times New Roman" w:hAnsi="Times New Roman"/>
                <w:b/>
                <w:sz w:val="16"/>
                <w:szCs w:val="16"/>
              </w:rPr>
              <w:t>Ш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:rsidR="00CC13F4" w:rsidRPr="001B6D3A" w:rsidRDefault="00CC13F4" w:rsidP="00B829D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b/>
                <w:sz w:val="16"/>
                <w:szCs w:val="16"/>
                <w:lang w:val="kk-KZ"/>
              </w:rPr>
              <w:t>ДОКТОРАНТУРА</w:t>
            </w:r>
            <w:r w:rsidRPr="009704C4">
              <w:rPr>
                <w:rFonts w:ascii="Times New Roman" w:hAnsi="Times New Roman"/>
                <w:b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/>
                <w:b/>
                <w:sz w:val="16"/>
                <w:szCs w:val="16"/>
                <w:lang w:val="en-US"/>
              </w:rPr>
              <w:t>PhD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3F4" w:rsidRPr="00A04D38" w:rsidRDefault="00CC13F4" w:rsidP="00B829D4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3F4" w:rsidRPr="00A743BB" w:rsidRDefault="00CC13F4" w:rsidP="00B829D4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CC13F4" w:rsidRPr="00A04D38" w:rsidTr="00B829D4">
        <w:tc>
          <w:tcPr>
            <w:tcW w:w="567" w:type="dxa"/>
          </w:tcPr>
          <w:p w:rsidR="00CC13F4" w:rsidRPr="00A04D38" w:rsidRDefault="00CC13F4" w:rsidP="00B829D4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:rsidR="00CC13F4" w:rsidRPr="00A04D38" w:rsidRDefault="00CC13F4" w:rsidP="00B829D4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C928E2">
              <w:rPr>
                <w:rFonts w:ascii="Times New Roman" w:hAnsi="Times New Roman"/>
                <w:b/>
                <w:sz w:val="16"/>
                <w:szCs w:val="16"/>
              </w:rPr>
              <w:t>О</w:t>
            </w:r>
            <w:r>
              <w:rPr>
                <w:rFonts w:ascii="Times New Roman" w:hAnsi="Times New Roman"/>
                <w:b/>
                <w:sz w:val="16"/>
                <w:szCs w:val="16"/>
              </w:rPr>
              <w:t>чное обучение по образовательной программе</w:t>
            </w:r>
            <w:r w:rsidRPr="00C928E2">
              <w:rPr>
                <w:rFonts w:ascii="Times New Roman" w:hAnsi="Times New Roman"/>
                <w:b/>
                <w:sz w:val="16"/>
                <w:szCs w:val="16"/>
              </w:rPr>
              <w:t>: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3F4" w:rsidRPr="00EA19CB" w:rsidRDefault="00CC13F4" w:rsidP="00B829D4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EA19CB">
              <w:rPr>
                <w:rFonts w:ascii="Times New Roman" w:hAnsi="Times New Roman"/>
                <w:sz w:val="16"/>
                <w:szCs w:val="16"/>
              </w:rPr>
              <w:t>учебный год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3F4" w:rsidRPr="00A743BB" w:rsidRDefault="00CC13F4" w:rsidP="00B829D4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CC13F4" w:rsidRPr="00A04D38" w:rsidTr="00B829D4">
        <w:tc>
          <w:tcPr>
            <w:tcW w:w="567" w:type="dxa"/>
          </w:tcPr>
          <w:p w:rsidR="00CC13F4" w:rsidRPr="00A04D38" w:rsidRDefault="00CC13F4" w:rsidP="00B829D4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:rsidR="00CC13F4" w:rsidRDefault="00CC13F4" w:rsidP="00B829D4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Группа «Авиационная техника и технологии»:            </w:t>
            </w:r>
          </w:p>
          <w:p w:rsidR="00CC13F4" w:rsidRDefault="00CC13F4" w:rsidP="00B829D4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                                                                               1 курс</w:t>
            </w:r>
          </w:p>
          <w:p w:rsidR="00CC13F4" w:rsidRDefault="00CC13F4" w:rsidP="00B829D4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                                                                               2 курс</w:t>
            </w:r>
          </w:p>
          <w:p w:rsidR="00CC13F4" w:rsidRPr="00A04D38" w:rsidRDefault="00CC13F4" w:rsidP="00B829D4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                                                                               3 курс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3F4" w:rsidRDefault="00CC13F4" w:rsidP="00B829D4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:rsidR="00CC13F4" w:rsidRDefault="00CC13F4" w:rsidP="00B829D4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3F4" w:rsidRPr="00A743BB" w:rsidRDefault="00CC13F4" w:rsidP="00B829D4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:rsidR="00CC13F4" w:rsidRPr="00A743BB" w:rsidRDefault="00CC13F4" w:rsidP="00B829D4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A743BB">
              <w:rPr>
                <w:rFonts w:ascii="Times New Roman" w:hAnsi="Times New Roman"/>
                <w:sz w:val="16"/>
                <w:szCs w:val="16"/>
              </w:rPr>
              <w:t>1 </w:t>
            </w:r>
            <w:r>
              <w:rPr>
                <w:rFonts w:ascii="Times New Roman" w:hAnsi="Times New Roman"/>
                <w:sz w:val="16"/>
                <w:szCs w:val="16"/>
              </w:rPr>
              <w:t>400</w:t>
            </w:r>
            <w:r w:rsidRPr="00A743BB">
              <w:rPr>
                <w:rFonts w:ascii="Times New Roman" w:hAnsi="Times New Roman"/>
                <w:sz w:val="16"/>
                <w:szCs w:val="16"/>
              </w:rPr>
              <w:t xml:space="preserve"> 000</w:t>
            </w:r>
          </w:p>
          <w:p w:rsidR="00CC13F4" w:rsidRPr="00A743BB" w:rsidRDefault="00CC13F4" w:rsidP="00B829D4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A743BB">
              <w:rPr>
                <w:rFonts w:ascii="Times New Roman" w:hAnsi="Times New Roman"/>
                <w:sz w:val="16"/>
                <w:szCs w:val="16"/>
              </w:rPr>
              <w:t>1 </w:t>
            </w:r>
            <w:r>
              <w:rPr>
                <w:rFonts w:ascii="Times New Roman" w:hAnsi="Times New Roman"/>
                <w:sz w:val="16"/>
                <w:szCs w:val="16"/>
              </w:rPr>
              <w:t>900</w:t>
            </w:r>
            <w:r w:rsidRPr="00A743BB">
              <w:rPr>
                <w:rFonts w:ascii="Times New Roman" w:hAnsi="Times New Roman"/>
                <w:sz w:val="16"/>
                <w:szCs w:val="16"/>
              </w:rPr>
              <w:t> 000</w:t>
            </w:r>
          </w:p>
          <w:p w:rsidR="00CC13F4" w:rsidRPr="00A743BB" w:rsidRDefault="00CC13F4" w:rsidP="00B829D4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A743BB">
              <w:rPr>
                <w:rFonts w:ascii="Times New Roman" w:hAnsi="Times New Roman"/>
                <w:sz w:val="16"/>
                <w:szCs w:val="16"/>
              </w:rPr>
              <w:t>1 </w:t>
            </w:r>
            <w:r>
              <w:rPr>
                <w:rFonts w:ascii="Times New Roman" w:hAnsi="Times New Roman"/>
                <w:sz w:val="16"/>
                <w:szCs w:val="16"/>
              </w:rPr>
              <w:t>900</w:t>
            </w:r>
            <w:r w:rsidRPr="00A743BB">
              <w:rPr>
                <w:rFonts w:ascii="Times New Roman" w:hAnsi="Times New Roman"/>
                <w:sz w:val="16"/>
                <w:szCs w:val="16"/>
              </w:rPr>
              <w:t xml:space="preserve"> 000</w:t>
            </w:r>
          </w:p>
        </w:tc>
      </w:tr>
      <w:tr w:rsidR="00CC13F4" w:rsidRPr="00A04D38" w:rsidTr="00B829D4">
        <w:tc>
          <w:tcPr>
            <w:tcW w:w="567" w:type="dxa"/>
          </w:tcPr>
          <w:p w:rsidR="00CC13F4" w:rsidRPr="00A04D38" w:rsidRDefault="00CC13F4" w:rsidP="00B829D4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03E66">
              <w:rPr>
                <w:rFonts w:ascii="Times New Roman" w:hAnsi="Times New Roman"/>
                <w:sz w:val="16"/>
                <w:szCs w:val="16"/>
              </w:rPr>
              <w:t>1</w:t>
            </w:r>
            <w:r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:rsidR="00CC13F4" w:rsidRPr="00A04D38" w:rsidRDefault="00CC13F4" w:rsidP="00B829D4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Повторное изучение дисциплин, ликвидация разницы в учебных планах, при индивидуальных занятиях в группе более 5 </w:t>
            </w:r>
            <w:proofErr w:type="gramStart"/>
            <w:r>
              <w:rPr>
                <w:rFonts w:ascii="Times New Roman" w:hAnsi="Times New Roman"/>
                <w:sz w:val="16"/>
                <w:szCs w:val="16"/>
              </w:rPr>
              <w:t>чел</w:t>
            </w:r>
            <w:proofErr w:type="gramEnd"/>
            <w:r>
              <w:rPr>
                <w:rFonts w:ascii="Times New Roman" w:hAnsi="Times New Roman"/>
                <w:sz w:val="16"/>
                <w:szCs w:val="16"/>
              </w:rPr>
              <w:t>: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3F4" w:rsidRDefault="00CC13F4" w:rsidP="00B829D4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 кредит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3F4" w:rsidRPr="00A743BB" w:rsidRDefault="00CC13F4" w:rsidP="00B829D4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A743BB">
              <w:rPr>
                <w:rFonts w:ascii="Times New Roman" w:hAnsi="Times New Roman"/>
                <w:sz w:val="16"/>
                <w:szCs w:val="16"/>
              </w:rPr>
              <w:t>28 000</w:t>
            </w:r>
          </w:p>
        </w:tc>
      </w:tr>
      <w:tr w:rsidR="00CC13F4" w:rsidRPr="00A04D38" w:rsidTr="00B829D4">
        <w:tc>
          <w:tcPr>
            <w:tcW w:w="567" w:type="dxa"/>
          </w:tcPr>
          <w:p w:rsidR="00CC13F4" w:rsidRPr="008B24A8" w:rsidRDefault="00CC13F4" w:rsidP="00B829D4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17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:rsidR="00CC13F4" w:rsidRPr="009704C4" w:rsidRDefault="00CC13F4" w:rsidP="00B829D4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A04D38">
              <w:rPr>
                <w:rFonts w:ascii="Times New Roman" w:hAnsi="Times New Roman"/>
                <w:sz w:val="16"/>
                <w:szCs w:val="16"/>
              </w:rPr>
              <w:t>Индивидуальн</w:t>
            </w:r>
            <w:r>
              <w:rPr>
                <w:rFonts w:ascii="Times New Roman" w:hAnsi="Times New Roman"/>
                <w:sz w:val="16"/>
                <w:szCs w:val="16"/>
              </w:rPr>
              <w:t>ые занятия</w:t>
            </w:r>
            <w:r w:rsidRPr="00A04D38">
              <w:rPr>
                <w:rFonts w:ascii="Times New Roman" w:hAnsi="Times New Roman"/>
                <w:sz w:val="16"/>
                <w:szCs w:val="16"/>
              </w:rPr>
              <w:t xml:space="preserve"> в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группе </w:t>
            </w:r>
            <w:proofErr w:type="gramStart"/>
            <w:r>
              <w:rPr>
                <w:rFonts w:ascii="Times New Roman" w:hAnsi="Times New Roman"/>
                <w:sz w:val="16"/>
                <w:szCs w:val="16"/>
              </w:rPr>
              <w:t>численностью  до</w:t>
            </w:r>
            <w:proofErr w:type="gramEnd"/>
            <w:r>
              <w:rPr>
                <w:rFonts w:ascii="Times New Roman" w:hAnsi="Times New Roman"/>
                <w:sz w:val="16"/>
                <w:szCs w:val="16"/>
              </w:rPr>
              <w:t xml:space="preserve"> 5 чел.: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3F4" w:rsidRPr="008B24A8" w:rsidRDefault="00CC13F4" w:rsidP="00B829D4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8B24A8">
              <w:rPr>
                <w:rFonts w:ascii="Times New Roman" w:hAnsi="Times New Roman"/>
                <w:sz w:val="16"/>
                <w:szCs w:val="16"/>
              </w:rPr>
              <w:t>1 кредит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3F4" w:rsidRPr="00A743BB" w:rsidRDefault="00CC13F4" w:rsidP="00B829D4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A743BB">
              <w:rPr>
                <w:rFonts w:ascii="Times New Roman" w:hAnsi="Times New Roman"/>
                <w:sz w:val="16"/>
                <w:szCs w:val="16"/>
              </w:rPr>
              <w:t>38 000</w:t>
            </w:r>
          </w:p>
        </w:tc>
      </w:tr>
      <w:tr w:rsidR="00CC13F4" w:rsidRPr="00A04D38" w:rsidTr="00B829D4">
        <w:tc>
          <w:tcPr>
            <w:tcW w:w="567" w:type="dxa"/>
          </w:tcPr>
          <w:p w:rsidR="00CC13F4" w:rsidRPr="008B24A8" w:rsidRDefault="00CC13F4" w:rsidP="00B829D4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:rsidR="00CC13F4" w:rsidRPr="00A04D38" w:rsidRDefault="00CC13F4" w:rsidP="00B829D4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A04D38">
              <w:rPr>
                <w:rFonts w:ascii="Times New Roman" w:hAnsi="Times New Roman"/>
                <w:sz w:val="16"/>
                <w:szCs w:val="16"/>
              </w:rPr>
              <w:t xml:space="preserve">Продление </w:t>
            </w:r>
            <w:proofErr w:type="gramStart"/>
            <w:r w:rsidRPr="00A04D38">
              <w:rPr>
                <w:rFonts w:ascii="Times New Roman" w:hAnsi="Times New Roman"/>
                <w:sz w:val="16"/>
                <w:szCs w:val="16"/>
              </w:rPr>
              <w:t>сессии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 по</w:t>
            </w:r>
            <w:proofErr w:type="gramEnd"/>
            <w:r w:rsidRPr="00A04D38">
              <w:rPr>
                <w:rFonts w:ascii="Times New Roman" w:hAnsi="Times New Roman"/>
                <w:sz w:val="16"/>
                <w:szCs w:val="16"/>
              </w:rPr>
              <w:t xml:space="preserve"> индивидуальному графику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(для всех форм обучения) </w:t>
            </w:r>
            <w:r w:rsidRPr="00A04D38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при неявке </w:t>
            </w:r>
            <w:r w:rsidRPr="00A04D38">
              <w:rPr>
                <w:rFonts w:ascii="Times New Roman" w:hAnsi="Times New Roman"/>
                <w:sz w:val="16"/>
                <w:szCs w:val="16"/>
              </w:rPr>
              <w:t>по уважительным причинам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3F4" w:rsidRPr="008B24A8" w:rsidRDefault="00CC13F4" w:rsidP="00B829D4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8B24A8">
              <w:rPr>
                <w:rFonts w:ascii="Times New Roman" w:hAnsi="Times New Roman"/>
                <w:sz w:val="16"/>
                <w:szCs w:val="16"/>
              </w:rPr>
              <w:t>1 дисциплина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3F4" w:rsidRPr="00A743BB" w:rsidRDefault="00CC13F4" w:rsidP="00B829D4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23</w:t>
            </w:r>
            <w:r w:rsidRPr="00A743BB">
              <w:rPr>
                <w:rFonts w:ascii="Times New Roman" w:hAnsi="Times New Roman"/>
                <w:sz w:val="16"/>
                <w:szCs w:val="16"/>
              </w:rPr>
              <w:t xml:space="preserve"> 000</w:t>
            </w:r>
          </w:p>
        </w:tc>
      </w:tr>
      <w:tr w:rsidR="00CC13F4" w:rsidRPr="00A04D38" w:rsidTr="00B829D4">
        <w:tc>
          <w:tcPr>
            <w:tcW w:w="567" w:type="dxa"/>
          </w:tcPr>
          <w:p w:rsidR="00CC13F4" w:rsidRPr="008B24A8" w:rsidRDefault="00CC13F4" w:rsidP="00B829D4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19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:rsidR="00CC13F4" w:rsidRPr="00A04D38" w:rsidRDefault="00CC13F4" w:rsidP="00B829D4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Изучение 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пререквизитов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 дисциплин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3F4" w:rsidRPr="008B24A8" w:rsidRDefault="00CC13F4" w:rsidP="00B829D4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8B24A8">
              <w:rPr>
                <w:rFonts w:ascii="Times New Roman" w:hAnsi="Times New Roman"/>
                <w:sz w:val="16"/>
                <w:szCs w:val="16"/>
              </w:rPr>
              <w:t>1 кредит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3F4" w:rsidRPr="00A743BB" w:rsidRDefault="00CC13F4" w:rsidP="00B829D4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A743BB">
              <w:rPr>
                <w:rFonts w:ascii="Times New Roman" w:hAnsi="Times New Roman"/>
                <w:sz w:val="16"/>
                <w:szCs w:val="16"/>
              </w:rPr>
              <w:t>28 000</w:t>
            </w:r>
          </w:p>
        </w:tc>
      </w:tr>
      <w:tr w:rsidR="00CC13F4" w:rsidRPr="00A04D38" w:rsidTr="00B829D4">
        <w:tc>
          <w:tcPr>
            <w:tcW w:w="567" w:type="dxa"/>
          </w:tcPr>
          <w:p w:rsidR="00CC13F4" w:rsidRPr="008B24A8" w:rsidRDefault="00CC13F4" w:rsidP="00B829D4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:rsidR="00CC13F4" w:rsidRDefault="00CC13F4" w:rsidP="00B829D4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CC13F4" w:rsidRPr="008B24A8" w:rsidRDefault="00CC13F4" w:rsidP="00B829D4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CC13F4" w:rsidRPr="00A743BB" w:rsidRDefault="00CC13F4" w:rsidP="00B829D4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CC13F4" w:rsidRPr="00A04D38" w:rsidTr="00B829D4">
        <w:tc>
          <w:tcPr>
            <w:tcW w:w="567" w:type="dxa"/>
          </w:tcPr>
          <w:p w:rsidR="00CC13F4" w:rsidRPr="00D76BF8" w:rsidRDefault="00CC13F4" w:rsidP="00B829D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  <w:lang w:val="en-US"/>
              </w:rPr>
            </w:pPr>
            <w:r w:rsidRPr="00D76BF8">
              <w:rPr>
                <w:rFonts w:ascii="Times New Roman" w:hAnsi="Times New Roman"/>
                <w:b/>
                <w:sz w:val="16"/>
                <w:szCs w:val="16"/>
                <w:lang w:val="en-US"/>
              </w:rPr>
              <w:t>IV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:rsidR="00CC13F4" w:rsidRPr="00D76BF8" w:rsidRDefault="00CC13F4" w:rsidP="00B829D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ВОЕННАЯ КАФЕДРА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CC13F4" w:rsidRPr="008B24A8" w:rsidRDefault="00CC13F4" w:rsidP="00B829D4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CC13F4" w:rsidRPr="00A743BB" w:rsidRDefault="00CC13F4" w:rsidP="00B829D4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CC13F4" w:rsidRPr="00A04D38" w:rsidTr="00B829D4">
        <w:tc>
          <w:tcPr>
            <w:tcW w:w="567" w:type="dxa"/>
          </w:tcPr>
          <w:p w:rsidR="00CC13F4" w:rsidRPr="008B24A8" w:rsidRDefault="00CC13F4" w:rsidP="00B829D4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:rsidR="00CC13F4" w:rsidRPr="003E1B9E" w:rsidRDefault="00CC13F4" w:rsidP="00B829D4">
            <w:pPr>
              <w:spacing w:after="0" w:line="240" w:lineRule="auto"/>
              <w:rPr>
                <w:rFonts w:ascii="Times New Roman" w:hAnsi="Times New Roman"/>
                <w:b/>
                <w:sz w:val="16"/>
                <w:szCs w:val="16"/>
              </w:rPr>
            </w:pPr>
            <w:r w:rsidRPr="003E1B9E">
              <w:rPr>
                <w:rFonts w:ascii="Times New Roman" w:hAnsi="Times New Roman"/>
                <w:b/>
                <w:sz w:val="16"/>
                <w:szCs w:val="16"/>
              </w:rPr>
              <w:t>Очное обучение: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CC13F4" w:rsidRPr="008B24A8" w:rsidRDefault="00CC13F4" w:rsidP="00B829D4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учебный год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CC13F4" w:rsidRPr="00A743BB" w:rsidRDefault="00CC13F4" w:rsidP="00B829D4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CC13F4" w:rsidRPr="00A04D38" w:rsidTr="00B829D4">
        <w:tc>
          <w:tcPr>
            <w:tcW w:w="567" w:type="dxa"/>
          </w:tcPr>
          <w:p w:rsidR="00CC13F4" w:rsidRPr="008B24A8" w:rsidRDefault="00CC13F4" w:rsidP="00B829D4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:rsidR="00CC13F4" w:rsidRDefault="00CC13F4" w:rsidP="00B829D4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Военная кафедра</w:t>
            </w:r>
          </w:p>
          <w:p w:rsidR="00CC13F4" w:rsidRDefault="00CC13F4" w:rsidP="00B829D4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                                                                               1 курс</w:t>
            </w:r>
          </w:p>
          <w:p w:rsidR="00CC13F4" w:rsidRDefault="00CC13F4" w:rsidP="00B829D4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                                                                               2 курс                                        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3F4" w:rsidRDefault="00CC13F4" w:rsidP="00B829D4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:rsidR="00CC13F4" w:rsidRPr="008B24A8" w:rsidRDefault="00CC13F4" w:rsidP="00B829D4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3F4" w:rsidRDefault="00CC13F4" w:rsidP="00B829D4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:rsidR="00CC13F4" w:rsidRDefault="00CC13F4" w:rsidP="00B829D4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</w:t>
            </w:r>
            <w:r w:rsidR="00F85A5A">
              <w:rPr>
                <w:rFonts w:ascii="Times New Roman" w:hAnsi="Times New Roman"/>
                <w:sz w:val="16"/>
                <w:szCs w:val="16"/>
              </w:rPr>
              <w:t>78 900</w:t>
            </w:r>
          </w:p>
          <w:p w:rsidR="00CC13F4" w:rsidRPr="00A743BB" w:rsidRDefault="00CC13F4" w:rsidP="00B829D4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178 900</w:t>
            </w:r>
          </w:p>
        </w:tc>
      </w:tr>
    </w:tbl>
    <w:p w:rsidR="00D609C2" w:rsidRDefault="00D609C2"/>
    <w:sectPr w:rsidR="00D609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5D1D50"/>
    <w:multiLevelType w:val="hybridMultilevel"/>
    <w:tmpl w:val="0018E0FC"/>
    <w:lvl w:ilvl="0" w:tplc="ADBC7370">
      <w:start w:val="2"/>
      <w:numFmt w:val="decimal"/>
      <w:lvlText w:val="%1"/>
      <w:lvlJc w:val="left"/>
      <w:pPr>
        <w:ind w:left="35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275" w:hanging="360"/>
      </w:pPr>
    </w:lvl>
    <w:lvl w:ilvl="2" w:tplc="0419001B" w:tentative="1">
      <w:start w:val="1"/>
      <w:numFmt w:val="lowerRoman"/>
      <w:lvlText w:val="%3."/>
      <w:lvlJc w:val="right"/>
      <w:pPr>
        <w:ind w:left="4995" w:hanging="180"/>
      </w:pPr>
    </w:lvl>
    <w:lvl w:ilvl="3" w:tplc="0419000F" w:tentative="1">
      <w:start w:val="1"/>
      <w:numFmt w:val="decimal"/>
      <w:lvlText w:val="%4."/>
      <w:lvlJc w:val="left"/>
      <w:pPr>
        <w:ind w:left="5715" w:hanging="360"/>
      </w:pPr>
    </w:lvl>
    <w:lvl w:ilvl="4" w:tplc="04190019" w:tentative="1">
      <w:start w:val="1"/>
      <w:numFmt w:val="lowerLetter"/>
      <w:lvlText w:val="%5."/>
      <w:lvlJc w:val="left"/>
      <w:pPr>
        <w:ind w:left="6435" w:hanging="360"/>
      </w:pPr>
    </w:lvl>
    <w:lvl w:ilvl="5" w:tplc="0419001B" w:tentative="1">
      <w:start w:val="1"/>
      <w:numFmt w:val="lowerRoman"/>
      <w:lvlText w:val="%6."/>
      <w:lvlJc w:val="right"/>
      <w:pPr>
        <w:ind w:left="7155" w:hanging="180"/>
      </w:pPr>
    </w:lvl>
    <w:lvl w:ilvl="6" w:tplc="0419000F" w:tentative="1">
      <w:start w:val="1"/>
      <w:numFmt w:val="decimal"/>
      <w:lvlText w:val="%7."/>
      <w:lvlJc w:val="left"/>
      <w:pPr>
        <w:ind w:left="7875" w:hanging="360"/>
      </w:pPr>
    </w:lvl>
    <w:lvl w:ilvl="7" w:tplc="04190019" w:tentative="1">
      <w:start w:val="1"/>
      <w:numFmt w:val="lowerLetter"/>
      <w:lvlText w:val="%8."/>
      <w:lvlJc w:val="left"/>
      <w:pPr>
        <w:ind w:left="8595" w:hanging="360"/>
      </w:pPr>
    </w:lvl>
    <w:lvl w:ilvl="8" w:tplc="0419001B" w:tentative="1">
      <w:start w:val="1"/>
      <w:numFmt w:val="lowerRoman"/>
      <w:lvlText w:val="%9."/>
      <w:lvlJc w:val="right"/>
      <w:pPr>
        <w:ind w:left="9315" w:hanging="180"/>
      </w:pPr>
    </w:lvl>
  </w:abstractNum>
  <w:abstractNum w:abstractNumId="1" w15:restartNumberingAfterBreak="0">
    <w:nsid w:val="1E002BD7"/>
    <w:multiLevelType w:val="hybridMultilevel"/>
    <w:tmpl w:val="3912CF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EC26C7"/>
    <w:multiLevelType w:val="hybridMultilevel"/>
    <w:tmpl w:val="A3661B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A20"/>
    <w:rsid w:val="00484243"/>
    <w:rsid w:val="00714A20"/>
    <w:rsid w:val="009D0286"/>
    <w:rsid w:val="00CC13F4"/>
    <w:rsid w:val="00D609C2"/>
    <w:rsid w:val="00F85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FC8DB0-7145-47E5-9043-A274A9A5F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13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13F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842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48424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77F1D9-54F4-440F-AC11-C4EB368A10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1267</Words>
  <Characters>7222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cp:lastPrinted>2020-10-22T02:27:00Z</cp:lastPrinted>
  <dcterms:created xsi:type="dcterms:W3CDTF">2020-09-29T09:37:00Z</dcterms:created>
  <dcterms:modified xsi:type="dcterms:W3CDTF">2020-10-22T02:27:00Z</dcterms:modified>
</cp:coreProperties>
</file>