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8E5" w:rsidRPr="00A6278F" w:rsidRDefault="009818E5" w:rsidP="009818E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A6278F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Хеширование</w:t>
      </w:r>
    </w:p>
    <w:p w:rsidR="009818E5" w:rsidRPr="00960F90" w:rsidRDefault="009818E5" w:rsidP="009818E5">
      <w:pPr>
        <w:jc w:val="center"/>
        <w:rPr>
          <w:rFonts w:ascii="Arial" w:hAnsi="Arial" w:cs="Arial"/>
          <w:color w:val="806000" w:themeColor="accent4" w:themeShade="80"/>
          <w:sz w:val="28"/>
          <w:szCs w:val="28"/>
        </w:rPr>
      </w:pPr>
      <w:r w:rsidRPr="00412AC1">
        <w:rPr>
          <w:rFonts w:ascii="Arial" w:hAnsi="Arial" w:cs="Arial"/>
          <w:sz w:val="28"/>
          <w:szCs w:val="28"/>
        </w:rPr>
        <w:t>Что такое хеширование</w:t>
      </w:r>
      <w:r w:rsidRPr="00960F90">
        <w:rPr>
          <w:rFonts w:ascii="Arial" w:hAnsi="Arial" w:cs="Arial"/>
          <w:sz w:val="28"/>
          <w:szCs w:val="28"/>
        </w:rPr>
        <w:t>?</w:t>
      </w:r>
    </w:p>
    <w:p w:rsidR="00190A26" w:rsidRDefault="00B90090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техническое определение термин</w:t>
      </w:r>
      <w:r w:rsidRPr="00190A26">
        <w:rPr>
          <w:rFonts w:ascii="Times New Roman" w:hAnsi="Times New Roman" w:cs="Times New Roman"/>
          <w:sz w:val="28"/>
          <w:szCs w:val="28"/>
        </w:rPr>
        <w:t xml:space="preserve">а, то </w:t>
      </w:r>
      <w:r w:rsidR="00190A26" w:rsidRPr="00190A26">
        <w:rPr>
          <w:rFonts w:ascii="Times New Roman" w:hAnsi="Times New Roman" w:cs="Times New Roman"/>
          <w:sz w:val="28"/>
          <w:szCs w:val="28"/>
        </w:rPr>
        <w:t xml:space="preserve">это </w:t>
      </w:r>
      <w:r w:rsidRPr="00190A26">
        <w:rPr>
          <w:rFonts w:ascii="Times New Roman" w:hAnsi="Times New Roman" w:cs="Times New Roman"/>
          <w:sz w:val="28"/>
          <w:szCs w:val="28"/>
        </w:rPr>
        <w:t>п</w:t>
      </w:r>
      <w:r w:rsidR="00CD05DB" w:rsidRPr="00190A26">
        <w:rPr>
          <w:rFonts w:ascii="Times New Roman" w:hAnsi="Times New Roman" w:cs="Times New Roman"/>
          <w:sz w:val="28"/>
          <w:szCs w:val="28"/>
        </w:rPr>
        <w:t>роцесс трансформации данных любого типа и длины в битовую строку.</w:t>
      </w:r>
      <w:r w:rsidR="00CC4132" w:rsidRPr="00190A26">
        <w:rPr>
          <w:rFonts w:ascii="Times New Roman" w:hAnsi="Times New Roman" w:cs="Times New Roman"/>
          <w:sz w:val="28"/>
          <w:szCs w:val="28"/>
        </w:rPr>
        <w:t xml:space="preserve"> </w:t>
      </w:r>
      <w:r w:rsidR="00190A26">
        <w:rPr>
          <w:rFonts w:ascii="Times New Roman" w:hAnsi="Times New Roman" w:cs="Times New Roman"/>
          <w:sz w:val="28"/>
          <w:szCs w:val="28"/>
        </w:rPr>
        <w:t>Пока скорее всего ничего непонятно.</w:t>
      </w:r>
    </w:p>
    <w:p w:rsidR="00190A26" w:rsidRPr="00960F90" w:rsidRDefault="00190A26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Представьте, что вы проходите процедуру регистрации в социальных сетях. При этом вы указываете свой пароль. Если его сохранить в базе данных в явном виде, злоумышленник может получить доступ </w:t>
      </w:r>
      <w:r w:rsidR="00CA56F1">
        <w:rPr>
          <w:rFonts w:ascii="Times New Roman" w:hAnsi="Times New Roman" w:cs="Times New Roman"/>
          <w:sz w:val="28"/>
          <w:szCs w:val="28"/>
        </w:rPr>
        <w:t>к данным</w:t>
      </w:r>
      <w:r>
        <w:rPr>
          <w:rFonts w:ascii="Times New Roman" w:hAnsi="Times New Roman" w:cs="Times New Roman"/>
          <w:sz w:val="28"/>
          <w:szCs w:val="28"/>
        </w:rPr>
        <w:t>, похитить пароль использовать в своих целях.</w:t>
      </w:r>
      <w:r w:rsidR="00CA56F1">
        <w:rPr>
          <w:rFonts w:ascii="Times New Roman" w:hAnsi="Times New Roman" w:cs="Times New Roman"/>
          <w:sz w:val="28"/>
          <w:szCs w:val="28"/>
        </w:rPr>
        <w:t xml:space="preserve"> Перспектива не самая лучшая, не так ли</w:t>
      </w:r>
      <w:r w:rsidR="00CA56F1" w:rsidRPr="00960F90">
        <w:rPr>
          <w:rFonts w:ascii="Times New Roman" w:hAnsi="Times New Roman" w:cs="Times New Roman"/>
          <w:sz w:val="28"/>
          <w:szCs w:val="28"/>
        </w:rPr>
        <w:t>?</w:t>
      </w:r>
    </w:p>
    <w:p w:rsidR="00CA56F1" w:rsidRDefault="0036705B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нам поможет хеширование и в базу данных мы будем писать не сам пароль, а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Да, злоумышленник может получить 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хешу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что толку</w:t>
      </w:r>
      <w:r w:rsidRPr="0036705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Функции хеширования являются однонаправленными, т.е. получив для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сделать обратную операцию (получить из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невозможно). Злоумышленнику останется любоваться на украденный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Конвертировать его в исходный пароль практически невозможно.</w:t>
      </w:r>
    </w:p>
    <w:p w:rsidR="0036705B" w:rsidRDefault="005B3937" w:rsidP="00A30A5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Получается, вы, как пользователь знаете свой пароль. Вы его указали при регистрации, но в базу данных запишется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 самом пароле будете знать только вы. Когда вы потом попытаетесь снова войти в систему, вы вновь введете свой пароль. Для него будет рассчитан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и, если он совпадет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базы данных, система поймет, что это на самом деле вы, а не злоумышленник и допустит вас к ресурсу. </w:t>
      </w:r>
      <w:r w:rsidRPr="005B3937">
        <w:rPr>
          <w:rFonts w:ascii="Times New Roman" w:hAnsi="Times New Roman" w:cs="Times New Roman"/>
          <w:color w:val="FF0000"/>
          <w:sz w:val="28"/>
          <w:szCs w:val="28"/>
        </w:rPr>
        <w:t>ВОТ КАК ПОЛЕЗНЫ ХЕШИ.</w:t>
      </w:r>
      <w:r w:rsidR="006151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6151C9" w:rsidRDefault="006151C9" w:rsidP="00A30A5B">
      <w:pPr>
        <w:spacing w:line="360" w:lineRule="auto"/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>
        <w:rPr>
          <w:rFonts w:ascii="Times New Roman" w:hAnsi="Times New Roman" w:cs="Times New Roman"/>
          <w:color w:val="FFC000"/>
          <w:sz w:val="28"/>
          <w:szCs w:val="28"/>
        </w:rPr>
        <w:t>Обратите внимание на правильность написания! Хеш пишется через «е», а кэш – через «э».</w:t>
      </w:r>
    </w:p>
    <w:p w:rsidR="008250E6" w:rsidRDefault="00140293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презентации мы видели смешную картинку с мясорубкой и фаршем. Она очень хорошо демонстрирует суть хеширования. Если вы прокрутите мясо на мясорубке, будет практически невозможно узнать какое это было мясо, какого размера куски, молодое или старое.</w:t>
      </w:r>
    </w:p>
    <w:p w:rsidR="00140293" w:rsidRDefault="00140293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Невозможно будет узнать о пароли ничего! Надежно!</w:t>
      </w:r>
    </w:p>
    <w:p w:rsidR="00140293" w:rsidRDefault="007E564D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64D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Применимость</w:t>
      </w:r>
      <w:r w:rsidRPr="00A33BC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:</w:t>
      </w:r>
      <w:r w:rsidR="00A33BCA" w:rsidRPr="00A33BC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A33BCA"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="00A33BCA">
        <w:rPr>
          <w:rFonts w:ascii="Times New Roman" w:hAnsi="Times New Roman" w:cs="Times New Roman"/>
          <w:sz w:val="28"/>
          <w:szCs w:val="28"/>
        </w:rPr>
        <w:t xml:space="preserve"> любая ценная и конфиденциальная информация, т.е. пароли, коды активации, номера банк. карт, счетов и т.д.</w:t>
      </w:r>
    </w:p>
    <w:p w:rsidR="00FD15C8" w:rsidRPr="006506A4" w:rsidRDefault="00992A18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6A4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lastRenderedPageBreak/>
        <w:t>Обратите внимание:</w:t>
      </w:r>
      <w:r w:rsidR="006506A4" w:rsidRPr="006506A4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 </w:t>
      </w:r>
      <w:r w:rsidR="006506A4">
        <w:rPr>
          <w:rFonts w:ascii="Times New Roman" w:hAnsi="Times New Roman" w:cs="Times New Roman"/>
          <w:sz w:val="28"/>
          <w:szCs w:val="28"/>
        </w:rPr>
        <w:t xml:space="preserve">текущий урок вам нужно обязательно хорошо освоить, потому как с </w:t>
      </w:r>
      <w:proofErr w:type="spellStart"/>
      <w:r w:rsidR="006506A4">
        <w:rPr>
          <w:rFonts w:ascii="Times New Roman" w:hAnsi="Times New Roman" w:cs="Times New Roman"/>
          <w:sz w:val="28"/>
          <w:szCs w:val="28"/>
        </w:rPr>
        <w:t>хешами</w:t>
      </w:r>
      <w:proofErr w:type="spellEnd"/>
      <w:r w:rsidR="006506A4">
        <w:rPr>
          <w:rFonts w:ascii="Times New Roman" w:hAnsi="Times New Roman" w:cs="Times New Roman"/>
          <w:sz w:val="28"/>
          <w:szCs w:val="28"/>
        </w:rPr>
        <w:t xml:space="preserve"> вы далее будете работать на курсах</w:t>
      </w:r>
      <w:r w:rsidR="006506A4" w:rsidRPr="006506A4">
        <w:rPr>
          <w:rFonts w:ascii="Times New Roman" w:hAnsi="Times New Roman" w:cs="Times New Roman"/>
          <w:sz w:val="28"/>
          <w:szCs w:val="28"/>
        </w:rPr>
        <w:t xml:space="preserve">: </w:t>
      </w:r>
      <w:r w:rsidR="006506A4">
        <w:rPr>
          <w:rFonts w:ascii="Times New Roman" w:hAnsi="Times New Roman" w:cs="Times New Roman"/>
          <w:sz w:val="28"/>
          <w:szCs w:val="28"/>
        </w:rPr>
        <w:t>«</w:t>
      </w:r>
      <w:r w:rsidR="00C20452">
        <w:rPr>
          <w:rFonts w:ascii="Times New Roman" w:hAnsi="Times New Roman" w:cs="Times New Roman"/>
          <w:sz w:val="28"/>
          <w:szCs w:val="28"/>
        </w:rPr>
        <w:t>К</w:t>
      </w:r>
      <w:r w:rsidR="006506A4">
        <w:rPr>
          <w:rFonts w:ascii="Times New Roman" w:hAnsi="Times New Roman" w:cs="Times New Roman"/>
          <w:sz w:val="28"/>
          <w:szCs w:val="28"/>
        </w:rPr>
        <w:t>лиент-серверные приложения», «</w:t>
      </w:r>
      <w:proofErr w:type="spellStart"/>
      <w:r w:rsidR="006506A4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="006506A4">
        <w:rPr>
          <w:rFonts w:ascii="Times New Roman" w:hAnsi="Times New Roman" w:cs="Times New Roman"/>
          <w:sz w:val="28"/>
          <w:szCs w:val="28"/>
        </w:rPr>
        <w:t>» и т.д.</w:t>
      </w:r>
    </w:p>
    <w:p w:rsidR="00190A26" w:rsidRPr="00960F90" w:rsidRDefault="00C16DD4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еще разок для закрепления!</w:t>
      </w:r>
    </w:p>
    <w:p w:rsidR="00CD05DB" w:rsidRPr="004809BE" w:rsidRDefault="00EE0FBE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9BE">
        <w:rPr>
          <w:rFonts w:ascii="Times New Roman" w:hAnsi="Times New Roman" w:cs="Times New Roman"/>
          <w:sz w:val="28"/>
          <w:szCs w:val="28"/>
        </w:rPr>
        <w:t>Хеширование – э</w:t>
      </w:r>
      <w:r w:rsidR="00CC4132" w:rsidRPr="004809BE">
        <w:rPr>
          <w:rFonts w:ascii="Times New Roman" w:hAnsi="Times New Roman" w:cs="Times New Roman"/>
          <w:sz w:val="28"/>
          <w:szCs w:val="28"/>
        </w:rPr>
        <w:t xml:space="preserve">то необратимый процесс. Например, вы хотите </w:t>
      </w:r>
      <w:proofErr w:type="spellStart"/>
      <w:r w:rsidR="00CC4132" w:rsidRPr="004809BE">
        <w:rPr>
          <w:rFonts w:ascii="Times New Roman" w:hAnsi="Times New Roman" w:cs="Times New Roman"/>
          <w:sz w:val="28"/>
          <w:szCs w:val="28"/>
        </w:rPr>
        <w:t>захешировать</w:t>
      </w:r>
      <w:proofErr w:type="spellEnd"/>
      <w:r w:rsidR="00CC4132" w:rsidRPr="004809BE">
        <w:rPr>
          <w:rFonts w:ascii="Times New Roman" w:hAnsi="Times New Roman" w:cs="Times New Roman"/>
          <w:sz w:val="28"/>
          <w:szCs w:val="28"/>
        </w:rPr>
        <w:t xml:space="preserve"> некоторую сущность. Но вы не сможете потом восстановить </w:t>
      </w:r>
      <w:r w:rsidR="00884245">
        <w:rPr>
          <w:rFonts w:ascii="Times New Roman" w:hAnsi="Times New Roman" w:cs="Times New Roman"/>
          <w:sz w:val="28"/>
          <w:szCs w:val="28"/>
        </w:rPr>
        <w:t>ее исходный вид</w:t>
      </w:r>
      <w:r w:rsidR="00CC4132" w:rsidRPr="004809BE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="00CC4132" w:rsidRPr="004809BE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CC4132" w:rsidRPr="004809BE">
        <w:rPr>
          <w:rFonts w:ascii="Times New Roman" w:hAnsi="Times New Roman" w:cs="Times New Roman"/>
          <w:sz w:val="28"/>
          <w:szCs w:val="28"/>
        </w:rPr>
        <w:t>.</w:t>
      </w:r>
    </w:p>
    <w:p w:rsidR="00450550" w:rsidRPr="00450550" w:rsidRDefault="000C5FE7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550">
        <w:rPr>
          <w:rFonts w:ascii="Times New Roman" w:hAnsi="Times New Roman" w:cs="Times New Roman"/>
          <w:sz w:val="28"/>
          <w:szCs w:val="28"/>
        </w:rPr>
        <w:t>Благодаря хешированию исходный объект трансформируется в строку фиксированной длины, которую можно рассматривать как «отпечаток пальца» этого объекта. Он единственный и неповторимый и принадлежит только этому объекту.</w:t>
      </w:r>
      <w:r w:rsidR="00F94147" w:rsidRPr="00450550">
        <w:rPr>
          <w:rFonts w:ascii="Times New Roman" w:hAnsi="Times New Roman" w:cs="Times New Roman"/>
          <w:sz w:val="28"/>
          <w:szCs w:val="28"/>
        </w:rPr>
        <w:t xml:space="preserve"> Идеальная защита для паролей.</w:t>
      </w:r>
      <w:r w:rsidR="00C84BD3" w:rsidRPr="00450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35" w:rsidRPr="002A3411" w:rsidRDefault="00931BED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 xml:space="preserve">Типичный реальный пример использования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>:</w:t>
      </w:r>
    </w:p>
    <w:p w:rsidR="00931BED" w:rsidRPr="002A3411" w:rsidRDefault="00931BED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Вы создали аккаунт в приложении.</w:t>
      </w:r>
    </w:p>
    <w:p w:rsidR="00931BED" w:rsidRPr="002A3411" w:rsidRDefault="00931BED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 xml:space="preserve">Ваш пароль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 xml:space="preserve"> за счет хеш-функции и сохраняется в БД.</w:t>
      </w:r>
    </w:p>
    <w:p w:rsidR="00931BED" w:rsidRPr="002A3411" w:rsidRDefault="006D76EA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 xml:space="preserve">Если вы потом пытаетесь залогиниться, то введенный вами пароль пропускается через хеш-функцию и сравнивается с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 xml:space="preserve"> правильного пароля, сохраненным в БД.</w:t>
      </w:r>
    </w:p>
    <w:p w:rsidR="006D76EA" w:rsidRPr="002A3411" w:rsidRDefault="00A4406F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 xml:space="preserve">При совпадении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 xml:space="preserve"> пользователь получает доступ к ресурсу, иначе пароль будет запрошен повторно.</w:t>
      </w:r>
    </w:p>
    <w:p w:rsidR="00170A9E" w:rsidRPr="002A3411" w:rsidRDefault="00A4406F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Шаги 3 и 4 проходят каждый раз, когда вы будете проходить авторизацию.</w:t>
      </w:r>
    </w:p>
    <w:p w:rsidR="00441916" w:rsidRPr="002A3411" w:rsidRDefault="00441916" w:rsidP="00A30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 xml:space="preserve">Еще один яркий пример вы встретите, когда при регистрации в приложении вам высылают код активации. Для него тоже создается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 xml:space="preserve"> и записывается в БД. Потом вы вводите полученный код и сравнивается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 xml:space="preserve"> для него и записанный в БД </w:t>
      </w:r>
      <w:proofErr w:type="spellStart"/>
      <w:r w:rsidRPr="002A341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4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6E6F" w:rsidRPr="00412AC1" w:rsidRDefault="00FF47B4" w:rsidP="00A30A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12AC1">
        <w:rPr>
          <w:rFonts w:ascii="Arial" w:hAnsi="Arial" w:cs="Arial"/>
          <w:sz w:val="28"/>
          <w:szCs w:val="28"/>
        </w:rPr>
        <w:t>П</w:t>
      </w:r>
      <w:r w:rsidR="00FD5A35" w:rsidRPr="00412AC1">
        <w:rPr>
          <w:rFonts w:ascii="Arial" w:hAnsi="Arial" w:cs="Arial"/>
          <w:sz w:val="28"/>
          <w:szCs w:val="28"/>
        </w:rPr>
        <w:t>ро</w:t>
      </w:r>
      <w:r w:rsidR="008D6E6F" w:rsidRPr="00412AC1">
        <w:rPr>
          <w:rFonts w:ascii="Arial" w:hAnsi="Arial" w:cs="Arial"/>
          <w:sz w:val="28"/>
          <w:szCs w:val="28"/>
        </w:rPr>
        <w:t xml:space="preserve"> хеш-функции</w:t>
      </w:r>
    </w:p>
    <w:p w:rsidR="00FF47B4" w:rsidRDefault="0055590B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Фарш из мяса делает мясорубка. Кто же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55590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Это специализированные хеш-функции, в основу каждой из которых заложен некоторый алгоритм. Эти функции различаются по надежности генерируемых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>, их длине и т.д.</w:t>
      </w:r>
    </w:p>
    <w:p w:rsidR="0055590B" w:rsidRDefault="00B452EC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 любая некоторая хеш-функция </w:t>
      </w:r>
      <w:r w:rsidRPr="00D92F5D">
        <w:rPr>
          <w:rFonts w:ascii="Times New Roman" w:hAnsi="Times New Roman" w:cs="Times New Roman"/>
          <w:color w:val="FF0000"/>
          <w:sz w:val="28"/>
          <w:szCs w:val="28"/>
        </w:rPr>
        <w:t>ВСЕГДА!</w:t>
      </w:r>
      <w:r>
        <w:rPr>
          <w:rFonts w:ascii="Times New Roman" w:hAnsi="Times New Roman" w:cs="Times New Roman"/>
          <w:sz w:val="28"/>
          <w:szCs w:val="28"/>
        </w:rPr>
        <w:t xml:space="preserve"> дает один и тот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D92F5D">
        <w:rPr>
          <w:rFonts w:ascii="Times New Roman" w:hAnsi="Times New Roman" w:cs="Times New Roman"/>
          <w:sz w:val="28"/>
          <w:szCs w:val="28"/>
        </w:rPr>
        <w:t>одного и то же объекта.</w:t>
      </w:r>
      <w:r w:rsidR="005C52A9">
        <w:rPr>
          <w:rFonts w:ascii="Times New Roman" w:hAnsi="Times New Roman" w:cs="Times New Roman"/>
          <w:sz w:val="28"/>
          <w:szCs w:val="28"/>
        </w:rPr>
        <w:t xml:space="preserve"> Иначе теряется весь смысл хеширования.</w:t>
      </w:r>
    </w:p>
    <w:p w:rsidR="00D92F5D" w:rsidRPr="00D92F5D" w:rsidRDefault="00D92F5D" w:rsidP="00A30A5B">
      <w:pPr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одного и того же объекта у разных функций будут разные.</w:t>
      </w:r>
    </w:p>
    <w:p w:rsidR="00CB06D0" w:rsidRDefault="00CB06D0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34F">
        <w:rPr>
          <w:rFonts w:ascii="Times New Roman" w:hAnsi="Times New Roman" w:cs="Times New Roman"/>
          <w:sz w:val="28"/>
          <w:szCs w:val="28"/>
        </w:rPr>
        <w:t xml:space="preserve">Под </w:t>
      </w:r>
      <w:r w:rsidR="00354566" w:rsidRPr="0071234F">
        <w:rPr>
          <w:rFonts w:ascii="Times New Roman" w:hAnsi="Times New Roman" w:cs="Times New Roman"/>
          <w:sz w:val="28"/>
          <w:szCs w:val="28"/>
        </w:rPr>
        <w:t xml:space="preserve">хеш-функцией в </w:t>
      </w:r>
      <w:r w:rsidR="00354566" w:rsidRPr="007123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54566" w:rsidRPr="0071234F">
        <w:rPr>
          <w:rFonts w:ascii="Times New Roman" w:hAnsi="Times New Roman" w:cs="Times New Roman"/>
          <w:sz w:val="28"/>
          <w:szCs w:val="28"/>
        </w:rPr>
        <w:t xml:space="preserve"> понимается </w:t>
      </w:r>
      <w:r w:rsidR="00D63D7B" w:rsidRPr="0071234F">
        <w:rPr>
          <w:rFonts w:ascii="Times New Roman" w:hAnsi="Times New Roman" w:cs="Times New Roman"/>
          <w:sz w:val="28"/>
          <w:szCs w:val="28"/>
        </w:rPr>
        <w:t xml:space="preserve">функция, принимающая </w:t>
      </w:r>
      <w:r w:rsidR="00D450CD" w:rsidRPr="0071234F">
        <w:rPr>
          <w:rFonts w:ascii="Times New Roman" w:hAnsi="Times New Roman" w:cs="Times New Roman"/>
          <w:sz w:val="28"/>
          <w:szCs w:val="28"/>
        </w:rPr>
        <w:t>объект-данные (байтовый тип) и возвращающая последовательность фиксированной длины</w:t>
      </w:r>
      <w:r w:rsidR="00733B6A" w:rsidRPr="0071234F">
        <w:rPr>
          <w:rFonts w:ascii="Times New Roman" w:hAnsi="Times New Roman" w:cs="Times New Roman"/>
          <w:sz w:val="28"/>
          <w:szCs w:val="28"/>
        </w:rPr>
        <w:t xml:space="preserve"> (строку)</w:t>
      </w:r>
      <w:r w:rsidR="00D450CD" w:rsidRPr="0071234F">
        <w:rPr>
          <w:rFonts w:ascii="Times New Roman" w:hAnsi="Times New Roman" w:cs="Times New Roman"/>
          <w:sz w:val="28"/>
          <w:szCs w:val="28"/>
        </w:rPr>
        <w:t xml:space="preserve">. То, что возвращает функция, называют </w:t>
      </w:r>
      <w:proofErr w:type="spellStart"/>
      <w:r w:rsidR="00D450CD" w:rsidRPr="0071234F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="00D450CD" w:rsidRPr="0071234F">
        <w:rPr>
          <w:rFonts w:ascii="Times New Roman" w:hAnsi="Times New Roman" w:cs="Times New Roman"/>
          <w:sz w:val="28"/>
          <w:szCs w:val="28"/>
        </w:rPr>
        <w:t xml:space="preserve"> (а также значением </w:t>
      </w:r>
      <w:proofErr w:type="spellStart"/>
      <w:r w:rsidR="00D450CD" w:rsidRPr="0071234F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D450CD" w:rsidRPr="0071234F">
        <w:rPr>
          <w:rFonts w:ascii="Times New Roman" w:hAnsi="Times New Roman" w:cs="Times New Roman"/>
          <w:sz w:val="28"/>
          <w:szCs w:val="28"/>
        </w:rPr>
        <w:t>, контрольной суммой)</w:t>
      </w:r>
      <w:r w:rsidR="00C06220" w:rsidRPr="0071234F">
        <w:rPr>
          <w:rFonts w:ascii="Times New Roman" w:hAnsi="Times New Roman" w:cs="Times New Roman"/>
          <w:sz w:val="28"/>
          <w:szCs w:val="28"/>
        </w:rPr>
        <w:t xml:space="preserve">. Хеш-функция устроена таким образом, </w:t>
      </w:r>
      <w:r w:rsidR="00DC791B" w:rsidRPr="0071234F">
        <w:rPr>
          <w:rFonts w:ascii="Times New Roman" w:hAnsi="Times New Roman" w:cs="Times New Roman"/>
          <w:sz w:val="28"/>
          <w:szCs w:val="28"/>
        </w:rPr>
        <w:t>что,</w:t>
      </w:r>
      <w:r w:rsidR="00C06220" w:rsidRPr="0071234F">
        <w:rPr>
          <w:rFonts w:ascii="Times New Roman" w:hAnsi="Times New Roman" w:cs="Times New Roman"/>
          <w:sz w:val="28"/>
          <w:szCs w:val="28"/>
        </w:rPr>
        <w:t xml:space="preserve"> если мы в исходном объекте изменим его хотя бы на один символ, это приведет и к полному изменению </w:t>
      </w:r>
      <w:proofErr w:type="spellStart"/>
      <w:r w:rsidR="00C06220" w:rsidRPr="0071234F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C06220" w:rsidRPr="0071234F">
        <w:rPr>
          <w:rFonts w:ascii="Times New Roman" w:hAnsi="Times New Roman" w:cs="Times New Roman"/>
          <w:sz w:val="28"/>
          <w:szCs w:val="28"/>
        </w:rPr>
        <w:t>.</w:t>
      </w:r>
      <w:r w:rsidR="00DC791B" w:rsidRPr="0071234F">
        <w:rPr>
          <w:rFonts w:ascii="Times New Roman" w:hAnsi="Times New Roman" w:cs="Times New Roman"/>
          <w:sz w:val="28"/>
          <w:szCs w:val="28"/>
        </w:rPr>
        <w:t xml:space="preserve"> Отметим, что эта функция односторонняя, т.е. ее легко рассчитать, но обратный процесс требует существенно больших затрат.</w:t>
      </w:r>
    </w:p>
    <w:p w:rsidR="000E4046" w:rsidRPr="006669CD" w:rsidRDefault="000E4046" w:rsidP="00A30A5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669CD">
        <w:rPr>
          <w:rFonts w:ascii="Times New Roman" w:hAnsi="Times New Roman" w:cs="Times New Roman"/>
          <w:color w:val="FF0000"/>
          <w:sz w:val="28"/>
          <w:szCs w:val="28"/>
        </w:rPr>
        <w:t>Еще раз о применимости!</w:t>
      </w:r>
    </w:p>
    <w:p w:rsidR="00556152" w:rsidRPr="0071234F" w:rsidRDefault="00556152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34F">
        <w:rPr>
          <w:rFonts w:ascii="Times New Roman" w:hAnsi="Times New Roman" w:cs="Times New Roman"/>
          <w:sz w:val="28"/>
          <w:szCs w:val="28"/>
        </w:rPr>
        <w:t xml:space="preserve">Хеш-функции применяются в рамках реализации криптографических алгоритмов, </w:t>
      </w:r>
      <w:r w:rsidR="00C019CC" w:rsidRPr="0071234F">
        <w:rPr>
          <w:rFonts w:ascii="Times New Roman" w:hAnsi="Times New Roman" w:cs="Times New Roman"/>
          <w:sz w:val="28"/>
          <w:szCs w:val="28"/>
        </w:rPr>
        <w:t>электронных подписях, для контроля целостности данных, для обнаружения несанкционированных манипуляций, при сканировании отпечатков пальцев, в хеш-таблицах, для хранения паролей</w:t>
      </w:r>
      <w:r w:rsidR="00E1511C" w:rsidRPr="0071234F">
        <w:rPr>
          <w:rFonts w:ascii="Times New Roman" w:hAnsi="Times New Roman" w:cs="Times New Roman"/>
          <w:sz w:val="28"/>
          <w:szCs w:val="28"/>
        </w:rPr>
        <w:t>, безопасного хранения паролей в БД.</w:t>
      </w:r>
    </w:p>
    <w:p w:rsidR="0071234F" w:rsidRPr="00412AC1" w:rsidRDefault="00BA46F2" w:rsidP="00412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34F">
        <w:rPr>
          <w:rFonts w:ascii="Times New Roman" w:hAnsi="Times New Roman" w:cs="Times New Roman"/>
          <w:sz w:val="28"/>
          <w:szCs w:val="28"/>
        </w:rPr>
        <w:t>Стоит отметить, что сами по себе эти ф-</w:t>
      </w:r>
      <w:proofErr w:type="spellStart"/>
      <w:r w:rsidRPr="0071234F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71234F">
        <w:rPr>
          <w:rFonts w:ascii="Times New Roman" w:hAnsi="Times New Roman" w:cs="Times New Roman"/>
          <w:sz w:val="28"/>
          <w:szCs w:val="28"/>
        </w:rPr>
        <w:t xml:space="preserve"> ничего не шифруют и не дешифруют, но применяются во многих криптографических протоколах и инструментах.</w:t>
      </w:r>
    </w:p>
    <w:p w:rsidR="00370698" w:rsidRPr="00412AC1" w:rsidRDefault="00370698" w:rsidP="00412AC1">
      <w:pPr>
        <w:jc w:val="center"/>
        <w:rPr>
          <w:rFonts w:ascii="Arial" w:hAnsi="Arial" w:cs="Arial"/>
          <w:sz w:val="28"/>
          <w:szCs w:val="28"/>
        </w:rPr>
      </w:pPr>
      <w:r w:rsidRPr="00412AC1">
        <w:rPr>
          <w:rFonts w:ascii="Arial" w:hAnsi="Arial" w:cs="Arial"/>
          <w:sz w:val="28"/>
          <w:szCs w:val="28"/>
        </w:rPr>
        <w:t xml:space="preserve">Известные хеш-функции в </w:t>
      </w:r>
      <w:r w:rsidRPr="00412AC1">
        <w:rPr>
          <w:rFonts w:ascii="Arial" w:hAnsi="Arial" w:cs="Arial"/>
          <w:sz w:val="28"/>
          <w:szCs w:val="28"/>
          <w:lang w:val="en-US"/>
        </w:rPr>
        <w:t>Python</w:t>
      </w:r>
    </w:p>
    <w:p w:rsidR="009A02DF" w:rsidRPr="00787C66" w:rsidRDefault="004E51EF" w:rsidP="00787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66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787C6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2473B" w:rsidRPr="00787C66">
        <w:rPr>
          <w:rFonts w:ascii="Times New Roman" w:hAnsi="Times New Roman" w:cs="Times New Roman"/>
          <w:sz w:val="28"/>
          <w:szCs w:val="28"/>
        </w:rPr>
        <w:t>Применяется в рамках проверки целостности данных. В других областях применение достаточно редкое по причине доказанной уязвимости функции.</w:t>
      </w:r>
      <w:r w:rsidR="007E1083" w:rsidRPr="00787C66">
        <w:rPr>
          <w:rFonts w:ascii="Times New Roman" w:hAnsi="Times New Roman" w:cs="Times New Roman"/>
          <w:sz w:val="28"/>
          <w:szCs w:val="28"/>
        </w:rPr>
        <w:t xml:space="preserve"> Длина сообщения 128 битов.</w:t>
      </w:r>
    </w:p>
    <w:p w:rsidR="00C86268" w:rsidRPr="00787C66" w:rsidRDefault="00C86268" w:rsidP="00105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7C66">
        <w:rPr>
          <w:rFonts w:ascii="Times New Roman" w:hAnsi="Times New Roman" w:cs="Times New Roman"/>
          <w:b/>
          <w:bCs/>
          <w:sz w:val="28"/>
          <w:szCs w:val="28"/>
          <w:lang w:val="en-US"/>
        </w:rPr>
        <w:t>sha</w:t>
      </w:r>
      <w:proofErr w:type="spellEnd"/>
      <w:r w:rsidRPr="00787C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87C66">
        <w:rPr>
          <w:rFonts w:ascii="Times New Roman" w:hAnsi="Times New Roman" w:cs="Times New Roman"/>
          <w:sz w:val="28"/>
          <w:szCs w:val="28"/>
        </w:rPr>
        <w:t>Применяется</w:t>
      </w:r>
      <w:r w:rsidR="00A309CE" w:rsidRPr="00787C66">
        <w:rPr>
          <w:rFonts w:ascii="Times New Roman" w:hAnsi="Times New Roman" w:cs="Times New Roman"/>
          <w:sz w:val="28"/>
          <w:szCs w:val="28"/>
        </w:rPr>
        <w:t xml:space="preserve"> более широко, длина сообщения составляет от 160 до 512 битов.</w:t>
      </w:r>
    </w:p>
    <w:p w:rsidR="00787C66" w:rsidRPr="002B06BF" w:rsidRDefault="00787C66" w:rsidP="002B0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обе функции признаны ненадежными и нам придется 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дополнительную защиту – «посолить». Об этом ниже.</w:t>
      </w:r>
    </w:p>
    <w:p w:rsidR="0017039B" w:rsidRPr="002B06BF" w:rsidRDefault="0017039B" w:rsidP="002B0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BF">
        <w:rPr>
          <w:rFonts w:ascii="Times New Roman" w:hAnsi="Times New Roman" w:cs="Times New Roman"/>
          <w:sz w:val="28"/>
          <w:szCs w:val="28"/>
        </w:rPr>
        <w:t xml:space="preserve">Как же в </w:t>
      </w:r>
      <w:r w:rsidRPr="002B06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06BF">
        <w:rPr>
          <w:rFonts w:ascii="Times New Roman" w:hAnsi="Times New Roman" w:cs="Times New Roman"/>
          <w:sz w:val="28"/>
          <w:szCs w:val="28"/>
        </w:rPr>
        <w:t xml:space="preserve"> воспользоваться данными функциями?</w:t>
      </w:r>
    </w:p>
    <w:p w:rsidR="0017039B" w:rsidRPr="002B06BF" w:rsidRDefault="0017039B" w:rsidP="002B06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6BF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2B06BF">
        <w:rPr>
          <w:rFonts w:ascii="Times New Roman" w:hAnsi="Times New Roman" w:cs="Times New Roman"/>
          <w:sz w:val="28"/>
          <w:szCs w:val="28"/>
          <w:lang w:val="en-US"/>
        </w:rPr>
        <w:t>hashlib</w:t>
      </w:r>
      <w:proofErr w:type="spellEnd"/>
      <w:r w:rsidRPr="002B06BF">
        <w:rPr>
          <w:rFonts w:ascii="Times New Roman" w:hAnsi="Times New Roman" w:cs="Times New Roman"/>
          <w:sz w:val="28"/>
          <w:szCs w:val="28"/>
        </w:rPr>
        <w:t xml:space="preserve"> («из коробки») предоставляет необходимые возможности.</w:t>
      </w:r>
    </w:p>
    <w:p w:rsidR="007E0057" w:rsidRPr="005A2CB7" w:rsidRDefault="007E0057" w:rsidP="007E0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057" w:rsidRPr="009818E5" w:rsidTr="00DA320C">
        <w:tc>
          <w:tcPr>
            <w:tcW w:w="10456" w:type="dxa"/>
          </w:tcPr>
          <w:p w:rsidR="007E0057" w:rsidRPr="005A2CB7" w:rsidRDefault="00F93E11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E1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import</w:t>
            </w:r>
            <w:proofErr w:type="spellEnd"/>
            <w:r w:rsidRPr="00F93E1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hashlib</w:t>
            </w:r>
            <w:proofErr w:type="spellEnd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список все алгоритмов, доступных в системе</w:t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F93E11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hashlib.algorithms_available</w:t>
            </w:r>
            <w:proofErr w:type="spellEnd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существующие алгоритмы модуля</w:t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F93E11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lastRenderedPageBreak/>
              <w:t>print</w:t>
            </w:r>
            <w:proofErr w:type="spellEnd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hashlib.algorithms_guaranteed</w:t>
            </w:r>
            <w:proofErr w:type="spellEnd"/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"""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Результат: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 xml:space="preserve">{'sha3_384', 'shake_128', 'sha224', 'blake2s', 'sha512', 'shake_256', 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'sha3_512', 'sha256', 'md5', 'sha3_256', 'blake2b', 'sha384', 'sha3_224', 'sha1'}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{'sha3_384', 'shake_128', 'sha224', 'blake2s', 'sha512', 'shake_256',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'sha3_512', 'sha256', 'md5', 'sha3_256', 'blake2b', 'sha384', 'sha3_224', 'sha1'}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:rsidR="009A02DF" w:rsidRPr="009818E5" w:rsidRDefault="009A02DF" w:rsidP="00A2117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7039B" w:rsidRPr="00A7143F" w:rsidRDefault="00971E52" w:rsidP="00A71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43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7143F">
        <w:rPr>
          <w:rFonts w:ascii="Consolas" w:eastAsia="Times New Roman" w:hAnsi="Consolas" w:cs="Courier New"/>
          <w:sz w:val="20"/>
          <w:szCs w:val="20"/>
          <w:lang w:eastAsia="ru-RU"/>
        </w:rPr>
        <w:t>algorithms_available</w:t>
      </w:r>
      <w:proofErr w:type="spellEnd"/>
      <w:r w:rsidRPr="00A7143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A7143F">
        <w:rPr>
          <w:rFonts w:ascii="Times New Roman" w:hAnsi="Times New Roman" w:cs="Times New Roman"/>
          <w:sz w:val="28"/>
          <w:szCs w:val="28"/>
        </w:rPr>
        <w:t>возвращает список все алгоритмов, доступных в системе. Здесь есть и дубликаты названий.</w:t>
      </w:r>
    </w:p>
    <w:p w:rsidR="004D5530" w:rsidRPr="00A7143F" w:rsidRDefault="00A13B6F" w:rsidP="00A7143F">
      <w:pPr>
        <w:spacing w:line="360" w:lineRule="auto"/>
        <w:rPr>
          <w:rStyle w:val="HTML1"/>
          <w:rFonts w:eastAsia="Arial"/>
          <w:sz w:val="23"/>
          <w:szCs w:val="23"/>
          <w:shd w:val="clear" w:color="auto" w:fill="FFFFFF"/>
        </w:rPr>
      </w:pPr>
      <w:r w:rsidRPr="00A7143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7143F">
        <w:rPr>
          <w:rFonts w:ascii="Consolas" w:eastAsia="Times New Roman" w:hAnsi="Consolas" w:cs="Courier New"/>
          <w:sz w:val="20"/>
          <w:szCs w:val="20"/>
          <w:lang w:eastAsia="ru-RU"/>
        </w:rPr>
        <w:t>algorithms_guaranteed</w:t>
      </w:r>
      <w:proofErr w:type="spellEnd"/>
      <w:r w:rsidRPr="00A7143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A7143F">
        <w:rPr>
          <w:rFonts w:ascii="Times New Roman" w:hAnsi="Times New Roman" w:cs="Times New Roman"/>
          <w:sz w:val="28"/>
          <w:szCs w:val="28"/>
        </w:rPr>
        <w:t xml:space="preserve">возвращает только существующие алгоритмы модуля. В этом списке всегда в наличии 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md5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sha1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sha224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sha256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sha384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sha512.</w:t>
      </w:r>
    </w:p>
    <w:p w:rsidR="004D5530" w:rsidRPr="00804E47" w:rsidRDefault="004D5530" w:rsidP="00804E47">
      <w:pPr>
        <w:jc w:val="center"/>
        <w:rPr>
          <w:rFonts w:ascii="Arial" w:hAnsi="Arial" w:cs="Arial"/>
          <w:sz w:val="28"/>
          <w:szCs w:val="28"/>
        </w:rPr>
      </w:pPr>
      <w:r w:rsidRPr="00804E47">
        <w:rPr>
          <w:rFonts w:ascii="Arial" w:hAnsi="Arial" w:cs="Arial"/>
          <w:sz w:val="28"/>
          <w:szCs w:val="28"/>
        </w:rPr>
        <w:t xml:space="preserve">Рассмотрим возможности </w:t>
      </w:r>
      <w:r w:rsidRPr="00804E47">
        <w:rPr>
          <w:rFonts w:ascii="Arial" w:hAnsi="Arial" w:cs="Arial"/>
          <w:sz w:val="28"/>
          <w:szCs w:val="28"/>
          <w:lang w:val="en-US"/>
        </w:rPr>
        <w:t>md</w:t>
      </w:r>
      <w:r w:rsidRPr="00804E47">
        <w:rPr>
          <w:rFonts w:ascii="Arial" w:hAnsi="Arial" w:cs="Arial"/>
          <w:sz w:val="28"/>
          <w:szCs w:val="28"/>
        </w:rPr>
        <w:t>5</w:t>
      </w:r>
    </w:p>
    <w:p w:rsidR="0007091D" w:rsidRPr="00C83DCD" w:rsidRDefault="0007091D" w:rsidP="000709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2. </w:t>
      </w: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</w:rPr>
        <w:t>_2.</w:t>
      </w:r>
      <w:proofErr w:type="spellStart"/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8F56B0" w:rsidTr="00DA320C">
        <w:tc>
          <w:tcPr>
            <w:tcW w:w="10456" w:type="dxa"/>
          </w:tcPr>
          <w:p w:rsidR="00F91DC1" w:rsidRPr="0018145B" w:rsidRDefault="00F91DC1" w:rsidP="00F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B050"/>
                <w:sz w:val="24"/>
                <w:szCs w:val="24"/>
                <w:lang w:val="en-US" w:eastAsia="ru-RU"/>
              </w:rPr>
            </w:pP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Примеры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md5"""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hashlib</w:t>
            </w:r>
            <w:proofErr w:type="spellEnd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hash_obj</w:t>
            </w:r>
            <w:proofErr w:type="spellEnd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= hashlib.md5(</w:t>
            </w:r>
            <w:proofErr w:type="spellStart"/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b'Testing</w:t>
            </w:r>
            <w:proofErr w:type="spellEnd"/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md5 </w:t>
            </w:r>
            <w:proofErr w:type="spellStart"/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print(</w:t>
            </w:r>
            <w:proofErr w:type="spellStart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hash_obj</w:t>
            </w:r>
            <w:proofErr w:type="spellEnd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&lt;md5 HASH object @ 0x0000021C4B589A20&gt;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print(type(</w:t>
            </w:r>
            <w:proofErr w:type="spellStart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hash_obj</w:t>
            </w:r>
            <w:proofErr w:type="spellEnd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'_</w:t>
            </w:r>
            <w:proofErr w:type="spellStart"/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hashlib.HASH</w:t>
            </w:r>
            <w:proofErr w:type="spellEnd"/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'&gt;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res = </w:t>
            </w:r>
            <w:proofErr w:type="spellStart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hash_obj.hexdigest</w:t>
            </w:r>
            <w:proofErr w:type="spellEnd"/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()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print(type(res))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'str'&gt;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print(res)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b631e4f1254574b9c386fcbc9145d0c3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hash_obj_2 = hashlib.md5((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Тестируем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функцию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md5"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).encode(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'utf-8'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print(hash_obj_2)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&lt;md5 HASH object @ 0x0000021C4D53ED50&gt;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print(type(hash_obj_2))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'_</w:t>
            </w:r>
            <w:proofErr w:type="spellStart"/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hashlib.HASH</w:t>
            </w:r>
            <w:proofErr w:type="spellEnd"/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'&gt;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res_2 = hash_obj_2.hexdigest()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print(type(res_2))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'str'&gt;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print(res_2)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cb63de18e7c52d17e3b5e9743210ab74</w:t>
            </w:r>
          </w:p>
          <w:p w:rsidR="0007091D" w:rsidRPr="009818E5" w:rsidRDefault="0007091D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</w:p>
        </w:tc>
      </w:tr>
    </w:tbl>
    <w:p w:rsidR="004D5530" w:rsidRPr="0018145B" w:rsidRDefault="004D5530" w:rsidP="001814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17D9" w:rsidRPr="0018145B" w:rsidRDefault="00A417D9" w:rsidP="001814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5B">
        <w:rPr>
          <w:rFonts w:ascii="Times New Roman" w:hAnsi="Times New Roman" w:cs="Times New Roman"/>
          <w:sz w:val="28"/>
          <w:szCs w:val="28"/>
        </w:rPr>
        <w:t xml:space="preserve">Результат работы скрипта показывает, что мы вначале получаем </w:t>
      </w:r>
      <w:proofErr w:type="spellStart"/>
      <w:r w:rsidRPr="0018145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8145B">
        <w:rPr>
          <w:rFonts w:ascii="Times New Roman" w:hAnsi="Times New Roman" w:cs="Times New Roman"/>
          <w:sz w:val="28"/>
          <w:szCs w:val="28"/>
        </w:rPr>
        <w:t xml:space="preserve">-объект, а затем его трансформируем в строку </w:t>
      </w:r>
      <w:r w:rsidR="009427A0" w:rsidRPr="0018145B">
        <w:rPr>
          <w:rFonts w:ascii="Times New Roman" w:hAnsi="Times New Roman" w:cs="Times New Roman"/>
          <w:sz w:val="28"/>
          <w:szCs w:val="28"/>
        </w:rPr>
        <w:t xml:space="preserve">с </w:t>
      </w:r>
      <w:r w:rsidR="00B8276F" w:rsidRPr="0018145B">
        <w:rPr>
          <w:rFonts w:ascii="Times New Roman" w:hAnsi="Times New Roman" w:cs="Times New Roman"/>
          <w:sz w:val="28"/>
          <w:szCs w:val="28"/>
        </w:rPr>
        <w:t>шестнадцатеричным</w:t>
      </w:r>
      <w:r w:rsidR="009427A0" w:rsidRPr="0018145B">
        <w:rPr>
          <w:rFonts w:ascii="Times New Roman" w:hAnsi="Times New Roman" w:cs="Times New Roman"/>
          <w:sz w:val="28"/>
          <w:szCs w:val="28"/>
        </w:rPr>
        <w:t xml:space="preserve"> представлением</w:t>
      </w:r>
      <w:r w:rsidRPr="0018145B">
        <w:rPr>
          <w:rFonts w:ascii="Times New Roman" w:hAnsi="Times New Roman" w:cs="Times New Roman"/>
          <w:sz w:val="28"/>
          <w:szCs w:val="28"/>
        </w:rPr>
        <w:t>.</w:t>
      </w:r>
      <w:r w:rsidR="00480E17" w:rsidRPr="0018145B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480E17" w:rsidRPr="0018145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80E17" w:rsidRPr="0018145B">
        <w:rPr>
          <w:rFonts w:ascii="Times New Roman" w:hAnsi="Times New Roman" w:cs="Times New Roman"/>
          <w:sz w:val="28"/>
          <w:szCs w:val="28"/>
        </w:rPr>
        <w:t>5 должна принимать байты в качестве входного параметра.</w:t>
      </w:r>
    </w:p>
    <w:p w:rsidR="0018145B" w:rsidRDefault="0018145B" w:rsidP="00FA7A2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FA7A21" w:rsidRPr="00960F90" w:rsidRDefault="00FA7A21" w:rsidP="003966C9">
      <w:pPr>
        <w:jc w:val="center"/>
        <w:rPr>
          <w:rFonts w:ascii="Arial" w:hAnsi="Arial" w:cs="Arial"/>
          <w:sz w:val="28"/>
          <w:szCs w:val="28"/>
        </w:rPr>
      </w:pPr>
      <w:r w:rsidRPr="001B2020">
        <w:rPr>
          <w:rFonts w:ascii="Arial" w:hAnsi="Arial" w:cs="Arial"/>
          <w:sz w:val="28"/>
          <w:szCs w:val="28"/>
        </w:rPr>
        <w:lastRenderedPageBreak/>
        <w:t>Рассмотрим возможности</w:t>
      </w:r>
      <w:r w:rsidR="003966C9" w:rsidRPr="00960F90">
        <w:rPr>
          <w:rFonts w:ascii="Arial" w:hAnsi="Arial" w:cs="Arial"/>
          <w:sz w:val="28"/>
          <w:szCs w:val="28"/>
        </w:rPr>
        <w:t xml:space="preserve"> </w:t>
      </w:r>
      <w:r w:rsidR="003966C9" w:rsidRPr="001B2020">
        <w:rPr>
          <w:rFonts w:ascii="Arial" w:hAnsi="Arial" w:cs="Arial"/>
          <w:sz w:val="28"/>
          <w:szCs w:val="28"/>
        </w:rPr>
        <w:t>функций</w:t>
      </w:r>
      <w:r w:rsidRPr="001B2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1AC4" w:rsidRPr="001B2020">
        <w:rPr>
          <w:rFonts w:ascii="Arial" w:hAnsi="Arial" w:cs="Arial"/>
          <w:sz w:val="28"/>
          <w:szCs w:val="28"/>
          <w:lang w:val="en-US"/>
        </w:rPr>
        <w:t>sha</w:t>
      </w:r>
      <w:proofErr w:type="spellEnd"/>
    </w:p>
    <w:p w:rsidR="00FA7A21" w:rsidRPr="001B2020" w:rsidRDefault="00FA7A21" w:rsidP="00FA7A2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568AE"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5568AE"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A21" w:rsidRPr="009818E5" w:rsidTr="00DA320C">
        <w:tc>
          <w:tcPr>
            <w:tcW w:w="10456" w:type="dxa"/>
          </w:tcPr>
          <w:p w:rsidR="002B4C24" w:rsidRPr="00DC60EF" w:rsidRDefault="002B4C24" w:rsidP="002B4C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"""Примеры с </w:t>
            </w:r>
            <w:proofErr w:type="spellStart"/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sha</w:t>
            </w:r>
            <w:proofErr w:type="spellEnd"/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import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hashlib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#---------------------------------sha1--------------------------------------#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hashlib.sha1(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b'Testing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sha1 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func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hash_obj.hexdigest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)  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3254F6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d9536c477c646977dce73445a656a9c5e1c19d59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#-------------------------------sha224--------------------------------------#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hashlib.sha224(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b'Testing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sha1 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func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hash_obj.hexdigest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  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3254F6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5a39dff4807dc145be2cc85efa7b4c165bed383e69e0691546b2589f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#-------------------------------sha256--------------------------------------#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hashlib.sha256(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b'Testing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sha1 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func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hash_obj.hexdigest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  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3254F6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c54034d262f7c0b9b82ce4988f115925ee684dd39e399c9ddea0c776d27d7521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#-------------------------------sha384--------------------------------------#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hashlib.sha384(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b'Testing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sha1 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func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hash_obj.hexdigest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  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3254F6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4080aa6d42e2a67c1f6307771ecbe11a23ec8283fd775d720381844cb3b9e4d038f5446f9db3123bbb4bba588c436f3f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#-------------------------------sha512--------------------------------------#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hashlib.sha512(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b'Testing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sha1 </w:t>
            </w:r>
            <w:proofErr w:type="spellStart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func</w:t>
            </w:r>
            <w:proofErr w:type="spellEnd"/>
            <w:r w:rsidRPr="00DC60E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hash_obj.hexdigest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  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3254F6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d4ea479e7b84b3c71416311af2e79f2919233775f86a8273eaf7e14440a306df6ad9587a1d6fe624529118efa2b55740a138276a0630dc0b059066ddaec7a60f</w:t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C60E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hex_dig_res</w:t>
            </w:r>
            <w:proofErr w:type="spellEnd"/>
            <w:r w:rsidRPr="00DC60E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</w:p>
          <w:p w:rsidR="00FA7A21" w:rsidRPr="009818E5" w:rsidRDefault="00FA7A21" w:rsidP="00556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1C4151" w:rsidRPr="009818E5" w:rsidRDefault="001C4151" w:rsidP="00581A2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581A2D" w:rsidRPr="00D5437F" w:rsidRDefault="00581A2D" w:rsidP="00D5437F">
      <w:pPr>
        <w:jc w:val="center"/>
        <w:rPr>
          <w:rFonts w:ascii="Arial" w:hAnsi="Arial" w:cs="Arial"/>
          <w:sz w:val="28"/>
          <w:szCs w:val="28"/>
        </w:rPr>
      </w:pPr>
      <w:r w:rsidRPr="00D5437F">
        <w:rPr>
          <w:rFonts w:ascii="Arial" w:hAnsi="Arial" w:cs="Arial"/>
          <w:sz w:val="28"/>
          <w:szCs w:val="28"/>
        </w:rPr>
        <w:lastRenderedPageBreak/>
        <w:t>Рассмотр</w:t>
      </w:r>
      <w:r w:rsidR="006F6985" w:rsidRPr="00D5437F">
        <w:rPr>
          <w:rFonts w:ascii="Arial" w:hAnsi="Arial" w:cs="Arial"/>
          <w:sz w:val="28"/>
          <w:szCs w:val="28"/>
        </w:rPr>
        <w:t>ите</w:t>
      </w:r>
      <w:r w:rsidRPr="00D5437F">
        <w:rPr>
          <w:rFonts w:ascii="Arial" w:hAnsi="Arial" w:cs="Arial"/>
          <w:sz w:val="28"/>
          <w:szCs w:val="28"/>
        </w:rPr>
        <w:t xml:space="preserve"> возможности какого-то из алгоритмов, доступного на вашем ПК</w:t>
      </w:r>
    </w:p>
    <w:p w:rsidR="00EC506F" w:rsidRPr="00D5437F" w:rsidRDefault="00EC506F" w:rsidP="00EC506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E6564A"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E6564A"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06F" w:rsidRPr="009818E5" w:rsidTr="00DA320C">
        <w:tc>
          <w:tcPr>
            <w:tcW w:w="10456" w:type="dxa"/>
          </w:tcPr>
          <w:p w:rsidR="00EC506F" w:rsidRPr="00D5437F" w:rsidRDefault="00EC506F" w:rsidP="00EC5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D5437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"""Пример с алгоритмом, доступным на вашем ПК"""</w:t>
            </w:r>
            <w:r w:rsidRPr="00D5437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D5437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D5437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import</w:t>
            </w:r>
            <w:proofErr w:type="spellEnd"/>
            <w:r w:rsidRPr="00D5437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hashlib</w:t>
            </w:r>
            <w:proofErr w:type="spellEnd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</w:t>
            </w:r>
            <w:proofErr w:type="spellEnd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hashlib.new</w:t>
            </w:r>
            <w:proofErr w:type="spellEnd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r w:rsidRPr="00D5437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'blake2b'</w:t>
            </w:r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</w:t>
            </w:r>
            <w:proofErr w:type="gram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obj.update</w:t>
            </w:r>
            <w:proofErr w:type="spellEnd"/>
            <w:proofErr w:type="gramEnd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r w:rsidRPr="00D5437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b'blake2b </w:t>
            </w:r>
            <w:proofErr w:type="spellStart"/>
            <w:r w:rsidRPr="00D5437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example</w:t>
            </w:r>
            <w:proofErr w:type="spellEnd"/>
            <w:r w:rsidRPr="00D5437F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hash_obj.hexdigest</w:t>
            </w:r>
            <w:proofErr w:type="spellEnd"/>
            <w:r w:rsidRPr="00D5437F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())  </w:t>
            </w:r>
            <w:r w:rsidRPr="00D5437F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D5437F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6c81637f462af6927bc2eafcbb04eb02a9df72371c8f10813ccd9c782cdb9861f4078e9c</w:t>
            </w:r>
            <w:r w:rsidRPr="00D5437F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  <w:t># 4441eaf1cc364dddfaad6fe9e63436699d0bc0a653e54e2587e409be</w:t>
            </w:r>
          </w:p>
          <w:p w:rsidR="00EC506F" w:rsidRPr="009818E5" w:rsidRDefault="00EC506F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581A2D" w:rsidRPr="00882518" w:rsidRDefault="00581A2D" w:rsidP="00882518">
      <w:pPr>
        <w:jc w:val="center"/>
        <w:rPr>
          <w:rFonts w:ascii="Arial" w:hAnsi="Arial" w:cs="Arial"/>
          <w:sz w:val="28"/>
          <w:szCs w:val="28"/>
        </w:rPr>
      </w:pPr>
    </w:p>
    <w:p w:rsidR="00E6564A" w:rsidRPr="00882518" w:rsidRDefault="00882518" w:rsidP="0017296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Хеши</w:t>
      </w:r>
      <w:proofErr w:type="spellEnd"/>
      <w:r>
        <w:rPr>
          <w:rFonts w:ascii="Arial" w:hAnsi="Arial" w:cs="Arial"/>
          <w:sz w:val="28"/>
          <w:szCs w:val="28"/>
        </w:rPr>
        <w:t xml:space="preserve"> желательно «солить»</w:t>
      </w:r>
    </w:p>
    <w:p w:rsidR="006B1F0A" w:rsidRDefault="006B1F0A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необходимо,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более надежные и стойкие к возможным действиям злоумышленника, а также для того, чтобы не допустить вероятности появления, например, в базе данных двух одинаковых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разных пользователей.</w:t>
      </w:r>
    </w:p>
    <w:p w:rsidR="00636A21" w:rsidRDefault="003372CF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Вспомним еще раз пример с регистрации пользователя в социальных сетях.</w:t>
      </w:r>
      <w:r w:rsidR="00C021F0">
        <w:rPr>
          <w:rFonts w:ascii="Times New Roman" w:hAnsi="Times New Roman" w:cs="Times New Roman"/>
          <w:sz w:val="28"/>
          <w:szCs w:val="28"/>
        </w:rPr>
        <w:t xml:space="preserve"> Мы все знаем, что обычно в приложениях нет ограничений на дубли паролей, т.е. может существовать несколько пользователей с одинаковыми паролями. </w:t>
      </w:r>
    </w:p>
    <w:p w:rsidR="007E1845" w:rsidRPr="00960F90" w:rsidRDefault="007E1845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мы знаем, что </w:t>
      </w:r>
      <w:r w:rsidR="00CB4188">
        <w:rPr>
          <w:rFonts w:ascii="Times New Roman" w:hAnsi="Times New Roman" w:cs="Times New Roman"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</w:rPr>
        <w:t xml:space="preserve"> проходит именно по совпадению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пароля, указанного при регистрации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вновь введенного пароля.</w:t>
      </w:r>
      <w:r w:rsidR="00CB4188">
        <w:rPr>
          <w:rFonts w:ascii="Times New Roman" w:hAnsi="Times New Roman" w:cs="Times New Roman"/>
          <w:sz w:val="28"/>
          <w:szCs w:val="28"/>
        </w:rPr>
        <w:t xml:space="preserve"> Как разграничить одинаковые пароли разных пользователей</w:t>
      </w:r>
      <w:r w:rsidR="00CB4188" w:rsidRPr="00960F90">
        <w:rPr>
          <w:rFonts w:ascii="Times New Roman" w:hAnsi="Times New Roman" w:cs="Times New Roman"/>
          <w:sz w:val="28"/>
          <w:szCs w:val="28"/>
        </w:rPr>
        <w:t>?</w:t>
      </w:r>
    </w:p>
    <w:p w:rsidR="00CB4188" w:rsidRDefault="00CB4188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просто! Добавить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некоторой уникальной соли. При этом не допускаются дубли соли. Т.е. соль для каждого пользователя должна быть строго уникальной!</w:t>
      </w:r>
    </w:p>
    <w:p w:rsidR="00CB4188" w:rsidRPr="00CB4188" w:rsidRDefault="00CB4188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в качестве соли можно применить логин, он ведь уникальный. А можно какое-то уникальное, генерируемое для каждого пользователя значение.</w:t>
      </w:r>
    </w:p>
    <w:p w:rsidR="000E2E97" w:rsidRPr="0017296D" w:rsidRDefault="0017296D" w:rsidP="001729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7296D">
        <w:rPr>
          <w:rFonts w:ascii="Arial" w:hAnsi="Arial" w:cs="Arial"/>
          <w:sz w:val="28"/>
          <w:szCs w:val="28"/>
        </w:rPr>
        <w:t>П</w:t>
      </w:r>
      <w:r w:rsidR="000E2E97" w:rsidRPr="0017296D">
        <w:rPr>
          <w:rFonts w:ascii="Arial" w:hAnsi="Arial" w:cs="Arial"/>
          <w:sz w:val="28"/>
          <w:szCs w:val="28"/>
        </w:rPr>
        <w:t xml:space="preserve">оговорим о «соленых» </w:t>
      </w:r>
      <w:proofErr w:type="spellStart"/>
      <w:r w:rsidR="000E2E97" w:rsidRPr="0017296D">
        <w:rPr>
          <w:rFonts w:ascii="Arial" w:hAnsi="Arial" w:cs="Arial"/>
          <w:sz w:val="28"/>
          <w:szCs w:val="28"/>
        </w:rPr>
        <w:t>хешах</w:t>
      </w:r>
      <w:proofErr w:type="spellEnd"/>
      <w:r w:rsidRPr="0017296D">
        <w:rPr>
          <w:rFonts w:ascii="Arial" w:hAnsi="Arial" w:cs="Arial"/>
          <w:sz w:val="28"/>
          <w:szCs w:val="28"/>
        </w:rPr>
        <w:t xml:space="preserve"> подробнее</w:t>
      </w:r>
    </w:p>
    <w:p w:rsidR="00B10FDC" w:rsidRPr="00230FAB" w:rsidRDefault="006E313E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 xml:space="preserve">Под солью понимается строка данных, передаваемая хеш-функции для вычисления </w:t>
      </w:r>
      <w:proofErr w:type="spellStart"/>
      <w:r w:rsidRPr="00230FAB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230FAB">
        <w:rPr>
          <w:rFonts w:ascii="Times New Roman" w:hAnsi="Times New Roman" w:cs="Times New Roman"/>
          <w:sz w:val="28"/>
          <w:szCs w:val="28"/>
        </w:rPr>
        <w:t xml:space="preserve"> </w:t>
      </w:r>
      <w:r w:rsidR="005A5D7F" w:rsidRPr="00230FAB">
        <w:rPr>
          <w:rFonts w:ascii="Times New Roman" w:hAnsi="Times New Roman" w:cs="Times New Roman"/>
          <w:sz w:val="28"/>
          <w:szCs w:val="28"/>
        </w:rPr>
        <w:t xml:space="preserve">(для некоторого объекта) </w:t>
      </w:r>
      <w:r w:rsidRPr="00230FAB">
        <w:rPr>
          <w:rFonts w:ascii="Times New Roman" w:hAnsi="Times New Roman" w:cs="Times New Roman"/>
          <w:sz w:val="28"/>
          <w:szCs w:val="28"/>
        </w:rPr>
        <w:t>в целях его</w:t>
      </w:r>
      <w:r w:rsidR="005A5D7F" w:rsidRPr="00230F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A5D7F" w:rsidRPr="00230FAB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5A5D7F" w:rsidRPr="00230FAB">
        <w:rPr>
          <w:rFonts w:ascii="Times New Roman" w:hAnsi="Times New Roman" w:cs="Times New Roman"/>
          <w:sz w:val="28"/>
          <w:szCs w:val="28"/>
        </w:rPr>
        <w:t>)</w:t>
      </w:r>
      <w:r w:rsidRPr="00230FAB">
        <w:rPr>
          <w:rFonts w:ascii="Times New Roman" w:hAnsi="Times New Roman" w:cs="Times New Roman"/>
          <w:sz w:val="28"/>
          <w:szCs w:val="28"/>
        </w:rPr>
        <w:t xml:space="preserve"> усложнения.</w:t>
      </w:r>
    </w:p>
    <w:p w:rsidR="0073212B" w:rsidRPr="00230FAB" w:rsidRDefault="0073212B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>Представьте, что два пользователя ввели одинаковый пароль.</w:t>
      </w:r>
      <w:r w:rsidR="0053117D" w:rsidRPr="00230FAB">
        <w:rPr>
          <w:rFonts w:ascii="Times New Roman" w:hAnsi="Times New Roman" w:cs="Times New Roman"/>
          <w:sz w:val="28"/>
          <w:szCs w:val="28"/>
        </w:rPr>
        <w:t xml:space="preserve"> Как быть? Ведь в этом случае и </w:t>
      </w:r>
      <w:proofErr w:type="spellStart"/>
      <w:r w:rsidR="0053117D" w:rsidRPr="00230FAB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="0053117D" w:rsidRPr="00230FAB">
        <w:rPr>
          <w:rFonts w:ascii="Times New Roman" w:hAnsi="Times New Roman" w:cs="Times New Roman"/>
          <w:sz w:val="28"/>
          <w:szCs w:val="28"/>
        </w:rPr>
        <w:t xml:space="preserve"> будут одинаковыми.</w:t>
      </w:r>
    </w:p>
    <w:p w:rsidR="00AF5AF8" w:rsidRPr="00230FAB" w:rsidRDefault="00BA6106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lastRenderedPageBreak/>
        <w:t>Для решения этой проблемы к паролю можно прибавить некоторую</w:t>
      </w:r>
      <w:r w:rsidR="00B26AAC" w:rsidRPr="00230FAB">
        <w:rPr>
          <w:rFonts w:ascii="Times New Roman" w:hAnsi="Times New Roman" w:cs="Times New Roman"/>
          <w:sz w:val="28"/>
          <w:szCs w:val="28"/>
        </w:rPr>
        <w:t xml:space="preserve"> уникальную</w:t>
      </w:r>
      <w:r w:rsidRPr="00230FAB">
        <w:rPr>
          <w:rFonts w:ascii="Times New Roman" w:hAnsi="Times New Roman" w:cs="Times New Roman"/>
          <w:sz w:val="28"/>
          <w:szCs w:val="28"/>
        </w:rPr>
        <w:t xml:space="preserve"> строку – «соль».</w:t>
      </w:r>
    </w:p>
    <w:p w:rsidR="00AA7755" w:rsidRPr="00230FAB" w:rsidRDefault="00AA7755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 xml:space="preserve">Она может храниться рядом с </w:t>
      </w:r>
      <w:proofErr w:type="spellStart"/>
      <w:r w:rsidRPr="00230FAB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230FAB">
        <w:rPr>
          <w:rFonts w:ascii="Times New Roman" w:hAnsi="Times New Roman" w:cs="Times New Roman"/>
          <w:sz w:val="28"/>
          <w:szCs w:val="28"/>
        </w:rPr>
        <w:t xml:space="preserve"> пароля или даже стать частью </w:t>
      </w:r>
      <w:proofErr w:type="spellStart"/>
      <w:r w:rsidRPr="00230FAB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230FAB">
        <w:rPr>
          <w:rFonts w:ascii="Times New Roman" w:hAnsi="Times New Roman" w:cs="Times New Roman"/>
          <w:sz w:val="28"/>
          <w:szCs w:val="28"/>
        </w:rPr>
        <w:t>.</w:t>
      </w:r>
      <w:r w:rsidR="002C6E3F" w:rsidRPr="00230FAB">
        <w:rPr>
          <w:rFonts w:ascii="Times New Roman" w:hAnsi="Times New Roman" w:cs="Times New Roman"/>
          <w:sz w:val="28"/>
          <w:szCs w:val="28"/>
        </w:rPr>
        <w:t xml:space="preserve"> У каждого пользователя должна быть уникальная соль и тогда проблема отпадает.</w:t>
      </w:r>
    </w:p>
    <w:p w:rsidR="00A93F62" w:rsidRPr="00230FAB" w:rsidRDefault="00A661BE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>Соль дает возможность защититься от хакерских атак типа «</w:t>
      </w:r>
      <w:proofErr w:type="spellStart"/>
      <w:r w:rsidRPr="00230FAB">
        <w:rPr>
          <w:rFonts w:ascii="Times New Roman" w:hAnsi="Times New Roman" w:cs="Times New Roman"/>
          <w:sz w:val="28"/>
          <w:szCs w:val="28"/>
        </w:rPr>
        <w:t>брутфорс</w:t>
      </w:r>
      <w:proofErr w:type="spellEnd"/>
      <w:r w:rsidRPr="00230FAB">
        <w:rPr>
          <w:rFonts w:ascii="Times New Roman" w:hAnsi="Times New Roman" w:cs="Times New Roman"/>
          <w:sz w:val="28"/>
          <w:szCs w:val="28"/>
        </w:rPr>
        <w:t xml:space="preserve"> атаки», радужные таблицы, таблицы поиска, словарные атаки и др.</w:t>
      </w:r>
    </w:p>
    <w:p w:rsidR="00E6564A" w:rsidRPr="00960F90" w:rsidRDefault="00E6564A" w:rsidP="00E656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B34747"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34747"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960F90" w:rsidTr="00DA320C">
        <w:tc>
          <w:tcPr>
            <w:tcW w:w="10456" w:type="dxa"/>
          </w:tcPr>
          <w:p w:rsidR="00E6564A" w:rsidRPr="00FE0A96" w:rsidRDefault="00960F90" w:rsidP="00B10F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"""Хеширование и соль"""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 xml:space="preserve"># Модуль </w:t>
            </w:r>
            <w:proofErr w:type="spellStart"/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uuid</w:t>
            </w:r>
            <w:proofErr w:type="spellEnd"/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применяется для генерации случайного числа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from</w:t>
            </w:r>
            <w:proofErr w:type="spellEnd"/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uuid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import</w:t>
            </w:r>
            <w:proofErr w:type="spellEnd"/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uuid4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import</w:t>
            </w:r>
            <w:proofErr w:type="spellEnd"/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hashlib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salt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 = uuid4().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hex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# -&gt; 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80740ba2a1584aa7bf96d32bbe774e54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salt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type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salt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passwd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 = </w:t>
            </w:r>
            <w:r w:rsidRPr="00960F90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"</w:t>
            </w:r>
            <w:proofErr w:type="spellStart"/>
            <w:r w:rsidRPr="00960F90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programmer</w:t>
            </w:r>
            <w:proofErr w:type="spellEnd"/>
            <w:r w:rsidRPr="00960F90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"</w:t>
            </w:r>
            <w:r w:rsidRPr="00960F90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# соль-часть </w:t>
            </w:r>
            <w:proofErr w:type="spellStart"/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хеша</w:t>
            </w:r>
            <w:proofErr w:type="spellEnd"/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res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 = hashlib.sha256(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salt.encode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() + 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passwd.encode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()).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hexdigest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# -&gt; 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efbb20c297f52672a5211f1358ad8d72907f56e1ff24cd67a6e8b4683a6a18d2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</w:r>
            <w:proofErr w:type="spellStart"/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res</w:t>
            </w:r>
            <w:proofErr w:type="spellEnd"/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sha1, md5 - ненадежные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пароли одинаковые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логины строго разные. user2, user3 - логины уникальные</w:t>
            </w:r>
          </w:p>
        </w:tc>
      </w:tr>
    </w:tbl>
    <w:p w:rsidR="004A3956" w:rsidRPr="00960F90" w:rsidRDefault="004A3956" w:rsidP="004D553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A3956" w:rsidRPr="00877B63" w:rsidRDefault="004A3956" w:rsidP="004A39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877B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956" w:rsidRPr="009818E5" w:rsidTr="00C1382A">
        <w:tc>
          <w:tcPr>
            <w:tcW w:w="10456" w:type="dxa"/>
          </w:tcPr>
          <w:p w:rsidR="002A1BE6" w:rsidRPr="00877B63" w:rsidRDefault="002A1BE6" w:rsidP="00877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"""Хеширование и соль"""</w:t>
            </w: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# Модуль </w:t>
            </w:r>
            <w:proofErr w:type="spellStart"/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uuid</w:t>
            </w:r>
            <w:proofErr w:type="spellEnd"/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применяется для генерации случайного числа</w:t>
            </w: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from</w:t>
            </w:r>
            <w:proofErr w:type="spellEnd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uuid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import</w:t>
            </w:r>
            <w:proofErr w:type="spellEnd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uuid4</w:t>
            </w:r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import</w:t>
            </w:r>
            <w:proofErr w:type="spellEnd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hashlib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salt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uuid4().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 </w:t>
            </w: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-&gt; </w:t>
            </w:r>
            <w:r w:rsidRPr="00877B63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6a1e300f48c54b77a7ef4af58376a95c</w:t>
            </w:r>
            <w:r w:rsidRPr="00877B63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salt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passwd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"</w:t>
            </w:r>
            <w:proofErr w:type="spellStart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programmer</w:t>
            </w:r>
            <w:proofErr w:type="spellEnd"/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"</w:t>
            </w:r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br/>
            </w: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соль идет дополнительно к </w:t>
            </w:r>
            <w:proofErr w:type="spellStart"/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хешу</w:t>
            </w:r>
            <w:proofErr w:type="spellEnd"/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res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hashlib.sha256(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salt.encode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 + 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passwd.encode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()).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hexdigest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() + </w:t>
            </w:r>
            <w:r w:rsidRPr="00877B63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':' </w:t>
            </w:r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+ 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lastRenderedPageBreak/>
              <w:t>salt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877B63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 -&gt; </w:t>
            </w:r>
            <w:r w:rsidRPr="00877B63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022cf2d005a201ab60</w:t>
            </w:r>
            <w:r w:rsidRPr="00877B63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  <w:t># 5658a3345dcfaef7a8bfe050efa7c671b3754e91f1e9bb:6a1e300f48c54b77a7ef4af58376a95c</w:t>
            </w:r>
            <w:r w:rsidRPr="00877B63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res</w:t>
            </w:r>
            <w:proofErr w:type="spellEnd"/>
            <w:r w:rsidRPr="00877B63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</w:p>
          <w:p w:rsidR="004A3956" w:rsidRPr="009818E5" w:rsidRDefault="004A3956" w:rsidP="00C138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877B63" w:rsidRDefault="00877B63" w:rsidP="003443F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3443F6" w:rsidRPr="0040665E" w:rsidRDefault="003443F6" w:rsidP="003443F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6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7. </w:t>
      </w:r>
      <w:r w:rsidRPr="004066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40665E">
        <w:rPr>
          <w:rFonts w:ascii="Times New Roman" w:hAnsi="Times New Roman" w:cs="Times New Roman"/>
          <w:b/>
          <w:bCs/>
          <w:sz w:val="28"/>
          <w:szCs w:val="28"/>
          <w:u w:val="single"/>
        </w:rPr>
        <w:t>_7.</w:t>
      </w:r>
      <w:proofErr w:type="spellStart"/>
      <w:r w:rsidRPr="004066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9818E5" w:rsidTr="00A03220">
        <w:tc>
          <w:tcPr>
            <w:tcW w:w="10456" w:type="dxa"/>
          </w:tcPr>
          <w:p w:rsidR="003443F6" w:rsidRPr="0040665E" w:rsidRDefault="003443F6" w:rsidP="003443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B050"/>
                <w:sz w:val="24"/>
                <w:szCs w:val="24"/>
                <w:lang w:eastAsia="ru-RU"/>
              </w:rPr>
            </w:pP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"""Для создания 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хешей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паролей эффективное решение</w:t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 xml:space="preserve">Так называемый парольный 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хеш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"""</w:t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from</w:t>
            </w:r>
            <w:proofErr w:type="spellEnd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hashlib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import</w:t>
            </w:r>
            <w:proofErr w:type="spellEnd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pbkdf2_hmac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from</w:t>
            </w:r>
            <w:proofErr w:type="spellEnd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binascii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import</w:t>
            </w:r>
            <w:proofErr w:type="spellEnd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hexlify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# Здесь мы создаем 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хеш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 xml:space="preserve"> sha256 в пароле при помощи соли со 100,000 итераций.</w:t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obj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pbkdf2_hmac(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hash_name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=</w:t>
            </w:r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'sha256'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,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            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password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b'any_password</w:t>
            </w:r>
            <w:proofErr w:type="spellEnd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,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            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salt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b'any_salt</w:t>
            </w:r>
            <w:proofErr w:type="spellEnd"/>
            <w:r w:rsidRPr="0040665E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'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,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  <w:t xml:space="preserve">                        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iterations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=100000)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obj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)  </w:t>
            </w:r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 xml:space="preserve"># -&gt; 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b'n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\x97\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xba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\xd2\x1fb\x00\xf9\x08p6\xa7\x1e|</w:t>
            </w:r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  <w:t># \xa9\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xfa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\x01\xa5\x9e\x1di\x7f~\x02\x84\</w:t>
            </w:r>
            <w:proofErr w:type="spellStart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xcd</w:t>
            </w:r>
            <w:proofErr w:type="spellEnd"/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\x7f\x9b\x89}|\x02'</w:t>
            </w:r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  <w:t># это значение можно записать в БД</w:t>
            </w:r>
            <w:r w:rsidRPr="0040665E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br/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result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hexlify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obj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)</w:t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(</w:t>
            </w:r>
            <w:proofErr w:type="spellStart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result</w:t>
            </w:r>
            <w:proofErr w:type="spellEnd"/>
            <w:r w:rsidRPr="0040665E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)  </w:t>
            </w:r>
            <w:r w:rsidRPr="0040665E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# -&gt; b'6e97bad21f6200f9087036a71e7ca9fa01a59e1d697f7e0284cd7f9b897d7c02'</w:t>
            </w:r>
          </w:p>
          <w:p w:rsidR="003443F6" w:rsidRPr="009818E5" w:rsidRDefault="003443F6" w:rsidP="00A032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3443F6" w:rsidRPr="00347991" w:rsidRDefault="008E014C" w:rsidP="003479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991">
        <w:rPr>
          <w:rFonts w:ascii="Times New Roman" w:hAnsi="Times New Roman" w:cs="Times New Roman"/>
          <w:sz w:val="28"/>
          <w:szCs w:val="28"/>
        </w:rPr>
        <w:t>Чтобы вычислить хэш используется специальная конструкция pbkdf2_hmac, в которой указаны параметры — имя алгоритма шифрования (sha256), пароль в виде строки байтов (</w:t>
      </w:r>
      <w:proofErr w:type="spellStart"/>
      <w:r w:rsidRPr="00347991">
        <w:rPr>
          <w:rFonts w:ascii="Times New Roman" w:hAnsi="Times New Roman" w:cs="Times New Roman"/>
          <w:sz w:val="28"/>
          <w:szCs w:val="28"/>
        </w:rPr>
        <w:t>b’pswd</w:t>
      </w:r>
      <w:proofErr w:type="spellEnd"/>
      <w:r w:rsidRPr="00347991">
        <w:rPr>
          <w:rFonts w:ascii="Times New Roman" w:hAnsi="Times New Roman" w:cs="Times New Roman"/>
          <w:sz w:val="28"/>
          <w:szCs w:val="28"/>
        </w:rPr>
        <w:t>’, наличие соли (</w:t>
      </w:r>
      <w:proofErr w:type="spellStart"/>
      <w:r w:rsidRPr="00347991">
        <w:rPr>
          <w:rFonts w:ascii="Times New Roman" w:hAnsi="Times New Roman" w:cs="Times New Roman"/>
          <w:sz w:val="28"/>
          <w:szCs w:val="28"/>
        </w:rPr>
        <w:t>b’salt</w:t>
      </w:r>
      <w:proofErr w:type="spellEnd"/>
      <w:r w:rsidRPr="00347991">
        <w:rPr>
          <w:rFonts w:ascii="Times New Roman" w:hAnsi="Times New Roman" w:cs="Times New Roman"/>
          <w:sz w:val="28"/>
          <w:szCs w:val="28"/>
        </w:rPr>
        <w:t>’) и длина расширенного ключа (100000). Плюс такого подхода в том, что недопустимо изменение даже одного символа, т.е. принцип целостности информации тут сохраняется.</w:t>
      </w:r>
    </w:p>
    <w:p w:rsidR="00347991" w:rsidRDefault="00347991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7991" w:rsidRDefault="00347991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7991" w:rsidRDefault="00347991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7991" w:rsidRDefault="00347991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7991" w:rsidRDefault="00347991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47991" w:rsidRDefault="00347991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AA02BE" w:rsidRPr="00C26ACE" w:rsidRDefault="00B04022" w:rsidP="00C26ACE">
      <w:pPr>
        <w:jc w:val="center"/>
        <w:rPr>
          <w:rFonts w:ascii="Arial" w:hAnsi="Arial" w:cs="Arial"/>
          <w:sz w:val="28"/>
          <w:szCs w:val="28"/>
        </w:rPr>
      </w:pPr>
      <w:r w:rsidRPr="00C26ACE">
        <w:rPr>
          <w:rFonts w:ascii="Arial" w:hAnsi="Arial" w:cs="Arial"/>
          <w:sz w:val="28"/>
          <w:szCs w:val="28"/>
        </w:rPr>
        <w:lastRenderedPageBreak/>
        <w:t xml:space="preserve">Функция </w:t>
      </w:r>
      <w:r w:rsidRPr="00C26ACE">
        <w:rPr>
          <w:rFonts w:ascii="Arial" w:hAnsi="Arial" w:cs="Arial"/>
          <w:sz w:val="28"/>
          <w:szCs w:val="28"/>
          <w:lang w:val="en-US"/>
        </w:rPr>
        <w:t>hash</w:t>
      </w:r>
    </w:p>
    <w:p w:rsidR="00C230A0" w:rsidRPr="00597AA7" w:rsidRDefault="00C230A0" w:rsidP="00946CFC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скажете, что есть и такая встроенная функция, зачем тогда мы используем </w:t>
      </w:r>
      <w:r w:rsidR="00597AA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597AA7">
        <w:rPr>
          <w:rFonts w:ascii="Times New Roman" w:hAnsi="Times New Roman" w:cs="Times New Roman"/>
          <w:sz w:val="28"/>
          <w:szCs w:val="28"/>
          <w:lang w:val="en-US"/>
        </w:rPr>
        <w:t>hashlib</w:t>
      </w:r>
      <w:proofErr w:type="spellEnd"/>
      <w:r w:rsidR="00597AA7" w:rsidRPr="00597AA7">
        <w:rPr>
          <w:rFonts w:ascii="Times New Roman" w:hAnsi="Times New Roman" w:cs="Times New Roman"/>
          <w:sz w:val="28"/>
          <w:szCs w:val="28"/>
        </w:rPr>
        <w:t>?</w:t>
      </w:r>
    </w:p>
    <w:p w:rsidR="00AA02BE" w:rsidRDefault="00F93709" w:rsidP="00946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1FC">
        <w:rPr>
          <w:rFonts w:ascii="Times New Roman" w:hAnsi="Times New Roman" w:cs="Times New Roman"/>
          <w:sz w:val="28"/>
          <w:szCs w:val="28"/>
        </w:rPr>
        <w:t>Действительно, такая функция существует</w:t>
      </w:r>
      <w:r w:rsidR="008F56B0" w:rsidRPr="006B61FC">
        <w:rPr>
          <w:rFonts w:ascii="Times New Roman" w:hAnsi="Times New Roman" w:cs="Times New Roman"/>
          <w:sz w:val="28"/>
          <w:szCs w:val="28"/>
        </w:rPr>
        <w:t xml:space="preserve">, но она дает одинаковые </w:t>
      </w:r>
      <w:proofErr w:type="spellStart"/>
      <w:r w:rsidR="006B61FC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="006B61FC">
        <w:rPr>
          <w:rFonts w:ascii="Times New Roman" w:hAnsi="Times New Roman" w:cs="Times New Roman"/>
          <w:sz w:val="28"/>
          <w:szCs w:val="28"/>
        </w:rPr>
        <w:t xml:space="preserve"> для</w:t>
      </w:r>
      <w:r w:rsidR="008F56B0" w:rsidRPr="006B61FC">
        <w:rPr>
          <w:rFonts w:ascii="Times New Roman" w:hAnsi="Times New Roman" w:cs="Times New Roman"/>
          <w:sz w:val="28"/>
          <w:szCs w:val="28"/>
        </w:rPr>
        <w:t xml:space="preserve"> сущностей только в рамках одного локального запуска.</w:t>
      </w:r>
      <w:r w:rsidR="006B61FC">
        <w:rPr>
          <w:rFonts w:ascii="Times New Roman" w:hAnsi="Times New Roman" w:cs="Times New Roman"/>
          <w:sz w:val="28"/>
          <w:szCs w:val="28"/>
        </w:rPr>
        <w:t xml:space="preserve"> Стоит перезапустить скрипт, </w:t>
      </w:r>
      <w:proofErr w:type="spellStart"/>
      <w:r w:rsidR="006B61FC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="006B61FC">
        <w:rPr>
          <w:rFonts w:ascii="Times New Roman" w:hAnsi="Times New Roman" w:cs="Times New Roman"/>
          <w:sz w:val="28"/>
          <w:szCs w:val="28"/>
        </w:rPr>
        <w:t xml:space="preserve"> хотя и будут совпадать для одних и тех же сущностей, но будут отличаться от предыдущего запуска.</w:t>
      </w:r>
    </w:p>
    <w:p w:rsidR="009B5C7D" w:rsidRDefault="009B5C7D" w:rsidP="00946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может применяться, если не требуется записывать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базу данных и достаточно лишь их локальных значений.</w:t>
      </w:r>
      <w:r w:rsidR="00476268">
        <w:rPr>
          <w:rFonts w:ascii="Times New Roman" w:hAnsi="Times New Roman" w:cs="Times New Roman"/>
          <w:sz w:val="28"/>
          <w:szCs w:val="28"/>
        </w:rPr>
        <w:t xml:space="preserve"> 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Хеш 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применяется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быстрого сравнения ключей при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выполнении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поиск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 </w:t>
      </w:r>
      <w:hyperlink r:id="rId7" w:history="1">
        <w:r w:rsidR="00476268" w:rsidRPr="00476268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словарям</w:t>
        </w:r>
      </w:hyperlink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C37EA" w:rsidRPr="00F2278E" w:rsidRDefault="002C37EA" w:rsidP="002C37E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C5741"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5C5741"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7EA" w:rsidRPr="009818E5" w:rsidTr="00C1382A">
        <w:tc>
          <w:tcPr>
            <w:tcW w:w="10456" w:type="dxa"/>
          </w:tcPr>
          <w:p w:rsidR="002C37EA" w:rsidRPr="00F2278E" w:rsidRDefault="00F2278E" w:rsidP="00C138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"""Встроенная функция </w:t>
            </w:r>
            <w:proofErr w:type="spellStart"/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()"""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))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proofErr w:type="spellStart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stack</w:t>
            </w:r>
            <w:proofErr w:type="spellEnd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proofErr w:type="spellStart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stack</w:t>
            </w:r>
            <w:proofErr w:type="spellEnd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proofErr w:type="spellStart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stack</w:t>
            </w:r>
            <w:proofErr w:type="spellEnd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))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proofErr w:type="spellStart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stack</w:t>
            </w:r>
            <w:proofErr w:type="spellEnd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 xml:space="preserve">"""Как видно, </w:t>
            </w:r>
            <w:proofErr w:type="spellStart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хеши</w:t>
            </w:r>
            <w:proofErr w:type="spellEnd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 xml:space="preserve"> совпадают, но лишь для одного запуска,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 xml:space="preserve">стоит перезапустить, получаем другие </w:t>
            </w:r>
            <w:proofErr w:type="spellStart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хеши</w:t>
            </w:r>
            <w:proofErr w:type="spellEnd"/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, пусть и одинаковые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1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1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:rsidR="002C37EA" w:rsidRPr="009818E5" w:rsidRDefault="002C37EA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7F2B" w:rsidRPr="0085175F" w:rsidRDefault="00A17EF6" w:rsidP="008C7F2B">
      <w:pPr>
        <w:jc w:val="center"/>
        <w:rPr>
          <w:rFonts w:ascii="Arial" w:hAnsi="Arial" w:cs="Arial"/>
          <w:sz w:val="28"/>
          <w:szCs w:val="28"/>
        </w:rPr>
      </w:pPr>
      <w:r w:rsidRPr="0085175F">
        <w:rPr>
          <w:rFonts w:ascii="Arial" w:hAnsi="Arial" w:cs="Arial"/>
          <w:sz w:val="28"/>
          <w:szCs w:val="28"/>
        </w:rPr>
        <w:t>Х</w:t>
      </w:r>
      <w:r w:rsidR="008A6B19" w:rsidRPr="0085175F">
        <w:rPr>
          <w:rFonts w:ascii="Arial" w:hAnsi="Arial" w:cs="Arial"/>
          <w:sz w:val="28"/>
          <w:szCs w:val="28"/>
        </w:rPr>
        <w:t>е</w:t>
      </w:r>
      <w:r w:rsidRPr="0085175F">
        <w:rPr>
          <w:rFonts w:ascii="Arial" w:hAnsi="Arial" w:cs="Arial"/>
          <w:sz w:val="28"/>
          <w:szCs w:val="28"/>
        </w:rPr>
        <w:t>ш-таблицы</w:t>
      </w:r>
    </w:p>
    <w:p w:rsidR="008C7F2B" w:rsidRPr="001D27CA" w:rsidRDefault="00A17EF6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>Давайте вспомним, как на первом уроке мы анализировали сложности различных алгоритмов. Например, мы говорили о сложности задачи поиска элемента в массиве.</w:t>
      </w:r>
    </w:p>
    <w:p w:rsidR="00A17EF6" w:rsidRPr="001D27CA" w:rsidRDefault="00A17EF6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 xml:space="preserve">В обычном случае, это будет линейное время, которое определяется сложностью </w:t>
      </w:r>
      <w:r w:rsidRPr="001D27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D27CA">
        <w:rPr>
          <w:rFonts w:ascii="Times New Roman" w:hAnsi="Times New Roman" w:cs="Times New Roman"/>
          <w:sz w:val="28"/>
          <w:szCs w:val="28"/>
        </w:rPr>
        <w:t>(</w:t>
      </w:r>
      <w:r w:rsidRPr="001D27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27CA">
        <w:rPr>
          <w:rFonts w:ascii="Times New Roman" w:hAnsi="Times New Roman" w:cs="Times New Roman"/>
          <w:sz w:val="28"/>
          <w:szCs w:val="28"/>
        </w:rPr>
        <w:t>).</w:t>
      </w:r>
    </w:p>
    <w:p w:rsidR="00AE30A0" w:rsidRPr="001D27CA" w:rsidRDefault="00A17EF6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 xml:space="preserve">Если мы отсортируем массив, то применив бинарный поиск, сможет найти элемент массива за </w:t>
      </w:r>
      <w:r w:rsidR="00AE30A0" w:rsidRPr="001D27CA">
        <w:rPr>
          <w:rFonts w:ascii="Times New Roman" w:hAnsi="Times New Roman" w:cs="Times New Roman"/>
          <w:sz w:val="28"/>
          <w:szCs w:val="28"/>
        </w:rPr>
        <w:t>логарифмическое</w:t>
      </w:r>
      <w:r w:rsidRPr="001D27CA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AE30A0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1D27CA" w:rsidRPr="001D27CA">
        <w:rPr>
          <w:rFonts w:ascii="Times New Roman" w:hAnsi="Times New Roman" w:cs="Times New Roman"/>
          <w:sz w:val="28"/>
          <w:szCs w:val="28"/>
        </w:rPr>
        <w:t>–</w:t>
      </w:r>
      <w:r w:rsidR="00AE30A0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AE30A0" w:rsidRPr="001D27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AE30A0" w:rsidRPr="001D27CA">
        <w:rPr>
          <w:rFonts w:ascii="Times New Roman" w:hAnsi="Times New Roman" w:cs="Times New Roman"/>
          <w:sz w:val="28"/>
          <w:szCs w:val="28"/>
        </w:rPr>
        <w:t>(</w:t>
      </w:r>
      <w:r w:rsidR="00AE30A0" w:rsidRPr="001D27C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D27CA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AE30A0" w:rsidRPr="001D27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30A0" w:rsidRPr="001D27CA">
        <w:rPr>
          <w:rFonts w:ascii="Times New Roman" w:hAnsi="Times New Roman" w:cs="Times New Roman"/>
          <w:sz w:val="28"/>
          <w:szCs w:val="28"/>
        </w:rPr>
        <w:t>)</w:t>
      </w:r>
      <w:r w:rsidRPr="001D27CA">
        <w:rPr>
          <w:rFonts w:ascii="Times New Roman" w:hAnsi="Times New Roman" w:cs="Times New Roman"/>
          <w:sz w:val="28"/>
          <w:szCs w:val="28"/>
        </w:rPr>
        <w:t>.</w:t>
      </w:r>
      <w:r w:rsidR="00B02D17" w:rsidRPr="001D27CA">
        <w:rPr>
          <w:rFonts w:ascii="Times New Roman" w:hAnsi="Times New Roman" w:cs="Times New Roman"/>
          <w:sz w:val="28"/>
          <w:szCs w:val="28"/>
        </w:rPr>
        <w:t xml:space="preserve"> Но и в том случае нам придется поискать </w:t>
      </w:r>
      <w:r w:rsidR="00B02D17" w:rsidRPr="001D27CA">
        <w:rPr>
          <w:rFonts w:ascii="Times New Roman" w:hAnsi="Times New Roman" w:cs="Times New Roman"/>
          <w:sz w:val="28"/>
          <w:szCs w:val="28"/>
        </w:rPr>
        <w:lastRenderedPageBreak/>
        <w:t>и затратить на это время.</w:t>
      </w:r>
      <w:r w:rsidR="001E01EB" w:rsidRPr="001D27CA">
        <w:rPr>
          <w:rFonts w:ascii="Times New Roman" w:hAnsi="Times New Roman" w:cs="Times New Roman"/>
          <w:sz w:val="28"/>
          <w:szCs w:val="28"/>
        </w:rPr>
        <w:t xml:space="preserve"> Как было бы хорошо, чтобы мы сразу нашли нужный элемент, независимо от размера исходного массива.</w:t>
      </w:r>
    </w:p>
    <w:p w:rsidR="00857BDE" w:rsidRPr="001D27CA" w:rsidRDefault="000F293F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 xml:space="preserve">Давайте сделаем еще лучше. Реализуем такую структуру данных, в которой поиск элемента мы выполним за постоянное время </w:t>
      </w:r>
      <w:r w:rsidRPr="001D27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D27CA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Pr="001D27CA">
        <w:rPr>
          <w:rFonts w:ascii="Times New Roman" w:hAnsi="Times New Roman" w:cs="Times New Roman"/>
          <w:sz w:val="28"/>
          <w:szCs w:val="28"/>
        </w:rPr>
        <w:t>(1).</w:t>
      </w:r>
      <w:r w:rsidR="002E75E6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C944A9" w:rsidRPr="001D27CA">
        <w:rPr>
          <w:rFonts w:ascii="Times New Roman" w:hAnsi="Times New Roman" w:cs="Times New Roman"/>
          <w:sz w:val="28"/>
          <w:szCs w:val="28"/>
        </w:rPr>
        <w:t>Здесь нам помогут хэш-таблицы. Но пока поговорим о хэш-функциях.</w:t>
      </w:r>
    </w:p>
    <w:p w:rsidR="00B51AE8" w:rsidRPr="001D27CA" w:rsidRDefault="00B51AE8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>Это функция, которая принимает некоторый объект (строку, под которой понимается, как правило, последовательность байтов) и возвращает число.</w:t>
      </w:r>
    </w:p>
    <w:p w:rsidR="00523739" w:rsidRPr="001D27CA" w:rsidRDefault="00B51AE8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>Говорят, что ф</w:t>
      </w:r>
      <w:r w:rsidR="001D27CA" w:rsidRPr="001D27CA">
        <w:rPr>
          <w:rFonts w:ascii="Times New Roman" w:hAnsi="Times New Roman" w:cs="Times New Roman"/>
          <w:sz w:val="28"/>
          <w:szCs w:val="28"/>
        </w:rPr>
        <w:t>унк</w:t>
      </w:r>
      <w:r w:rsidRPr="001D27CA">
        <w:rPr>
          <w:rFonts w:ascii="Times New Roman" w:hAnsi="Times New Roman" w:cs="Times New Roman"/>
          <w:sz w:val="28"/>
          <w:szCs w:val="28"/>
        </w:rPr>
        <w:t>ция переводит строки на числа.</w:t>
      </w:r>
    </w:p>
    <w:p w:rsidR="00B02D17" w:rsidRPr="003511A7" w:rsidRDefault="00523739" w:rsidP="003511A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1A7">
        <w:rPr>
          <w:rFonts w:ascii="Times New Roman" w:hAnsi="Times New Roman" w:cs="Times New Roman"/>
          <w:sz w:val="28"/>
          <w:szCs w:val="28"/>
        </w:rPr>
        <w:t>Как же найти закономерность, по которой по которой формируются числа для строк? Возможно ли это?</w:t>
      </w:r>
      <w:r w:rsidR="00156CC1" w:rsidRPr="003511A7">
        <w:rPr>
          <w:rFonts w:ascii="Times New Roman" w:hAnsi="Times New Roman" w:cs="Times New Roman"/>
          <w:sz w:val="28"/>
          <w:szCs w:val="28"/>
        </w:rPr>
        <w:t xml:space="preserve"> Возможно, но нужно помнить, ч</w:t>
      </w:r>
      <w:r w:rsidR="00575719" w:rsidRPr="003511A7">
        <w:rPr>
          <w:rFonts w:ascii="Times New Roman" w:hAnsi="Times New Roman" w:cs="Times New Roman"/>
          <w:sz w:val="28"/>
          <w:szCs w:val="28"/>
        </w:rPr>
        <w:t>то такая ф</w:t>
      </w:r>
      <w:r w:rsidR="003511A7">
        <w:rPr>
          <w:rFonts w:ascii="Times New Roman" w:hAnsi="Times New Roman" w:cs="Times New Roman"/>
          <w:sz w:val="28"/>
          <w:szCs w:val="28"/>
        </w:rPr>
        <w:t>унк</w:t>
      </w:r>
      <w:r w:rsidR="00575719" w:rsidRPr="003511A7">
        <w:rPr>
          <w:rFonts w:ascii="Times New Roman" w:hAnsi="Times New Roman" w:cs="Times New Roman"/>
          <w:sz w:val="28"/>
          <w:szCs w:val="28"/>
        </w:rPr>
        <w:t>ция должна соответствовать двум требованиям:</w:t>
      </w:r>
    </w:p>
    <w:p w:rsidR="0099650E" w:rsidRPr="0074708E" w:rsidRDefault="0099650E" w:rsidP="0074708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Последовательность ф</w:t>
      </w:r>
      <w:r w:rsidR="000517FF" w:rsidRPr="0074708E">
        <w:rPr>
          <w:rFonts w:ascii="Times New Roman" w:hAnsi="Times New Roman" w:cs="Times New Roman"/>
          <w:sz w:val="28"/>
          <w:szCs w:val="28"/>
        </w:rPr>
        <w:t>унк</w:t>
      </w:r>
      <w:r w:rsidRPr="0074708E">
        <w:rPr>
          <w:rFonts w:ascii="Times New Roman" w:hAnsi="Times New Roman" w:cs="Times New Roman"/>
          <w:sz w:val="28"/>
          <w:szCs w:val="28"/>
        </w:rPr>
        <w:t>ции. Вы передаете ей, например, строку «программа» и получаете значение 2. Это значит, что теперь, передавая ей эту строку, вы всегда должны получать это число. Ф</w:t>
      </w:r>
      <w:r w:rsidR="005B1E16" w:rsidRPr="0074708E">
        <w:rPr>
          <w:rFonts w:ascii="Times New Roman" w:hAnsi="Times New Roman" w:cs="Times New Roman"/>
          <w:sz w:val="28"/>
          <w:szCs w:val="28"/>
        </w:rPr>
        <w:t>унк</w:t>
      </w:r>
      <w:r w:rsidRPr="0074708E">
        <w:rPr>
          <w:rFonts w:ascii="Times New Roman" w:hAnsi="Times New Roman" w:cs="Times New Roman"/>
          <w:sz w:val="28"/>
          <w:szCs w:val="28"/>
        </w:rPr>
        <w:t>ция дол</w:t>
      </w:r>
      <w:r w:rsidR="00D55AC5" w:rsidRPr="0074708E">
        <w:rPr>
          <w:rFonts w:ascii="Times New Roman" w:hAnsi="Times New Roman" w:cs="Times New Roman"/>
          <w:sz w:val="28"/>
          <w:szCs w:val="28"/>
        </w:rPr>
        <w:t>жна это обеспечивать.</w:t>
      </w:r>
      <w:r w:rsidR="00080F79" w:rsidRPr="0074708E">
        <w:rPr>
          <w:rFonts w:ascii="Times New Roman" w:hAnsi="Times New Roman" w:cs="Times New Roman"/>
          <w:sz w:val="28"/>
          <w:szCs w:val="28"/>
        </w:rPr>
        <w:t xml:space="preserve"> Иначе смысла </w:t>
      </w:r>
      <w:r w:rsidR="00F73C22" w:rsidRPr="0074708E">
        <w:rPr>
          <w:rFonts w:ascii="Times New Roman" w:hAnsi="Times New Roman" w:cs="Times New Roman"/>
          <w:sz w:val="28"/>
          <w:szCs w:val="28"/>
        </w:rPr>
        <w:t>в итоговой хэш-таблице</w:t>
      </w:r>
      <w:r w:rsidR="00080F79" w:rsidRPr="0074708E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575719" w:rsidRPr="0074708E" w:rsidRDefault="00080F79" w:rsidP="0074708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Разным строкам должны соответствовать разные числа. Если хэш-функция для всех строк (последовательностей байтов) возвращает одно и то же число, то такая ф</w:t>
      </w:r>
      <w:r w:rsidR="005B1E16" w:rsidRPr="0074708E">
        <w:rPr>
          <w:rFonts w:ascii="Times New Roman" w:hAnsi="Times New Roman" w:cs="Times New Roman"/>
          <w:sz w:val="28"/>
          <w:szCs w:val="28"/>
        </w:rPr>
        <w:t>унк</w:t>
      </w:r>
      <w:r w:rsidRPr="0074708E">
        <w:rPr>
          <w:rFonts w:ascii="Times New Roman" w:hAnsi="Times New Roman" w:cs="Times New Roman"/>
          <w:sz w:val="28"/>
          <w:szCs w:val="28"/>
        </w:rPr>
        <w:t>ция никуда не годится. В идеале, каждой строке должно соответствовать строго одно число.</w:t>
      </w:r>
    </w:p>
    <w:p w:rsidR="00B02D17" w:rsidRPr="0074708E" w:rsidRDefault="00B663FC" w:rsidP="00747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Перед тем, как подобраться к хэш-таблицам, начнем издалека – с массивов.</w:t>
      </w:r>
    </w:p>
    <w:p w:rsidR="00543A5F" w:rsidRPr="0074708E" w:rsidRDefault="00543A5F" w:rsidP="00747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У нас есть пустой массив:</w:t>
      </w:r>
    </w:p>
    <w:p w:rsidR="00B02D17" w:rsidRPr="009818E5" w:rsidRDefault="00B61C02" w:rsidP="006E5EA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1D5DDE34" wp14:editId="032D82F8">
            <wp:extent cx="2372056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B" w:rsidRPr="0074708E" w:rsidRDefault="006E5EAB" w:rsidP="00747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 xml:space="preserve">Пусть в нем хранятся </w:t>
      </w:r>
      <w:r w:rsidR="008C506A" w:rsidRPr="0074708E">
        <w:rPr>
          <w:rFonts w:ascii="Times New Roman" w:hAnsi="Times New Roman" w:cs="Times New Roman"/>
          <w:sz w:val="28"/>
          <w:szCs w:val="28"/>
        </w:rPr>
        <w:t>цены товаров</w:t>
      </w:r>
      <w:r w:rsidRPr="0074708E">
        <w:rPr>
          <w:rFonts w:ascii="Times New Roman" w:hAnsi="Times New Roman" w:cs="Times New Roman"/>
          <w:sz w:val="28"/>
          <w:szCs w:val="28"/>
        </w:rPr>
        <w:t>.</w:t>
      </w:r>
      <w:r w:rsidR="00A96C9E" w:rsidRPr="0074708E">
        <w:rPr>
          <w:rFonts w:ascii="Times New Roman" w:hAnsi="Times New Roman" w:cs="Times New Roman"/>
          <w:sz w:val="28"/>
          <w:szCs w:val="28"/>
        </w:rPr>
        <w:t xml:space="preserve"> Мы будем передавать хэш-функции </w:t>
      </w:r>
      <w:r w:rsidR="00FB0BB3" w:rsidRPr="0074708E">
        <w:rPr>
          <w:rFonts w:ascii="Times New Roman" w:hAnsi="Times New Roman" w:cs="Times New Roman"/>
          <w:sz w:val="28"/>
          <w:szCs w:val="28"/>
        </w:rPr>
        <w:t>название</w:t>
      </w:r>
      <w:r w:rsidR="00101B83" w:rsidRPr="0074708E">
        <w:rPr>
          <w:rFonts w:ascii="Times New Roman" w:hAnsi="Times New Roman" w:cs="Times New Roman"/>
          <w:sz w:val="28"/>
          <w:szCs w:val="28"/>
        </w:rPr>
        <w:t xml:space="preserve"> очередного </w:t>
      </w:r>
      <w:r w:rsidR="00FB0BB3" w:rsidRPr="0074708E">
        <w:rPr>
          <w:rFonts w:ascii="Times New Roman" w:hAnsi="Times New Roman" w:cs="Times New Roman"/>
          <w:sz w:val="28"/>
          <w:szCs w:val="28"/>
        </w:rPr>
        <w:t>товара</w:t>
      </w:r>
      <w:r w:rsidR="00A96C9E" w:rsidRPr="0074708E">
        <w:rPr>
          <w:rFonts w:ascii="Times New Roman" w:hAnsi="Times New Roman" w:cs="Times New Roman"/>
          <w:sz w:val="28"/>
          <w:szCs w:val="28"/>
        </w:rPr>
        <w:t>, а хэш-ф</w:t>
      </w:r>
      <w:r w:rsidR="00E12F85" w:rsidRPr="0074708E">
        <w:rPr>
          <w:rFonts w:ascii="Times New Roman" w:hAnsi="Times New Roman" w:cs="Times New Roman"/>
          <w:sz w:val="28"/>
          <w:szCs w:val="28"/>
        </w:rPr>
        <w:t>ункция будет возвращать некоторое число.</w:t>
      </w:r>
    </w:p>
    <w:p w:rsidR="0049054B" w:rsidRPr="009818E5" w:rsidRDefault="008C506A" w:rsidP="0049054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0B2E9167" wp14:editId="7C57B019">
            <wp:extent cx="3886742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6A" w:rsidRPr="00D83236" w:rsidRDefault="008C506A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054B" w:rsidRPr="00D83236" w:rsidRDefault="0049054B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>Например, ф</w:t>
      </w:r>
      <w:r w:rsidR="00D83236" w:rsidRPr="00D83236">
        <w:rPr>
          <w:rFonts w:ascii="Times New Roman" w:hAnsi="Times New Roman" w:cs="Times New Roman"/>
          <w:sz w:val="28"/>
          <w:szCs w:val="28"/>
        </w:rPr>
        <w:t>унк</w:t>
      </w:r>
      <w:r w:rsidRPr="00D83236">
        <w:rPr>
          <w:rFonts w:ascii="Times New Roman" w:hAnsi="Times New Roman" w:cs="Times New Roman"/>
          <w:sz w:val="28"/>
          <w:szCs w:val="28"/>
        </w:rPr>
        <w:t>ция вернула число 3. Что нам с ним делать?</w:t>
      </w:r>
    </w:p>
    <w:p w:rsidR="0049054B" w:rsidRPr="00D83236" w:rsidRDefault="0049054B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BA01AC" w:rsidRPr="00D83236">
        <w:rPr>
          <w:rFonts w:ascii="Times New Roman" w:hAnsi="Times New Roman" w:cs="Times New Roman"/>
          <w:sz w:val="28"/>
          <w:szCs w:val="28"/>
        </w:rPr>
        <w:t>название товара</w:t>
      </w:r>
      <w:r w:rsidRPr="00D83236">
        <w:rPr>
          <w:rFonts w:ascii="Times New Roman" w:hAnsi="Times New Roman" w:cs="Times New Roman"/>
          <w:sz w:val="28"/>
          <w:szCs w:val="28"/>
        </w:rPr>
        <w:t xml:space="preserve"> в массиве в элементе этого массива с индексом 3.</w:t>
      </w:r>
    </w:p>
    <w:p w:rsidR="005863D0" w:rsidRPr="009818E5" w:rsidRDefault="00F01CBE" w:rsidP="005863D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F280628" wp14:editId="56AB010A">
            <wp:extent cx="2514951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17" w:rsidRPr="00D83236" w:rsidRDefault="00101B83" w:rsidP="00D83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>Далее мы передаем ф</w:t>
      </w:r>
      <w:r w:rsidR="00D83236" w:rsidRPr="00D83236">
        <w:rPr>
          <w:rFonts w:ascii="Times New Roman" w:hAnsi="Times New Roman" w:cs="Times New Roman"/>
          <w:sz w:val="28"/>
          <w:szCs w:val="28"/>
        </w:rPr>
        <w:t>унк</w:t>
      </w:r>
      <w:r w:rsidRPr="00D83236">
        <w:rPr>
          <w:rFonts w:ascii="Times New Roman" w:hAnsi="Times New Roman" w:cs="Times New Roman"/>
          <w:sz w:val="28"/>
          <w:szCs w:val="28"/>
        </w:rPr>
        <w:t xml:space="preserve">ции имена все новых и новых </w:t>
      </w:r>
      <w:r w:rsidR="00CC2C31" w:rsidRPr="00D83236">
        <w:rPr>
          <w:rFonts w:ascii="Times New Roman" w:hAnsi="Times New Roman" w:cs="Times New Roman"/>
          <w:sz w:val="28"/>
          <w:szCs w:val="28"/>
        </w:rPr>
        <w:t>товаров</w:t>
      </w:r>
      <w:r w:rsidRPr="00D83236">
        <w:rPr>
          <w:rFonts w:ascii="Times New Roman" w:hAnsi="Times New Roman" w:cs="Times New Roman"/>
          <w:sz w:val="28"/>
          <w:szCs w:val="28"/>
        </w:rPr>
        <w:t>.</w:t>
      </w:r>
      <w:r w:rsidR="00D979E5" w:rsidRPr="00D83236">
        <w:rPr>
          <w:rFonts w:ascii="Times New Roman" w:hAnsi="Times New Roman" w:cs="Times New Roman"/>
          <w:sz w:val="28"/>
          <w:szCs w:val="28"/>
        </w:rPr>
        <w:t xml:space="preserve"> И записывать их </w:t>
      </w:r>
      <w:r w:rsidR="005C2446" w:rsidRPr="00D83236">
        <w:rPr>
          <w:rFonts w:ascii="Times New Roman" w:hAnsi="Times New Roman" w:cs="Times New Roman"/>
          <w:sz w:val="28"/>
          <w:szCs w:val="28"/>
        </w:rPr>
        <w:t>цены</w:t>
      </w:r>
      <w:r w:rsidR="00D979E5" w:rsidRPr="00D83236">
        <w:rPr>
          <w:rFonts w:ascii="Times New Roman" w:hAnsi="Times New Roman" w:cs="Times New Roman"/>
          <w:sz w:val="28"/>
          <w:szCs w:val="28"/>
        </w:rPr>
        <w:t xml:space="preserve"> в нужные позиции массива.</w:t>
      </w:r>
    </w:p>
    <w:p w:rsidR="00E41276" w:rsidRPr="009818E5" w:rsidRDefault="008A2953" w:rsidP="00E4127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B41AB1" wp14:editId="42218577">
            <wp:extent cx="2829320" cy="1209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2E" w:rsidRPr="00D83236" w:rsidRDefault="00982998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 xml:space="preserve">Постепенно весь массив будет заполнен </w:t>
      </w:r>
      <w:r w:rsidR="00866A05" w:rsidRPr="00D83236">
        <w:rPr>
          <w:rFonts w:ascii="Times New Roman" w:hAnsi="Times New Roman" w:cs="Times New Roman"/>
          <w:sz w:val="28"/>
          <w:szCs w:val="28"/>
        </w:rPr>
        <w:t>ценами</w:t>
      </w:r>
      <w:r w:rsidRPr="00D83236">
        <w:rPr>
          <w:rFonts w:ascii="Times New Roman" w:hAnsi="Times New Roman" w:cs="Times New Roman"/>
          <w:sz w:val="28"/>
          <w:szCs w:val="28"/>
        </w:rPr>
        <w:t xml:space="preserve"> наших </w:t>
      </w:r>
      <w:r w:rsidR="00866A05" w:rsidRPr="00D83236">
        <w:rPr>
          <w:rFonts w:ascii="Times New Roman" w:hAnsi="Times New Roman" w:cs="Times New Roman"/>
          <w:sz w:val="28"/>
          <w:szCs w:val="28"/>
        </w:rPr>
        <w:t>товаров</w:t>
      </w:r>
      <w:r w:rsidRPr="00D83236">
        <w:rPr>
          <w:rFonts w:ascii="Times New Roman" w:hAnsi="Times New Roman" w:cs="Times New Roman"/>
          <w:sz w:val="28"/>
          <w:szCs w:val="28"/>
        </w:rPr>
        <w:t>.</w:t>
      </w:r>
    </w:p>
    <w:p w:rsidR="00A648D0" w:rsidRPr="00D83236" w:rsidRDefault="00A648D0" w:rsidP="00D83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 xml:space="preserve">Теперь смотрите мы хотим узнать </w:t>
      </w:r>
      <w:r w:rsidR="00A0223F" w:rsidRPr="00D83236">
        <w:rPr>
          <w:rFonts w:ascii="Times New Roman" w:hAnsi="Times New Roman" w:cs="Times New Roman"/>
          <w:sz w:val="28"/>
          <w:szCs w:val="28"/>
        </w:rPr>
        <w:t>цену</w:t>
      </w:r>
      <w:r w:rsidRPr="00D83236">
        <w:rPr>
          <w:rFonts w:ascii="Times New Roman" w:hAnsi="Times New Roman" w:cs="Times New Roman"/>
          <w:sz w:val="28"/>
          <w:szCs w:val="28"/>
        </w:rPr>
        <w:t xml:space="preserve"> некоторого </w:t>
      </w:r>
      <w:r w:rsidR="00A0223F" w:rsidRPr="00D83236">
        <w:rPr>
          <w:rFonts w:ascii="Times New Roman" w:hAnsi="Times New Roman" w:cs="Times New Roman"/>
          <w:sz w:val="28"/>
          <w:szCs w:val="28"/>
        </w:rPr>
        <w:t>товара</w:t>
      </w:r>
      <w:r w:rsidRPr="00D83236">
        <w:rPr>
          <w:rFonts w:ascii="Times New Roman" w:hAnsi="Times New Roman" w:cs="Times New Roman"/>
          <w:sz w:val="28"/>
          <w:szCs w:val="28"/>
        </w:rPr>
        <w:t>! Как это сделать?? Если бы мы работали по старому подходу поиска, то вероятно затратили бы некоторое время на поиск.</w:t>
      </w:r>
      <w:r w:rsidR="005E5BFC" w:rsidRPr="00D83236">
        <w:rPr>
          <w:rFonts w:ascii="Times New Roman" w:hAnsi="Times New Roman" w:cs="Times New Roman"/>
          <w:sz w:val="28"/>
          <w:szCs w:val="28"/>
        </w:rPr>
        <w:t xml:space="preserve"> Но благодаря новому подходу какой-то новый поиск, перебо</w:t>
      </w:r>
      <w:r w:rsidR="00E37AA4" w:rsidRPr="00D83236">
        <w:rPr>
          <w:rFonts w:ascii="Times New Roman" w:hAnsi="Times New Roman" w:cs="Times New Roman"/>
          <w:sz w:val="28"/>
          <w:szCs w:val="28"/>
        </w:rPr>
        <w:t>р</w:t>
      </w:r>
      <w:r w:rsidR="005E5BFC" w:rsidRPr="00D83236">
        <w:rPr>
          <w:rFonts w:ascii="Times New Roman" w:hAnsi="Times New Roman" w:cs="Times New Roman"/>
          <w:sz w:val="28"/>
          <w:szCs w:val="28"/>
        </w:rPr>
        <w:t xml:space="preserve"> осуществлять не нужно.</w:t>
      </w:r>
      <w:r w:rsidR="00E37AA4" w:rsidRPr="00D83236">
        <w:rPr>
          <w:rFonts w:ascii="Times New Roman" w:hAnsi="Times New Roman" w:cs="Times New Roman"/>
          <w:sz w:val="28"/>
          <w:szCs w:val="28"/>
        </w:rPr>
        <w:t xml:space="preserve"> Мы просто передаем имя нужного нам </w:t>
      </w:r>
      <w:r w:rsidR="00F74C88" w:rsidRPr="00D83236">
        <w:rPr>
          <w:rFonts w:ascii="Times New Roman" w:hAnsi="Times New Roman" w:cs="Times New Roman"/>
          <w:sz w:val="28"/>
          <w:szCs w:val="28"/>
        </w:rPr>
        <w:t>товара</w:t>
      </w:r>
      <w:r w:rsidR="004679C5" w:rsidRPr="00D83236">
        <w:rPr>
          <w:rFonts w:ascii="Times New Roman" w:hAnsi="Times New Roman" w:cs="Times New Roman"/>
          <w:sz w:val="28"/>
          <w:szCs w:val="28"/>
        </w:rPr>
        <w:t xml:space="preserve"> хэш-функции, а она возвращает нам позицию нужного элемента с </w:t>
      </w:r>
      <w:r w:rsidR="003477BF" w:rsidRPr="00D83236">
        <w:rPr>
          <w:rFonts w:ascii="Times New Roman" w:hAnsi="Times New Roman" w:cs="Times New Roman"/>
          <w:sz w:val="28"/>
          <w:szCs w:val="28"/>
        </w:rPr>
        <w:t>ценой товара</w:t>
      </w:r>
      <w:r w:rsidR="004679C5" w:rsidRPr="00D83236">
        <w:rPr>
          <w:rFonts w:ascii="Times New Roman" w:hAnsi="Times New Roman" w:cs="Times New Roman"/>
          <w:sz w:val="28"/>
          <w:szCs w:val="28"/>
        </w:rPr>
        <w:t>.</w:t>
      </w:r>
    </w:p>
    <w:p w:rsidR="0040545C" w:rsidRPr="009818E5" w:rsidRDefault="00685032" w:rsidP="0040545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0DB4084" wp14:editId="0646D85B">
            <wp:extent cx="3886742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5" w:rsidRPr="007A0D6B" w:rsidRDefault="006100E8" w:rsidP="007A0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По этой позиции мы без труда находим </w:t>
      </w:r>
      <w:r w:rsidR="00705E73" w:rsidRPr="007A0D6B">
        <w:rPr>
          <w:rFonts w:ascii="Times New Roman" w:hAnsi="Times New Roman" w:cs="Times New Roman"/>
          <w:sz w:val="28"/>
          <w:szCs w:val="28"/>
        </w:rPr>
        <w:t>цену нужного товара</w:t>
      </w:r>
      <w:r w:rsidRPr="007A0D6B">
        <w:rPr>
          <w:rFonts w:ascii="Times New Roman" w:hAnsi="Times New Roman" w:cs="Times New Roman"/>
          <w:sz w:val="28"/>
          <w:szCs w:val="28"/>
        </w:rPr>
        <w:t>.</w:t>
      </w:r>
    </w:p>
    <w:p w:rsidR="00B02D17" w:rsidRPr="007A0D6B" w:rsidRDefault="00EF4144" w:rsidP="007A0D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В итоге хэш-функция </w:t>
      </w:r>
      <w:r w:rsidR="0026135F" w:rsidRPr="007A0D6B">
        <w:rPr>
          <w:rFonts w:ascii="Times New Roman" w:hAnsi="Times New Roman" w:cs="Times New Roman"/>
          <w:sz w:val="28"/>
          <w:szCs w:val="28"/>
        </w:rPr>
        <w:t xml:space="preserve">сообщает, где находится </w:t>
      </w:r>
      <w:r w:rsidR="00941A4B" w:rsidRPr="007A0D6B">
        <w:rPr>
          <w:rFonts w:ascii="Times New Roman" w:hAnsi="Times New Roman" w:cs="Times New Roman"/>
          <w:sz w:val="28"/>
          <w:szCs w:val="28"/>
        </w:rPr>
        <w:t>цена</w:t>
      </w:r>
      <w:r w:rsidR="0026135F" w:rsidRPr="007A0D6B">
        <w:rPr>
          <w:rFonts w:ascii="Times New Roman" w:hAnsi="Times New Roman" w:cs="Times New Roman"/>
          <w:sz w:val="28"/>
          <w:szCs w:val="28"/>
        </w:rPr>
        <w:t xml:space="preserve"> нужного </w:t>
      </w:r>
      <w:r w:rsidR="00941A4B" w:rsidRPr="007A0D6B">
        <w:rPr>
          <w:rFonts w:ascii="Times New Roman" w:hAnsi="Times New Roman" w:cs="Times New Roman"/>
          <w:sz w:val="28"/>
          <w:szCs w:val="28"/>
        </w:rPr>
        <w:t>товара</w:t>
      </w:r>
      <w:r w:rsidR="0026135F" w:rsidRPr="007A0D6B">
        <w:rPr>
          <w:rFonts w:ascii="Times New Roman" w:hAnsi="Times New Roman" w:cs="Times New Roman"/>
          <w:sz w:val="28"/>
          <w:szCs w:val="28"/>
        </w:rPr>
        <w:t xml:space="preserve"> и нам вообще не требуется ничего искать.</w:t>
      </w:r>
    </w:p>
    <w:p w:rsidR="00ED0CAC" w:rsidRPr="007A0D6B" w:rsidRDefault="00ED0CAC" w:rsidP="007A0D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D6B">
        <w:rPr>
          <w:rFonts w:ascii="Times New Roman" w:hAnsi="Times New Roman" w:cs="Times New Roman"/>
          <w:sz w:val="28"/>
          <w:szCs w:val="28"/>
        </w:rPr>
        <w:t>Почему такой подход работает</w:t>
      </w:r>
      <w:r w:rsidRPr="007A0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0CAC" w:rsidRPr="007A0D6B" w:rsidRDefault="006517F9" w:rsidP="007A0D6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lastRenderedPageBreak/>
        <w:t xml:space="preserve">Хэш-функция всегда связывает </w:t>
      </w:r>
      <w:r w:rsidR="00EE68B8" w:rsidRPr="007A0D6B">
        <w:rPr>
          <w:rFonts w:ascii="Times New Roman" w:hAnsi="Times New Roman" w:cs="Times New Roman"/>
          <w:sz w:val="28"/>
          <w:szCs w:val="28"/>
        </w:rPr>
        <w:t>цену товара</w:t>
      </w:r>
      <w:r w:rsidRPr="007A0D6B">
        <w:rPr>
          <w:rFonts w:ascii="Times New Roman" w:hAnsi="Times New Roman" w:cs="Times New Roman"/>
          <w:sz w:val="28"/>
          <w:szCs w:val="28"/>
        </w:rPr>
        <w:t xml:space="preserve"> с одним индексом. Каждый раз, когда эта хэш-функция вызывается для </w:t>
      </w:r>
      <w:r w:rsidR="008F7391" w:rsidRPr="007A0D6B">
        <w:rPr>
          <w:rFonts w:ascii="Times New Roman" w:hAnsi="Times New Roman" w:cs="Times New Roman"/>
          <w:sz w:val="28"/>
          <w:szCs w:val="28"/>
        </w:rPr>
        <w:t>названия</w:t>
      </w:r>
      <w:r w:rsidRPr="007A0D6B">
        <w:rPr>
          <w:rFonts w:ascii="Times New Roman" w:hAnsi="Times New Roman" w:cs="Times New Roman"/>
          <w:sz w:val="28"/>
          <w:szCs w:val="28"/>
        </w:rPr>
        <w:t xml:space="preserve"> </w:t>
      </w:r>
      <w:r w:rsidR="008F7391" w:rsidRPr="007A0D6B">
        <w:rPr>
          <w:rFonts w:ascii="Times New Roman" w:hAnsi="Times New Roman" w:cs="Times New Roman"/>
          <w:sz w:val="28"/>
          <w:szCs w:val="28"/>
        </w:rPr>
        <w:t>товара</w:t>
      </w:r>
      <w:r w:rsidRPr="007A0D6B">
        <w:rPr>
          <w:rFonts w:ascii="Times New Roman" w:hAnsi="Times New Roman" w:cs="Times New Roman"/>
          <w:sz w:val="28"/>
          <w:szCs w:val="28"/>
        </w:rPr>
        <w:t xml:space="preserve">, мы получаем одно и то же число. На первом вызове это функции мы узнаем, где необходимо сохранить </w:t>
      </w:r>
      <w:r w:rsidR="0030424D" w:rsidRPr="007A0D6B">
        <w:rPr>
          <w:rFonts w:ascii="Times New Roman" w:hAnsi="Times New Roman" w:cs="Times New Roman"/>
          <w:sz w:val="28"/>
          <w:szCs w:val="28"/>
        </w:rPr>
        <w:t>цену</w:t>
      </w:r>
      <w:r w:rsidRPr="007A0D6B">
        <w:rPr>
          <w:rFonts w:ascii="Times New Roman" w:hAnsi="Times New Roman" w:cs="Times New Roman"/>
          <w:sz w:val="28"/>
          <w:szCs w:val="28"/>
        </w:rPr>
        <w:t xml:space="preserve"> </w:t>
      </w:r>
      <w:r w:rsidR="0030424D" w:rsidRPr="007A0D6B">
        <w:rPr>
          <w:rFonts w:ascii="Times New Roman" w:hAnsi="Times New Roman" w:cs="Times New Roman"/>
          <w:sz w:val="28"/>
          <w:szCs w:val="28"/>
        </w:rPr>
        <w:t>товара</w:t>
      </w:r>
      <w:r w:rsidRPr="007A0D6B">
        <w:rPr>
          <w:rFonts w:ascii="Times New Roman" w:hAnsi="Times New Roman" w:cs="Times New Roman"/>
          <w:sz w:val="28"/>
          <w:szCs w:val="28"/>
        </w:rPr>
        <w:t>, а при последующих вызовах эта ф</w:t>
      </w:r>
      <w:r w:rsidR="007A0D6B">
        <w:rPr>
          <w:rFonts w:ascii="Times New Roman" w:hAnsi="Times New Roman" w:cs="Times New Roman"/>
          <w:sz w:val="28"/>
          <w:szCs w:val="28"/>
        </w:rPr>
        <w:t>унк</w:t>
      </w:r>
      <w:r w:rsidRPr="007A0D6B">
        <w:rPr>
          <w:rFonts w:ascii="Times New Roman" w:hAnsi="Times New Roman" w:cs="Times New Roman"/>
          <w:sz w:val="28"/>
          <w:szCs w:val="28"/>
        </w:rPr>
        <w:t>ция сообщит откуда извлечь</w:t>
      </w:r>
      <w:r w:rsidR="00D60940" w:rsidRPr="007A0D6B">
        <w:rPr>
          <w:rFonts w:ascii="Times New Roman" w:hAnsi="Times New Roman" w:cs="Times New Roman"/>
          <w:sz w:val="28"/>
          <w:szCs w:val="28"/>
        </w:rPr>
        <w:t xml:space="preserve"> нужн</w:t>
      </w:r>
      <w:r w:rsidR="00B23FEF" w:rsidRPr="007A0D6B">
        <w:rPr>
          <w:rFonts w:ascii="Times New Roman" w:hAnsi="Times New Roman" w:cs="Times New Roman"/>
          <w:sz w:val="28"/>
          <w:szCs w:val="28"/>
        </w:rPr>
        <w:t>ую цену</w:t>
      </w:r>
      <w:r w:rsidRPr="007A0D6B">
        <w:rPr>
          <w:rFonts w:ascii="Times New Roman" w:hAnsi="Times New Roman" w:cs="Times New Roman"/>
          <w:sz w:val="28"/>
          <w:szCs w:val="28"/>
        </w:rPr>
        <w:t>.</w:t>
      </w:r>
    </w:p>
    <w:p w:rsidR="003868C2" w:rsidRPr="007A0D6B" w:rsidRDefault="00A235B4" w:rsidP="007A0D6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>Хэ</w:t>
      </w:r>
      <w:r w:rsidR="007C63F0" w:rsidRPr="007A0D6B">
        <w:rPr>
          <w:rFonts w:ascii="Times New Roman" w:hAnsi="Times New Roman" w:cs="Times New Roman"/>
          <w:sz w:val="28"/>
          <w:szCs w:val="28"/>
        </w:rPr>
        <w:t>ш</w:t>
      </w:r>
      <w:r w:rsidRPr="007A0D6B">
        <w:rPr>
          <w:rFonts w:ascii="Times New Roman" w:hAnsi="Times New Roman" w:cs="Times New Roman"/>
          <w:sz w:val="28"/>
          <w:szCs w:val="28"/>
        </w:rPr>
        <w:t>-функция связывает разные объекты (строки) с разными индексами. Например, «Иванов» связывается с индексом 3, а «Петров» - с индексом 5.</w:t>
      </w:r>
      <w:r w:rsidR="00997701" w:rsidRPr="007A0D6B">
        <w:rPr>
          <w:rFonts w:ascii="Times New Roman" w:hAnsi="Times New Roman" w:cs="Times New Roman"/>
          <w:sz w:val="28"/>
          <w:szCs w:val="28"/>
        </w:rPr>
        <w:t xml:space="preserve"> </w:t>
      </w:r>
      <w:r w:rsidR="00034F7C" w:rsidRPr="007A0D6B">
        <w:rPr>
          <w:rFonts w:ascii="Times New Roman" w:hAnsi="Times New Roman" w:cs="Times New Roman"/>
          <w:sz w:val="28"/>
          <w:szCs w:val="28"/>
        </w:rPr>
        <w:t>Таким образом, д</w:t>
      </w:r>
      <w:r w:rsidR="00997701" w:rsidRPr="007A0D6B">
        <w:rPr>
          <w:rFonts w:ascii="Times New Roman" w:hAnsi="Times New Roman" w:cs="Times New Roman"/>
          <w:sz w:val="28"/>
          <w:szCs w:val="28"/>
        </w:rPr>
        <w:t xml:space="preserve">ля каждой строки определяется позиция массива, куда записывается </w:t>
      </w:r>
      <w:r w:rsidR="00D80B71" w:rsidRPr="007A0D6B">
        <w:rPr>
          <w:rFonts w:ascii="Times New Roman" w:hAnsi="Times New Roman" w:cs="Times New Roman"/>
          <w:sz w:val="28"/>
          <w:szCs w:val="28"/>
        </w:rPr>
        <w:t>цена товара</w:t>
      </w:r>
      <w:r w:rsidR="00997701" w:rsidRPr="007A0D6B">
        <w:rPr>
          <w:rFonts w:ascii="Times New Roman" w:hAnsi="Times New Roman" w:cs="Times New Roman"/>
          <w:sz w:val="28"/>
          <w:szCs w:val="28"/>
        </w:rPr>
        <w:t>.</w:t>
      </w:r>
    </w:p>
    <w:p w:rsidR="00717299" w:rsidRPr="007A0D6B" w:rsidRDefault="00717299" w:rsidP="007A0D6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>Хэш-функция точно знает размер массива и возвращает только существующие индексы. Например, для массива длиной в 10 элементов хэш-функция не вернет значение 50, т.к. это значение не является существующим индексом массива.</w:t>
      </w:r>
    </w:p>
    <w:p w:rsidR="00B02D17" w:rsidRDefault="003614AA" w:rsidP="007A0D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Теперь, если мы свяжем хэш-функцию и массив, то получим структуру данных под названием хэш-таблица. </w:t>
      </w:r>
      <w:r w:rsidR="00D2252A" w:rsidRPr="007A0D6B">
        <w:rPr>
          <w:rFonts w:ascii="Times New Roman" w:hAnsi="Times New Roman" w:cs="Times New Roman"/>
          <w:sz w:val="28"/>
          <w:szCs w:val="28"/>
        </w:rPr>
        <w:t xml:space="preserve">Получается хэш-таблицы напоминают нам массивы? Но это не совсем так. Отличия есть. Массивы отображаются на адреса памяти напрямую, а хэш-таблицы устроены более высокоуровнево. </w:t>
      </w:r>
      <w:r w:rsidR="0014181E" w:rsidRPr="007A0D6B">
        <w:rPr>
          <w:rFonts w:ascii="Times New Roman" w:hAnsi="Times New Roman" w:cs="Times New Roman"/>
          <w:sz w:val="28"/>
          <w:szCs w:val="28"/>
        </w:rPr>
        <w:t>ОНИ ОПРЕДЕЛЯЮТ МЕСТО ХРАНЕНИЯ ЭЛЕМЕНТОВ ПРИ ПОМОЩИ ХЭШ-ФУНКЦИЙ.</w:t>
      </w:r>
    </w:p>
    <w:p w:rsidR="00B8345E" w:rsidRPr="00B8345E" w:rsidRDefault="00B8345E" w:rsidP="00B8345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Питонисту не требуется программировать логику хеш-таблиц на низком уровне</w:t>
      </w:r>
    </w:p>
    <w:p w:rsidR="00521284" w:rsidRPr="001C7D39" w:rsidRDefault="00611061" w:rsidP="001C7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D39">
        <w:rPr>
          <w:rFonts w:ascii="Times New Roman" w:hAnsi="Times New Roman" w:cs="Times New Roman"/>
          <w:sz w:val="28"/>
          <w:szCs w:val="28"/>
        </w:rPr>
        <w:t>Хэш-таблицы имеют и другие названия: «словари», «отображения», «ассоциативные массивы». Хэш-таблицы работаю исключительно быстро. Хэш-таблицы для хранения данных используют массивы, поэтому по скорости обращения к элементам они не уступают массивам.</w:t>
      </w:r>
    </w:p>
    <w:p w:rsidR="00292A3A" w:rsidRPr="001C7D39" w:rsidRDefault="007543E2" w:rsidP="001C7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D39">
        <w:rPr>
          <w:rFonts w:ascii="Times New Roman" w:hAnsi="Times New Roman" w:cs="Times New Roman"/>
          <w:sz w:val="28"/>
          <w:szCs w:val="28"/>
        </w:rPr>
        <w:t xml:space="preserve">Но стоит заметить, что Питонисту никогда не придется программировать логику реализации хэш-таблиц самостоятельно. </w:t>
      </w:r>
      <w:r w:rsidR="00F41143" w:rsidRPr="001C7D39">
        <w:rPr>
          <w:rFonts w:ascii="Times New Roman" w:hAnsi="Times New Roman" w:cs="Times New Roman"/>
          <w:sz w:val="28"/>
          <w:szCs w:val="28"/>
        </w:rPr>
        <w:t xml:space="preserve">В любом полноценном языке программирования существует реализация хэш-таблиц. В </w:t>
      </w:r>
      <w:r w:rsidR="00F41143" w:rsidRPr="001C7D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41143" w:rsidRPr="001C7D39">
        <w:rPr>
          <w:rFonts w:ascii="Times New Roman" w:hAnsi="Times New Roman" w:cs="Times New Roman"/>
          <w:sz w:val="28"/>
          <w:szCs w:val="28"/>
        </w:rPr>
        <w:t xml:space="preserve"> они тоже есть и называются они словарями.</w:t>
      </w:r>
    </w:p>
    <w:p w:rsidR="009572AB" w:rsidRPr="00BB3EF3" w:rsidRDefault="009572AB" w:rsidP="009572A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272C62"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272C62"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2AB" w:rsidRPr="009818E5" w:rsidTr="0085214E">
        <w:tc>
          <w:tcPr>
            <w:tcW w:w="10456" w:type="dxa"/>
          </w:tcPr>
          <w:p w:rsidR="009572AB" w:rsidRPr="00BB3EF3" w:rsidRDefault="00BB3EF3" w:rsidP="008521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"""Простейшая хеш-таблица в </w:t>
            </w:r>
            <w:proofErr w:type="spellStart"/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Python</w:t>
            </w:r>
            <w:proofErr w:type="spellEnd"/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</w:t>
            </w: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EF3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dict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()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[</w:t>
            </w:r>
            <w:r w:rsidRPr="00BB3EF3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'Диван'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25000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proofErr w:type="spellStart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lastRenderedPageBreak/>
              <w:t>goods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[</w:t>
            </w:r>
            <w:r w:rsidRPr="00BB3EF3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'Кровать'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7000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proofErr w:type="spellStart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[</w:t>
            </w:r>
            <w:r w:rsidRPr="00BB3EF3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'Стул'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1500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proofErr w:type="spellStart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[([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], [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])]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1500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proofErr w:type="spellStart"/>
            <w:r w:rsidRPr="00BB3EF3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</w:t>
            </w:r>
            <w:proofErr w:type="spellEnd"/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  </w:t>
            </w: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-&gt; {'Диван': 25000, 'Кровать': 7000, 'Стул': 1500}</w:t>
            </w:r>
          </w:p>
        </w:tc>
      </w:tr>
    </w:tbl>
    <w:p w:rsidR="009572AB" w:rsidRPr="009818E5" w:rsidRDefault="009572AB" w:rsidP="00A17EF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9572AB" w:rsidRPr="00A1151A" w:rsidRDefault="009572AB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Хеш-таблица состоит из ключей и значений. Рассмотрим примеры использования хеш-таблиц</w:t>
      </w:r>
      <w:r w:rsidR="002E12AC" w:rsidRPr="00A1151A">
        <w:rPr>
          <w:rFonts w:ascii="Times New Roman" w:hAnsi="Times New Roman" w:cs="Times New Roman"/>
          <w:sz w:val="28"/>
          <w:szCs w:val="28"/>
        </w:rPr>
        <w:t>: н</w:t>
      </w:r>
      <w:r w:rsidR="00413B13" w:rsidRPr="00A1151A">
        <w:rPr>
          <w:rFonts w:ascii="Times New Roman" w:hAnsi="Times New Roman" w:cs="Times New Roman"/>
          <w:sz w:val="28"/>
          <w:szCs w:val="28"/>
        </w:rPr>
        <w:t>айти номер телефона компании в справочнике</w:t>
      </w:r>
      <w:r w:rsidR="002E12AC" w:rsidRPr="00A1151A">
        <w:rPr>
          <w:rFonts w:ascii="Times New Roman" w:hAnsi="Times New Roman" w:cs="Times New Roman"/>
          <w:sz w:val="28"/>
          <w:szCs w:val="28"/>
        </w:rPr>
        <w:t>, исключить дубли, зак</w:t>
      </w:r>
      <w:r w:rsidR="00384246" w:rsidRPr="00A1151A">
        <w:rPr>
          <w:rFonts w:ascii="Times New Roman" w:hAnsi="Times New Roman" w:cs="Times New Roman"/>
          <w:sz w:val="28"/>
          <w:szCs w:val="28"/>
        </w:rPr>
        <w:t>э</w:t>
      </w:r>
      <w:r w:rsidR="002E12AC" w:rsidRPr="00A1151A">
        <w:rPr>
          <w:rFonts w:ascii="Times New Roman" w:hAnsi="Times New Roman" w:cs="Times New Roman"/>
          <w:sz w:val="28"/>
          <w:szCs w:val="28"/>
        </w:rPr>
        <w:t>шировать данные.</w:t>
      </w:r>
    </w:p>
    <w:p w:rsidR="008F3643" w:rsidRPr="00A1151A" w:rsidRDefault="008F3643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Почему эти задачи идеально решаются благодаря использованию хеш-таблиц?</w:t>
      </w:r>
    </w:p>
    <w:p w:rsidR="008F3643" w:rsidRPr="00A1151A" w:rsidRDefault="008F3643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Потому что, если бы для хранения элементов применялись списки, то перемещение по ним потребовало бы гораздо больше времени, чем при извлечении значения из хеш-таблицы.</w:t>
      </w:r>
    </w:p>
    <w:p w:rsidR="005F228F" w:rsidRPr="00A1151A" w:rsidRDefault="005F228F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Хеш-таблица дает ответ мгновенно, благодаря константной сложности.</w:t>
      </w:r>
    </w:p>
    <w:p w:rsidR="00EA0355" w:rsidRPr="00A1151A" w:rsidRDefault="00EA0355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Например, к</w:t>
      </w:r>
      <w:r w:rsidR="00AF6252" w:rsidRPr="00A1151A">
        <w:rPr>
          <w:rFonts w:ascii="Times New Roman" w:hAnsi="Times New Roman" w:cs="Times New Roman"/>
          <w:sz w:val="28"/>
          <w:szCs w:val="28"/>
        </w:rPr>
        <w:t>э</w:t>
      </w:r>
      <w:r w:rsidRPr="00A1151A">
        <w:rPr>
          <w:rFonts w:ascii="Times New Roman" w:hAnsi="Times New Roman" w:cs="Times New Roman"/>
          <w:sz w:val="28"/>
          <w:szCs w:val="28"/>
        </w:rPr>
        <w:t>ширование лежит в основе мемоизации при решении задачи на определение чисел Фибоначчи.</w:t>
      </w:r>
      <w:r w:rsidR="00AF6252" w:rsidRPr="00A1151A">
        <w:rPr>
          <w:rFonts w:ascii="Times New Roman" w:hAnsi="Times New Roman" w:cs="Times New Roman"/>
          <w:sz w:val="28"/>
          <w:szCs w:val="28"/>
        </w:rPr>
        <w:t xml:space="preserve"> Кэширование реализуется с помощью хеш-таблиц. Обратите внимание</w:t>
      </w:r>
      <w:r w:rsidR="00F5580B" w:rsidRPr="00A1151A">
        <w:rPr>
          <w:rFonts w:ascii="Times New Roman" w:hAnsi="Times New Roman" w:cs="Times New Roman"/>
          <w:sz w:val="28"/>
          <w:szCs w:val="28"/>
        </w:rPr>
        <w:t xml:space="preserve">, что </w:t>
      </w:r>
      <w:r w:rsidR="00F5580B" w:rsidRPr="0038059B">
        <w:rPr>
          <w:rFonts w:ascii="Times New Roman" w:hAnsi="Times New Roman" w:cs="Times New Roman"/>
          <w:color w:val="FF0000"/>
          <w:sz w:val="28"/>
          <w:szCs w:val="28"/>
        </w:rPr>
        <w:t>кэширование – это механизм</w:t>
      </w:r>
      <w:r w:rsidR="00F5580B" w:rsidRPr="00A1151A">
        <w:rPr>
          <w:rFonts w:ascii="Times New Roman" w:hAnsi="Times New Roman" w:cs="Times New Roman"/>
          <w:sz w:val="28"/>
          <w:szCs w:val="28"/>
        </w:rPr>
        <w:t xml:space="preserve">, подход, а </w:t>
      </w:r>
      <w:r w:rsidR="00F5580B" w:rsidRPr="0038059B">
        <w:rPr>
          <w:rFonts w:ascii="Times New Roman" w:hAnsi="Times New Roman" w:cs="Times New Roman"/>
          <w:color w:val="FF0000"/>
          <w:sz w:val="28"/>
          <w:szCs w:val="28"/>
        </w:rPr>
        <w:t>хеш-таблицы – средство его реализации</w:t>
      </w:r>
      <w:r w:rsidR="00F5580B" w:rsidRPr="00A1151A">
        <w:rPr>
          <w:rFonts w:ascii="Times New Roman" w:hAnsi="Times New Roman" w:cs="Times New Roman"/>
          <w:sz w:val="28"/>
          <w:szCs w:val="28"/>
        </w:rPr>
        <w:t>.</w:t>
      </w:r>
    </w:p>
    <w:p w:rsidR="003C2E8F" w:rsidRPr="00B857C3" w:rsidRDefault="003C2E8F" w:rsidP="003C2E8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DC376B"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DC376B"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2E8F" w:rsidRPr="009818E5" w:rsidTr="0085214E">
        <w:tc>
          <w:tcPr>
            <w:tcW w:w="10456" w:type="dxa"/>
          </w:tcPr>
          <w:p w:rsidR="003C2E8F" w:rsidRPr="00B857C3" w:rsidRDefault="00B857C3" w:rsidP="00B8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</w:t>
            </w:r>
            <w:proofErr w:type="spellStart"/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Мемоизация</w:t>
            </w:r>
            <w:proofErr w:type="spellEnd"/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, как инструмент борьбы с проблемами рекурсии"""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кэширование - это механизм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хеширование - это средство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def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memorize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func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def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g(n, 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memory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={}):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r = 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memory.get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(n)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if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is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None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    r = 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func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(n)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memory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[n] = r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return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r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return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B2"/>
                <w:sz w:val="24"/>
                <w:szCs w:val="24"/>
                <w:lang w:eastAsia="ru-RU"/>
              </w:rPr>
              <w:t>@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B2"/>
                <w:sz w:val="24"/>
                <w:szCs w:val="24"/>
                <w:lang w:eastAsia="ru-RU"/>
              </w:rPr>
              <w:t>memorize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B2"/>
                <w:sz w:val="24"/>
                <w:szCs w:val="24"/>
                <w:lang w:eastAsia="ru-RU"/>
              </w:rPr>
              <w:br/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def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f(n):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if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n &lt;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return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n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proofErr w:type="spellStart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return</w:t>
            </w:r>
            <w:proofErr w:type="spellEnd"/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f(n -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 + f(n -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lastRenderedPageBreak/>
              <w:br/>
              <w:t xml:space="preserve">n =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8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</w:t>
            </w:r>
            <w:proofErr w:type="spellStart"/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print</w:t>
            </w:r>
            <w:proofErr w:type="spellEnd"/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(f(n))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f = </w:t>
            </w:r>
            <w:proofErr w:type="spellStart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memorize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(f)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B857C3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(f(n))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8 сек против 0.17</w:t>
            </w:r>
          </w:p>
        </w:tc>
      </w:tr>
    </w:tbl>
    <w:p w:rsidR="004605B5" w:rsidRPr="009818E5" w:rsidRDefault="004605B5" w:rsidP="00883CC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605B5" w:rsidRPr="00562D2B" w:rsidRDefault="004605B5" w:rsidP="004605B5">
      <w:pPr>
        <w:jc w:val="center"/>
        <w:rPr>
          <w:rFonts w:ascii="Arial" w:hAnsi="Arial" w:cs="Arial"/>
          <w:sz w:val="28"/>
          <w:szCs w:val="28"/>
        </w:rPr>
      </w:pPr>
      <w:r w:rsidRPr="00562D2B">
        <w:rPr>
          <w:rFonts w:ascii="Arial" w:hAnsi="Arial" w:cs="Arial"/>
          <w:sz w:val="28"/>
          <w:szCs w:val="28"/>
        </w:rPr>
        <w:t>Коллизии</w:t>
      </w:r>
    </w:p>
    <w:p w:rsidR="004605B5" w:rsidRPr="00D935AD" w:rsidRDefault="00BB22FE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Подведем промежуточные итоги. Теперь мы знаем, что словари в </w:t>
      </w:r>
      <w:r w:rsidRPr="00D93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35AD">
        <w:rPr>
          <w:rFonts w:ascii="Times New Roman" w:hAnsi="Times New Roman" w:cs="Times New Roman"/>
          <w:sz w:val="28"/>
          <w:szCs w:val="28"/>
        </w:rPr>
        <w:t xml:space="preserve"> опираются на структуру данных «хеш-таблица».</w:t>
      </w:r>
    </w:p>
    <w:p w:rsidR="001D3DA3" w:rsidRPr="00D935AD" w:rsidRDefault="001D3DA3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>Хеш</w:t>
      </w:r>
      <w:r w:rsidR="00210ACD" w:rsidRPr="00D935AD">
        <w:rPr>
          <w:rFonts w:ascii="Times New Roman" w:hAnsi="Times New Roman" w:cs="Times New Roman"/>
          <w:sz w:val="28"/>
          <w:szCs w:val="28"/>
        </w:rPr>
        <w:t xml:space="preserve">-значение определяется из ключа в виде числового значения фиксированной длины, однозначно </w:t>
      </w:r>
      <w:r w:rsidR="00616132" w:rsidRPr="00D935AD">
        <w:rPr>
          <w:rFonts w:ascii="Times New Roman" w:hAnsi="Times New Roman" w:cs="Times New Roman"/>
          <w:sz w:val="28"/>
          <w:szCs w:val="28"/>
        </w:rPr>
        <w:t>идентифицирующего</w:t>
      </w:r>
      <w:r w:rsidR="00210ACD" w:rsidRPr="00D935AD">
        <w:rPr>
          <w:rFonts w:ascii="Times New Roman" w:hAnsi="Times New Roman" w:cs="Times New Roman"/>
          <w:sz w:val="28"/>
          <w:szCs w:val="28"/>
        </w:rPr>
        <w:t xml:space="preserve"> ключ.</w:t>
      </w:r>
    </w:p>
    <w:p w:rsidR="008F2F21" w:rsidRPr="00D935AD" w:rsidRDefault="008F2F21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Благодаря этому операции поиска выполняются очень быстро. </w:t>
      </w:r>
      <w:r w:rsidR="00B3673C" w:rsidRPr="00D935AD">
        <w:rPr>
          <w:rFonts w:ascii="Times New Roman" w:hAnsi="Times New Roman" w:cs="Times New Roman"/>
          <w:sz w:val="28"/>
          <w:szCs w:val="28"/>
        </w:rPr>
        <w:t>Ведь</w:t>
      </w:r>
      <w:r w:rsidR="0018096E" w:rsidRPr="00D935AD">
        <w:rPr>
          <w:rFonts w:ascii="Times New Roman" w:hAnsi="Times New Roman" w:cs="Times New Roman"/>
          <w:sz w:val="28"/>
          <w:szCs w:val="28"/>
        </w:rPr>
        <w:t xml:space="preserve"> намного быстрее найти числовое </w:t>
      </w:r>
      <w:proofErr w:type="spellStart"/>
      <w:r w:rsidR="0018096E" w:rsidRPr="00D935AD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18096E" w:rsidRPr="00D935AD">
        <w:rPr>
          <w:rFonts w:ascii="Times New Roman" w:hAnsi="Times New Roman" w:cs="Times New Roman"/>
          <w:sz w:val="28"/>
          <w:szCs w:val="28"/>
        </w:rPr>
        <w:t>-значение ключа в таблице, чем сравнивать полный объект-ключ с остальными ключами и выполнять проверку на эквивалентность.</w:t>
      </w:r>
    </w:p>
    <w:p w:rsidR="00606F66" w:rsidRPr="00D935AD" w:rsidRDefault="004E3267" w:rsidP="00D935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Но есть одно НО! </w:t>
      </w:r>
      <w:r w:rsidR="004F7539" w:rsidRPr="00D935AD">
        <w:rPr>
          <w:rFonts w:ascii="Times New Roman" w:hAnsi="Times New Roman" w:cs="Times New Roman"/>
          <w:sz w:val="28"/>
          <w:szCs w:val="28"/>
        </w:rPr>
        <w:t xml:space="preserve">Алгоритмы вычисления </w:t>
      </w:r>
      <w:proofErr w:type="spellStart"/>
      <w:r w:rsidR="004F7539" w:rsidRPr="00D935AD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="004F7539" w:rsidRPr="00D935AD">
        <w:rPr>
          <w:rFonts w:ascii="Times New Roman" w:hAnsi="Times New Roman" w:cs="Times New Roman"/>
          <w:sz w:val="28"/>
          <w:szCs w:val="28"/>
        </w:rPr>
        <w:t xml:space="preserve"> не идеальны, поэтому существует вероятность того, что два или более ключа будут иметь одинаковый производный </w:t>
      </w:r>
      <w:proofErr w:type="spellStart"/>
      <w:r w:rsidR="004F7539" w:rsidRPr="00D935AD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4F7539" w:rsidRPr="00D935AD">
        <w:rPr>
          <w:rFonts w:ascii="Times New Roman" w:hAnsi="Times New Roman" w:cs="Times New Roman"/>
          <w:sz w:val="28"/>
          <w:szCs w:val="28"/>
        </w:rPr>
        <w:t xml:space="preserve">. Если два ключа имеют одинаковое </w:t>
      </w:r>
      <w:proofErr w:type="spellStart"/>
      <w:r w:rsidR="004F7539" w:rsidRPr="00D935AD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4F7539" w:rsidRPr="00D935AD">
        <w:rPr>
          <w:rFonts w:ascii="Times New Roman" w:hAnsi="Times New Roman" w:cs="Times New Roman"/>
          <w:sz w:val="28"/>
          <w:szCs w:val="28"/>
        </w:rPr>
        <w:t xml:space="preserve">-значение, то мы имеем дело с </w:t>
      </w:r>
      <w:proofErr w:type="spellStart"/>
      <w:r w:rsidR="004F7539" w:rsidRPr="00D935AD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4F7539" w:rsidRPr="00D935AD">
        <w:rPr>
          <w:rFonts w:ascii="Times New Roman" w:hAnsi="Times New Roman" w:cs="Times New Roman"/>
          <w:sz w:val="28"/>
          <w:szCs w:val="28"/>
        </w:rPr>
        <w:t>-конфликтом.</w:t>
      </w:r>
      <w:r w:rsidR="00507698" w:rsidRPr="00D935AD">
        <w:rPr>
          <w:rFonts w:ascii="Times New Roman" w:hAnsi="Times New Roman" w:cs="Times New Roman"/>
          <w:sz w:val="28"/>
          <w:szCs w:val="28"/>
        </w:rPr>
        <w:t xml:space="preserve"> И как с ним должны разбираться алгоритмы вставки и поиска элементов в хеш-таблице?</w:t>
      </w:r>
    </w:p>
    <w:p w:rsidR="00883CCB" w:rsidRPr="00D935AD" w:rsidRDefault="00AC2FDA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Конечно нам, </w:t>
      </w:r>
      <w:r w:rsidRPr="00D93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35AD">
        <w:rPr>
          <w:rFonts w:ascii="Times New Roman" w:hAnsi="Times New Roman" w:cs="Times New Roman"/>
          <w:sz w:val="28"/>
          <w:szCs w:val="28"/>
        </w:rPr>
        <w:t>-разработчикам, эти проблемы решать не требуется.</w:t>
      </w:r>
      <w:r w:rsidR="00D11891" w:rsidRPr="00D935AD">
        <w:rPr>
          <w:rFonts w:ascii="Times New Roman" w:hAnsi="Times New Roman" w:cs="Times New Roman"/>
          <w:sz w:val="28"/>
          <w:szCs w:val="28"/>
        </w:rPr>
        <w:t xml:space="preserve"> Ведь функционал хеш-таблиц полностью реализован в словарях. Но что же там, «под капотом»?</w:t>
      </w:r>
      <w:r w:rsidR="003B4DA1" w:rsidRPr="00D935AD">
        <w:rPr>
          <w:rFonts w:ascii="Times New Roman" w:hAnsi="Times New Roman" w:cs="Times New Roman"/>
          <w:sz w:val="28"/>
          <w:szCs w:val="28"/>
        </w:rPr>
        <w:t xml:space="preserve"> В </w:t>
      </w:r>
      <w:r w:rsidR="003B4DA1" w:rsidRPr="00D93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DA1" w:rsidRPr="00D935AD">
        <w:rPr>
          <w:rFonts w:ascii="Times New Roman" w:hAnsi="Times New Roman" w:cs="Times New Roman"/>
          <w:sz w:val="28"/>
          <w:szCs w:val="28"/>
        </w:rPr>
        <w:t xml:space="preserve"> для разрешения коллизий применяется метод открытой адресации.</w:t>
      </w:r>
      <w:r w:rsidR="00F70B76" w:rsidRPr="00D935AD">
        <w:rPr>
          <w:rFonts w:ascii="Times New Roman" w:hAnsi="Times New Roman" w:cs="Times New Roman"/>
          <w:sz w:val="28"/>
          <w:szCs w:val="28"/>
        </w:rPr>
        <w:t xml:space="preserve"> Поэтому мы этих проблем не замечаем.</w:t>
      </w:r>
    </w:p>
    <w:p w:rsidR="007C7993" w:rsidRPr="00D635A7" w:rsidRDefault="007C7993" w:rsidP="007C79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</w:t>
      </w:r>
      <w:r w:rsidR="00E93854"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="00E93854"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7993" w:rsidRPr="009818E5" w:rsidTr="00EB2ED8">
        <w:tc>
          <w:tcPr>
            <w:tcW w:w="10456" w:type="dxa"/>
          </w:tcPr>
          <w:p w:rsidR="007C7993" w:rsidRPr="00D635A7" w:rsidRDefault="00EB19B7" w:rsidP="00EB2E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"""Пример столкновения </w:t>
            </w:r>
            <w:proofErr w:type="spellStart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хешей</w:t>
            </w:r>
            <w:proofErr w:type="spellEnd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-&gt; 2040142438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214748749.8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-&gt; 2040142438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 xml:space="preserve"># но проблем с использованием </w:t>
            </w:r>
            <w:proofErr w:type="spellStart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слвоаря</w:t>
            </w:r>
            <w:proofErr w:type="spellEnd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не возникает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d = {[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3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]: </w:t>
            </w:r>
            <w:r w:rsidRPr="00EB19B7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'a'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4504.1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EB19B7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'b'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}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(d[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])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(d[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4504.1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])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>d = {{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}: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}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proofErr w:type="spellEnd"/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(d)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lastRenderedPageBreak/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# 1. Для каждого ключа создается </w:t>
            </w:r>
            <w:proofErr w:type="spellStart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хеш</w:t>
            </w:r>
            <w:proofErr w:type="spellEnd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!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 xml:space="preserve"># 2. Алгоритмы вычисления </w:t>
            </w:r>
            <w:proofErr w:type="spellStart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хешей</w:t>
            </w:r>
            <w:proofErr w:type="spellEnd"/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 не идеальных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md5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sha1</w:t>
            </w:r>
          </w:p>
        </w:tc>
      </w:tr>
    </w:tbl>
    <w:p w:rsidR="00883CCB" w:rsidRDefault="00883CCB" w:rsidP="00A17EF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9559F" w:rsidRPr="004F7EDC" w:rsidRDefault="00627192" w:rsidP="004F7ED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забудьте, что ключами словаря (хеш-таблицы) могут быть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объекты, например, списки не подойдут и будет сгенерировано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исключени</w:t>
      </w:r>
      <w:proofErr w:type="spellEnd"/>
      <w:r w:rsidR="0054571F">
        <w:rPr>
          <w:color w:val="FF0000"/>
        </w:rPr>
        <w:pict>
          <v:rect id="_x0000_i1025" style="width:0;height:0" o:hrstd="t" o:hrnoshade="t" o:hr="t" fillcolor="#212529" stroked="f"/>
        </w:pict>
      </w:r>
    </w:p>
    <w:p w:rsidR="00A072CF" w:rsidRPr="0022073D" w:rsidRDefault="00A072CF" w:rsidP="00A072CF">
      <w:pPr>
        <w:jc w:val="center"/>
        <w:rPr>
          <w:rFonts w:ascii="Arial" w:hAnsi="Arial" w:cs="Arial"/>
          <w:sz w:val="28"/>
          <w:szCs w:val="28"/>
        </w:rPr>
      </w:pPr>
      <w:r w:rsidRPr="0022073D">
        <w:rPr>
          <w:rFonts w:ascii="Arial" w:hAnsi="Arial" w:cs="Arial"/>
          <w:sz w:val="28"/>
          <w:szCs w:val="28"/>
        </w:rPr>
        <w:t>Не злоупотребляйте хешированием!</w:t>
      </w:r>
    </w:p>
    <w:p w:rsidR="00A072CF" w:rsidRPr="00B53C32" w:rsidRDefault="00D81F74" w:rsidP="007A74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44E">
        <w:rPr>
          <w:rFonts w:ascii="Times New Roman" w:hAnsi="Times New Roman" w:cs="Times New Roman"/>
          <w:sz w:val="28"/>
          <w:szCs w:val="28"/>
        </w:rPr>
        <w:t>Некоторые разработчики, освоив хеш-функции, начинают их ко</w:t>
      </w:r>
      <w:r w:rsidR="003D4C41" w:rsidRPr="007A744E">
        <w:rPr>
          <w:rFonts w:ascii="Times New Roman" w:hAnsi="Times New Roman" w:cs="Times New Roman"/>
          <w:sz w:val="28"/>
          <w:szCs w:val="28"/>
        </w:rPr>
        <w:t>м</w:t>
      </w:r>
      <w:r w:rsidRPr="007A744E">
        <w:rPr>
          <w:rFonts w:ascii="Times New Roman" w:hAnsi="Times New Roman" w:cs="Times New Roman"/>
          <w:sz w:val="28"/>
          <w:szCs w:val="28"/>
        </w:rPr>
        <w:t>бинировать</w:t>
      </w:r>
      <w:r w:rsidR="006853D4" w:rsidRPr="007A744E">
        <w:rPr>
          <w:rFonts w:ascii="Times New Roman" w:hAnsi="Times New Roman" w:cs="Times New Roman"/>
          <w:sz w:val="28"/>
          <w:szCs w:val="28"/>
        </w:rPr>
        <w:t>, что не то</w:t>
      </w:r>
      <w:r w:rsidR="00DD4582" w:rsidRPr="007A744E">
        <w:rPr>
          <w:rFonts w:ascii="Times New Roman" w:hAnsi="Times New Roman" w:cs="Times New Roman"/>
          <w:sz w:val="28"/>
          <w:szCs w:val="28"/>
        </w:rPr>
        <w:t>,</w:t>
      </w:r>
      <w:r w:rsidR="006853D4" w:rsidRPr="007A744E">
        <w:rPr>
          <w:rFonts w:ascii="Times New Roman" w:hAnsi="Times New Roman" w:cs="Times New Roman"/>
          <w:sz w:val="28"/>
          <w:szCs w:val="28"/>
        </w:rPr>
        <w:t xml:space="preserve"> что не увеличивает защиту, а даже ослабляет ее.</w:t>
      </w:r>
      <w:r w:rsidR="00DD4582" w:rsidRPr="007A744E">
        <w:rPr>
          <w:rFonts w:ascii="Times New Roman" w:hAnsi="Times New Roman" w:cs="Times New Roman"/>
          <w:sz w:val="28"/>
          <w:szCs w:val="28"/>
        </w:rPr>
        <w:t xml:space="preserve"> Но есть также мнение, что такой </w:t>
      </w:r>
      <w:r w:rsidR="00B85571" w:rsidRPr="007A744E">
        <w:rPr>
          <w:rFonts w:ascii="Times New Roman" w:hAnsi="Times New Roman" w:cs="Times New Roman"/>
          <w:sz w:val="28"/>
          <w:szCs w:val="28"/>
        </w:rPr>
        <w:t>подход, наоборот,</w:t>
      </w:r>
      <w:r w:rsidR="00DD4582" w:rsidRPr="007A744E">
        <w:rPr>
          <w:rFonts w:ascii="Times New Roman" w:hAnsi="Times New Roman" w:cs="Times New Roman"/>
          <w:sz w:val="28"/>
          <w:szCs w:val="28"/>
        </w:rPr>
        <w:t xml:space="preserve"> полезен и замедляет скорость взлома.</w:t>
      </w:r>
      <w:r w:rsidR="008834FD" w:rsidRPr="007A744E">
        <w:rPr>
          <w:rFonts w:ascii="Times New Roman" w:hAnsi="Times New Roman" w:cs="Times New Roman"/>
          <w:sz w:val="28"/>
          <w:szCs w:val="28"/>
        </w:rPr>
        <w:t xml:space="preserve"> Что можно сказать? Если вы </w:t>
      </w:r>
      <w:r w:rsidR="008834FD" w:rsidRPr="00B53C32">
        <w:rPr>
          <w:rFonts w:ascii="Times New Roman" w:hAnsi="Times New Roman" w:cs="Times New Roman"/>
          <w:sz w:val="28"/>
          <w:szCs w:val="28"/>
        </w:rPr>
        <w:t xml:space="preserve">используете соль, то в нагромождении </w:t>
      </w:r>
      <w:r w:rsidR="00061A82" w:rsidRPr="00B53C32">
        <w:rPr>
          <w:rFonts w:ascii="Times New Roman" w:hAnsi="Times New Roman" w:cs="Times New Roman"/>
          <w:sz w:val="28"/>
          <w:szCs w:val="28"/>
        </w:rPr>
        <w:t>хеш-</w:t>
      </w:r>
      <w:r w:rsidR="008834FD" w:rsidRPr="00B53C32">
        <w:rPr>
          <w:rFonts w:ascii="Times New Roman" w:hAnsi="Times New Roman" w:cs="Times New Roman"/>
          <w:sz w:val="28"/>
          <w:szCs w:val="28"/>
        </w:rPr>
        <w:t>ф</w:t>
      </w:r>
      <w:r w:rsidR="00061A82" w:rsidRPr="00B53C32">
        <w:rPr>
          <w:rFonts w:ascii="Times New Roman" w:hAnsi="Times New Roman" w:cs="Times New Roman"/>
          <w:sz w:val="28"/>
          <w:szCs w:val="28"/>
        </w:rPr>
        <w:t>унк</w:t>
      </w:r>
      <w:r w:rsidR="008834FD" w:rsidRPr="00B53C32">
        <w:rPr>
          <w:rFonts w:ascii="Times New Roman" w:hAnsi="Times New Roman" w:cs="Times New Roman"/>
          <w:sz w:val="28"/>
          <w:szCs w:val="28"/>
        </w:rPr>
        <w:t>ций нет необходимости.</w:t>
      </w:r>
    </w:p>
    <w:p w:rsidR="00C501ED" w:rsidRPr="00B53C32" w:rsidRDefault="00C501ED" w:rsidP="00C501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</w:t>
      </w:r>
      <w:r w:rsidR="00892D34"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="00892D34"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B53C32" w:rsidTr="004E4979">
        <w:tc>
          <w:tcPr>
            <w:tcW w:w="10456" w:type="dxa"/>
          </w:tcPr>
          <w:p w:rsidR="00C501ED" w:rsidRPr="00B53C32" w:rsidRDefault="00B53C32" w:rsidP="00B53C3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"""Так делать плохо?"""</w:t>
            </w: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md5(sha1(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md5(md5(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salt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 + md5(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sha1(sha1(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sha1(str_rot13(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salt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md5(sha1(md5(md5(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 + sha1(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)) + md5(</w:t>
            </w:r>
            <w:proofErr w:type="spellStart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password</w:t>
            </w:r>
            <w:proofErr w:type="spellEnd"/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)))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 xml:space="preserve"># поэтому лучше просто "солить" </w:t>
            </w:r>
            <w:proofErr w:type="spellStart"/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хеши</w:t>
            </w:r>
            <w:proofErr w:type="spellEnd"/>
          </w:p>
        </w:tc>
      </w:tr>
    </w:tbl>
    <w:p w:rsidR="00C501ED" w:rsidRPr="00B53C32" w:rsidRDefault="00C501ED" w:rsidP="00A072C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02D17" w:rsidRPr="000C7F62" w:rsidRDefault="00AB2D7F" w:rsidP="003558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DA">
        <w:rPr>
          <w:rFonts w:ascii="Times New Roman" w:hAnsi="Times New Roman" w:cs="Times New Roman"/>
          <w:b/>
          <w:bCs/>
          <w:sz w:val="28"/>
          <w:szCs w:val="28"/>
        </w:rPr>
        <w:t>ПОДВЕДЕМ ИТОГИ</w:t>
      </w:r>
      <w:r w:rsidR="000C7F62" w:rsidRPr="000C7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7F62">
        <w:rPr>
          <w:rFonts w:ascii="Times New Roman" w:hAnsi="Times New Roman" w:cs="Times New Roman"/>
          <w:b/>
          <w:bCs/>
          <w:sz w:val="28"/>
          <w:szCs w:val="28"/>
        </w:rPr>
        <w:t>по хеш-таблицам</w:t>
      </w:r>
    </w:p>
    <w:p w:rsidR="00CA02A1" w:rsidRPr="000C7F62" w:rsidRDefault="003D406F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 xml:space="preserve">Словарь в </w:t>
      </w:r>
      <w:r w:rsidRPr="000C7F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7F62">
        <w:rPr>
          <w:rFonts w:ascii="Times New Roman" w:hAnsi="Times New Roman" w:cs="Times New Roman"/>
          <w:sz w:val="28"/>
          <w:szCs w:val="28"/>
        </w:rPr>
        <w:t xml:space="preserve"> – фундаментальный тип данных, реализованный в виде хеш-таблицы, с открытой адресацией и встроенным методом разрешения коллизий.</w:t>
      </w:r>
      <w:r w:rsidR="008C21C6" w:rsidRPr="000C7F62">
        <w:rPr>
          <w:rFonts w:ascii="Times New Roman" w:hAnsi="Times New Roman" w:cs="Times New Roman"/>
          <w:sz w:val="28"/>
          <w:szCs w:val="28"/>
        </w:rPr>
        <w:t xml:space="preserve"> (применяется метод квадратичного </w:t>
      </w:r>
      <w:proofErr w:type="spellStart"/>
      <w:r w:rsidR="008C21C6" w:rsidRPr="000C7F62">
        <w:rPr>
          <w:rFonts w:ascii="Times New Roman" w:hAnsi="Times New Roman" w:cs="Times New Roman"/>
          <w:sz w:val="28"/>
          <w:szCs w:val="28"/>
        </w:rPr>
        <w:t>пробинга</w:t>
      </w:r>
      <w:proofErr w:type="spellEnd"/>
      <w:r w:rsidR="008C21C6" w:rsidRPr="000C7F62">
        <w:rPr>
          <w:rFonts w:ascii="Times New Roman" w:hAnsi="Times New Roman" w:cs="Times New Roman"/>
          <w:sz w:val="28"/>
          <w:szCs w:val="28"/>
        </w:rPr>
        <w:t>, когда таблица расширяется при заполнении более чем на 2/3)</w:t>
      </w:r>
      <w:r w:rsidR="002E22FA" w:rsidRPr="000C7F62">
        <w:rPr>
          <w:rFonts w:ascii="Times New Roman" w:hAnsi="Times New Roman" w:cs="Times New Roman"/>
          <w:sz w:val="28"/>
          <w:szCs w:val="28"/>
        </w:rPr>
        <w:t>.</w:t>
      </w:r>
    </w:p>
    <w:p w:rsidR="002E22FA" w:rsidRPr="000C7F62" w:rsidRDefault="00CA67DE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 xml:space="preserve">Ключ – обязательно </w:t>
      </w:r>
      <w:proofErr w:type="spellStart"/>
      <w:r w:rsidRPr="000C7F62">
        <w:rPr>
          <w:rFonts w:ascii="Times New Roman" w:hAnsi="Times New Roman" w:cs="Times New Roman"/>
          <w:sz w:val="28"/>
          <w:szCs w:val="28"/>
        </w:rPr>
        <w:t>хешируемый</w:t>
      </w:r>
      <w:proofErr w:type="spellEnd"/>
      <w:r w:rsidRPr="000C7F62">
        <w:rPr>
          <w:rFonts w:ascii="Times New Roman" w:hAnsi="Times New Roman" w:cs="Times New Roman"/>
          <w:sz w:val="28"/>
          <w:szCs w:val="28"/>
        </w:rPr>
        <w:t xml:space="preserve"> объект, т.е. у него должен существовать метод __</w:t>
      </w:r>
      <w:r w:rsidRPr="000C7F62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C7F62">
        <w:rPr>
          <w:rFonts w:ascii="Times New Roman" w:hAnsi="Times New Roman" w:cs="Times New Roman"/>
          <w:sz w:val="28"/>
          <w:szCs w:val="28"/>
        </w:rPr>
        <w:t>__.</w:t>
      </w:r>
    </w:p>
    <w:p w:rsidR="00905D1D" w:rsidRPr="000C7F62" w:rsidRDefault="00905D1D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>Словари, благодаря константной сложности, обеспечивает быстрый поиск по ключу.</w:t>
      </w:r>
    </w:p>
    <w:p w:rsidR="00905D1D" w:rsidRPr="000C7F62" w:rsidRDefault="00905D1D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>Словари требуют больше памяти, т.к. хеш-таблица должна быть достаточно большой для эффективного ее использования.</w:t>
      </w:r>
    </w:p>
    <w:p w:rsidR="005F2F07" w:rsidRPr="009818E5" w:rsidRDefault="005F2F07" w:rsidP="008C7F2B">
      <w:pPr>
        <w:rPr>
          <w:color w:val="FF0000"/>
        </w:rPr>
      </w:pPr>
      <w:bookmarkStart w:id="0" w:name="_GoBack"/>
      <w:bookmarkEnd w:id="0"/>
    </w:p>
    <w:sectPr w:rsidR="005F2F07" w:rsidRPr="009818E5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5A6" w:rsidRDefault="00AC15A6" w:rsidP="00D47DB9">
      <w:pPr>
        <w:spacing w:after="0" w:line="240" w:lineRule="auto"/>
      </w:pPr>
      <w:r>
        <w:separator/>
      </w:r>
    </w:p>
  </w:endnote>
  <w:end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5A6" w:rsidRDefault="00AC15A6" w:rsidP="00D47DB9">
      <w:pPr>
        <w:spacing w:after="0" w:line="240" w:lineRule="auto"/>
      </w:pPr>
      <w:r>
        <w:separator/>
      </w:r>
    </w:p>
  </w:footnote>
  <w:foot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2F2"/>
    <w:multiLevelType w:val="multilevel"/>
    <w:tmpl w:val="03A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46323"/>
    <w:multiLevelType w:val="multilevel"/>
    <w:tmpl w:val="E96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854017"/>
    <w:multiLevelType w:val="hybridMultilevel"/>
    <w:tmpl w:val="F704D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574B0"/>
    <w:multiLevelType w:val="multilevel"/>
    <w:tmpl w:val="C99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C26E6"/>
    <w:multiLevelType w:val="multilevel"/>
    <w:tmpl w:val="ED3C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61DE7"/>
    <w:multiLevelType w:val="multilevel"/>
    <w:tmpl w:val="BCA0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529D4"/>
    <w:multiLevelType w:val="hybridMultilevel"/>
    <w:tmpl w:val="F4DE6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15D1D"/>
    <w:multiLevelType w:val="hybridMultilevel"/>
    <w:tmpl w:val="C4322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14D4881"/>
    <w:multiLevelType w:val="multilevel"/>
    <w:tmpl w:val="8C4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531AD"/>
    <w:multiLevelType w:val="multilevel"/>
    <w:tmpl w:val="FAA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9CE0E5A"/>
    <w:multiLevelType w:val="hybridMultilevel"/>
    <w:tmpl w:val="66820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CD38AA"/>
    <w:multiLevelType w:val="hybridMultilevel"/>
    <w:tmpl w:val="3454F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6"/>
  </w:num>
  <w:num w:numId="4">
    <w:abstractNumId w:val="30"/>
  </w:num>
  <w:num w:numId="5">
    <w:abstractNumId w:val="9"/>
  </w:num>
  <w:num w:numId="6">
    <w:abstractNumId w:val="28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0"/>
  </w:num>
  <w:num w:numId="12">
    <w:abstractNumId w:val="7"/>
  </w:num>
  <w:num w:numId="13">
    <w:abstractNumId w:val="13"/>
  </w:num>
  <w:num w:numId="14">
    <w:abstractNumId w:val="25"/>
  </w:num>
  <w:num w:numId="15">
    <w:abstractNumId w:val="4"/>
  </w:num>
  <w:num w:numId="16">
    <w:abstractNumId w:val="33"/>
  </w:num>
  <w:num w:numId="17">
    <w:abstractNumId w:val="27"/>
  </w:num>
  <w:num w:numId="18">
    <w:abstractNumId w:val="22"/>
  </w:num>
  <w:num w:numId="19">
    <w:abstractNumId w:val="16"/>
  </w:num>
  <w:num w:numId="20">
    <w:abstractNumId w:val="8"/>
  </w:num>
  <w:num w:numId="21">
    <w:abstractNumId w:val="32"/>
  </w:num>
  <w:num w:numId="22">
    <w:abstractNumId w:val="19"/>
  </w:num>
  <w:num w:numId="23">
    <w:abstractNumId w:val="26"/>
  </w:num>
  <w:num w:numId="24">
    <w:abstractNumId w:val="21"/>
  </w:num>
  <w:num w:numId="25">
    <w:abstractNumId w:val="15"/>
  </w:num>
  <w:num w:numId="26">
    <w:abstractNumId w:val="20"/>
  </w:num>
  <w:num w:numId="27">
    <w:abstractNumId w:val="10"/>
  </w:num>
  <w:num w:numId="28">
    <w:abstractNumId w:val="24"/>
  </w:num>
  <w:num w:numId="29">
    <w:abstractNumId w:val="12"/>
  </w:num>
  <w:num w:numId="30">
    <w:abstractNumId w:val="2"/>
  </w:num>
  <w:num w:numId="31">
    <w:abstractNumId w:val="11"/>
  </w:num>
  <w:num w:numId="32">
    <w:abstractNumId w:val="1"/>
  </w:num>
  <w:num w:numId="33">
    <w:abstractNumId w:val="2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F53"/>
    <w:rsid w:val="00002C26"/>
    <w:rsid w:val="00007F22"/>
    <w:rsid w:val="00011B00"/>
    <w:rsid w:val="00026088"/>
    <w:rsid w:val="00026F0B"/>
    <w:rsid w:val="0002761E"/>
    <w:rsid w:val="00034F7C"/>
    <w:rsid w:val="0004160C"/>
    <w:rsid w:val="00041D43"/>
    <w:rsid w:val="000430AC"/>
    <w:rsid w:val="00045799"/>
    <w:rsid w:val="00047314"/>
    <w:rsid w:val="0005030E"/>
    <w:rsid w:val="000517FF"/>
    <w:rsid w:val="00061A82"/>
    <w:rsid w:val="0006295C"/>
    <w:rsid w:val="00064AE9"/>
    <w:rsid w:val="0007091D"/>
    <w:rsid w:val="00070926"/>
    <w:rsid w:val="00072F63"/>
    <w:rsid w:val="00080F79"/>
    <w:rsid w:val="00092F7A"/>
    <w:rsid w:val="000A27A5"/>
    <w:rsid w:val="000A75EE"/>
    <w:rsid w:val="000B0F89"/>
    <w:rsid w:val="000B1E30"/>
    <w:rsid w:val="000B2408"/>
    <w:rsid w:val="000C3857"/>
    <w:rsid w:val="000C452B"/>
    <w:rsid w:val="000C5FE7"/>
    <w:rsid w:val="000C7F62"/>
    <w:rsid w:val="000D0A0A"/>
    <w:rsid w:val="000D3D6B"/>
    <w:rsid w:val="000E2E97"/>
    <w:rsid w:val="000E4046"/>
    <w:rsid w:val="000E79D2"/>
    <w:rsid w:val="000F293F"/>
    <w:rsid w:val="000F7B72"/>
    <w:rsid w:val="00101B83"/>
    <w:rsid w:val="001051EF"/>
    <w:rsid w:val="00122ADE"/>
    <w:rsid w:val="001232BD"/>
    <w:rsid w:val="0012383F"/>
    <w:rsid w:val="0012752B"/>
    <w:rsid w:val="0013319D"/>
    <w:rsid w:val="00133583"/>
    <w:rsid w:val="0013402D"/>
    <w:rsid w:val="00140293"/>
    <w:rsid w:val="0014181E"/>
    <w:rsid w:val="00152135"/>
    <w:rsid w:val="00153320"/>
    <w:rsid w:val="00156CC1"/>
    <w:rsid w:val="0016166A"/>
    <w:rsid w:val="00161EA0"/>
    <w:rsid w:val="00163C9A"/>
    <w:rsid w:val="001645B9"/>
    <w:rsid w:val="0017039B"/>
    <w:rsid w:val="00170A9E"/>
    <w:rsid w:val="001715F6"/>
    <w:rsid w:val="00171A12"/>
    <w:rsid w:val="0017296D"/>
    <w:rsid w:val="001760EA"/>
    <w:rsid w:val="0018096E"/>
    <w:rsid w:val="0018145B"/>
    <w:rsid w:val="00181F78"/>
    <w:rsid w:val="00190A26"/>
    <w:rsid w:val="00194736"/>
    <w:rsid w:val="00197C4E"/>
    <w:rsid w:val="001A360F"/>
    <w:rsid w:val="001A7681"/>
    <w:rsid w:val="001B0EEA"/>
    <w:rsid w:val="001B2020"/>
    <w:rsid w:val="001B4F70"/>
    <w:rsid w:val="001B533C"/>
    <w:rsid w:val="001B6113"/>
    <w:rsid w:val="001C0821"/>
    <w:rsid w:val="001C4151"/>
    <w:rsid w:val="001C7A3C"/>
    <w:rsid w:val="001C7D39"/>
    <w:rsid w:val="001D0E58"/>
    <w:rsid w:val="001D1B6B"/>
    <w:rsid w:val="001D27CA"/>
    <w:rsid w:val="001D36AC"/>
    <w:rsid w:val="001D3DA3"/>
    <w:rsid w:val="001D5468"/>
    <w:rsid w:val="001D7B3B"/>
    <w:rsid w:val="001E01EB"/>
    <w:rsid w:val="001E2E39"/>
    <w:rsid w:val="001E5A9D"/>
    <w:rsid w:val="001F3592"/>
    <w:rsid w:val="001F77D2"/>
    <w:rsid w:val="00200F29"/>
    <w:rsid w:val="00210ACD"/>
    <w:rsid w:val="0021168D"/>
    <w:rsid w:val="0022073D"/>
    <w:rsid w:val="0022473B"/>
    <w:rsid w:val="00230FAB"/>
    <w:rsid w:val="002327E7"/>
    <w:rsid w:val="00244937"/>
    <w:rsid w:val="00244D6B"/>
    <w:rsid w:val="0026135F"/>
    <w:rsid w:val="00266EF9"/>
    <w:rsid w:val="00272C62"/>
    <w:rsid w:val="00274CF2"/>
    <w:rsid w:val="0028065F"/>
    <w:rsid w:val="00280E63"/>
    <w:rsid w:val="00285C9A"/>
    <w:rsid w:val="00285E51"/>
    <w:rsid w:val="00292A3A"/>
    <w:rsid w:val="00295B70"/>
    <w:rsid w:val="00296FAA"/>
    <w:rsid w:val="00296FC2"/>
    <w:rsid w:val="00297911"/>
    <w:rsid w:val="002A1BE6"/>
    <w:rsid w:val="002A3411"/>
    <w:rsid w:val="002A4B48"/>
    <w:rsid w:val="002B06BF"/>
    <w:rsid w:val="002B0D3F"/>
    <w:rsid w:val="002B30AD"/>
    <w:rsid w:val="002B4C24"/>
    <w:rsid w:val="002B4C4E"/>
    <w:rsid w:val="002B4F51"/>
    <w:rsid w:val="002B526A"/>
    <w:rsid w:val="002B52B8"/>
    <w:rsid w:val="002C37EA"/>
    <w:rsid w:val="002C5E53"/>
    <w:rsid w:val="002C6E3F"/>
    <w:rsid w:val="002D0F15"/>
    <w:rsid w:val="002E100C"/>
    <w:rsid w:val="002E12AC"/>
    <w:rsid w:val="002E1E3F"/>
    <w:rsid w:val="002E1E96"/>
    <w:rsid w:val="002E22FA"/>
    <w:rsid w:val="002E23F4"/>
    <w:rsid w:val="002E75E6"/>
    <w:rsid w:val="002F0772"/>
    <w:rsid w:val="002F5F92"/>
    <w:rsid w:val="0030424D"/>
    <w:rsid w:val="00305706"/>
    <w:rsid w:val="00310FBC"/>
    <w:rsid w:val="0032050D"/>
    <w:rsid w:val="003254F6"/>
    <w:rsid w:val="00326526"/>
    <w:rsid w:val="00330EFF"/>
    <w:rsid w:val="00331858"/>
    <w:rsid w:val="003372CF"/>
    <w:rsid w:val="00340EC0"/>
    <w:rsid w:val="003443F6"/>
    <w:rsid w:val="00345CC9"/>
    <w:rsid w:val="003477BF"/>
    <w:rsid w:val="00347991"/>
    <w:rsid w:val="003511A7"/>
    <w:rsid w:val="00354566"/>
    <w:rsid w:val="003558A5"/>
    <w:rsid w:val="003614AA"/>
    <w:rsid w:val="0036705B"/>
    <w:rsid w:val="00370698"/>
    <w:rsid w:val="00370717"/>
    <w:rsid w:val="003710A8"/>
    <w:rsid w:val="00373BEB"/>
    <w:rsid w:val="0038059B"/>
    <w:rsid w:val="00384246"/>
    <w:rsid w:val="003868C2"/>
    <w:rsid w:val="00390FDF"/>
    <w:rsid w:val="00395699"/>
    <w:rsid w:val="003966C9"/>
    <w:rsid w:val="00397855"/>
    <w:rsid w:val="003A1C64"/>
    <w:rsid w:val="003B2245"/>
    <w:rsid w:val="003B3894"/>
    <w:rsid w:val="003B4DA1"/>
    <w:rsid w:val="003B60C7"/>
    <w:rsid w:val="003C2E8F"/>
    <w:rsid w:val="003C6929"/>
    <w:rsid w:val="003C6DBA"/>
    <w:rsid w:val="003C6FEB"/>
    <w:rsid w:val="003D406F"/>
    <w:rsid w:val="003D4C41"/>
    <w:rsid w:val="003E4FE4"/>
    <w:rsid w:val="003E763E"/>
    <w:rsid w:val="003F299F"/>
    <w:rsid w:val="003F3724"/>
    <w:rsid w:val="003F56F1"/>
    <w:rsid w:val="0040545C"/>
    <w:rsid w:val="0040665E"/>
    <w:rsid w:val="00412AC1"/>
    <w:rsid w:val="00413B13"/>
    <w:rsid w:val="004230A4"/>
    <w:rsid w:val="0042590C"/>
    <w:rsid w:val="0042607D"/>
    <w:rsid w:val="004272FB"/>
    <w:rsid w:val="00427FAF"/>
    <w:rsid w:val="00431829"/>
    <w:rsid w:val="00441916"/>
    <w:rsid w:val="00446AFE"/>
    <w:rsid w:val="00447DB1"/>
    <w:rsid w:val="00450550"/>
    <w:rsid w:val="004505F6"/>
    <w:rsid w:val="004536EF"/>
    <w:rsid w:val="004538CD"/>
    <w:rsid w:val="004605B5"/>
    <w:rsid w:val="004646A0"/>
    <w:rsid w:val="00466103"/>
    <w:rsid w:val="004679C5"/>
    <w:rsid w:val="0047267F"/>
    <w:rsid w:val="00475E48"/>
    <w:rsid w:val="00476268"/>
    <w:rsid w:val="004809BE"/>
    <w:rsid w:val="00480E17"/>
    <w:rsid w:val="004827D6"/>
    <w:rsid w:val="0049054B"/>
    <w:rsid w:val="0049292B"/>
    <w:rsid w:val="004940EF"/>
    <w:rsid w:val="0049687F"/>
    <w:rsid w:val="004A3956"/>
    <w:rsid w:val="004A4C13"/>
    <w:rsid w:val="004B0A81"/>
    <w:rsid w:val="004C176D"/>
    <w:rsid w:val="004C310E"/>
    <w:rsid w:val="004C6719"/>
    <w:rsid w:val="004D0D27"/>
    <w:rsid w:val="004D2D0B"/>
    <w:rsid w:val="004D5530"/>
    <w:rsid w:val="004D66DA"/>
    <w:rsid w:val="004D6E2E"/>
    <w:rsid w:val="004E3267"/>
    <w:rsid w:val="004E51EF"/>
    <w:rsid w:val="004F38CC"/>
    <w:rsid w:val="004F5BF0"/>
    <w:rsid w:val="004F5D64"/>
    <w:rsid w:val="004F7539"/>
    <w:rsid w:val="004F7EDC"/>
    <w:rsid w:val="005002D9"/>
    <w:rsid w:val="00507698"/>
    <w:rsid w:val="00521284"/>
    <w:rsid w:val="00523739"/>
    <w:rsid w:val="005239F6"/>
    <w:rsid w:val="0053117D"/>
    <w:rsid w:val="00536438"/>
    <w:rsid w:val="005400C6"/>
    <w:rsid w:val="005418FD"/>
    <w:rsid w:val="0054365F"/>
    <w:rsid w:val="00543A5F"/>
    <w:rsid w:val="0054571F"/>
    <w:rsid w:val="0055590B"/>
    <w:rsid w:val="00556152"/>
    <w:rsid w:val="005568AE"/>
    <w:rsid w:val="00562D2B"/>
    <w:rsid w:val="00570F23"/>
    <w:rsid w:val="005732AF"/>
    <w:rsid w:val="0057393E"/>
    <w:rsid w:val="00573955"/>
    <w:rsid w:val="005756EA"/>
    <w:rsid w:val="00575719"/>
    <w:rsid w:val="0057628B"/>
    <w:rsid w:val="0058127F"/>
    <w:rsid w:val="00581A2D"/>
    <w:rsid w:val="00585795"/>
    <w:rsid w:val="005863D0"/>
    <w:rsid w:val="00586751"/>
    <w:rsid w:val="00587304"/>
    <w:rsid w:val="005941C1"/>
    <w:rsid w:val="00594C8E"/>
    <w:rsid w:val="00596315"/>
    <w:rsid w:val="00597AA7"/>
    <w:rsid w:val="005A038D"/>
    <w:rsid w:val="005A2CB7"/>
    <w:rsid w:val="005A5D7F"/>
    <w:rsid w:val="005A60DB"/>
    <w:rsid w:val="005A6779"/>
    <w:rsid w:val="005A7F17"/>
    <w:rsid w:val="005B1E16"/>
    <w:rsid w:val="005B35FC"/>
    <w:rsid w:val="005B3937"/>
    <w:rsid w:val="005B492F"/>
    <w:rsid w:val="005C2446"/>
    <w:rsid w:val="005C296F"/>
    <w:rsid w:val="005C52A9"/>
    <w:rsid w:val="005C5741"/>
    <w:rsid w:val="005D3DD1"/>
    <w:rsid w:val="005D5802"/>
    <w:rsid w:val="005D666A"/>
    <w:rsid w:val="005D6B82"/>
    <w:rsid w:val="005E0411"/>
    <w:rsid w:val="005E1614"/>
    <w:rsid w:val="005E5BFC"/>
    <w:rsid w:val="005F228F"/>
    <w:rsid w:val="005F2F07"/>
    <w:rsid w:val="006044C6"/>
    <w:rsid w:val="00606F66"/>
    <w:rsid w:val="006100E8"/>
    <w:rsid w:val="00611061"/>
    <w:rsid w:val="006130EB"/>
    <w:rsid w:val="00614F4D"/>
    <w:rsid w:val="006151C9"/>
    <w:rsid w:val="00616132"/>
    <w:rsid w:val="00620B50"/>
    <w:rsid w:val="00623B64"/>
    <w:rsid w:val="00627192"/>
    <w:rsid w:val="006329DE"/>
    <w:rsid w:val="00636A21"/>
    <w:rsid w:val="006468BE"/>
    <w:rsid w:val="006506A4"/>
    <w:rsid w:val="006517F9"/>
    <w:rsid w:val="00654B02"/>
    <w:rsid w:val="00660761"/>
    <w:rsid w:val="00662876"/>
    <w:rsid w:val="006650FA"/>
    <w:rsid w:val="006664D9"/>
    <w:rsid w:val="006669CD"/>
    <w:rsid w:val="00676354"/>
    <w:rsid w:val="006808EB"/>
    <w:rsid w:val="00685032"/>
    <w:rsid w:val="006853D4"/>
    <w:rsid w:val="00687D51"/>
    <w:rsid w:val="00692B14"/>
    <w:rsid w:val="006A008D"/>
    <w:rsid w:val="006A365D"/>
    <w:rsid w:val="006A4955"/>
    <w:rsid w:val="006A5720"/>
    <w:rsid w:val="006A7744"/>
    <w:rsid w:val="006B1F0A"/>
    <w:rsid w:val="006B27F7"/>
    <w:rsid w:val="006B4DC0"/>
    <w:rsid w:val="006B61FC"/>
    <w:rsid w:val="006C3AB0"/>
    <w:rsid w:val="006C50AE"/>
    <w:rsid w:val="006D01B8"/>
    <w:rsid w:val="006D21C1"/>
    <w:rsid w:val="006D35D7"/>
    <w:rsid w:val="006D6BC7"/>
    <w:rsid w:val="006D6FE7"/>
    <w:rsid w:val="006D76EA"/>
    <w:rsid w:val="006E313E"/>
    <w:rsid w:val="006E5EAB"/>
    <w:rsid w:val="006E6BA0"/>
    <w:rsid w:val="006F2129"/>
    <w:rsid w:val="006F2334"/>
    <w:rsid w:val="006F5745"/>
    <w:rsid w:val="006F5ABC"/>
    <w:rsid w:val="006F6985"/>
    <w:rsid w:val="006F71B5"/>
    <w:rsid w:val="00705CBD"/>
    <w:rsid w:val="00705E73"/>
    <w:rsid w:val="0071234F"/>
    <w:rsid w:val="00716C35"/>
    <w:rsid w:val="00717299"/>
    <w:rsid w:val="007200EF"/>
    <w:rsid w:val="0072173B"/>
    <w:rsid w:val="00721CB9"/>
    <w:rsid w:val="00722CFB"/>
    <w:rsid w:val="007312C3"/>
    <w:rsid w:val="007319DE"/>
    <w:rsid w:val="0073212B"/>
    <w:rsid w:val="007329C6"/>
    <w:rsid w:val="00733B6A"/>
    <w:rsid w:val="00736636"/>
    <w:rsid w:val="0074708E"/>
    <w:rsid w:val="00751AE6"/>
    <w:rsid w:val="00751B4D"/>
    <w:rsid w:val="007543E2"/>
    <w:rsid w:val="007660E6"/>
    <w:rsid w:val="007712CC"/>
    <w:rsid w:val="007733DF"/>
    <w:rsid w:val="00781733"/>
    <w:rsid w:val="00781B87"/>
    <w:rsid w:val="00787C66"/>
    <w:rsid w:val="00791698"/>
    <w:rsid w:val="00791AC4"/>
    <w:rsid w:val="00794DD0"/>
    <w:rsid w:val="00795905"/>
    <w:rsid w:val="00797E5D"/>
    <w:rsid w:val="007A0D6B"/>
    <w:rsid w:val="007A2E9F"/>
    <w:rsid w:val="007A585F"/>
    <w:rsid w:val="007A5E43"/>
    <w:rsid w:val="007A744E"/>
    <w:rsid w:val="007B14F5"/>
    <w:rsid w:val="007B1DE0"/>
    <w:rsid w:val="007B2430"/>
    <w:rsid w:val="007B595C"/>
    <w:rsid w:val="007C5091"/>
    <w:rsid w:val="007C63F0"/>
    <w:rsid w:val="007C6889"/>
    <w:rsid w:val="007C7993"/>
    <w:rsid w:val="007E0057"/>
    <w:rsid w:val="007E1083"/>
    <w:rsid w:val="007E1845"/>
    <w:rsid w:val="007E3F7B"/>
    <w:rsid w:val="007E5246"/>
    <w:rsid w:val="007E564D"/>
    <w:rsid w:val="007F6897"/>
    <w:rsid w:val="00800DC7"/>
    <w:rsid w:val="00804E47"/>
    <w:rsid w:val="008156D1"/>
    <w:rsid w:val="008250E6"/>
    <w:rsid w:val="00827A80"/>
    <w:rsid w:val="00827B99"/>
    <w:rsid w:val="00831586"/>
    <w:rsid w:val="008348A6"/>
    <w:rsid w:val="008364EF"/>
    <w:rsid w:val="0084215C"/>
    <w:rsid w:val="00845211"/>
    <w:rsid w:val="00846485"/>
    <w:rsid w:val="00847B1B"/>
    <w:rsid w:val="0085175F"/>
    <w:rsid w:val="008532AB"/>
    <w:rsid w:val="00856E20"/>
    <w:rsid w:val="00857BDE"/>
    <w:rsid w:val="00866A05"/>
    <w:rsid w:val="0086750C"/>
    <w:rsid w:val="008741F4"/>
    <w:rsid w:val="00876026"/>
    <w:rsid w:val="008779E1"/>
    <w:rsid w:val="00877B63"/>
    <w:rsid w:val="00880EC5"/>
    <w:rsid w:val="00881EB7"/>
    <w:rsid w:val="00882518"/>
    <w:rsid w:val="008834FD"/>
    <w:rsid w:val="00883CCB"/>
    <w:rsid w:val="00884245"/>
    <w:rsid w:val="008849DA"/>
    <w:rsid w:val="00887297"/>
    <w:rsid w:val="00892D34"/>
    <w:rsid w:val="00893042"/>
    <w:rsid w:val="008A090A"/>
    <w:rsid w:val="008A1986"/>
    <w:rsid w:val="008A1A19"/>
    <w:rsid w:val="008A2953"/>
    <w:rsid w:val="008A64BD"/>
    <w:rsid w:val="008A6626"/>
    <w:rsid w:val="008A6AAB"/>
    <w:rsid w:val="008A6B19"/>
    <w:rsid w:val="008B4DFF"/>
    <w:rsid w:val="008C21C6"/>
    <w:rsid w:val="008C506A"/>
    <w:rsid w:val="008C54F7"/>
    <w:rsid w:val="008C7F2B"/>
    <w:rsid w:val="008D0D44"/>
    <w:rsid w:val="008D6E6F"/>
    <w:rsid w:val="008E014C"/>
    <w:rsid w:val="008E3300"/>
    <w:rsid w:val="008E4314"/>
    <w:rsid w:val="008E643D"/>
    <w:rsid w:val="008F2F21"/>
    <w:rsid w:val="008F3643"/>
    <w:rsid w:val="008F4498"/>
    <w:rsid w:val="008F56B0"/>
    <w:rsid w:val="008F7391"/>
    <w:rsid w:val="009004CE"/>
    <w:rsid w:val="009042AD"/>
    <w:rsid w:val="00905D1D"/>
    <w:rsid w:val="009207C0"/>
    <w:rsid w:val="00921CB5"/>
    <w:rsid w:val="00924F2D"/>
    <w:rsid w:val="00931BED"/>
    <w:rsid w:val="009361D2"/>
    <w:rsid w:val="00941912"/>
    <w:rsid w:val="00941A4B"/>
    <w:rsid w:val="009427A0"/>
    <w:rsid w:val="00944414"/>
    <w:rsid w:val="00946CFC"/>
    <w:rsid w:val="00950632"/>
    <w:rsid w:val="00954C4D"/>
    <w:rsid w:val="009572AB"/>
    <w:rsid w:val="009577FE"/>
    <w:rsid w:val="00960F90"/>
    <w:rsid w:val="00971E52"/>
    <w:rsid w:val="00973685"/>
    <w:rsid w:val="00973EFA"/>
    <w:rsid w:val="009818E5"/>
    <w:rsid w:val="00981D30"/>
    <w:rsid w:val="0098288E"/>
    <w:rsid w:val="00982998"/>
    <w:rsid w:val="00987BD6"/>
    <w:rsid w:val="009919BE"/>
    <w:rsid w:val="00992A18"/>
    <w:rsid w:val="00992F38"/>
    <w:rsid w:val="00996506"/>
    <w:rsid w:val="0099650E"/>
    <w:rsid w:val="00997701"/>
    <w:rsid w:val="009A02DF"/>
    <w:rsid w:val="009A4B1D"/>
    <w:rsid w:val="009B4771"/>
    <w:rsid w:val="009B5C7D"/>
    <w:rsid w:val="009C54B9"/>
    <w:rsid w:val="009D7901"/>
    <w:rsid w:val="009E6B1E"/>
    <w:rsid w:val="009F068A"/>
    <w:rsid w:val="009F0EC7"/>
    <w:rsid w:val="009F5449"/>
    <w:rsid w:val="00A0223F"/>
    <w:rsid w:val="00A039D9"/>
    <w:rsid w:val="00A072AA"/>
    <w:rsid w:val="00A072CF"/>
    <w:rsid w:val="00A10FBC"/>
    <w:rsid w:val="00A1151A"/>
    <w:rsid w:val="00A13B6F"/>
    <w:rsid w:val="00A14765"/>
    <w:rsid w:val="00A15044"/>
    <w:rsid w:val="00A17712"/>
    <w:rsid w:val="00A17EF6"/>
    <w:rsid w:val="00A2117E"/>
    <w:rsid w:val="00A2119D"/>
    <w:rsid w:val="00A21FAA"/>
    <w:rsid w:val="00A22CFE"/>
    <w:rsid w:val="00A235B4"/>
    <w:rsid w:val="00A26B19"/>
    <w:rsid w:val="00A309CE"/>
    <w:rsid w:val="00A30A5B"/>
    <w:rsid w:val="00A33BCA"/>
    <w:rsid w:val="00A417D9"/>
    <w:rsid w:val="00A4406F"/>
    <w:rsid w:val="00A55312"/>
    <w:rsid w:val="00A567B2"/>
    <w:rsid w:val="00A61C8A"/>
    <w:rsid w:val="00A6278F"/>
    <w:rsid w:val="00A63F99"/>
    <w:rsid w:val="00A648D0"/>
    <w:rsid w:val="00A656F2"/>
    <w:rsid w:val="00A661BE"/>
    <w:rsid w:val="00A6631B"/>
    <w:rsid w:val="00A678F0"/>
    <w:rsid w:val="00A71159"/>
    <w:rsid w:val="00A7143F"/>
    <w:rsid w:val="00A73921"/>
    <w:rsid w:val="00A75E7B"/>
    <w:rsid w:val="00A83FC6"/>
    <w:rsid w:val="00A84383"/>
    <w:rsid w:val="00A84F22"/>
    <w:rsid w:val="00A86F8E"/>
    <w:rsid w:val="00A9211A"/>
    <w:rsid w:val="00A9230F"/>
    <w:rsid w:val="00A93128"/>
    <w:rsid w:val="00A93F62"/>
    <w:rsid w:val="00A96C9E"/>
    <w:rsid w:val="00A971A1"/>
    <w:rsid w:val="00AA02BE"/>
    <w:rsid w:val="00AA0F6F"/>
    <w:rsid w:val="00AA3243"/>
    <w:rsid w:val="00AA73EC"/>
    <w:rsid w:val="00AA7755"/>
    <w:rsid w:val="00AB2D7F"/>
    <w:rsid w:val="00AB54F5"/>
    <w:rsid w:val="00AC15A6"/>
    <w:rsid w:val="00AC2FDA"/>
    <w:rsid w:val="00AC7B43"/>
    <w:rsid w:val="00AD32EE"/>
    <w:rsid w:val="00AE30A0"/>
    <w:rsid w:val="00AF265A"/>
    <w:rsid w:val="00AF5AF8"/>
    <w:rsid w:val="00AF6252"/>
    <w:rsid w:val="00B01074"/>
    <w:rsid w:val="00B02ABC"/>
    <w:rsid w:val="00B02D17"/>
    <w:rsid w:val="00B03AA1"/>
    <w:rsid w:val="00B04022"/>
    <w:rsid w:val="00B07A9B"/>
    <w:rsid w:val="00B10FDC"/>
    <w:rsid w:val="00B1269A"/>
    <w:rsid w:val="00B17042"/>
    <w:rsid w:val="00B20623"/>
    <w:rsid w:val="00B23FEF"/>
    <w:rsid w:val="00B26AAC"/>
    <w:rsid w:val="00B34747"/>
    <w:rsid w:val="00B35B5B"/>
    <w:rsid w:val="00B3673C"/>
    <w:rsid w:val="00B452EC"/>
    <w:rsid w:val="00B45790"/>
    <w:rsid w:val="00B46FA1"/>
    <w:rsid w:val="00B516BF"/>
    <w:rsid w:val="00B51AE8"/>
    <w:rsid w:val="00B53C32"/>
    <w:rsid w:val="00B55BDB"/>
    <w:rsid w:val="00B61C02"/>
    <w:rsid w:val="00B622CF"/>
    <w:rsid w:val="00B63747"/>
    <w:rsid w:val="00B663FC"/>
    <w:rsid w:val="00B669A5"/>
    <w:rsid w:val="00B756D5"/>
    <w:rsid w:val="00B7665E"/>
    <w:rsid w:val="00B8276F"/>
    <w:rsid w:val="00B8345E"/>
    <w:rsid w:val="00B8370B"/>
    <w:rsid w:val="00B83EE9"/>
    <w:rsid w:val="00B85571"/>
    <w:rsid w:val="00B857C3"/>
    <w:rsid w:val="00B90090"/>
    <w:rsid w:val="00B94E20"/>
    <w:rsid w:val="00BA0088"/>
    <w:rsid w:val="00BA01AC"/>
    <w:rsid w:val="00BA46F2"/>
    <w:rsid w:val="00BA6106"/>
    <w:rsid w:val="00BB22FE"/>
    <w:rsid w:val="00BB3536"/>
    <w:rsid w:val="00BB3EF3"/>
    <w:rsid w:val="00BB4DA3"/>
    <w:rsid w:val="00BB7009"/>
    <w:rsid w:val="00BB7042"/>
    <w:rsid w:val="00BC3408"/>
    <w:rsid w:val="00BC7E88"/>
    <w:rsid w:val="00BD1DE9"/>
    <w:rsid w:val="00BD7CBA"/>
    <w:rsid w:val="00BE03F6"/>
    <w:rsid w:val="00BE17DF"/>
    <w:rsid w:val="00BE209E"/>
    <w:rsid w:val="00BE2290"/>
    <w:rsid w:val="00BF4EF4"/>
    <w:rsid w:val="00BF6A88"/>
    <w:rsid w:val="00C019CC"/>
    <w:rsid w:val="00C01DD8"/>
    <w:rsid w:val="00C021F0"/>
    <w:rsid w:val="00C026E1"/>
    <w:rsid w:val="00C05581"/>
    <w:rsid w:val="00C06220"/>
    <w:rsid w:val="00C13002"/>
    <w:rsid w:val="00C131C3"/>
    <w:rsid w:val="00C1336C"/>
    <w:rsid w:val="00C16414"/>
    <w:rsid w:val="00C16DD4"/>
    <w:rsid w:val="00C20452"/>
    <w:rsid w:val="00C230A0"/>
    <w:rsid w:val="00C26ACE"/>
    <w:rsid w:val="00C35AD7"/>
    <w:rsid w:val="00C37999"/>
    <w:rsid w:val="00C4036B"/>
    <w:rsid w:val="00C47447"/>
    <w:rsid w:val="00C501ED"/>
    <w:rsid w:val="00C50D95"/>
    <w:rsid w:val="00C5146A"/>
    <w:rsid w:val="00C66234"/>
    <w:rsid w:val="00C67FB4"/>
    <w:rsid w:val="00C726A5"/>
    <w:rsid w:val="00C72ADF"/>
    <w:rsid w:val="00C80982"/>
    <w:rsid w:val="00C81DF4"/>
    <w:rsid w:val="00C83DCD"/>
    <w:rsid w:val="00C84BD3"/>
    <w:rsid w:val="00C86268"/>
    <w:rsid w:val="00C914D1"/>
    <w:rsid w:val="00C9439F"/>
    <w:rsid w:val="00C944A9"/>
    <w:rsid w:val="00C959F5"/>
    <w:rsid w:val="00C96AF0"/>
    <w:rsid w:val="00CA02A1"/>
    <w:rsid w:val="00CA56F1"/>
    <w:rsid w:val="00CA67DE"/>
    <w:rsid w:val="00CB06D0"/>
    <w:rsid w:val="00CB4188"/>
    <w:rsid w:val="00CB79A7"/>
    <w:rsid w:val="00CB7CD8"/>
    <w:rsid w:val="00CC1DA8"/>
    <w:rsid w:val="00CC2C31"/>
    <w:rsid w:val="00CC4132"/>
    <w:rsid w:val="00CD05DB"/>
    <w:rsid w:val="00CD5B9E"/>
    <w:rsid w:val="00CE1292"/>
    <w:rsid w:val="00CE2925"/>
    <w:rsid w:val="00CE4A39"/>
    <w:rsid w:val="00CF1A73"/>
    <w:rsid w:val="00CF5F49"/>
    <w:rsid w:val="00CF7B13"/>
    <w:rsid w:val="00D007CD"/>
    <w:rsid w:val="00D11891"/>
    <w:rsid w:val="00D148D9"/>
    <w:rsid w:val="00D20D46"/>
    <w:rsid w:val="00D2130A"/>
    <w:rsid w:val="00D2252A"/>
    <w:rsid w:val="00D2706D"/>
    <w:rsid w:val="00D33E19"/>
    <w:rsid w:val="00D34317"/>
    <w:rsid w:val="00D41CE8"/>
    <w:rsid w:val="00D450CD"/>
    <w:rsid w:val="00D45A68"/>
    <w:rsid w:val="00D47DB9"/>
    <w:rsid w:val="00D53DB9"/>
    <w:rsid w:val="00D5437F"/>
    <w:rsid w:val="00D55AC5"/>
    <w:rsid w:val="00D60940"/>
    <w:rsid w:val="00D62C04"/>
    <w:rsid w:val="00D635A7"/>
    <w:rsid w:val="00D639EB"/>
    <w:rsid w:val="00D63D7B"/>
    <w:rsid w:val="00D65B0C"/>
    <w:rsid w:val="00D75323"/>
    <w:rsid w:val="00D80B71"/>
    <w:rsid w:val="00D81F74"/>
    <w:rsid w:val="00D83236"/>
    <w:rsid w:val="00D92F5D"/>
    <w:rsid w:val="00D9305B"/>
    <w:rsid w:val="00D93386"/>
    <w:rsid w:val="00D935AD"/>
    <w:rsid w:val="00D958B6"/>
    <w:rsid w:val="00D979E5"/>
    <w:rsid w:val="00DA7C80"/>
    <w:rsid w:val="00DB0621"/>
    <w:rsid w:val="00DB7C34"/>
    <w:rsid w:val="00DC00A1"/>
    <w:rsid w:val="00DC1449"/>
    <w:rsid w:val="00DC376B"/>
    <w:rsid w:val="00DC5082"/>
    <w:rsid w:val="00DC6099"/>
    <w:rsid w:val="00DC60EF"/>
    <w:rsid w:val="00DC791B"/>
    <w:rsid w:val="00DD4582"/>
    <w:rsid w:val="00DD582E"/>
    <w:rsid w:val="00DF3B8D"/>
    <w:rsid w:val="00E1081A"/>
    <w:rsid w:val="00E12F85"/>
    <w:rsid w:val="00E1363A"/>
    <w:rsid w:val="00E1511C"/>
    <w:rsid w:val="00E17774"/>
    <w:rsid w:val="00E228F4"/>
    <w:rsid w:val="00E252B6"/>
    <w:rsid w:val="00E31420"/>
    <w:rsid w:val="00E34BEE"/>
    <w:rsid w:val="00E37AA4"/>
    <w:rsid w:val="00E41276"/>
    <w:rsid w:val="00E43AC8"/>
    <w:rsid w:val="00E44844"/>
    <w:rsid w:val="00E508AE"/>
    <w:rsid w:val="00E64490"/>
    <w:rsid w:val="00E64D95"/>
    <w:rsid w:val="00E6564A"/>
    <w:rsid w:val="00E73C10"/>
    <w:rsid w:val="00E73E73"/>
    <w:rsid w:val="00E7687B"/>
    <w:rsid w:val="00E83F8A"/>
    <w:rsid w:val="00E856B4"/>
    <w:rsid w:val="00E93854"/>
    <w:rsid w:val="00E9559F"/>
    <w:rsid w:val="00EA0355"/>
    <w:rsid w:val="00EA187E"/>
    <w:rsid w:val="00EA5720"/>
    <w:rsid w:val="00EB19B7"/>
    <w:rsid w:val="00EB3022"/>
    <w:rsid w:val="00EB4F05"/>
    <w:rsid w:val="00EC1B9F"/>
    <w:rsid w:val="00EC344E"/>
    <w:rsid w:val="00EC506F"/>
    <w:rsid w:val="00EC5DB0"/>
    <w:rsid w:val="00ED0CAC"/>
    <w:rsid w:val="00ED5C39"/>
    <w:rsid w:val="00EE0FBE"/>
    <w:rsid w:val="00EE3F7B"/>
    <w:rsid w:val="00EE6825"/>
    <w:rsid w:val="00EE68B8"/>
    <w:rsid w:val="00EF0C2F"/>
    <w:rsid w:val="00EF1077"/>
    <w:rsid w:val="00EF4144"/>
    <w:rsid w:val="00F00B13"/>
    <w:rsid w:val="00F01CBE"/>
    <w:rsid w:val="00F10058"/>
    <w:rsid w:val="00F102D9"/>
    <w:rsid w:val="00F12C17"/>
    <w:rsid w:val="00F2093A"/>
    <w:rsid w:val="00F2278E"/>
    <w:rsid w:val="00F23CB9"/>
    <w:rsid w:val="00F25A86"/>
    <w:rsid w:val="00F26B6D"/>
    <w:rsid w:val="00F33325"/>
    <w:rsid w:val="00F41143"/>
    <w:rsid w:val="00F4121E"/>
    <w:rsid w:val="00F44E4E"/>
    <w:rsid w:val="00F47260"/>
    <w:rsid w:val="00F5003E"/>
    <w:rsid w:val="00F53446"/>
    <w:rsid w:val="00F5580B"/>
    <w:rsid w:val="00F601E1"/>
    <w:rsid w:val="00F66DDB"/>
    <w:rsid w:val="00F67C4C"/>
    <w:rsid w:val="00F70B76"/>
    <w:rsid w:val="00F730CC"/>
    <w:rsid w:val="00F73C22"/>
    <w:rsid w:val="00F74C88"/>
    <w:rsid w:val="00F805A0"/>
    <w:rsid w:val="00F82318"/>
    <w:rsid w:val="00F826EB"/>
    <w:rsid w:val="00F84FF0"/>
    <w:rsid w:val="00F85FBD"/>
    <w:rsid w:val="00F91DC1"/>
    <w:rsid w:val="00F93709"/>
    <w:rsid w:val="00F93E11"/>
    <w:rsid w:val="00F94147"/>
    <w:rsid w:val="00FA03E9"/>
    <w:rsid w:val="00FA0DCE"/>
    <w:rsid w:val="00FA6772"/>
    <w:rsid w:val="00FA7A21"/>
    <w:rsid w:val="00FB0BB3"/>
    <w:rsid w:val="00FB4F11"/>
    <w:rsid w:val="00FC0029"/>
    <w:rsid w:val="00FC68FC"/>
    <w:rsid w:val="00FD15C8"/>
    <w:rsid w:val="00FD577A"/>
    <w:rsid w:val="00FD5A35"/>
    <w:rsid w:val="00FD5F50"/>
    <w:rsid w:val="00FE0A96"/>
    <w:rsid w:val="00FE2849"/>
    <w:rsid w:val="00FE5C42"/>
    <w:rsid w:val="00FF3E48"/>
    <w:rsid w:val="00FF47B4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65EDEB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  <w:style w:type="character" w:customStyle="1" w:styleId="crayon-language">
    <w:name w:val="crayon-language"/>
    <w:basedOn w:val="a0"/>
    <w:rsid w:val="00370698"/>
  </w:style>
  <w:style w:type="character" w:customStyle="1" w:styleId="crayon-r">
    <w:name w:val="crayon-r"/>
    <w:basedOn w:val="a0"/>
    <w:rsid w:val="00370698"/>
  </w:style>
  <w:style w:type="character" w:customStyle="1" w:styleId="crayon-h">
    <w:name w:val="crayon-h"/>
    <w:basedOn w:val="a0"/>
    <w:rsid w:val="00370698"/>
  </w:style>
  <w:style w:type="character" w:customStyle="1" w:styleId="crayon-k">
    <w:name w:val="crayon-k"/>
    <w:basedOn w:val="a0"/>
    <w:rsid w:val="00370698"/>
  </w:style>
  <w:style w:type="character" w:customStyle="1" w:styleId="crayon-sy">
    <w:name w:val="crayon-sy"/>
    <w:basedOn w:val="a0"/>
    <w:rsid w:val="00370698"/>
  </w:style>
  <w:style w:type="character" w:customStyle="1" w:styleId="crayon-v">
    <w:name w:val="crayon-v"/>
    <w:basedOn w:val="a0"/>
    <w:rsid w:val="00370698"/>
  </w:style>
  <w:style w:type="paragraph" w:customStyle="1" w:styleId="hh">
    <w:name w:val="hh"/>
    <w:basedOn w:val="a"/>
    <w:rsid w:val="0017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f">
    <w:name w:val="df"/>
    <w:basedOn w:val="a0"/>
    <w:rsid w:val="00846485"/>
  </w:style>
  <w:style w:type="character" w:customStyle="1" w:styleId="pun">
    <w:name w:val="pun"/>
    <w:basedOn w:val="a0"/>
    <w:rsid w:val="00B04022"/>
  </w:style>
  <w:style w:type="character" w:customStyle="1" w:styleId="pln">
    <w:name w:val="pln"/>
    <w:basedOn w:val="a0"/>
    <w:rsid w:val="00B04022"/>
  </w:style>
  <w:style w:type="character" w:customStyle="1" w:styleId="kwd">
    <w:name w:val="kwd"/>
    <w:basedOn w:val="a0"/>
    <w:rsid w:val="00B04022"/>
  </w:style>
  <w:style w:type="character" w:customStyle="1" w:styleId="str">
    <w:name w:val="str"/>
    <w:basedOn w:val="a0"/>
    <w:rsid w:val="00B04022"/>
  </w:style>
  <w:style w:type="character" w:customStyle="1" w:styleId="typ">
    <w:name w:val="typ"/>
    <w:basedOn w:val="a0"/>
    <w:rsid w:val="00B04022"/>
  </w:style>
  <w:style w:type="character" w:customStyle="1" w:styleId="lit">
    <w:name w:val="lit"/>
    <w:basedOn w:val="a0"/>
    <w:rsid w:val="00B04022"/>
  </w:style>
  <w:style w:type="character" w:customStyle="1" w:styleId="mkshighlight">
    <w:name w:val="mks_highlight"/>
    <w:basedOn w:val="a0"/>
    <w:rsid w:val="008E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4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9085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5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z.net/references/named/di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15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769</cp:revision>
  <dcterms:created xsi:type="dcterms:W3CDTF">2019-02-15T06:59:00Z</dcterms:created>
  <dcterms:modified xsi:type="dcterms:W3CDTF">2021-01-13T15:15:00Z</dcterms:modified>
</cp:coreProperties>
</file>