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Teste de SQL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Considere a seguinte tabela:</w:t>
      </w:r>
    </w:p>
    <w:tbl>
      <w:tblPr>
        <w:tblStyle w:val="Table1"/>
        <w:tblW w:w="4300.0" w:type="dxa"/>
        <w:jc w:val="left"/>
        <w:tblInd w:w="55.0" w:type="dxa"/>
        <w:tblLayout w:type="fixed"/>
        <w:tblLook w:val="0000"/>
      </w:tblPr>
      <w:tblGrid>
        <w:gridCol w:w="1491"/>
        <w:gridCol w:w="2071"/>
        <w:gridCol w:w="738"/>
        <w:tblGridChange w:id="0">
          <w:tblGrid>
            <w:gridCol w:w="1491"/>
            <w:gridCol w:w="2071"/>
            <w:gridCol w:w="73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Tabela de produtos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Char 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dt_inclu_prod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(dd/mm/yyyy)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preco_prod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decimal (8,3)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acima favor inserir um registro na referida tabela passando os seguintes valores : cod_prod =170, loj_prod=2, desc_prod=LEITE CONDESADO MOCOCA, dt_inclu_prod=30/12/2010  e preço_prod = R$45,40.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color w:val="ff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INSERT INTO produtos (cod_prod, loj_prod, desc_prod, dt_inclu_prod, preco_prod) VALUES (170, 2, ‘LEITE CONDENSADO MOCOCA’, ‘30/12/2010’, 45.40);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Índice da tabela  de “produtos é o cód_prod e a loj_prod, com base no referido índice faça a alteração do preço do produto para R$95,40, lembrando que o cod_prod =170 e a loj_prod=2: 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color w:val="ff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UPDATE produtos SET preco_prod = 95.40 WHERE cod_prod = 170 AND loj_prod=2;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trazendo todos os registros da loja 1 e 2: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color w:val="ff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SELECT * FROM produtos WHERE loj_prod = 1 OR loj_prod =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maior e a menor data  de inclusão do produto “dt_inclu_prod”: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SELECT max(dt_inclu_prod), min(dt_inclu_prod) FROM produtos;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quantidade total de registros existentes na tabela de “produtos”: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color w:val="ff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SELECT count(cod_prod) from produtos;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todos os produtos que comecem com a letra “L” na tabela de “produtos”: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color w:val="ff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SELECT desc_prod FROM produtos WHERE desc_prod Like ‘L%’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soma de todos os preços dos produtos totalizado por loja: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color w:val="ff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SELECT SUM(preco_prod) FROM produtos;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soma de todos os preços dos produtos totalizados por loja que seja maior que R$100.000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>
          <w:color w:val="ff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SELECT SUM(preco_prod) FROM produtos WHERE preco_prod &gt; 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Observe as Tabelas Abaixo:</w:t>
      </w:r>
    </w:p>
    <w:tbl>
      <w:tblPr>
        <w:tblStyle w:val="Table2"/>
        <w:tblW w:w="6764.000000000001" w:type="dxa"/>
        <w:jc w:val="left"/>
        <w:tblInd w:w="55.0" w:type="dxa"/>
        <w:tblLayout w:type="fixed"/>
        <w:tblLook w:val="0000"/>
      </w:tblPr>
      <w:tblGrid>
        <w:gridCol w:w="1375"/>
        <w:gridCol w:w="1867"/>
        <w:gridCol w:w="719"/>
        <w:gridCol w:w="2803"/>
        <w:tblGridChange w:id="0">
          <w:tblGrid>
            <w:gridCol w:w="1375"/>
            <w:gridCol w:w="1867"/>
            <w:gridCol w:w="719"/>
            <w:gridCol w:w="2803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vertAlign w:val="baseline"/>
                <w:rtl w:val="0"/>
              </w:rPr>
              <w:t xml:space="preserve">Tabela de Produtos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da Loja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Char 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Descrição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Dt_inclu_prod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(dd/mm/yyyy)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de Inclusão do Produto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preco_prod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decimal (8,3)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Preço do Produto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vertAlign w:val="baseline"/>
                <w:rtl w:val="0"/>
              </w:rPr>
              <w:t xml:space="preserve">Tabela de Estoque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da Loja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qtd_prod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decimal(15,3)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Quantidade em Estoque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vertAlign w:val="baseline"/>
                <w:rtl w:val="0"/>
              </w:rPr>
              <w:t xml:space="preserve">Tabela de Lojas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da Loja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desc_loj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Char 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Descrição da Loja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A)Montar um unico select para trazer os seguintes campos: o código da loja do produto, a descrição da loja, código do produto, a descrição do produto, o preço do produto, a quantidade em estoque do produto. Considere  que o código da loja para esta consulta seja igual a 1.</w:t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left="0" w:firstLine="0"/>
        <w:rPr>
          <w:color w:val="ff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SELECT lojas.loj_prod, lojas.desc_loj, produtos.cód_prod, produtos.desc_prod, produtos.preco_prod, estoque.qtd_prod FROM estoque INNER JOIN(produtos INNER JOIN lojas ON produtos.loj_prod = lojas.loj_prod) ON estoque.loj_prod = produtos.loj_prod WHERE estoque.loj_prod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B)Observe a estrutura da tabela de estoque e da tabela de produtos, monte um select para trazer todos os produtos que existem na tabela de produtos que não existem na tabela de estoque.</w:t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ind w:left="0" w:firstLine="0"/>
        <w:rPr>
          <w:color w:val="ff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SELECT * FROM produtos WHERE produtos.cod_prod NOT IN (SELECT cod_prod FROM estoque);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C)Observe a estrutura da tabela de estoque e da tabela de produtos, monte um select para trazer todos os produtos que existem na tabela de estoque que não existem na tabela de produtos.</w:t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ind w:left="0" w:firstLine="0"/>
        <w:rPr>
          <w:color w:val="ff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SELECT * FROM estoque WHERE estoque.cod_prod NOT IN (SELECT cod_prod FROM produtos);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99" w:top="899" w:left="1260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