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1CAAD">
      <w:pPr>
        <w:rPr>
          <w:rFonts w:hint="eastAsia"/>
        </w:rPr>
      </w:pPr>
      <w:r>
        <w:rPr>
          <w:rFonts w:hint="eastAsia"/>
        </w:rPr>
        <w:t>多风格开头生成指令架构</w:t>
      </w:r>
    </w:p>
    <w:p w14:paraId="1C802231">
      <w:pPr>
        <w:rPr>
          <w:rFonts w:hint="eastAsia"/>
        </w:rPr>
      </w:pPr>
      <w:r>
        <w:rPr>
          <w:rFonts w:hint="eastAsia"/>
        </w:rPr>
        <w:t># 风格类型选择器</w:t>
      </w:r>
    </w:p>
    <w:p w14:paraId="74CB3211">
      <w:pPr>
        <w:rPr>
          <w:rFonts w:hint="eastAsia"/>
        </w:rPr>
      </w:pPr>
      <w:r>
        <w:rPr>
          <w:rFonts w:hint="eastAsia"/>
        </w:rPr>
        <w:t>请根据文本内核自动匹配最优风格组合，按比例生成开头：</w:t>
      </w:r>
    </w:p>
    <w:p w14:paraId="0002DD0D">
      <w:pPr>
        <w:rPr>
          <w:rFonts w:hint="eastAsia"/>
        </w:rPr>
      </w:pPr>
      <w:r>
        <w:rPr>
          <w:rFonts w:hint="eastAsia"/>
        </w:rPr>
        <w:t xml:space="preserve">1️⃣ **反转打脸流**（30%荒诞感+30%阶级差+40%因果律）  </w:t>
      </w:r>
    </w:p>
    <w:p w14:paraId="2320CED0">
      <w:pPr>
        <w:rPr>
          <w:rFonts w:hint="eastAsia"/>
        </w:rPr>
      </w:pPr>
      <w:r>
        <w:rPr>
          <w:rFonts w:hint="eastAsia"/>
        </w:rPr>
        <w:t xml:space="preserve">   ▷ 必备元素：身份错位+认知反转+系统惩罚机制  </w:t>
      </w:r>
    </w:p>
    <w:p w14:paraId="6FA690D5">
      <w:pPr>
        <w:rPr>
          <w:rFonts w:hint="eastAsia"/>
        </w:rPr>
      </w:pPr>
      <w:r>
        <w:rPr>
          <w:rFonts w:hint="eastAsia"/>
        </w:rPr>
        <w:t xml:space="preserve">   ▶ 案例：我靠捡垃圾给女主播打赏，当ID「流浪汉26号」冲上榜一时，系统突然提示对方是我失踪三年的妹妹...</w:t>
      </w:r>
    </w:p>
    <w:p w14:paraId="65242C7C">
      <w:pPr>
        <w:rPr>
          <w:rFonts w:hint="eastAsia"/>
        </w:rPr>
      </w:pPr>
    </w:p>
    <w:p w14:paraId="4B3A3B5D">
      <w:pPr>
        <w:rPr>
          <w:rFonts w:hint="eastAsia"/>
        </w:rPr>
      </w:pPr>
      <w:r>
        <w:rPr>
          <w:rFonts w:hint="eastAsia"/>
        </w:rPr>
        <w:t xml:space="preserve">2️⃣ **悬疑沉浸流**（50%异常事件+30%民俗禁忌+20%科技惊悚）  </w:t>
      </w:r>
    </w:p>
    <w:p w14:paraId="3EA36A43">
      <w:pPr>
        <w:rPr>
          <w:rFonts w:hint="eastAsia"/>
        </w:rPr>
      </w:pPr>
      <w:r>
        <w:rPr>
          <w:rFonts w:hint="eastAsia"/>
        </w:rPr>
        <w:t xml:space="preserve">   ▷ 必备元素：倒计时机制+不可逆损伤+多重解谜线索  </w:t>
      </w:r>
    </w:p>
    <w:p w14:paraId="4FEACB3E">
      <w:pPr>
        <w:rPr>
          <w:rFonts w:hint="eastAsia"/>
        </w:rPr>
      </w:pPr>
      <w:r>
        <w:rPr>
          <w:rFonts w:hint="eastAsia"/>
        </w:rPr>
        <w:t xml:space="preserve">   ▶ 案例：接到第13个外卖订单时，我发现自己配送的餐盒正在渗血，APP突然弹出提示：您已进入鬼餐配送局...</w:t>
      </w:r>
    </w:p>
    <w:p w14:paraId="21E4FD1E">
      <w:pPr>
        <w:rPr>
          <w:rFonts w:hint="eastAsia"/>
        </w:rPr>
      </w:pPr>
    </w:p>
    <w:p w14:paraId="6DD3C63B">
      <w:pPr>
        <w:rPr>
          <w:rFonts w:hint="eastAsia"/>
        </w:rPr>
      </w:pPr>
      <w:r>
        <w:rPr>
          <w:rFonts w:hint="eastAsia"/>
        </w:rPr>
        <w:t xml:space="preserve">3️⃣ **无脑爽文流**（70%金手指+20%降维打击+10%扮猪吃虎）  </w:t>
      </w:r>
    </w:p>
    <w:p w14:paraId="746C4A12">
      <w:pPr>
        <w:rPr>
          <w:rFonts w:hint="eastAsia"/>
        </w:rPr>
      </w:pPr>
      <w:r>
        <w:rPr>
          <w:rFonts w:hint="eastAsia"/>
        </w:rPr>
        <w:t xml:space="preserve">   ▷ 必备元素：数值外挂+认知碾压+社会规则重构  </w:t>
      </w:r>
    </w:p>
    <w:p w14:paraId="68A3A318">
      <w:pPr>
        <w:rPr>
          <w:rFonts w:hint="eastAsia"/>
        </w:rPr>
      </w:pPr>
      <w:r>
        <w:rPr>
          <w:rFonts w:hint="eastAsia"/>
        </w:rPr>
        <w:t xml:space="preserve">   ▶ 案例：在彩票站赊账的第33天，老板让我用女儿抵债，我当着他的面刮开珍藏的「因果律刮刮乐」...</w:t>
      </w:r>
    </w:p>
    <w:p w14:paraId="609CFF1C">
      <w:pPr>
        <w:rPr>
          <w:rFonts w:hint="eastAsia"/>
        </w:rPr>
      </w:pPr>
    </w:p>
    <w:p w14:paraId="11F47BE5">
      <w:pPr>
        <w:rPr>
          <w:rFonts w:hint="eastAsia"/>
        </w:rPr>
      </w:pPr>
      <w:r>
        <w:rPr>
          <w:rFonts w:hint="eastAsia"/>
        </w:rPr>
        <w:t># 风格强化模块</w:t>
      </w:r>
    </w:p>
    <w:p w14:paraId="38BEB4F5">
      <w:pPr>
        <w:rPr>
          <w:rFonts w:hint="eastAsia"/>
        </w:rPr>
      </w:pPr>
      <w:r>
        <w:rPr>
          <w:rFonts w:hint="eastAsia"/>
        </w:rPr>
        <w:t>## 结构特征库</w:t>
      </w:r>
    </w:p>
    <w:p w14:paraId="3415E939">
      <w:pPr>
        <w:rPr>
          <w:rFonts w:hint="eastAsia"/>
        </w:rPr>
      </w:pPr>
      <w:r>
        <w:rPr>
          <w:rFonts w:hint="eastAsia"/>
        </w:rPr>
        <w:t xml:space="preserve">- **反转流**：必须包含「你以为A→实际是B→结果是C」三级跳  </w:t>
      </w:r>
    </w:p>
    <w:p w14:paraId="4577BC1B">
      <w:pPr>
        <w:rPr>
          <w:rFonts w:hint="eastAsia"/>
        </w:rPr>
      </w:pPr>
      <w:r>
        <w:rPr>
          <w:rFonts w:hint="eastAsia"/>
        </w:rPr>
        <w:t xml:space="preserve">- **悬疑流**：需铺垫3个伏笔（1明2暗）+1个死亡flag  </w:t>
      </w:r>
    </w:p>
    <w:p w14:paraId="1C3B6921">
      <w:pPr>
        <w:rPr>
          <w:rFonts w:hint="eastAsia"/>
        </w:rPr>
      </w:pPr>
      <w:r>
        <w:rPr>
          <w:rFonts w:hint="eastAsia"/>
        </w:rPr>
        <w:t xml:space="preserve">- **沙雕流**：植入3个谐音梗+1个鬼畜名场面  </w:t>
      </w:r>
    </w:p>
    <w:p w14:paraId="480CF6EB">
      <w:pPr>
        <w:rPr>
          <w:rFonts w:hint="eastAsia"/>
        </w:rPr>
      </w:pPr>
    </w:p>
    <w:p w14:paraId="629EC049">
      <w:pPr>
        <w:rPr>
          <w:rFonts w:hint="eastAsia"/>
        </w:rPr>
      </w:pPr>
      <w:r>
        <w:rPr>
          <w:rFonts w:hint="eastAsia"/>
        </w:rPr>
        <w:t>## 元素禁忌清单</w:t>
      </w:r>
    </w:p>
    <w:p w14:paraId="57897CD9">
      <w:pPr>
        <w:rPr>
          <w:rFonts w:hint="eastAsia"/>
        </w:rPr>
      </w:pPr>
      <w:r>
        <w:rPr>
          <w:rFonts w:hint="eastAsia"/>
        </w:rPr>
        <w:t xml:space="preserve">⚠️ 禁止在悬疑类使用「系统文」设定  </w:t>
      </w:r>
    </w:p>
    <w:p w14:paraId="697DFB5B">
      <w:pPr>
        <w:rPr>
          <w:rFonts w:hint="eastAsia"/>
        </w:rPr>
      </w:pPr>
      <w:r>
        <w:rPr>
          <w:rFonts w:hint="eastAsia"/>
        </w:rPr>
        <w:t xml:space="preserve">⚠️ 禁止在霸总类出现「非人类种族」  </w:t>
      </w:r>
    </w:p>
    <w:p w14:paraId="294BE7DB">
      <w:pPr>
        <w:rPr>
          <w:rFonts w:hint="eastAsia"/>
        </w:rPr>
      </w:pPr>
      <w:r>
        <w:rPr>
          <w:rFonts w:hint="eastAsia"/>
        </w:rPr>
        <w:t>⚠️ 禁止在年代文使用「网络热梗」</w:t>
      </w:r>
    </w:p>
    <w:p w14:paraId="1CAD5C4D">
      <w:pPr>
        <w:rPr>
          <w:rFonts w:hint="eastAsia"/>
        </w:rPr>
      </w:pPr>
    </w:p>
    <w:p w14:paraId="3CBF2FD4">
      <w:pPr>
        <w:rPr>
          <w:rFonts w:hint="eastAsia"/>
        </w:rPr>
      </w:pPr>
      <w:r>
        <w:rPr>
          <w:rFonts w:hint="eastAsia"/>
        </w:rPr>
        <w:t># 风格交叉提示</w:t>
      </w:r>
    </w:p>
    <w:p w14:paraId="608444A9">
      <w:pPr>
        <w:rPr>
          <w:rFonts w:hint="eastAsia"/>
        </w:rPr>
      </w:pPr>
      <w:r>
        <w:rPr>
          <w:rFonts w:hint="eastAsia"/>
        </w:rPr>
        <w:t xml:space="preserve">当检测到内容含多重元素时，启用：  </w:t>
      </w:r>
    </w:p>
    <w:p w14:paraId="52E2D36A">
      <w:pPr>
        <w:rPr>
          <w:rFonts w:hint="eastAsia"/>
        </w:rPr>
      </w:pPr>
      <w:r>
        <w:rPr>
          <w:rFonts w:hint="eastAsia"/>
        </w:rPr>
        <w:t xml:space="preserve">「赛博修仙流」= 科技设定×玄学体系  </w:t>
      </w:r>
    </w:p>
    <w:p w14:paraId="00646FAB">
      <w:pPr>
        <w:rPr>
          <w:rFonts w:hint="eastAsia"/>
        </w:rPr>
      </w:pPr>
      <w:r>
        <w:rPr>
          <w:rFonts w:hint="eastAsia"/>
        </w:rPr>
        <w:t xml:space="preserve">「规则怪谈流」= 悬疑框架×直播互动  </w:t>
      </w:r>
    </w:p>
    <w:p w14:paraId="268BA389">
      <w:pPr>
        <w:rPr>
          <w:rFonts w:hint="eastAsia"/>
        </w:rPr>
      </w:pPr>
      <w:r>
        <w:rPr>
          <w:rFonts w:hint="eastAsia"/>
        </w:rPr>
        <w:t>「疯批美学流」= 反转结构×暴力美学</w:t>
      </w:r>
    </w:p>
    <w:p w14:paraId="3812FFBD">
      <w:pPr>
        <w:rPr>
          <w:rFonts w:hint="eastAsia"/>
        </w:rPr>
      </w:pPr>
    </w:p>
    <w:p w14:paraId="552CB1CD">
      <w:pPr>
        <w:rPr>
          <w:rFonts w:hint="eastAsia"/>
        </w:rPr>
      </w:pPr>
      <w:r>
        <w:rPr>
          <w:rFonts w:hint="eastAsia"/>
        </w:rPr>
        <w:t># 风格匹配度评分</w:t>
      </w:r>
    </w:p>
    <w:p w14:paraId="4CE130BF">
      <w:pPr>
        <w:rPr>
          <w:rFonts w:hint="eastAsia"/>
        </w:rPr>
      </w:pPr>
      <w:r>
        <w:rPr>
          <w:rFonts w:hint="eastAsia"/>
        </w:rPr>
        <w:t xml:space="preserve">每生成开头需标注：  </w:t>
      </w:r>
    </w:p>
    <w:p w14:paraId="23071C1C">
      <w:pPr>
        <w:rPr>
          <w:rFonts w:hint="eastAsia"/>
        </w:rPr>
      </w:pPr>
      <w:r>
        <w:rPr>
          <w:rFonts w:hint="eastAsia"/>
        </w:rPr>
        <w:t xml:space="preserve">「契合指数」：各风格元素占比雷达图  </w:t>
      </w:r>
    </w:p>
    <w:p w14:paraId="42F8714B">
      <w:pPr>
        <w:rPr>
          <w:rFonts w:hint="eastAsia"/>
        </w:rPr>
      </w:pPr>
      <w:r>
        <w:rPr>
          <w:rFonts w:hint="eastAsia"/>
        </w:rPr>
        <w:t xml:space="preserve">「破圈潜力」：可迁移到其他风格的埋点  </w:t>
      </w:r>
    </w:p>
    <w:p w14:paraId="004B2AC2">
      <w:pPr>
        <w:rPr>
          <w:rFonts w:hint="eastAsia"/>
        </w:rPr>
      </w:pPr>
      <w:r>
        <w:rPr>
          <w:rFonts w:hint="eastAsia"/>
        </w:rPr>
        <w:t>「二创空间」：留给读者的UGC接口数量</w:t>
      </w:r>
    </w:p>
    <w:p w14:paraId="69BE47C9">
      <w:pPr>
        <w:rPr>
          <w:rFonts w:hint="eastAsia"/>
        </w:rPr>
      </w:pPr>
    </w:p>
    <w:p w14:paraId="0C5430F0">
      <w:pPr>
        <w:rPr>
          <w:rFonts w:hint="eastAsia"/>
        </w:rPr>
      </w:pPr>
      <w:r>
        <w:rPr>
          <w:rFonts w:hint="eastAsia"/>
        </w:rPr>
        <w:t>风格适配案例演示</w:t>
      </w:r>
    </w:p>
    <w:p w14:paraId="13E124D0">
      <w:pPr>
        <w:rPr>
          <w:rFonts w:hint="eastAsia"/>
        </w:rPr>
      </w:pPr>
      <w:r>
        <w:rPr>
          <w:rFonts w:hint="eastAsia"/>
        </w:rPr>
        <w:t>需求：将「外卖员发现异常订单」改编不同风格</w:t>
      </w:r>
    </w:p>
    <w:p w14:paraId="3D4E534B">
      <w:pPr>
        <w:rPr>
          <w:rFonts w:hint="eastAsia"/>
        </w:rPr>
      </w:pPr>
      <w:r>
        <w:rPr>
          <w:rFonts w:hint="eastAsia"/>
        </w:rPr>
        <w:t>1️⃣ 赛博惊悚版</w:t>
      </w:r>
    </w:p>
    <w:p w14:paraId="43A73AB0">
      <w:pPr>
        <w:rPr>
          <w:rFonts w:hint="eastAsia"/>
        </w:rPr>
      </w:pPr>
      <w:r>
        <w:rPr>
          <w:rFonts w:hint="eastAsia"/>
        </w:rPr>
        <w:t>[检测到科技+悬疑元素]→激活赛博规则怪谈模组</w:t>
      </w:r>
    </w:p>
    <w:p w14:paraId="085C096D">
      <w:pPr>
        <w:rPr>
          <w:rFonts w:hint="eastAsia"/>
        </w:rPr>
      </w:pPr>
      <w:r>
        <w:rPr>
          <w:rFonts w:hint="eastAsia"/>
        </w:rPr>
        <w:t>⚠️ 您有 1 份来自「深网 34 区」的加密订单</w:t>
      </w:r>
    </w:p>
    <w:p w14:paraId="501CCA04">
      <w:pPr>
        <w:rPr>
          <w:rFonts w:hint="eastAsia"/>
        </w:rPr>
      </w:pPr>
      <w:r>
        <w:rPr>
          <w:rFonts w:hint="eastAsia"/>
        </w:rPr>
        <w:t>当我用视网膜扫描解锁餐箱时</w:t>
      </w:r>
    </w:p>
    <w:p w14:paraId="1EB74BD6">
      <w:pPr>
        <w:rPr>
          <w:rFonts w:hint="eastAsia"/>
        </w:rPr>
      </w:pPr>
      <w:r>
        <w:rPr>
          <w:rFonts w:hint="eastAsia"/>
        </w:rPr>
        <w:t>发现里面的寿司正在反向分解</w:t>
      </w:r>
    </w:p>
    <w:p w14:paraId="01694A7F">
      <w:pPr>
        <w:rPr>
          <w:rFonts w:hint="eastAsia"/>
        </w:rPr>
      </w:pPr>
      <w:r>
        <w:rPr>
          <w:rFonts w:hint="eastAsia"/>
        </w:rPr>
        <w:t>鱼肉呈现量子纠缠态</w:t>
      </w:r>
    </w:p>
    <w:p w14:paraId="240C76DD">
      <w:pPr>
        <w:rPr>
          <w:rFonts w:hint="eastAsia"/>
        </w:rPr>
      </w:pPr>
      <w:r>
        <w:rPr>
          <w:rFonts w:hint="eastAsia"/>
        </w:rPr>
        <w:t>而订餐人地址显示：</w:t>
      </w:r>
    </w:p>
    <w:p w14:paraId="2C6FD30F">
      <w:pPr>
        <w:rPr>
          <w:rFonts w:hint="eastAsia"/>
        </w:rPr>
      </w:pPr>
      <w:r>
        <w:rPr>
          <w:rFonts w:hint="eastAsia"/>
        </w:rPr>
        <w:t>「第七脑机接口医院 - 遗体复活科」</w:t>
      </w:r>
    </w:p>
    <w:p w14:paraId="497268CF">
      <w:pPr>
        <w:rPr>
          <w:rFonts w:hint="eastAsia"/>
        </w:rPr>
      </w:pPr>
      <w:r>
        <w:rPr>
          <w:rFonts w:hint="eastAsia"/>
        </w:rPr>
        <w:t>2️⃣ 民俗诡异版</w:t>
      </w:r>
    </w:p>
    <w:p w14:paraId="06DC22AB">
      <w:pPr>
        <w:rPr>
          <w:rFonts w:hint="eastAsia"/>
        </w:rPr>
      </w:pPr>
      <w:r>
        <w:rPr>
          <w:rFonts w:hint="eastAsia"/>
        </w:rPr>
        <w:t>[检测到玄学+禁忌元素]→触发阴间配送协议</w:t>
      </w:r>
    </w:p>
    <w:p w14:paraId="48D73E40">
      <w:pPr>
        <w:rPr>
          <w:rFonts w:hint="eastAsia"/>
        </w:rPr>
      </w:pPr>
      <w:r>
        <w:rPr>
          <w:rFonts w:hint="eastAsia"/>
        </w:rPr>
        <w:t>配送第 49 单时发现了规律</w:t>
      </w:r>
    </w:p>
    <w:p w14:paraId="4CF5C756">
      <w:pPr>
        <w:rPr>
          <w:rFonts w:hint="eastAsia"/>
        </w:rPr>
      </w:pPr>
      <w:r>
        <w:rPr>
          <w:rFonts w:hint="eastAsia"/>
        </w:rPr>
        <w:t>每逢农历忌日就会接到</w:t>
      </w:r>
    </w:p>
    <w:p w14:paraId="3DE1219D">
      <w:pPr>
        <w:rPr>
          <w:rFonts w:hint="eastAsia"/>
        </w:rPr>
      </w:pPr>
      <w:r>
        <w:rPr>
          <w:rFonts w:hint="eastAsia"/>
        </w:rPr>
        <w:t>「三长两短」香型的订单</w:t>
      </w:r>
    </w:p>
    <w:p w14:paraId="15D74039">
      <w:pPr>
        <w:rPr>
          <w:rFonts w:hint="eastAsia"/>
        </w:rPr>
      </w:pPr>
      <w:r>
        <w:rPr>
          <w:rFonts w:hint="eastAsia"/>
        </w:rPr>
        <w:t>这次收货人要求把外卖</w:t>
      </w:r>
    </w:p>
    <w:p w14:paraId="061E17F3">
      <w:pPr>
        <w:rPr>
          <w:rFonts w:hint="eastAsia"/>
        </w:rPr>
      </w:pPr>
      <w:r>
        <w:rPr>
          <w:rFonts w:hint="eastAsia"/>
        </w:rPr>
        <w:t>倒插在城西乱葬岗第 13 座无碑坟前</w:t>
      </w:r>
    </w:p>
    <w:p w14:paraId="38DD8CD8">
      <w:pPr>
        <w:rPr>
          <w:rFonts w:hint="eastAsia"/>
        </w:rPr>
      </w:pPr>
      <w:r>
        <w:rPr>
          <w:rFonts w:hint="eastAsia"/>
        </w:rPr>
        <w:t>而支付方式竟是...</w:t>
      </w:r>
    </w:p>
    <w:p w14:paraId="2545E7A6">
      <w:pPr>
        <w:rPr>
          <w:rFonts w:hint="eastAsia"/>
        </w:rPr>
      </w:pPr>
      <w:r>
        <w:rPr>
          <w:rFonts w:hint="eastAsia"/>
        </w:rPr>
        <w:t>烧给我的纸元宝</w:t>
      </w:r>
    </w:p>
    <w:p w14:paraId="692749A9">
      <w:pPr>
        <w:rPr>
          <w:rFonts w:hint="eastAsia"/>
        </w:rPr>
      </w:pPr>
      <w:r>
        <w:rPr>
          <w:rFonts w:hint="eastAsia"/>
        </w:rPr>
        <w:t>3️⃣ 沙雕反转版</w:t>
      </w:r>
    </w:p>
    <w:p w14:paraId="0C5AC135">
      <w:pPr>
        <w:rPr>
          <w:rFonts w:hint="eastAsia"/>
        </w:rPr>
      </w:pPr>
      <w:r>
        <w:rPr>
          <w:rFonts w:hint="eastAsia"/>
        </w:rPr>
        <w:t>[检测到荒诞+喜剧元素]→启动鬼畜拯救程序</w:t>
      </w:r>
    </w:p>
    <w:p w14:paraId="4E312DC6">
      <w:pPr>
        <w:rPr>
          <w:rFonts w:hint="eastAsia"/>
        </w:rPr>
      </w:pPr>
      <w:r>
        <w:rPr>
          <w:rFonts w:hint="eastAsia"/>
        </w:rPr>
        <w:t>当我提着螺蛳粉炸鸡套餐</w:t>
      </w:r>
    </w:p>
    <w:p w14:paraId="6C1C5074">
      <w:pPr>
        <w:rPr>
          <w:rFonts w:hint="eastAsia"/>
        </w:rPr>
      </w:pPr>
      <w:r>
        <w:rPr>
          <w:rFonts w:hint="eastAsia"/>
        </w:rPr>
        <w:t>敲开元宇宙体验馆大门时</w:t>
      </w:r>
    </w:p>
    <w:p w14:paraId="59107D36">
      <w:pPr>
        <w:rPr>
          <w:rFonts w:hint="eastAsia"/>
        </w:rPr>
      </w:pPr>
      <w:r>
        <w:rPr>
          <w:rFonts w:hint="eastAsia"/>
        </w:rPr>
        <w:t>开门的竟是穿着恐龙睡衣的集团总裁</w:t>
      </w:r>
    </w:p>
    <w:p w14:paraId="217D1776">
      <w:pPr>
        <w:rPr>
          <w:rFonts w:hint="eastAsia"/>
        </w:rPr>
      </w:pPr>
      <w:r>
        <w:rPr>
          <w:rFonts w:hint="eastAsia"/>
        </w:rPr>
        <w:t>他盯着我胸前「饿死了么」的 Logo</w:t>
      </w:r>
    </w:p>
    <w:p w14:paraId="54FC569E">
      <w:pPr>
        <w:rPr>
          <w:rFonts w:hint="eastAsia"/>
        </w:rPr>
      </w:pPr>
      <w:r>
        <w:rPr>
          <w:rFonts w:hint="eastAsia"/>
        </w:rPr>
        <w:t>突然跪下哭喊：</w:t>
      </w:r>
    </w:p>
    <w:p w14:paraId="32D05D5C">
      <w:pPr>
        <w:rPr>
          <w:rFonts w:hint="eastAsia"/>
        </w:rPr>
      </w:pPr>
      <w:r>
        <w:rPr>
          <w:rFonts w:hint="eastAsia"/>
        </w:rPr>
        <w:t>「三年了！终于有人接我回现实世界的单了！」</w:t>
      </w:r>
    </w:p>
    <w:p w14:paraId="0E161984">
      <w:pPr>
        <w:rPr>
          <w:rFonts w:hint="eastAsia"/>
        </w:rPr>
      </w:pPr>
      <w:r>
        <w:rPr>
          <w:rFonts w:hint="eastAsia"/>
        </w:rPr>
        <w:t>这种分层式指令设计可实现：</w:t>
      </w:r>
    </w:p>
    <w:p w14:paraId="1706AD55">
      <w:pPr>
        <w:rPr>
          <w:rFonts w:hint="eastAsia"/>
        </w:rPr>
      </w:pPr>
      <w:r>
        <w:rPr>
          <w:rFonts w:hint="eastAsia"/>
        </w:rPr>
        <w:t>风格 DNA 检测：自动拆解内容元素占比</w:t>
      </w:r>
    </w:p>
    <w:p w14:paraId="3D87F092">
      <w:pPr>
        <w:rPr>
          <w:rFonts w:hint="eastAsia"/>
        </w:rPr>
      </w:pPr>
      <w:r>
        <w:rPr>
          <w:rFonts w:hint="eastAsia"/>
        </w:rPr>
        <w:t>元素排列重组：交叉生成破圈开头</w:t>
      </w:r>
    </w:p>
    <w:p w14:paraId="1A869739">
      <w:r>
        <w:rPr>
          <w:rFonts w:hint="eastAsia"/>
        </w:rPr>
        <w:t>风险控制系统：规避风格冲突性元素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E5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2026-01-29T02:52:23Z</dcterms:created>
  <dc:creator>Administrator</dc:creator>
  <cp:lastModifiedBy>冰河</cp:lastModifiedBy>
  <dcterms:modified xsi:type="dcterms:W3CDTF">2026-01-29T02:52:28Z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eyJoZGlkIjoiOWFiODAwMzA5MjU4Y2UzODM4ODFlM2RhZWM3MDgxYTQiLCJ1c2VySWQiOiIxMDI4ODA1OTgzIn0=</vt:lpwstr>
  </property>
  <property fmtid="{D5CDD505-2E9C-101B-9397-08002B2CF9AE}" pid="4" name="ICV">
    <vt:lpwstr>8F789DD09E7C4F40A6A979BBCA0DACDA_12</vt:lpwstr>
  </property>
</Properties>
</file>