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C61CA" w14:textId="77777777" w:rsidR="00EF3DD9" w:rsidRPr="00F6634A" w:rsidRDefault="00EF3DD9" w:rsidP="00EF3DD9">
      <w:pPr>
        <w:rPr>
          <w:sz w:val="28"/>
          <w:szCs w:val="28"/>
        </w:rPr>
      </w:pPr>
      <w:r w:rsidRPr="00F6634A">
        <w:rPr>
          <w:sz w:val="28"/>
          <w:szCs w:val="28"/>
        </w:rPr>
        <w:t>Eric Gustin</w:t>
      </w:r>
    </w:p>
    <w:p w14:paraId="7E20467D" w14:textId="042FFF07" w:rsidR="00EF3DD9" w:rsidRPr="00F6634A" w:rsidRDefault="00EF3DD9" w:rsidP="00EF3DD9">
      <w:pPr>
        <w:rPr>
          <w:sz w:val="28"/>
          <w:szCs w:val="28"/>
        </w:rPr>
      </w:pPr>
      <w:r w:rsidRPr="00F6634A">
        <w:rPr>
          <w:sz w:val="28"/>
          <w:szCs w:val="28"/>
        </w:rPr>
        <w:t>CPSC223-01 HW0</w:t>
      </w:r>
      <w:r w:rsidR="00FB1787">
        <w:rPr>
          <w:sz w:val="28"/>
          <w:szCs w:val="28"/>
        </w:rPr>
        <w:t>9</w:t>
      </w:r>
    </w:p>
    <w:p w14:paraId="373D2DE2" w14:textId="0D9145F3" w:rsidR="00EF3DD9" w:rsidRPr="00F6634A" w:rsidRDefault="00EF3DD9" w:rsidP="00EF3DD9">
      <w:pPr>
        <w:rPr>
          <w:sz w:val="28"/>
          <w:szCs w:val="28"/>
        </w:rPr>
      </w:pPr>
      <w:r w:rsidRPr="00F6634A">
        <w:rPr>
          <w:sz w:val="28"/>
          <w:szCs w:val="28"/>
        </w:rPr>
        <w:t>11/</w:t>
      </w:r>
      <w:r w:rsidR="0034303C">
        <w:rPr>
          <w:sz w:val="28"/>
          <w:szCs w:val="28"/>
        </w:rPr>
        <w:t>19</w:t>
      </w:r>
      <w:r w:rsidRPr="00F6634A">
        <w:rPr>
          <w:sz w:val="28"/>
          <w:szCs w:val="28"/>
        </w:rPr>
        <w:t>/19</w:t>
      </w:r>
    </w:p>
    <w:p w14:paraId="41161656" w14:textId="77777777" w:rsidR="00EF3DD9" w:rsidRPr="00F6634A" w:rsidRDefault="00EF3DD9" w:rsidP="00EF3DD9">
      <w:pPr>
        <w:jc w:val="center"/>
        <w:rPr>
          <w:b/>
          <w:bCs/>
          <w:i/>
          <w:iCs/>
          <w:sz w:val="32"/>
          <w:szCs w:val="32"/>
        </w:rPr>
      </w:pPr>
      <w:r w:rsidRPr="00F6634A">
        <w:rPr>
          <w:b/>
          <w:bCs/>
          <w:i/>
          <w:iCs/>
          <w:sz w:val="32"/>
          <w:szCs w:val="32"/>
        </w:rPr>
        <w:t>Discussion and Analysis</w:t>
      </w:r>
    </w:p>
    <w:p w14:paraId="0763B5EA" w14:textId="77777777" w:rsidR="00EF3DD9" w:rsidRPr="00F6634A" w:rsidRDefault="00EF3DD9" w:rsidP="00EF3DD9">
      <w:pPr>
        <w:rPr>
          <w:i/>
          <w:iCs/>
          <w:sz w:val="28"/>
          <w:szCs w:val="28"/>
        </w:rPr>
      </w:pPr>
    </w:p>
    <w:p w14:paraId="17468F3A" w14:textId="77777777" w:rsidR="00EF3DD9" w:rsidRPr="00F6634A" w:rsidRDefault="00EF3DD9" w:rsidP="00EF3DD9">
      <w:pPr>
        <w:rPr>
          <w:i/>
          <w:iCs/>
          <w:sz w:val="28"/>
          <w:szCs w:val="28"/>
        </w:rPr>
      </w:pPr>
    </w:p>
    <w:p w14:paraId="08F166E9" w14:textId="77777777" w:rsidR="00EF3DD9" w:rsidRPr="00F6634A" w:rsidRDefault="00EF3DD9" w:rsidP="00EF3DD9">
      <w:pPr>
        <w:rPr>
          <w:i/>
          <w:iCs/>
          <w:sz w:val="30"/>
          <w:szCs w:val="30"/>
        </w:rPr>
      </w:pPr>
      <w:r w:rsidRPr="00F6634A">
        <w:rPr>
          <w:i/>
          <w:iCs/>
          <w:sz w:val="30"/>
          <w:szCs w:val="30"/>
        </w:rPr>
        <w:t>Testing Strategy &amp; Possible Improvements</w:t>
      </w:r>
    </w:p>
    <w:p w14:paraId="64CB7161" w14:textId="4682E136" w:rsidR="00EF3DD9" w:rsidRPr="00EF3DD9" w:rsidRDefault="00B45E06" w:rsidP="00EF3DD9">
      <w:pPr>
        <w:rPr>
          <w:sz w:val="28"/>
          <w:szCs w:val="28"/>
        </w:rPr>
      </w:pPr>
      <w:r>
        <w:rPr>
          <w:sz w:val="28"/>
          <w:szCs w:val="28"/>
        </w:rPr>
        <w:t xml:space="preserve">My testing </w:t>
      </w:r>
      <w:r w:rsidR="003E7975">
        <w:rPr>
          <w:sz w:val="28"/>
          <w:szCs w:val="28"/>
        </w:rPr>
        <w:t xml:space="preserve">strategy consisted of first writing down on paper every single case that I could think of. </w:t>
      </w:r>
      <w:r w:rsidR="00625EFB">
        <w:rPr>
          <w:sz w:val="28"/>
          <w:szCs w:val="28"/>
        </w:rPr>
        <w:t xml:space="preserve">This included removing a leaf node, removing a node that </w:t>
      </w:r>
      <w:bookmarkStart w:id="0" w:name="_GoBack"/>
      <w:bookmarkEnd w:id="0"/>
    </w:p>
    <w:p w14:paraId="6AB6ABB3" w14:textId="77777777" w:rsidR="00EF3DD9" w:rsidRPr="00F6634A" w:rsidRDefault="00EF3DD9" w:rsidP="00EF3DD9">
      <w:pPr>
        <w:rPr>
          <w:i/>
          <w:iCs/>
          <w:sz w:val="28"/>
          <w:szCs w:val="28"/>
        </w:rPr>
      </w:pPr>
    </w:p>
    <w:p w14:paraId="6BC98AE6" w14:textId="77777777" w:rsidR="00EF3DD9" w:rsidRPr="00F6634A" w:rsidRDefault="00EF3DD9" w:rsidP="00EF3DD9">
      <w:pPr>
        <w:rPr>
          <w:i/>
          <w:iCs/>
          <w:sz w:val="30"/>
          <w:szCs w:val="30"/>
        </w:rPr>
      </w:pPr>
      <w:r w:rsidRPr="00F6634A">
        <w:rPr>
          <w:i/>
          <w:iCs/>
          <w:sz w:val="30"/>
          <w:szCs w:val="30"/>
        </w:rPr>
        <w:t>Implementation Issues/Challenges and How I Addressed Them</w:t>
      </w:r>
    </w:p>
    <w:p w14:paraId="564B1BA2" w14:textId="77777777" w:rsidR="00F16549" w:rsidRDefault="00625EFB"/>
    <w:sectPr w:rsidR="00F16549" w:rsidSect="00431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7E"/>
    <w:rsid w:val="001621F1"/>
    <w:rsid w:val="00206C47"/>
    <w:rsid w:val="0034303C"/>
    <w:rsid w:val="003E7975"/>
    <w:rsid w:val="00431065"/>
    <w:rsid w:val="00573CF2"/>
    <w:rsid w:val="005E3910"/>
    <w:rsid w:val="00625EFB"/>
    <w:rsid w:val="00896429"/>
    <w:rsid w:val="008C60BE"/>
    <w:rsid w:val="00912E2A"/>
    <w:rsid w:val="00A27C13"/>
    <w:rsid w:val="00B45E06"/>
    <w:rsid w:val="00C72795"/>
    <w:rsid w:val="00D25378"/>
    <w:rsid w:val="00E53239"/>
    <w:rsid w:val="00E876EC"/>
    <w:rsid w:val="00EF3DD9"/>
    <w:rsid w:val="00FB1787"/>
    <w:rsid w:val="00FD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9D0CB"/>
  <w15:chartTrackingRefBased/>
  <w15:docId w15:val="{B176A555-6AB9-6E4D-A5DA-784C6D5C6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3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Gustin, Eric C</dc:creator>
  <cp:keywords/>
  <dc:description/>
  <cp:lastModifiedBy>Gustin, Eric C</cp:lastModifiedBy>
  <cp:revision>7</cp:revision>
  <dcterms:created xsi:type="dcterms:W3CDTF">2019-11-17T21:18:00Z</dcterms:created>
  <dcterms:modified xsi:type="dcterms:W3CDTF">2019-11-18T18:09:00Z</dcterms:modified>
</cp:coreProperties>
</file>