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635722" w14:textId="77777777" w:rsidR="00D06FFE" w:rsidRDefault="00D5031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Plan</w:t>
      </w:r>
    </w:p>
    <w:p w14:paraId="1612A878" w14:textId="77777777" w:rsidR="00D06FFE" w:rsidRDefault="00D5031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 257</w:t>
      </w:r>
    </w:p>
    <w:p w14:paraId="64D5B379" w14:textId="77777777" w:rsidR="00D06FFE" w:rsidRDefault="00D06FFE">
      <w:pPr>
        <w:rPr>
          <w:rFonts w:ascii="Times New Roman" w:eastAsia="Times New Roman" w:hAnsi="Times New Roman" w:cs="Times New Roman"/>
          <w:sz w:val="24"/>
          <w:szCs w:val="24"/>
        </w:rPr>
      </w:pPr>
    </w:p>
    <w:p w14:paraId="7553056A" w14:textId="77777777" w:rsidR="00D06FFE" w:rsidRDefault="00D50317">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About the Data Set</w:t>
      </w:r>
    </w:p>
    <w:p w14:paraId="0D03B942" w14:textId="77777777" w:rsidR="00D06FFE" w:rsidRDefault="00D5031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set we chose is about the marijuana vendors in Washington from July in 2015 till now. This data set includes each of the marijuana vendors’ trade ID, vendor status, license number, trade name, total sale, street address, city, zip code, vendor type and exact location (latitude and longitude). We obtained this data set from </w:t>
      </w:r>
      <w:hyperlink r:id="rId5">
        <w:r>
          <w:rPr>
            <w:rFonts w:ascii="Times New Roman" w:eastAsia="Times New Roman" w:hAnsi="Times New Roman" w:cs="Times New Roman"/>
            <w:color w:val="1155CC"/>
            <w:sz w:val="24"/>
            <w:szCs w:val="24"/>
            <w:highlight w:val="white"/>
            <w:u w:val="single"/>
          </w:rPr>
          <w:t>https://catalog.data.gov/dataset/marijuanavendor-list-5296c</w:t>
        </w:r>
      </w:hyperlink>
      <w:r>
        <w:rPr>
          <w:rFonts w:ascii="Times New Roman" w:eastAsia="Times New Roman" w:hAnsi="Times New Roman" w:cs="Times New Roman"/>
          <w:sz w:val="24"/>
          <w:szCs w:val="24"/>
        </w:rPr>
        <w:t xml:space="preserve">. As stated in the screenshot below, this data set is intended for public access and use. Therefore, we are allowed to use this data for academic purposes. </w:t>
      </w:r>
    </w:p>
    <w:p w14:paraId="62E6D54B" w14:textId="77777777" w:rsidR="00D06FFE" w:rsidRDefault="00D50317">
      <w:pPr>
        <w:rPr>
          <w:rFonts w:ascii="Times New Roman" w:eastAsia="Times New Roman" w:hAnsi="Times New Roman" w:cs="Times New Roman"/>
          <w:b/>
          <w:sz w:val="24"/>
          <w:szCs w:val="24"/>
          <w:u w:val="single"/>
        </w:rPr>
      </w:pPr>
      <w:r>
        <w:rPr>
          <w:rFonts w:ascii="Times New Roman" w:eastAsia="Times New Roman" w:hAnsi="Times New Roman" w:cs="Times New Roman"/>
          <w:noProof/>
          <w:sz w:val="24"/>
          <w:szCs w:val="24"/>
          <w:lang w:val="en-US"/>
        </w:rPr>
        <w:drawing>
          <wp:inline distT="114300" distB="114300" distL="114300" distR="114300" wp14:anchorId="53CF3CA8" wp14:editId="5056DAD0">
            <wp:extent cx="4948238" cy="90374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948238" cy="903747"/>
                    </a:xfrm>
                    <a:prstGeom prst="rect">
                      <a:avLst/>
                    </a:prstGeom>
                    <a:ln/>
                  </pic:spPr>
                </pic:pic>
              </a:graphicData>
            </a:graphic>
          </wp:inline>
        </w:drawing>
      </w:r>
    </w:p>
    <w:p w14:paraId="4C91808D" w14:textId="77777777" w:rsidR="00D06FFE" w:rsidRDefault="00D06FFE">
      <w:pPr>
        <w:rPr>
          <w:rFonts w:ascii="Times New Roman" w:eastAsia="Times New Roman" w:hAnsi="Times New Roman" w:cs="Times New Roman"/>
          <w:b/>
          <w:sz w:val="24"/>
          <w:szCs w:val="24"/>
          <w:u w:val="single"/>
        </w:rPr>
      </w:pPr>
    </w:p>
    <w:p w14:paraId="04FD870E" w14:textId="77777777" w:rsidR="00D06FFE" w:rsidRDefault="00D50317">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About the Audience</w:t>
      </w:r>
    </w:p>
    <w:p w14:paraId="0D32D1CC" w14:textId="77777777" w:rsidR="00D06FFE" w:rsidRDefault="00D5031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intended audience of our application are: </w:t>
      </w:r>
    </w:p>
    <w:p w14:paraId="71A72AF1" w14:textId="77777777" w:rsidR="00D06FFE" w:rsidRDefault="00D50317">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healthcare providers in Washington who are interested in finding all marijuana retailers in their cities for medical treatments;</w:t>
      </w:r>
    </w:p>
    <w:p w14:paraId="3527435B" w14:textId="77777777" w:rsidR="00D06FFE" w:rsidRDefault="00D50317">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college students who are working on a case study about the contribution of marijuana business to the economy of each city in Washington, and need to know the total sale of marijuana in each chosen city;</w:t>
      </w:r>
    </w:p>
    <w:p w14:paraId="3E4FD1CD" w14:textId="77777777" w:rsidR="00D06FFE" w:rsidRDefault="00D50317">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Washington police officers who would like to know the precise locations of local legal marijuana trades, whereby effectively distinguishing illegal marijuana business in their region;</w:t>
      </w:r>
    </w:p>
    <w:p w14:paraId="173073DA" w14:textId="1B86808A" w:rsidR="00D06FFE" w:rsidRDefault="00D50317">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local residents in the Washington cities who would like to know the number of marijuana retailers in their neighborhoods, </w:t>
      </w:r>
      <w:r w:rsidR="004E2F2F">
        <w:rPr>
          <w:rFonts w:ascii="Times New Roman" w:eastAsia="Times New Roman" w:hAnsi="Times New Roman" w:cs="Times New Roman"/>
          <w:sz w:val="24"/>
          <w:szCs w:val="24"/>
        </w:rPr>
        <w:t>to assess</w:t>
      </w:r>
      <w:r>
        <w:rPr>
          <w:rFonts w:ascii="Times New Roman" w:eastAsia="Times New Roman" w:hAnsi="Times New Roman" w:cs="Times New Roman"/>
          <w:sz w:val="24"/>
          <w:szCs w:val="24"/>
        </w:rPr>
        <w:t xml:space="preserve"> whether this neighborhood is suitable for their </w:t>
      </w:r>
      <w:r w:rsidR="00566A55">
        <w:rPr>
          <w:rFonts w:ascii="Times New Roman" w:eastAsia="Times New Roman" w:hAnsi="Times New Roman" w:cs="Times New Roman"/>
          <w:sz w:val="24"/>
          <w:szCs w:val="24"/>
        </w:rPr>
        <w:t>children’s</w:t>
      </w:r>
      <w:r>
        <w:rPr>
          <w:rFonts w:ascii="Times New Roman" w:eastAsia="Times New Roman" w:hAnsi="Times New Roman" w:cs="Times New Roman"/>
          <w:sz w:val="24"/>
          <w:szCs w:val="24"/>
        </w:rPr>
        <w:t xml:space="preserve"> development. </w:t>
      </w:r>
      <w:bookmarkStart w:id="0" w:name="_GoBack"/>
      <w:bookmarkEnd w:id="0"/>
    </w:p>
    <w:p w14:paraId="38D92586" w14:textId="77777777" w:rsidR="00D06FFE" w:rsidRDefault="00D06FFE">
      <w:pPr>
        <w:rPr>
          <w:rFonts w:ascii="Times New Roman" w:eastAsia="Times New Roman" w:hAnsi="Times New Roman" w:cs="Times New Roman"/>
          <w:sz w:val="24"/>
          <w:szCs w:val="24"/>
        </w:rPr>
      </w:pPr>
    </w:p>
    <w:p w14:paraId="7D814969" w14:textId="77777777" w:rsidR="00D06FFE" w:rsidRDefault="00D06FFE">
      <w:pPr>
        <w:rPr>
          <w:rFonts w:ascii="Times New Roman" w:eastAsia="Times New Roman" w:hAnsi="Times New Roman" w:cs="Times New Roman"/>
          <w:sz w:val="24"/>
          <w:szCs w:val="24"/>
        </w:rPr>
      </w:pPr>
    </w:p>
    <w:p w14:paraId="63EA4923" w14:textId="77777777" w:rsidR="00D06FFE" w:rsidRDefault="00D50317">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Functional Requirements</w:t>
      </w:r>
    </w:p>
    <w:p w14:paraId="2E04B7A1" w14:textId="77777777" w:rsidR="00D06FFE" w:rsidRDefault="00D5031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Below are the functional requirements which support our audience’s goals. </w:t>
      </w:r>
    </w:p>
    <w:p w14:paraId="06057542" w14:textId="77777777" w:rsidR="00D06FFE" w:rsidRDefault="00D503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For all audience: </w:t>
      </w:r>
    </w:p>
    <w:p w14:paraId="1A700952" w14:textId="77777777" w:rsidR="00D06FFE" w:rsidRDefault="00D50317">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must determine if a search term is in the database. </w:t>
      </w:r>
    </w:p>
    <w:p w14:paraId="572245EF" w14:textId="3D8E7895" w:rsidR="00D06FFE" w:rsidRDefault="00D50317">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must display at least one corresponding marijuana vendor’s information (trade ID, vendor status, </w:t>
      </w:r>
      <w:r w:rsidR="003659C7">
        <w:rPr>
          <w:rFonts w:ascii="Times New Roman" w:eastAsia="Times New Roman" w:hAnsi="Times New Roman" w:cs="Times New Roman"/>
          <w:sz w:val="24"/>
          <w:szCs w:val="24"/>
        </w:rPr>
        <w:t>license</w:t>
      </w:r>
      <w:r>
        <w:rPr>
          <w:rFonts w:ascii="Times New Roman" w:eastAsia="Times New Roman" w:hAnsi="Times New Roman" w:cs="Times New Roman"/>
          <w:sz w:val="24"/>
          <w:szCs w:val="24"/>
        </w:rPr>
        <w:t xml:space="preserve"> number, trade name, street address, city, zip, vendor type and exact location in terms of latitude and longitude) when a search term is found in the database.</w:t>
      </w:r>
    </w:p>
    <w:p w14:paraId="58E1D609" w14:textId="77777777" w:rsidR="00D06FFE" w:rsidRDefault="00D50317">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return an error message when a user’s search doesn’t match anything in the database.</w:t>
      </w:r>
    </w:p>
    <w:p w14:paraId="6ADD0CE8" w14:textId="77777777" w:rsidR="00D06FFE" w:rsidRDefault="00D50317">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system must deliver a map indicating the location of the vendor found by a search.</w:t>
      </w:r>
    </w:p>
    <w:p w14:paraId="3D4500DD" w14:textId="77777777" w:rsidR="00D06FFE" w:rsidRDefault="00D503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For audience (2) in particular: </w:t>
      </w:r>
    </w:p>
    <w:p w14:paraId="1B3EFD5F" w14:textId="77777777" w:rsidR="00D06FFE" w:rsidRDefault="00D50317">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must correctly calculate the total sale of marijuana in a specified city in our database. </w:t>
      </w:r>
    </w:p>
    <w:p w14:paraId="5A8AEC3E" w14:textId="77777777" w:rsidR="00D06FFE" w:rsidRDefault="00D503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For audience (4) in particular: </w:t>
      </w:r>
    </w:p>
    <w:p w14:paraId="1E95F259" w14:textId="77777777" w:rsidR="00D06FFE" w:rsidRDefault="00D50317">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must correctly count the total number of marijuana vendors in a specified city. </w:t>
      </w:r>
    </w:p>
    <w:p w14:paraId="797F026A" w14:textId="77777777" w:rsidR="00D06FFE" w:rsidRDefault="00D50317">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correctly count the total number of marijuana vendors corresponding to a specified zip code.</w:t>
      </w:r>
    </w:p>
    <w:p w14:paraId="188CA4A8" w14:textId="77777777" w:rsidR="00D06FFE" w:rsidRDefault="00D503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For audience (1), (3) and (4) in particular: </w:t>
      </w:r>
    </w:p>
    <w:p w14:paraId="66957627" w14:textId="77777777" w:rsidR="00D06FFE" w:rsidRDefault="00D50317">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deliver a map highlighting the locations of all the vendors corresponding to a specified zip code.</w:t>
      </w:r>
    </w:p>
    <w:p w14:paraId="0EE2AE0E" w14:textId="77777777" w:rsidR="00D06FFE" w:rsidRDefault="00D06FFE">
      <w:pPr>
        <w:rPr>
          <w:rFonts w:ascii="Times New Roman" w:eastAsia="Times New Roman" w:hAnsi="Times New Roman" w:cs="Times New Roman"/>
          <w:sz w:val="24"/>
          <w:szCs w:val="24"/>
        </w:rPr>
      </w:pPr>
    </w:p>
    <w:p w14:paraId="293C1A8A" w14:textId="77777777" w:rsidR="00D06FFE" w:rsidRDefault="00D06FFE">
      <w:pPr>
        <w:rPr>
          <w:rFonts w:ascii="Times New Roman" w:eastAsia="Times New Roman" w:hAnsi="Times New Roman" w:cs="Times New Roman"/>
          <w:sz w:val="24"/>
          <w:szCs w:val="24"/>
        </w:rPr>
      </w:pPr>
    </w:p>
    <w:p w14:paraId="01D2F69B" w14:textId="77777777" w:rsidR="00D06FFE" w:rsidRDefault="00D50317">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Non-functional Requirements</w:t>
      </w:r>
    </w:p>
    <w:p w14:paraId="154B3CF4" w14:textId="77777777" w:rsidR="00D06FFE" w:rsidRDefault="00D50317">
      <w:pPr>
        <w:rPr>
          <w:rFonts w:ascii="Times New Roman" w:eastAsia="Times New Roman" w:hAnsi="Times New Roman" w:cs="Times New Roman"/>
          <w:sz w:val="24"/>
          <w:szCs w:val="24"/>
        </w:rPr>
      </w:pPr>
      <w:r>
        <w:rPr>
          <w:rFonts w:ascii="Times New Roman" w:eastAsia="Times New Roman" w:hAnsi="Times New Roman" w:cs="Times New Roman"/>
          <w:sz w:val="24"/>
          <w:szCs w:val="24"/>
        </w:rPr>
        <w:t>Below are the non-functional requirements of our application:</w:t>
      </w:r>
    </w:p>
    <w:p w14:paraId="026E094E" w14:textId="77777777" w:rsidR="00D06FFE" w:rsidRDefault="00D50317">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should be able to retrieve all information related to a data point within 0.5 seconds.</w:t>
      </w:r>
    </w:p>
    <w:p w14:paraId="5267A357" w14:textId="77777777" w:rsidR="00D06FFE" w:rsidRDefault="00D50317">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should be able to support up to 50 simultaneous users,</w:t>
      </w:r>
    </w:p>
    <w:p w14:paraId="6CF22EAD" w14:textId="77777777" w:rsidR="00D06FFE" w:rsidRDefault="00D50317">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should be easy to use for most people with colorblindness.</w:t>
      </w:r>
    </w:p>
    <w:p w14:paraId="21F58D2C" w14:textId="77777777" w:rsidR="00D06FFE" w:rsidRDefault="00D50317">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database in the system should not be edited by any users. </w:t>
      </w:r>
    </w:p>
    <w:p w14:paraId="6435A13B" w14:textId="77777777" w:rsidR="00D06FFE" w:rsidRDefault="00D06FFE">
      <w:pPr>
        <w:rPr>
          <w:rFonts w:ascii="Times New Roman" w:eastAsia="Times New Roman" w:hAnsi="Times New Roman" w:cs="Times New Roman"/>
          <w:sz w:val="24"/>
          <w:szCs w:val="24"/>
        </w:rPr>
      </w:pPr>
    </w:p>
    <w:p w14:paraId="787742E0" w14:textId="77777777" w:rsidR="00D06FFE" w:rsidRDefault="00D06FFE">
      <w:pPr>
        <w:rPr>
          <w:rFonts w:ascii="Times New Roman" w:eastAsia="Times New Roman" w:hAnsi="Times New Roman" w:cs="Times New Roman"/>
          <w:sz w:val="24"/>
          <w:szCs w:val="24"/>
        </w:rPr>
      </w:pPr>
    </w:p>
    <w:p w14:paraId="124D818A" w14:textId="77777777" w:rsidR="00D06FFE" w:rsidRDefault="00D50317">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Prioritized Key Features</w:t>
      </w:r>
    </w:p>
    <w:p w14:paraId="426F4FD8" w14:textId="77777777" w:rsidR="00D06FFE" w:rsidRDefault="00D50317">
      <w:pPr>
        <w:rPr>
          <w:rFonts w:ascii="Times New Roman" w:eastAsia="Times New Roman" w:hAnsi="Times New Roman" w:cs="Times New Roman"/>
          <w:sz w:val="24"/>
          <w:szCs w:val="24"/>
        </w:rPr>
      </w:pPr>
      <w:r>
        <w:rPr>
          <w:rFonts w:ascii="Times New Roman" w:eastAsia="Times New Roman" w:hAnsi="Times New Roman" w:cs="Times New Roman"/>
          <w:sz w:val="24"/>
          <w:szCs w:val="24"/>
        </w:rPr>
        <w:t>Here is our list of features ordered from the most important to the least important.</w:t>
      </w:r>
    </w:p>
    <w:p w14:paraId="4356DA99" w14:textId="77777777" w:rsidR="00D06FFE" w:rsidRDefault="00D50317">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Our application will suggest feasible search terms according to what the users have already typed to reduce invalid searches.</w:t>
      </w:r>
    </w:p>
    <w:p w14:paraId="760D0435" w14:textId="77777777" w:rsidR="00D06FFE" w:rsidRDefault="00D50317">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maps displayed by our system will user interactions such as scrolling, dragging and zooming. </w:t>
      </w:r>
    </w:p>
    <w:p w14:paraId="6C676348" w14:textId="77777777" w:rsidR="00D06FFE" w:rsidRDefault="00D50317">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requested, our application will juxtapose data such as total sales of and the total numbers of marijuana vendors in any two specified cities. </w:t>
      </w:r>
    </w:p>
    <w:p w14:paraId="5558AF13" w14:textId="77777777" w:rsidR="00D06FFE" w:rsidRDefault="00D50317">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application will support browsing by tabbing. </w:t>
      </w:r>
    </w:p>
    <w:p w14:paraId="464157B9" w14:textId="77777777" w:rsidR="00D06FFE" w:rsidRDefault="00D50317">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application will support sharing data on social media and via email. </w:t>
      </w:r>
    </w:p>
    <w:sectPr w:rsidR="00D06FF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B0DBE"/>
    <w:multiLevelType w:val="multilevel"/>
    <w:tmpl w:val="AFE800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B257470"/>
    <w:multiLevelType w:val="multilevel"/>
    <w:tmpl w:val="590EE3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D3A73D4"/>
    <w:multiLevelType w:val="multilevel"/>
    <w:tmpl w:val="B94641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50C26AEE"/>
    <w:multiLevelType w:val="multilevel"/>
    <w:tmpl w:val="04B62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D06FFE"/>
    <w:rsid w:val="003659C7"/>
    <w:rsid w:val="004E2F2F"/>
    <w:rsid w:val="00566A55"/>
    <w:rsid w:val="00722AE3"/>
    <w:rsid w:val="00D06FFE"/>
    <w:rsid w:val="00D5031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D82A58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atalog.data.gov/dataset/marijuanavendor-list-5296c"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542</Words>
  <Characters>3092</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2017-10-10T01:35:00Z</dcterms:created>
  <dcterms:modified xsi:type="dcterms:W3CDTF">2017-10-10T02:41:00Z</dcterms:modified>
</cp:coreProperties>
</file>