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Föreläsning 7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Simulering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Imitering av ett system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analyserar systemet och får ut ett antal parametrar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57625" cy="235509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1159" l="0" r="0" t="246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5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Olika system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Kontinuerliga system - Något som kan anta vilket värde som helst</w:t>
      </w:r>
    </w:p>
    <w:p w:rsidR="00000000" w:rsidDel="00000000" w:rsidP="00000000" w:rsidRDefault="00000000" w:rsidRPr="00000000" w14:paraId="0000000B">
      <w:pPr>
        <w:numPr>
          <w:ilvl w:val="2"/>
          <w:numId w:val="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Görs oftast med diffekvationer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Diskreta system </w:t>
      </w:r>
    </w:p>
    <w:p w:rsidR="00000000" w:rsidDel="00000000" w:rsidP="00000000" w:rsidRDefault="00000000" w:rsidRPr="00000000" w14:paraId="0000000D">
      <w:pPr>
        <w:numPr>
          <w:ilvl w:val="2"/>
          <w:numId w:val="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Köer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Hybrida system</w:t>
      </w:r>
    </w:p>
    <w:p w:rsidR="00000000" w:rsidDel="00000000" w:rsidP="00000000" w:rsidRDefault="00000000" w:rsidRPr="00000000" w14:paraId="0000000F">
      <w:pPr>
        <w:numPr>
          <w:ilvl w:val="2"/>
          <w:numId w:val="6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När vi analyserar ett kösystem vill vi se hur många som finns i kön (diskret) och hur lång tid varje person är i kön (kontinuerligt)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Fördelar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Förutspå vad som händer vid förändring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Analysera en liten detalj vid förändring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Finna flaskhalsar vid exempelvis köbildning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Nackdelar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Avancerat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Tidskrävande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Begränsningar i noggranhet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Modelling concepts (discrete system)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Tillståndsvariabler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Händelser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Regler - Vad gör vi när det kommer en ny kund?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Two approaches to simulation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Händelsesimulering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Här hanterar vi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ENDAST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händelse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“Här kommer en ankomst, nu ska vi allt för att få in detta i systemet”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Följande behövs/krävs (metod)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Beskrivning (av ett tillstånd)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Händelser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Regler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lägger händelser i en lista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 en viss tid och ett antal parametrar (ex om paket prioriteras)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tar alla dessa händelse och sorterar på de tider när de ska inträffa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Hur gör vi?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Plocka ut första elementet i listan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Sätt tiden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Uppdatera systemet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Om EJ avslutat, gå vidare till steg 1!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Ett exempel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67075" cy="23083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0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Vad vill vi veta?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Medelantal kunder i system 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865"/>
        <w:gridCol w:w="260"/>
        <w:tblGridChange w:id="0">
          <w:tblGrid>
            <w:gridCol w:w="255"/>
            <w:gridCol w:w="8865"/>
            <w:gridCol w:w="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SAKER BEHÖVS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TILLSTÅNDSBESKRIVNING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N, antal kunder i systemet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HÄNDELSER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Ankomst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Avgång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Mätning (ändrar EJ systemet/tillstånd)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OBS! Mätningar görs slumpmässigt, dvs ALDRIG mätning med exakta tidsavstånd mellan varje mätning!!!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REGLER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Medeltid mellan ankomster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Betjäningstid exponentialfördelad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7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Antal kunder i kön?</w:t>
            </w:r>
          </w:p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mc:AlternateContent>
                <mc:Choice Requires="wpg">
                  <w:drawing>
                    <wp:inline distB="114300" distT="114300" distL="114300" distR="114300">
                      <wp:extent cx="5453063" cy="1215765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913725"/>
                                <a:ext cx="5453063" cy="1215765"/>
                                <a:chOff x="0" y="913725"/>
                                <a:chExt cx="7620000" cy="1664175"/>
                              </a:xfrm>
                            </wpg:grpSpPr>
                            <pic:pic>
                              <pic:nvPicPr>
                                <pic:cNvPr descr="Screenshot 2022-09-23 at 10.33.58.png" id="2" name="Shape 2"/>
                                <pic:cNvPicPr preferRelativeResize="0"/>
                              </pic:nvPicPr>
                              <pic:blipFill>
                                <a:blip r:embed="rId9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13739"/>
                                  <a:ext cx="2376257" cy="16641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descr="Screenshot 2022-09-23 at 10.34.02.png" id="3" name="Shape 3"/>
                                <pic:cNvPicPr preferRelativeResize="0"/>
                              </pic:nvPicPr>
                              <pic:blipFill>
                                <a:blip r:embed="rId10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72360" y="913738"/>
                                  <a:ext cx="2475268" cy="12153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descr="Screenshot 2022-09-23 at 10.34.07.png" id="4" name="Shape 4"/>
                                <pic:cNvPicPr preferRelativeResize="0"/>
                              </pic:nvPicPr>
                              <pic:blipFill>
                                <a:blip r:embed="rId11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43731" y="913751"/>
                                  <a:ext cx="2475270" cy="974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5453063" cy="1215765"/>
                      <wp:effectExtent b="0" l="0" r="0" t="0"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53063" cy="121576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Pseudokod till ovanstående problem</w:t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mc:AlternateContent>
                <mc:Choice Requires="wpg">
                  <w:drawing>
                    <wp:inline distB="114300" distT="114300" distL="114300" distR="114300">
                      <wp:extent cx="4919663" cy="2134700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72600" y="107825"/>
                                <a:ext cx="4919663" cy="2134700"/>
                                <a:chOff x="72600" y="107825"/>
                                <a:chExt cx="7112100" cy="3077925"/>
                              </a:xfrm>
                            </wpg:grpSpPr>
                            <pic:pic>
                              <pic:nvPicPr>
                                <pic:cNvPr descr="Screenshot 2022-09-23 at 10.41.36.png" id="5" name="Shape 5"/>
                                <pic:cNvPicPr preferRelativeResize="0"/>
                              </pic:nvPicPr>
                              <pic:blipFill rotWithShape="1">
                                <a:blip r:embed="rId13">
                                  <a:alphaModFix/>
                                </a:blip>
                                <a:srcRect b="14551" l="0" r="0" t="0"/>
                                <a:stretch/>
                              </pic:blipFill>
                              <pic:spPr>
                                <a:xfrm>
                                  <a:off x="72600" y="107825"/>
                                  <a:ext cx="3816999" cy="30192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>
                              <pic:nvPicPr>
                                <pic:cNvPr descr="Screenshot 2022-09-23 at 10.41.42.png" id="6" name="Shape 6"/>
                                <pic:cNvPicPr preferRelativeResize="0"/>
                              </pic:nvPicPr>
                              <pic:blipFill>
                                <a:blip r:embed="rId14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81921" y="107825"/>
                                  <a:ext cx="3102775" cy="3077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7" name="Shape 7"/>
                              <wps:spPr>
                                <a:xfrm>
                                  <a:off x="6558075" y="548975"/>
                                  <a:ext cx="352800" cy="264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>
                                    <a:alpha val="506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6175867" y="848397"/>
                                  <a:ext cx="352800" cy="264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>
                                    <a:alpha val="4226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6558075" y="1887500"/>
                                  <a:ext cx="352800" cy="264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>
                                    <a:alpha val="506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4919663" cy="2134700"/>
                      <wp:effectExtent b="0" l="0" r="0" t="0"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19663" cy="2134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a, lambda</w:t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s, my</w:t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Ett svårare exempel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76613" cy="231814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318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Vad vill vi veta?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Medelantal kunder i system 1 och 2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Vad är sannolikheten att en kund som kommer i system 1/2 blir spärrad?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Kan skapas kö mellan de två betjänarna, givet att betjänare 2 är slöare än 1</w:t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0"/>
        <w:gridCol w:w="8865"/>
        <w:gridCol w:w="255"/>
        <w:tblGridChange w:id="0">
          <w:tblGrid>
            <w:gridCol w:w="260"/>
            <w:gridCol w:w="8865"/>
            <w:gridCol w:w="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SAKER BEHÖVS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 TILLSTÅNDSBESKRIVNING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Tillståndsvariabler (=finns inne i systemet)</w:t>
            </w:r>
          </w:p>
          <w:p w:rsidR="00000000" w:rsidDel="00000000" w:rsidP="00000000" w:rsidRDefault="00000000" w:rsidRPr="00000000" w14:paraId="00000066">
            <w:pPr>
              <w:numPr>
                <w:ilvl w:val="1"/>
                <w:numId w:val="5"/>
              </w:numPr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N1 = antal kunder i kösystem 1</w:t>
            </w:r>
          </w:p>
          <w:p w:rsidR="00000000" w:rsidDel="00000000" w:rsidP="00000000" w:rsidRDefault="00000000" w:rsidRPr="00000000" w14:paraId="00000067">
            <w:pPr>
              <w:numPr>
                <w:ilvl w:val="1"/>
                <w:numId w:val="5"/>
              </w:numPr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N2 = antal kunder i kösystem 2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Mätvariabler (Inga tillståndsvariabler)</w:t>
            </w:r>
          </w:p>
          <w:p w:rsidR="00000000" w:rsidDel="00000000" w:rsidP="00000000" w:rsidRDefault="00000000" w:rsidRPr="00000000" w14:paraId="00000069">
            <w:pPr>
              <w:numPr>
                <w:ilvl w:val="1"/>
                <w:numId w:val="5"/>
              </w:numPr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Antal ankomster</w:t>
            </w:r>
          </w:p>
          <w:p w:rsidR="00000000" w:rsidDel="00000000" w:rsidP="00000000" w:rsidRDefault="00000000" w:rsidRPr="00000000" w14:paraId="0000006A">
            <w:pPr>
              <w:numPr>
                <w:ilvl w:val="1"/>
                <w:numId w:val="5"/>
              </w:numPr>
              <w:ind w:left="144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Antal spärrade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HÄNDELSER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Ankomst av kund i system 1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Avgång av en kund i system 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Ankomst av en kund i system 2 = SAMMA händelse!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Avgång av en kund i system 2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Mätning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REGLER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(3 stycken)</w:t>
            </w:r>
          </w:p>
          <w:p w:rsidR="00000000" w:rsidDel="00000000" w:rsidP="00000000" w:rsidRDefault="00000000" w:rsidRPr="00000000" w14:paraId="00000079">
            <w:pPr>
              <w:ind w:left="144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Regel för ankomst till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RuleArrivalTo1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7C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NoOfArrivals++;</w:t>
            </w:r>
          </w:p>
          <w:p w:rsidR="00000000" w:rsidDel="00000000" w:rsidP="00000000" w:rsidRDefault="00000000" w:rsidRPr="00000000" w14:paraId="0000007D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N1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E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 N1++;</w:t>
            </w:r>
          </w:p>
          <w:p w:rsidR="00000000" w:rsidDel="00000000" w:rsidP="00000000" w:rsidRDefault="00000000" w:rsidRPr="00000000" w14:paraId="0000007F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else</w:t>
            </w:r>
          </w:p>
          <w:p w:rsidR="00000000" w:rsidDel="00000000" w:rsidP="00000000" w:rsidRDefault="00000000" w:rsidRPr="00000000" w14:paraId="00000080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NoRejected++; </w:t>
            </w:r>
          </w:p>
          <w:p w:rsidR="00000000" w:rsidDel="00000000" w:rsidP="00000000" w:rsidRDefault="00000000" w:rsidRPr="00000000" w14:paraId="00000081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cdca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   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(N1 ==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3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(DepartureFrom1,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4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(ArrivalTo1,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nextArrival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085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Regel för avgång från 1 = Ankomst i 2 (OBS!)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RuleDepartureFrom1{</w:t>
            </w:r>
          </w:p>
          <w:p w:rsidR="00000000" w:rsidDel="00000000" w:rsidP="00000000" w:rsidRDefault="00000000" w:rsidRPr="00000000" w14:paraId="0000008A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N1--;</w:t>
            </w:r>
          </w:p>
          <w:p w:rsidR="00000000" w:rsidDel="00000000" w:rsidP="00000000" w:rsidRDefault="00000000" w:rsidRPr="00000000" w14:paraId="0000008B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N2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C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N2++;</w:t>
            </w:r>
          </w:p>
          <w:p w:rsidR="00000000" w:rsidDel="00000000" w:rsidP="00000000" w:rsidRDefault="00000000" w:rsidRPr="00000000" w14:paraId="0000008D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(N2 ==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E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(DepartureFrom2,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F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(N1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then</w:t>
            </w:r>
          </w:p>
          <w:p w:rsidR="00000000" w:rsidDel="00000000" w:rsidP="00000000" w:rsidRDefault="00000000" w:rsidRPr="00000000" w14:paraId="00000090">
            <w:pPr>
              <w:shd w:fill="1e1e1e" w:val="clear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(DepartureFrom1,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0.2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1">
            <w:pPr>
              <w:shd w:fill="1e1e1e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Regel för avgång från 2</w:t>
            </w:r>
          </w:p>
          <w:p w:rsidR="00000000" w:rsidDel="00000000" w:rsidP="00000000" w:rsidRDefault="00000000" w:rsidRPr="00000000" w14:paraId="00000096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RuleDepartureFrom2{</w:t>
            </w:r>
          </w:p>
          <w:p w:rsidR="00000000" w:rsidDel="00000000" w:rsidP="00000000" w:rsidRDefault="00000000" w:rsidRPr="00000000" w14:paraId="00000097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N2--;</w:t>
            </w:r>
          </w:p>
          <w:p w:rsidR="00000000" w:rsidDel="00000000" w:rsidP="00000000" w:rsidRDefault="00000000" w:rsidRPr="00000000" w14:paraId="00000098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(N2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9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(DepartureFrom2,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0.1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A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Regel för mätning</w:t>
            </w:r>
          </w:p>
          <w:p w:rsidR="00000000" w:rsidDel="00000000" w:rsidP="00000000" w:rsidRDefault="00000000" w:rsidRPr="00000000" w14:paraId="000000A0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RuleMeasurement{</w:t>
            </w:r>
          </w:p>
          <w:p w:rsidR="00000000" w:rsidDel="00000000" w:rsidP="00000000" w:rsidRDefault="00000000" w:rsidRPr="00000000" w14:paraId="000000A1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file1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N1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 //SKRIV IN ANTAL I SYSTEM 1</w:t>
            </w:r>
          </w:p>
          <w:p w:rsidR="00000000" w:rsidDel="00000000" w:rsidP="00000000" w:rsidRDefault="00000000" w:rsidRPr="00000000" w14:paraId="000000A2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(file2, N2); //SKRIV IN ANTAL I SYSTEM 2</w:t>
            </w:r>
          </w:p>
          <w:p w:rsidR="00000000" w:rsidDel="00000000" w:rsidP="00000000" w:rsidRDefault="00000000" w:rsidRPr="00000000" w14:paraId="000000A3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InsertEvent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(Measurement, time +</w:t>
            </w:r>
          </w:p>
          <w:p w:rsidR="00000000" w:rsidDel="00000000" w:rsidP="00000000" w:rsidRDefault="00000000" w:rsidRPr="00000000" w14:paraId="000000A4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NextMeasurement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());</w:t>
            </w:r>
          </w:p>
          <w:p w:rsidR="00000000" w:rsidDel="00000000" w:rsidP="00000000" w:rsidRDefault="00000000" w:rsidRPr="00000000" w14:paraId="000000A5">
            <w:pPr>
              <w:shd w:fill="1e1e1e" w:val="clear"/>
              <w:spacing w:line="360" w:lineRule="auto"/>
              <w:rPr>
                <w:rFonts w:ascii="Times New Roman" w:cs="Times New Roman" w:eastAsia="Times New Roman" w:hAnsi="Times New Roman"/>
                <w:color w:val="d4d4d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.925292968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ec9b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rFonts w:ascii="Times New Roman" w:cs="Times New Roman" w:eastAsia="Times New Roman" w:hAnsi="Times New Roman"/>
        </w:rPr>
      </w:pPr>
      <w:commentRangeStart w:id="0"/>
      <w:commentRangeStart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YTTERLIGARE ETT EXEMPEL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Sannolikheten att en kund behöver mer än 5 sekunder i systemet??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 måste ha reda på när kunderna kommer och när de går</w:t>
      </w:r>
    </w:p>
    <w:p w:rsidR="00000000" w:rsidDel="00000000" w:rsidP="00000000" w:rsidRDefault="00000000" w:rsidRPr="00000000" w14:paraId="000000AE">
      <w:pPr>
        <w:numPr>
          <w:ilvl w:val="1"/>
          <w:numId w:val="8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Lagra data i en lista</w:t>
      </w:r>
    </w:p>
    <w:p w:rsidR="00000000" w:rsidDel="00000000" w:rsidP="00000000" w:rsidRDefault="00000000" w:rsidRPr="00000000" w14:paraId="000000AF">
      <w:pPr>
        <w:numPr>
          <w:ilvl w:val="1"/>
          <w:numId w:val="8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Kan implementeras med en double linked list och en vektor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Kommer INTE göras i kursen!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Processimulering 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process som sköter en del</w:t>
      </w:r>
    </w:p>
    <w:p w:rsidR="00000000" w:rsidDel="00000000" w:rsidP="00000000" w:rsidRDefault="00000000" w:rsidRPr="00000000" w14:paraId="000000B3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Radiolänk</w:t>
      </w:r>
    </w:p>
    <w:p w:rsidR="00000000" w:rsidDel="00000000" w:rsidP="00000000" w:rsidRDefault="00000000" w:rsidRPr="00000000" w14:paraId="000000B4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Fyllning av routingtabell</w:t>
      </w:r>
    </w:p>
    <w:p w:rsidR="00000000" w:rsidDel="00000000" w:rsidP="00000000" w:rsidRDefault="00000000" w:rsidRPr="00000000" w14:paraId="000000B5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Har ett intern tillstånd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Kommunicerar med andra genom utskick av signaler</w:t>
      </w:r>
    </w:p>
    <w:p w:rsidR="00000000" w:rsidDel="00000000" w:rsidP="00000000" w:rsidRDefault="00000000" w:rsidRPr="00000000" w14:paraId="000000B7">
      <w:pPr>
        <w:numPr>
          <w:ilvl w:val="2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Signaler har namn och kan ha data i sig</w:t>
      </w:r>
    </w:p>
    <w:p w:rsidR="00000000" w:rsidDel="00000000" w:rsidP="00000000" w:rsidRDefault="00000000" w:rsidRPr="00000000" w14:paraId="000000B8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Under aktiviteten kan ex parametrar uppdateras eller andra signaler kan skickas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978" cy="260655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978" cy="2606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Vilka processer behövs? (“Glöm händelse-tänket”)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 som hanterar kösystemet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Queue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 som generar nya kunder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Generator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 som mäter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Measure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19450" cy="228862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8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Process för Generator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received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= generate {</w:t>
            </w:r>
          </w:p>
          <w:p w:rsidR="00000000" w:rsidDel="00000000" w:rsidP="00000000" w:rsidRDefault="00000000" w:rsidRPr="00000000" w14:paraId="000000C8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//Ny signal som skickar iväg ny kund till queue</w:t>
            </w:r>
          </w:p>
          <w:p w:rsidR="00000000" w:rsidDel="00000000" w:rsidP="00000000" w:rsidRDefault="00000000" w:rsidRPr="00000000" w14:paraId="000000C9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customer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Queue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0CA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//Ny signal till sig “själv” </w:t>
            </w:r>
          </w:p>
          <w:p w:rsidR="00000000" w:rsidDel="00000000" w:rsidP="00000000" w:rsidRDefault="00000000" w:rsidRPr="00000000" w14:paraId="000000CC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(generate, Generator,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Exp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CD">
            <w:pPr>
              <w:shd w:fill="1e1e1e" w:val="clear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Process för Queue</w:t>
            </w:r>
          </w:p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received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= customer{</w:t>
            </w:r>
          </w:p>
          <w:p w:rsidR="00000000" w:rsidDel="00000000" w:rsidP="00000000" w:rsidRDefault="00000000" w:rsidRPr="00000000" w14:paraId="000000D1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N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= N +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2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then</w:t>
            </w:r>
          </w:p>
          <w:p w:rsidR="00000000" w:rsidDel="00000000" w:rsidP="00000000" w:rsidRDefault="00000000" w:rsidRPr="00000000" w14:paraId="000000D3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(ready, Queue,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Exp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D4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D5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//Signal som skickats till oss själv</w:t>
            </w:r>
          </w:p>
          <w:p w:rsidR="00000000" w:rsidDel="00000000" w:rsidP="00000000" w:rsidRDefault="00000000" w:rsidRPr="00000000" w14:paraId="000000D6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received signal = ready{</w:t>
            </w:r>
          </w:p>
          <w:p w:rsidR="00000000" w:rsidDel="00000000" w:rsidP="00000000" w:rsidRDefault="00000000" w:rsidRPr="00000000" w14:paraId="000000D7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N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= N –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8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N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then</w:t>
            </w:r>
          </w:p>
          <w:p w:rsidR="00000000" w:rsidDel="00000000" w:rsidP="00000000" w:rsidRDefault="00000000" w:rsidRPr="00000000" w14:paraId="000000D9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(ready, Queue,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Exp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DA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DB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//Förfrågan från mätprocessen (Measure)</w:t>
            </w:r>
          </w:p>
          <w:p w:rsidR="00000000" w:rsidDel="00000000" w:rsidP="00000000" w:rsidRDefault="00000000" w:rsidRPr="00000000" w14:paraId="000000DD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received signal =  question{</w:t>
            </w:r>
          </w:p>
          <w:p w:rsidR="00000000" w:rsidDel="00000000" w:rsidP="00000000" w:rsidRDefault="00000000" w:rsidRPr="00000000" w14:paraId="000000DE">
            <w:pPr>
              <w:shd w:fill="1e1e1e" w:val="clear"/>
              <w:spacing w:line="360" w:lineRule="auto"/>
              <w:ind w:firstLine="720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), Measure, time);</w:t>
            </w:r>
          </w:p>
          <w:p w:rsidR="00000000" w:rsidDel="00000000" w:rsidP="00000000" w:rsidRDefault="00000000" w:rsidRPr="00000000" w14:paraId="000000DF">
            <w:pPr>
              <w:shd w:fill="1e1e1e" w:val="clear"/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4ec9b0" w:val="clear"/>
                <w:rtl w:val="0"/>
              </w:rPr>
              <w:t xml:space="preserve">Process för Measure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received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= sample {</w:t>
            </w:r>
          </w:p>
          <w:p w:rsidR="00000000" w:rsidDel="00000000" w:rsidP="00000000" w:rsidRDefault="00000000" w:rsidRPr="00000000" w14:paraId="000000E6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(question, Queue, time);</w:t>
            </w:r>
          </w:p>
          <w:p w:rsidR="00000000" w:rsidDel="00000000" w:rsidP="00000000" w:rsidRDefault="00000000" w:rsidRPr="00000000" w14:paraId="000000E7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SendSignal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(sample, Measure, time +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Exp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E8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E9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//Förfrågan från köpprocessen</w:t>
            </w:r>
          </w:p>
          <w:p w:rsidR="00000000" w:rsidDel="00000000" w:rsidP="00000000" w:rsidRDefault="00000000" w:rsidRPr="00000000" w14:paraId="000000EB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//Vi extraherar N-parametern från den interna köprocessen</w:t>
            </w:r>
          </w:p>
          <w:p w:rsidR="00000000" w:rsidDel="00000000" w:rsidP="00000000" w:rsidRDefault="00000000" w:rsidRPr="00000000" w14:paraId="000000EC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4"/>
                <w:szCs w:val="2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received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= answer {</w:t>
            </w:r>
          </w:p>
          <w:p w:rsidR="00000000" w:rsidDel="00000000" w:rsidP="00000000" w:rsidRDefault="00000000" w:rsidRPr="00000000" w14:paraId="000000ED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Extract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4"/>
                <w:szCs w:val="24"/>
                <w:rtl w:val="0"/>
              </w:rPr>
              <w:t xml:space="preserve">signal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E">
            <w:pPr>
              <w:shd w:fill="1e1e1e" w:val="clear"/>
              <w:spacing w:line="360" w:lineRule="auto"/>
              <w:rPr>
                <w:rFonts w:ascii="Courier New" w:cs="Courier New" w:eastAsia="Courier New" w:hAnsi="Courier New"/>
                <w:color w:val="d4d4d4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(outfile,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F">
            <w:pPr>
              <w:shd w:fill="1e1e1e" w:val="clear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Föregående tillstånd uppe</w:t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Nästa tillstånd nere</w:t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5238" cy="27574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23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19613" cy="359251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59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 Portela" w:id="0" w:date="2022-09-23T14:56:00Z"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Irrelevant</w:t>
      </w:r>
    </w:p>
  </w:comment>
  <w:comment w:author="Eric Portela" w:id="1" w:date="2022-09-23T14:56:10Z"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 början på processimulering I guess?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  <w:tbl>
    <w:tblPr>
      <w:tblStyle w:val="Table4"/>
      <w:tblW w:w="9360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D">
          <w:pPr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sz w:val="24"/>
              <w:szCs w:val="24"/>
              <w:highlight w:val="white"/>
              <w:rtl w:val="0"/>
            </w:rPr>
            <w:t xml:space="preserve">Simulering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FE">
          <w:pPr>
            <w:widowControl w:val="0"/>
            <w:spacing w:line="240" w:lineRule="auto"/>
            <w:jc w:val="right"/>
            <w:rPr>
              <w:rFonts w:ascii="Times New Roman" w:cs="Times New Roman" w:eastAsia="Times New Roman" w:hAnsi="Times New Roman"/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i w:val="1"/>
              <w:rtl w:val="0"/>
            </w:rPr>
            <w:t xml:space="preserve">EITG01</w:t>
          </w:r>
        </w:p>
      </w:tc>
    </w:tr>
  </w:tbl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header" Target="header2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12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