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XSpec="center" w:tblpY="337"/>
        <w:tblW w:w="11023" w:type="dxa"/>
        <w:tblLook w:val="04A0" w:firstRow="1" w:lastRow="0" w:firstColumn="1" w:lastColumn="0" w:noHBand="0" w:noVBand="1"/>
      </w:tblPr>
      <w:tblGrid>
        <w:gridCol w:w="4043"/>
        <w:gridCol w:w="975"/>
        <w:gridCol w:w="1133"/>
        <w:gridCol w:w="1057"/>
        <w:gridCol w:w="3815"/>
      </w:tblGrid>
      <w:tr w:rsidR="004D4B35" w:rsidRPr="00681867" w:rsidTr="004601CA">
        <w:trPr>
          <w:trHeight w:val="953"/>
        </w:trPr>
        <w:tc>
          <w:tcPr>
            <w:tcW w:w="11023" w:type="dxa"/>
            <w:gridSpan w:val="5"/>
            <w:vAlign w:val="center"/>
          </w:tcPr>
          <w:p w:rsidR="004D4B35" w:rsidRPr="00F4179E" w:rsidRDefault="00540CD4" w:rsidP="004601CA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F4179E">
              <w:rPr>
                <w:rFonts w:ascii="Arial" w:hAnsi="Arial" w:cs="Arial"/>
                <w:b/>
                <w:sz w:val="24"/>
              </w:rPr>
              <w:t>NORMA OFICIAL MEXICANA NOM-015-STPS-2001, CONDICIONES TÉRMICAS ELEVADAS O ABATIDAS-CONDICIONES DE SEGURIDAD E HIGIENE.</w:t>
            </w:r>
          </w:p>
        </w:tc>
      </w:tr>
      <w:tr w:rsidR="004D4B35" w:rsidTr="00642BEB">
        <w:trPr>
          <w:trHeight w:val="554"/>
        </w:trPr>
        <w:tc>
          <w:tcPr>
            <w:tcW w:w="4043" w:type="dxa"/>
            <w:vAlign w:val="center"/>
          </w:tcPr>
          <w:p w:rsidR="004D4B35" w:rsidRPr="00F4179E" w:rsidRDefault="00F4179E" w:rsidP="004601CA">
            <w:pPr>
              <w:jc w:val="center"/>
              <w:rPr>
                <w:rFonts w:ascii="Arial" w:hAnsi="Arial" w:cs="Arial"/>
              </w:rPr>
            </w:pPr>
            <w:r w:rsidRPr="00F4179E">
              <w:rPr>
                <w:rFonts w:ascii="Arial" w:hAnsi="Arial" w:cs="Arial"/>
              </w:rPr>
              <w:t>Requisito</w:t>
            </w:r>
          </w:p>
        </w:tc>
        <w:tc>
          <w:tcPr>
            <w:tcW w:w="975" w:type="dxa"/>
            <w:vAlign w:val="center"/>
          </w:tcPr>
          <w:p w:rsidR="004D4B35" w:rsidRPr="00F4179E" w:rsidRDefault="00F4179E" w:rsidP="004601CA">
            <w:pPr>
              <w:jc w:val="center"/>
              <w:rPr>
                <w:rFonts w:ascii="Arial" w:hAnsi="Arial" w:cs="Arial"/>
              </w:rPr>
            </w:pPr>
            <w:r w:rsidRPr="00F4179E">
              <w:rPr>
                <w:rFonts w:ascii="Arial" w:hAnsi="Arial" w:cs="Arial"/>
              </w:rPr>
              <w:t>Cumple</w:t>
            </w:r>
          </w:p>
        </w:tc>
        <w:tc>
          <w:tcPr>
            <w:tcW w:w="1133" w:type="dxa"/>
            <w:vAlign w:val="center"/>
          </w:tcPr>
          <w:p w:rsidR="004D4B35" w:rsidRPr="00F4179E" w:rsidRDefault="00F4179E" w:rsidP="004601CA">
            <w:pPr>
              <w:jc w:val="center"/>
              <w:rPr>
                <w:rFonts w:ascii="Arial" w:hAnsi="Arial" w:cs="Arial"/>
              </w:rPr>
            </w:pPr>
            <w:r w:rsidRPr="00F4179E">
              <w:rPr>
                <w:rFonts w:ascii="Arial" w:hAnsi="Arial" w:cs="Arial"/>
              </w:rPr>
              <w:t>No Cumple</w:t>
            </w:r>
          </w:p>
        </w:tc>
        <w:tc>
          <w:tcPr>
            <w:tcW w:w="1057" w:type="dxa"/>
            <w:vAlign w:val="center"/>
          </w:tcPr>
          <w:p w:rsidR="004D4B35" w:rsidRPr="00F4179E" w:rsidRDefault="00F4179E" w:rsidP="004601CA">
            <w:pPr>
              <w:jc w:val="center"/>
              <w:rPr>
                <w:rFonts w:ascii="Arial" w:hAnsi="Arial" w:cs="Arial"/>
              </w:rPr>
            </w:pPr>
            <w:r w:rsidRPr="00F4179E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/A</w:t>
            </w:r>
          </w:p>
        </w:tc>
        <w:tc>
          <w:tcPr>
            <w:tcW w:w="3815" w:type="dxa"/>
            <w:vAlign w:val="center"/>
          </w:tcPr>
          <w:p w:rsidR="004D4B35" w:rsidRPr="00F4179E" w:rsidRDefault="00F4179E" w:rsidP="004601CA">
            <w:pPr>
              <w:jc w:val="center"/>
              <w:rPr>
                <w:rFonts w:ascii="Arial" w:hAnsi="Arial" w:cs="Arial"/>
              </w:rPr>
            </w:pPr>
            <w:r w:rsidRPr="00F4179E">
              <w:rPr>
                <w:rFonts w:ascii="Arial" w:hAnsi="Arial" w:cs="Arial"/>
              </w:rPr>
              <w:t>Observaciones</w:t>
            </w:r>
          </w:p>
        </w:tc>
      </w:tr>
      <w:tr w:rsidR="004D4B35" w:rsidRPr="00681867" w:rsidTr="00F4179E">
        <w:trPr>
          <w:trHeight w:val="301"/>
        </w:trPr>
        <w:tc>
          <w:tcPr>
            <w:tcW w:w="11023" w:type="dxa"/>
            <w:gridSpan w:val="5"/>
            <w:vAlign w:val="center"/>
          </w:tcPr>
          <w:p w:rsidR="004D4B35" w:rsidRPr="00F4179E" w:rsidRDefault="004D4B35" w:rsidP="004601CA">
            <w:pPr>
              <w:jc w:val="center"/>
              <w:rPr>
                <w:rFonts w:ascii="Arial" w:hAnsi="Arial" w:cs="Arial"/>
                <w:b/>
              </w:rPr>
            </w:pPr>
            <w:r w:rsidRPr="00F4179E">
              <w:rPr>
                <w:rFonts w:ascii="Arial" w:hAnsi="Arial" w:cs="Arial"/>
                <w:b/>
              </w:rPr>
              <w:t>5. OBLIGACIONES DEL PATRÓN</w:t>
            </w:r>
          </w:p>
        </w:tc>
      </w:tr>
      <w:tr w:rsidR="002B1D1E" w:rsidRPr="00F4179E" w:rsidTr="00642BEB">
        <w:trPr>
          <w:trHeight w:val="554"/>
        </w:trPr>
        <w:tc>
          <w:tcPr>
            <w:tcW w:w="4043" w:type="dxa"/>
          </w:tcPr>
          <w:p w:rsidR="002B1D1E" w:rsidRPr="00F4179E" w:rsidRDefault="002B1D1E" w:rsidP="00F4179E">
            <w:pPr>
              <w:jc w:val="both"/>
              <w:rPr>
                <w:rFonts w:ascii="Arial" w:hAnsi="Arial" w:cs="Arial"/>
              </w:rPr>
            </w:pPr>
            <w:r w:rsidRPr="00F4179E">
              <w:rPr>
                <w:rFonts w:ascii="Arial" w:hAnsi="Arial" w:cs="Arial"/>
              </w:rPr>
              <w:t>Informa a los trabajadores de los riesgos de trabajo por exposición a temperaturas extremas y muestra a la autoridad del trabajo evidencias como pueden ser las constancias de habilidades, circulares, folletos, carteles, o a través de opiniones de los trabajadores, que acrediten que han sido informados de los riesgos</w:t>
            </w:r>
          </w:p>
        </w:tc>
        <w:tc>
          <w:tcPr>
            <w:tcW w:w="975" w:type="dxa"/>
          </w:tcPr>
          <w:p w:rsidR="002B1D1E" w:rsidRPr="00F4179E" w:rsidRDefault="002B1D1E" w:rsidP="004601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3" w:type="dxa"/>
            <w:vAlign w:val="center"/>
          </w:tcPr>
          <w:p w:rsidR="002B1D1E" w:rsidRPr="00F4179E" w:rsidRDefault="00F4179E" w:rsidP="00B1328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4179E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057" w:type="dxa"/>
          </w:tcPr>
          <w:p w:rsidR="002B1D1E" w:rsidRPr="00F4179E" w:rsidRDefault="002B1D1E" w:rsidP="004601CA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:rsidR="002B1D1E" w:rsidRPr="00F4179E" w:rsidRDefault="002B1D1E" w:rsidP="004601CA">
            <w:pPr>
              <w:rPr>
                <w:rFonts w:ascii="Arial" w:hAnsi="Arial" w:cs="Arial"/>
              </w:rPr>
            </w:pPr>
          </w:p>
        </w:tc>
      </w:tr>
      <w:tr w:rsidR="002B1D1E" w:rsidRPr="00F4179E" w:rsidTr="00642BEB">
        <w:trPr>
          <w:trHeight w:val="554"/>
        </w:trPr>
        <w:tc>
          <w:tcPr>
            <w:tcW w:w="4043" w:type="dxa"/>
          </w:tcPr>
          <w:p w:rsidR="002B1D1E" w:rsidRPr="00F4179E" w:rsidRDefault="002B1D1E" w:rsidP="00F4179E">
            <w:pPr>
              <w:jc w:val="both"/>
              <w:rPr>
                <w:rFonts w:ascii="Arial" w:hAnsi="Arial" w:cs="Arial"/>
              </w:rPr>
            </w:pPr>
            <w:r w:rsidRPr="00F4179E">
              <w:rPr>
                <w:rFonts w:ascii="Arial" w:hAnsi="Arial" w:cs="Arial"/>
              </w:rPr>
              <w:t>Realiza el reconocimiento, evaluación y control</w:t>
            </w:r>
          </w:p>
        </w:tc>
        <w:tc>
          <w:tcPr>
            <w:tcW w:w="975" w:type="dxa"/>
          </w:tcPr>
          <w:p w:rsidR="002B1D1E" w:rsidRPr="00F4179E" w:rsidRDefault="002B1D1E" w:rsidP="004601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3" w:type="dxa"/>
            <w:vAlign w:val="center"/>
          </w:tcPr>
          <w:p w:rsidR="002B1D1E" w:rsidRPr="00F4179E" w:rsidRDefault="00F4179E" w:rsidP="00B1328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4179E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057" w:type="dxa"/>
          </w:tcPr>
          <w:p w:rsidR="002B1D1E" w:rsidRPr="00F4179E" w:rsidRDefault="002B1D1E" w:rsidP="004601CA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:rsidR="002B1D1E" w:rsidRPr="00F4179E" w:rsidRDefault="002B1D1E" w:rsidP="004601CA">
            <w:pPr>
              <w:rPr>
                <w:rFonts w:ascii="Arial" w:hAnsi="Arial" w:cs="Arial"/>
              </w:rPr>
            </w:pPr>
          </w:p>
        </w:tc>
      </w:tr>
      <w:tr w:rsidR="002B1D1E" w:rsidRPr="00F4179E" w:rsidTr="00642BEB">
        <w:trPr>
          <w:trHeight w:val="554"/>
        </w:trPr>
        <w:tc>
          <w:tcPr>
            <w:tcW w:w="4043" w:type="dxa"/>
          </w:tcPr>
          <w:p w:rsidR="002B1D1E" w:rsidRPr="00F4179E" w:rsidRDefault="002B1D1E" w:rsidP="00F4179E">
            <w:pPr>
              <w:jc w:val="both"/>
              <w:rPr>
                <w:rFonts w:ascii="Arial" w:hAnsi="Arial" w:cs="Arial"/>
              </w:rPr>
            </w:pPr>
            <w:r w:rsidRPr="00F4179E">
              <w:rPr>
                <w:rFonts w:ascii="Arial" w:hAnsi="Arial" w:cs="Arial"/>
              </w:rPr>
              <w:t>Elabora por escrito y mantiene actualizado un informe que contiene el registro del reconocimiento, evaluación y control de las áreas</w:t>
            </w:r>
          </w:p>
        </w:tc>
        <w:tc>
          <w:tcPr>
            <w:tcW w:w="975" w:type="dxa"/>
          </w:tcPr>
          <w:p w:rsidR="002B1D1E" w:rsidRPr="00F4179E" w:rsidRDefault="002B1D1E" w:rsidP="004601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3" w:type="dxa"/>
            <w:vAlign w:val="center"/>
          </w:tcPr>
          <w:p w:rsidR="002B1D1E" w:rsidRPr="00F4179E" w:rsidRDefault="00F4179E" w:rsidP="00B1328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4179E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057" w:type="dxa"/>
          </w:tcPr>
          <w:p w:rsidR="002B1D1E" w:rsidRPr="00F4179E" w:rsidRDefault="002B1D1E" w:rsidP="004601CA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:rsidR="002B1D1E" w:rsidRPr="00F4179E" w:rsidRDefault="002B1D1E" w:rsidP="004601CA">
            <w:pPr>
              <w:rPr>
                <w:rFonts w:ascii="Arial" w:hAnsi="Arial" w:cs="Arial"/>
              </w:rPr>
            </w:pPr>
          </w:p>
        </w:tc>
      </w:tr>
      <w:tr w:rsidR="002B1D1E" w:rsidRPr="00F4179E" w:rsidTr="00642BEB">
        <w:trPr>
          <w:trHeight w:val="554"/>
        </w:trPr>
        <w:tc>
          <w:tcPr>
            <w:tcW w:w="4043" w:type="dxa"/>
          </w:tcPr>
          <w:p w:rsidR="002B1D1E" w:rsidRPr="00F4179E" w:rsidRDefault="002B1D1E" w:rsidP="00F4179E">
            <w:pPr>
              <w:jc w:val="both"/>
              <w:rPr>
                <w:rFonts w:ascii="Arial" w:hAnsi="Arial" w:cs="Arial"/>
              </w:rPr>
            </w:pPr>
            <w:r w:rsidRPr="00F4179E">
              <w:rPr>
                <w:rFonts w:ascii="Arial" w:hAnsi="Arial" w:cs="Arial"/>
              </w:rPr>
              <w:t>Aplica el método para determinar el tiempo de exposición de los trabajadores, considerando el tipo de condición térmica extrema a la que se expongan, de conformidad con lo que se establece en los capítulos 9 y 10, según sea el caso</w:t>
            </w:r>
          </w:p>
        </w:tc>
        <w:tc>
          <w:tcPr>
            <w:tcW w:w="975" w:type="dxa"/>
          </w:tcPr>
          <w:p w:rsidR="002B1D1E" w:rsidRPr="00F4179E" w:rsidRDefault="002B1D1E" w:rsidP="004601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3" w:type="dxa"/>
            <w:vAlign w:val="center"/>
          </w:tcPr>
          <w:p w:rsidR="002B1D1E" w:rsidRPr="00F4179E" w:rsidRDefault="00F4179E" w:rsidP="00B1328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4179E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057" w:type="dxa"/>
          </w:tcPr>
          <w:p w:rsidR="002B1D1E" w:rsidRPr="00F4179E" w:rsidRDefault="002B1D1E" w:rsidP="004601CA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:rsidR="002B1D1E" w:rsidRPr="00F4179E" w:rsidRDefault="002B1D1E" w:rsidP="004601CA">
            <w:pPr>
              <w:rPr>
                <w:rFonts w:ascii="Arial" w:hAnsi="Arial" w:cs="Arial"/>
              </w:rPr>
            </w:pPr>
          </w:p>
        </w:tc>
      </w:tr>
      <w:tr w:rsidR="002B1D1E" w:rsidRPr="00F4179E" w:rsidTr="00642BEB">
        <w:trPr>
          <w:trHeight w:val="554"/>
        </w:trPr>
        <w:tc>
          <w:tcPr>
            <w:tcW w:w="4043" w:type="dxa"/>
          </w:tcPr>
          <w:p w:rsidR="002B1D1E" w:rsidRPr="00F4179E" w:rsidRDefault="002B1D1E" w:rsidP="00F4179E">
            <w:pPr>
              <w:jc w:val="both"/>
              <w:rPr>
                <w:rFonts w:ascii="Arial" w:hAnsi="Arial" w:cs="Arial"/>
              </w:rPr>
            </w:pPr>
            <w:r w:rsidRPr="00F4179E">
              <w:rPr>
                <w:rFonts w:ascii="Arial" w:hAnsi="Arial" w:cs="Arial"/>
              </w:rPr>
              <w:t>Proporciona al POE el equipo de protección personal, según se establece en la NOM-017-STPS-2001</w:t>
            </w:r>
          </w:p>
        </w:tc>
        <w:tc>
          <w:tcPr>
            <w:tcW w:w="975" w:type="dxa"/>
          </w:tcPr>
          <w:p w:rsidR="002B1D1E" w:rsidRPr="00F4179E" w:rsidRDefault="002B1D1E" w:rsidP="004601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3" w:type="dxa"/>
            <w:vAlign w:val="center"/>
          </w:tcPr>
          <w:p w:rsidR="002B1D1E" w:rsidRPr="00F4179E" w:rsidRDefault="00F4179E" w:rsidP="00B1328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4179E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057" w:type="dxa"/>
          </w:tcPr>
          <w:p w:rsidR="002B1D1E" w:rsidRPr="00F4179E" w:rsidRDefault="002B1D1E" w:rsidP="004601CA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:rsidR="002B1D1E" w:rsidRPr="00F4179E" w:rsidRDefault="002B1D1E" w:rsidP="004601CA">
            <w:pPr>
              <w:rPr>
                <w:rFonts w:ascii="Arial" w:hAnsi="Arial" w:cs="Arial"/>
              </w:rPr>
            </w:pPr>
          </w:p>
        </w:tc>
      </w:tr>
      <w:tr w:rsidR="002B1D1E" w:rsidRPr="00F4179E" w:rsidTr="00642BEB">
        <w:trPr>
          <w:trHeight w:val="554"/>
        </w:trPr>
        <w:tc>
          <w:tcPr>
            <w:tcW w:w="4043" w:type="dxa"/>
          </w:tcPr>
          <w:p w:rsidR="002B1D1E" w:rsidRPr="00F4179E" w:rsidRDefault="002B1D1E" w:rsidP="00F4179E">
            <w:pPr>
              <w:jc w:val="both"/>
              <w:rPr>
                <w:rFonts w:ascii="Arial" w:hAnsi="Arial" w:cs="Arial"/>
              </w:rPr>
            </w:pPr>
            <w:r w:rsidRPr="00F4179E">
              <w:rPr>
                <w:rFonts w:ascii="Arial" w:hAnsi="Arial" w:cs="Arial"/>
              </w:rPr>
              <w:t>Señala y restringe el acceso a las áreas de exposición a condiciones térmicas extremas, según lo establecido en la NOM-026-STPS-1998.</w:t>
            </w:r>
          </w:p>
        </w:tc>
        <w:tc>
          <w:tcPr>
            <w:tcW w:w="975" w:type="dxa"/>
          </w:tcPr>
          <w:p w:rsidR="002B1D1E" w:rsidRPr="00F4179E" w:rsidRDefault="002B1D1E" w:rsidP="004601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3" w:type="dxa"/>
            <w:vAlign w:val="center"/>
          </w:tcPr>
          <w:p w:rsidR="002B1D1E" w:rsidRPr="00F4179E" w:rsidRDefault="00F4179E" w:rsidP="00B1328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4179E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057" w:type="dxa"/>
          </w:tcPr>
          <w:p w:rsidR="002B1D1E" w:rsidRPr="00F4179E" w:rsidRDefault="002B1D1E" w:rsidP="004601CA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:rsidR="002B1D1E" w:rsidRPr="00F4179E" w:rsidRDefault="002B1D1E" w:rsidP="004601CA">
            <w:pPr>
              <w:rPr>
                <w:rFonts w:ascii="Arial" w:hAnsi="Arial" w:cs="Arial"/>
              </w:rPr>
            </w:pPr>
          </w:p>
        </w:tc>
      </w:tr>
      <w:tr w:rsidR="002B1D1E" w:rsidRPr="00F4179E" w:rsidTr="00642BEB">
        <w:trPr>
          <w:trHeight w:val="554"/>
        </w:trPr>
        <w:tc>
          <w:tcPr>
            <w:tcW w:w="4043" w:type="dxa"/>
          </w:tcPr>
          <w:p w:rsidR="002B1D1E" w:rsidRPr="00F4179E" w:rsidRDefault="002B1D1E" w:rsidP="00F4179E">
            <w:pPr>
              <w:jc w:val="both"/>
              <w:rPr>
                <w:rFonts w:ascii="Arial" w:hAnsi="Arial" w:cs="Arial"/>
              </w:rPr>
            </w:pPr>
            <w:r w:rsidRPr="00F4179E">
              <w:rPr>
                <w:rFonts w:ascii="Arial" w:hAnsi="Arial" w:cs="Arial"/>
              </w:rPr>
              <w:t>Proporciona capacitación y adiestramiento al POE en materia de seguridad e higiene, donde se incluyan los niveles máximos permisibles y las medidas de control establecidas en el Apartado 5.3, de acuerdo a la actividad que desempeñen, a fin de evitar daños a la salud, derivados de la exposición a condiciones térmicas extremas.</w:t>
            </w:r>
          </w:p>
        </w:tc>
        <w:tc>
          <w:tcPr>
            <w:tcW w:w="975" w:type="dxa"/>
          </w:tcPr>
          <w:p w:rsidR="002B1D1E" w:rsidRPr="00F4179E" w:rsidRDefault="002B1D1E" w:rsidP="004601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3" w:type="dxa"/>
            <w:vAlign w:val="center"/>
          </w:tcPr>
          <w:p w:rsidR="002B1D1E" w:rsidRPr="00F4179E" w:rsidRDefault="00F4179E" w:rsidP="00B1328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4179E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057" w:type="dxa"/>
          </w:tcPr>
          <w:p w:rsidR="002B1D1E" w:rsidRPr="00F4179E" w:rsidRDefault="002B1D1E" w:rsidP="004601CA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:rsidR="002B1D1E" w:rsidRPr="00F4179E" w:rsidRDefault="002B1D1E" w:rsidP="004601CA">
            <w:pPr>
              <w:rPr>
                <w:rFonts w:ascii="Arial" w:hAnsi="Arial" w:cs="Arial"/>
              </w:rPr>
            </w:pPr>
          </w:p>
        </w:tc>
      </w:tr>
      <w:tr w:rsidR="002B1D1E" w:rsidRPr="00F4179E" w:rsidTr="00642BEB">
        <w:trPr>
          <w:trHeight w:val="554"/>
        </w:trPr>
        <w:tc>
          <w:tcPr>
            <w:tcW w:w="4043" w:type="dxa"/>
          </w:tcPr>
          <w:p w:rsidR="002B1D1E" w:rsidRPr="00F4179E" w:rsidRDefault="002B1D1E" w:rsidP="00F4179E">
            <w:pPr>
              <w:jc w:val="both"/>
              <w:rPr>
                <w:rFonts w:ascii="Arial" w:hAnsi="Arial" w:cs="Arial"/>
              </w:rPr>
            </w:pPr>
            <w:r w:rsidRPr="00F4179E">
              <w:rPr>
                <w:rFonts w:ascii="Arial" w:hAnsi="Arial" w:cs="Arial"/>
              </w:rPr>
              <w:t xml:space="preserve">Llevar a cabo la vigilancia a la salud del POE, según lo que establezcan las normas oficiales mexicanas que al </w:t>
            </w:r>
            <w:r w:rsidRPr="00F4179E">
              <w:rPr>
                <w:rFonts w:ascii="Arial" w:hAnsi="Arial" w:cs="Arial"/>
              </w:rPr>
              <w:lastRenderedPageBreak/>
              <w:t>respecto emita la Secretaría de Salud. En caso de no existir normatividad de dicha Secretaría, el médico de la empresa determinará el contenido de los exámenes médicos y la vigilancia a la salud, según lo establecido en el Apéndice B.</w:t>
            </w:r>
          </w:p>
        </w:tc>
        <w:tc>
          <w:tcPr>
            <w:tcW w:w="975" w:type="dxa"/>
          </w:tcPr>
          <w:p w:rsidR="002B1D1E" w:rsidRPr="00F4179E" w:rsidRDefault="002B1D1E" w:rsidP="004601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3" w:type="dxa"/>
            <w:vAlign w:val="center"/>
          </w:tcPr>
          <w:p w:rsidR="002B1D1E" w:rsidRPr="00F4179E" w:rsidRDefault="00F4179E" w:rsidP="00B1328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4179E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057" w:type="dxa"/>
          </w:tcPr>
          <w:p w:rsidR="002B1D1E" w:rsidRPr="00F4179E" w:rsidRDefault="002B1D1E" w:rsidP="004601CA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:rsidR="002B1D1E" w:rsidRPr="00F4179E" w:rsidRDefault="002B1D1E" w:rsidP="004601CA">
            <w:pPr>
              <w:rPr>
                <w:rFonts w:ascii="Arial" w:hAnsi="Arial" w:cs="Arial"/>
              </w:rPr>
            </w:pPr>
          </w:p>
        </w:tc>
      </w:tr>
      <w:tr w:rsidR="002B1D1E" w:rsidRPr="00F4179E" w:rsidTr="00642BEB">
        <w:trPr>
          <w:trHeight w:val="554"/>
        </w:trPr>
        <w:tc>
          <w:tcPr>
            <w:tcW w:w="4043" w:type="dxa"/>
          </w:tcPr>
          <w:p w:rsidR="002B1D1E" w:rsidRPr="00F4179E" w:rsidRDefault="002B1D1E" w:rsidP="004601CA">
            <w:pPr>
              <w:rPr>
                <w:rFonts w:ascii="Arial" w:hAnsi="Arial" w:cs="Arial"/>
              </w:rPr>
            </w:pPr>
            <w:r w:rsidRPr="00F4179E">
              <w:rPr>
                <w:rFonts w:ascii="Arial" w:hAnsi="Arial" w:cs="Arial"/>
              </w:rPr>
              <w:lastRenderedPageBreak/>
              <w:t>En los centros de trabajo en que las condiciones climáticas pueden provocar que la temperatura corporal del trabajador sea inferior a 36°C o superior a 38°C, cumplir únicamente con lo establecido en los Apartados 5.1, 5.2, 5.6 y 5.9.</w:t>
            </w:r>
          </w:p>
        </w:tc>
        <w:tc>
          <w:tcPr>
            <w:tcW w:w="975" w:type="dxa"/>
          </w:tcPr>
          <w:p w:rsidR="002B1D1E" w:rsidRPr="00F4179E" w:rsidRDefault="002B1D1E" w:rsidP="004601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3" w:type="dxa"/>
            <w:vAlign w:val="center"/>
          </w:tcPr>
          <w:p w:rsidR="002B1D1E" w:rsidRPr="00F4179E" w:rsidRDefault="00F4179E" w:rsidP="00B1328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4179E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057" w:type="dxa"/>
          </w:tcPr>
          <w:p w:rsidR="002B1D1E" w:rsidRPr="00F4179E" w:rsidRDefault="002B1D1E" w:rsidP="004601CA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:rsidR="002B1D1E" w:rsidRPr="00F4179E" w:rsidRDefault="002B1D1E" w:rsidP="004601CA">
            <w:pPr>
              <w:rPr>
                <w:rFonts w:ascii="Arial" w:hAnsi="Arial" w:cs="Arial"/>
              </w:rPr>
            </w:pPr>
          </w:p>
        </w:tc>
      </w:tr>
      <w:tr w:rsidR="00540CD4" w:rsidRPr="00F4179E" w:rsidTr="00425F5C">
        <w:trPr>
          <w:trHeight w:val="554"/>
        </w:trPr>
        <w:tc>
          <w:tcPr>
            <w:tcW w:w="11023" w:type="dxa"/>
            <w:gridSpan w:val="5"/>
            <w:vAlign w:val="center"/>
          </w:tcPr>
          <w:p w:rsidR="00540CD4" w:rsidRPr="00F4179E" w:rsidRDefault="00F4179E" w:rsidP="00425F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4179E">
              <w:rPr>
                <w:rFonts w:ascii="Arial" w:hAnsi="Arial" w:cs="Arial"/>
                <w:b/>
                <w:szCs w:val="28"/>
              </w:rPr>
              <w:t>6. OBLIGACIONES DEL PERSONAL OCUPACIONALMENTE EXPUESTO</w:t>
            </w:r>
          </w:p>
        </w:tc>
      </w:tr>
      <w:tr w:rsidR="00540CD4" w:rsidRPr="00F4179E" w:rsidTr="00642BEB">
        <w:trPr>
          <w:trHeight w:val="554"/>
        </w:trPr>
        <w:tc>
          <w:tcPr>
            <w:tcW w:w="4043" w:type="dxa"/>
            <w:vAlign w:val="center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  <w:r w:rsidRPr="00F4179E">
              <w:rPr>
                <w:rFonts w:ascii="Arial" w:hAnsi="Arial" w:cs="Arial"/>
              </w:rPr>
              <w:t>Colaborar en las actividades derivadas del reconocimiento, evaluación y control que se requieran</w:t>
            </w:r>
          </w:p>
        </w:tc>
        <w:tc>
          <w:tcPr>
            <w:tcW w:w="975" w:type="dxa"/>
          </w:tcPr>
          <w:p w:rsidR="00540CD4" w:rsidRPr="00F4179E" w:rsidRDefault="00540CD4" w:rsidP="004601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3" w:type="dxa"/>
            <w:vAlign w:val="center"/>
          </w:tcPr>
          <w:p w:rsidR="00540CD4" w:rsidRPr="00F4179E" w:rsidRDefault="00F4179E" w:rsidP="00B1328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4179E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057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</w:p>
        </w:tc>
      </w:tr>
      <w:tr w:rsidR="00540CD4" w:rsidRPr="00F4179E" w:rsidTr="00642BEB">
        <w:trPr>
          <w:trHeight w:val="554"/>
        </w:trPr>
        <w:tc>
          <w:tcPr>
            <w:tcW w:w="4043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  <w:r w:rsidRPr="00F4179E">
              <w:rPr>
                <w:rFonts w:ascii="Arial" w:hAnsi="Arial" w:cs="Arial"/>
              </w:rPr>
              <w:t>Participar en las actividades de capacitación y adiestramiento en materia de seguridad e higiene, establecidas por el patrón.</w:t>
            </w:r>
          </w:p>
        </w:tc>
        <w:tc>
          <w:tcPr>
            <w:tcW w:w="975" w:type="dxa"/>
            <w:vAlign w:val="center"/>
          </w:tcPr>
          <w:p w:rsidR="00540CD4" w:rsidRPr="00F4179E" w:rsidRDefault="00F4179E" w:rsidP="0080628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4179E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133" w:type="dxa"/>
            <w:vAlign w:val="center"/>
          </w:tcPr>
          <w:p w:rsidR="00540CD4" w:rsidRPr="00F4179E" w:rsidRDefault="00540CD4" w:rsidP="0080628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57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:rsidR="00540CD4" w:rsidRPr="00F4179E" w:rsidRDefault="000F264B" w:rsidP="004601CA">
            <w:pPr>
              <w:rPr>
                <w:rFonts w:ascii="Arial" w:hAnsi="Arial" w:cs="Arial"/>
              </w:rPr>
            </w:pPr>
            <w:r w:rsidRPr="00F4179E">
              <w:rPr>
                <w:rFonts w:ascii="Arial" w:hAnsi="Arial" w:cs="Arial"/>
              </w:rPr>
              <w:t>Sólo  se le da capacitación cuando es contratado, no se da un seguimiento en las capacitaciones</w:t>
            </w:r>
          </w:p>
        </w:tc>
      </w:tr>
      <w:tr w:rsidR="00540CD4" w:rsidRPr="00F4179E" w:rsidTr="00642BEB">
        <w:trPr>
          <w:trHeight w:val="554"/>
        </w:trPr>
        <w:tc>
          <w:tcPr>
            <w:tcW w:w="4043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  <w:r w:rsidRPr="00F4179E">
              <w:rPr>
                <w:rFonts w:ascii="Arial" w:hAnsi="Arial" w:cs="Arial"/>
              </w:rPr>
              <w:t>Someterse a los exámenes médicos para valorar los riesgos a su salud, con motivo de la exposición a condiciones térmicas extremas, y proporcionar verazmente la información que le solicite el médico que realice dicho examen</w:t>
            </w:r>
          </w:p>
        </w:tc>
        <w:tc>
          <w:tcPr>
            <w:tcW w:w="975" w:type="dxa"/>
            <w:vAlign w:val="center"/>
          </w:tcPr>
          <w:p w:rsidR="00540CD4" w:rsidRPr="00F4179E" w:rsidRDefault="00540CD4" w:rsidP="0080628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3" w:type="dxa"/>
            <w:vAlign w:val="center"/>
          </w:tcPr>
          <w:p w:rsidR="00540CD4" w:rsidRPr="00F4179E" w:rsidRDefault="00F4179E" w:rsidP="0080628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4179E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057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</w:p>
        </w:tc>
      </w:tr>
      <w:tr w:rsidR="00540CD4" w:rsidRPr="00F4179E" w:rsidTr="00642BEB">
        <w:trPr>
          <w:trHeight w:val="554"/>
        </w:trPr>
        <w:tc>
          <w:tcPr>
            <w:tcW w:w="4043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  <w:r w:rsidRPr="00F4179E">
              <w:rPr>
                <w:rFonts w:ascii="Arial" w:hAnsi="Arial" w:cs="Arial"/>
              </w:rPr>
              <w:t>En caso de tener síntomas de aumento o decremento de su temperatura corporal, debe notificarlo al patrón.</w:t>
            </w:r>
          </w:p>
        </w:tc>
        <w:tc>
          <w:tcPr>
            <w:tcW w:w="975" w:type="dxa"/>
            <w:vAlign w:val="center"/>
          </w:tcPr>
          <w:p w:rsidR="00540CD4" w:rsidRPr="00F4179E" w:rsidRDefault="00F4179E" w:rsidP="0080628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4179E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133" w:type="dxa"/>
          </w:tcPr>
          <w:p w:rsidR="00540CD4" w:rsidRPr="00F4179E" w:rsidRDefault="00540CD4" w:rsidP="004601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57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:rsidR="00540CD4" w:rsidRPr="00F4179E" w:rsidRDefault="000F264B" w:rsidP="000F264B">
            <w:pPr>
              <w:rPr>
                <w:rFonts w:ascii="Arial" w:hAnsi="Arial" w:cs="Arial"/>
              </w:rPr>
            </w:pPr>
            <w:r w:rsidRPr="00F4179E">
              <w:rPr>
                <w:rFonts w:ascii="Arial" w:hAnsi="Arial" w:cs="Arial"/>
              </w:rPr>
              <w:t xml:space="preserve">Si la persona se siente mal por cualquier causa, de acuerdo al reglamento del empaque, deberá retirarse de empaque </w:t>
            </w:r>
          </w:p>
        </w:tc>
      </w:tr>
      <w:tr w:rsidR="00540CD4" w:rsidRPr="00F4179E" w:rsidTr="00F4179E">
        <w:trPr>
          <w:trHeight w:val="439"/>
        </w:trPr>
        <w:tc>
          <w:tcPr>
            <w:tcW w:w="11023" w:type="dxa"/>
            <w:gridSpan w:val="5"/>
            <w:vAlign w:val="center"/>
          </w:tcPr>
          <w:p w:rsidR="00540CD4" w:rsidRPr="00F4179E" w:rsidRDefault="00F4179E" w:rsidP="00425F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4179E">
              <w:rPr>
                <w:rFonts w:ascii="Arial" w:hAnsi="Arial" w:cs="Arial"/>
                <w:b/>
                <w:szCs w:val="28"/>
              </w:rPr>
              <w:t>7. RECONOCIMIENTO, EVALUACIÓN Y CONTROL</w:t>
            </w:r>
          </w:p>
        </w:tc>
      </w:tr>
      <w:tr w:rsidR="00540CD4" w:rsidRPr="00F4179E" w:rsidTr="00642BEB">
        <w:trPr>
          <w:trHeight w:val="554"/>
        </w:trPr>
        <w:tc>
          <w:tcPr>
            <w:tcW w:w="4043" w:type="dxa"/>
            <w:vAlign w:val="center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  <w:r w:rsidRPr="00F4179E">
              <w:rPr>
                <w:rFonts w:ascii="Arial" w:hAnsi="Arial" w:cs="Arial"/>
              </w:rPr>
              <w:t>Identificar y registrar en un plano de vista de planta del centro de trabajo, todas las fuentes que generen condiciones térmicas extremas.</w:t>
            </w:r>
          </w:p>
        </w:tc>
        <w:tc>
          <w:tcPr>
            <w:tcW w:w="975" w:type="dxa"/>
          </w:tcPr>
          <w:p w:rsidR="00540CD4" w:rsidRPr="00F4179E" w:rsidRDefault="00540CD4" w:rsidP="004601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3" w:type="dxa"/>
            <w:vAlign w:val="center"/>
          </w:tcPr>
          <w:p w:rsidR="00540CD4" w:rsidRPr="00F4179E" w:rsidRDefault="00F4179E" w:rsidP="0080628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4179E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057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  <w:vAlign w:val="center"/>
          </w:tcPr>
          <w:p w:rsidR="00540CD4" w:rsidRPr="00F4179E" w:rsidRDefault="00540CD4" w:rsidP="004601CA">
            <w:pPr>
              <w:jc w:val="center"/>
              <w:rPr>
                <w:rFonts w:ascii="Arial" w:hAnsi="Arial" w:cs="Arial"/>
              </w:rPr>
            </w:pPr>
          </w:p>
        </w:tc>
      </w:tr>
      <w:tr w:rsidR="00540CD4" w:rsidRPr="00F4179E" w:rsidTr="00642BEB">
        <w:trPr>
          <w:trHeight w:val="554"/>
        </w:trPr>
        <w:tc>
          <w:tcPr>
            <w:tcW w:w="4043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  <w:r w:rsidRPr="00F4179E">
              <w:rPr>
                <w:rFonts w:ascii="Arial" w:hAnsi="Arial" w:cs="Arial"/>
              </w:rPr>
              <w:t>Determinar si en el área donde se ubican las fuentes, el POE se localiza en un lugar cerrado o abierto y si existe ventilación natural o artificial.</w:t>
            </w:r>
          </w:p>
        </w:tc>
        <w:tc>
          <w:tcPr>
            <w:tcW w:w="975" w:type="dxa"/>
          </w:tcPr>
          <w:p w:rsidR="00540CD4" w:rsidRPr="00F4179E" w:rsidRDefault="00540CD4" w:rsidP="004601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3" w:type="dxa"/>
            <w:vAlign w:val="center"/>
          </w:tcPr>
          <w:p w:rsidR="00540CD4" w:rsidRPr="00F4179E" w:rsidRDefault="00F4179E" w:rsidP="0080628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4179E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057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</w:p>
        </w:tc>
      </w:tr>
      <w:tr w:rsidR="00540CD4" w:rsidRPr="00F4179E" w:rsidTr="00642BEB">
        <w:trPr>
          <w:trHeight w:val="418"/>
        </w:trPr>
        <w:tc>
          <w:tcPr>
            <w:tcW w:w="4043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  <w:r w:rsidRPr="00F4179E">
              <w:rPr>
                <w:rFonts w:ascii="Arial" w:hAnsi="Arial" w:cs="Arial"/>
              </w:rPr>
              <w:t>Elaborar una relación del POE, incluyendo áreas, puestos de trabajo, tiempos y frecuencia de la exposición.</w:t>
            </w:r>
          </w:p>
        </w:tc>
        <w:tc>
          <w:tcPr>
            <w:tcW w:w="975" w:type="dxa"/>
          </w:tcPr>
          <w:p w:rsidR="00540CD4" w:rsidRPr="00F4179E" w:rsidRDefault="00540CD4" w:rsidP="004601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3" w:type="dxa"/>
            <w:vAlign w:val="center"/>
          </w:tcPr>
          <w:p w:rsidR="00540CD4" w:rsidRPr="00F4179E" w:rsidRDefault="00F4179E" w:rsidP="0080628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4179E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057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</w:p>
        </w:tc>
      </w:tr>
      <w:tr w:rsidR="00540CD4" w:rsidRPr="00F4179E" w:rsidTr="00642BEB">
        <w:trPr>
          <w:trHeight w:val="554"/>
        </w:trPr>
        <w:tc>
          <w:tcPr>
            <w:tcW w:w="4043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  <w:r w:rsidRPr="00F4179E">
              <w:rPr>
                <w:rFonts w:ascii="Arial" w:hAnsi="Arial" w:cs="Arial"/>
              </w:rPr>
              <w:t>Describir las actividades y ciclos de trabajo que realiza el POE en cada puesto de trabajo.</w:t>
            </w:r>
          </w:p>
        </w:tc>
        <w:tc>
          <w:tcPr>
            <w:tcW w:w="975" w:type="dxa"/>
          </w:tcPr>
          <w:p w:rsidR="00540CD4" w:rsidRPr="00F4179E" w:rsidRDefault="00540CD4" w:rsidP="004601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3" w:type="dxa"/>
          </w:tcPr>
          <w:p w:rsidR="00540CD4" w:rsidRPr="00F4179E" w:rsidRDefault="00540CD4" w:rsidP="004601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57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</w:p>
        </w:tc>
      </w:tr>
      <w:tr w:rsidR="00540CD4" w:rsidRPr="00F4179E" w:rsidTr="00642BEB">
        <w:trPr>
          <w:trHeight w:val="554"/>
        </w:trPr>
        <w:tc>
          <w:tcPr>
            <w:tcW w:w="4043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  <w:r w:rsidRPr="00F4179E">
              <w:rPr>
                <w:rFonts w:ascii="Arial" w:hAnsi="Arial" w:cs="Arial"/>
              </w:rPr>
              <w:lastRenderedPageBreak/>
              <w:t>Aplicar el procedimiento de evaluación para las condiciones térmicas extremas encontradas, conforme a lo establecido en los capítulos 9 o 10, según sea el caso.</w:t>
            </w:r>
          </w:p>
        </w:tc>
        <w:tc>
          <w:tcPr>
            <w:tcW w:w="975" w:type="dxa"/>
          </w:tcPr>
          <w:p w:rsidR="00540CD4" w:rsidRPr="00F4179E" w:rsidRDefault="00540CD4" w:rsidP="004601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3" w:type="dxa"/>
            <w:vAlign w:val="center"/>
          </w:tcPr>
          <w:p w:rsidR="00540CD4" w:rsidRPr="00F4179E" w:rsidRDefault="00F4179E" w:rsidP="0080628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4179E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057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</w:p>
        </w:tc>
      </w:tr>
      <w:tr w:rsidR="00540CD4" w:rsidRPr="00F4179E" w:rsidTr="00642BEB">
        <w:trPr>
          <w:trHeight w:val="554"/>
        </w:trPr>
        <w:tc>
          <w:tcPr>
            <w:tcW w:w="4043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  <w:r w:rsidRPr="00F4179E">
              <w:rPr>
                <w:rFonts w:ascii="Arial" w:hAnsi="Arial" w:cs="Arial"/>
              </w:rPr>
              <w:t>Medir la temperatura axilar del POE al inicio y al término de cada ciclo de exposición.</w:t>
            </w:r>
          </w:p>
        </w:tc>
        <w:tc>
          <w:tcPr>
            <w:tcW w:w="975" w:type="dxa"/>
          </w:tcPr>
          <w:p w:rsidR="00540CD4" w:rsidRPr="00F4179E" w:rsidRDefault="00540CD4" w:rsidP="004601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3" w:type="dxa"/>
            <w:vAlign w:val="center"/>
          </w:tcPr>
          <w:p w:rsidR="00540CD4" w:rsidRPr="00F4179E" w:rsidRDefault="00F4179E" w:rsidP="0080628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4179E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057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</w:p>
        </w:tc>
      </w:tr>
      <w:tr w:rsidR="00540CD4" w:rsidRPr="00F4179E" w:rsidTr="00642BEB">
        <w:trPr>
          <w:trHeight w:val="554"/>
        </w:trPr>
        <w:tc>
          <w:tcPr>
            <w:tcW w:w="4043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  <w:r w:rsidRPr="00F4179E">
              <w:rPr>
                <w:rFonts w:ascii="Arial" w:hAnsi="Arial" w:cs="Arial"/>
              </w:rPr>
              <w:t>Con la información obtenida en el Apartado 7.1.4, en caso de exposición a condiciones térmicas elevadas, determinar el régimen de trabajo del POE, según lo establecido en la Tabla A1.</w:t>
            </w:r>
          </w:p>
        </w:tc>
        <w:tc>
          <w:tcPr>
            <w:tcW w:w="975" w:type="dxa"/>
          </w:tcPr>
          <w:p w:rsidR="00540CD4" w:rsidRPr="00F4179E" w:rsidRDefault="00540CD4" w:rsidP="004601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3" w:type="dxa"/>
            <w:vAlign w:val="center"/>
          </w:tcPr>
          <w:p w:rsidR="00540CD4" w:rsidRPr="00F4179E" w:rsidRDefault="00F4179E" w:rsidP="0080628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4179E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057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</w:p>
        </w:tc>
      </w:tr>
      <w:tr w:rsidR="00540CD4" w:rsidRPr="00F4179E" w:rsidTr="00642BEB">
        <w:trPr>
          <w:trHeight w:val="554"/>
        </w:trPr>
        <w:tc>
          <w:tcPr>
            <w:tcW w:w="4043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  <w:r w:rsidRPr="00F4179E">
              <w:rPr>
                <w:rFonts w:ascii="Arial" w:hAnsi="Arial" w:cs="Arial"/>
              </w:rPr>
              <w:t>Se tiene un registro en una hoja de campo o sistema electrónico, por cada trabajador expuesto o grupo de exposición homogénea a condiciones térmicas extremas</w:t>
            </w:r>
          </w:p>
        </w:tc>
        <w:tc>
          <w:tcPr>
            <w:tcW w:w="975" w:type="dxa"/>
          </w:tcPr>
          <w:p w:rsidR="00540CD4" w:rsidRPr="00F4179E" w:rsidRDefault="00540CD4" w:rsidP="004601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3" w:type="dxa"/>
            <w:vAlign w:val="center"/>
          </w:tcPr>
          <w:p w:rsidR="00540CD4" w:rsidRPr="00F4179E" w:rsidRDefault="00F4179E" w:rsidP="0080628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4179E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057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</w:p>
        </w:tc>
      </w:tr>
      <w:tr w:rsidR="00540CD4" w:rsidRPr="00F4179E" w:rsidTr="00642BEB">
        <w:trPr>
          <w:trHeight w:val="554"/>
        </w:trPr>
        <w:tc>
          <w:tcPr>
            <w:tcW w:w="4043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  <w:r w:rsidRPr="00F4179E">
              <w:rPr>
                <w:rFonts w:ascii="Arial" w:hAnsi="Arial" w:cs="Arial"/>
              </w:rPr>
              <w:t xml:space="preserve">Se establecen medidas de control, y preventivas inmediatas que garantizan que los trabajadores no se exponen a temperaturas fuera de los </w:t>
            </w:r>
            <w:proofErr w:type="spellStart"/>
            <w:r w:rsidRPr="00F4179E">
              <w:rPr>
                <w:rFonts w:ascii="Arial" w:hAnsi="Arial" w:cs="Arial"/>
              </w:rPr>
              <w:t>limites</w:t>
            </w:r>
            <w:proofErr w:type="spellEnd"/>
            <w:r w:rsidRPr="00F4179E">
              <w:rPr>
                <w:rFonts w:ascii="Arial" w:hAnsi="Arial" w:cs="Arial"/>
              </w:rPr>
              <w:t xml:space="preserve"> establecidos</w:t>
            </w:r>
          </w:p>
        </w:tc>
        <w:tc>
          <w:tcPr>
            <w:tcW w:w="975" w:type="dxa"/>
          </w:tcPr>
          <w:p w:rsidR="00540CD4" w:rsidRPr="00F4179E" w:rsidRDefault="00540CD4" w:rsidP="004601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3" w:type="dxa"/>
            <w:vAlign w:val="center"/>
          </w:tcPr>
          <w:p w:rsidR="00540CD4" w:rsidRPr="00F4179E" w:rsidRDefault="00F4179E" w:rsidP="0080628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4179E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057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</w:p>
        </w:tc>
      </w:tr>
      <w:tr w:rsidR="00540CD4" w:rsidRPr="00F4179E" w:rsidTr="00642BEB">
        <w:trPr>
          <w:trHeight w:val="554"/>
        </w:trPr>
        <w:tc>
          <w:tcPr>
            <w:tcW w:w="4043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  <w:r w:rsidRPr="00F4179E">
              <w:rPr>
                <w:rFonts w:ascii="Arial" w:hAnsi="Arial" w:cs="Arial"/>
              </w:rPr>
              <w:t>Los trabajadores que por primera vez vayan a ser expuestos a condiciones térmicas elevadas, deben contar con un periodo continuo mínimo de aclimatación de 6 días, iniciando con el 50% de la exposición total permisible durante el primer día, siguiendo con incrementos diarios de 10%, hasta llegar al 100% de la exposición total permisible el sexto día. Estos periodos de aclimatación deben ser registrados en el informe de evaluación.</w:t>
            </w:r>
          </w:p>
        </w:tc>
        <w:tc>
          <w:tcPr>
            <w:tcW w:w="975" w:type="dxa"/>
          </w:tcPr>
          <w:p w:rsidR="00540CD4" w:rsidRPr="00F4179E" w:rsidRDefault="00540CD4" w:rsidP="004601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3" w:type="dxa"/>
            <w:vAlign w:val="center"/>
          </w:tcPr>
          <w:p w:rsidR="00540CD4" w:rsidRPr="00F4179E" w:rsidRDefault="00F4179E" w:rsidP="0080628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4179E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057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</w:p>
        </w:tc>
      </w:tr>
      <w:tr w:rsidR="00540CD4" w:rsidRPr="00F4179E" w:rsidTr="00642BEB">
        <w:trPr>
          <w:trHeight w:val="554"/>
        </w:trPr>
        <w:tc>
          <w:tcPr>
            <w:tcW w:w="4043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  <w:r w:rsidRPr="00F4179E">
              <w:rPr>
                <w:rFonts w:ascii="Arial" w:hAnsi="Arial" w:cs="Arial"/>
              </w:rPr>
              <w:t xml:space="preserve">Los trabajadores que han estado aclimatados a condiciones térmicas elevadas y que regresen de nueve o más días consecutivos de ausencia, deben someterse a un periodo continuo mínimo de aclimatación de 4 días. El periodo de aclimatación, debe iniciar con el 50% de la exposición total permisible el primer día, siguiendo con dos incrementos diarios de 20% y uno de 10% hasta llegar al 100% de la exposición total permisible el cuarto día. Estos periodos de aclimatación deben ser registrados en </w:t>
            </w:r>
            <w:r w:rsidRPr="00F4179E">
              <w:rPr>
                <w:rFonts w:ascii="Arial" w:hAnsi="Arial" w:cs="Arial"/>
              </w:rPr>
              <w:lastRenderedPageBreak/>
              <w:t>el informe de evaluación.</w:t>
            </w:r>
          </w:p>
        </w:tc>
        <w:tc>
          <w:tcPr>
            <w:tcW w:w="975" w:type="dxa"/>
          </w:tcPr>
          <w:p w:rsidR="00540CD4" w:rsidRPr="00F4179E" w:rsidRDefault="00540CD4" w:rsidP="004601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3" w:type="dxa"/>
            <w:vAlign w:val="center"/>
          </w:tcPr>
          <w:p w:rsidR="00540CD4" w:rsidRPr="00F4179E" w:rsidRDefault="00F4179E" w:rsidP="0080628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4179E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057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</w:p>
        </w:tc>
      </w:tr>
      <w:tr w:rsidR="00540CD4" w:rsidRPr="00F4179E" w:rsidTr="00642BEB">
        <w:trPr>
          <w:trHeight w:val="554"/>
        </w:trPr>
        <w:tc>
          <w:tcPr>
            <w:tcW w:w="4043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  <w:r w:rsidRPr="00F4179E">
              <w:rPr>
                <w:rFonts w:ascii="Arial" w:hAnsi="Arial" w:cs="Arial"/>
              </w:rPr>
              <w:lastRenderedPageBreak/>
              <w:t>En las áreas o puestos de trabajo donde el índice de temperatura de globo bulbo húmedo supere los 32.2°C, sólo se permitirá una exposición momentánea, siempre y cuando el trabajador se encuentre debidamente protegido de la radiación calorífica y una persona vigile continuamente su actividad.</w:t>
            </w:r>
          </w:p>
        </w:tc>
        <w:tc>
          <w:tcPr>
            <w:tcW w:w="975" w:type="dxa"/>
          </w:tcPr>
          <w:p w:rsidR="00540CD4" w:rsidRPr="00F4179E" w:rsidRDefault="00540CD4" w:rsidP="004601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3" w:type="dxa"/>
            <w:vAlign w:val="center"/>
          </w:tcPr>
          <w:p w:rsidR="00540CD4" w:rsidRPr="00F4179E" w:rsidRDefault="00F4179E" w:rsidP="0080628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4179E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057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</w:p>
        </w:tc>
      </w:tr>
      <w:tr w:rsidR="00540CD4" w:rsidRPr="00F4179E" w:rsidTr="00642BEB">
        <w:trPr>
          <w:trHeight w:val="554"/>
        </w:trPr>
        <w:tc>
          <w:tcPr>
            <w:tcW w:w="4043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  <w:r w:rsidRPr="00F4179E">
              <w:rPr>
                <w:rFonts w:ascii="Arial" w:hAnsi="Arial" w:cs="Arial"/>
              </w:rPr>
              <w:t>En las áreas o puestos de trabajo donde el índice de viento frío sea inferior a -57°C, todo el cuerpo del POE debe contar con equipo de protección personal que lo mantenga aislado de las condiciones térmicas abatidas y equipado con un tubo de respiración que pase bajo la ropa y bajo la pierna para calentar el aire.</w:t>
            </w:r>
          </w:p>
        </w:tc>
        <w:tc>
          <w:tcPr>
            <w:tcW w:w="975" w:type="dxa"/>
            <w:vAlign w:val="center"/>
          </w:tcPr>
          <w:p w:rsidR="00540CD4" w:rsidRPr="00F4179E" w:rsidRDefault="00540CD4" w:rsidP="0080628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3" w:type="dxa"/>
            <w:vAlign w:val="center"/>
          </w:tcPr>
          <w:p w:rsidR="00540CD4" w:rsidRPr="00F4179E" w:rsidRDefault="00F4179E" w:rsidP="0080628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4179E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057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</w:p>
        </w:tc>
      </w:tr>
      <w:tr w:rsidR="00540CD4" w:rsidRPr="00F4179E" w:rsidTr="00642BEB">
        <w:trPr>
          <w:trHeight w:val="554"/>
        </w:trPr>
        <w:tc>
          <w:tcPr>
            <w:tcW w:w="4043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  <w:r w:rsidRPr="00F4179E">
              <w:rPr>
                <w:rFonts w:ascii="Arial" w:hAnsi="Arial" w:cs="Arial"/>
              </w:rPr>
              <w:t>Cuando la temperatura corporal sea igual o menor a 36°C, se debe retirar de la exposición al POE y someterlo a vigilancia médica.</w:t>
            </w:r>
          </w:p>
        </w:tc>
        <w:tc>
          <w:tcPr>
            <w:tcW w:w="975" w:type="dxa"/>
          </w:tcPr>
          <w:p w:rsidR="00540CD4" w:rsidRPr="00F4179E" w:rsidRDefault="00F4179E" w:rsidP="004601CA">
            <w:pPr>
              <w:rPr>
                <w:rFonts w:ascii="Arial" w:hAnsi="Arial" w:cs="Arial"/>
                <w:sz w:val="28"/>
                <w:szCs w:val="28"/>
              </w:rPr>
            </w:pPr>
            <w:r w:rsidRPr="00F4179E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133" w:type="dxa"/>
          </w:tcPr>
          <w:p w:rsidR="00540CD4" w:rsidRPr="00F4179E" w:rsidRDefault="00540CD4" w:rsidP="0080628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57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</w:p>
        </w:tc>
      </w:tr>
      <w:tr w:rsidR="00616ECE" w:rsidRPr="00F4179E" w:rsidTr="00F4179E">
        <w:trPr>
          <w:trHeight w:val="409"/>
        </w:trPr>
        <w:tc>
          <w:tcPr>
            <w:tcW w:w="11023" w:type="dxa"/>
            <w:gridSpan w:val="5"/>
            <w:vAlign w:val="center"/>
          </w:tcPr>
          <w:p w:rsidR="00616ECE" w:rsidRPr="00F4179E" w:rsidRDefault="00F4179E" w:rsidP="00616EC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4179E">
              <w:rPr>
                <w:rFonts w:ascii="Arial" w:hAnsi="Arial" w:cs="Arial"/>
                <w:b/>
                <w:szCs w:val="28"/>
              </w:rPr>
              <w:t>8. LÍMITES MÁXIMOS PERMISIBLES DE EXPOSICIÓN</w:t>
            </w:r>
          </w:p>
        </w:tc>
      </w:tr>
      <w:tr w:rsidR="00616ECE" w:rsidRPr="00F4179E" w:rsidTr="00642BEB">
        <w:trPr>
          <w:trHeight w:val="554"/>
        </w:trPr>
        <w:tc>
          <w:tcPr>
            <w:tcW w:w="4043" w:type="dxa"/>
          </w:tcPr>
          <w:p w:rsidR="00616ECE" w:rsidRPr="00F4179E" w:rsidRDefault="00616ECE" w:rsidP="004601CA">
            <w:pPr>
              <w:rPr>
                <w:rFonts w:ascii="Arial" w:hAnsi="Arial" w:cs="Arial"/>
              </w:rPr>
            </w:pPr>
            <w:r w:rsidRPr="00F4179E">
              <w:rPr>
                <w:rFonts w:ascii="Arial" w:hAnsi="Arial" w:cs="Arial"/>
              </w:rPr>
              <w:t>Se toman en cuenta los Límites máximos permisibles de exposición</w:t>
            </w:r>
          </w:p>
        </w:tc>
        <w:tc>
          <w:tcPr>
            <w:tcW w:w="975" w:type="dxa"/>
          </w:tcPr>
          <w:p w:rsidR="00616ECE" w:rsidRPr="00F4179E" w:rsidRDefault="00616ECE" w:rsidP="004601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3" w:type="dxa"/>
            <w:vAlign w:val="center"/>
          </w:tcPr>
          <w:p w:rsidR="00616ECE" w:rsidRPr="00F4179E" w:rsidRDefault="00F4179E" w:rsidP="0080628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4179E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057" w:type="dxa"/>
          </w:tcPr>
          <w:p w:rsidR="00616ECE" w:rsidRPr="00F4179E" w:rsidRDefault="00616ECE" w:rsidP="004601CA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:rsidR="00616ECE" w:rsidRPr="00F4179E" w:rsidRDefault="00616ECE" w:rsidP="004601CA">
            <w:pPr>
              <w:rPr>
                <w:rFonts w:ascii="Arial" w:hAnsi="Arial" w:cs="Arial"/>
              </w:rPr>
            </w:pPr>
          </w:p>
        </w:tc>
      </w:tr>
      <w:tr w:rsidR="00616ECE" w:rsidRPr="00F4179E" w:rsidTr="00F4179E">
        <w:trPr>
          <w:trHeight w:val="411"/>
        </w:trPr>
        <w:tc>
          <w:tcPr>
            <w:tcW w:w="11023" w:type="dxa"/>
            <w:gridSpan w:val="5"/>
            <w:vAlign w:val="center"/>
          </w:tcPr>
          <w:p w:rsidR="00616ECE" w:rsidRPr="00F4179E" w:rsidRDefault="00F4179E" w:rsidP="00806289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F4179E">
              <w:rPr>
                <w:rFonts w:ascii="Arial" w:hAnsi="Arial" w:cs="Arial"/>
                <w:b/>
                <w:szCs w:val="28"/>
              </w:rPr>
              <w:t>9. MÉTODO DE EVALUACIÓN PARA CONDICIONES TÉRMICAS ELEVADAS</w:t>
            </w:r>
          </w:p>
        </w:tc>
      </w:tr>
      <w:tr w:rsidR="00540CD4" w:rsidRPr="00F4179E" w:rsidTr="00642BEB">
        <w:trPr>
          <w:trHeight w:val="554"/>
        </w:trPr>
        <w:tc>
          <w:tcPr>
            <w:tcW w:w="4043" w:type="dxa"/>
          </w:tcPr>
          <w:p w:rsidR="00425F5C" w:rsidRPr="00F4179E" w:rsidRDefault="00425F5C" w:rsidP="00425F5C">
            <w:pPr>
              <w:rPr>
                <w:rFonts w:ascii="Arial" w:hAnsi="Arial" w:cs="Arial"/>
              </w:rPr>
            </w:pPr>
            <w:r w:rsidRPr="00F4179E">
              <w:rPr>
                <w:rFonts w:ascii="Arial" w:hAnsi="Arial" w:cs="Arial"/>
              </w:rPr>
              <w:t>Se aplica el índice de temperatura de globo bulbo húmedo (</w:t>
            </w:r>
            <w:proofErr w:type="spellStart"/>
            <w:r w:rsidRPr="00F4179E">
              <w:rPr>
                <w:rFonts w:ascii="Arial" w:hAnsi="Arial" w:cs="Arial"/>
              </w:rPr>
              <w:t>Itgbh</w:t>
            </w:r>
            <w:proofErr w:type="spellEnd"/>
            <w:r w:rsidRPr="00F4179E">
              <w:rPr>
                <w:rFonts w:ascii="Arial" w:hAnsi="Arial" w:cs="Arial"/>
              </w:rPr>
              <w:t>), se mide</w:t>
            </w:r>
          </w:p>
          <w:p w:rsidR="00540CD4" w:rsidRPr="00F4179E" w:rsidRDefault="00425F5C" w:rsidP="00425F5C">
            <w:pPr>
              <w:rPr>
                <w:rFonts w:ascii="Arial" w:hAnsi="Arial" w:cs="Arial"/>
              </w:rPr>
            </w:pPr>
            <w:proofErr w:type="gramStart"/>
            <w:r w:rsidRPr="00F4179E">
              <w:rPr>
                <w:rFonts w:ascii="Arial" w:hAnsi="Arial" w:cs="Arial"/>
              </w:rPr>
              <w:t>la</w:t>
            </w:r>
            <w:proofErr w:type="gramEnd"/>
            <w:r w:rsidRPr="00F4179E">
              <w:rPr>
                <w:rFonts w:ascii="Arial" w:hAnsi="Arial" w:cs="Arial"/>
              </w:rPr>
              <w:t xml:space="preserve"> temperatura axilar del trabajador expuesto, la humedad relativa, la velocidad del aire y determinar el régimen de trabajo.</w:t>
            </w:r>
          </w:p>
        </w:tc>
        <w:tc>
          <w:tcPr>
            <w:tcW w:w="975" w:type="dxa"/>
          </w:tcPr>
          <w:p w:rsidR="00540CD4" w:rsidRPr="00F4179E" w:rsidRDefault="00540CD4" w:rsidP="004601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3" w:type="dxa"/>
            <w:vAlign w:val="center"/>
          </w:tcPr>
          <w:p w:rsidR="00540CD4" w:rsidRPr="00F4179E" w:rsidRDefault="00F4179E" w:rsidP="0080628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4179E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057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:rsidR="00540CD4" w:rsidRPr="00F4179E" w:rsidRDefault="00540CD4" w:rsidP="004601CA">
            <w:pPr>
              <w:rPr>
                <w:rFonts w:ascii="Arial" w:hAnsi="Arial" w:cs="Arial"/>
              </w:rPr>
            </w:pPr>
          </w:p>
        </w:tc>
      </w:tr>
      <w:tr w:rsidR="00425F5C" w:rsidRPr="00F4179E" w:rsidTr="00642BEB">
        <w:trPr>
          <w:trHeight w:val="554"/>
        </w:trPr>
        <w:tc>
          <w:tcPr>
            <w:tcW w:w="4043" w:type="dxa"/>
          </w:tcPr>
          <w:p w:rsidR="00425F5C" w:rsidRPr="00F4179E" w:rsidRDefault="00425F5C" w:rsidP="00425F5C">
            <w:pPr>
              <w:rPr>
                <w:rFonts w:ascii="Arial" w:hAnsi="Arial" w:cs="Arial"/>
              </w:rPr>
            </w:pPr>
            <w:r w:rsidRPr="00F4179E">
              <w:rPr>
                <w:rFonts w:ascii="Arial" w:hAnsi="Arial" w:cs="Arial"/>
              </w:rPr>
              <w:t xml:space="preserve">Se toman en cuenta las características con las que </w:t>
            </w:r>
            <w:bookmarkStart w:id="0" w:name="_GoBack"/>
            <w:bookmarkEnd w:id="0"/>
            <w:r w:rsidRPr="00F4179E">
              <w:rPr>
                <w:rFonts w:ascii="Arial" w:hAnsi="Arial" w:cs="Arial"/>
              </w:rPr>
              <w:t>deben contar los instrumentos de medición y equipo para evaluar las condiciones térmicas extrema</w:t>
            </w:r>
          </w:p>
        </w:tc>
        <w:tc>
          <w:tcPr>
            <w:tcW w:w="975" w:type="dxa"/>
          </w:tcPr>
          <w:p w:rsidR="00425F5C" w:rsidRPr="00F4179E" w:rsidRDefault="00425F5C" w:rsidP="004601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3" w:type="dxa"/>
            <w:vAlign w:val="center"/>
          </w:tcPr>
          <w:p w:rsidR="00425F5C" w:rsidRPr="00F4179E" w:rsidRDefault="00F4179E" w:rsidP="0080628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4179E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057" w:type="dxa"/>
          </w:tcPr>
          <w:p w:rsidR="00425F5C" w:rsidRPr="00F4179E" w:rsidRDefault="00425F5C" w:rsidP="004601CA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:rsidR="00425F5C" w:rsidRPr="00F4179E" w:rsidRDefault="00425F5C" w:rsidP="004601CA">
            <w:pPr>
              <w:rPr>
                <w:rFonts w:ascii="Arial" w:hAnsi="Arial" w:cs="Arial"/>
              </w:rPr>
            </w:pPr>
          </w:p>
        </w:tc>
      </w:tr>
      <w:tr w:rsidR="00425F5C" w:rsidRPr="00F4179E" w:rsidTr="00642BEB">
        <w:trPr>
          <w:trHeight w:val="554"/>
        </w:trPr>
        <w:tc>
          <w:tcPr>
            <w:tcW w:w="4043" w:type="dxa"/>
          </w:tcPr>
          <w:p w:rsidR="00616ECE" w:rsidRPr="00F4179E" w:rsidRDefault="00616ECE" w:rsidP="00616ECE">
            <w:pPr>
              <w:rPr>
                <w:rFonts w:ascii="Arial" w:hAnsi="Arial" w:cs="Arial"/>
              </w:rPr>
            </w:pPr>
            <w:r w:rsidRPr="00F4179E">
              <w:rPr>
                <w:rFonts w:ascii="Arial" w:hAnsi="Arial" w:cs="Arial"/>
              </w:rPr>
              <w:t>Se excluyen las áreas donde no exista POE y aquéllas en las que el</w:t>
            </w:r>
          </w:p>
          <w:p w:rsidR="00425F5C" w:rsidRPr="00F4179E" w:rsidRDefault="00616ECE" w:rsidP="00616ECE">
            <w:pPr>
              <w:rPr>
                <w:rFonts w:ascii="Arial" w:hAnsi="Arial" w:cs="Arial"/>
              </w:rPr>
            </w:pPr>
            <w:r w:rsidRPr="00F4179E">
              <w:rPr>
                <w:rFonts w:ascii="Arial" w:hAnsi="Arial" w:cs="Arial"/>
              </w:rPr>
              <w:t>índice de temperatura de globo bulbo húmedo sea igual o menor al LMPE del régimen de trabajo</w:t>
            </w:r>
          </w:p>
        </w:tc>
        <w:tc>
          <w:tcPr>
            <w:tcW w:w="975" w:type="dxa"/>
          </w:tcPr>
          <w:p w:rsidR="00425F5C" w:rsidRPr="00F4179E" w:rsidRDefault="00425F5C" w:rsidP="004601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3" w:type="dxa"/>
          </w:tcPr>
          <w:p w:rsidR="00425F5C" w:rsidRPr="00F4179E" w:rsidRDefault="00425F5C" w:rsidP="004601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57" w:type="dxa"/>
          </w:tcPr>
          <w:p w:rsidR="00425F5C" w:rsidRPr="00F4179E" w:rsidRDefault="00425F5C" w:rsidP="004601CA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:rsidR="00425F5C" w:rsidRPr="00F4179E" w:rsidRDefault="00425F5C" w:rsidP="004601CA">
            <w:pPr>
              <w:rPr>
                <w:rFonts w:ascii="Arial" w:hAnsi="Arial" w:cs="Arial"/>
              </w:rPr>
            </w:pPr>
          </w:p>
        </w:tc>
      </w:tr>
      <w:tr w:rsidR="00616ECE" w:rsidRPr="00F4179E" w:rsidTr="00642BEB">
        <w:trPr>
          <w:trHeight w:val="554"/>
        </w:trPr>
        <w:tc>
          <w:tcPr>
            <w:tcW w:w="4043" w:type="dxa"/>
          </w:tcPr>
          <w:p w:rsidR="00616ECE" w:rsidRDefault="00616ECE" w:rsidP="00616ECE">
            <w:pPr>
              <w:rPr>
                <w:rFonts w:ascii="Arial" w:hAnsi="Arial" w:cs="Arial"/>
              </w:rPr>
            </w:pPr>
            <w:r w:rsidRPr="00F4179E">
              <w:rPr>
                <w:rFonts w:ascii="Arial" w:hAnsi="Arial" w:cs="Arial"/>
              </w:rPr>
              <w:t>Determinan el índice de temperatura de globo bulbo húmedo.</w:t>
            </w:r>
          </w:p>
          <w:p w:rsidR="00642BEB" w:rsidRDefault="00642BEB" w:rsidP="00616ECE">
            <w:pPr>
              <w:rPr>
                <w:rFonts w:ascii="Arial" w:hAnsi="Arial" w:cs="Arial"/>
              </w:rPr>
            </w:pPr>
          </w:p>
          <w:p w:rsidR="00642BEB" w:rsidRPr="00F4179E" w:rsidRDefault="00642BEB" w:rsidP="00616ECE">
            <w:pPr>
              <w:rPr>
                <w:rFonts w:ascii="Arial" w:hAnsi="Arial" w:cs="Arial"/>
              </w:rPr>
            </w:pPr>
          </w:p>
        </w:tc>
        <w:tc>
          <w:tcPr>
            <w:tcW w:w="975" w:type="dxa"/>
          </w:tcPr>
          <w:p w:rsidR="00616ECE" w:rsidRPr="00F4179E" w:rsidRDefault="00616ECE" w:rsidP="004601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3" w:type="dxa"/>
            <w:vAlign w:val="center"/>
          </w:tcPr>
          <w:p w:rsidR="00616ECE" w:rsidRPr="00F4179E" w:rsidRDefault="00F4179E" w:rsidP="00642BE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4179E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057" w:type="dxa"/>
          </w:tcPr>
          <w:p w:rsidR="00616ECE" w:rsidRPr="00F4179E" w:rsidRDefault="00616ECE" w:rsidP="004601CA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:rsidR="00616ECE" w:rsidRPr="00F4179E" w:rsidRDefault="00616ECE" w:rsidP="004601CA">
            <w:pPr>
              <w:rPr>
                <w:rFonts w:ascii="Arial" w:hAnsi="Arial" w:cs="Arial"/>
              </w:rPr>
            </w:pPr>
          </w:p>
        </w:tc>
      </w:tr>
      <w:tr w:rsidR="00616ECE" w:rsidRPr="00F4179E" w:rsidTr="00F4179E">
        <w:trPr>
          <w:trHeight w:val="412"/>
        </w:trPr>
        <w:tc>
          <w:tcPr>
            <w:tcW w:w="11023" w:type="dxa"/>
            <w:gridSpan w:val="5"/>
            <w:vAlign w:val="center"/>
          </w:tcPr>
          <w:p w:rsidR="00616ECE" w:rsidRPr="00F4179E" w:rsidRDefault="00616ECE" w:rsidP="00616ECE">
            <w:pPr>
              <w:jc w:val="center"/>
              <w:rPr>
                <w:rFonts w:ascii="Arial" w:hAnsi="Arial" w:cs="Arial"/>
                <w:b/>
              </w:rPr>
            </w:pPr>
            <w:r w:rsidRPr="00F4179E">
              <w:rPr>
                <w:rFonts w:ascii="Arial" w:hAnsi="Arial" w:cs="Arial"/>
                <w:b/>
              </w:rPr>
              <w:lastRenderedPageBreak/>
              <w:t>10. MÉTODO DE EVALUACIÓN PARA CONDICIONES TÉRMICAS ABATIDAS</w:t>
            </w:r>
          </w:p>
        </w:tc>
      </w:tr>
      <w:tr w:rsidR="00616ECE" w:rsidRPr="00F4179E" w:rsidTr="00642BEB">
        <w:trPr>
          <w:trHeight w:val="554"/>
        </w:trPr>
        <w:tc>
          <w:tcPr>
            <w:tcW w:w="4043" w:type="dxa"/>
          </w:tcPr>
          <w:p w:rsidR="00616ECE" w:rsidRPr="00F4179E" w:rsidRDefault="00616ECE" w:rsidP="00616ECE">
            <w:pPr>
              <w:rPr>
                <w:rFonts w:ascii="Arial" w:hAnsi="Arial" w:cs="Arial"/>
              </w:rPr>
            </w:pPr>
            <w:r w:rsidRPr="00F4179E">
              <w:rPr>
                <w:rFonts w:ascii="Arial" w:hAnsi="Arial" w:cs="Arial"/>
              </w:rPr>
              <w:t>Se lleva a cabo el método de evaluación de las condiciones térmicas tomando en cuenta la instrumentación, la exclusión de áreas donde no existe POE y los puestos de cada trabajador</w:t>
            </w:r>
          </w:p>
        </w:tc>
        <w:tc>
          <w:tcPr>
            <w:tcW w:w="975" w:type="dxa"/>
          </w:tcPr>
          <w:p w:rsidR="00616ECE" w:rsidRPr="00F4179E" w:rsidRDefault="00616ECE" w:rsidP="004601CA">
            <w:pPr>
              <w:rPr>
                <w:rFonts w:ascii="Arial" w:hAnsi="Arial" w:cs="Arial"/>
              </w:rPr>
            </w:pPr>
          </w:p>
        </w:tc>
        <w:tc>
          <w:tcPr>
            <w:tcW w:w="1133" w:type="dxa"/>
            <w:vAlign w:val="center"/>
          </w:tcPr>
          <w:p w:rsidR="00616ECE" w:rsidRPr="00F4179E" w:rsidRDefault="00976FF0" w:rsidP="00806289">
            <w:pPr>
              <w:jc w:val="center"/>
              <w:rPr>
                <w:rFonts w:ascii="Arial" w:hAnsi="Arial" w:cs="Arial"/>
                <w:sz w:val="24"/>
              </w:rPr>
            </w:pPr>
            <w:r w:rsidRPr="00F4179E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1057" w:type="dxa"/>
          </w:tcPr>
          <w:p w:rsidR="00616ECE" w:rsidRPr="00F4179E" w:rsidRDefault="00616ECE" w:rsidP="004601CA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:rsidR="00616ECE" w:rsidRPr="00F4179E" w:rsidRDefault="00616ECE" w:rsidP="004601CA">
            <w:pPr>
              <w:rPr>
                <w:rFonts w:ascii="Arial" w:hAnsi="Arial" w:cs="Arial"/>
              </w:rPr>
            </w:pPr>
          </w:p>
        </w:tc>
      </w:tr>
      <w:tr w:rsidR="00616ECE" w:rsidRPr="00F4179E" w:rsidTr="00642BEB">
        <w:trPr>
          <w:trHeight w:val="554"/>
        </w:trPr>
        <w:tc>
          <w:tcPr>
            <w:tcW w:w="4043" w:type="dxa"/>
          </w:tcPr>
          <w:p w:rsidR="00616ECE" w:rsidRPr="00F4179E" w:rsidRDefault="00616ECE" w:rsidP="00616ECE">
            <w:pPr>
              <w:rPr>
                <w:rFonts w:ascii="Arial" w:hAnsi="Arial" w:cs="Arial"/>
              </w:rPr>
            </w:pPr>
            <w:r w:rsidRPr="00F4179E">
              <w:rPr>
                <w:rFonts w:ascii="Arial" w:hAnsi="Arial" w:cs="Arial"/>
              </w:rPr>
              <w:t>Se lleva a cabo un análisis de los resul</w:t>
            </w:r>
            <w:r w:rsidR="004F4CEB" w:rsidRPr="00F4179E">
              <w:rPr>
                <w:rFonts w:ascii="Arial" w:hAnsi="Arial" w:cs="Arial"/>
              </w:rPr>
              <w:t>tados</w:t>
            </w:r>
          </w:p>
        </w:tc>
        <w:tc>
          <w:tcPr>
            <w:tcW w:w="975" w:type="dxa"/>
          </w:tcPr>
          <w:p w:rsidR="00616ECE" w:rsidRPr="00F4179E" w:rsidRDefault="00616ECE" w:rsidP="004601CA">
            <w:pPr>
              <w:rPr>
                <w:rFonts w:ascii="Arial" w:hAnsi="Arial" w:cs="Arial"/>
              </w:rPr>
            </w:pPr>
          </w:p>
        </w:tc>
        <w:tc>
          <w:tcPr>
            <w:tcW w:w="1133" w:type="dxa"/>
            <w:vAlign w:val="center"/>
          </w:tcPr>
          <w:p w:rsidR="00616ECE" w:rsidRPr="00F4179E" w:rsidRDefault="00976FF0" w:rsidP="00806289">
            <w:pPr>
              <w:jc w:val="center"/>
              <w:rPr>
                <w:rFonts w:ascii="Arial" w:hAnsi="Arial" w:cs="Arial"/>
                <w:sz w:val="24"/>
              </w:rPr>
            </w:pPr>
            <w:r w:rsidRPr="00F4179E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1057" w:type="dxa"/>
          </w:tcPr>
          <w:p w:rsidR="00616ECE" w:rsidRPr="00F4179E" w:rsidRDefault="00616ECE" w:rsidP="004601CA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:rsidR="00616ECE" w:rsidRPr="00F4179E" w:rsidRDefault="00616ECE" w:rsidP="004601CA">
            <w:pPr>
              <w:rPr>
                <w:rFonts w:ascii="Arial" w:hAnsi="Arial" w:cs="Arial"/>
              </w:rPr>
            </w:pPr>
          </w:p>
        </w:tc>
      </w:tr>
      <w:tr w:rsidR="004F4CEB" w:rsidRPr="00F4179E" w:rsidTr="00F4179E">
        <w:trPr>
          <w:trHeight w:val="304"/>
        </w:trPr>
        <w:tc>
          <w:tcPr>
            <w:tcW w:w="11023" w:type="dxa"/>
            <w:gridSpan w:val="5"/>
            <w:vAlign w:val="center"/>
          </w:tcPr>
          <w:p w:rsidR="004F4CEB" w:rsidRPr="00F4179E" w:rsidRDefault="004F4CEB" w:rsidP="004F4CEB">
            <w:pPr>
              <w:jc w:val="center"/>
              <w:rPr>
                <w:rFonts w:ascii="Arial" w:hAnsi="Arial" w:cs="Arial"/>
                <w:b/>
              </w:rPr>
            </w:pPr>
            <w:r w:rsidRPr="00F4179E">
              <w:rPr>
                <w:rFonts w:ascii="Arial" w:hAnsi="Arial" w:cs="Arial"/>
                <w:b/>
              </w:rPr>
              <w:t>11. REGISTROS</w:t>
            </w:r>
          </w:p>
        </w:tc>
      </w:tr>
      <w:tr w:rsidR="004F4CEB" w:rsidRPr="00F4179E" w:rsidTr="004F4CEB">
        <w:trPr>
          <w:trHeight w:val="554"/>
        </w:trPr>
        <w:tc>
          <w:tcPr>
            <w:tcW w:w="11023" w:type="dxa"/>
            <w:gridSpan w:val="5"/>
            <w:vAlign w:val="center"/>
          </w:tcPr>
          <w:p w:rsidR="004F4CEB" w:rsidRPr="00F4179E" w:rsidRDefault="004F4CEB" w:rsidP="004F4CEB">
            <w:pPr>
              <w:rPr>
                <w:rFonts w:ascii="Arial" w:hAnsi="Arial" w:cs="Arial"/>
              </w:rPr>
            </w:pPr>
            <w:r w:rsidRPr="00F4179E">
              <w:rPr>
                <w:rFonts w:ascii="Arial" w:hAnsi="Arial" w:cs="Arial"/>
              </w:rPr>
              <w:t>Los registros de las condiciones térmicas contienen lo siguiente:</w:t>
            </w:r>
          </w:p>
        </w:tc>
      </w:tr>
      <w:tr w:rsidR="004F4CEB" w:rsidRPr="00F4179E" w:rsidTr="00642BEB">
        <w:trPr>
          <w:trHeight w:val="554"/>
        </w:trPr>
        <w:tc>
          <w:tcPr>
            <w:tcW w:w="4043" w:type="dxa"/>
          </w:tcPr>
          <w:p w:rsidR="004F4CEB" w:rsidRPr="00F4179E" w:rsidRDefault="00F4179E" w:rsidP="00616E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4F4CEB" w:rsidRPr="00F4179E">
              <w:rPr>
                <w:rFonts w:ascii="Arial" w:hAnsi="Arial" w:cs="Arial"/>
              </w:rPr>
              <w:t>nforme descriptivo de las condiciones de operación bajo las cuales se realizó la evaluación</w:t>
            </w:r>
          </w:p>
        </w:tc>
        <w:tc>
          <w:tcPr>
            <w:tcW w:w="975" w:type="dxa"/>
          </w:tcPr>
          <w:p w:rsidR="004F4CEB" w:rsidRPr="00F4179E" w:rsidRDefault="004F4CEB" w:rsidP="004601CA">
            <w:pPr>
              <w:rPr>
                <w:rFonts w:ascii="Arial" w:hAnsi="Arial" w:cs="Arial"/>
              </w:rPr>
            </w:pPr>
          </w:p>
        </w:tc>
        <w:tc>
          <w:tcPr>
            <w:tcW w:w="1133" w:type="dxa"/>
            <w:vAlign w:val="center"/>
          </w:tcPr>
          <w:p w:rsidR="004F4CEB" w:rsidRPr="00F4179E" w:rsidRDefault="00976FF0" w:rsidP="00806289">
            <w:pPr>
              <w:jc w:val="center"/>
              <w:rPr>
                <w:rFonts w:ascii="Arial" w:hAnsi="Arial" w:cs="Arial"/>
                <w:sz w:val="24"/>
              </w:rPr>
            </w:pPr>
            <w:r w:rsidRPr="00F4179E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1057" w:type="dxa"/>
          </w:tcPr>
          <w:p w:rsidR="004F4CEB" w:rsidRPr="00F4179E" w:rsidRDefault="004F4CEB" w:rsidP="004601CA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:rsidR="004F4CEB" w:rsidRPr="00F4179E" w:rsidRDefault="004F4CEB" w:rsidP="004601CA">
            <w:pPr>
              <w:rPr>
                <w:rFonts w:ascii="Arial" w:hAnsi="Arial" w:cs="Arial"/>
              </w:rPr>
            </w:pPr>
          </w:p>
        </w:tc>
      </w:tr>
      <w:tr w:rsidR="004F4CEB" w:rsidRPr="00F4179E" w:rsidTr="00642BEB">
        <w:trPr>
          <w:trHeight w:val="554"/>
        </w:trPr>
        <w:tc>
          <w:tcPr>
            <w:tcW w:w="4043" w:type="dxa"/>
          </w:tcPr>
          <w:p w:rsidR="004F4CEB" w:rsidRPr="00F4179E" w:rsidRDefault="00F4179E" w:rsidP="00616E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4F4CEB" w:rsidRPr="00F4179E">
              <w:rPr>
                <w:rFonts w:ascii="Arial" w:hAnsi="Arial" w:cs="Arial"/>
              </w:rPr>
              <w:t>lano de distribución de las zonas, áreas y departamentos evaluados en el que se indique la ubicación de las fuentes, los puntos de medición y el POE</w:t>
            </w:r>
          </w:p>
        </w:tc>
        <w:tc>
          <w:tcPr>
            <w:tcW w:w="975" w:type="dxa"/>
          </w:tcPr>
          <w:p w:rsidR="004F4CEB" w:rsidRPr="00F4179E" w:rsidRDefault="004F4CEB" w:rsidP="004601CA">
            <w:pPr>
              <w:rPr>
                <w:rFonts w:ascii="Arial" w:hAnsi="Arial" w:cs="Arial"/>
              </w:rPr>
            </w:pPr>
          </w:p>
        </w:tc>
        <w:tc>
          <w:tcPr>
            <w:tcW w:w="1133" w:type="dxa"/>
            <w:vAlign w:val="center"/>
          </w:tcPr>
          <w:p w:rsidR="004F4CEB" w:rsidRPr="00F4179E" w:rsidRDefault="00976FF0" w:rsidP="00806289">
            <w:pPr>
              <w:jc w:val="center"/>
              <w:rPr>
                <w:rFonts w:ascii="Arial" w:hAnsi="Arial" w:cs="Arial"/>
                <w:sz w:val="24"/>
              </w:rPr>
            </w:pPr>
            <w:r w:rsidRPr="00F4179E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1057" w:type="dxa"/>
          </w:tcPr>
          <w:p w:rsidR="004F4CEB" w:rsidRPr="00F4179E" w:rsidRDefault="004F4CEB" w:rsidP="004601CA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:rsidR="004F4CEB" w:rsidRPr="00F4179E" w:rsidRDefault="004F4CEB" w:rsidP="004601CA">
            <w:pPr>
              <w:rPr>
                <w:rFonts w:ascii="Arial" w:hAnsi="Arial" w:cs="Arial"/>
              </w:rPr>
            </w:pPr>
          </w:p>
        </w:tc>
      </w:tr>
      <w:tr w:rsidR="004F4CEB" w:rsidRPr="00F4179E" w:rsidTr="00642BEB">
        <w:trPr>
          <w:trHeight w:val="554"/>
        </w:trPr>
        <w:tc>
          <w:tcPr>
            <w:tcW w:w="4043" w:type="dxa"/>
          </w:tcPr>
          <w:p w:rsidR="004F4CEB" w:rsidRPr="00F4179E" w:rsidRDefault="00F4179E" w:rsidP="00616E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4F4CEB" w:rsidRPr="00F4179E">
              <w:rPr>
                <w:rFonts w:ascii="Arial" w:hAnsi="Arial" w:cs="Arial"/>
              </w:rPr>
              <w:t>os informes del reconocimiento, evaluación y control, señalados en el Capítulo 7;</w:t>
            </w:r>
          </w:p>
        </w:tc>
        <w:tc>
          <w:tcPr>
            <w:tcW w:w="975" w:type="dxa"/>
          </w:tcPr>
          <w:p w:rsidR="004F4CEB" w:rsidRPr="00F4179E" w:rsidRDefault="004F4CEB" w:rsidP="004601CA">
            <w:pPr>
              <w:rPr>
                <w:rFonts w:ascii="Arial" w:hAnsi="Arial" w:cs="Arial"/>
              </w:rPr>
            </w:pPr>
          </w:p>
        </w:tc>
        <w:tc>
          <w:tcPr>
            <w:tcW w:w="1133" w:type="dxa"/>
            <w:vAlign w:val="center"/>
          </w:tcPr>
          <w:p w:rsidR="004F4CEB" w:rsidRPr="00F4179E" w:rsidRDefault="00976FF0" w:rsidP="00806289">
            <w:pPr>
              <w:jc w:val="center"/>
              <w:rPr>
                <w:rFonts w:ascii="Arial" w:hAnsi="Arial" w:cs="Arial"/>
                <w:sz w:val="24"/>
              </w:rPr>
            </w:pPr>
            <w:r w:rsidRPr="00F4179E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1057" w:type="dxa"/>
          </w:tcPr>
          <w:p w:rsidR="004F4CEB" w:rsidRPr="00F4179E" w:rsidRDefault="004F4CEB" w:rsidP="004601CA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:rsidR="004F4CEB" w:rsidRPr="00F4179E" w:rsidRDefault="004F4CEB" w:rsidP="004601CA">
            <w:pPr>
              <w:rPr>
                <w:rFonts w:ascii="Arial" w:hAnsi="Arial" w:cs="Arial"/>
              </w:rPr>
            </w:pPr>
          </w:p>
        </w:tc>
      </w:tr>
    </w:tbl>
    <w:p w:rsidR="001333D2" w:rsidRPr="00F4179E" w:rsidRDefault="001333D2">
      <w:pPr>
        <w:rPr>
          <w:rFonts w:ascii="Arial" w:hAnsi="Arial" w:cs="Arial"/>
        </w:rPr>
      </w:pPr>
    </w:p>
    <w:p w:rsidR="000F264B" w:rsidRPr="00F4179E" w:rsidRDefault="00F4179E">
      <w:pPr>
        <w:rPr>
          <w:rFonts w:ascii="Arial" w:hAnsi="Arial" w:cs="Arial"/>
          <w:b/>
          <w:sz w:val="24"/>
        </w:rPr>
      </w:pPr>
      <w:r w:rsidRPr="00F4179E">
        <w:rPr>
          <w:rFonts w:ascii="Arial" w:hAnsi="Arial" w:cs="Arial"/>
          <w:b/>
          <w:sz w:val="24"/>
        </w:rPr>
        <w:t>ACCIONES CORRECTIVAS:</w:t>
      </w:r>
    </w:p>
    <w:p w:rsidR="000F264B" w:rsidRPr="00F4179E" w:rsidRDefault="000F264B" w:rsidP="00F4179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F4179E">
        <w:rPr>
          <w:rFonts w:ascii="Arial" w:hAnsi="Arial" w:cs="Arial"/>
          <w:sz w:val="24"/>
        </w:rPr>
        <w:t xml:space="preserve">Tomar medidas para atender los problemas ocasionados por altas temperaturas </w:t>
      </w:r>
    </w:p>
    <w:p w:rsidR="00C821F9" w:rsidRPr="00F4179E" w:rsidRDefault="00C821F9" w:rsidP="00F4179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F4179E">
        <w:rPr>
          <w:rFonts w:ascii="Arial" w:hAnsi="Arial" w:cs="Arial"/>
          <w:sz w:val="24"/>
        </w:rPr>
        <w:t>El enfermero deberá estar siempre disponible durante la jornada de trabajo</w:t>
      </w:r>
    </w:p>
    <w:p w:rsidR="00C821F9" w:rsidRPr="00F4179E" w:rsidRDefault="00C821F9" w:rsidP="00F4179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F4179E">
        <w:rPr>
          <w:rFonts w:ascii="Arial" w:hAnsi="Arial" w:cs="Arial"/>
          <w:sz w:val="24"/>
        </w:rPr>
        <w:t>Acondicionar el área de trabajo colocando ventiladores</w:t>
      </w:r>
    </w:p>
    <w:p w:rsidR="00C821F9" w:rsidRPr="00F4179E" w:rsidRDefault="00C821F9" w:rsidP="00F4179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F4179E">
        <w:rPr>
          <w:rFonts w:ascii="Arial" w:hAnsi="Arial" w:cs="Arial"/>
          <w:sz w:val="24"/>
        </w:rPr>
        <w:t>Considerar reducir las horas de trabajo cuando la temperatura ambiental se encuentre demasiado elevada</w:t>
      </w:r>
    </w:p>
    <w:p w:rsidR="00C821F9" w:rsidRDefault="00C821F9" w:rsidP="00C821F9">
      <w:pPr>
        <w:pStyle w:val="Prrafodelista"/>
      </w:pPr>
    </w:p>
    <w:sectPr w:rsidR="00C821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44C49"/>
    <w:multiLevelType w:val="hybridMultilevel"/>
    <w:tmpl w:val="AE5444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B35"/>
    <w:rsid w:val="000F264B"/>
    <w:rsid w:val="001333D2"/>
    <w:rsid w:val="002B1D1E"/>
    <w:rsid w:val="00425F5C"/>
    <w:rsid w:val="004546D3"/>
    <w:rsid w:val="004601CA"/>
    <w:rsid w:val="004B153B"/>
    <w:rsid w:val="004D4B35"/>
    <w:rsid w:val="004F4CEB"/>
    <w:rsid w:val="00513766"/>
    <w:rsid w:val="00540CD4"/>
    <w:rsid w:val="00616ECE"/>
    <w:rsid w:val="00642BEB"/>
    <w:rsid w:val="00806289"/>
    <w:rsid w:val="00976FF0"/>
    <w:rsid w:val="00B13284"/>
    <w:rsid w:val="00B4587F"/>
    <w:rsid w:val="00C821F9"/>
    <w:rsid w:val="00DF74FC"/>
    <w:rsid w:val="00F4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10FF9A-9027-468B-B4D3-9A99D8B2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B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4B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F2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1206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Evelynita</dc:creator>
  <cp:keywords/>
  <dc:description/>
  <cp:lastModifiedBy>alejandroO</cp:lastModifiedBy>
  <cp:revision>11</cp:revision>
  <dcterms:created xsi:type="dcterms:W3CDTF">2017-03-28T19:20:00Z</dcterms:created>
  <dcterms:modified xsi:type="dcterms:W3CDTF">2017-05-12T04:32:00Z</dcterms:modified>
</cp:coreProperties>
</file>