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FF28B" w14:textId="77777777" w:rsidR="0039102E" w:rsidRPr="002A6780" w:rsidRDefault="0039102E" w:rsidP="002A6780">
      <w:pPr>
        <w:jc w:val="center"/>
        <w:rPr>
          <w:b/>
          <w:bCs/>
          <w:color w:val="000000" w:themeColor="text1"/>
          <w:sz w:val="30"/>
          <w:szCs w:val="30"/>
        </w:rPr>
      </w:pPr>
      <w:r w:rsidRPr="002A6780">
        <w:rPr>
          <w:b/>
          <w:bCs/>
          <w:color w:val="000000" w:themeColor="text1"/>
          <w:sz w:val="30"/>
          <w:szCs w:val="30"/>
        </w:rPr>
        <w:t>COMPONENTES CURRICULARES</w:t>
      </w:r>
    </w:p>
    <w:p w14:paraId="7E38AA77" w14:textId="77777777" w:rsidR="0039102E" w:rsidRDefault="0039102E" w:rsidP="0039102E">
      <w:pPr>
        <w:jc w:val="center"/>
        <w:rPr>
          <w:rFonts w:ascii="Times New Roman" w:hAnsi="Times New Roman" w:cs="Times New Roman"/>
          <w:b/>
          <w:color w:val="002060"/>
        </w:rPr>
      </w:pPr>
    </w:p>
    <w:p w14:paraId="5EF08D9E" w14:textId="77777777" w:rsidR="0039102E" w:rsidRDefault="0039102E" w:rsidP="0039102E">
      <w:pPr>
        <w:jc w:val="center"/>
        <w:rPr>
          <w:rFonts w:ascii="Times New Roman" w:hAnsi="Times New Roman" w:cs="Times New Roman"/>
          <w:b/>
          <w:color w:val="002060"/>
        </w:rPr>
      </w:pPr>
      <w:r>
        <w:rPr>
          <w:rFonts w:ascii="Times New Roman" w:hAnsi="Times New Roman" w:cs="Times New Roman"/>
          <w:b/>
          <w:color w:val="002060"/>
        </w:rPr>
        <w:t xml:space="preserve">PEDRO LIMA DA </w:t>
      </w:r>
      <w:r w:rsidRPr="002A6780">
        <w:rPr>
          <w:rFonts w:ascii="Times New Roman" w:hAnsi="Times New Roman" w:cs="Times New Roman"/>
          <w:b/>
          <w:color w:val="002060"/>
        </w:rPr>
        <w:t>SILVA</w:t>
      </w:r>
      <w:r>
        <w:rPr>
          <w:rFonts w:ascii="Times New Roman" w:hAnsi="Times New Roman" w:cs="Times New Roman"/>
          <w:b/>
          <w:color w:val="002060"/>
        </w:rPr>
        <w:t xml:space="preserve"> JUNIOR</w:t>
      </w:r>
    </w:p>
    <w:p w14:paraId="4D75BFF0" w14:textId="77777777" w:rsidR="0039102E" w:rsidRDefault="0039102E" w:rsidP="0039102E">
      <w:pPr>
        <w:rPr>
          <w:color w:val="002060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3510"/>
        <w:gridCol w:w="5529"/>
      </w:tblGrid>
      <w:tr w:rsidR="0039102E" w14:paraId="016B6E07" w14:textId="77777777" w:rsidTr="0039102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365A" w14:textId="77777777" w:rsidR="0039102E" w:rsidRDefault="0039102E">
            <w:pPr>
              <w:autoSpaceDE/>
              <w:ind w:hanging="720"/>
              <w:jc w:val="center"/>
              <w:rPr>
                <w:rFonts w:ascii="Times New Roman" w:hAnsi="Times New Roman" w:cs="Times New Roman"/>
                <w:b/>
                <w:i/>
                <w:color w:val="002060"/>
              </w:rPr>
            </w:pPr>
            <w:r>
              <w:rPr>
                <w:rFonts w:ascii="Times New Roman" w:hAnsi="Times New Roman" w:cs="Times New Roman"/>
                <w:b/>
                <w:i/>
                <w:color w:val="002060"/>
              </w:rPr>
              <w:t>COMPONENTES</w:t>
            </w:r>
          </w:p>
          <w:p w14:paraId="7B9EDE34" w14:textId="77777777" w:rsidR="0039102E" w:rsidRDefault="0039102E">
            <w:pPr>
              <w:autoSpaceDE/>
              <w:ind w:hanging="720"/>
              <w:jc w:val="center"/>
              <w:rPr>
                <w:rFonts w:ascii="Times New Roman" w:hAnsi="Times New Roman" w:cs="Times New Roman"/>
                <w:b/>
                <w:i/>
                <w:color w:val="002060"/>
              </w:rPr>
            </w:pPr>
            <w:r>
              <w:rPr>
                <w:rFonts w:ascii="Times New Roman" w:hAnsi="Times New Roman" w:cs="Times New Roman"/>
                <w:b/>
                <w:i/>
                <w:color w:val="002060"/>
              </w:rPr>
              <w:t>CURRICULARES</w:t>
            </w:r>
          </w:p>
        </w:tc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BF63FC" w14:textId="77777777" w:rsidR="0039102E" w:rsidRDefault="0039102E">
            <w:pPr>
              <w:autoSpaceDE/>
              <w:rPr>
                <w:color w:val="002060"/>
              </w:rPr>
            </w:pPr>
          </w:p>
        </w:tc>
      </w:tr>
      <w:tr w:rsidR="0039102E" w14:paraId="5E2A6FF7" w14:textId="77777777" w:rsidTr="0039102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8ADDB" w14:textId="77777777" w:rsidR="0039102E" w:rsidRDefault="0039102E">
            <w:pPr>
              <w:autoSpaceDE/>
              <w:ind w:hanging="720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ascii="Times New Roman" w:hAnsi="Times New Roman" w:cs="Times New Roman"/>
                <w:b/>
                <w:color w:val="002060"/>
              </w:rPr>
              <w:t>DADOS PESSOAIS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5D95" w14:textId="77777777" w:rsidR="0039102E" w:rsidRDefault="0039102E">
            <w:pPr>
              <w:autoSpaceDE/>
              <w:ind w:hanging="720"/>
              <w:rPr>
                <w:color w:val="002060"/>
              </w:rPr>
            </w:pPr>
            <w:r>
              <w:rPr>
                <w:b/>
                <w:color w:val="002060"/>
              </w:rPr>
              <w:t>Nacionalidade</w:t>
            </w:r>
            <w:r>
              <w:rPr>
                <w:color w:val="002060"/>
              </w:rPr>
              <w:t>: Brasileiro</w:t>
            </w:r>
          </w:p>
          <w:p w14:paraId="422D1D38" w14:textId="77777777" w:rsidR="0039102E" w:rsidRDefault="0039102E">
            <w:pPr>
              <w:autoSpaceDE/>
              <w:ind w:hanging="720"/>
              <w:rPr>
                <w:color w:val="002060"/>
              </w:rPr>
            </w:pPr>
            <w:r>
              <w:rPr>
                <w:b/>
                <w:color w:val="002060"/>
              </w:rPr>
              <w:t>Data de Nascimento</w:t>
            </w:r>
            <w:r>
              <w:rPr>
                <w:color w:val="002060"/>
              </w:rPr>
              <w:t>: 04/01/1981</w:t>
            </w:r>
          </w:p>
          <w:p w14:paraId="57C6C7C8" w14:textId="77777777" w:rsidR="0039102E" w:rsidRDefault="0039102E">
            <w:pPr>
              <w:autoSpaceDE/>
              <w:ind w:hanging="720"/>
              <w:rPr>
                <w:color w:val="002060"/>
              </w:rPr>
            </w:pPr>
            <w:r>
              <w:rPr>
                <w:b/>
                <w:color w:val="002060"/>
              </w:rPr>
              <w:t>Estado Civil</w:t>
            </w:r>
            <w:r>
              <w:rPr>
                <w:color w:val="002060"/>
              </w:rPr>
              <w:t>: Casado</w:t>
            </w:r>
          </w:p>
          <w:p w14:paraId="7FEB26B5" w14:textId="77777777" w:rsidR="0039102E" w:rsidRDefault="0039102E">
            <w:pPr>
              <w:autoSpaceDE/>
              <w:ind w:hanging="720"/>
              <w:rPr>
                <w:color w:val="002060"/>
              </w:rPr>
            </w:pPr>
            <w:r>
              <w:rPr>
                <w:b/>
                <w:color w:val="002060"/>
              </w:rPr>
              <w:t>Filiação</w:t>
            </w:r>
            <w:r>
              <w:rPr>
                <w:color w:val="002060"/>
              </w:rPr>
              <w:t>: Joana Fauna Lima da Silva e Paulo José da Silva</w:t>
            </w:r>
          </w:p>
          <w:p w14:paraId="7B38F2E6" w14:textId="77777777" w:rsidR="0039102E" w:rsidRDefault="0039102E">
            <w:pPr>
              <w:autoSpaceDE/>
              <w:ind w:hanging="720"/>
              <w:rPr>
                <w:color w:val="002060"/>
              </w:rPr>
            </w:pPr>
            <w:r>
              <w:rPr>
                <w:b/>
                <w:color w:val="002060"/>
              </w:rPr>
              <w:t>RG</w:t>
            </w:r>
            <w:r>
              <w:rPr>
                <w:color w:val="002060"/>
              </w:rPr>
              <w:t>: 999.999-0</w:t>
            </w:r>
          </w:p>
          <w:p w14:paraId="52CB5937" w14:textId="77777777" w:rsidR="0039102E" w:rsidRDefault="0039102E">
            <w:pPr>
              <w:autoSpaceDE/>
              <w:ind w:hanging="720"/>
              <w:rPr>
                <w:color w:val="002060"/>
              </w:rPr>
            </w:pPr>
            <w:r>
              <w:rPr>
                <w:b/>
                <w:color w:val="002060"/>
              </w:rPr>
              <w:t>CPF</w:t>
            </w:r>
            <w:r>
              <w:rPr>
                <w:color w:val="002060"/>
              </w:rPr>
              <w:t>: 999.666.999-96</w:t>
            </w:r>
          </w:p>
        </w:tc>
      </w:tr>
      <w:tr w:rsidR="0039102E" w14:paraId="4570A306" w14:textId="77777777" w:rsidTr="0039102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64088" w14:textId="77777777" w:rsidR="0039102E" w:rsidRDefault="0039102E">
            <w:pPr>
              <w:autoSpaceDE/>
              <w:ind w:hanging="578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ascii="Times New Roman" w:hAnsi="Times New Roman" w:cs="Times New Roman"/>
                <w:b/>
                <w:color w:val="002060"/>
              </w:rPr>
              <w:t>ENDEREÇO RESIDENCIAL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66729" w14:textId="77777777" w:rsidR="0039102E" w:rsidRDefault="0039102E">
            <w:pPr>
              <w:autoSpaceDE/>
              <w:ind w:hanging="720"/>
              <w:rPr>
                <w:color w:val="002060"/>
              </w:rPr>
            </w:pPr>
            <w:r>
              <w:rPr>
                <w:b/>
                <w:color w:val="002060"/>
              </w:rPr>
              <w:t>Bairro</w:t>
            </w:r>
            <w:r>
              <w:rPr>
                <w:color w:val="002060"/>
              </w:rPr>
              <w:t>: Centro</w:t>
            </w:r>
          </w:p>
          <w:p w14:paraId="65A09437" w14:textId="77777777" w:rsidR="0039102E" w:rsidRDefault="0039102E">
            <w:pPr>
              <w:autoSpaceDE/>
              <w:ind w:hanging="720"/>
              <w:rPr>
                <w:color w:val="002060"/>
              </w:rPr>
            </w:pPr>
            <w:r>
              <w:rPr>
                <w:b/>
                <w:color w:val="002060"/>
              </w:rPr>
              <w:t>E-mail</w:t>
            </w:r>
            <w:r>
              <w:rPr>
                <w:color w:val="002060"/>
              </w:rPr>
              <w:t>: pedrolima-@gmail.com.br</w:t>
            </w:r>
          </w:p>
          <w:p w14:paraId="5C62F9CA" w14:textId="77777777" w:rsidR="0039102E" w:rsidRDefault="0039102E">
            <w:pPr>
              <w:autoSpaceDE/>
              <w:ind w:hanging="720"/>
              <w:rPr>
                <w:color w:val="002060"/>
              </w:rPr>
            </w:pPr>
            <w:r>
              <w:rPr>
                <w:b/>
                <w:color w:val="002060"/>
              </w:rPr>
              <w:t>Telefone:</w:t>
            </w:r>
            <w:r>
              <w:rPr>
                <w:color w:val="002060"/>
              </w:rPr>
              <w:t xml:space="preserve"> (68) 99987-5631</w:t>
            </w:r>
          </w:p>
          <w:p w14:paraId="5C15A53B" w14:textId="77777777" w:rsidR="0039102E" w:rsidRDefault="0039102E">
            <w:pPr>
              <w:autoSpaceDE/>
              <w:ind w:hanging="720"/>
              <w:rPr>
                <w:color w:val="002060"/>
              </w:rPr>
            </w:pPr>
            <w:r>
              <w:rPr>
                <w:b/>
                <w:color w:val="002060"/>
              </w:rPr>
              <w:t>Cidade</w:t>
            </w:r>
            <w:r>
              <w:rPr>
                <w:color w:val="002060"/>
              </w:rPr>
              <w:t>: Rio Branco - AC</w:t>
            </w:r>
          </w:p>
        </w:tc>
      </w:tr>
      <w:tr w:rsidR="0039102E" w14:paraId="5CD942A0" w14:textId="77777777" w:rsidTr="0039102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E7D0" w14:textId="77777777" w:rsidR="0039102E" w:rsidRDefault="0039102E">
            <w:pPr>
              <w:autoSpaceDE/>
              <w:ind w:hanging="578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ascii="Times New Roman" w:hAnsi="Times New Roman" w:cs="Times New Roman"/>
                <w:b/>
                <w:color w:val="002060"/>
              </w:rPr>
              <w:t>FORMAÇÃO ACADÊMICA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BC6BE" w14:textId="77777777" w:rsidR="0039102E" w:rsidRDefault="0039102E">
            <w:pPr>
              <w:autoSpaceDE/>
              <w:ind w:hanging="686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1971-1975</w:t>
            </w:r>
          </w:p>
          <w:p w14:paraId="58D438FE" w14:textId="77777777" w:rsidR="0039102E" w:rsidRDefault="0039102E">
            <w:pPr>
              <w:autoSpaceDE/>
              <w:ind w:hanging="686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UNIVERSIDADE DE CAMPINAS-UNICAMPIN</w:t>
            </w:r>
          </w:p>
          <w:p w14:paraId="609B5D89" w14:textId="77777777" w:rsidR="0039102E" w:rsidRDefault="0039102E" w:rsidP="004869F9">
            <w:pPr>
              <w:pStyle w:val="PargrafodaLista"/>
              <w:numPr>
                <w:ilvl w:val="0"/>
                <w:numId w:val="1"/>
              </w:numPr>
              <w:autoSpaceDE/>
              <w:ind w:hanging="261"/>
              <w:rPr>
                <w:color w:val="002060"/>
              </w:rPr>
            </w:pPr>
            <w:r>
              <w:rPr>
                <w:color w:val="002060"/>
              </w:rPr>
              <w:t>Bacharelado em Administração de Empresas e Ciências em computação.</w:t>
            </w:r>
          </w:p>
          <w:p w14:paraId="436034E0" w14:textId="77777777" w:rsidR="0039102E" w:rsidRDefault="0039102E" w:rsidP="004869F9">
            <w:pPr>
              <w:pStyle w:val="PargrafodaLista"/>
              <w:numPr>
                <w:ilvl w:val="0"/>
                <w:numId w:val="1"/>
              </w:numPr>
              <w:autoSpaceDE/>
              <w:ind w:hanging="261"/>
              <w:rPr>
                <w:color w:val="002060"/>
              </w:rPr>
            </w:pPr>
            <w:r>
              <w:rPr>
                <w:color w:val="002060"/>
              </w:rPr>
              <w:t>Graduação em TI</w:t>
            </w:r>
          </w:p>
        </w:tc>
      </w:tr>
      <w:tr w:rsidR="0039102E" w14:paraId="1A7590BE" w14:textId="77777777" w:rsidTr="0039102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DD862" w14:textId="77777777" w:rsidR="0039102E" w:rsidRDefault="0039102E">
            <w:pPr>
              <w:autoSpaceDE/>
              <w:ind w:hanging="578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ascii="Times New Roman" w:hAnsi="Times New Roman" w:cs="Times New Roman"/>
                <w:b/>
                <w:color w:val="002060"/>
              </w:rPr>
              <w:t>CURSOS</w:t>
            </w:r>
          </w:p>
          <w:p w14:paraId="7AC2DC6C" w14:textId="77777777" w:rsidR="0039102E" w:rsidRDefault="0039102E">
            <w:pPr>
              <w:autoSpaceDE/>
              <w:ind w:hanging="578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ascii="Times New Roman" w:hAnsi="Times New Roman" w:cs="Times New Roman"/>
                <w:b/>
                <w:color w:val="002060"/>
              </w:rPr>
              <w:t>PROFISSIONALIZANTES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1D9D" w14:textId="77777777" w:rsidR="0039102E" w:rsidRDefault="0039102E">
            <w:pPr>
              <w:autoSpaceDE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 xml:space="preserve">Módulo </w:t>
            </w:r>
            <w:r>
              <w:rPr>
                <w:rFonts w:ascii="Times New Roman" w:hAnsi="Times New Roman" w:cs="Times New Roman"/>
                <w:b/>
                <w:color w:val="002060"/>
              </w:rPr>
              <w:t>I</w:t>
            </w:r>
            <w:r>
              <w:rPr>
                <w:b/>
                <w:color w:val="002060"/>
              </w:rPr>
              <w:t xml:space="preserve"> – Informática Básica</w:t>
            </w:r>
          </w:p>
          <w:p w14:paraId="2D6FC59C" w14:textId="77777777" w:rsidR="0039102E" w:rsidRDefault="0039102E" w:rsidP="004869F9">
            <w:pPr>
              <w:pStyle w:val="PargrafodaLista"/>
              <w:numPr>
                <w:ilvl w:val="0"/>
                <w:numId w:val="2"/>
              </w:numPr>
              <w:autoSpaceDE/>
              <w:ind w:left="318" w:hanging="284"/>
              <w:rPr>
                <w:color w:val="002060"/>
              </w:rPr>
            </w:pPr>
            <w:r>
              <w:rPr>
                <w:color w:val="002060"/>
              </w:rPr>
              <w:t>Digitação</w:t>
            </w:r>
          </w:p>
          <w:p w14:paraId="33FCC6A4" w14:textId="77777777" w:rsidR="0039102E" w:rsidRDefault="0039102E" w:rsidP="004869F9">
            <w:pPr>
              <w:pStyle w:val="PargrafodaLista"/>
              <w:numPr>
                <w:ilvl w:val="0"/>
                <w:numId w:val="2"/>
              </w:numPr>
              <w:autoSpaceDE/>
              <w:ind w:left="318" w:hanging="284"/>
              <w:rPr>
                <w:color w:val="002060"/>
              </w:rPr>
            </w:pPr>
            <w:r>
              <w:rPr>
                <w:color w:val="002060"/>
              </w:rPr>
              <w:t>Sistema Operacional Windows 11</w:t>
            </w:r>
          </w:p>
          <w:p w14:paraId="035D5AAC" w14:textId="77777777" w:rsidR="0039102E" w:rsidRDefault="0039102E" w:rsidP="004869F9">
            <w:pPr>
              <w:pStyle w:val="PargrafodaLista"/>
              <w:numPr>
                <w:ilvl w:val="0"/>
                <w:numId w:val="2"/>
              </w:numPr>
              <w:autoSpaceDE/>
              <w:ind w:left="318" w:hanging="284"/>
              <w:rPr>
                <w:color w:val="002060"/>
              </w:rPr>
            </w:pPr>
            <w:r>
              <w:rPr>
                <w:color w:val="002060"/>
              </w:rPr>
              <w:t>Word 2019</w:t>
            </w:r>
          </w:p>
          <w:p w14:paraId="2F6C2AD6" w14:textId="77777777" w:rsidR="0039102E" w:rsidRDefault="0039102E" w:rsidP="004869F9">
            <w:pPr>
              <w:pStyle w:val="PargrafodaLista"/>
              <w:numPr>
                <w:ilvl w:val="0"/>
                <w:numId w:val="2"/>
              </w:numPr>
              <w:autoSpaceDE/>
              <w:ind w:left="318" w:hanging="284"/>
              <w:rPr>
                <w:color w:val="002060"/>
              </w:rPr>
            </w:pPr>
            <w:r>
              <w:rPr>
                <w:color w:val="002060"/>
              </w:rPr>
              <w:t>Excel 2019</w:t>
            </w:r>
          </w:p>
          <w:p w14:paraId="63B42FFA" w14:textId="77777777" w:rsidR="0039102E" w:rsidRDefault="0039102E" w:rsidP="004869F9">
            <w:pPr>
              <w:pStyle w:val="PargrafodaLista"/>
              <w:numPr>
                <w:ilvl w:val="0"/>
                <w:numId w:val="2"/>
              </w:numPr>
              <w:autoSpaceDE/>
              <w:ind w:left="318" w:hanging="284"/>
              <w:rPr>
                <w:color w:val="002060"/>
              </w:rPr>
            </w:pPr>
            <w:r>
              <w:rPr>
                <w:color w:val="002060"/>
              </w:rPr>
              <w:t>Internet v4</w:t>
            </w:r>
          </w:p>
          <w:p w14:paraId="12A17AAA" w14:textId="77777777" w:rsidR="0039102E" w:rsidRDefault="0039102E">
            <w:pPr>
              <w:autoSpaceDE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Módulo II – Designer Gráfico</w:t>
            </w:r>
          </w:p>
          <w:p w14:paraId="57EB945D" w14:textId="77777777" w:rsidR="0039102E" w:rsidRDefault="0039102E" w:rsidP="004869F9">
            <w:pPr>
              <w:pStyle w:val="PargrafodaLista"/>
              <w:numPr>
                <w:ilvl w:val="0"/>
                <w:numId w:val="3"/>
              </w:numPr>
              <w:autoSpaceDE/>
              <w:ind w:left="318" w:hanging="284"/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Power Point 2019</w:t>
            </w:r>
          </w:p>
          <w:p w14:paraId="03A78E01" w14:textId="77777777" w:rsidR="0039102E" w:rsidRDefault="0039102E" w:rsidP="004869F9">
            <w:pPr>
              <w:pStyle w:val="PargrafodaLista"/>
              <w:numPr>
                <w:ilvl w:val="0"/>
                <w:numId w:val="3"/>
              </w:numPr>
              <w:autoSpaceDE/>
              <w:ind w:left="318" w:hanging="284"/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Corel Draw X8</w:t>
            </w:r>
          </w:p>
          <w:p w14:paraId="4DFF6426" w14:textId="77777777" w:rsidR="0039102E" w:rsidRDefault="0039102E" w:rsidP="004869F9">
            <w:pPr>
              <w:pStyle w:val="PargrafodaLista"/>
              <w:numPr>
                <w:ilvl w:val="0"/>
                <w:numId w:val="3"/>
              </w:numPr>
              <w:autoSpaceDE/>
              <w:ind w:left="318" w:hanging="284"/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Photoshop CS6</w:t>
            </w:r>
          </w:p>
          <w:p w14:paraId="59B1F0F3" w14:textId="77777777" w:rsidR="0039102E" w:rsidRDefault="0039102E" w:rsidP="004869F9">
            <w:pPr>
              <w:pStyle w:val="PargrafodaLista"/>
              <w:numPr>
                <w:ilvl w:val="0"/>
                <w:numId w:val="3"/>
              </w:numPr>
              <w:autoSpaceDE/>
              <w:ind w:left="318" w:hanging="284"/>
              <w:rPr>
                <w:color w:val="002060"/>
              </w:rPr>
            </w:pPr>
            <w:r>
              <w:rPr>
                <w:color w:val="002060"/>
              </w:rPr>
              <w:t>Indesign CS6</w:t>
            </w:r>
          </w:p>
        </w:tc>
      </w:tr>
      <w:tr w:rsidR="0039102E" w14:paraId="1A2EF4EF" w14:textId="77777777" w:rsidTr="0039102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E832B" w14:textId="77777777" w:rsidR="0039102E" w:rsidRDefault="0039102E">
            <w:pPr>
              <w:autoSpaceDE/>
              <w:ind w:hanging="578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ascii="Times New Roman" w:hAnsi="Times New Roman" w:cs="Times New Roman"/>
                <w:b/>
                <w:color w:val="002060"/>
              </w:rPr>
              <w:t>EXPERIÊNCIA</w:t>
            </w:r>
          </w:p>
          <w:p w14:paraId="183AE0AA" w14:textId="77777777" w:rsidR="0039102E" w:rsidRDefault="0039102E">
            <w:pPr>
              <w:autoSpaceDE/>
              <w:ind w:hanging="578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ascii="Times New Roman" w:hAnsi="Times New Roman" w:cs="Times New Roman"/>
                <w:b/>
                <w:color w:val="002060"/>
              </w:rPr>
              <w:t>PROFISSIONAL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9DA5" w14:textId="77777777" w:rsidR="0039102E" w:rsidRDefault="0039102E">
            <w:pPr>
              <w:autoSpaceDE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2017-2022</w:t>
            </w:r>
          </w:p>
          <w:p w14:paraId="42B18C26" w14:textId="77777777" w:rsidR="0039102E" w:rsidRDefault="0039102E">
            <w:pPr>
              <w:autoSpaceDE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Iluminações Ltda. Campin-AC</w:t>
            </w:r>
          </w:p>
          <w:p w14:paraId="305A530A" w14:textId="77777777" w:rsidR="0039102E" w:rsidRDefault="0039102E">
            <w:pPr>
              <w:autoSpaceDE/>
              <w:rPr>
                <w:color w:val="002060"/>
              </w:rPr>
            </w:pPr>
            <w:r>
              <w:rPr>
                <w:b/>
                <w:color w:val="002060"/>
              </w:rPr>
              <w:t>Representante de Vendas</w:t>
            </w:r>
            <w:r>
              <w:rPr>
                <w:color w:val="002060"/>
              </w:rPr>
              <w:t xml:space="preserve"> </w:t>
            </w:r>
          </w:p>
          <w:p w14:paraId="14307A2E" w14:textId="77777777" w:rsidR="0039102E" w:rsidRDefault="0039102E" w:rsidP="004869F9">
            <w:pPr>
              <w:pStyle w:val="PargrafodaLista"/>
              <w:numPr>
                <w:ilvl w:val="0"/>
                <w:numId w:val="4"/>
              </w:numPr>
              <w:autoSpaceDE/>
              <w:ind w:left="318" w:hanging="284"/>
              <w:rPr>
                <w:color w:val="002060"/>
              </w:rPr>
            </w:pPr>
            <w:r>
              <w:rPr>
                <w:color w:val="002060"/>
              </w:rPr>
              <w:t>Expandiu as vendas em 32%</w:t>
            </w:r>
          </w:p>
          <w:p w14:paraId="22CBFE7F" w14:textId="77777777" w:rsidR="0039102E" w:rsidRDefault="0039102E" w:rsidP="004869F9">
            <w:pPr>
              <w:pStyle w:val="PargrafodaLista"/>
              <w:numPr>
                <w:ilvl w:val="0"/>
                <w:numId w:val="4"/>
              </w:numPr>
              <w:autoSpaceDE/>
              <w:ind w:left="318" w:hanging="284"/>
              <w:rPr>
                <w:color w:val="002060"/>
              </w:rPr>
            </w:pPr>
            <w:r>
              <w:rPr>
                <w:color w:val="002060"/>
              </w:rPr>
              <w:t>Recebeu o premio de melhor representante de vendas durante quatro anos consecutivos.</w:t>
            </w:r>
          </w:p>
          <w:p w14:paraId="06EF0211" w14:textId="77777777" w:rsidR="0039102E" w:rsidRDefault="0039102E" w:rsidP="004869F9">
            <w:pPr>
              <w:pStyle w:val="PargrafodaLista"/>
              <w:numPr>
                <w:ilvl w:val="0"/>
                <w:numId w:val="4"/>
              </w:numPr>
              <w:autoSpaceDE/>
              <w:ind w:left="318" w:hanging="284"/>
              <w:rPr>
                <w:color w:val="002060"/>
              </w:rPr>
            </w:pPr>
            <w:r>
              <w:rPr>
                <w:color w:val="002060"/>
              </w:rPr>
              <w:t>Desenvolveu o curso de treinamento de excelência em vendas.</w:t>
            </w:r>
          </w:p>
        </w:tc>
      </w:tr>
    </w:tbl>
    <w:p w14:paraId="1677357D" w14:textId="77777777" w:rsidR="0039102E" w:rsidRDefault="0039102E" w:rsidP="0039102E">
      <w:pPr>
        <w:jc w:val="right"/>
        <w:rPr>
          <w:b/>
          <w:color w:val="002060"/>
        </w:rPr>
      </w:pPr>
    </w:p>
    <w:p w14:paraId="764BCCE1" w14:textId="77777777" w:rsidR="0039102E" w:rsidRDefault="0039102E" w:rsidP="0039102E">
      <w:pPr>
        <w:jc w:val="right"/>
        <w:rPr>
          <w:b/>
          <w:color w:val="002060"/>
        </w:rPr>
      </w:pPr>
      <w:r>
        <w:rPr>
          <w:b/>
          <w:color w:val="002060"/>
        </w:rPr>
        <w:t>Rio Branco</w:t>
      </w:r>
      <w:r>
        <w:rPr>
          <w:b/>
          <w:color w:val="002060"/>
        </w:rPr>
        <w:softHyphen/>
        <w:t>- AC, 27 de Julho de 2024.</w:t>
      </w:r>
    </w:p>
    <w:p w14:paraId="54FFD716" w14:textId="77777777" w:rsidR="0039102E" w:rsidRDefault="0039102E" w:rsidP="0039102E">
      <w:pPr>
        <w:jc w:val="right"/>
        <w:rPr>
          <w:b/>
          <w:color w:val="002060"/>
        </w:rPr>
      </w:pPr>
    </w:p>
    <w:p w14:paraId="75EB50DD" w14:textId="77777777" w:rsidR="0039102E" w:rsidRDefault="0039102E" w:rsidP="0039102E">
      <w:pPr>
        <w:jc w:val="right"/>
        <w:rPr>
          <w:b/>
          <w:color w:val="002060"/>
        </w:rPr>
      </w:pPr>
    </w:p>
    <w:p w14:paraId="5F8A2160" w14:textId="77777777" w:rsidR="0039102E" w:rsidRDefault="0039102E" w:rsidP="0039102E">
      <w:pPr>
        <w:jc w:val="center"/>
        <w:rPr>
          <w:color w:val="002060"/>
        </w:rPr>
      </w:pPr>
      <w:r>
        <w:rPr>
          <w:color w:val="002060"/>
        </w:rPr>
        <w:t>Declaro que todas as informações acima são verdadeiras</w:t>
      </w:r>
    </w:p>
    <w:p w14:paraId="512F39B7" w14:textId="77777777" w:rsidR="0039102E" w:rsidRDefault="0039102E" w:rsidP="0039102E">
      <w:pPr>
        <w:jc w:val="center"/>
        <w:rPr>
          <w:color w:val="002060"/>
        </w:rPr>
      </w:pPr>
    </w:p>
    <w:p w14:paraId="1BC5F328" w14:textId="77777777" w:rsidR="0039102E" w:rsidRDefault="0039102E" w:rsidP="0039102E">
      <w:pPr>
        <w:jc w:val="center"/>
        <w:rPr>
          <w:color w:val="002060"/>
        </w:rPr>
      </w:pPr>
    </w:p>
    <w:p w14:paraId="140DF88F" w14:textId="77777777" w:rsidR="0039102E" w:rsidRDefault="0039102E" w:rsidP="0039102E">
      <w:pPr>
        <w:jc w:val="center"/>
        <w:rPr>
          <w:color w:val="002060"/>
        </w:rPr>
      </w:pPr>
    </w:p>
    <w:p w14:paraId="7705542C" w14:textId="3AC1534A" w:rsidR="0039102E" w:rsidRDefault="0039102E" w:rsidP="0039102E">
      <w:pPr>
        <w:jc w:val="center"/>
        <w:rPr>
          <w:color w:val="0020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5F5FED" wp14:editId="7904731F">
                <wp:simplePos x="0" y="0"/>
                <wp:positionH relativeFrom="column">
                  <wp:posOffset>1718310</wp:posOffset>
                </wp:positionH>
                <wp:positionV relativeFrom="paragraph">
                  <wp:posOffset>12065</wp:posOffset>
                </wp:positionV>
                <wp:extent cx="2311400" cy="0"/>
                <wp:effectExtent l="0" t="0" r="0" b="0"/>
                <wp:wrapNone/>
                <wp:docPr id="1537055302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B6856" id="Conector reto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pt,.95pt" to="317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227B0E1A" w14:textId="77777777" w:rsidR="0039102E" w:rsidRDefault="0039102E" w:rsidP="0039102E">
      <w:pPr>
        <w:ind w:right="659" w:firstLine="426"/>
        <w:jc w:val="center"/>
        <w:rPr>
          <w:rFonts w:ascii="Times New Roman" w:hAnsi="Times New Roman" w:cs="Times New Roman"/>
          <w:b/>
          <w:color w:val="002060"/>
        </w:rPr>
      </w:pPr>
      <w:r>
        <w:rPr>
          <w:rFonts w:ascii="Times New Roman" w:hAnsi="Times New Roman" w:cs="Times New Roman"/>
          <w:b/>
          <w:color w:val="002060"/>
        </w:rPr>
        <w:t>PEDRO LIMA DA SILVA JUNIOR</w:t>
      </w:r>
    </w:p>
    <w:p w14:paraId="023A159F" w14:textId="77777777" w:rsidR="00FF61D9" w:rsidRDefault="00FF61D9"/>
    <w:sectPr w:rsidR="00FF6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D27FE"/>
    <w:multiLevelType w:val="hybridMultilevel"/>
    <w:tmpl w:val="0B306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D050E"/>
    <w:multiLevelType w:val="hybridMultilevel"/>
    <w:tmpl w:val="7F9C2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4315A"/>
    <w:multiLevelType w:val="hybridMultilevel"/>
    <w:tmpl w:val="22B02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517B9"/>
    <w:multiLevelType w:val="hybridMultilevel"/>
    <w:tmpl w:val="811CB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188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150388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276228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3777498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A2"/>
    <w:rsid w:val="00171E6C"/>
    <w:rsid w:val="0027468B"/>
    <w:rsid w:val="002A6780"/>
    <w:rsid w:val="002F5D19"/>
    <w:rsid w:val="00300A71"/>
    <w:rsid w:val="0039102E"/>
    <w:rsid w:val="004A023B"/>
    <w:rsid w:val="005C2EA2"/>
    <w:rsid w:val="00750E5C"/>
    <w:rsid w:val="007E6773"/>
    <w:rsid w:val="007F20B0"/>
    <w:rsid w:val="00C269DF"/>
    <w:rsid w:val="00C44EF2"/>
    <w:rsid w:val="00EF5533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890F1C5-D430-4733-934E-0CDB01DD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02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C2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2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2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2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2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2E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2E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2E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2E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2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2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2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2EA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2EA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2E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2E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2E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2E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2E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2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2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2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2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2E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5C2E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2EA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2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2EA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2EA2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59"/>
    <w:rsid w:val="0039102E"/>
    <w:pPr>
      <w:spacing w:after="0" w:line="240" w:lineRule="auto"/>
      <w:ind w:left="720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PontoCom</dc:creator>
  <cp:keywords/>
  <dc:description/>
  <cp:lastModifiedBy>PontoCom</cp:lastModifiedBy>
  <cp:revision>3</cp:revision>
  <dcterms:created xsi:type="dcterms:W3CDTF">2025-05-10T15:55:00Z</dcterms:created>
  <dcterms:modified xsi:type="dcterms:W3CDTF">2025-05-10T16:20:00Z</dcterms:modified>
</cp:coreProperties>
</file>