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BF" w:rsidRDefault="00E16A62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12121"/>
          <w:sz w:val="23"/>
          <w:szCs w:val="23"/>
        </w:rPr>
        <w:t>Guatemala 5 de octubre de 2016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DA67D7" w:rsidRDefault="00E16A62" w:rsidP="00DA67D7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Sr./Sra.</w:t>
      </w:r>
      <w:r w:rsidR="00DA67D7">
        <w:rPr>
          <w:rFonts w:ascii="Arial" w:hAnsi="Arial" w:cs="Arial"/>
          <w:color w:val="212121"/>
          <w:sz w:val="23"/>
          <w:szCs w:val="23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 xml:space="preserve">BOLSA DE VALORES NACIONAL, S.A.   </w:t>
      </w:r>
    </w:p>
    <w:p w:rsidR="001D5735" w:rsidRDefault="00E16A62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7a. Avenida 5-10, Zona 4   Centro Financiero Torre II  Nivel 9</w:t>
      </w:r>
    </w:p>
    <w:p w:rsidR="00DA67D7" w:rsidRDefault="00E16A62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01004</w:t>
      </w:r>
    </w:p>
    <w:p w:rsidR="001D5735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E16A62" w:rsidP="001D5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El Pico de Orizaba es una montaña prominente que se localiza en los estados de Puebla y Tlaxcala, México.</w:t>
      </w:r>
    </w:p>
    <w:p w:rsidR="00E22CB7" w:rsidRDefault="00E16A62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Ésta se localiza sobre un basamento volcánico de enormes dimensiones y tiene más de un millón y medio de años de antigüedad.</w:t>
      </w:r>
    </w:p>
    <w:p w:rsidR="00E22CB7" w:rsidRDefault="00E16A62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En el flanco norte del Pico de Orizaba abundan las navajillas de obsidiana, en el sur destaca la presencia de cerámica que marcan una ruta o camino procesional que conduce a cotas más altas hasta la cumbre.</w:t>
      </w:r>
    </w:p>
    <w:p w:rsidR="00E22CB7" w:rsidRDefault="00E16A62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En el oriente el sitio OR-13 muestra un xicalli, cerámica abundante de distintas formas y tipos, además de navajillas de obsidiana.</w:t>
      </w:r>
    </w:p>
    <w:p w:rsidR="00E22CB7" w:rsidRDefault="00E16A62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Extracto del Libro Mexico Colinas y Relieve.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Cordialmente,</w:t>
      </w:r>
    </w:p>
    <w:p w:rsidR="00991CBF" w:rsidRDefault="00F72C55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Poliza No. </w:t>
      </w:r>
      <w:r w:rsidR="00E16A62">
        <w:rPr>
          <w:rFonts w:ascii="Arial" w:hAnsi="Arial" w:cs="Arial"/>
          <w:color w:val="212121"/>
          <w:sz w:val="23"/>
          <w:szCs w:val="23"/>
        </w:rPr>
        <w:t>800034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Asistente: </w:t>
      </w:r>
      <w:r w:rsidR="00E16A62">
        <w:rPr>
          <w:rFonts w:ascii="Arial" w:hAnsi="Arial" w:cs="Arial"/>
          <w:color w:val="212121"/>
          <w:sz w:val="23"/>
          <w:szCs w:val="23"/>
        </w:rPr>
        <w:t xml:space="preserve">Mario </w:t>
      </w:r>
    </w:p>
    <w:p w:rsidR="007C1A67" w:rsidRDefault="00E16A62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Doc corr.51</w:t>
      </w:r>
    </w:p>
    <w:p w:rsidR="007C1A67" w:rsidRDefault="007C1A67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731599" w:rsidRDefault="00731599"/>
    <w:sectPr w:rsidR="00731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99"/>
    <w:rsid w:val="001D5735"/>
    <w:rsid w:val="00450937"/>
    <w:rsid w:val="005B5E77"/>
    <w:rsid w:val="00731599"/>
    <w:rsid w:val="007C1A67"/>
    <w:rsid w:val="00864B98"/>
    <w:rsid w:val="00991CBF"/>
    <w:rsid w:val="00A2262E"/>
    <w:rsid w:val="00DA67D7"/>
    <w:rsid w:val="00E16A62"/>
    <w:rsid w:val="00E22CB7"/>
    <w:rsid w:val="00F72C55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2016-10-05T17:21:00Z</dcterms:created>
  <dcterms:modified xsi:type="dcterms:W3CDTF">2016-10-05T17:21:00Z</dcterms:modified>
</cp:coreProperties>
</file>