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</w:pP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TAREA ETIQUETAS 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 ERIK BARBOSA </w:t>
      </w:r>
      <w:bookmarkStart w:id="0" w:name="_GoBack"/>
      <w:bookmarkEnd w:id="0"/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4C23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html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4C230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lang</w:t>
      </w:r>
      <w:proofErr w:type="spellEnd"/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C230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"es"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4C23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C23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titulo de mi primera web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4C23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C23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"desciption"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4C23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C23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"Esta es mi primer pagina web"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4C230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C230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"author"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4C230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C230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4C230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Fazt</w:t>
      </w:r>
      <w:proofErr w:type="spellEnd"/>
      <w:r w:rsidRPr="004C230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4C23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C23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"keywords"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4C230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contents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C230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"Mi pimer titulo, mi primer pagina, pagina web"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body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header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h1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MI BLOG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h1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header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nav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ul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Principal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Ayuda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Contacto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Titulo del primer </w:t>
      </w:r>
      <w:proofErr w:type="spellStart"/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articulo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time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4C230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datetime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C230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"25-03-2020"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Publicado</w:t>
      </w:r>
      <w:proofErr w:type="spellEnd"/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25-03-2020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time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Lorem ipsum dolor sit amet consectetur adipisicing elit. A tenetur porro accusantium asperiores nulla suscipit facere? Aliquid sunt perspiciatis blanditiis deserunt dolores. Esse numquam debitis ab. Pariatur itaque eum </w:t>
      </w:r>
      <w:proofErr w:type="gramStart"/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repudiandae?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gram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Titulo del segundo articulo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time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4C230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datetime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C230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"25-03-2020"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Publicado</w:t>
      </w:r>
      <w:proofErr w:type="spellEnd"/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25-03-2020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time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Lorem ipsum, dolor </w:t>
      </w:r>
      <w:proofErr w:type="gramStart"/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sit</w:t>
      </w:r>
      <w:proofErr w:type="gramEnd"/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amet consectetur adipisicing elit. Dolorum modi sed aut rerum possimus non quos vel numquam earum. Magnam rerum nemo odit facere consectetur, quia quas sit eum </w:t>
      </w:r>
      <w:proofErr w:type="gramStart"/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tempore.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gram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/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         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mi primer </w:t>
      </w:r>
      <w:proofErr w:type="spellStart"/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parrafo</w:t>
      </w:r>
      <w:proofErr w:type="spellEnd"/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de </w:t>
      </w:r>
      <w:proofErr w:type="spellStart"/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html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4C2303" w:rsidRPr="004C2303" w:rsidRDefault="004C2303" w:rsidP="004C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C230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4C230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F77A3" w:rsidRPr="004C2303" w:rsidRDefault="00EF77A3" w:rsidP="004C2303"/>
    <w:sectPr w:rsidR="00EF77A3" w:rsidRPr="004C2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03"/>
    <w:rsid w:val="004C2303"/>
    <w:rsid w:val="00E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3DCA"/>
  <w15:chartTrackingRefBased/>
  <w15:docId w15:val="{994C20B5-EBE4-4EE7-85E5-4CA9F1A4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Alexander Barbosa Velandia</dc:creator>
  <cp:keywords/>
  <dc:description/>
  <cp:lastModifiedBy>Erik Alexander Barbosa Velandia</cp:lastModifiedBy>
  <cp:revision>1</cp:revision>
  <dcterms:created xsi:type="dcterms:W3CDTF">2020-03-27T00:23:00Z</dcterms:created>
  <dcterms:modified xsi:type="dcterms:W3CDTF">2020-03-27T00:24:00Z</dcterms:modified>
</cp:coreProperties>
</file>