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62675" w14:textId="77777777" w:rsidR="00C23E9D" w:rsidRDefault="00044F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</w:p>
    <w:p w14:paraId="6F6E125E" w14:textId="77777777" w:rsidR="00C23E9D" w:rsidRDefault="00044F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6CC3A55E" w14:textId="77777777" w:rsidR="00C23E9D" w:rsidRDefault="00044F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8AC05DB" w14:textId="77777777" w:rsidR="00C23E9D" w:rsidRDefault="00044F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6A695C07" w14:textId="77777777" w:rsidR="00C23E9D" w:rsidRDefault="00044F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«ТЮМЕНСКИЙ ГОСУДАРСТВЕННЫЙ УНИВЕРСИТЕТ»</w:t>
      </w:r>
    </w:p>
    <w:p w14:paraId="66FC5E98" w14:textId="77777777" w:rsidR="00C23E9D" w:rsidRDefault="00044FFE">
      <w:pPr>
        <w:spacing w:before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МАТЕМАТИКИ И КОМПЬЮТЕРНЫХ НАУК</w:t>
      </w:r>
    </w:p>
    <w:p w14:paraId="7AC5D631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B70200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1D47891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F221FDB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2CCB7A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870CFF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80A47E9" w14:textId="77777777" w:rsidR="00C23E9D" w:rsidRDefault="00044FF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ОТЧЕТ</w:t>
      </w:r>
    </w:p>
    <w:p w14:paraId="1D75951B" w14:textId="77777777" w:rsidR="00C23E9D" w:rsidRDefault="00044FF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О РЕЗУЛЬТАТАХ ГРУППОВОЙ</w:t>
      </w:r>
    </w:p>
    <w:p w14:paraId="42E5FB7C" w14:textId="77777777" w:rsidR="00C23E9D" w:rsidRDefault="00044FFE">
      <w:pPr>
        <w:spacing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ПРАКТИКИ </w:t>
      </w:r>
      <w:r>
        <w:rPr>
          <w:rFonts w:ascii="Times New Roman" w:eastAsia="Times New Roman" w:hAnsi="Times New Roman" w:cs="Times New Roman"/>
          <w:sz w:val="24"/>
          <w:szCs w:val="24"/>
        </w:rPr>
        <w:t>ПО ПОЛУЧЕНИЮ ПРОФЕССИОНАЛЬНЫХ УМЕНИЙ И ОПЫТА ПРОФЕССИОНАЛЬНОЙ ДЕЯТЕЛЬНОСТИ</w:t>
      </w:r>
    </w:p>
    <w:p w14:paraId="0BED9340" w14:textId="77777777" w:rsidR="00C23E9D" w:rsidRDefault="00C23E9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436B181" w14:textId="77777777" w:rsidR="00C23E9D" w:rsidRDefault="00044FF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ГАОУ ТО ДПО "Тюменский областной государственный институт развития регионального образования"</w:t>
      </w:r>
    </w:p>
    <w:p w14:paraId="31445EA2" w14:textId="77777777" w:rsidR="00C23E9D" w:rsidRDefault="00044FF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tbl>
      <w:tblPr>
        <w:tblStyle w:val="a5"/>
        <w:tblW w:w="9781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1702"/>
        <w:gridCol w:w="3689"/>
      </w:tblGrid>
      <w:tr w:rsidR="00C23E9D" w14:paraId="408113A0" w14:textId="77777777" w:rsidTr="008E43D7">
        <w:trPr>
          <w:trHeight w:val="411"/>
        </w:trPr>
        <w:tc>
          <w:tcPr>
            <w:tcW w:w="9781" w:type="dxa"/>
            <w:gridSpan w:val="3"/>
          </w:tcPr>
          <w:p w14:paraId="26EF2C3E" w14:textId="77777777" w:rsidR="00C23E9D" w:rsidRDefault="00C23E9D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23E9D" w14:paraId="13442713" w14:textId="77777777" w:rsidTr="008E43D7">
        <w:tc>
          <w:tcPr>
            <w:tcW w:w="4390" w:type="dxa"/>
          </w:tcPr>
          <w:p w14:paraId="32DAB772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</w:t>
            </w:r>
          </w:p>
          <w:p w14:paraId="0BBC4D7C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3 курса, </w:t>
            </w:r>
          </w:p>
          <w:p w14:paraId="51F542F2" w14:textId="77777777" w:rsidR="00C23E9D" w:rsidRDefault="00044F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22МОиАИС184-1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620E5" w14:textId="77777777" w:rsidR="00C23E9D" w:rsidRDefault="00C23E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B01303" w14:textId="77777777" w:rsidR="008E43D7" w:rsidRDefault="008E43D7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  <w:p w14:paraId="1ED289E4" w14:textId="77777777" w:rsidR="008E43D7" w:rsidRDefault="008E43D7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  <w:p w14:paraId="70F8C901" w14:textId="0997C7A4" w:rsidR="00C23E9D" w:rsidRPr="008E43D7" w:rsidRDefault="008E43D7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Ибраев Ерлан Иржанович</w:t>
            </w:r>
          </w:p>
        </w:tc>
      </w:tr>
      <w:tr w:rsidR="00C23E9D" w14:paraId="5CE1B811" w14:textId="77777777" w:rsidTr="008E43D7">
        <w:tc>
          <w:tcPr>
            <w:tcW w:w="4390" w:type="dxa"/>
          </w:tcPr>
          <w:p w14:paraId="389BB32F" w14:textId="77777777" w:rsidR="00C23E9D" w:rsidRDefault="00C23E9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35DD27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  <w:p w14:paraId="5571FB28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3 курса, </w:t>
            </w:r>
          </w:p>
          <w:p w14:paraId="10BD0D25" w14:textId="77777777" w:rsidR="00C23E9D" w:rsidRDefault="00044F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22МОиАИС184-1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ADEF3A" w14:textId="77777777" w:rsidR="00C23E9D" w:rsidRDefault="00044FF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(подпись)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BF8B7F" w14:textId="77777777" w:rsidR="00C23E9D" w:rsidRDefault="00044FFE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(ФИО)</w:t>
            </w:r>
          </w:p>
          <w:p w14:paraId="1296F5CD" w14:textId="77777777" w:rsidR="008E43D7" w:rsidRDefault="008E43D7" w:rsidP="008E4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</w:p>
          <w:p w14:paraId="0EBF530C" w14:textId="7FCCD30A" w:rsidR="008E43D7" w:rsidRPr="008E43D7" w:rsidRDefault="008E43D7" w:rsidP="008E43D7">
            <w:pPr>
              <w:tabs>
                <w:tab w:val="left" w:pos="103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Батт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Артем Андреевич</w:t>
            </w:r>
          </w:p>
        </w:tc>
      </w:tr>
      <w:tr w:rsidR="00C23E9D" w14:paraId="302614EE" w14:textId="77777777" w:rsidTr="008E43D7">
        <w:tc>
          <w:tcPr>
            <w:tcW w:w="4390" w:type="dxa"/>
          </w:tcPr>
          <w:p w14:paraId="5A5F53AB" w14:textId="77777777" w:rsidR="00C23E9D" w:rsidRDefault="00C23E9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9ABC1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  <w:p w14:paraId="71DEBC6A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3 курса, </w:t>
            </w:r>
          </w:p>
          <w:p w14:paraId="08EF1C48" w14:textId="77777777" w:rsidR="00C23E9D" w:rsidRDefault="00044F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22МОиАИС184-1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1CADAD" w14:textId="77777777" w:rsidR="00C23E9D" w:rsidRDefault="00044FF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(подпись)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3FB68A" w14:textId="77777777" w:rsidR="00C23E9D" w:rsidRDefault="00044FFE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(ФИО)</w:t>
            </w:r>
          </w:p>
          <w:p w14:paraId="2A4AAD2B" w14:textId="77777777" w:rsidR="00C23E9D" w:rsidRDefault="00C23E9D" w:rsidP="008E4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0DE206B8" w14:textId="77777777" w:rsidR="00C23E9D" w:rsidRDefault="00C23E9D" w:rsidP="008E4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</w:p>
          <w:p w14:paraId="332867E2" w14:textId="767828A2" w:rsidR="00C23E9D" w:rsidRPr="008E43D7" w:rsidRDefault="008E43D7" w:rsidP="008E4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Зайцев Данил Евгеньевич</w:t>
            </w:r>
          </w:p>
        </w:tc>
      </w:tr>
      <w:tr w:rsidR="00C23E9D" w14:paraId="5EA87A73" w14:textId="77777777" w:rsidTr="008E43D7">
        <w:tc>
          <w:tcPr>
            <w:tcW w:w="4390" w:type="dxa"/>
          </w:tcPr>
          <w:p w14:paraId="3FFDC168" w14:textId="77777777" w:rsidR="00C23E9D" w:rsidRDefault="00C23E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F18F8C" w14:textId="77777777" w:rsidR="00C23E9D" w:rsidRDefault="00044FF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(подпись)</w:t>
            </w:r>
          </w:p>
        </w:tc>
        <w:tc>
          <w:tcPr>
            <w:tcW w:w="3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1C9C64" w14:textId="77777777" w:rsidR="00C23E9D" w:rsidRDefault="00044FFE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(ФИО)</w:t>
            </w:r>
          </w:p>
        </w:tc>
      </w:tr>
      <w:tr w:rsidR="00C23E9D" w14:paraId="60C3431C" w14:textId="77777777" w:rsidTr="008E43D7">
        <w:tc>
          <w:tcPr>
            <w:tcW w:w="4390" w:type="dxa"/>
          </w:tcPr>
          <w:p w14:paraId="006E6A9E" w14:textId="77777777" w:rsidR="00C23E9D" w:rsidRDefault="00044F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</w:t>
            </w:r>
          </w:p>
          <w:p w14:paraId="26FCE4E6" w14:textId="77777777" w:rsidR="00C23E9D" w:rsidRDefault="00044F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института / школы </w:t>
            </w:r>
          </w:p>
          <w:p w14:paraId="4EE6198E" w14:textId="77777777" w:rsidR="00C23E9D" w:rsidRDefault="00044F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каф, доцент, к. т. н.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6F454C" w14:textId="77777777" w:rsidR="00C23E9D" w:rsidRDefault="00C23E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C25B91" w14:textId="77777777" w:rsidR="00C23E9D" w:rsidRDefault="00C23E9D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523F6CF7" w14:textId="77777777" w:rsidR="00C23E9D" w:rsidRDefault="00C23E9D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66442EC6" w14:textId="77777777" w:rsidR="00C23E9D" w:rsidRDefault="00044FFE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Воробьева Марина Сергеевна</w:t>
            </w:r>
          </w:p>
        </w:tc>
      </w:tr>
      <w:tr w:rsidR="00C23E9D" w14:paraId="0976CFB2" w14:textId="77777777" w:rsidTr="008E43D7">
        <w:trPr>
          <w:trHeight w:val="300"/>
        </w:trPr>
        <w:tc>
          <w:tcPr>
            <w:tcW w:w="4390" w:type="dxa"/>
          </w:tcPr>
          <w:p w14:paraId="3DF27991" w14:textId="77777777" w:rsidR="00C23E9D" w:rsidRDefault="00C23E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2E74D6" w14:textId="77777777" w:rsidR="00C23E9D" w:rsidRDefault="00044FF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(подпись)</w:t>
            </w:r>
          </w:p>
        </w:tc>
        <w:tc>
          <w:tcPr>
            <w:tcW w:w="3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450253" w14:textId="77777777" w:rsidR="00C23E9D" w:rsidRDefault="00044FFE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(ФИО)</w:t>
            </w:r>
          </w:p>
        </w:tc>
      </w:tr>
      <w:tr w:rsidR="00C23E9D" w14:paraId="5B6760AE" w14:textId="77777777" w:rsidTr="008E43D7">
        <w:tc>
          <w:tcPr>
            <w:tcW w:w="4390" w:type="dxa"/>
          </w:tcPr>
          <w:p w14:paraId="2E0A9338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66BE949D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профильной организации </w:t>
            </w:r>
          </w:p>
          <w:p w14:paraId="38582E5A" w14:textId="77777777" w:rsidR="00C23E9D" w:rsidRDefault="00044FF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Инженер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F716A7" w14:textId="77777777" w:rsidR="00C23E9D" w:rsidRDefault="00C23E9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2CC3FC" w14:textId="3B1716A7" w:rsidR="00C23E9D" w:rsidRPr="008E43D7" w:rsidRDefault="008E43D7" w:rsidP="008E43D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Плотоненко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Юрий Анатольевич</w:t>
            </w:r>
          </w:p>
        </w:tc>
      </w:tr>
      <w:tr w:rsidR="00C23E9D" w14:paraId="1640E68E" w14:textId="77777777" w:rsidTr="008E43D7">
        <w:tc>
          <w:tcPr>
            <w:tcW w:w="4390" w:type="dxa"/>
          </w:tcPr>
          <w:p w14:paraId="27F4CDA7" w14:textId="77777777" w:rsidR="00C23E9D" w:rsidRDefault="00C23E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823C5B" w14:textId="77777777" w:rsidR="00C23E9D" w:rsidRDefault="00044FF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(подпись)</w:t>
            </w:r>
          </w:p>
        </w:tc>
        <w:tc>
          <w:tcPr>
            <w:tcW w:w="3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27435" w14:textId="77777777" w:rsidR="00C23E9D" w:rsidRDefault="00044FF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perscript"/>
              </w:rPr>
              <w:t>(ФИО)</w:t>
            </w:r>
          </w:p>
        </w:tc>
      </w:tr>
    </w:tbl>
    <w:p w14:paraId="52D98C22" w14:textId="77777777" w:rsidR="00C23E9D" w:rsidRDefault="00C23E9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EE1D72E" w14:textId="785877EF" w:rsidR="00C23E9D" w:rsidRDefault="00044FF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Защищен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43D7">
        <w:rPr>
          <w:rFonts w:ascii="Times New Roman" w:eastAsia="Times New Roman" w:hAnsi="Times New Roman" w:cs="Times New Roman"/>
          <w:sz w:val="24"/>
          <w:szCs w:val="24"/>
          <w:lang w:val="ru-RU"/>
        </w:rPr>
        <w:t>05.08.</w:t>
      </w: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3908EFF4" w14:textId="77777777" w:rsidR="00C23E9D" w:rsidRDefault="00C23E9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A4161" w14:textId="77777777" w:rsidR="00C23E9D" w:rsidRDefault="00C23E9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AE2A2" w14:textId="77777777" w:rsidR="00C23E9D" w:rsidRDefault="00044FF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</w:t>
      </w:r>
    </w:p>
    <w:p w14:paraId="7F3523C2" w14:textId="77777777" w:rsidR="00C23E9D" w:rsidRDefault="0004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экзамена / зачета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____________    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руководителя практики от института / школы)</w:t>
      </w:r>
    </w:p>
    <w:p w14:paraId="34A9D18C" w14:textId="77777777" w:rsidR="00C23E9D" w:rsidRDefault="00C23E9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D8BC4D" w14:textId="77777777" w:rsidR="00C23E9D" w:rsidRDefault="00044FF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Содержание</w:t>
      </w:r>
    </w:p>
    <w:p w14:paraId="22BCCB03" w14:textId="77777777" w:rsidR="00C23E9D" w:rsidRDefault="00C23E9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dt>
      <w:sdtPr>
        <w:id w:val="-1890637065"/>
        <w:docPartObj>
          <w:docPartGallery w:val="Table of Contents"/>
          <w:docPartUnique/>
        </w:docPartObj>
      </w:sdtPr>
      <w:sdtEndPr/>
      <w:sdtContent>
        <w:p w14:paraId="3FC50170" w14:textId="77777777" w:rsidR="00C23E9D" w:rsidRDefault="00044FFE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z788pmyr61m">
            <w:r>
              <w:rPr>
                <w:b/>
                <w:color w:val="000000"/>
              </w:rPr>
              <w:t>Разработка веб-сервиса для формирования отчетов по результатам итоговой</w:t>
            </w:r>
            <w:r>
              <w:rPr>
                <w:b/>
                <w:color w:val="000000"/>
              </w:rPr>
              <w:br/>
              <w:t>аттестации школьников.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_mz788pmyr61m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3D50D3E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1uzacahxvfp">
            <w:r w:rsidR="00044FFE">
              <w:rPr>
                <w:color w:val="000000"/>
              </w:rPr>
              <w:t>Введение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_h1uzacahxvfp \h </w:instrText>
          </w:r>
          <w:r w:rsidR="00044FFE">
            <w:fldChar w:fldCharType="separate"/>
          </w:r>
          <w:r w:rsidR="00044FFE">
            <w:rPr>
              <w:color w:val="000000"/>
            </w:rPr>
            <w:t>2</w:t>
          </w:r>
          <w:r w:rsidR="00044FFE">
            <w:fldChar w:fldCharType="end"/>
          </w:r>
        </w:p>
        <w:p w14:paraId="1F69B80D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munjtxs0adz">
            <w:r w:rsidR="00044FFE">
              <w:rPr>
                <w:color w:val="000000"/>
              </w:rPr>
              <w:t>Постановка задачи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_mmunjtxs0adz \h </w:instrText>
          </w:r>
          <w:r w:rsidR="00044FFE">
            <w:fldChar w:fldCharType="separate"/>
          </w:r>
          <w:r w:rsidR="00044FFE">
            <w:rPr>
              <w:color w:val="000000"/>
            </w:rPr>
            <w:t>2</w:t>
          </w:r>
          <w:r w:rsidR="00044FFE">
            <w:fldChar w:fldCharType="end"/>
          </w:r>
        </w:p>
        <w:p w14:paraId="35C68ADD" w14:textId="77777777" w:rsidR="00C23E9D" w:rsidRDefault="008E43D7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7shjierpfp9">
            <w:r w:rsidR="00044FFE">
              <w:rPr>
                <w:b/>
                <w:color w:val="000000"/>
              </w:rPr>
              <w:t>Глава 1. Предметная область</w:t>
            </w:r>
          </w:hyperlink>
          <w:r w:rsidR="00044FFE">
            <w:rPr>
              <w:b/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_v7shjierpfp9 \h </w:instrText>
          </w:r>
          <w:r w:rsidR="00044FFE">
            <w:fldChar w:fldCharType="separate"/>
          </w:r>
          <w:r w:rsidR="00044FFE">
            <w:rPr>
              <w:b/>
              <w:color w:val="000000"/>
            </w:rPr>
            <w:t>3</w:t>
          </w:r>
          <w:r w:rsidR="00044FFE">
            <w:fldChar w:fldCharType="end"/>
          </w:r>
        </w:p>
        <w:p w14:paraId="1CCA0658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kdvw7lturtv">
            <w:r w:rsidR="00044FFE">
              <w:rPr>
                <w:color w:val="000000"/>
              </w:rPr>
              <w:t>1.1 Описание деятельности предприятия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_okdvw7lturtv \h </w:instrText>
          </w:r>
          <w:r w:rsidR="00044FFE">
            <w:fldChar w:fldCharType="separate"/>
          </w:r>
          <w:r w:rsidR="00044FFE">
            <w:rPr>
              <w:color w:val="000000"/>
            </w:rPr>
            <w:t>3</w:t>
          </w:r>
          <w:r w:rsidR="00044FFE">
            <w:fldChar w:fldCharType="end"/>
          </w:r>
        </w:p>
        <w:p w14:paraId="0D623171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6jm933eei1">
            <w:r w:rsidR="00044FFE">
              <w:rPr>
                <w:color w:val="000000"/>
              </w:rPr>
              <w:t>1.2 Отдел технического обеспечения СПОДУ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_v6jm933eei1 \h </w:instrText>
          </w:r>
          <w:r w:rsidR="00044FFE">
            <w:fldChar w:fldCharType="separate"/>
          </w:r>
          <w:r w:rsidR="00044FFE">
            <w:rPr>
              <w:color w:val="000000"/>
            </w:rPr>
            <w:t>4</w:t>
          </w:r>
          <w:r w:rsidR="00044FFE">
            <w:fldChar w:fldCharType="end"/>
          </w:r>
        </w:p>
        <w:p w14:paraId="0B0F7CDE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6gnaa3ng1d1">
            <w:r w:rsidR="00044FFE">
              <w:rPr>
                <w:color w:val="000000"/>
              </w:rPr>
              <w:t>1.3 Постановка задачи практики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_u6gnaa3ng1d1 \h </w:instrText>
          </w:r>
          <w:r w:rsidR="00044FFE">
            <w:fldChar w:fldCharType="separate"/>
          </w:r>
          <w:r w:rsidR="00044FFE">
            <w:rPr>
              <w:color w:val="000000"/>
            </w:rPr>
            <w:t>5</w:t>
          </w:r>
          <w:r w:rsidR="00044FFE">
            <w:fldChar w:fldCharType="end"/>
          </w:r>
        </w:p>
        <w:p w14:paraId="6C3608B1" w14:textId="77777777" w:rsidR="00C23E9D" w:rsidRDefault="008E43D7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8i7o44gvt1rm">
            <w:r w:rsidR="00044FFE">
              <w:rPr>
                <w:b/>
                <w:color w:val="000000"/>
              </w:rPr>
              <w:t>Глава 2. Описание используемых алгоритмов, методов, процессов</w:t>
            </w:r>
          </w:hyperlink>
          <w:r w:rsidR="00044FFE">
            <w:rPr>
              <w:b/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_8i7o44gvt1rm \h </w:instrText>
          </w:r>
          <w:r w:rsidR="00044FFE">
            <w:fldChar w:fldCharType="separate"/>
          </w:r>
          <w:r w:rsidR="00044FFE">
            <w:rPr>
              <w:b/>
              <w:color w:val="000000"/>
            </w:rPr>
            <w:t>7</w:t>
          </w:r>
          <w:r w:rsidR="00044FFE">
            <w:fldChar w:fldCharType="end"/>
          </w:r>
        </w:p>
        <w:p w14:paraId="6FF86968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htandrjgg20">
            <w:r w:rsidR="00044FFE">
              <w:rPr>
                <w:color w:val="000000"/>
              </w:rPr>
              <w:t>2.1 Работа с БД сайта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_xhtandrjgg20 \h </w:instrText>
          </w:r>
          <w:r w:rsidR="00044FFE">
            <w:fldChar w:fldCharType="separate"/>
          </w:r>
          <w:r w:rsidR="00044FFE">
            <w:rPr>
              <w:color w:val="000000"/>
            </w:rPr>
            <w:t>7</w:t>
          </w:r>
          <w:r w:rsidR="00044FFE">
            <w:fldChar w:fldCharType="end"/>
          </w:r>
        </w:p>
        <w:p w14:paraId="27F0A568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tw90mmixbv08">
            <w:r w:rsidR="00044FFE">
              <w:rPr>
                <w:color w:val="000000"/>
              </w:rPr>
              <w:t>2.2 Разработка приложения для выгрузки данных из бд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_tw90mmixbv08 \h </w:instrText>
          </w:r>
          <w:r w:rsidR="00044FFE">
            <w:fldChar w:fldCharType="separate"/>
          </w:r>
          <w:r w:rsidR="00044FFE">
            <w:rPr>
              <w:color w:val="000000"/>
            </w:rPr>
            <w:t>20</w:t>
          </w:r>
          <w:r w:rsidR="00044FFE">
            <w:fldChar w:fldCharType="end"/>
          </w:r>
        </w:p>
        <w:p w14:paraId="56064C8A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0prwcyveti0">
            <w:r w:rsidR="00044FFE">
              <w:rPr>
                <w:color w:val="000000"/>
              </w:rPr>
              <w:t>2.2.1. Подключение к базам данных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_a0prwcyveti0 \h </w:instrText>
          </w:r>
          <w:r w:rsidR="00044FFE">
            <w:fldChar w:fldCharType="separate"/>
          </w:r>
          <w:r w:rsidR="00044FFE">
            <w:rPr>
              <w:color w:val="000000"/>
            </w:rPr>
            <w:t>20</w:t>
          </w:r>
          <w:r w:rsidR="00044FFE">
            <w:fldChar w:fldCharType="end"/>
          </w:r>
        </w:p>
        <w:p w14:paraId="4AB32818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mnd1iuips27a">
            <w:r w:rsidR="00044FFE">
              <w:rPr>
                <w:color w:val="000000"/>
              </w:rPr>
              <w:t>2.2.2. Алгоритмы выгрузки данных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_mnd1iuips27a \h </w:instrText>
          </w:r>
          <w:r w:rsidR="00044FFE">
            <w:fldChar w:fldCharType="separate"/>
          </w:r>
          <w:r w:rsidR="00044FFE">
            <w:rPr>
              <w:color w:val="000000"/>
            </w:rPr>
            <w:t>21</w:t>
          </w:r>
          <w:r w:rsidR="00044FFE">
            <w:fldChar w:fldCharType="end"/>
          </w:r>
        </w:p>
        <w:p w14:paraId="5615F204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12agx8qkir6c">
            <w:r w:rsidR="00044FFE">
              <w:rPr>
                <w:color w:val="000000"/>
              </w:rPr>
              <w:t>2.2.3. Интерфейс приложения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_12agx8qkir6c \h </w:instrText>
          </w:r>
          <w:r w:rsidR="00044FFE">
            <w:fldChar w:fldCharType="separate"/>
          </w:r>
          <w:r w:rsidR="00044FFE">
            <w:rPr>
              <w:color w:val="000000"/>
            </w:rPr>
            <w:t>22</w:t>
          </w:r>
          <w:r w:rsidR="00044FFE">
            <w:fldChar w:fldCharType="end"/>
          </w:r>
        </w:p>
        <w:p w14:paraId="22F2605E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3tp80cvqd05x">
            <w:r w:rsidR="00044FFE">
              <w:rPr>
                <w:color w:val="000000"/>
              </w:rPr>
              <w:t>2.3. Сервис загрузки данных в бд сайта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_3tp80cvqd05x \h </w:instrText>
          </w:r>
          <w:r w:rsidR="00044FFE">
            <w:fldChar w:fldCharType="separate"/>
          </w:r>
          <w:r w:rsidR="00044FFE">
            <w:rPr>
              <w:color w:val="000000"/>
            </w:rPr>
            <w:t>25</w:t>
          </w:r>
          <w:r w:rsidR="00044FFE">
            <w:fldChar w:fldCharType="end"/>
          </w:r>
        </w:p>
        <w:p w14:paraId="4767B29E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94db0b2iy9xt">
            <w:r w:rsidR="00044FFE">
              <w:rPr>
                <w:color w:val="000000"/>
              </w:rPr>
              <w:t>2.4 Авторизация и регистрация пользователей через базу данных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_94db0b2iy9xt \h </w:instrText>
          </w:r>
          <w:r w:rsidR="00044FFE">
            <w:fldChar w:fldCharType="separate"/>
          </w:r>
          <w:r w:rsidR="00044FFE">
            <w:rPr>
              <w:color w:val="000000"/>
            </w:rPr>
            <w:t>26</w:t>
          </w:r>
          <w:r w:rsidR="00044FFE">
            <w:fldChar w:fldCharType="end"/>
          </w:r>
        </w:p>
        <w:p w14:paraId="703C2146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</w:pPr>
          <w:hyperlink w:anchor="_ayai69bcgq33">
            <w:r w:rsidR="00044FFE">
              <w:t>2.4.1 Общие сведения</w:t>
            </w:r>
          </w:hyperlink>
          <w:r w:rsidR="00044FFE">
            <w:tab/>
          </w:r>
          <w:r w:rsidR="00044FFE">
            <w:fldChar w:fldCharType="begin"/>
          </w:r>
          <w:r w:rsidR="00044FFE">
            <w:instrText xml:space="preserve"> PAGEREF _ayai69bcgq33 \h </w:instrText>
          </w:r>
          <w:r w:rsidR="00044FFE">
            <w:fldChar w:fldCharType="separate"/>
          </w:r>
          <w:r w:rsidR="00044FFE">
            <w:t>26</w:t>
          </w:r>
          <w:r w:rsidR="00044FFE">
            <w:fldChar w:fldCharType="end"/>
          </w:r>
        </w:p>
        <w:p w14:paraId="4DD57E61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</w:pPr>
          <w:hyperlink w:anchor="_vl9tusmf2wnl">
            <w:r w:rsidR="00044FFE">
              <w:t>2.4.2 Регистрация</w:t>
            </w:r>
          </w:hyperlink>
          <w:r w:rsidR="00044FFE">
            <w:tab/>
          </w:r>
          <w:r w:rsidR="00044FFE">
            <w:fldChar w:fldCharType="begin"/>
          </w:r>
          <w:r w:rsidR="00044FFE">
            <w:instrText xml:space="preserve"> PAGEREF _vl9tusmf2wnl \h </w:instrText>
          </w:r>
          <w:r w:rsidR="00044FFE">
            <w:fldChar w:fldCharType="separate"/>
          </w:r>
          <w:r w:rsidR="00044FFE">
            <w:t>26</w:t>
          </w:r>
          <w:r w:rsidR="00044FFE">
            <w:fldChar w:fldCharType="end"/>
          </w:r>
        </w:p>
        <w:p w14:paraId="125E2423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</w:pPr>
          <w:hyperlink w:anchor="_tao30d8et5gy">
            <w:r w:rsidR="00044FFE">
              <w:t>2.4.2 Авторизация</w:t>
            </w:r>
          </w:hyperlink>
          <w:r w:rsidR="00044FFE">
            <w:tab/>
          </w:r>
          <w:r w:rsidR="00044FFE">
            <w:fldChar w:fldCharType="begin"/>
          </w:r>
          <w:r w:rsidR="00044FFE">
            <w:instrText xml:space="preserve"> PAGEREF _tao30d8et5gy \h </w:instrText>
          </w:r>
          <w:r w:rsidR="00044FFE">
            <w:fldChar w:fldCharType="separate"/>
          </w:r>
          <w:r w:rsidR="00044FFE">
            <w:t>27</w:t>
          </w:r>
          <w:r w:rsidR="00044FFE">
            <w:fldChar w:fldCharType="end"/>
          </w:r>
        </w:p>
        <w:p w14:paraId="409CFE79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</w:pPr>
          <w:hyperlink w:anchor="_pyaqrx5rhqn0">
            <w:r w:rsidR="00044FFE">
              <w:t>2.4.3 Выход</w:t>
            </w:r>
          </w:hyperlink>
          <w:r w:rsidR="00044FFE">
            <w:tab/>
          </w:r>
          <w:r w:rsidR="00044FFE">
            <w:fldChar w:fldCharType="begin"/>
          </w:r>
          <w:r w:rsidR="00044FFE">
            <w:instrText xml:space="preserve"> PAGEREF _pyaqrx5rhqn0 \h </w:instrText>
          </w:r>
          <w:r w:rsidR="00044FFE">
            <w:fldChar w:fldCharType="separate"/>
          </w:r>
          <w:r w:rsidR="00044FFE">
            <w:t>28</w:t>
          </w:r>
          <w:r w:rsidR="00044FFE">
            <w:fldChar w:fldCharType="end"/>
          </w:r>
        </w:p>
        <w:p w14:paraId="61DB44CB" w14:textId="77777777" w:rsidR="00C23E9D" w:rsidRDefault="008E43D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t601heeh4td">
            <w:r w:rsidR="00044FFE">
              <w:rPr>
                <w:color w:val="000000"/>
              </w:rPr>
              <w:t>2.5. Конструктор построения отчетов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_kt601heeh4td \h </w:instrText>
          </w:r>
          <w:r w:rsidR="00044FFE">
            <w:fldChar w:fldCharType="separate"/>
          </w:r>
          <w:r w:rsidR="00044FFE">
            <w:rPr>
              <w:color w:val="000000"/>
            </w:rPr>
            <w:t>28</w:t>
          </w:r>
          <w:r w:rsidR="00044FFE">
            <w:fldChar w:fldCharType="end"/>
          </w:r>
        </w:p>
        <w:p w14:paraId="33EAFB9C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qhw97b98fwpt">
            <w:r w:rsidR="00044FFE">
              <w:rPr>
                <w:color w:val="000000"/>
              </w:rPr>
              <w:t>2.3.1. Алгоритмы выгрузки данных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_qhw97b98fwpt \h </w:instrText>
          </w:r>
          <w:r w:rsidR="00044FFE">
            <w:fldChar w:fldCharType="separate"/>
          </w:r>
          <w:r w:rsidR="00044FFE">
            <w:rPr>
              <w:color w:val="000000"/>
            </w:rPr>
            <w:t>28</w:t>
          </w:r>
          <w:r w:rsidR="00044FFE">
            <w:fldChar w:fldCharType="end"/>
          </w:r>
        </w:p>
        <w:p w14:paraId="58C35DAC" w14:textId="77777777" w:rsidR="00C23E9D" w:rsidRDefault="008E43D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501uob5uox5">
            <w:r w:rsidR="00044FFE">
              <w:rPr>
                <w:color w:val="000000"/>
              </w:rPr>
              <w:t>2.3.2. Интерфейс конструктора</w:t>
            </w:r>
          </w:hyperlink>
          <w:r w:rsidR="00044FFE">
            <w:rPr>
              <w:color w:val="000000"/>
            </w:rPr>
            <w:tab/>
          </w:r>
          <w:r w:rsidR="00044FFE">
            <w:fldChar w:fldCharType="begin"/>
          </w:r>
          <w:r w:rsidR="00044FFE">
            <w:instrText xml:space="preserve"> PAGEREF _i501uob5uox5 \h </w:instrText>
          </w:r>
          <w:r w:rsidR="00044FFE">
            <w:fldChar w:fldCharType="separate"/>
          </w:r>
          <w:r w:rsidR="00044FFE">
            <w:rPr>
              <w:color w:val="000000"/>
            </w:rPr>
            <w:t>30</w:t>
          </w:r>
          <w:r w:rsidR="00044FFE">
            <w:fldChar w:fldCharType="end"/>
          </w:r>
        </w:p>
        <w:p w14:paraId="59ED6CB2" w14:textId="77777777" w:rsidR="00C23E9D" w:rsidRDefault="008E43D7">
          <w:pPr>
            <w:tabs>
              <w:tab w:val="right" w:pos="9025"/>
            </w:tabs>
            <w:spacing w:before="200" w:line="240" w:lineRule="auto"/>
          </w:pPr>
          <w:hyperlink w:anchor="_x17nfjb02r7t">
            <w:r w:rsidR="00044FFE">
              <w:rPr>
                <w:b/>
              </w:rPr>
              <w:t>Заключение</w:t>
            </w:r>
          </w:hyperlink>
          <w:r w:rsidR="00044FFE">
            <w:rPr>
              <w:b/>
            </w:rPr>
            <w:tab/>
          </w:r>
          <w:r w:rsidR="00044FFE">
            <w:fldChar w:fldCharType="begin"/>
          </w:r>
          <w:r w:rsidR="00044FFE">
            <w:instrText xml:space="preserve"> PAGEREF _x17nfjb02r7t \h </w:instrText>
          </w:r>
          <w:r w:rsidR="00044FFE">
            <w:fldChar w:fldCharType="separate"/>
          </w:r>
          <w:r w:rsidR="00044FFE">
            <w:rPr>
              <w:b/>
            </w:rPr>
            <w:t>31</w:t>
          </w:r>
          <w:r w:rsidR="00044FFE">
            <w:fldChar w:fldCharType="end"/>
          </w:r>
        </w:p>
        <w:p w14:paraId="046FC102" w14:textId="77777777" w:rsidR="00C23E9D" w:rsidRDefault="008E43D7">
          <w:pPr>
            <w:tabs>
              <w:tab w:val="right" w:pos="9025"/>
            </w:tabs>
            <w:spacing w:before="200" w:line="240" w:lineRule="auto"/>
          </w:pPr>
          <w:hyperlink w:anchor="_fvkz5a66cnlu">
            <w:r w:rsidR="00044FFE">
              <w:rPr>
                <w:b/>
              </w:rPr>
              <w:t>Список литературы</w:t>
            </w:r>
          </w:hyperlink>
          <w:r w:rsidR="00044FFE">
            <w:rPr>
              <w:b/>
            </w:rPr>
            <w:tab/>
          </w:r>
          <w:r w:rsidR="00044FFE">
            <w:fldChar w:fldCharType="begin"/>
          </w:r>
          <w:r w:rsidR="00044FFE">
            <w:instrText xml:space="preserve"> PAGEREF _fvkz5a66cnlu \h </w:instrText>
          </w:r>
          <w:r w:rsidR="00044FFE">
            <w:fldChar w:fldCharType="separate"/>
          </w:r>
          <w:r w:rsidR="00044FFE">
            <w:rPr>
              <w:b/>
            </w:rPr>
            <w:t>32</w:t>
          </w:r>
          <w:r w:rsidR="00044FFE">
            <w:fldChar w:fldCharType="end"/>
          </w:r>
        </w:p>
        <w:p w14:paraId="4E4C231F" w14:textId="77777777" w:rsidR="00C23E9D" w:rsidRDefault="008E43D7">
          <w:pPr>
            <w:tabs>
              <w:tab w:val="right" w:pos="9025"/>
            </w:tabs>
            <w:spacing w:before="200" w:after="80" w:line="240" w:lineRule="auto"/>
          </w:pPr>
          <w:hyperlink w:anchor="_n9vsruvrb8na">
            <w:r w:rsidR="00044FFE">
              <w:rPr>
                <w:b/>
              </w:rPr>
              <w:t>Приложение</w:t>
            </w:r>
          </w:hyperlink>
          <w:r w:rsidR="00044FFE">
            <w:rPr>
              <w:b/>
            </w:rPr>
            <w:tab/>
          </w:r>
          <w:r w:rsidR="00044FFE">
            <w:fldChar w:fldCharType="begin"/>
          </w:r>
          <w:r w:rsidR="00044FFE">
            <w:instrText xml:space="preserve"> PAGEREF _n9vsruvrb8na \h </w:instrText>
          </w:r>
          <w:r w:rsidR="00044FFE">
            <w:fldChar w:fldCharType="separate"/>
          </w:r>
          <w:r w:rsidR="00044FFE">
            <w:rPr>
              <w:b/>
            </w:rPr>
            <w:t>33</w:t>
          </w:r>
          <w:r w:rsidR="00044FFE">
            <w:fldChar w:fldCharType="end"/>
          </w:r>
          <w:r w:rsidR="00044FFE">
            <w:fldChar w:fldCharType="end"/>
          </w:r>
        </w:p>
      </w:sdtContent>
    </w:sdt>
    <w:p w14:paraId="59EC3B58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6AD8C10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AE32DA2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5A884D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2BD3C2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676E87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07FB98" w14:textId="77777777" w:rsidR="00C23E9D" w:rsidRDefault="00C23E9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4BEC28" w14:textId="77777777" w:rsidR="00C23E9D" w:rsidRDefault="00C23E9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7AF909F" w14:textId="77777777" w:rsidR="00C23E9D" w:rsidRDefault="00044FFE">
      <w:pPr>
        <w:pStyle w:val="1"/>
      </w:pPr>
      <w:bookmarkStart w:id="0" w:name="_mz788pmyr61m" w:colFirst="0" w:colLast="0"/>
      <w:bookmarkEnd w:id="0"/>
      <w:r>
        <w:lastRenderedPageBreak/>
        <w:t>Разработка веб-сервиса для формирования отчетов по результатам итоговой</w:t>
      </w:r>
      <w:r>
        <w:br/>
        <w:t>аттестации школьников.</w:t>
      </w:r>
    </w:p>
    <w:p w14:paraId="554C18A6" w14:textId="77777777" w:rsidR="00C23E9D" w:rsidRDefault="00044FFE">
      <w:pPr>
        <w:pStyle w:val="2"/>
      </w:pPr>
      <w:bookmarkStart w:id="1" w:name="_h1uzacahxvfp" w:colFirst="0" w:colLast="0"/>
      <w:bookmarkEnd w:id="1"/>
      <w:r>
        <w:t>Введение</w:t>
      </w:r>
    </w:p>
    <w:p w14:paraId="635A7FEE" w14:textId="77777777" w:rsidR="00C23E9D" w:rsidRDefault="00044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сфере образования статистика по результатам итоговой аттестации школьников играет важную роль, например, для оценки ситуаций в отдельных школах и дальнейшего улучшения качества образования.</w:t>
      </w:r>
    </w:p>
    <w:p w14:paraId="21EAAF52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проект решает несколько проблем:</w:t>
      </w:r>
    </w:p>
    <w:p w14:paraId="435498CF" w14:textId="77777777" w:rsidR="00C23E9D" w:rsidRDefault="00044FFE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проблему ручного составления отчетов, которое занимает большое количество времени и ресурсов</w:t>
      </w:r>
    </w:p>
    <w:p w14:paraId="1F7703A2" w14:textId="77777777" w:rsidR="00C23E9D" w:rsidRDefault="00044FFE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проблему отсутствия наглядного визуального представления, которое позволяет оценить текущее качество образования в образовательных учреждениях. </w:t>
      </w:r>
    </w:p>
    <w:p w14:paraId="33D32DCD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призван автоматизировать формирование отчетов по данным итоговой аттестации школьников с возможностью графического представления статистики. </w:t>
      </w:r>
    </w:p>
    <w:p w14:paraId="4790E40B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Визуализированная статистика результатов итоговой аттестации позволит наглядно оценить уровень образования в школах Тюменской области.</w:t>
      </w:r>
    </w:p>
    <w:p w14:paraId="1C895A48" w14:textId="77777777" w:rsidR="00C23E9D" w:rsidRDefault="00044FFE">
      <w:pPr>
        <w:pStyle w:val="2"/>
      </w:pPr>
      <w:bookmarkStart w:id="2" w:name="_mmunjtxs0adz" w:colFirst="0" w:colLast="0"/>
      <w:bookmarkEnd w:id="2"/>
      <w:r>
        <w:t>Постановка задачи</w:t>
      </w:r>
    </w:p>
    <w:p w14:paraId="5C593F4A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</w:rPr>
        <w:t>: Разработать веб-сайт с возможностью автоматического создания отчетов по</w:t>
      </w:r>
    </w:p>
    <w:p w14:paraId="66DDF07E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результатам итоговой аттестации школьников Тюменской области.</w:t>
      </w:r>
    </w:p>
    <w:p w14:paraId="6B600037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53424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Ознакомиться с реальными примерами отчетов, предоставляемых центром оценки качества образования. (Зайцев Данил,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Батт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Артем) </w:t>
      </w:r>
    </w:p>
    <w:p w14:paraId="45DE3427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конструктор запросов к базе данных для выборки информации, с ее последующей визуализацией. (Зайцев Данил)</w:t>
      </w:r>
    </w:p>
    <w:p w14:paraId="7883854B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конструктор построения отчетов на основе выбранных данных. (Зайцев Данил)</w:t>
      </w:r>
    </w:p>
    <w:p w14:paraId="689D993C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авторизацию и регистрацию пользователей через базу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данных.(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Ибраев Ерлан)</w:t>
      </w:r>
    </w:p>
    <w:p w14:paraId="010C90E8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пользовательский интерфейс с определенным уровнем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доступа.(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Ибраев Ерлан)</w:t>
      </w:r>
    </w:p>
    <w:p w14:paraId="5A1FBC4B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Реализовать win32 приложение с выбором данных для выгрузки в файлы сайта из баз данных в закрытой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сети.(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Батт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Артём)</w:t>
      </w:r>
    </w:p>
    <w:p w14:paraId="0E8762F1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загрузку данных из файлов сайта в базу данных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сайта.(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Батт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Артем)</w:t>
      </w:r>
    </w:p>
    <w:p w14:paraId="7AEB6062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веб-сайт для просмотра автоматически созданного отчета. (Зайцев Данил,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Батт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Артем, Ибраев Ерлан) </w:t>
      </w:r>
    </w:p>
    <w:p w14:paraId="32DD8F95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 ролей пользователей: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A03E5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веб-сайте должны присутствовать 2 вида пользователей:</w:t>
      </w:r>
    </w:p>
    <w:p w14:paraId="5ED44DF1" w14:textId="77777777" w:rsidR="00C23E9D" w:rsidRDefault="00044FFE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Администратор - имеет возможность загружать данные из файлов сайта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просматривать данные в пределах областей, а также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кастомные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шаблоны отчетов.</w:t>
      </w:r>
    </w:p>
    <w:p w14:paraId="11BF0A2B" w14:textId="77777777" w:rsidR="00C23E9D" w:rsidRDefault="00044FFE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 рамках образовательного учреждения имеет возможность формировать отчеты по данным определенного образовательного учреждения.</w:t>
      </w:r>
    </w:p>
    <w:p w14:paraId="68F5D182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369C7" w14:textId="77777777" w:rsidR="00C23E9D" w:rsidRDefault="00044FFE">
      <w:pPr>
        <w:pStyle w:val="1"/>
      </w:pPr>
      <w:bookmarkStart w:id="3" w:name="_v7shjierpfp9" w:colFirst="0" w:colLast="0"/>
      <w:bookmarkEnd w:id="3"/>
      <w:r>
        <w:t>Глава 1. Предметная область</w:t>
      </w:r>
    </w:p>
    <w:p w14:paraId="1BADD34F" w14:textId="77777777" w:rsidR="00C23E9D" w:rsidRDefault="00044FFE">
      <w:pPr>
        <w:pStyle w:val="2"/>
      </w:pPr>
      <w:bookmarkStart w:id="4" w:name="_okdvw7lturtv" w:colFirst="0" w:colLast="0"/>
      <w:bookmarkEnd w:id="4"/>
      <w:r>
        <w:t>1.1 Описание деятельности предприятия</w:t>
      </w:r>
    </w:p>
    <w:p w14:paraId="76903345" w14:textId="77777777" w:rsidR="00C23E9D" w:rsidRDefault="00044FF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ТОГИРРО расшифровывается как «Тюменский областной государственный институт развития регионального образования».</w:t>
      </w:r>
    </w:p>
    <w:p w14:paraId="150BD967" w14:textId="77777777" w:rsidR="00C23E9D" w:rsidRDefault="00044FFE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ТОГИРРО – определение стратегии развития образовательной системы области и ее научно-методическое обеспечение на основе мониторинговых исследований.</w:t>
      </w:r>
    </w:p>
    <w:p w14:paraId="029FF74C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Деятельность института:</w:t>
      </w:r>
    </w:p>
    <w:p w14:paraId="4DDEDEE6" w14:textId="77777777" w:rsidR="00C23E9D" w:rsidRDefault="00044FF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Информационно-аналитическая деятельность.</w:t>
      </w:r>
    </w:p>
    <w:p w14:paraId="7A19F18C" w14:textId="77777777" w:rsidR="00C23E9D" w:rsidRDefault="00044FF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Проектно-прогностическая деятельность, обеспечение стратегического развития отрасли.</w:t>
      </w:r>
    </w:p>
    <w:p w14:paraId="50549074" w14:textId="77777777" w:rsidR="00C23E9D" w:rsidRDefault="00044FF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Подготовка и переподготовка педагогических и управленческих кадров, специалистов органов управления образованием, специалистов финансово-экономических служб образовательных учреждений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организаций,научно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-педагогических работников.</w:t>
      </w:r>
    </w:p>
    <w:p w14:paraId="57369113" w14:textId="77777777" w:rsidR="00C23E9D" w:rsidRDefault="00044FF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Организационно-педагогическая деятельность.</w:t>
      </w:r>
    </w:p>
    <w:p w14:paraId="6368650F" w14:textId="77777777" w:rsidR="00C23E9D" w:rsidRDefault="00044FFE">
      <w:pPr>
        <w:pStyle w:val="2"/>
      </w:pPr>
      <w:bookmarkStart w:id="5" w:name="_v6jm933eei1" w:colFirst="0" w:colLast="0"/>
      <w:bookmarkEnd w:id="5"/>
      <w:r>
        <w:lastRenderedPageBreak/>
        <w:t>1.2 Отдел технического обеспечения СПОДУ</w:t>
      </w:r>
    </w:p>
    <w:p w14:paraId="36F9E484" w14:textId="77777777" w:rsidR="00C23E9D" w:rsidRDefault="00044FF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 технического обеспечения стандартизированных процедур создан для выполнения следующих функций:</w:t>
      </w:r>
    </w:p>
    <w:p w14:paraId="2BC05D4B" w14:textId="77777777" w:rsidR="00C23E9D" w:rsidRDefault="00044FFE">
      <w:pPr>
        <w:numPr>
          <w:ilvl w:val="0"/>
          <w:numId w:val="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проектов на основе машиночитаемых форм;</w:t>
      </w:r>
    </w:p>
    <w:p w14:paraId="0DC7C8B6" w14:textId="77777777" w:rsidR="00C23E9D" w:rsidRDefault="00044FFE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информационно-технологическое сопровождение проведения ГИА (государственной итоговой аттестации) 9 и 11 классов;</w:t>
      </w:r>
    </w:p>
    <w:p w14:paraId="446BA604" w14:textId="77777777" w:rsidR="00C23E9D" w:rsidRDefault="00044FFE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и ведение региональных баз данных образовательных учреждений;</w:t>
      </w:r>
    </w:p>
    <w:p w14:paraId="70CCAE42" w14:textId="77777777" w:rsidR="00C23E9D" w:rsidRDefault="00044FFE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и ведение баз данных участников ГИА;</w:t>
      </w:r>
    </w:p>
    <w:p w14:paraId="77460CC3" w14:textId="77777777" w:rsidR="00C23E9D" w:rsidRDefault="00044FFE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организация обработки данных с бланков ГИА;</w:t>
      </w:r>
    </w:p>
    <w:p w14:paraId="55649F88" w14:textId="77777777" w:rsidR="00C23E9D" w:rsidRDefault="00044FFE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и ведение баз данных результатов ГИА по субъекту Федерации;</w:t>
      </w:r>
    </w:p>
    <w:p w14:paraId="104906A4" w14:textId="77777777" w:rsidR="00C23E9D" w:rsidRDefault="00044FFE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безопасности и комплексной защиты информации.</w:t>
      </w:r>
    </w:p>
    <w:p w14:paraId="5C907A13" w14:textId="77777777" w:rsidR="00C23E9D" w:rsidRDefault="00044FF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Одной из основных функций отдела является техническое сопровождение процедуры проведения ГИА, которая включает в себя следующие этапы:</w:t>
      </w:r>
    </w:p>
    <w:p w14:paraId="2DA80318" w14:textId="77777777" w:rsidR="00C23E9D" w:rsidRDefault="00044FFE">
      <w:pPr>
        <w:numPr>
          <w:ilvl w:val="0"/>
          <w:numId w:val="22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формирование региональной базы участников ГИА в Тюменской области;</w:t>
      </w:r>
    </w:p>
    <w:p w14:paraId="218B818B" w14:textId="77777777" w:rsidR="00C23E9D" w:rsidRDefault="00044FFE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распределение участников ГИА по пунктам проведения экзамена;</w:t>
      </w:r>
    </w:p>
    <w:p w14:paraId="7FF57275" w14:textId="77777777" w:rsidR="00C23E9D" w:rsidRDefault="00044FFE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бланков ГИА (сканирование, верификация);</w:t>
      </w:r>
    </w:p>
    <w:p w14:paraId="0634DEDB" w14:textId="77777777" w:rsidR="00C23E9D" w:rsidRDefault="00044FFE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отправка результатов обработки бланков в Федеральный Центр тестирования;</w:t>
      </w:r>
    </w:p>
    <w:p w14:paraId="35561DD9" w14:textId="77777777" w:rsidR="00C23E9D" w:rsidRDefault="00044FFE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получение и расшифровка результатов тестирования;</w:t>
      </w:r>
    </w:p>
    <w:p w14:paraId="43C3E0B4" w14:textId="77777777" w:rsidR="00C23E9D" w:rsidRDefault="00044FFE">
      <w:pPr>
        <w:numPr>
          <w:ilvl w:val="0"/>
          <w:numId w:val="22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подведение итогов экзамена и формирование отчетной документации.  </w:t>
      </w:r>
    </w:p>
    <w:p w14:paraId="4C902F2F" w14:textId="77777777" w:rsidR="00C23E9D" w:rsidRDefault="00044FFE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Информация, поступающая в отдел технического обеспечения СПОДУ:</w:t>
      </w:r>
    </w:p>
    <w:p w14:paraId="526EF717" w14:textId="77777777" w:rsidR="00C23E9D" w:rsidRDefault="00044FFE">
      <w:pPr>
        <w:numPr>
          <w:ilvl w:val="0"/>
          <w:numId w:val="14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приказы, распоряжения и инструктивные материалы из Департамента образования и Федерального центра тестирования;</w:t>
      </w:r>
    </w:p>
    <w:p w14:paraId="0609FF1B" w14:textId="77777777" w:rsidR="00C23E9D" w:rsidRDefault="00044FFE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списки учащихся, учителей, учебной литературы из муниципальных образовательных учреждений (МОУ СОШ);</w:t>
      </w:r>
    </w:p>
    <w:p w14:paraId="488C68CE" w14:textId="77777777" w:rsidR="00C23E9D" w:rsidRDefault="00044FFE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схемы итоговой аттестации учащихся из муниципальных органов управления образованием (МОУО);</w:t>
      </w:r>
    </w:p>
    <w:p w14:paraId="4D9D70F1" w14:textId="77777777" w:rsidR="00C23E9D" w:rsidRDefault="00044FFE">
      <w:pPr>
        <w:numPr>
          <w:ilvl w:val="0"/>
          <w:numId w:val="14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ГИА из Федерального Центра тестирования.</w:t>
      </w:r>
    </w:p>
    <w:p w14:paraId="2C0299AE" w14:textId="77777777" w:rsidR="00C23E9D" w:rsidRDefault="00044FFE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Информация, выходящая из отдела технического обеспечения СПОДУ:</w:t>
      </w:r>
    </w:p>
    <w:p w14:paraId="7ACE70AA" w14:textId="77777777" w:rsidR="00C23E9D" w:rsidRDefault="00044FFE">
      <w:pPr>
        <w:numPr>
          <w:ilvl w:val="0"/>
          <w:numId w:val="19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электронные версии бланков для последующей обработки и проверки направляются в Федеральный Центр тестирования;</w:t>
      </w:r>
    </w:p>
    <w:p w14:paraId="5CC51C66" w14:textId="77777777" w:rsidR="00C23E9D" w:rsidRDefault="00044FF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ГИА направляются в муниципальные органы управления образованием и в образовательные учреждения;</w:t>
      </w:r>
    </w:p>
    <w:p w14:paraId="10DF4B9A" w14:textId="77777777" w:rsidR="00C23E9D" w:rsidRDefault="00044FF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статистическая отчетность по результатам итоговой аттестации направляется в Федеральное агентство по образованию, Департамент образования и науки Тюменской области и муниципальные органы управления образования;</w:t>
      </w:r>
    </w:p>
    <w:p w14:paraId="6163FE8D" w14:textId="77777777" w:rsidR="00C23E9D" w:rsidRDefault="00044FF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схемы итоговой аттестации учащихся направляются начальнику отдела и администраторам для формирования федеральной базы данных по проведению ГИА;</w:t>
      </w:r>
    </w:p>
    <w:p w14:paraId="54295C7C" w14:textId="77777777" w:rsidR="00C23E9D" w:rsidRDefault="00044FF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списки учащихся, организаторов в ППЭ, сформированные перед экзаменом по представленной схеме проведения итоговой аттестации административной группой;</w:t>
      </w:r>
    </w:p>
    <w:p w14:paraId="51CDE526" w14:textId="77777777" w:rsidR="00C23E9D" w:rsidRDefault="00044FF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электронные версии бланков после проведения экзамена направляются в Федеральный Центр тестирования (ФЦТ) для последующей обработки и проверки;</w:t>
      </w:r>
    </w:p>
    <w:p w14:paraId="62DCD66B" w14:textId="77777777" w:rsidR="00C23E9D" w:rsidRDefault="00044FF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ГИА, полученные из ФЦТ, направляются в МОУО и МОУ;</w:t>
      </w:r>
    </w:p>
    <w:p w14:paraId="4D1AAB20" w14:textId="77777777" w:rsidR="00C23E9D" w:rsidRDefault="00044FFE">
      <w:pPr>
        <w:numPr>
          <w:ilvl w:val="0"/>
          <w:numId w:val="19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статистическая отчетность по результатам экзаменов направляется в Федеральное агентство по образованию, Департамент образования и науки Тюменской области, муниципальные органы управления образования.</w:t>
      </w:r>
    </w:p>
    <w:p w14:paraId="1323C5D1" w14:textId="77777777" w:rsidR="00C23E9D" w:rsidRDefault="00044FFE">
      <w:pPr>
        <w:pStyle w:val="2"/>
      </w:pPr>
      <w:bookmarkStart w:id="6" w:name="_u6gnaa3ng1d1" w:colFirst="0" w:colLast="0"/>
      <w:bookmarkEnd w:id="6"/>
      <w:r>
        <w:t>1.3 Постановка задачи практики</w:t>
      </w:r>
    </w:p>
    <w:p w14:paraId="5E689893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Конечной целью прохождения производственной практики является создание веб-приложения, представляющего функционал для получения данных о результатах экзаменов и на основе этих данных формирования различных отчетов. Среди основных задач для достижения вышеуказанной цели выделяются следующие:</w:t>
      </w:r>
    </w:p>
    <w:p w14:paraId="6DB21B56" w14:textId="77777777" w:rsidR="00C23E9D" w:rsidRDefault="00044FFE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пользовательского интерфейса с определенным уровнем доступа.</w:t>
      </w:r>
    </w:p>
    <w:p w14:paraId="64CFAD92" w14:textId="77777777" w:rsidR="00C23E9D" w:rsidRDefault="00044FFE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авторизации и регистрации пользователей через базу данных.</w:t>
      </w:r>
    </w:p>
    <w:p w14:paraId="0E42B9A5" w14:textId="77777777" w:rsidR="00C23E9D" w:rsidRDefault="00044FFE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создания базовых и пользовательских шаблонов для отчетов.</w:t>
      </w:r>
    </w:p>
    <w:p w14:paraId="30D8AF3B" w14:textId="77777777" w:rsidR="00C23E9D" w:rsidRDefault="00044FFE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построения диаграмм и графиков к отчетам.</w:t>
      </w:r>
    </w:p>
    <w:p w14:paraId="03C73E6F" w14:textId="77777777" w:rsidR="00C23E9D" w:rsidRDefault="00044FFE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интерфейса администратора для управления загрузкой данных.</w:t>
      </w:r>
    </w:p>
    <w:p w14:paraId="0DB2CD31" w14:textId="77777777" w:rsidR="00C23E9D" w:rsidRDefault="00044FFE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приложения для выгрузки данных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закрытой сети.</w:t>
      </w:r>
    </w:p>
    <w:p w14:paraId="1F76925E" w14:textId="77777777" w:rsidR="00C23E9D" w:rsidRDefault="00C23E9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9D127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основывается на данных, полученных на предприятии:</w:t>
      </w:r>
    </w:p>
    <w:p w14:paraId="19399711" w14:textId="77777777" w:rsidR="00C23E9D" w:rsidRDefault="00044FF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Базы данных erbd_ege_reg_21_72 и erbd_gia_reg_21_72, содержащие полную информацию об аттестации школьников Тюменской области в 2021 году по ЕГЭ, ОГЭ и ГВЭ. Имена и фамилии школьников были заранее изменены. Каждая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больше 350 таблиц. В совокупности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занимают 26.2 гигабайт дискового пространства.</w:t>
      </w:r>
    </w:p>
    <w:p w14:paraId="51652F1B" w14:textId="77777777" w:rsidR="00C23E9D" w:rsidRDefault="00044FF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Прототип базы данных сайта, включающий 18 таблиц. Эта база подлежит переработке для использования в качестве основной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сайта. Необходимо изменить, добавить и удалить таблицы для возможности аутентификации и авторизации пользователей, хранения информации о шаблонах отчетов, удовлетворения требований к данным, необходимым для формирования отчетов.</w:t>
      </w:r>
    </w:p>
    <w:p w14:paraId="31CD0709" w14:textId="77777777" w:rsidR="00C23E9D" w:rsidRDefault="00044FF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 с описанием прототипа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сайта.</w:t>
      </w:r>
    </w:p>
    <w:p w14:paraId="2193B126" w14:textId="77777777" w:rsidR="00C23E9D" w:rsidRDefault="00044FF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“Книга по ЕГЭ 2012” - архив документов в форматах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которые содержат примеры боевых отчетов. Информация полезна для разработки шаблонов и конструктора автоматизированного формирования отчетов.</w:t>
      </w:r>
    </w:p>
    <w:p w14:paraId="39FFC038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Используемые технологии:</w:t>
      </w:r>
    </w:p>
    <w:p w14:paraId="237DEDC7" w14:textId="77777777" w:rsidR="00C23E9D" w:rsidRDefault="00044FFE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179F12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причина использования: изначально базы данных были предоставлены в форматах, используемых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</w:p>
    <w:p w14:paraId="723E3CB8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использования: работа с базами данных: изучение, изменение, удаление и добавление таблиц.</w:t>
      </w:r>
    </w:p>
    <w:p w14:paraId="58AC4E1C" w14:textId="77777777" w:rsidR="00C23E9D" w:rsidRDefault="00044FFE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HTML, CSS</w:t>
      </w:r>
    </w:p>
    <w:p w14:paraId="653D7E55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причина использования: стандартизированные инструменты для верстки сайтов </w:t>
      </w:r>
    </w:p>
    <w:p w14:paraId="03246DE1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использования: верстка страниц сайта, каркас и стили для веб-приложения</w:t>
      </w:r>
    </w:p>
    <w:p w14:paraId="279812E7" w14:textId="77777777" w:rsidR="00C23E9D" w:rsidRDefault="00044FFE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1019EA4F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причина использования: современный и активно развивающийся язык программирования, заточенный под работу с вебом</w:t>
      </w:r>
    </w:p>
    <w:p w14:paraId="4D3EA0A1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использования: разработка динамических элементов сайта: построение отчетов, работа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</w:p>
    <w:p w14:paraId="76A528B6" w14:textId="77777777" w:rsidR="00C23E9D" w:rsidRDefault="00044FFE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</w:p>
    <w:p w14:paraId="3917C15C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причина использования: наличие всеобъемлющей документации</w:t>
      </w:r>
    </w:p>
    <w:p w14:paraId="5F61A7FC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цель использования: написание бэкенда веб-приложения (Аутентификация и авторизация пользователей)</w:t>
      </w:r>
    </w:p>
    <w:p w14:paraId="407645EA" w14:textId="77777777" w:rsidR="00C23E9D" w:rsidRDefault="00044FFE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C#, WPF</w:t>
      </w:r>
    </w:p>
    <w:p w14:paraId="1464F3E8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причина использования: наиболее полная поддержка функционала взаимодействия с базами данных в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т.к. технологии разрабатываются и поддерживаются самой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как и СУБД, с которой необходимо взаимодействовать</w:t>
      </w:r>
    </w:p>
    <w:p w14:paraId="7FEDD335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использования: разработка приложения для выгрузки данных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фреймворка ASP.NET, 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 Json.NET</w:t>
      </w:r>
    </w:p>
    <w:p w14:paraId="61CCA6D7" w14:textId="77777777" w:rsidR="00C23E9D" w:rsidRDefault="00044FFE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</w:p>
    <w:p w14:paraId="0329796D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причина использования: актуальность технологий, а также наличие опыта использования инструментов в проекте</w:t>
      </w:r>
    </w:p>
    <w:p w14:paraId="6923EC9D" w14:textId="77777777" w:rsidR="00C23E9D" w:rsidRDefault="00044FFE">
      <w:pPr>
        <w:numPr>
          <w:ilvl w:val="1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использования: разработка загрузчика файлов формата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сайта</w:t>
      </w:r>
    </w:p>
    <w:p w14:paraId="22392EB6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1C746" w14:textId="77777777" w:rsidR="00C23E9D" w:rsidRDefault="00044FFE">
      <w:pPr>
        <w:pStyle w:val="1"/>
      </w:pPr>
      <w:bookmarkStart w:id="7" w:name="_8i7o44gvt1rm" w:colFirst="0" w:colLast="0"/>
      <w:bookmarkEnd w:id="7"/>
      <w:r>
        <w:t>Глава 2. Описание используемых алгоритмов, методов, процессов</w:t>
      </w:r>
    </w:p>
    <w:p w14:paraId="53068306" w14:textId="77777777" w:rsidR="00C23E9D" w:rsidRDefault="00044FFE">
      <w:pPr>
        <w:pStyle w:val="2"/>
      </w:pPr>
      <w:bookmarkStart w:id="8" w:name="_xhtandrjgg20" w:colFirst="0" w:colLast="0"/>
      <w:bookmarkEnd w:id="8"/>
      <w:r>
        <w:t>2.1 Работа с БД сайта</w:t>
      </w:r>
    </w:p>
    <w:p w14:paraId="3BDD58AB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Таблицы БД сайта</w:t>
      </w:r>
    </w:p>
    <w:tbl>
      <w:tblPr>
        <w:tblStyle w:val="a6"/>
        <w:tblW w:w="757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820"/>
        <w:gridCol w:w="990"/>
        <w:gridCol w:w="3135"/>
      </w:tblGrid>
      <w:tr w:rsidR="00C23E9D" w14:paraId="7AFDDEE5" w14:textId="77777777">
        <w:trPr>
          <w:trHeight w:val="485"/>
        </w:trPr>
        <w:tc>
          <w:tcPr>
            <w:tcW w:w="6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69A5" w14:textId="77777777" w:rsidR="00C23E9D" w:rsidRDefault="00044FFE">
            <w:pPr>
              <w:spacing w:line="240" w:lineRule="auto"/>
              <w:jc w:val="center"/>
            </w:pPr>
            <w:r>
              <w:t>№</w:t>
            </w:r>
          </w:p>
        </w:tc>
        <w:tc>
          <w:tcPr>
            <w:tcW w:w="3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AA65" w14:textId="77777777" w:rsidR="00C23E9D" w:rsidRDefault="00044FFE">
            <w:pPr>
              <w:spacing w:line="240" w:lineRule="auto"/>
              <w:jc w:val="center"/>
            </w:pPr>
            <w:r>
              <w:t>БД сайта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BB29" w14:textId="77777777" w:rsidR="00C23E9D" w:rsidRDefault="00044FFE">
            <w:pPr>
              <w:spacing w:line="240" w:lineRule="auto"/>
            </w:pPr>
            <w:r>
              <w:t xml:space="preserve">Соответствующие таблицы в базах </w:t>
            </w:r>
            <w:proofErr w:type="spellStart"/>
            <w:r>
              <w:t>егэ</w:t>
            </w:r>
            <w:proofErr w:type="spellEnd"/>
            <w:r>
              <w:t xml:space="preserve"> и </w:t>
            </w:r>
            <w:proofErr w:type="spellStart"/>
            <w:r>
              <w:t>гиа</w:t>
            </w:r>
            <w:proofErr w:type="spellEnd"/>
          </w:p>
        </w:tc>
      </w:tr>
      <w:tr w:rsidR="00C23E9D" w14:paraId="75FDC677" w14:textId="77777777">
        <w:trPr>
          <w:trHeight w:val="485"/>
        </w:trPr>
        <w:tc>
          <w:tcPr>
            <w:tcW w:w="6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F092" w14:textId="77777777" w:rsidR="00C23E9D" w:rsidRDefault="00C23E9D">
            <w:pPr>
              <w:spacing w:line="240" w:lineRule="auto"/>
              <w:jc w:val="center"/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1B22" w14:textId="77777777" w:rsidR="00C23E9D" w:rsidRDefault="00044FFE">
            <w:pPr>
              <w:spacing w:line="240" w:lineRule="auto"/>
              <w:jc w:val="center"/>
            </w:pPr>
            <w:r>
              <w:t>Название таблицы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B833" w14:textId="77777777" w:rsidR="00C23E9D" w:rsidRDefault="00044FFE">
            <w:pPr>
              <w:spacing w:line="240" w:lineRule="auto"/>
              <w:jc w:val="center"/>
            </w:pPr>
            <w:r>
              <w:t>Число строк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55FE" w14:textId="77777777" w:rsidR="00C23E9D" w:rsidRDefault="00044FFE">
            <w:pPr>
              <w:spacing w:line="240" w:lineRule="auto"/>
              <w:jc w:val="center"/>
            </w:pPr>
            <w:r>
              <w:t>Название таблиц</w:t>
            </w:r>
          </w:p>
        </w:tc>
      </w:tr>
      <w:tr w:rsidR="00C23E9D" w14:paraId="5C6C16A7" w14:textId="77777777">
        <w:trPr>
          <w:trHeight w:val="485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B13A" w14:textId="77777777" w:rsidR="00C23E9D" w:rsidRDefault="00044FF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CA6C" w14:textId="77777777" w:rsidR="00C23E9D" w:rsidRDefault="00044FFE">
            <w:pPr>
              <w:spacing w:line="240" w:lineRule="auto"/>
            </w:pPr>
            <w:proofErr w:type="spellStart"/>
            <w:r>
              <w:t>answers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6E98" w14:textId="77777777" w:rsidR="00C23E9D" w:rsidRDefault="00044FFE">
            <w:pPr>
              <w:spacing w:line="240" w:lineRule="auto"/>
            </w:pPr>
            <w:r>
              <w:t>457157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A380" w14:textId="77777777" w:rsidR="00C23E9D" w:rsidRDefault="00044FFE">
            <w:pPr>
              <w:spacing w:line="240" w:lineRule="auto"/>
            </w:pPr>
            <w:proofErr w:type="spellStart"/>
            <w:r>
              <w:t>res_Marks</w:t>
            </w:r>
            <w:proofErr w:type="spellEnd"/>
          </w:p>
        </w:tc>
      </w:tr>
      <w:tr w:rsidR="00C23E9D" w14:paraId="7F509259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E481" w14:textId="77777777" w:rsidR="00C23E9D" w:rsidRDefault="00044FF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E88D" w14:textId="77777777" w:rsidR="00C23E9D" w:rsidRDefault="00044FFE">
            <w:pPr>
              <w:spacing w:line="240" w:lineRule="auto"/>
            </w:pPr>
            <w:proofErr w:type="spellStart"/>
            <w:r>
              <w:t>competencies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5232" w14:textId="77777777" w:rsidR="00C23E9D" w:rsidRDefault="00044FFE">
            <w:pPr>
              <w:spacing w:line="240" w:lineRule="auto"/>
            </w:pPr>
            <w:r>
              <w:t>140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345C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327FB098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3DF" w14:textId="77777777" w:rsidR="00C23E9D" w:rsidRDefault="00044FF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6F73" w14:textId="77777777" w:rsidR="00C23E9D" w:rsidRDefault="00044FFE">
            <w:pPr>
              <w:spacing w:line="240" w:lineRule="auto"/>
            </w:pPr>
            <w:proofErr w:type="spellStart"/>
            <w:r>
              <w:t>difficulties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55A9" w14:textId="77777777" w:rsidR="00C23E9D" w:rsidRDefault="00044FFE">
            <w:pPr>
              <w:spacing w:line="240" w:lineRule="auto"/>
            </w:pPr>
            <w:r>
              <w:t>3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07C9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14437EB2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7362" w14:textId="77777777" w:rsidR="00C23E9D" w:rsidRDefault="00044FF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7155" w14:textId="77777777" w:rsidR="00C23E9D" w:rsidRDefault="00044FFE">
            <w:pPr>
              <w:spacing w:line="240" w:lineRule="auto"/>
            </w:pPr>
            <w:proofErr w:type="spellStart"/>
            <w:r>
              <w:t>districts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B7F3" w14:textId="77777777" w:rsidR="00C23E9D" w:rsidRDefault="00044FFE">
            <w:pPr>
              <w:spacing w:line="240" w:lineRule="auto"/>
            </w:pPr>
            <w:r>
              <w:t>26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B8AD" w14:textId="77777777" w:rsidR="00C23E9D" w:rsidRDefault="00044FFE">
            <w:pPr>
              <w:spacing w:line="240" w:lineRule="auto"/>
            </w:pPr>
            <w:proofErr w:type="spellStart"/>
            <w:r>
              <w:t>rbd_Areas</w:t>
            </w:r>
            <w:proofErr w:type="spellEnd"/>
          </w:p>
        </w:tc>
      </w:tr>
      <w:tr w:rsidR="00C23E9D" w14:paraId="6E1A58AC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2ED4" w14:textId="77777777" w:rsidR="00C23E9D" w:rsidRDefault="00044FF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75C0" w14:textId="77777777" w:rsidR="00C23E9D" w:rsidRDefault="00044FFE">
            <w:pPr>
              <w:spacing w:line="240" w:lineRule="auto"/>
            </w:pPr>
            <w:proofErr w:type="spellStart"/>
            <w:r>
              <w:t>schools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E9C" w14:textId="77777777" w:rsidR="00C23E9D" w:rsidRDefault="00044FFE">
            <w:pPr>
              <w:spacing w:line="240" w:lineRule="auto"/>
            </w:pPr>
            <w:r>
              <w:t>365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3192" w14:textId="77777777" w:rsidR="00C23E9D" w:rsidRDefault="00044FFE">
            <w:pPr>
              <w:spacing w:line="240" w:lineRule="auto"/>
            </w:pPr>
            <w:proofErr w:type="spellStart"/>
            <w:r>
              <w:t>rbd_Schools</w:t>
            </w:r>
            <w:proofErr w:type="spellEnd"/>
          </w:p>
        </w:tc>
      </w:tr>
      <w:tr w:rsidR="00C23E9D" w14:paraId="11367C2F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A5E4" w14:textId="77777777" w:rsidR="00C23E9D" w:rsidRDefault="00044FFE">
            <w:pP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D0CD" w14:textId="77777777" w:rsidR="00C23E9D" w:rsidRDefault="00044FFE">
            <w:pPr>
              <w:spacing w:line="240" w:lineRule="auto"/>
            </w:pPr>
            <w:proofErr w:type="spellStart"/>
            <w:r>
              <w:t>exams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326C" w14:textId="77777777" w:rsidR="00C23E9D" w:rsidRDefault="00044FFE">
            <w:pPr>
              <w:spacing w:line="240" w:lineRule="auto"/>
            </w:pPr>
            <w:r>
              <w:t>24064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2CEF" w14:textId="77777777" w:rsidR="00C23E9D" w:rsidRDefault="00044FFE">
            <w:pPr>
              <w:spacing w:line="240" w:lineRule="auto"/>
              <w:rPr>
                <w:highlight w:val="white"/>
              </w:rPr>
            </w:pPr>
            <w:proofErr w:type="spellStart"/>
            <w:r>
              <w:t>res_HumanTests</w:t>
            </w:r>
            <w:proofErr w:type="spellEnd"/>
            <w:r>
              <w:t xml:space="preserve">, </w:t>
            </w:r>
            <w:proofErr w:type="spellStart"/>
            <w:r>
              <w:rPr>
                <w:highlight w:val="white"/>
              </w:rPr>
              <w:t>res_Marks</w:t>
            </w:r>
            <w:proofErr w:type="spellEnd"/>
          </w:p>
        </w:tc>
      </w:tr>
      <w:tr w:rsidR="00C23E9D" w14:paraId="62F3BC37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C2C1" w14:textId="77777777" w:rsidR="00C23E9D" w:rsidRDefault="00044FFE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6259" w14:textId="77777777" w:rsidR="00C23E9D" w:rsidRDefault="00044FFE">
            <w:pPr>
              <w:spacing w:line="240" w:lineRule="auto"/>
            </w:pPr>
            <w:proofErr w:type="spellStart"/>
            <w:r>
              <w:t>examtypes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AA1A" w14:textId="77777777" w:rsidR="00C23E9D" w:rsidRDefault="00044FFE">
            <w:pPr>
              <w:spacing w:line="240" w:lineRule="auto"/>
            </w:pPr>
            <w:r>
              <w:t>3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303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0A9BFBAC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77AD" w14:textId="77777777" w:rsidR="00C23E9D" w:rsidRDefault="00044FFE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FEB0" w14:textId="77777777" w:rsidR="00C23E9D" w:rsidRDefault="00044FFE">
            <w:pPr>
              <w:spacing w:line="240" w:lineRule="auto"/>
            </w:pPr>
            <w:proofErr w:type="spellStart"/>
            <w:r>
              <w:t>governments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93C9" w14:textId="77777777" w:rsidR="00C23E9D" w:rsidRDefault="00044FFE">
            <w:pPr>
              <w:spacing w:line="240" w:lineRule="auto"/>
            </w:pPr>
            <w:r>
              <w:t>27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4496" w14:textId="77777777" w:rsidR="00C23E9D" w:rsidRDefault="00044FFE">
            <w:pPr>
              <w:spacing w:line="240" w:lineRule="auto"/>
            </w:pPr>
            <w:r>
              <w:t>Таблица удалена</w:t>
            </w:r>
          </w:p>
        </w:tc>
      </w:tr>
      <w:tr w:rsidR="00C23E9D" w14:paraId="0BBFB7DC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BAC7" w14:textId="77777777" w:rsidR="00C23E9D" w:rsidRDefault="00044FFE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204A" w14:textId="77777777" w:rsidR="00C23E9D" w:rsidRDefault="00044FFE">
            <w:pPr>
              <w:spacing w:line="240" w:lineRule="auto"/>
            </w:pPr>
            <w:proofErr w:type="spellStart"/>
            <w:r>
              <w:t>parts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AB8C" w14:textId="77777777" w:rsidR="00C23E9D" w:rsidRDefault="00044FFE">
            <w:pPr>
              <w:spacing w:line="240" w:lineRule="auto"/>
            </w:pPr>
            <w:r>
              <w:t>2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ECA8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10D8B636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29B2" w14:textId="77777777" w:rsidR="00C23E9D" w:rsidRDefault="00044FFE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630A" w14:textId="77777777" w:rsidR="00C23E9D" w:rsidRDefault="00044FFE">
            <w:pPr>
              <w:spacing w:line="240" w:lineRule="auto"/>
            </w:pPr>
            <w:proofErr w:type="spellStart"/>
            <w:r>
              <w:t>requirements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3427" w14:textId="77777777" w:rsidR="00C23E9D" w:rsidRDefault="00044FFE">
            <w:pPr>
              <w:spacing w:line="240" w:lineRule="auto"/>
            </w:pPr>
            <w:r>
              <w:t>25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7484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4F2FC966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E951" w14:textId="77777777" w:rsidR="00C23E9D" w:rsidRDefault="00044FFE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AF02" w14:textId="77777777" w:rsidR="00C23E9D" w:rsidRDefault="00044FFE">
            <w:pPr>
              <w:spacing w:line="240" w:lineRule="auto"/>
            </w:pPr>
            <w:proofErr w:type="spellStart"/>
            <w:r>
              <w:t>schoolkinds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8663" w14:textId="77777777" w:rsidR="00C23E9D" w:rsidRDefault="00044FFE">
            <w:pPr>
              <w:spacing w:line="240" w:lineRule="auto"/>
            </w:pPr>
            <w:r>
              <w:t>54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79AD" w14:textId="77777777" w:rsidR="00C23E9D" w:rsidRDefault="00044FFE">
            <w:pPr>
              <w:spacing w:line="240" w:lineRule="auto"/>
            </w:pPr>
            <w:proofErr w:type="spellStart"/>
            <w:r>
              <w:t>rbdc_SchoolKinds</w:t>
            </w:r>
            <w:proofErr w:type="spellEnd"/>
          </w:p>
        </w:tc>
      </w:tr>
      <w:tr w:rsidR="00C23E9D" w14:paraId="3D1BCAF9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28F1" w14:textId="77777777" w:rsidR="00C23E9D" w:rsidRDefault="00044FFE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8C0E" w14:textId="77777777" w:rsidR="00C23E9D" w:rsidRDefault="00044FFE">
            <w:pPr>
              <w:spacing w:line="240" w:lineRule="auto"/>
            </w:pPr>
            <w:proofErr w:type="spellStart"/>
            <w:r>
              <w:t>schoolproperties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BB24" w14:textId="77777777" w:rsidR="00C23E9D" w:rsidRDefault="00044FFE">
            <w:pPr>
              <w:spacing w:line="240" w:lineRule="auto"/>
            </w:pPr>
            <w:r>
              <w:t>14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4DEA" w14:textId="77777777" w:rsidR="00C23E9D" w:rsidRDefault="00044FFE">
            <w:pPr>
              <w:spacing w:line="240" w:lineRule="auto"/>
            </w:pPr>
            <w:proofErr w:type="spellStart"/>
            <w:r>
              <w:t>rbdc_SchoolProperties</w:t>
            </w:r>
            <w:proofErr w:type="spellEnd"/>
          </w:p>
        </w:tc>
      </w:tr>
      <w:tr w:rsidR="00C23E9D" w14:paraId="6BA6E5DA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7870" w14:textId="77777777" w:rsidR="00C23E9D" w:rsidRDefault="00044FFE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538E" w14:textId="77777777" w:rsidR="00C23E9D" w:rsidRDefault="00044FFE">
            <w:pPr>
              <w:spacing w:line="240" w:lineRule="auto"/>
            </w:pPr>
            <w:proofErr w:type="spellStart"/>
            <w:r>
              <w:t>schooltypes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3399" w14:textId="77777777" w:rsidR="00C23E9D" w:rsidRDefault="00044FFE">
            <w:pPr>
              <w:spacing w:line="240" w:lineRule="auto"/>
            </w:pPr>
            <w:r>
              <w:t>7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3338" w14:textId="77777777" w:rsidR="00C23E9D" w:rsidRDefault="00044FFE">
            <w:pPr>
              <w:spacing w:line="240" w:lineRule="auto"/>
            </w:pPr>
            <w:proofErr w:type="spellStart"/>
            <w:r>
              <w:t>rbdc_SchoolTypes</w:t>
            </w:r>
            <w:proofErr w:type="spellEnd"/>
          </w:p>
        </w:tc>
      </w:tr>
      <w:tr w:rsidR="00C23E9D" w14:paraId="271FF91A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CC5C" w14:textId="77777777" w:rsidR="00C23E9D" w:rsidRDefault="00044FFE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E27A" w14:textId="77777777" w:rsidR="00C23E9D" w:rsidRDefault="00044FFE">
            <w:pPr>
              <w:spacing w:line="240" w:lineRule="auto"/>
            </w:pPr>
            <w:proofErr w:type="spellStart"/>
            <w:r>
              <w:t>specifications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424E" w14:textId="77777777" w:rsidR="00C23E9D" w:rsidRDefault="00044FFE">
            <w:pPr>
              <w:spacing w:line="240" w:lineRule="auto"/>
            </w:pPr>
            <w:r>
              <w:t>19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7F6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2C34FED6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211B" w14:textId="77777777" w:rsidR="00C23E9D" w:rsidRDefault="00044FFE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C74E" w14:textId="77777777" w:rsidR="00C23E9D" w:rsidRDefault="00044FFE">
            <w:pPr>
              <w:spacing w:line="240" w:lineRule="auto"/>
            </w:pPr>
            <w:proofErr w:type="spellStart"/>
            <w:r>
              <w:t>specscompets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9B2E" w14:textId="77777777" w:rsidR="00C23E9D" w:rsidRDefault="00044FFE">
            <w:pPr>
              <w:spacing w:line="240" w:lineRule="auto"/>
            </w:pPr>
            <w:r>
              <w:t>116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151F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286DBA9E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108B" w14:textId="77777777" w:rsidR="00C23E9D" w:rsidRDefault="00044FFE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4BD5" w14:textId="77777777" w:rsidR="00C23E9D" w:rsidRDefault="00044FFE">
            <w:pPr>
              <w:spacing w:line="240" w:lineRule="auto"/>
            </w:pPr>
            <w:proofErr w:type="spellStart"/>
            <w:r>
              <w:t>specsrequirements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1215" w14:textId="77777777" w:rsidR="00C23E9D" w:rsidRDefault="00044FFE">
            <w:pPr>
              <w:spacing w:line="240" w:lineRule="auto"/>
            </w:pPr>
            <w:r>
              <w:t>80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218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1447C4C7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635" w14:textId="77777777" w:rsidR="00C23E9D" w:rsidRDefault="00044FFE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BAE" w14:textId="77777777" w:rsidR="00C23E9D" w:rsidRDefault="00044FFE">
            <w:pPr>
              <w:spacing w:line="240" w:lineRule="auto"/>
            </w:pPr>
            <w:proofErr w:type="spellStart"/>
            <w:r>
              <w:t>subjects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568B" w14:textId="77777777" w:rsidR="00C23E9D" w:rsidRDefault="00044FFE">
            <w:pPr>
              <w:spacing w:line="240" w:lineRule="auto"/>
            </w:pPr>
            <w:r>
              <w:t>33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E4A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0A1FBE87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BC3E" w14:textId="77777777" w:rsidR="00C23E9D" w:rsidRDefault="00044FFE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67F8" w14:textId="77777777" w:rsidR="00C23E9D" w:rsidRDefault="00044FFE">
            <w:pPr>
              <w:spacing w:line="240" w:lineRule="auto"/>
            </w:pPr>
            <w:proofErr w:type="spellStart"/>
            <w:r>
              <w:t>testschema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7FF0" w14:textId="77777777" w:rsidR="00C23E9D" w:rsidRDefault="00044FFE">
            <w:pPr>
              <w:spacing w:line="240" w:lineRule="auto"/>
            </w:pPr>
            <w:r>
              <w:t>69</w:t>
            </w: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1B49" w14:textId="77777777" w:rsidR="00C23E9D" w:rsidRDefault="00044FFE">
            <w:pPr>
              <w:spacing w:line="240" w:lineRule="auto"/>
            </w:pPr>
            <w:r>
              <w:t>админ заполняет вручную</w:t>
            </w:r>
          </w:p>
        </w:tc>
      </w:tr>
      <w:tr w:rsidR="00C23E9D" w14:paraId="3316ABCB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F005" w14:textId="77777777" w:rsidR="00C23E9D" w:rsidRDefault="00044FFE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EBBF" w14:textId="77777777" w:rsidR="00C23E9D" w:rsidRDefault="00044FFE">
            <w:pPr>
              <w:spacing w:line="240" w:lineRule="auto"/>
            </w:pPr>
            <w:proofErr w:type="spellStart"/>
            <w:r>
              <w:t>towntypes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E903" w14:textId="77777777" w:rsidR="00C23E9D" w:rsidRDefault="00C23E9D">
            <w:pPr>
              <w:spacing w:line="240" w:lineRule="auto"/>
            </w:pP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D8" w14:textId="77777777" w:rsidR="00C23E9D" w:rsidRDefault="00044FFE">
            <w:pPr>
              <w:spacing w:line="240" w:lineRule="auto"/>
            </w:pPr>
            <w:r>
              <w:t>Таблица добавлена</w:t>
            </w:r>
          </w:p>
        </w:tc>
      </w:tr>
      <w:tr w:rsidR="00C23E9D" w14:paraId="0A998DD6" w14:textId="77777777">
        <w:trPr>
          <w:trHeight w:val="48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5C32" w14:textId="77777777" w:rsidR="00C23E9D" w:rsidRDefault="00044FF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AEA6" w14:textId="77777777" w:rsidR="00C23E9D" w:rsidRDefault="00044FFE">
            <w:pPr>
              <w:spacing w:line="240" w:lineRule="auto"/>
            </w:pPr>
            <w:proofErr w:type="spellStart"/>
            <w:r>
              <w:t>participantcategories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F0E4" w14:textId="77777777" w:rsidR="00C23E9D" w:rsidRDefault="00C23E9D">
            <w:pPr>
              <w:spacing w:line="240" w:lineRule="auto"/>
            </w:pPr>
          </w:p>
        </w:tc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4BD2" w14:textId="77777777" w:rsidR="00C23E9D" w:rsidRDefault="00044FFE">
            <w:pPr>
              <w:spacing w:line="240" w:lineRule="auto"/>
            </w:pPr>
            <w:r>
              <w:t>Таблица добавлена</w:t>
            </w:r>
          </w:p>
        </w:tc>
      </w:tr>
    </w:tbl>
    <w:p w14:paraId="3FE2F65A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1A999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Диаграмма изначальной БД сайта</w:t>
      </w:r>
    </w:p>
    <w:p w14:paraId="1DA41053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342888AA" wp14:editId="120FA233">
            <wp:extent cx="6577013" cy="4568175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56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30D68" w14:textId="77777777" w:rsidR="00C23E9D" w:rsidRDefault="00044F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Диаграмма изначальной БД сайта</w:t>
      </w:r>
    </w:p>
    <w:p w14:paraId="07F6182D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работы с каждой таблицей прототипа БД сайта</w:t>
      </w:r>
    </w:p>
    <w:p w14:paraId="070A39C9" w14:textId="77777777" w:rsidR="00C23E9D" w:rsidRDefault="00044FF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answers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 об ответах на задания)</w:t>
      </w:r>
    </w:p>
    <w:p w14:paraId="2E5799C7" w14:textId="77777777" w:rsidR="00C23E9D" w:rsidRDefault="00044FFE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БД сайта</w:t>
      </w:r>
    </w:p>
    <w:p w14:paraId="71B34540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7CCE3A18" wp14:editId="0E979412">
            <wp:extent cx="4424363" cy="1389044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38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49FEA" w14:textId="77777777" w:rsidR="00C23E9D" w:rsidRDefault="00044FF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66278AA1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Содержит данные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res_Marks</w:t>
      </w:r>
      <w:proofErr w:type="spellEnd"/>
    </w:p>
    <w:p w14:paraId="15FE2C4A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ANSWERS:</w:t>
      </w:r>
    </w:p>
    <w:p w14:paraId="52F5D8A4" w14:textId="77777777" w:rsidR="00C23E9D" w:rsidRDefault="00044FFE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Удалить данные таблицы</w:t>
      </w:r>
    </w:p>
    <w:p w14:paraId="3C84E98A" w14:textId="77777777" w:rsidR="00C23E9D" w:rsidRDefault="00044FFE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dbo.res_Marks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TestResultB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TestResultC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TestResultD</w:t>
      </w:r>
      <w:proofErr w:type="spellEnd"/>
    </w:p>
    <w:p w14:paraId="5200246E" w14:textId="77777777" w:rsidR="00C23E9D" w:rsidRDefault="00044FFE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выгрузки в столбец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TestResultB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плюс = 1, минус = 0, число = число);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TestResultC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TestResultD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убрать скобки и их содержимое</w:t>
      </w:r>
    </w:p>
    <w:p w14:paraId="6A826CDF" w14:textId="77777777" w:rsidR="00C23E9D" w:rsidRPr="00044FFE" w:rsidRDefault="00044FFE">
      <w:pPr>
        <w:numPr>
          <w:ilvl w:val="0"/>
          <w:numId w:val="26"/>
        </w:numPr>
        <w:spacing w:line="360" w:lineRule="auto"/>
        <w:jc w:val="both"/>
        <w:rPr>
          <w:lang w:val="en-US"/>
        </w:rPr>
      </w:pPr>
      <w:r>
        <w:t>Если</w:t>
      </w:r>
      <w:r w:rsidRPr="00044FFE">
        <w:rPr>
          <w:lang w:val="en-US"/>
        </w:rPr>
        <w:t xml:space="preserve"> </w:t>
      </w:r>
      <w:r>
        <w:t>задание</w:t>
      </w:r>
      <w:r w:rsidRPr="00044FFE">
        <w:rPr>
          <w:lang w:val="en-US"/>
        </w:rPr>
        <w:t xml:space="preserve"> </w:t>
      </w:r>
      <w:r>
        <w:t>из</w:t>
      </w:r>
      <w:r w:rsidRPr="00044FFE">
        <w:rPr>
          <w:lang w:val="en-US"/>
        </w:rPr>
        <w:t xml:space="preserve"> TestResultB =&gt; PartID = 1, TestResultC =&gt; PartID = 2, TestResultD =&gt; PartID = 3</w:t>
      </w:r>
    </w:p>
    <w:p w14:paraId="289789D8" w14:textId="77777777" w:rsidR="00C23E9D" w:rsidRDefault="00044FFE">
      <w:pPr>
        <w:numPr>
          <w:ilvl w:val="0"/>
          <w:numId w:val="26"/>
        </w:numPr>
        <w:spacing w:line="360" w:lineRule="auto"/>
        <w:jc w:val="both"/>
      </w:pPr>
      <w:proofErr w:type="spellStart"/>
      <w:r>
        <w:t>AnswerID</w:t>
      </w:r>
      <w:proofErr w:type="spellEnd"/>
      <w:r>
        <w:t xml:space="preserve"> формируется при выгрузке</w:t>
      </w:r>
    </w:p>
    <w:p w14:paraId="588FED59" w14:textId="77777777" w:rsidR="00C23E9D" w:rsidRDefault="00C23E9D">
      <w:pPr>
        <w:spacing w:line="360" w:lineRule="auto"/>
        <w:jc w:val="both"/>
      </w:pPr>
    </w:p>
    <w:p w14:paraId="24914CEB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competencies</w:t>
      </w:r>
      <w:proofErr w:type="spellEnd"/>
    </w:p>
    <w:p w14:paraId="7540A830" w14:textId="77777777" w:rsidR="00C23E9D" w:rsidRDefault="00044FFE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БД сайта</w:t>
      </w:r>
    </w:p>
    <w:p w14:paraId="4C812AF4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68183900" wp14:editId="044F9344">
            <wp:extent cx="4688077" cy="1274638"/>
            <wp:effectExtent l="0" t="0" r="0" b="0"/>
            <wp:docPr id="3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077" cy="127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9B3AD" w14:textId="77777777" w:rsidR="00C23E9D" w:rsidRDefault="00044FF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3.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competencies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164EAFF1" w14:textId="77777777" w:rsidR="00C23E9D" w:rsidRDefault="00044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Администратор заполняет вручную по кодификаторам ФИПИ</w:t>
      </w:r>
    </w:p>
    <w:p w14:paraId="63C07DF3" w14:textId="77777777" w:rsidR="00C23E9D" w:rsidRDefault="00C23E9D">
      <w:pPr>
        <w:rPr>
          <w:rFonts w:ascii="Times New Roman" w:eastAsia="Times New Roman" w:hAnsi="Times New Roman" w:cs="Times New Roman"/>
        </w:rPr>
      </w:pPr>
    </w:p>
    <w:p w14:paraId="6AACC577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difficulties</w:t>
      </w:r>
      <w:proofErr w:type="spellEnd"/>
    </w:p>
    <w:p w14:paraId="01205F8B" w14:textId="77777777" w:rsidR="00C23E9D" w:rsidRDefault="00044FFE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БД сайта</w:t>
      </w:r>
    </w:p>
    <w:p w14:paraId="51FE0DE5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7BD13825" wp14:editId="2463D63C">
            <wp:extent cx="5731200" cy="1054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7DF17" w14:textId="77777777" w:rsidR="00C23E9D" w:rsidRDefault="00044FF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4.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1DE62C94" w14:textId="77777777" w:rsidR="00C23E9D" w:rsidRDefault="00044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Администратор заполняет вручную согласно кодификаторам ФИПИ</w:t>
      </w:r>
    </w:p>
    <w:p w14:paraId="2248FE96" w14:textId="77777777" w:rsidR="00C23E9D" w:rsidRDefault="00C23E9D">
      <w:pPr>
        <w:rPr>
          <w:rFonts w:ascii="Times New Roman" w:eastAsia="Times New Roman" w:hAnsi="Times New Roman" w:cs="Times New Roman"/>
        </w:rPr>
      </w:pPr>
    </w:p>
    <w:p w14:paraId="655B8BA5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одинаковые данные во всех БД)</w:t>
      </w:r>
    </w:p>
    <w:p w14:paraId="040919E7" w14:textId="77777777" w:rsidR="00C23E9D" w:rsidRDefault="00044FFE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БД сайта</w:t>
      </w:r>
    </w:p>
    <w:p w14:paraId="6C33680A" w14:textId="77777777" w:rsidR="00C23E9D" w:rsidRDefault="00044FFE">
      <w:r>
        <w:rPr>
          <w:noProof/>
          <w:lang w:val="ru-RU"/>
        </w:rPr>
        <w:drawing>
          <wp:inline distT="114300" distB="114300" distL="114300" distR="114300" wp14:anchorId="251E79C4" wp14:editId="1D321000">
            <wp:extent cx="5214938" cy="97022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970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B3F86" w14:textId="77777777" w:rsidR="00C23E9D" w:rsidRDefault="00044FF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5.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15309CC6" w14:textId="77777777" w:rsidR="00C23E9D" w:rsidRDefault="00C23E9D"/>
    <w:p w14:paraId="04FB080A" w14:textId="77777777" w:rsidR="00C23E9D" w:rsidRDefault="00C23E9D"/>
    <w:p w14:paraId="2D700C46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3E93AC73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lastRenderedPageBreak/>
        <w:drawing>
          <wp:inline distT="114300" distB="114300" distL="114300" distR="114300" wp14:anchorId="249C8188" wp14:editId="2321F45B">
            <wp:extent cx="5300663" cy="1197492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19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B9B82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6.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69999AFF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AREAS:</w:t>
      </w:r>
    </w:p>
    <w:p w14:paraId="44DC217F" w14:textId="77777777" w:rsidR="00C23E9D" w:rsidRDefault="00044FFE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данные этой таблицы</w:t>
      </w:r>
    </w:p>
    <w:p w14:paraId="4BFDDE73" w14:textId="77777777" w:rsidR="00C23E9D" w:rsidRDefault="00044FFE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столбцы: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AreaID</w:t>
      </w:r>
      <w:proofErr w:type="spellEnd"/>
    </w:p>
    <w:p w14:paraId="654BCF65" w14:textId="77777777" w:rsidR="00C23E9D" w:rsidRDefault="00044FFE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dbo.rbd_Areas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формируется в коде</w:t>
      </w:r>
    </w:p>
    <w:p w14:paraId="28604BEE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DB511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schools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 о школах)</w:t>
      </w:r>
    </w:p>
    <w:p w14:paraId="6D280B37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3443261B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68A81881" wp14:editId="13C0F7B7">
            <wp:extent cx="4510719" cy="1618464"/>
            <wp:effectExtent l="0" t="0" r="0" b="0"/>
            <wp:docPr id="3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719" cy="161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9ADA8" w14:textId="77777777" w:rsidR="00C23E9D" w:rsidRDefault="00044FFE">
      <w:pPr>
        <w:ind w:left="144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7.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6727C352" w14:textId="77777777" w:rsidR="00C23E9D" w:rsidRDefault="00C23E9D">
      <w:pPr>
        <w:rPr>
          <w:u w:val="single"/>
        </w:rPr>
      </w:pPr>
    </w:p>
    <w:p w14:paraId="7B7D10F4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08005DA0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6CEBDBB4" wp14:editId="2F587962">
            <wp:extent cx="4469349" cy="1989677"/>
            <wp:effectExtent l="0" t="0" r="0" b="0"/>
            <wp:docPr id="3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349" cy="1989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475B4" w14:textId="77777777" w:rsidR="00C23E9D" w:rsidRDefault="00044FFE">
      <w:pPr>
        <w:ind w:left="144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8.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58F4452B" w14:textId="77777777" w:rsidR="00C23E9D" w:rsidRDefault="00044FFE">
      <w:pPr>
        <w:rPr>
          <w:u w:val="single"/>
        </w:rPr>
      </w:pPr>
      <w:r>
        <w:t xml:space="preserve">Содержит данные таблицы </w:t>
      </w:r>
      <w:proofErr w:type="spellStart"/>
      <w:r>
        <w:t>rbd_Schools</w:t>
      </w:r>
      <w:proofErr w:type="spellEnd"/>
    </w:p>
    <w:p w14:paraId="2E0E671A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SCHOOLS:</w:t>
      </w:r>
    </w:p>
    <w:p w14:paraId="79961A2C" w14:textId="77777777" w:rsidR="00C23E9D" w:rsidRDefault="00044FFE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Удалить данные из таблицы</w:t>
      </w:r>
    </w:p>
    <w:p w14:paraId="0E770000" w14:textId="77777777" w:rsidR="00C23E9D" w:rsidRDefault="00044FFE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столбцы: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TownTypeID</w:t>
      </w:r>
      <w:proofErr w:type="spellEnd"/>
    </w:p>
    <w:p w14:paraId="0647B6C7" w14:textId="77777777" w:rsidR="00C23E9D" w:rsidRDefault="00044FFE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Выгружать школы, у 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083B9B4E" w14:textId="77777777" w:rsidR="00C23E9D" w:rsidRDefault="00044FFE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dbo.rbd_Schools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LawAddress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t>SchoolKindFK</w:t>
      </w:r>
      <w:proofErr w:type="spellEnd"/>
      <w:r>
        <w:t xml:space="preserve">, </w:t>
      </w:r>
      <w:proofErr w:type="spellStart"/>
      <w:r>
        <w:t>SchoolPropertyFk</w:t>
      </w:r>
      <w:proofErr w:type="spellEnd"/>
      <w:r>
        <w:t xml:space="preserve">, </w:t>
      </w:r>
      <w:proofErr w:type="spellStart"/>
      <w:r>
        <w:t>TownTypeFk</w:t>
      </w:r>
      <w:proofErr w:type="spellEnd"/>
    </w:p>
    <w:p w14:paraId="71C1BCD9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 об экзаменах)</w:t>
      </w:r>
    </w:p>
    <w:p w14:paraId="3076D5E8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F8EF89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3E0A34D5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70357B24" wp14:editId="4EC20C6A">
            <wp:extent cx="4710113" cy="1659754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r="-2830" b="-283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65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9B5F5" w14:textId="77777777" w:rsidR="00C23E9D" w:rsidRDefault="00044FFE">
      <w:pPr>
        <w:ind w:left="144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Рис. 9.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2BE64508" w14:textId="77777777" w:rsidR="00C23E9D" w:rsidRDefault="00C23E9D"/>
    <w:p w14:paraId="3BF31342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77368C29" w14:textId="77777777" w:rsidR="00C23E9D" w:rsidRDefault="00044FFE">
      <w:r>
        <w:rPr>
          <w:noProof/>
          <w:lang w:val="ru-RU"/>
        </w:rPr>
        <w:drawing>
          <wp:inline distT="114300" distB="114300" distL="114300" distR="114300" wp14:anchorId="05630D90" wp14:editId="440BF2A0">
            <wp:extent cx="4590551" cy="3027324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551" cy="3027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C0226" w14:textId="77777777" w:rsidR="00C23E9D" w:rsidRDefault="00044FFE">
      <w:pPr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10.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1BDB2C05" w14:textId="77777777" w:rsidR="00C23E9D" w:rsidRPr="00044FFE" w:rsidRDefault="00044FFE">
      <w:pPr>
        <w:rPr>
          <w:lang w:val="en-US"/>
        </w:rPr>
      </w:pPr>
      <w:r>
        <w:t>Содержит</w:t>
      </w:r>
      <w:r w:rsidRPr="00044FFE">
        <w:rPr>
          <w:lang w:val="en-US"/>
        </w:rPr>
        <w:t xml:space="preserve"> </w:t>
      </w:r>
      <w:r>
        <w:t>данные</w:t>
      </w:r>
      <w:r w:rsidRPr="00044FFE">
        <w:rPr>
          <w:lang w:val="en-US"/>
        </w:rPr>
        <w:t xml:space="preserve"> </w:t>
      </w:r>
      <w:r>
        <w:t>таблицы</w:t>
      </w:r>
      <w:r w:rsidRPr="00044FFE">
        <w:rPr>
          <w:lang w:val="en-US"/>
        </w:rPr>
        <w:t xml:space="preserve"> res_HumanTests, rbd_Schools, res_Marks, rbd_ParticipantProperties, rbd_ParticipantCategories</w:t>
      </w:r>
    </w:p>
    <w:p w14:paraId="423488D8" w14:textId="77777777" w:rsidR="00C23E9D" w:rsidRPr="00044FFE" w:rsidRDefault="00C23E9D">
      <w:pPr>
        <w:rPr>
          <w:lang w:val="en-US"/>
        </w:rPr>
      </w:pPr>
    </w:p>
    <w:p w14:paraId="7472ACD1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EXAMS:</w:t>
      </w:r>
    </w:p>
    <w:p w14:paraId="6E5CD2C5" w14:textId="77777777" w:rsidR="00C23E9D" w:rsidRDefault="00044FFE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Удалить данные из таблицы</w:t>
      </w:r>
    </w:p>
    <w:p w14:paraId="7A0ED1B7" w14:textId="77777777" w:rsidR="00C23E9D" w:rsidRPr="00044FFE" w:rsidRDefault="00044FFE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столбцы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>: ExamDate</w:t>
      </w:r>
      <w:r w:rsidRPr="00044FFE">
        <w:rPr>
          <w:lang w:val="en-US"/>
        </w:rPr>
        <w:t xml:space="preserve">, </w:t>
      </w:r>
      <w:proofErr w:type="gramStart"/>
      <w:r>
        <w:t>ОВЗ</w:t>
      </w:r>
      <w:r w:rsidRPr="00044FFE">
        <w:rPr>
          <w:lang w:val="en-US"/>
        </w:rPr>
        <w:t>(</w:t>
      </w:r>
      <w:proofErr w:type="gramEnd"/>
      <w:r w:rsidRPr="00044FFE">
        <w:rPr>
          <w:lang w:val="en-US"/>
        </w:rPr>
        <w:t xml:space="preserve">Property = 6), </w:t>
      </w:r>
      <w:r>
        <w:t>на</w:t>
      </w:r>
      <w:r w:rsidRPr="00044FFE">
        <w:rPr>
          <w:lang w:val="en-US"/>
        </w:rPr>
        <w:t xml:space="preserve"> </w:t>
      </w:r>
      <w:r>
        <w:t>дому</w:t>
      </w:r>
      <w:r w:rsidRPr="00044FFE">
        <w:rPr>
          <w:lang w:val="en-US"/>
        </w:rPr>
        <w:t>(StationCode &gt; 899), ParticipantCategoryID, VariantCode, MarkSystem, SchoolClassNumber</w:t>
      </w:r>
    </w:p>
    <w:p w14:paraId="259046F4" w14:textId="77777777" w:rsidR="00C23E9D" w:rsidRPr="00044FFE" w:rsidRDefault="00044FFE">
      <w:pPr>
        <w:numPr>
          <w:ilvl w:val="0"/>
          <w:numId w:val="23"/>
        </w:numPr>
        <w:spacing w:line="360" w:lineRule="auto"/>
        <w:rPr>
          <w:lang w:val="en-US"/>
        </w:rPr>
      </w:pPr>
      <w:r w:rsidRPr="00044FFE">
        <w:rPr>
          <w:lang w:val="en-US"/>
        </w:rPr>
        <w:t xml:space="preserve">TestTypeCode in (ege: 4 or 5; gia: 6 or 7), SubjectCode &lt; 50 </w:t>
      </w:r>
      <w:r>
        <w:t>ЕГЭ</w:t>
      </w:r>
      <w:r w:rsidRPr="00044FFE">
        <w:rPr>
          <w:lang w:val="en-US"/>
        </w:rPr>
        <w:t xml:space="preserve">, &gt; 50 </w:t>
      </w:r>
      <w:r>
        <w:t>ОГЭ</w:t>
      </w:r>
    </w:p>
    <w:p w14:paraId="2AFEC0A7" w14:textId="77777777" w:rsidR="00C23E9D" w:rsidRPr="00044FFE" w:rsidRDefault="00044FFE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Выгрузить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таблицы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dbo.res_HumanTests </w:t>
      </w:r>
      <w:r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столбцов</w:t>
      </w:r>
      <w:r w:rsidRPr="00044F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HumanTestID, </w:t>
      </w:r>
      <w:r w:rsidRPr="00044FFE">
        <w:rPr>
          <w:lang w:val="en-US"/>
        </w:rPr>
        <w:t>SchoolFK,</w:t>
      </w:r>
      <w:r w:rsidRPr="00044FFE">
        <w:rPr>
          <w:highlight w:val="white"/>
          <w:lang w:val="en-US"/>
        </w:rPr>
        <w:t xml:space="preserve"> SchemaID</w:t>
      </w:r>
      <w:r w:rsidRPr="00044FFE">
        <w:rPr>
          <w:lang w:val="en-US"/>
        </w:rPr>
        <w:t>, VariantCode, PrimaryMark, (</w:t>
      </w:r>
      <w:r>
        <w:t>если</w:t>
      </w:r>
      <w:r w:rsidRPr="00044FFE">
        <w:rPr>
          <w:lang w:val="en-US"/>
        </w:rPr>
        <w:t xml:space="preserve"> </w:t>
      </w:r>
      <w:r>
        <w:t>ЕГЭ</w:t>
      </w:r>
      <w:r w:rsidRPr="00044FFE">
        <w:rPr>
          <w:lang w:val="en-US"/>
        </w:rPr>
        <w:t xml:space="preserve">: Mark100, </w:t>
      </w:r>
      <w:r>
        <w:t>остальное</w:t>
      </w:r>
      <w:r w:rsidRPr="00044FFE">
        <w:rPr>
          <w:lang w:val="en-US"/>
        </w:rPr>
        <w:t xml:space="preserve">: Mark5), PercentMark, (5, 100), ExamDate, (if property = 6 then 1 else 0), (if </w:t>
      </w:r>
      <w:proofErr w:type="gramStart"/>
      <w:r w:rsidRPr="00044FFE">
        <w:rPr>
          <w:lang w:val="en-US"/>
        </w:rPr>
        <w:t>StationCode &gt;</w:t>
      </w:r>
      <w:proofErr w:type="gramEnd"/>
      <w:r w:rsidRPr="00044FFE">
        <w:rPr>
          <w:lang w:val="en-US"/>
        </w:rPr>
        <w:t xml:space="preserve"> 899 then 1 else 0)</w:t>
      </w:r>
    </w:p>
    <w:p w14:paraId="0A31A17C" w14:textId="77777777" w:rsidR="00C23E9D" w:rsidRDefault="00044FFE">
      <w:pPr>
        <w:numPr>
          <w:ilvl w:val="0"/>
          <w:numId w:val="23"/>
        </w:numPr>
        <w:spacing w:line="360" w:lineRule="auto"/>
      </w:pPr>
      <w:r>
        <w:t xml:space="preserve">Выгружать данные, где поле </w:t>
      </w:r>
      <w:proofErr w:type="spellStart"/>
      <w:r>
        <w:t>ProcessCondition</w:t>
      </w:r>
      <w:proofErr w:type="spellEnd"/>
      <w:r>
        <w:t xml:space="preserve"> = 6</w:t>
      </w:r>
    </w:p>
    <w:p w14:paraId="2D0CCB38" w14:textId="77777777" w:rsidR="00C23E9D" w:rsidRDefault="00044FFE">
      <w:pPr>
        <w:numPr>
          <w:ilvl w:val="0"/>
          <w:numId w:val="23"/>
        </w:numPr>
        <w:spacing w:line="360" w:lineRule="auto"/>
        <w:jc w:val="both"/>
      </w:pPr>
      <w:proofErr w:type="spellStart"/>
      <w:r>
        <w:t>SchemaID</w:t>
      </w:r>
      <w:proofErr w:type="spellEnd"/>
      <w:r>
        <w:t xml:space="preserve"> добавляется при загрузке данных, если данных в таблице </w:t>
      </w:r>
      <w:proofErr w:type="spellStart"/>
      <w:r>
        <w:t>testschema</w:t>
      </w:r>
      <w:proofErr w:type="spellEnd"/>
      <w:r>
        <w:t xml:space="preserve"> нет - выводится сообщение о необходимости заполнения таблицы администратором</w:t>
      </w:r>
    </w:p>
    <w:p w14:paraId="5EDCED85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100C6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 о типах экзаменов)</w:t>
      </w:r>
    </w:p>
    <w:p w14:paraId="41D796A1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BA6B25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38AD16F3" w14:textId="77777777" w:rsidR="00C23E9D" w:rsidRDefault="00C23E9D">
      <w:pPr>
        <w:rPr>
          <w:u w:val="single"/>
        </w:rPr>
      </w:pPr>
    </w:p>
    <w:p w14:paraId="63563E12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1967CF80" wp14:editId="3E902024">
            <wp:extent cx="4900613" cy="903601"/>
            <wp:effectExtent l="0" t="0" r="0" b="0"/>
            <wp:docPr id="3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903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8118D" w14:textId="77777777" w:rsidR="00C23E9D" w:rsidRDefault="00044FFE">
      <w:pPr>
        <w:ind w:left="144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11.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2AE64656" w14:textId="77777777" w:rsidR="00C23E9D" w:rsidRDefault="00C23E9D">
      <w:pPr>
        <w:rPr>
          <w:u w:val="single"/>
        </w:rPr>
      </w:pPr>
    </w:p>
    <w:p w14:paraId="5F250B4F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2B2FCD23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3A2DD939" wp14:editId="0BF338E0">
            <wp:extent cx="4948238" cy="109321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D7FB8" w14:textId="77777777" w:rsidR="00C23E9D" w:rsidRDefault="00044FFE">
      <w:pPr>
        <w:ind w:left="144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12.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4379A50A" w14:textId="77777777" w:rsidR="00C23E9D" w:rsidRDefault="00044FFE">
      <w:r>
        <w:rPr>
          <w:rFonts w:ascii="Times New Roman" w:eastAsia="Times New Roman" w:hAnsi="Times New Roman" w:cs="Times New Roman"/>
        </w:rPr>
        <w:t>Администратор заполняет вручную согласно кодификаторам ФИПИ</w:t>
      </w:r>
    </w:p>
    <w:p w14:paraId="2CBD3964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F731D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governments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одинаковые данные)</w:t>
      </w:r>
    </w:p>
    <w:p w14:paraId="6D000BCE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определена как излишняя и подлежит удалению</w:t>
      </w:r>
    </w:p>
    <w:p w14:paraId="35D1C9CF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parts</w:t>
      </w:r>
      <w:proofErr w:type="spellEnd"/>
    </w:p>
    <w:p w14:paraId="4C37DA4C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lastRenderedPageBreak/>
        <w:t>БД сайта</w:t>
      </w:r>
    </w:p>
    <w:p w14:paraId="15BE761F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0CD9A2B3" wp14:editId="14435EC8">
            <wp:extent cx="5731200" cy="10668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4F0" w14:textId="77777777" w:rsidR="00C23E9D" w:rsidRDefault="00044FFE">
      <w:pPr>
        <w:ind w:left="216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12.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3CE9C570" w14:textId="77777777" w:rsidR="00C23E9D" w:rsidRDefault="00C23E9D">
      <w:pPr>
        <w:rPr>
          <w:u w:val="single"/>
        </w:rPr>
      </w:pPr>
    </w:p>
    <w:p w14:paraId="6F4822E4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Измененные данные</w:t>
      </w:r>
    </w:p>
    <w:p w14:paraId="3D6F706D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7797E982" wp14:editId="19E60BAD">
            <wp:extent cx="2838450" cy="8191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8D924" w14:textId="77777777" w:rsidR="00C23E9D" w:rsidRDefault="00044FFE">
      <w:pPr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Рис. 13. Данные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5AEF2839" w14:textId="77777777" w:rsidR="00C23E9D" w:rsidRDefault="00C23E9D">
      <w:pPr>
        <w:rPr>
          <w:u w:val="single"/>
        </w:rPr>
      </w:pPr>
    </w:p>
    <w:p w14:paraId="23E6ED26" w14:textId="77777777" w:rsidR="00C23E9D" w:rsidRDefault="00044FFE">
      <w:pPr>
        <w:rPr>
          <w:highlight w:val="yellow"/>
        </w:rPr>
      </w:pPr>
      <w:r>
        <w:rPr>
          <w:rFonts w:ascii="Times New Roman" w:eastAsia="Times New Roman" w:hAnsi="Times New Roman" w:cs="Times New Roman"/>
        </w:rPr>
        <w:t xml:space="preserve">Администратор заполняет вручную </w:t>
      </w:r>
    </w:p>
    <w:p w14:paraId="6D24877F" w14:textId="77777777" w:rsidR="00C23E9D" w:rsidRDefault="00C23E9D"/>
    <w:p w14:paraId="2D6EF1EC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14:paraId="1443BC09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05915BD2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295AB19C" wp14:editId="175C6545">
            <wp:extent cx="5731200" cy="1562100"/>
            <wp:effectExtent l="0" t="0" r="0" b="0"/>
            <wp:docPr id="3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C43C2" w14:textId="77777777" w:rsidR="00C23E9D" w:rsidRDefault="00044FFE">
      <w:pPr>
        <w:ind w:left="216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14.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1E40335C" w14:textId="77777777" w:rsidR="00C23E9D" w:rsidRDefault="00044FFE">
      <w:pPr>
        <w:rPr>
          <w:highlight w:val="yellow"/>
        </w:rPr>
      </w:pPr>
      <w:r>
        <w:rPr>
          <w:rFonts w:ascii="Times New Roman" w:eastAsia="Times New Roman" w:hAnsi="Times New Roman" w:cs="Times New Roman"/>
        </w:rPr>
        <w:t>Администратор заполняет вручную по кодификаторам ФИПИ</w:t>
      </w:r>
    </w:p>
    <w:p w14:paraId="1FFF07A5" w14:textId="77777777" w:rsidR="00C23E9D" w:rsidRDefault="00C23E9D">
      <w:pPr>
        <w:rPr>
          <w:highlight w:val="yellow"/>
        </w:rPr>
      </w:pPr>
    </w:p>
    <w:p w14:paraId="15D519C3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schoolkinds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 о видах школ(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59 записей,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 записей))</w:t>
      </w:r>
    </w:p>
    <w:p w14:paraId="2B4A18FF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54ADA93B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4EA5D95D" wp14:editId="4B90A1B2">
            <wp:extent cx="5731200" cy="13208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217EC" w14:textId="77777777" w:rsidR="00C23E9D" w:rsidRDefault="00044FFE">
      <w:pPr>
        <w:ind w:left="216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15.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739C8A41" w14:textId="77777777" w:rsidR="00C23E9D" w:rsidRDefault="00C23E9D">
      <w:pPr>
        <w:rPr>
          <w:u w:val="single"/>
        </w:rPr>
      </w:pPr>
    </w:p>
    <w:p w14:paraId="5770D16E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1E1F3F81" w14:textId="77777777" w:rsidR="00C23E9D" w:rsidRDefault="00044FFE">
      <w:r>
        <w:rPr>
          <w:noProof/>
          <w:lang w:val="ru-RU"/>
        </w:rPr>
        <w:lastRenderedPageBreak/>
        <w:drawing>
          <wp:inline distT="114300" distB="114300" distL="114300" distR="114300" wp14:anchorId="06980C80" wp14:editId="12242E05">
            <wp:extent cx="5731200" cy="152400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409D6" w14:textId="77777777" w:rsidR="00C23E9D" w:rsidRDefault="00044FFE">
      <w:pPr>
        <w:ind w:left="21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16.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748A25A4" w14:textId="77777777" w:rsidR="00C23E9D" w:rsidRDefault="00044FFE">
      <w:r>
        <w:t xml:space="preserve">Различие данных в </w:t>
      </w:r>
      <w:proofErr w:type="gramStart"/>
      <w:r>
        <w:t>базах(</w:t>
      </w:r>
      <w:proofErr w:type="gramEnd"/>
      <w:r>
        <w:t>один и тот же вид школы ссылается на различный тип школы):</w:t>
      </w:r>
    </w:p>
    <w:p w14:paraId="72D2E8AE" w14:textId="77777777" w:rsidR="00C23E9D" w:rsidRDefault="00044FFE">
      <w:r>
        <w:rPr>
          <w:noProof/>
          <w:lang w:val="ru-RU"/>
        </w:rPr>
        <w:drawing>
          <wp:inline distT="114300" distB="114300" distL="114300" distR="114300" wp14:anchorId="11062D0B" wp14:editId="34FAAD74">
            <wp:extent cx="5731200" cy="15494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54ED4" w14:textId="77777777" w:rsidR="00C23E9D" w:rsidRDefault="00044FFE">
      <w:pPr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17.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381DD8FB" w14:textId="77777777" w:rsidR="00C23E9D" w:rsidRDefault="00044FFE">
      <w:pPr>
        <w:rPr>
          <w:highlight w:val="yellow"/>
        </w:rPr>
      </w:pPr>
      <w:r>
        <w:t xml:space="preserve">Содержит данные таблицы </w:t>
      </w:r>
      <w:proofErr w:type="spellStart"/>
      <w:r>
        <w:t>rbdc_SchoolKinds</w:t>
      </w:r>
      <w:proofErr w:type="spellEnd"/>
    </w:p>
    <w:p w14:paraId="6C19F756" w14:textId="77777777" w:rsidR="00C23E9D" w:rsidRDefault="00C23E9D"/>
    <w:p w14:paraId="3B329C7F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SCHOOLKINDS:</w:t>
      </w:r>
    </w:p>
    <w:p w14:paraId="1FAA9087" w14:textId="77777777" w:rsidR="00C23E9D" w:rsidRDefault="00044FF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данные из таблицы</w:t>
      </w:r>
    </w:p>
    <w:p w14:paraId="6D773D18" w14:textId="77777777" w:rsidR="00C23E9D" w:rsidRDefault="00044FF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столбцы: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SchoolKindID</w:t>
      </w:r>
      <w:proofErr w:type="spellEnd"/>
    </w:p>
    <w:p w14:paraId="126FA873" w14:textId="77777777" w:rsidR="00C23E9D" w:rsidRDefault="00044FF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dbo.rbdc_SchoolKinds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SchoolKindName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SchoolTypeFK</w:t>
      </w:r>
      <w:proofErr w:type="spellEnd"/>
    </w:p>
    <w:p w14:paraId="609DF873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14838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schoolproperties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одинаковые данные)</w:t>
      </w:r>
    </w:p>
    <w:p w14:paraId="744C4A28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5DB1E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1A73C7AC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0FDD064C" wp14:editId="2D474C34">
            <wp:extent cx="5731200" cy="10668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FC6AE" w14:textId="77777777" w:rsidR="00C23E9D" w:rsidRDefault="00044FFE">
      <w:pPr>
        <w:ind w:left="216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18.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66360010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40AD5382" w14:textId="77777777" w:rsidR="00C23E9D" w:rsidRDefault="00044FFE">
      <w:r>
        <w:rPr>
          <w:noProof/>
          <w:lang w:val="ru-RU"/>
        </w:rPr>
        <w:lastRenderedPageBreak/>
        <w:drawing>
          <wp:inline distT="114300" distB="114300" distL="114300" distR="114300" wp14:anchorId="23434261" wp14:editId="665654C2">
            <wp:extent cx="5731200" cy="1282700"/>
            <wp:effectExtent l="0" t="0" r="0" b="0"/>
            <wp:docPr id="3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97911" w14:textId="77777777" w:rsidR="00C23E9D" w:rsidRDefault="00044FFE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19.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6D566F05" w14:textId="77777777" w:rsidR="00C23E9D" w:rsidRDefault="00044FFE">
      <w:pPr>
        <w:rPr>
          <w:highlight w:val="yellow"/>
        </w:rPr>
      </w:pPr>
      <w:r>
        <w:t xml:space="preserve">Содержит данные таблицы </w:t>
      </w:r>
      <w:proofErr w:type="spellStart"/>
      <w:r>
        <w:t>rbdc_SchoolProperties</w:t>
      </w:r>
      <w:proofErr w:type="spellEnd"/>
    </w:p>
    <w:p w14:paraId="27EDF799" w14:textId="77777777" w:rsidR="00C23E9D" w:rsidRDefault="00C23E9D">
      <w:pPr>
        <w:rPr>
          <w:highlight w:val="yellow"/>
        </w:rPr>
      </w:pPr>
    </w:p>
    <w:p w14:paraId="6F4067E5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SCHOOLPROPERTIES:</w:t>
      </w:r>
    </w:p>
    <w:p w14:paraId="14DEA8B1" w14:textId="77777777" w:rsidR="00C23E9D" w:rsidRDefault="00044FFE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данные из таблицы</w:t>
      </w:r>
    </w:p>
    <w:p w14:paraId="3CFA4260" w14:textId="77777777" w:rsidR="00C23E9D" w:rsidRDefault="00044FFE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столбцы: </w:t>
      </w:r>
      <w:proofErr w:type="spellStart"/>
      <w:r>
        <w:t>SchoolPropertyID</w:t>
      </w:r>
      <w:proofErr w:type="spellEnd"/>
    </w:p>
    <w:p w14:paraId="67D13FEE" w14:textId="77777777" w:rsidR="00C23E9D" w:rsidRDefault="00044FFE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dbo.rbdc_SchoolProperties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SchoolPropertyID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SchoolPropertyCode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SchoolPropertyName</w:t>
      </w:r>
      <w:proofErr w:type="spellEnd"/>
    </w:p>
    <w:p w14:paraId="618E6C3E" w14:textId="77777777" w:rsidR="00C23E9D" w:rsidRDefault="00C23E9D">
      <w:pPr>
        <w:spacing w:line="360" w:lineRule="auto"/>
        <w:jc w:val="both"/>
      </w:pPr>
    </w:p>
    <w:p w14:paraId="2FDB7E1C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schooltypes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одинаковые данные)</w:t>
      </w:r>
    </w:p>
    <w:p w14:paraId="1281CE1E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D157D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0EBE25EB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18FE884C" wp14:editId="77BF7BB6">
            <wp:extent cx="5731200" cy="1092200"/>
            <wp:effectExtent l="0" t="0" r="0" b="0"/>
            <wp:docPr id="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1631E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20.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290438F6" w14:textId="77777777" w:rsidR="00C23E9D" w:rsidRDefault="00C23E9D">
      <w:pPr>
        <w:rPr>
          <w:u w:val="single"/>
        </w:rPr>
      </w:pPr>
    </w:p>
    <w:p w14:paraId="2209FEA6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747AF281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07F9E67D" wp14:editId="190BF625">
            <wp:extent cx="5731200" cy="1333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634A7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21.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080EB2D4" w14:textId="77777777" w:rsidR="00C23E9D" w:rsidRDefault="00044FFE">
      <w:pPr>
        <w:rPr>
          <w:highlight w:val="yellow"/>
        </w:rPr>
      </w:pPr>
      <w:r>
        <w:t xml:space="preserve">Содержит данные таблицы </w:t>
      </w:r>
      <w:proofErr w:type="spellStart"/>
      <w:r>
        <w:t>rbdc_SchoolTypes</w:t>
      </w:r>
      <w:proofErr w:type="spellEnd"/>
    </w:p>
    <w:p w14:paraId="36EF1F6C" w14:textId="77777777" w:rsidR="00C23E9D" w:rsidRDefault="00C23E9D"/>
    <w:p w14:paraId="0E9532C0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SCHOOLTYPES:</w:t>
      </w:r>
    </w:p>
    <w:p w14:paraId="0CC8B24A" w14:textId="77777777" w:rsidR="00C23E9D" w:rsidRDefault="00044FFE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данные из таблицы</w:t>
      </w:r>
    </w:p>
    <w:p w14:paraId="0A6C7FC0" w14:textId="77777777" w:rsidR="00C23E9D" w:rsidRDefault="00044FFE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столбцы: </w:t>
      </w:r>
      <w:proofErr w:type="spellStart"/>
      <w:r>
        <w:t>SchoolTypeID</w:t>
      </w:r>
      <w:proofErr w:type="spellEnd"/>
    </w:p>
    <w:p w14:paraId="7F6DAB6F" w14:textId="77777777" w:rsidR="00C23E9D" w:rsidRDefault="00044FFE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dbo.rbdc_SchoolTypes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SchoolTypeCode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SchoolTypeName</w:t>
      </w:r>
      <w:proofErr w:type="spellEnd"/>
    </w:p>
    <w:p w14:paraId="2D56B47E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7004A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specifications</w:t>
      </w:r>
      <w:proofErr w:type="spellEnd"/>
    </w:p>
    <w:p w14:paraId="0EB311C5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BD61DA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2A5F8CE9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7AEEADC6" wp14:editId="318D77F2">
            <wp:extent cx="4948238" cy="1775447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775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DA0A3" w14:textId="77777777" w:rsidR="00C23E9D" w:rsidRPr="008E43D7" w:rsidRDefault="00044FFE">
      <w:pPr>
        <w:ind w:left="1440"/>
        <w:rPr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8E43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22. </w:t>
      </w:r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Pr="008E43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specifications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E43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БД</w:t>
      </w:r>
      <w:r w:rsidRPr="008E43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</w:p>
    <w:p w14:paraId="55F84676" w14:textId="77777777" w:rsidR="00C23E9D" w:rsidRDefault="00044FFE">
      <w:pPr>
        <w:rPr>
          <w:highlight w:val="yellow"/>
        </w:rPr>
      </w:pPr>
      <w:r>
        <w:rPr>
          <w:rFonts w:ascii="Times New Roman" w:eastAsia="Times New Roman" w:hAnsi="Times New Roman" w:cs="Times New Roman"/>
        </w:rPr>
        <w:t>Администратор заполняет вручную согласно кодификаторам ФИПИ</w:t>
      </w:r>
    </w:p>
    <w:p w14:paraId="30B3EE04" w14:textId="77777777" w:rsidR="00C23E9D" w:rsidRDefault="00C23E9D">
      <w:pPr>
        <w:rPr>
          <w:highlight w:val="yellow"/>
        </w:rPr>
      </w:pPr>
    </w:p>
    <w:p w14:paraId="01BEDE6F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specscompets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ассоциативная таблица, соединяет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competencies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связью “многие ко многим”)</w:t>
      </w:r>
    </w:p>
    <w:p w14:paraId="1267E6AC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37091D9E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1B3F51DD" wp14:editId="673441AE">
            <wp:extent cx="5731200" cy="10922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20BAA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23.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specscompets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76466DB8" w14:textId="77777777" w:rsidR="00C23E9D" w:rsidRDefault="00044FFE">
      <w:r>
        <w:rPr>
          <w:rFonts w:ascii="Times New Roman" w:eastAsia="Times New Roman" w:hAnsi="Times New Roman" w:cs="Times New Roman"/>
        </w:rPr>
        <w:t>Администратор заполняет вручную согласно кодификаторам ФИПИ</w:t>
      </w:r>
      <w:r>
        <w:t xml:space="preserve"> </w:t>
      </w:r>
    </w:p>
    <w:p w14:paraId="06EC1A84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1F85F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specsrequirements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ассоциативная таблица, соединяет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связью “многие ко многим”)</w:t>
      </w:r>
    </w:p>
    <w:p w14:paraId="6E6213C0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439C9247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5AC8AB77" wp14:editId="5F66ECB7">
            <wp:extent cx="5731200" cy="1003300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48C6D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24.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specsrequirements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0BAC1B40" w14:textId="77777777" w:rsidR="00C23E9D" w:rsidRDefault="00044FFE">
      <w:r>
        <w:rPr>
          <w:rFonts w:ascii="Times New Roman" w:eastAsia="Times New Roman" w:hAnsi="Times New Roman" w:cs="Times New Roman"/>
        </w:rPr>
        <w:t>Администратор заполняет вручную согласно кодификаторам ФИПИ</w:t>
      </w:r>
      <w:r>
        <w:t xml:space="preserve"> </w:t>
      </w:r>
    </w:p>
    <w:p w14:paraId="649E1E12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47EBE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 о предметах(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40 записей,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39 записей))</w:t>
      </w:r>
    </w:p>
    <w:p w14:paraId="5EAF0F92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537FD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6671F0F3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0A940552" wp14:editId="6B9CD049">
            <wp:extent cx="5731200" cy="1295400"/>
            <wp:effectExtent l="0" t="0" r="0" b="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586D9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25.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6C83143D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Измененная таблица</w:t>
      </w:r>
    </w:p>
    <w:p w14:paraId="7BAC4717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79EF74E1" wp14:editId="7263DF62">
            <wp:extent cx="5731200" cy="18288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042F5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26. Измененная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25855F63" w14:textId="77777777" w:rsidR="00C23E9D" w:rsidRDefault="00044FF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 xml:space="preserve">Содержит данные таблицы </w:t>
      </w:r>
      <w:proofErr w:type="spellStart"/>
      <w:r>
        <w:t>dat_Subjects</w:t>
      </w:r>
      <w:proofErr w:type="spellEnd"/>
    </w:p>
    <w:p w14:paraId="08A91D27" w14:textId="77777777" w:rsidR="00C23E9D" w:rsidRDefault="00C23E9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AD01FE2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testschema</w:t>
      </w:r>
      <w:proofErr w:type="spellEnd"/>
    </w:p>
    <w:p w14:paraId="7D63FC36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7FCF9F05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7C7DB858" wp14:editId="7E161102">
            <wp:extent cx="4481513" cy="99010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990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48950" w14:textId="77777777" w:rsidR="00C23E9D" w:rsidRDefault="00044FFE">
      <w:pPr>
        <w:ind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27.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testschema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3DE49DB3" w14:textId="77777777" w:rsidR="00C23E9D" w:rsidRDefault="00044F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Администратор заполняет вручную</w:t>
      </w:r>
    </w:p>
    <w:p w14:paraId="0682BB7D" w14:textId="77777777" w:rsidR="00C23E9D" w:rsidRDefault="00C23E9D">
      <w:pPr>
        <w:rPr>
          <w:rFonts w:ascii="Times New Roman" w:eastAsia="Times New Roman" w:hAnsi="Times New Roman" w:cs="Times New Roman"/>
        </w:rPr>
      </w:pPr>
    </w:p>
    <w:p w14:paraId="605F6D9F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towntypes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одинаковые данные)</w:t>
      </w:r>
    </w:p>
    <w:p w14:paraId="47FD43FA" w14:textId="77777777" w:rsidR="00C23E9D" w:rsidRDefault="00044FFE">
      <w:r>
        <w:t xml:space="preserve">Таблица добавлена в </w:t>
      </w:r>
      <w:proofErr w:type="spellStart"/>
      <w:r>
        <w:t>бд</w:t>
      </w:r>
      <w:proofErr w:type="spellEnd"/>
      <w:r>
        <w:t xml:space="preserve"> сайта</w:t>
      </w:r>
    </w:p>
    <w:p w14:paraId="5A25B824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7416339D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lastRenderedPageBreak/>
        <w:drawing>
          <wp:inline distT="114300" distB="114300" distL="114300" distR="114300" wp14:anchorId="2F978279" wp14:editId="62752276">
            <wp:extent cx="4960372" cy="111698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372" cy="1116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6F584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28.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towntyopes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75C57695" w14:textId="77777777" w:rsidR="00C23E9D" w:rsidRDefault="00C23E9D">
      <w:pPr>
        <w:rPr>
          <w:u w:val="single"/>
        </w:rPr>
      </w:pPr>
    </w:p>
    <w:p w14:paraId="336323B9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TOWNTYPES:</w:t>
      </w:r>
    </w:p>
    <w:p w14:paraId="7D5E31C4" w14:textId="77777777" w:rsidR="00C23E9D" w:rsidRDefault="00044FFE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таблицу</w:t>
      </w:r>
    </w:p>
    <w:p w14:paraId="21A829EF" w14:textId="77777777" w:rsidR="00C23E9D" w:rsidRDefault="00044FFE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dbo.rbdc_TownTypes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TownTypeID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TownTypeCode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TownTypeName</w:t>
      </w:r>
      <w:proofErr w:type="spellEnd"/>
    </w:p>
    <w:p w14:paraId="4B5D87DF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24BE1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participantcategories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одинаковая структура таблиц в 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разные данные(две категории в кодом 8))</w:t>
      </w:r>
    </w:p>
    <w:p w14:paraId="4A95D6B9" w14:textId="77777777" w:rsidR="00C23E9D" w:rsidRDefault="00044FFE">
      <w:r>
        <w:t xml:space="preserve">Таблица добавлена в </w:t>
      </w:r>
      <w:proofErr w:type="spellStart"/>
      <w:r>
        <w:t>бд</w:t>
      </w:r>
      <w:proofErr w:type="spellEnd"/>
      <w:r>
        <w:t xml:space="preserve"> сайта</w:t>
      </w:r>
    </w:p>
    <w:p w14:paraId="715B44D4" w14:textId="77777777" w:rsidR="00C23E9D" w:rsidRDefault="00044FFE">
      <w:pPr>
        <w:numPr>
          <w:ilvl w:val="0"/>
          <w:numId w:val="17"/>
        </w:numPr>
      </w:pPr>
      <w:r>
        <w:rPr>
          <w:u w:val="single"/>
        </w:rPr>
        <w:t>БД сайта</w:t>
      </w:r>
    </w:p>
    <w:p w14:paraId="556C801C" w14:textId="77777777" w:rsidR="00C23E9D" w:rsidRDefault="00044FFE">
      <w:pPr>
        <w:rPr>
          <w:u w:val="single"/>
        </w:rPr>
      </w:pPr>
      <w:r>
        <w:rPr>
          <w:noProof/>
          <w:u w:val="single"/>
          <w:lang w:val="ru-RU"/>
        </w:rPr>
        <w:drawing>
          <wp:inline distT="114300" distB="114300" distL="114300" distR="114300" wp14:anchorId="42B80626" wp14:editId="28D0AE42">
            <wp:extent cx="5300663" cy="1223907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22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B9F31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28.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towntypes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БД сайта</w:t>
      </w:r>
    </w:p>
    <w:p w14:paraId="2796FFA8" w14:textId="77777777" w:rsidR="00C23E9D" w:rsidRDefault="00C23E9D">
      <w:pPr>
        <w:rPr>
          <w:u w:val="single"/>
        </w:rPr>
      </w:pPr>
    </w:p>
    <w:p w14:paraId="66DA963D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ВЫГРУЗКА ДАННЫХ В ТАБЛИЦУ PARTICIPANTCATEGORIES:</w:t>
      </w:r>
    </w:p>
    <w:p w14:paraId="6AC28391" w14:textId="77777777" w:rsidR="00C23E9D" w:rsidRDefault="00044FFE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таблицу</w:t>
      </w:r>
    </w:p>
    <w:p w14:paraId="433E309C" w14:textId="77777777" w:rsidR="00C23E9D" w:rsidRDefault="00044FFE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Выгрузить данные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dbo.rbdc_ParticipantCategories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столбцов: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формируется при выгрузке</w:t>
      </w:r>
    </w:p>
    <w:p w14:paraId="43DBAFD5" w14:textId="77777777" w:rsidR="00C23E9D" w:rsidRDefault="00C23E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54C14" w14:textId="77777777" w:rsidR="00C23E9D" w:rsidRDefault="00C23E9D"/>
    <w:p w14:paraId="267482F8" w14:textId="77777777" w:rsidR="00C23E9D" w:rsidRDefault="00044FF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Диаграмма итоговой БД сайта, подготовленной для выгрузки данных</w:t>
      </w:r>
    </w:p>
    <w:p w14:paraId="5ED1268E" w14:textId="77777777" w:rsidR="00C23E9D" w:rsidRDefault="00C23E9D">
      <w:pPr>
        <w:spacing w:line="360" w:lineRule="auto"/>
        <w:jc w:val="both"/>
      </w:pPr>
    </w:p>
    <w:p w14:paraId="18C0F3D9" w14:textId="77777777" w:rsidR="00C23E9D" w:rsidRDefault="00044FFE">
      <w:r>
        <w:rPr>
          <w:noProof/>
          <w:lang w:val="ru-RU"/>
        </w:rPr>
        <w:lastRenderedPageBreak/>
        <w:drawing>
          <wp:inline distT="114300" distB="114300" distL="114300" distR="114300" wp14:anchorId="68B9D445" wp14:editId="3C11410B">
            <wp:extent cx="5731200" cy="49657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92A4" w14:textId="77777777" w:rsidR="00C23E9D" w:rsidRDefault="00044FFE">
      <w:pPr>
        <w:ind w:left="1440" w:firstLine="720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29. Диаграмма итоговой БД сайта</w:t>
      </w:r>
    </w:p>
    <w:p w14:paraId="63A16A01" w14:textId="77777777" w:rsidR="00C23E9D" w:rsidRDefault="00C23E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C8CB1" w14:textId="77777777" w:rsidR="00C23E9D" w:rsidRDefault="00044FFE">
      <w:pPr>
        <w:pStyle w:val="2"/>
      </w:pPr>
      <w:bookmarkStart w:id="9" w:name="_tw90mmixbv08" w:colFirst="0" w:colLast="0"/>
      <w:bookmarkEnd w:id="9"/>
      <w:r>
        <w:t xml:space="preserve">2.2 Разработка приложения для выгрузки данных из </w:t>
      </w:r>
      <w:proofErr w:type="spellStart"/>
      <w:r>
        <w:t>бд</w:t>
      </w:r>
      <w:proofErr w:type="spellEnd"/>
    </w:p>
    <w:p w14:paraId="595E4475" w14:textId="77777777" w:rsidR="00C23E9D" w:rsidRDefault="00044FFE">
      <w:pPr>
        <w:pStyle w:val="3"/>
      </w:pPr>
      <w:bookmarkStart w:id="10" w:name="_a0prwcyveti0" w:colFirst="0" w:colLast="0"/>
      <w:bookmarkEnd w:id="10"/>
      <w:r>
        <w:t>2.2.1. Подключение к базам данных</w:t>
      </w:r>
    </w:p>
    <w:p w14:paraId="10751466" w14:textId="77777777" w:rsidR="00C23E9D" w:rsidRDefault="00044FFE">
      <w:r>
        <w:t xml:space="preserve">Подключение к базам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осуществлялось на языке C# с помощью классов-контекстов для каждой базы. Необходимые классы-контексты и классы таблиц были построены с помощью утилиты </w:t>
      </w:r>
      <w:proofErr w:type="spellStart"/>
      <w:r>
        <w:t>Scaffold-DbContext</w:t>
      </w:r>
      <w:proofErr w:type="spellEnd"/>
      <w:r>
        <w:t xml:space="preserve"> из консоли пакетного менеджера </w:t>
      </w:r>
      <w:proofErr w:type="spellStart"/>
      <w:r>
        <w:t>Nuget</w:t>
      </w:r>
      <w:proofErr w:type="spellEnd"/>
      <w:r>
        <w:t>.</w:t>
      </w:r>
    </w:p>
    <w:p w14:paraId="769C4300" w14:textId="77777777" w:rsidR="00C23E9D" w:rsidRDefault="00044FFE">
      <w:r>
        <w:t xml:space="preserve">Построение контекста и классов таблиц для базы </w:t>
      </w:r>
      <w:proofErr w:type="spellStart"/>
      <w:r>
        <w:t>егэ</w:t>
      </w:r>
      <w:proofErr w:type="spellEnd"/>
      <w:r>
        <w:t>:</w:t>
      </w:r>
    </w:p>
    <w:p w14:paraId="63C34EC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Scaffold-DbContext -Connection "Data Source=DESKTOP-TH1IT1Q;Initial Catalog=erbd_ege_reg_21_72;Integrated Security=True;Encrypt=False;TrustServerCertificate=False;ApplicationIntent=ReadWrite;Trusted_Connection=True;" Microsoft.EntityFrameworkCore.SqlServer -Tables dbo.res_Answers, dbo.res_Marks, dbo.rbd_Areas, dbo.rbd_Schools, dbo.res_HumanTests, dbo.rbd_ParticipantProperties, dbo.rbd_Participants, dbo.rbdc_ParticipantCategories, dbo.rbdc_SchoolKinds, dbo.rbdc_SchoolProperties, dbo.rbdc_SchoolTypes, </w:t>
      </w:r>
      <w:r w:rsidRPr="00044FFE">
        <w:rPr>
          <w:lang w:val="en-US"/>
        </w:rPr>
        <w:lastRenderedPageBreak/>
        <w:t>dbo.dat_Subjects, dbo.rbdc_TownTypes, dbo.rbd_SchoolClasses -OutputDir "Models\erbd_ege_reg_21_72" -ContextDir Context -Context EgeContext2172</w:t>
      </w:r>
    </w:p>
    <w:p w14:paraId="56B3461F" w14:textId="77777777" w:rsidR="00C23E9D" w:rsidRPr="00044FFE" w:rsidRDefault="00C23E9D">
      <w:pPr>
        <w:rPr>
          <w:lang w:val="en-US"/>
        </w:rPr>
      </w:pPr>
    </w:p>
    <w:p w14:paraId="3695F4D2" w14:textId="77777777" w:rsidR="00C23E9D" w:rsidRDefault="00044FFE">
      <w:r>
        <w:t xml:space="preserve">Построение контекста для базы </w:t>
      </w:r>
      <w:proofErr w:type="spellStart"/>
      <w:r>
        <w:t>гиа</w:t>
      </w:r>
      <w:proofErr w:type="spellEnd"/>
      <w:r>
        <w:t>:</w:t>
      </w:r>
    </w:p>
    <w:p w14:paraId="31DDE2C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Scaffold-DbContext -Connection "Data Source=DESKTOP-TH1IT1Q;Initial Catalog=erbd_gia_reg_21_72;Integrated Security=True;Encrypt=False;TrustServerCertificate=False;ApplicationIntent=ReadWrite;Trusted_Connection=True;" Microsoft.EntityFrameworkCore.SqlServer -ContextDir Context -Context GiaContext2172</w:t>
      </w:r>
    </w:p>
    <w:p w14:paraId="28528307" w14:textId="77777777" w:rsidR="00C23E9D" w:rsidRDefault="00044FFE">
      <w:pPr>
        <w:pStyle w:val="3"/>
      </w:pPr>
      <w:bookmarkStart w:id="11" w:name="_mnd1iuips27a" w:colFirst="0" w:colLast="0"/>
      <w:bookmarkEnd w:id="11"/>
      <w:r>
        <w:t>2.2.2. Алгоритмы выгрузки данных</w:t>
      </w:r>
    </w:p>
    <w:p w14:paraId="007971FF" w14:textId="77777777" w:rsidR="00C23E9D" w:rsidRDefault="00044FFE">
      <w:r>
        <w:t>Всего было разработано 8 алгоритмов для выгрузки данных для 9 таблиц. Данные для выгрузки в одну таблицу могут содержаться в нескольких таблицах и в нескольких базах данных поэтому в запросах используются объединение и соединение таблиц. Каждый алгоритм состоит из трёх частей:</w:t>
      </w:r>
    </w:p>
    <w:p w14:paraId="4E16FDEE" w14:textId="77777777" w:rsidR="00C23E9D" w:rsidRDefault="00044FFE">
      <w:pPr>
        <w:numPr>
          <w:ilvl w:val="0"/>
          <w:numId w:val="18"/>
        </w:numPr>
      </w:pPr>
      <w:r>
        <w:t>Запрос к базам данных</w:t>
      </w:r>
    </w:p>
    <w:p w14:paraId="63187970" w14:textId="77777777" w:rsidR="00C23E9D" w:rsidRDefault="00044FFE">
      <w:pPr>
        <w:numPr>
          <w:ilvl w:val="0"/>
          <w:numId w:val="18"/>
        </w:numPr>
      </w:pPr>
      <w:r>
        <w:t xml:space="preserve">Запись данных в формате </w:t>
      </w:r>
      <w:proofErr w:type="spellStart"/>
      <w:r>
        <w:t>Json</w:t>
      </w:r>
      <w:proofErr w:type="spellEnd"/>
      <w:r>
        <w:t xml:space="preserve"> в объект </w:t>
      </w:r>
      <w:proofErr w:type="spellStart"/>
      <w:r>
        <w:t>StringBuilder</w:t>
      </w:r>
      <w:proofErr w:type="spellEnd"/>
    </w:p>
    <w:p w14:paraId="3CF7AB29" w14:textId="77777777" w:rsidR="00C23E9D" w:rsidRDefault="00044FFE">
      <w:pPr>
        <w:numPr>
          <w:ilvl w:val="0"/>
          <w:numId w:val="18"/>
        </w:numPr>
      </w:pPr>
      <w:r>
        <w:t>Запись полученной строки в файл</w:t>
      </w:r>
    </w:p>
    <w:p w14:paraId="046E05D6" w14:textId="77777777" w:rsidR="00C23E9D" w:rsidRDefault="00044FFE">
      <w:r>
        <w:t>Пример запроса для выгрузки в таблицу школ:</w:t>
      </w:r>
    </w:p>
    <w:p w14:paraId="0BE2903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var schools = egeContext.RbdSchools</w:t>
      </w:r>
    </w:p>
    <w:p w14:paraId="0DC3BE5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.Where(s =&gt; s.DeleteType == 0).Join(</w:t>
      </w:r>
    </w:p>
    <w:p w14:paraId="296ABF9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egeContext.RbdAreas,</w:t>
      </w:r>
    </w:p>
    <w:p w14:paraId="7F44DA7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u =&gt; u.AreaFk,</w:t>
      </w:r>
    </w:p>
    <w:p w14:paraId="0F7E2CE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c =&gt; c.AreaId,</w:t>
      </w:r>
    </w:p>
    <w:p w14:paraId="768D3E6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(u, c) =&gt; new</w:t>
      </w:r>
    </w:p>
    <w:p w14:paraId="23A0073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{</w:t>
      </w:r>
    </w:p>
    <w:p w14:paraId="4D42283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SchoolId = u.SchoolId,</w:t>
      </w:r>
    </w:p>
    <w:p w14:paraId="7E0CBDC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SchoolCode = u.SchoolCode,</w:t>
      </w:r>
    </w:p>
    <w:p w14:paraId="49D8B32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ShortName = u.ShortName,</w:t>
      </w:r>
    </w:p>
    <w:p w14:paraId="195D22B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LawAddress = u.LawAddress,</w:t>
      </w:r>
    </w:p>
    <w:p w14:paraId="250916D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SchoolKindFk = u.SchoolKindFk,</w:t>
      </w:r>
    </w:p>
    <w:p w14:paraId="68BD88C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SchoolPropertyFk = u.SchoolPropertyFk,</w:t>
      </w:r>
    </w:p>
    <w:p w14:paraId="4A34F1E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TownTypeFk = u.TownTypeFk,</w:t>
      </w:r>
    </w:p>
    <w:p w14:paraId="6C30891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AreaID = c.AreaId,</w:t>
      </w:r>
    </w:p>
    <w:p w14:paraId="1D096D8A" w14:textId="77777777" w:rsidR="00C23E9D" w:rsidRDefault="00044FFE">
      <w:r w:rsidRPr="00044FFE">
        <w:rPr>
          <w:lang w:val="en-US"/>
        </w:rPr>
        <w:t xml:space="preserve">        </w:t>
      </w:r>
      <w:proofErr w:type="spellStart"/>
      <w:r>
        <w:t>AreaCode</w:t>
      </w:r>
      <w:proofErr w:type="spellEnd"/>
      <w:r>
        <w:t xml:space="preserve"> = </w:t>
      </w:r>
      <w:proofErr w:type="spellStart"/>
      <w:r>
        <w:t>c.AreaCode</w:t>
      </w:r>
      <w:proofErr w:type="spellEnd"/>
    </w:p>
    <w:p w14:paraId="0DBC039A" w14:textId="77777777" w:rsidR="00C23E9D" w:rsidRDefault="00044FFE"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0E2F4D4" w14:textId="77777777" w:rsidR="00C23E9D" w:rsidRDefault="00C23E9D"/>
    <w:p w14:paraId="1DD7203D" w14:textId="77777777" w:rsidR="00C23E9D" w:rsidRDefault="00044FFE">
      <w:r>
        <w:t>Пример запроса для выгрузки в таблицы экзаменов и ответов:</w:t>
      </w:r>
    </w:p>
    <w:p w14:paraId="60FC98F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var egeprops = egeContext.RbdParticipantProperties.Where(p =&gt; p.Property == 6</w:t>
      </w:r>
      <w:proofErr w:type="gramStart"/>
      <w:r w:rsidRPr="00044FFE">
        <w:rPr>
          <w:lang w:val="en-US"/>
        </w:rPr>
        <w:t>);</w:t>
      </w:r>
      <w:proofErr w:type="gramEnd"/>
    </w:p>
    <w:p w14:paraId="5585ABD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var query = (from tests in egeContext.ResHumanTests</w:t>
      </w:r>
    </w:p>
    <w:p w14:paraId="041E206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marks in egeContext.ResMarks</w:t>
      </w:r>
    </w:p>
    <w:p w14:paraId="12CD422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on tests.HumanTestId equals marks.HumanTestId</w:t>
      </w:r>
    </w:p>
    <w:p w14:paraId="67703B0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participants in egeContext.RbdParticipants</w:t>
      </w:r>
    </w:p>
    <w:p w14:paraId="5796038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on tests.ParticipantFk equals participants.ParticipantId</w:t>
      </w:r>
    </w:p>
    <w:p w14:paraId="3111B5B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subjects in egeContext.DatSubjects</w:t>
      </w:r>
    </w:p>
    <w:p w14:paraId="0F753AB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on tests.SubjectCode equals subjects.SubjectCode</w:t>
      </w:r>
    </w:p>
    <w:p w14:paraId="1F5A8DB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categories in egeContext.RbdcParticipantCategories</w:t>
      </w:r>
    </w:p>
    <w:p w14:paraId="6FFC974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on participants.ParticipantCategoryFk equals categories.CategoryId</w:t>
      </w:r>
    </w:p>
    <w:p w14:paraId="48435B4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classes in egeContext.RbdSchoolClasses</w:t>
      </w:r>
    </w:p>
    <w:p w14:paraId="5B1265E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on participants.SchoolClassId equals classes.SchoolClassId into gj1</w:t>
      </w:r>
    </w:p>
    <w:p w14:paraId="6BDCFD7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from classes in gj1.DefaultIfEmpty()</w:t>
      </w:r>
    </w:p>
    <w:p w14:paraId="17F51CF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schools in egeContext.RbdSchools</w:t>
      </w:r>
    </w:p>
    <w:p w14:paraId="316616D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on classes.SchoolId equals schools.SchoolId into gj2</w:t>
      </w:r>
    </w:p>
    <w:p w14:paraId="3487E6E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from schools in gj2.DefaultIfEmpty()</w:t>
      </w:r>
    </w:p>
    <w:p w14:paraId="5CB2758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join props in egeprops</w:t>
      </w:r>
    </w:p>
    <w:p w14:paraId="4554743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on participants.ParticipantId equals props.ParticipantId into gj3</w:t>
      </w:r>
    </w:p>
    <w:p w14:paraId="53FA711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from props in gj3.DefaultIfEmpty()</w:t>
      </w:r>
    </w:p>
    <w:p w14:paraId="49D056E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select new</w:t>
      </w:r>
    </w:p>
    <w:p w14:paraId="58A3429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{</w:t>
      </w:r>
    </w:p>
    <w:p w14:paraId="0A3FB20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HumanTestID = tests.HumanTestId,</w:t>
      </w:r>
    </w:p>
    <w:p w14:paraId="489D1EA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ParticipantID = tests.ParticipantFk,</w:t>
      </w:r>
    </w:p>
    <w:p w14:paraId="4EAD559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TestTypeCode = tests.TestTypeCode,</w:t>
      </w:r>
    </w:p>
    <w:p w14:paraId="6AB95DC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SubjectCode = tests.SubjectCode,</w:t>
      </w:r>
    </w:p>
    <w:p w14:paraId="645009B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ExamDate = tests.ExamDate,</w:t>
      </w:r>
    </w:p>
    <w:p w14:paraId="6D918A9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StationCode = tests.StationCode,</w:t>
      </w:r>
    </w:p>
    <w:p w14:paraId="037DDBC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VariantCode = tests.VariantCode,</w:t>
      </w:r>
    </w:p>
    <w:p w14:paraId="0E64575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ProcessCondition = tests.ProcessCondition,</w:t>
      </w:r>
    </w:p>
    <w:p w14:paraId="3A77E22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PrimaryMark = marks.PrimaryMark,</w:t>
      </w:r>
    </w:p>
    <w:p w14:paraId="242CA0F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PercentMark = marks.PercentMark,</w:t>
      </w:r>
    </w:p>
    <w:p w14:paraId="5F278AD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Mark100 = marks.Mark100,</w:t>
      </w:r>
    </w:p>
    <w:p w14:paraId="0B06C1B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Mark5 = marks.Mark5,</w:t>
      </w:r>
    </w:p>
    <w:p w14:paraId="1D4227E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PrimaryMarkB = marks.PrimaryMarkB,</w:t>
      </w:r>
    </w:p>
    <w:p w14:paraId="0E01990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TestResultB = marks.TestResultB,</w:t>
      </w:r>
    </w:p>
    <w:p w14:paraId="6E580EF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PrimaryMarkC = marks.PrimaryMarkC,</w:t>
      </w:r>
    </w:p>
    <w:p w14:paraId="4342CB6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TestResultC = marks.TestResultC,</w:t>
      </w:r>
    </w:p>
    <w:p w14:paraId="74823F1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PrimaryMarkD = marks.PrimaryMarkD,</w:t>
      </w:r>
    </w:p>
    <w:p w14:paraId="43BBBEF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TestResultD = marks.TestResultD,</w:t>
      </w:r>
    </w:p>
    <w:p w14:paraId="149A8AD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ParticipantCode = participants.ParticipantCode,</w:t>
      </w:r>
    </w:p>
    <w:p w14:paraId="07CC090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ParticipantCategoryID = participants.ParticipantCategoryFk,</w:t>
      </w:r>
    </w:p>
    <w:p w14:paraId="3984407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SchoolCode = schools == null ? -1 : schools.SchoolCode,</w:t>
      </w:r>
    </w:p>
    <w:p w14:paraId="21AA020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SchoolDeleteType = schools == null ? -1 : schools.DeleteType,</w:t>
      </w:r>
    </w:p>
    <w:p w14:paraId="121C967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CategoryCode = categories.CategoryCode,</w:t>
      </w:r>
    </w:p>
    <w:p w14:paraId="6DC6325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CategoryName = categories.CategoryName,</w:t>
      </w:r>
    </w:p>
    <w:p w14:paraId="67863A4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Property = props == null ? -1 : props.Property,</w:t>
      </w:r>
    </w:p>
    <w:p w14:paraId="237592D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SubjectName = subjects.SubjectName,</w:t>
      </w:r>
    </w:p>
    <w:p w14:paraId="708E7FD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}).Where(q =&gt; q.ProcessCondition == 6 &amp;&amp; (q.TestTypeCode == 4 || q.TestTypeCode == 5) &amp;&amp; (q.SchoolDeleteType == 0 || q.SchoolDeleteType == -1) &amp;&amp; selectedSubjects.Any(s =&gt; s == q.SubjectName)).ToList();</w:t>
      </w:r>
    </w:p>
    <w:p w14:paraId="25CC51F9" w14:textId="77777777" w:rsidR="00C23E9D" w:rsidRDefault="00044FFE">
      <w:r>
        <w:t xml:space="preserve">Для ускорения записи данных используются низкоуровневые функции библиотеки </w:t>
      </w:r>
      <w:proofErr w:type="spellStart"/>
      <w:r>
        <w:t>NewtonsoftJson</w:t>
      </w:r>
      <w:proofErr w:type="spellEnd"/>
      <w:r>
        <w:t xml:space="preserve"> объекта </w:t>
      </w:r>
      <w:proofErr w:type="spellStart"/>
      <w:r>
        <w:t>JsonWriter</w:t>
      </w:r>
      <w:proofErr w:type="spellEnd"/>
      <w:r>
        <w:t xml:space="preserve">. Ответы </w:t>
      </w:r>
      <w:proofErr w:type="spellStart"/>
      <w:r>
        <w:t>парсятся</w:t>
      </w:r>
      <w:proofErr w:type="spellEnd"/>
      <w:r>
        <w:t xml:space="preserve"> из строки с помощью регулярного выражения.</w:t>
      </w:r>
    </w:p>
    <w:p w14:paraId="2A718DB5" w14:textId="77777777" w:rsidR="00C23E9D" w:rsidRDefault="00C23E9D"/>
    <w:p w14:paraId="615620D5" w14:textId="77777777" w:rsidR="00C23E9D" w:rsidRDefault="00044FFE">
      <w:pPr>
        <w:pStyle w:val="3"/>
      </w:pPr>
      <w:bookmarkStart w:id="12" w:name="_12agx8qkir6c" w:colFirst="0" w:colLast="0"/>
      <w:bookmarkEnd w:id="12"/>
      <w:r>
        <w:lastRenderedPageBreak/>
        <w:t>2.2.3. Интерфейс приложения</w:t>
      </w:r>
    </w:p>
    <w:p w14:paraId="4036818B" w14:textId="77777777" w:rsidR="00C23E9D" w:rsidRDefault="00044FFE">
      <w:r>
        <w:t>Сперва приложение предлагает выбрать из каких баз данных будут выгружаться сведения. Выбор осуществляется на вкладке “Базы данных”.</w:t>
      </w:r>
    </w:p>
    <w:p w14:paraId="06147622" w14:textId="77777777" w:rsidR="00C23E9D" w:rsidRDefault="00044FFE">
      <w:r>
        <w:rPr>
          <w:noProof/>
          <w:lang w:val="ru-RU"/>
        </w:rPr>
        <w:drawing>
          <wp:inline distT="114300" distB="114300" distL="114300" distR="114300" wp14:anchorId="7CF92500" wp14:editId="7D0D6150">
            <wp:extent cx="4412642" cy="4405313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42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4B883" w14:textId="77777777" w:rsidR="00C23E9D" w:rsidRDefault="00044FFE">
      <w:pPr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Рис. 30. Вкладка “Базы данных” приложения для выгрузки</w:t>
      </w:r>
    </w:p>
    <w:p w14:paraId="02276258" w14:textId="77777777" w:rsidR="00C23E9D" w:rsidRDefault="00C23E9D"/>
    <w:p w14:paraId="3BF47AE6" w14:textId="77777777" w:rsidR="00C23E9D" w:rsidRDefault="00044FFE">
      <w:r>
        <w:t>Затем на вкладке “Справочники” можно выбрать и выгрузить необходимые справочники.</w:t>
      </w:r>
    </w:p>
    <w:p w14:paraId="2D1B947D" w14:textId="77777777" w:rsidR="00C23E9D" w:rsidRDefault="00044FFE">
      <w:r>
        <w:rPr>
          <w:noProof/>
          <w:lang w:val="ru-RU"/>
        </w:rPr>
        <w:lastRenderedPageBreak/>
        <w:drawing>
          <wp:inline distT="114300" distB="114300" distL="114300" distR="114300" wp14:anchorId="055B450F" wp14:editId="197501D4">
            <wp:extent cx="4438193" cy="4452938"/>
            <wp:effectExtent l="0" t="0" r="0" b="0"/>
            <wp:docPr id="3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193" cy="445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C3C1B" w14:textId="77777777" w:rsidR="00C23E9D" w:rsidRDefault="00044FFE">
      <w:r>
        <w:rPr>
          <w:rFonts w:ascii="Times New Roman" w:eastAsia="Times New Roman" w:hAnsi="Times New Roman" w:cs="Times New Roman"/>
          <w:sz w:val="24"/>
          <w:szCs w:val="24"/>
        </w:rPr>
        <w:t xml:space="preserve">       Рис. 31. Вкладка “Справочники” приложения для выгрузки</w:t>
      </w:r>
    </w:p>
    <w:p w14:paraId="543A903B" w14:textId="77777777" w:rsidR="00C23E9D" w:rsidRDefault="00044FFE">
      <w:r>
        <w:t>На вкладке “Предметы” можно выбрать предметы и выгрузить результаты экзаменов по ним. Список предметов отличается в зависимости от выбранных баз данных.</w:t>
      </w:r>
    </w:p>
    <w:p w14:paraId="65BBF8A7" w14:textId="77777777" w:rsidR="00C23E9D" w:rsidRDefault="00044FFE">
      <w:r>
        <w:rPr>
          <w:noProof/>
          <w:lang w:val="ru-RU"/>
        </w:rPr>
        <w:lastRenderedPageBreak/>
        <w:drawing>
          <wp:inline distT="114300" distB="114300" distL="114300" distR="114300" wp14:anchorId="38D3F064" wp14:editId="35BA0605">
            <wp:extent cx="5141689" cy="516731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689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F1AF9" w14:textId="77777777" w:rsidR="00C23E9D" w:rsidRDefault="00044FFE"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Рис. 32. Вкладка “Предметы” приложения для выгрузки</w:t>
      </w:r>
    </w:p>
    <w:p w14:paraId="4AFAA968" w14:textId="77777777" w:rsidR="00C23E9D" w:rsidRDefault="00C23E9D"/>
    <w:p w14:paraId="0D41EACD" w14:textId="77777777" w:rsidR="00C23E9D" w:rsidRDefault="00044FFE">
      <w:pPr>
        <w:pStyle w:val="2"/>
      </w:pPr>
      <w:bookmarkStart w:id="13" w:name="_3tp80cvqd05x" w:colFirst="0" w:colLast="0"/>
      <w:bookmarkEnd w:id="13"/>
      <w:r>
        <w:t xml:space="preserve">2.3. Сервис загрузки данных в </w:t>
      </w:r>
      <w:proofErr w:type="spellStart"/>
      <w:r>
        <w:t>бд</w:t>
      </w:r>
      <w:proofErr w:type="spellEnd"/>
      <w:r>
        <w:t xml:space="preserve"> сайта</w:t>
      </w:r>
    </w:p>
    <w:p w14:paraId="34D98327" w14:textId="77777777" w:rsidR="00C23E9D" w:rsidRDefault="00044FFE">
      <w:r>
        <w:t xml:space="preserve">Сервис был реализован с использованием языка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микрофреймворка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14:paraId="1789505A" w14:textId="77777777" w:rsidR="00C23E9D" w:rsidRDefault="00044FFE">
      <w:r>
        <w:t>Подключенные библиотеки:</w:t>
      </w:r>
    </w:p>
    <w:p w14:paraId="09DC56BA" w14:textId="77777777" w:rsidR="00C23E9D" w:rsidRDefault="00044FFE">
      <w:r>
        <w:rPr>
          <w:noProof/>
          <w:lang w:val="ru-RU"/>
        </w:rPr>
        <w:drawing>
          <wp:inline distT="114300" distB="114300" distL="114300" distR="114300" wp14:anchorId="3C85B18D" wp14:editId="6FF94FDA">
            <wp:extent cx="3243263" cy="866256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866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7E2BA" w14:textId="77777777" w:rsidR="00C23E9D" w:rsidRDefault="00044FFE">
      <w:r>
        <w:rPr>
          <w:rFonts w:ascii="Times New Roman" w:eastAsia="Times New Roman" w:hAnsi="Times New Roman" w:cs="Times New Roman"/>
          <w:sz w:val="24"/>
          <w:szCs w:val="24"/>
        </w:rPr>
        <w:t xml:space="preserve"> Рис. 33. Используемые библиотеки</w:t>
      </w:r>
    </w:p>
    <w:p w14:paraId="14C1EC83" w14:textId="77777777" w:rsidR="00C23E9D" w:rsidRDefault="00044FFE">
      <w:r>
        <w:t xml:space="preserve">С помощью функции </w:t>
      </w:r>
      <w:proofErr w:type="spellStart"/>
      <w:r>
        <w:t>automap_base</w:t>
      </w:r>
      <w:proofErr w:type="spellEnd"/>
      <w:r>
        <w:t xml:space="preserve"> создаются типы данных для всех таблиц </w:t>
      </w:r>
      <w:proofErr w:type="spellStart"/>
      <w:r>
        <w:t>бд</w:t>
      </w:r>
      <w:proofErr w:type="spellEnd"/>
      <w:r>
        <w:t xml:space="preserve"> сайта.</w:t>
      </w:r>
    </w:p>
    <w:p w14:paraId="6E9B297D" w14:textId="77777777" w:rsidR="00C23E9D" w:rsidRDefault="00044FFE">
      <w:r>
        <w:t xml:space="preserve">Данные загружаются из файлов в формате </w:t>
      </w:r>
      <w:proofErr w:type="spellStart"/>
      <w:r>
        <w:t>json</w:t>
      </w:r>
      <w:proofErr w:type="spellEnd"/>
      <w:r>
        <w:t xml:space="preserve"> и помещаются в объекты созданных типов данных.</w:t>
      </w:r>
    </w:p>
    <w:p w14:paraId="5193A0B0" w14:textId="77777777" w:rsidR="00C23E9D" w:rsidRDefault="00044FFE">
      <w:r>
        <w:rPr>
          <w:noProof/>
          <w:lang w:val="ru-RU"/>
        </w:rPr>
        <w:lastRenderedPageBreak/>
        <w:drawing>
          <wp:inline distT="114300" distB="114300" distL="114300" distR="114300" wp14:anchorId="4A795209" wp14:editId="2B4CF637">
            <wp:extent cx="2006637" cy="2376488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37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85894" w14:textId="77777777" w:rsidR="00C23E9D" w:rsidRDefault="00044FFE">
      <w:r>
        <w:rPr>
          <w:rFonts w:ascii="Times New Roman" w:eastAsia="Times New Roman" w:hAnsi="Times New Roman" w:cs="Times New Roman"/>
          <w:sz w:val="24"/>
          <w:szCs w:val="24"/>
        </w:rPr>
        <w:t>Рис. 34. Данные для загрузки</w:t>
      </w:r>
    </w:p>
    <w:p w14:paraId="34BAFB09" w14:textId="77777777" w:rsidR="00C23E9D" w:rsidRDefault="00044FFE">
      <w:r>
        <w:t>Пример алгоритма загрузки ответов:</w:t>
      </w:r>
    </w:p>
    <w:p w14:paraId="043D56E0" w14:textId="77777777" w:rsidR="00C23E9D" w:rsidRPr="008E43D7" w:rsidRDefault="00044FFE">
      <w:pPr>
        <w:rPr>
          <w:lang w:val="en-US"/>
        </w:rPr>
      </w:pPr>
      <w:r w:rsidRPr="008E43D7">
        <w:rPr>
          <w:lang w:val="en-US"/>
        </w:rPr>
        <w:t xml:space="preserve">def </w:t>
      </w:r>
      <w:proofErr w:type="spellStart"/>
      <w:r w:rsidRPr="008E43D7">
        <w:rPr>
          <w:lang w:val="en-US"/>
        </w:rPr>
        <w:t>upload_answers</w:t>
      </w:r>
      <w:proofErr w:type="spellEnd"/>
      <w:r w:rsidRPr="008E43D7">
        <w:rPr>
          <w:lang w:val="en-US"/>
        </w:rPr>
        <w:t>():</w:t>
      </w:r>
    </w:p>
    <w:p w14:paraId="403A713E" w14:textId="77777777" w:rsidR="00C23E9D" w:rsidRPr="00044FFE" w:rsidRDefault="00044FFE">
      <w:pPr>
        <w:rPr>
          <w:lang w:val="en-US"/>
        </w:rPr>
      </w:pPr>
      <w:r w:rsidRPr="008E43D7">
        <w:rPr>
          <w:lang w:val="en-US"/>
        </w:rPr>
        <w:t xml:space="preserve">    </w:t>
      </w:r>
      <w:r w:rsidRPr="00044FFE">
        <w:rPr>
          <w:lang w:val="en-US"/>
        </w:rPr>
        <w:t xml:space="preserve">Answers = </w:t>
      </w:r>
      <w:proofErr w:type="spellStart"/>
      <w:r w:rsidRPr="00044FFE">
        <w:rPr>
          <w:lang w:val="en-US"/>
        </w:rPr>
        <w:t>Base.classes.answers</w:t>
      </w:r>
      <w:proofErr w:type="spellEnd"/>
    </w:p>
    <w:p w14:paraId="1D17354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need_to_commit = False</w:t>
      </w:r>
    </w:p>
    <w:p w14:paraId="1E6307B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db.session.query(Answers).delete()</w:t>
      </w:r>
    </w:p>
    <w:p w14:paraId="582C7A3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db.session.commit()</w:t>
      </w:r>
    </w:p>
    <w:p w14:paraId="3D5924F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with open('data\\answers.json', 'r', encoding='utf-8') as json_file:</w:t>
      </w:r>
    </w:p>
    <w:p w14:paraId="1FEBC5D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answers = json.load(json_file)</w:t>
      </w:r>
    </w:p>
    <w:p w14:paraId="33108B3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for s in answers:</w:t>
      </w:r>
    </w:p>
    <w:p w14:paraId="1CBA725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obj = Answers()</w:t>
      </w:r>
    </w:p>
    <w:p w14:paraId="37C20D0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obj.AnswerID = s['AnswerID']</w:t>
      </w:r>
    </w:p>
    <w:p w14:paraId="2A7AF56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obj.PartID = s['PartID']</w:t>
      </w:r>
    </w:p>
    <w:p w14:paraId="4A252FC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obj.TaskNumber = s['TaskNumber']</w:t>
      </w:r>
    </w:p>
    <w:p w14:paraId="0FA7E54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obj.CurrentPoint = s['CurrentPoint']</w:t>
      </w:r>
    </w:p>
    <w:p w14:paraId="3714914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obj.ExamID = s['ExamID']</w:t>
      </w:r>
    </w:p>
    <w:p w14:paraId="2B16A75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db.session.add(obj)</w:t>
      </w:r>
    </w:p>
    <w:p w14:paraId="1F1D835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if not need_to_commit:</w:t>
      </w:r>
    </w:p>
    <w:p w14:paraId="4A43EA2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need_to_commit = True</w:t>
      </w:r>
    </w:p>
    <w:p w14:paraId="2A79F22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if need_to_commit:</w:t>
      </w:r>
    </w:p>
    <w:p w14:paraId="234C30F7" w14:textId="77777777" w:rsidR="00C23E9D" w:rsidRDefault="00044FFE">
      <w:pPr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044FFE">
        <w:rPr>
          <w:lang w:val="en-US"/>
        </w:rPr>
        <w:t xml:space="preserve">        </w:t>
      </w:r>
      <w:proofErr w:type="spellStart"/>
      <w:r>
        <w:t>db.session.commit</w:t>
      </w:r>
      <w:proofErr w:type="spellEnd"/>
      <w:r>
        <w:t>()</w:t>
      </w:r>
    </w:p>
    <w:p w14:paraId="3CFF494D" w14:textId="77777777" w:rsidR="00C23E9D" w:rsidRDefault="00C23E9D"/>
    <w:p w14:paraId="28ABD316" w14:textId="77777777" w:rsidR="00C23E9D" w:rsidRDefault="00044FFE">
      <w:pPr>
        <w:pStyle w:val="2"/>
      </w:pPr>
      <w:bookmarkStart w:id="14" w:name="_94db0b2iy9xt" w:colFirst="0" w:colLast="0"/>
      <w:bookmarkEnd w:id="14"/>
      <w:r>
        <w:t>2.4 Авторизация и регистрация пользователей через базу данных</w:t>
      </w:r>
    </w:p>
    <w:p w14:paraId="62CDAABD" w14:textId="77777777" w:rsidR="00C23E9D" w:rsidRDefault="00044FFE">
      <w:pPr>
        <w:pStyle w:val="3"/>
      </w:pPr>
      <w:bookmarkStart w:id="15" w:name="_ayai69bcgq33" w:colFirst="0" w:colLast="0"/>
      <w:bookmarkEnd w:id="15"/>
      <w:r>
        <w:t>2.4.1 Общие сведения</w:t>
      </w:r>
    </w:p>
    <w:p w14:paraId="071BF3E6" w14:textId="77777777" w:rsidR="00C23E9D" w:rsidRDefault="00044FFE">
      <w:pPr>
        <w:ind w:firstLine="720"/>
        <w:jc w:val="both"/>
      </w:pPr>
      <w:r>
        <w:t xml:space="preserve">Авторизация была реализована с помощью программы MAMP для разработки и запуска динамических веб-сайтов. В нем существует система управление базы данными, путем настройки локальной среды разработки на портативных или настольных компьютерах без необходимости в отдельном веб-сервере. В MAMP использует веб-приложение </w:t>
      </w:r>
      <w:proofErr w:type="spellStart"/>
      <w:r>
        <w:t>PhpMyAdmin</w:t>
      </w:r>
      <w:proofErr w:type="spellEnd"/>
      <w:r>
        <w:t xml:space="preserve"> представляющее собой веб-интерфейс для администрирования СУБД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PhpMyAdmin</w:t>
      </w:r>
      <w:proofErr w:type="spellEnd"/>
      <w:r>
        <w:t xml:space="preserve"> позволяет через браузер и не только осуществлять администрирование сервера </w:t>
      </w:r>
      <w:proofErr w:type="spellStart"/>
      <w:r>
        <w:t>MySQL</w:t>
      </w:r>
      <w:proofErr w:type="spellEnd"/>
      <w:r>
        <w:t xml:space="preserve">, запускать команды SQL и </w:t>
      </w:r>
      <w:r>
        <w:lastRenderedPageBreak/>
        <w:t>просматривать содержимое таблиц и баз данных. Пример алгоритма регистрации пользователя через базу данных.</w:t>
      </w:r>
    </w:p>
    <w:p w14:paraId="56686CDC" w14:textId="77777777" w:rsidR="00C23E9D" w:rsidRDefault="00044FFE">
      <w:pPr>
        <w:pStyle w:val="3"/>
        <w:ind w:firstLine="720"/>
      </w:pPr>
      <w:bookmarkStart w:id="16" w:name="_vl9tusmf2wnl" w:colFirst="0" w:colLast="0"/>
      <w:bookmarkEnd w:id="16"/>
      <w:r>
        <w:t>2.4.2 Регистрация</w:t>
      </w:r>
    </w:p>
    <w:p w14:paraId="7F25177F" w14:textId="77777777" w:rsidR="00C23E9D" w:rsidRDefault="00044FFE">
      <w:pPr>
        <w:ind w:firstLine="720"/>
        <w:jc w:val="both"/>
      </w:pPr>
      <w:r>
        <w:t>Регистрировать пользователей может только администратор сайта.</w:t>
      </w:r>
    </w:p>
    <w:p w14:paraId="4D0372B3" w14:textId="77777777" w:rsidR="00C23E9D" w:rsidRDefault="00044FFE">
      <w:pPr>
        <w:ind w:firstLine="720"/>
        <w:jc w:val="both"/>
      </w:pPr>
      <w:r>
        <w:t>Получаем все значения из полей регистрации и убираем все ненужные теги и пробелы.</w:t>
      </w:r>
    </w:p>
    <w:p w14:paraId="185417C5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>&lt;?php</w:t>
      </w:r>
    </w:p>
    <w:p w14:paraId="6D2092C4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$login = filter_var(trim($_POST['login']), FILTER_SANITIZE_STRING);</w:t>
      </w:r>
    </w:p>
    <w:p w14:paraId="15AB5DDF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$name = filter_var(trim($_POST['name']), FILTER_SANITIZE_STRING</w:t>
      </w:r>
      <w:proofErr w:type="gramStart"/>
      <w:r w:rsidRPr="00044FFE">
        <w:rPr>
          <w:lang w:val="en-US"/>
        </w:rPr>
        <w:t>);</w:t>
      </w:r>
      <w:proofErr w:type="gramEnd"/>
    </w:p>
    <w:p w14:paraId="6A3CE071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$pass = filter_var(trim($_POST['pass']), FILTER_SANITIZE_STRING</w:t>
      </w:r>
      <w:proofErr w:type="gramStart"/>
      <w:r w:rsidRPr="00044FFE">
        <w:rPr>
          <w:lang w:val="en-US"/>
        </w:rPr>
        <w:t>);</w:t>
      </w:r>
      <w:proofErr w:type="gramEnd"/>
    </w:p>
    <w:p w14:paraId="3C7B443D" w14:textId="77777777" w:rsidR="00C23E9D" w:rsidRPr="00044FFE" w:rsidRDefault="00C23E9D">
      <w:pPr>
        <w:jc w:val="both"/>
        <w:rPr>
          <w:lang w:val="en-US"/>
        </w:rPr>
      </w:pPr>
    </w:p>
    <w:p w14:paraId="5FF5B54B" w14:textId="77777777" w:rsidR="00C23E9D" w:rsidRDefault="00044FFE">
      <w:pPr>
        <w:jc w:val="both"/>
      </w:pPr>
      <w:r w:rsidRPr="00044FFE">
        <w:rPr>
          <w:lang w:val="en-US"/>
        </w:rPr>
        <w:tab/>
      </w:r>
      <w:r>
        <w:t xml:space="preserve">Проверяем логин, пароль и имя на длину. Если длина меньше 2, мы выводим сообщение об ошибке. </w:t>
      </w:r>
    </w:p>
    <w:p w14:paraId="7038F5FB" w14:textId="77777777" w:rsidR="00C23E9D" w:rsidRPr="00044FFE" w:rsidRDefault="00044FFE">
      <w:pPr>
        <w:jc w:val="both"/>
        <w:rPr>
          <w:lang w:val="en-US"/>
        </w:rPr>
      </w:pPr>
      <w:r>
        <w:t xml:space="preserve">  </w:t>
      </w:r>
      <w:r w:rsidRPr="00044FFE">
        <w:rPr>
          <w:lang w:val="en-US"/>
        </w:rPr>
        <w:t>if(mb_strlen($login) &lt; 2 || mb_strlen($login) &gt; 90) {</w:t>
      </w:r>
    </w:p>
    <w:p w14:paraId="54418210" w14:textId="77777777" w:rsidR="00C23E9D" w:rsidRPr="008E43D7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  </w:t>
      </w:r>
      <w:r w:rsidRPr="008E43D7">
        <w:rPr>
          <w:lang w:val="en-US"/>
        </w:rPr>
        <w:t>echo "</w:t>
      </w:r>
      <w:r>
        <w:t>Недопустимая</w:t>
      </w:r>
      <w:r w:rsidRPr="008E43D7">
        <w:rPr>
          <w:lang w:val="en-US"/>
        </w:rPr>
        <w:t xml:space="preserve"> </w:t>
      </w:r>
      <w:r>
        <w:t>длина</w:t>
      </w:r>
      <w:r w:rsidRPr="008E43D7">
        <w:rPr>
          <w:lang w:val="en-US"/>
        </w:rPr>
        <w:t xml:space="preserve"> </w:t>
      </w:r>
      <w:r>
        <w:t>логина</w:t>
      </w:r>
      <w:proofErr w:type="gramStart"/>
      <w:r w:rsidRPr="008E43D7">
        <w:rPr>
          <w:lang w:val="en-US"/>
        </w:rPr>
        <w:t>";</w:t>
      </w:r>
      <w:proofErr w:type="gramEnd"/>
    </w:p>
    <w:p w14:paraId="70277E98" w14:textId="77777777" w:rsidR="00C23E9D" w:rsidRPr="008E43D7" w:rsidRDefault="00044FFE">
      <w:pPr>
        <w:jc w:val="both"/>
        <w:rPr>
          <w:lang w:val="en-US"/>
        </w:rPr>
      </w:pPr>
      <w:r w:rsidRPr="008E43D7">
        <w:rPr>
          <w:lang w:val="en-US"/>
        </w:rPr>
        <w:t xml:space="preserve">    exit(</w:t>
      </w:r>
      <w:proofErr w:type="gramStart"/>
      <w:r w:rsidRPr="008E43D7">
        <w:rPr>
          <w:lang w:val="en-US"/>
        </w:rPr>
        <w:t>);</w:t>
      </w:r>
      <w:proofErr w:type="gramEnd"/>
    </w:p>
    <w:p w14:paraId="363084CE" w14:textId="77777777" w:rsidR="00C23E9D" w:rsidRPr="00044FFE" w:rsidRDefault="00044FFE">
      <w:pPr>
        <w:jc w:val="both"/>
        <w:rPr>
          <w:lang w:val="en-US"/>
        </w:rPr>
      </w:pPr>
      <w:r w:rsidRPr="008E43D7">
        <w:rPr>
          <w:lang w:val="en-US"/>
        </w:rPr>
        <w:t xml:space="preserve">  </w:t>
      </w:r>
      <w:r w:rsidRPr="00044FFE">
        <w:rPr>
          <w:lang w:val="en-US"/>
        </w:rPr>
        <w:t>} else if(</w:t>
      </w:r>
      <w:proofErr w:type="spellStart"/>
      <w:r w:rsidRPr="00044FFE">
        <w:rPr>
          <w:lang w:val="en-US"/>
        </w:rPr>
        <w:t>mb_strlen</w:t>
      </w:r>
      <w:proofErr w:type="spellEnd"/>
      <w:r w:rsidRPr="00044FFE">
        <w:rPr>
          <w:lang w:val="en-US"/>
        </w:rPr>
        <w:t>($name) &lt; 3 || mb_strlen($name) &gt; 50) {</w:t>
      </w:r>
    </w:p>
    <w:p w14:paraId="7E63A8C6" w14:textId="77777777" w:rsidR="00C23E9D" w:rsidRPr="008E43D7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  </w:t>
      </w:r>
      <w:r w:rsidRPr="008E43D7">
        <w:rPr>
          <w:lang w:val="en-US"/>
        </w:rPr>
        <w:t>echo "</w:t>
      </w:r>
      <w:r>
        <w:t>Недопустимая</w:t>
      </w:r>
      <w:r w:rsidRPr="008E43D7">
        <w:rPr>
          <w:lang w:val="en-US"/>
        </w:rPr>
        <w:t xml:space="preserve"> </w:t>
      </w:r>
      <w:r>
        <w:t>длина</w:t>
      </w:r>
      <w:r w:rsidRPr="008E43D7">
        <w:rPr>
          <w:lang w:val="en-US"/>
        </w:rPr>
        <w:t xml:space="preserve"> </w:t>
      </w:r>
      <w:r>
        <w:t>имени</w:t>
      </w:r>
      <w:proofErr w:type="gramStart"/>
      <w:r w:rsidRPr="008E43D7">
        <w:rPr>
          <w:lang w:val="en-US"/>
        </w:rPr>
        <w:t>";</w:t>
      </w:r>
      <w:proofErr w:type="gramEnd"/>
    </w:p>
    <w:p w14:paraId="504EC13E" w14:textId="77777777" w:rsidR="00C23E9D" w:rsidRPr="008E43D7" w:rsidRDefault="00044FFE">
      <w:pPr>
        <w:jc w:val="both"/>
        <w:rPr>
          <w:lang w:val="en-US"/>
        </w:rPr>
      </w:pPr>
      <w:r w:rsidRPr="008E43D7">
        <w:rPr>
          <w:lang w:val="en-US"/>
        </w:rPr>
        <w:t xml:space="preserve">    exit(</w:t>
      </w:r>
      <w:proofErr w:type="gramStart"/>
      <w:r w:rsidRPr="008E43D7">
        <w:rPr>
          <w:lang w:val="en-US"/>
        </w:rPr>
        <w:t>);</w:t>
      </w:r>
      <w:proofErr w:type="gramEnd"/>
    </w:p>
    <w:p w14:paraId="7858578A" w14:textId="77777777" w:rsidR="00C23E9D" w:rsidRPr="00044FFE" w:rsidRDefault="00044FFE">
      <w:pPr>
        <w:jc w:val="both"/>
        <w:rPr>
          <w:lang w:val="en-US"/>
        </w:rPr>
      </w:pPr>
      <w:r w:rsidRPr="008E43D7">
        <w:rPr>
          <w:lang w:val="en-US"/>
        </w:rPr>
        <w:t xml:space="preserve">  </w:t>
      </w:r>
      <w:r w:rsidRPr="00044FFE">
        <w:rPr>
          <w:lang w:val="en-US"/>
        </w:rPr>
        <w:t>} else if(</w:t>
      </w:r>
      <w:proofErr w:type="spellStart"/>
      <w:r w:rsidRPr="00044FFE">
        <w:rPr>
          <w:lang w:val="en-US"/>
        </w:rPr>
        <w:t>mb_strlen</w:t>
      </w:r>
      <w:proofErr w:type="spellEnd"/>
      <w:r w:rsidRPr="00044FFE">
        <w:rPr>
          <w:lang w:val="en-US"/>
        </w:rPr>
        <w:t>($pass) &lt; 2 || mb_strlen($pass) &gt; 6) {</w:t>
      </w:r>
    </w:p>
    <w:p w14:paraId="7023382D" w14:textId="77777777" w:rsidR="00C23E9D" w:rsidRDefault="00044FFE">
      <w:pPr>
        <w:jc w:val="both"/>
      </w:pPr>
      <w:r w:rsidRPr="00044FFE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"Недопустимая длина пароля (от 2 до 6 символов)";</w:t>
      </w:r>
    </w:p>
    <w:p w14:paraId="122EF7AF" w14:textId="77777777" w:rsidR="00C23E9D" w:rsidRDefault="00044FFE">
      <w:pPr>
        <w:jc w:val="both"/>
      </w:pPr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);</w:t>
      </w:r>
    </w:p>
    <w:p w14:paraId="2EE0A641" w14:textId="77777777" w:rsidR="00C23E9D" w:rsidRDefault="00044FFE">
      <w:pPr>
        <w:jc w:val="both"/>
      </w:pPr>
      <w:r>
        <w:t xml:space="preserve">  }</w:t>
      </w:r>
    </w:p>
    <w:p w14:paraId="7B56CF7F" w14:textId="77777777" w:rsidR="00C23E9D" w:rsidRDefault="00C23E9D">
      <w:pPr>
        <w:jc w:val="both"/>
      </w:pPr>
    </w:p>
    <w:p w14:paraId="4C632AB4" w14:textId="77777777" w:rsidR="00C23E9D" w:rsidRDefault="00044FFE">
      <w:pPr>
        <w:ind w:firstLine="720"/>
        <w:jc w:val="both"/>
      </w:pPr>
      <w:proofErr w:type="spellStart"/>
      <w:r>
        <w:t>Хешируем</w:t>
      </w:r>
      <w:proofErr w:type="spellEnd"/>
      <w:r>
        <w:t xml:space="preserve"> пароль, с помощью md5(), и добавляем свои какие-то </w:t>
      </w:r>
      <w:proofErr w:type="spellStart"/>
      <w:r>
        <w:t>рандомные</w:t>
      </w:r>
      <w:proofErr w:type="spellEnd"/>
      <w:r>
        <w:t xml:space="preserve"> символы, для усложнения пароля.</w:t>
      </w:r>
    </w:p>
    <w:p w14:paraId="136A2711" w14:textId="77777777" w:rsidR="00C23E9D" w:rsidRDefault="00044FFE">
      <w:pPr>
        <w:jc w:val="both"/>
      </w:pPr>
      <w:r>
        <w:t xml:space="preserve">  $</w:t>
      </w:r>
      <w:proofErr w:type="spellStart"/>
      <w:r>
        <w:t>pass</w:t>
      </w:r>
      <w:proofErr w:type="spellEnd"/>
      <w:r>
        <w:t xml:space="preserve"> = md5($pass."asdfafd2312");</w:t>
      </w:r>
    </w:p>
    <w:p w14:paraId="6A696B53" w14:textId="77777777" w:rsidR="00C23E9D" w:rsidRDefault="00C23E9D">
      <w:pPr>
        <w:jc w:val="both"/>
      </w:pPr>
    </w:p>
    <w:p w14:paraId="6947392C" w14:textId="77777777" w:rsidR="00C23E9D" w:rsidRDefault="00044FFE">
      <w:pPr>
        <w:jc w:val="both"/>
      </w:pPr>
      <w:r>
        <w:tab/>
        <w:t xml:space="preserve">Подключаемся к базе данных, </w:t>
      </w:r>
      <w:proofErr w:type="gramStart"/>
      <w:r>
        <w:t>первый параметр это</w:t>
      </w:r>
      <w:proofErr w:type="gramEnd"/>
      <w:r>
        <w:t xml:space="preserve"> хост, второй — имя пользователя, третье — пароль и четвертое это название БД.</w:t>
      </w:r>
    </w:p>
    <w:p w14:paraId="6C694E02" w14:textId="77777777" w:rsidR="00C23E9D" w:rsidRPr="00044FFE" w:rsidRDefault="00044FFE">
      <w:pPr>
        <w:jc w:val="both"/>
        <w:rPr>
          <w:lang w:val="en-US"/>
        </w:rPr>
      </w:pPr>
      <w:r>
        <w:t xml:space="preserve">  </w:t>
      </w:r>
      <w:r w:rsidRPr="00044FFE">
        <w:rPr>
          <w:lang w:val="en-US"/>
        </w:rPr>
        <w:t>$mysql = new mysqli('localhost', 'root', 'root', 'register-bd');</w:t>
      </w:r>
    </w:p>
    <w:p w14:paraId="1EE29AB0" w14:textId="77777777" w:rsidR="00C23E9D" w:rsidRPr="00044FFE" w:rsidRDefault="00C23E9D">
      <w:pPr>
        <w:jc w:val="both"/>
        <w:rPr>
          <w:lang w:val="en-US"/>
        </w:rPr>
      </w:pPr>
    </w:p>
    <w:p w14:paraId="7655246E" w14:textId="77777777" w:rsidR="00C23E9D" w:rsidRDefault="00044FFE">
      <w:pPr>
        <w:ind w:firstLine="720"/>
        <w:jc w:val="both"/>
      </w:pPr>
      <w:r>
        <w:t>Проверяем логин на совпадение, если в базе данных система находит такой же логин — сообщаем об ошибке.</w:t>
      </w:r>
    </w:p>
    <w:p w14:paraId="3B638FA4" w14:textId="77777777" w:rsidR="00C23E9D" w:rsidRPr="00044FFE" w:rsidRDefault="00044FFE">
      <w:pPr>
        <w:jc w:val="both"/>
        <w:rPr>
          <w:lang w:val="en-US"/>
        </w:rPr>
      </w:pPr>
      <w:r>
        <w:t xml:space="preserve">  </w:t>
      </w:r>
      <w:r w:rsidRPr="00044FFE">
        <w:rPr>
          <w:lang w:val="en-US"/>
        </w:rPr>
        <w:t>$mysql-&gt;query("INSERT INTO `users` (`login`, `pass`, `name`)</w:t>
      </w:r>
    </w:p>
    <w:p w14:paraId="758A4DD5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VALUES('$login', '$pass', '$name')"</w:t>
      </w:r>
      <w:proofErr w:type="gramStart"/>
      <w:r w:rsidRPr="00044FFE">
        <w:rPr>
          <w:lang w:val="en-US"/>
        </w:rPr>
        <w:t>);</w:t>
      </w:r>
      <w:proofErr w:type="gramEnd"/>
    </w:p>
    <w:p w14:paraId="55D8DA9D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$mysql-&gt;close();</w:t>
      </w:r>
    </w:p>
    <w:p w14:paraId="7B47AB26" w14:textId="77777777" w:rsidR="00C23E9D" w:rsidRPr="00044FFE" w:rsidRDefault="00044FFE">
      <w:pPr>
        <w:jc w:val="both"/>
        <w:rPr>
          <w:lang w:val="en-US"/>
        </w:rPr>
      </w:pPr>
      <w:r w:rsidRPr="00044FFE">
        <w:rPr>
          <w:lang w:val="en-US"/>
        </w:rPr>
        <w:t xml:space="preserve">  header('Location: /');</w:t>
      </w:r>
    </w:p>
    <w:p w14:paraId="077DC326" w14:textId="77777777" w:rsidR="00C23E9D" w:rsidRDefault="00044FFE">
      <w:pPr>
        <w:pStyle w:val="3"/>
      </w:pPr>
      <w:bookmarkStart w:id="17" w:name="_tao30d8et5gy" w:colFirst="0" w:colLast="0"/>
      <w:bookmarkEnd w:id="17"/>
      <w:r>
        <w:t>2.4.3 Авторизация</w:t>
      </w:r>
    </w:p>
    <w:p w14:paraId="7EB44378" w14:textId="77777777" w:rsidR="00C23E9D" w:rsidRDefault="00C23E9D">
      <w:pPr>
        <w:jc w:val="both"/>
      </w:pPr>
    </w:p>
    <w:p w14:paraId="648D5B69" w14:textId="77777777" w:rsidR="00C23E9D" w:rsidRDefault="00044FFE">
      <w:pPr>
        <w:shd w:val="clear" w:color="auto" w:fill="FFFFFF"/>
        <w:ind w:firstLine="720"/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В первой строке идет язык SQL, мы говорим базе данных отбирать из таблицы </w:t>
      </w:r>
      <w:proofErr w:type="spellStart"/>
      <w:r>
        <w:rPr>
          <w:color w:val="333333"/>
          <w:sz w:val="21"/>
          <w:szCs w:val="21"/>
          <w:highlight w:val="white"/>
        </w:rPr>
        <w:t>users</w:t>
      </w:r>
      <w:proofErr w:type="spellEnd"/>
      <w:r>
        <w:rPr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color w:val="333333"/>
          <w:sz w:val="21"/>
          <w:szCs w:val="21"/>
          <w:highlight w:val="white"/>
        </w:rPr>
        <w:t>login</w:t>
      </w:r>
      <w:proofErr w:type="spellEnd"/>
      <w:r>
        <w:rPr>
          <w:color w:val="333333"/>
          <w:sz w:val="21"/>
          <w:szCs w:val="21"/>
          <w:highlight w:val="white"/>
        </w:rPr>
        <w:t xml:space="preserve">, который совпадает с логином, который ввел пользователь, дальше создаем массив и если массив не пустой, значит система что-то нашла, из этого выходит что такой логин уже </w:t>
      </w:r>
      <w:r>
        <w:rPr>
          <w:color w:val="333333"/>
          <w:sz w:val="21"/>
          <w:szCs w:val="21"/>
          <w:highlight w:val="white"/>
        </w:rPr>
        <w:lastRenderedPageBreak/>
        <w:t xml:space="preserve">зарегистрирован — уведомляем пользователя об этом.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Если все в порядке — регистрируется в Базе Данных пользователя и закрываем соединение:</w:t>
      </w:r>
    </w:p>
    <w:p w14:paraId="1DF8BF10" w14:textId="77777777" w:rsidR="00C23E9D" w:rsidRPr="00044FFE" w:rsidRDefault="00044FFE">
      <w:pPr>
        <w:jc w:val="both"/>
        <w:rPr>
          <w:color w:val="333333"/>
          <w:sz w:val="21"/>
          <w:szCs w:val="21"/>
          <w:highlight w:val="white"/>
          <w:lang w:val="en-US"/>
        </w:rPr>
      </w:pPr>
      <w:r w:rsidRPr="00044FFE">
        <w:rPr>
          <w:color w:val="333333"/>
          <w:sz w:val="21"/>
          <w:szCs w:val="21"/>
          <w:highlight w:val="white"/>
          <w:lang w:val="en-US"/>
        </w:rPr>
        <w:t>$mysql-&gt;query("INSERT INTO `users` (`login`, `pass`, `name`)</w:t>
      </w:r>
    </w:p>
    <w:p w14:paraId="6AC67C36" w14:textId="77777777" w:rsidR="00C23E9D" w:rsidRPr="00044FFE" w:rsidRDefault="00044FFE">
      <w:pPr>
        <w:jc w:val="both"/>
        <w:rPr>
          <w:color w:val="333333"/>
          <w:sz w:val="21"/>
          <w:szCs w:val="21"/>
          <w:highlight w:val="white"/>
          <w:lang w:val="en-US"/>
        </w:rPr>
      </w:pPr>
      <w:r w:rsidRPr="00044FFE">
        <w:rPr>
          <w:color w:val="333333"/>
          <w:sz w:val="21"/>
          <w:szCs w:val="21"/>
          <w:highlight w:val="white"/>
          <w:lang w:val="en-US"/>
        </w:rPr>
        <w:tab/>
        <w:t>VALUES('$login', '$pass', '$name')"</w:t>
      </w:r>
      <w:proofErr w:type="gramStart"/>
      <w:r w:rsidRPr="00044FFE">
        <w:rPr>
          <w:color w:val="333333"/>
          <w:sz w:val="21"/>
          <w:szCs w:val="21"/>
          <w:highlight w:val="white"/>
          <w:lang w:val="en-US"/>
        </w:rPr>
        <w:t>);</w:t>
      </w:r>
      <w:proofErr w:type="gramEnd"/>
    </w:p>
    <w:p w14:paraId="5B9814AF" w14:textId="77777777" w:rsidR="00C23E9D" w:rsidRDefault="00044FFE">
      <w:pPr>
        <w:jc w:val="both"/>
      </w:pPr>
      <w:r>
        <w:rPr>
          <w:color w:val="333333"/>
          <w:sz w:val="21"/>
          <w:szCs w:val="21"/>
          <w:highlight w:val="white"/>
        </w:rPr>
        <w:t>$</w:t>
      </w:r>
      <w:proofErr w:type="spellStart"/>
      <w:r>
        <w:rPr>
          <w:color w:val="333333"/>
          <w:sz w:val="21"/>
          <w:szCs w:val="21"/>
          <w:highlight w:val="white"/>
        </w:rPr>
        <w:t>mysql</w:t>
      </w:r>
      <w:proofErr w:type="spellEnd"/>
      <w:proofErr w:type="gramStart"/>
      <w:r>
        <w:rPr>
          <w:color w:val="333333"/>
          <w:sz w:val="21"/>
          <w:szCs w:val="21"/>
          <w:highlight w:val="white"/>
        </w:rPr>
        <w:t>-&gt;</w:t>
      </w:r>
      <w:proofErr w:type="spellStart"/>
      <w:r>
        <w:rPr>
          <w:color w:val="333333"/>
          <w:sz w:val="21"/>
          <w:szCs w:val="21"/>
          <w:highlight w:val="white"/>
        </w:rPr>
        <w:t>close</w:t>
      </w:r>
      <w:proofErr w:type="spellEnd"/>
      <w:proofErr w:type="gramEnd"/>
      <w:r>
        <w:rPr>
          <w:color w:val="333333"/>
          <w:sz w:val="21"/>
          <w:szCs w:val="21"/>
          <w:highlight w:val="white"/>
        </w:rPr>
        <w:t>();</w:t>
      </w:r>
    </w:p>
    <w:p w14:paraId="745E5B28" w14:textId="77777777" w:rsidR="00C23E9D" w:rsidRDefault="00044FFE">
      <w:pPr>
        <w:jc w:val="both"/>
      </w:pPr>
      <w:r>
        <w:t>?&gt;</w:t>
      </w:r>
    </w:p>
    <w:p w14:paraId="62DC08B6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tab/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В авторизации, получаем данные из полей.</w:t>
      </w:r>
    </w:p>
    <w:p w14:paraId="2E471FA3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&lt;?php</w:t>
      </w:r>
    </w:p>
    <w:p w14:paraId="79956ACE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 $login = filter_var(trim($_POST['login']), FILTER_SANITIZE_STRING);</w:t>
      </w:r>
    </w:p>
    <w:p w14:paraId="742F62AF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 $pass = filter_var(trim($_POST['pass']), FILTER_SANITIZE_STRING</w:t>
      </w:r>
      <w:proofErr w:type="gramStart"/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);</w:t>
      </w:r>
      <w:proofErr w:type="gramEnd"/>
    </w:p>
    <w:p w14:paraId="58E9CB89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ab/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Шифруем пароль, подключаемся к базе данных, создаем массив и проверяем в БД на совпадение пароля и логина — если совпадения находит, то одобряем пользователю вход, если нет — выводим сообщение об ошибке:</w:t>
      </w:r>
    </w:p>
    <w:p w14:paraId="1C321945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if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count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($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user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) == </w:t>
      </w:r>
      <w:proofErr w:type="gram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0){</w:t>
      </w:r>
      <w:proofErr w:type="gramEnd"/>
    </w:p>
    <w:p w14:paraId="49001F04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ab/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echo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"Такой пользователь не найден.";</w:t>
      </w:r>
    </w:p>
    <w:p w14:paraId="24B2CA13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ab/>
      </w: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exit();</w:t>
      </w:r>
    </w:p>
    <w:p w14:paraId="79FF0AC6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}</w:t>
      </w:r>
    </w:p>
    <w:p w14:paraId="484D3FE5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else if(count($user) == 1){</w:t>
      </w:r>
    </w:p>
    <w:p w14:paraId="569918AB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ab/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echo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"Логин или пароль введены неверно";</w:t>
      </w:r>
    </w:p>
    <w:p w14:paraId="4A544837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ab/>
      </w: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exit();</w:t>
      </w:r>
    </w:p>
    <w:p w14:paraId="1E6335A2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}</w:t>
      </w:r>
    </w:p>
    <w:p w14:paraId="5F0D3E8C" w14:textId="77777777" w:rsidR="00C23E9D" w:rsidRPr="00044FFE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</w:pPr>
      <w:r w:rsidRPr="00044FFE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setcookie('user', $user['name'], time() + 3600, "/");</w:t>
      </w:r>
    </w:p>
    <w:p w14:paraId="1A2571A1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$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mysql</w:t>
      </w:r>
      <w:proofErr w:type="spellEnd"/>
      <w:proofErr w:type="gram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-&gt;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close</w:t>
      </w:r>
      <w:proofErr w:type="spellEnd"/>
      <w:proofErr w:type="gram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();</w:t>
      </w:r>
    </w:p>
    <w:p w14:paraId="2984EF21" w14:textId="77777777" w:rsidR="00C23E9D" w:rsidRDefault="00044FFE">
      <w:pPr>
        <w:ind w:firstLine="720"/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Означает что пользователя, если авторизация прошла успешно, будет перебрасывать на страницу page.html. Поэтому создаем страницу page.html и пишем просто ссылку:</w:t>
      </w:r>
    </w:p>
    <w:p w14:paraId="6BD67CF5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header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'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Location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: page.html');</w:t>
      </w:r>
    </w:p>
    <w:p w14:paraId="1E84B725" w14:textId="77777777" w:rsidR="00C23E9D" w:rsidRDefault="00044FFE">
      <w:pPr>
        <w:pStyle w:val="3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bookmarkStart w:id="18" w:name="_pyaqrx5rhqn0" w:colFirst="0" w:colLast="0"/>
      <w:bookmarkEnd w:id="18"/>
      <w:r>
        <w:t>2.4.4 Выход</w:t>
      </w:r>
    </w:p>
    <w:p w14:paraId="6472CEE5" w14:textId="77777777" w:rsidR="00C23E9D" w:rsidRDefault="00044FFE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ab/>
        <w:t xml:space="preserve">Для того чтобы пользователь вышел — нам всего лишь нужно очистить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куки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, создаем файл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exit.php</w:t>
      </w:r>
      <w:proofErr w:type="spellEnd"/>
    </w:p>
    <w:p w14:paraId="237819D5" w14:textId="77777777" w:rsidR="00C23E9D" w:rsidRPr="00044FFE" w:rsidRDefault="00044FFE">
      <w:pPr>
        <w:ind w:firstLine="720"/>
        <w:jc w:val="both"/>
        <w:rPr>
          <w:lang w:val="en-US"/>
        </w:rPr>
      </w:pPr>
      <w:r w:rsidRPr="00044FFE">
        <w:rPr>
          <w:lang w:val="en-US"/>
        </w:rPr>
        <w:t>setcookie('user', $user['name'], time() - 3600, "/"</w:t>
      </w:r>
      <w:proofErr w:type="gramStart"/>
      <w:r w:rsidRPr="00044FFE">
        <w:rPr>
          <w:lang w:val="en-US"/>
        </w:rPr>
        <w:t>);</w:t>
      </w:r>
      <w:proofErr w:type="gramEnd"/>
    </w:p>
    <w:p w14:paraId="5183D6C5" w14:textId="77777777" w:rsidR="00C23E9D" w:rsidRDefault="00044FFE">
      <w:pPr>
        <w:ind w:firstLine="720"/>
        <w:jc w:val="both"/>
      </w:pP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>: /');</w:t>
      </w:r>
    </w:p>
    <w:p w14:paraId="49D32DF7" w14:textId="77777777" w:rsidR="00C23E9D" w:rsidRDefault="00C23E9D">
      <w:pPr>
        <w:ind w:firstLine="720"/>
        <w:jc w:val="both"/>
      </w:pPr>
    </w:p>
    <w:p w14:paraId="459733DF" w14:textId="77777777" w:rsidR="00C23E9D" w:rsidRDefault="00044FFE">
      <w:pPr>
        <w:ind w:firstLine="72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428E78BE" wp14:editId="6EBAE5EA">
            <wp:extent cx="4748213" cy="3438905"/>
            <wp:effectExtent l="0" t="0" r="0" b="0"/>
            <wp:docPr id="2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438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Рис.35. Форма аутентификации.</w:t>
      </w:r>
    </w:p>
    <w:p w14:paraId="54ADD55E" w14:textId="77777777" w:rsidR="00C23E9D" w:rsidRDefault="00C23E9D">
      <w:pPr>
        <w:jc w:val="both"/>
      </w:pPr>
    </w:p>
    <w:p w14:paraId="2BDF4B72" w14:textId="77777777" w:rsidR="00C23E9D" w:rsidRDefault="00C23E9D">
      <w:pPr>
        <w:jc w:val="both"/>
      </w:pPr>
    </w:p>
    <w:p w14:paraId="305E1527" w14:textId="77777777" w:rsidR="00C23E9D" w:rsidRDefault="00C23E9D">
      <w:pPr>
        <w:jc w:val="both"/>
      </w:pPr>
    </w:p>
    <w:p w14:paraId="245E509C" w14:textId="77777777" w:rsidR="00C23E9D" w:rsidRDefault="00C23E9D"/>
    <w:p w14:paraId="51474989" w14:textId="77777777" w:rsidR="00C23E9D" w:rsidRDefault="00C23E9D"/>
    <w:p w14:paraId="36DCF6F2" w14:textId="77777777" w:rsidR="00C23E9D" w:rsidRDefault="00C23E9D"/>
    <w:p w14:paraId="55FA6426" w14:textId="77777777" w:rsidR="00C23E9D" w:rsidRDefault="00C23E9D"/>
    <w:p w14:paraId="01E0F587" w14:textId="77777777" w:rsidR="00C23E9D" w:rsidRDefault="00C23E9D"/>
    <w:p w14:paraId="2E37E8DA" w14:textId="77777777" w:rsidR="00C23E9D" w:rsidRDefault="00C23E9D"/>
    <w:p w14:paraId="31ECBE80" w14:textId="77777777" w:rsidR="00C23E9D" w:rsidRDefault="00C23E9D"/>
    <w:p w14:paraId="62551408" w14:textId="77777777" w:rsidR="00C23E9D" w:rsidRDefault="00C23E9D">
      <w:pPr>
        <w:pStyle w:val="2"/>
        <w:jc w:val="left"/>
      </w:pPr>
      <w:bookmarkStart w:id="19" w:name="_2tljxz1023m6" w:colFirst="0" w:colLast="0"/>
      <w:bookmarkEnd w:id="19"/>
    </w:p>
    <w:p w14:paraId="74EE6772" w14:textId="77777777" w:rsidR="00C23E9D" w:rsidRDefault="00C23E9D"/>
    <w:p w14:paraId="790379DF" w14:textId="77777777" w:rsidR="00C23E9D" w:rsidRDefault="00C23E9D"/>
    <w:p w14:paraId="15674ACA" w14:textId="77777777" w:rsidR="00C23E9D" w:rsidRDefault="00044FFE">
      <w:pPr>
        <w:pStyle w:val="2"/>
      </w:pPr>
      <w:bookmarkStart w:id="20" w:name="_vbeybp6dr1s0" w:colFirst="0" w:colLast="0"/>
      <w:bookmarkEnd w:id="20"/>
      <w:r>
        <w:t>2.5. Конструктор построения отчетов</w:t>
      </w:r>
    </w:p>
    <w:p w14:paraId="36ACD4B7" w14:textId="77777777" w:rsidR="00C23E9D" w:rsidRDefault="00044FFE">
      <w:pPr>
        <w:pStyle w:val="3"/>
      </w:pPr>
      <w:bookmarkStart w:id="21" w:name="_qhw97b98fwpt" w:colFirst="0" w:colLast="0"/>
      <w:bookmarkEnd w:id="21"/>
      <w:r>
        <w:t>2.5.1. Алгоритмы обработки данных</w:t>
      </w:r>
    </w:p>
    <w:p w14:paraId="1F694633" w14:textId="77777777" w:rsidR="00C23E9D" w:rsidRDefault="00C23E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6E493" w14:textId="77777777" w:rsidR="00C23E9D" w:rsidRDefault="00044FFE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Конструктор построения отчетов реализован как веб-форма, открывающаяся в модальном окне. На форме находятся различные переключатели, списки с множественным выбором, а также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элементы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направленные на определенные задачи (выбор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разбалловки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выбор периода дат).</w:t>
      </w:r>
    </w:p>
    <w:p w14:paraId="176BB146" w14:textId="77777777" w:rsidR="00C23E9D" w:rsidRDefault="00044FFE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разработке конструктора были описаны алгоритмы получения выбранных данных в форме, алгоритмы, определяющие взаимосвязь компонентов конструктора и др.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Среди наиболее важных алгоритмов,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выделяются алгоритм генерирующий критерии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разбалловки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ЕГЭ, ГВЭ11 и алгоритм, отвечающий за построение графиков.</w:t>
      </w:r>
    </w:p>
    <w:p w14:paraId="197C840D" w14:textId="77777777" w:rsidR="00C23E9D" w:rsidRDefault="00044FFE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алгоритма, генерирующего критерии оценивания ЕГЭ и ГВЭ11 начинается с нажатия кнопки “Добавить”. Начинается проверка что в поле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введено число меньше 100, далее начинается сборка вспомогательного элемента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ему присваиваются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соотвествующий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класс и описание. Данный процесс запускается с каждым нажатием на кнопку “Добавить” и может выполняться 5 раз, так как большее количество критериев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разбалловки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является нужным.</w:t>
      </w:r>
    </w:p>
    <w:p w14:paraId="58E2B459" w14:textId="77777777" w:rsidR="00C23E9D" w:rsidRDefault="00044FFE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Алгоритм, отвечающий за построение графиков, разработан не до конца и в данный момент времени его функционал ограничивается построением различных “Шапок”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отчета. Работа алгоритма заключается в проверке выбранных значений формы (для этого описаны вспомогательные функции) и далее в кропотливой сборке строк и столбцов таблицы, которая впоследствии отображается на HTML странице и может быть экспортирована как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документ.</w:t>
      </w:r>
    </w:p>
    <w:p w14:paraId="0C2D9B11" w14:textId="77777777" w:rsidR="00C23E9D" w:rsidRDefault="00C23E9D">
      <w:pPr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2A1C2" w14:textId="77777777" w:rsidR="00C23E9D" w:rsidRDefault="00C23E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46D5D" w14:textId="77777777" w:rsidR="00C23E9D" w:rsidRDefault="00044FFE">
      <w:pPr>
        <w:pStyle w:val="3"/>
      </w:pPr>
      <w:bookmarkStart w:id="22" w:name="_i501uob5uox5" w:colFirst="0" w:colLast="0"/>
      <w:bookmarkEnd w:id="22"/>
      <w:r>
        <w:lastRenderedPageBreak/>
        <w:t>2.5.2. Интерфейс конструктора</w:t>
      </w:r>
    </w:p>
    <w:p w14:paraId="0E84531E" w14:textId="77777777" w:rsidR="00C23E9D" w:rsidRDefault="00044F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13133A7F" wp14:editId="63B7D09C">
            <wp:extent cx="5731200" cy="5397500"/>
            <wp:effectExtent l="0" t="0" r="0" b="0"/>
            <wp:docPr id="2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56092" w14:textId="77777777" w:rsidR="00C23E9D" w:rsidRDefault="00044F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36. Форма конструктора</w:t>
      </w:r>
    </w:p>
    <w:p w14:paraId="03067D23" w14:textId="77777777" w:rsidR="00C23E9D" w:rsidRDefault="00C23E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FB4EC1" w14:textId="77777777" w:rsidR="00C23E9D" w:rsidRDefault="00044F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1DCACC89" wp14:editId="081571C6">
            <wp:extent cx="6339652" cy="937258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652" cy="937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90DF2" w14:textId="77777777" w:rsidR="00C23E9D" w:rsidRDefault="00044F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37. Шапка отчета</w:t>
      </w:r>
    </w:p>
    <w:p w14:paraId="2468C080" w14:textId="77777777" w:rsidR="00C23E9D" w:rsidRDefault="00C23E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ADC231" w14:textId="77777777" w:rsidR="00C23E9D" w:rsidRDefault="00044F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1FFCDE1" w14:textId="77777777" w:rsidR="00C23E9D" w:rsidRDefault="00044FFE">
      <w:pPr>
        <w:pStyle w:val="1"/>
      </w:pPr>
      <w:bookmarkStart w:id="23" w:name="_x17nfjb02r7t" w:colFirst="0" w:colLast="0"/>
      <w:bookmarkEnd w:id="23"/>
      <w:r>
        <w:lastRenderedPageBreak/>
        <w:t>Заключение</w:t>
      </w:r>
    </w:p>
    <w:p w14:paraId="2D8A2926" w14:textId="77777777" w:rsidR="00C23E9D" w:rsidRDefault="00044FFE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были выполнены следующие задачи:</w:t>
      </w:r>
    </w:p>
    <w:p w14:paraId="28596CAD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Ознакомились с реальными примерами отчетов, предоставляемых центром оценки качества образования.</w:t>
      </w:r>
    </w:p>
    <w:p w14:paraId="09AAE279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 конструктор запросов к базе данных для выборки информации, с ее последующей визуализацией.</w:t>
      </w:r>
    </w:p>
    <w:p w14:paraId="7BBEE337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 реализован конструктор построения отчетов на основе выбранных данных.</w:t>
      </w:r>
    </w:p>
    <w:p w14:paraId="651FBC13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Реализована авторизация и регистрация пользователей через базу данных.</w:t>
      </w:r>
    </w:p>
    <w:p w14:paraId="0D7F11ED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 пользовательский интерфейс с определенным уровнем доступа.</w:t>
      </w:r>
    </w:p>
    <w:p w14:paraId="5EDF6F96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Реализовано win32 приложение с выбором данных для выгрузки в файлы сайта из баз данных в закрытой сети.</w:t>
      </w:r>
    </w:p>
    <w:p w14:paraId="3CC8BA10" w14:textId="77777777" w:rsidR="00C23E9D" w:rsidRDefault="00044FFE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Реализована загрузку данных из файлов сайта в базу данных сайта.</w:t>
      </w:r>
    </w:p>
    <w:p w14:paraId="7B96D937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практики, командой были получены ценные практические знания и умения. Каждым членом команды были выполнены поставленные задачи. Были получены знания о ранее не изученных технологиях, а также закреплены существующие знания в области IT.</w:t>
      </w:r>
    </w:p>
    <w:p w14:paraId="65181847" w14:textId="77777777" w:rsidR="00C23E9D" w:rsidRDefault="00044F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перспективе дальнейшей работы над проектом, планируется:</w:t>
      </w:r>
    </w:p>
    <w:p w14:paraId="68683B06" w14:textId="77777777" w:rsidR="00C23E9D" w:rsidRDefault="00044FF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Доработать интерфейс загрузчика данных в базу сайта </w:t>
      </w:r>
    </w:p>
    <w:p w14:paraId="01AD5037" w14:textId="77777777" w:rsidR="00C23E9D" w:rsidRDefault="00044FF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Доработать конструкторы отчетов для графической визуализации статистики с помощью диаграмм и графиков</w:t>
      </w:r>
    </w:p>
    <w:p w14:paraId="70EB0B32" w14:textId="77777777" w:rsidR="00C23E9D" w:rsidRDefault="00C23E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9665F" w14:textId="77777777" w:rsidR="00C23E9D" w:rsidRDefault="00044F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78EF9A" w14:textId="77777777" w:rsidR="00C23E9D" w:rsidRDefault="00044FFE">
      <w:pPr>
        <w:pStyle w:val="1"/>
      </w:pPr>
      <w:bookmarkStart w:id="24" w:name="_fvkz5a66cnlu" w:colFirst="0" w:colLast="0"/>
      <w:bookmarkEnd w:id="24"/>
      <w:r>
        <w:lastRenderedPageBreak/>
        <w:t>Список литературы</w:t>
      </w:r>
    </w:p>
    <w:p w14:paraId="038CBD6B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Веллинг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Томсон. Разработка веб-приложений с помощью PHP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(PHP 7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5.7!) 5-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издание  2018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B5683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Марк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Лутц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Изучаем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том 1, 5-е изд.: Пер. с англ. — СПб.: ООО “Диалектика”, 2019. — 832 с.: ил.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Парал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англ.</w:t>
      </w:r>
    </w:p>
    <w:p w14:paraId="6A42B29C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Документация по использованию веб-фреймворка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[Электронный ресурс]. URL:</w:t>
      </w:r>
      <w:hyperlink r:id="rId4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https://flask.palletsprojects.com/en/2.0.x/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(Дата обращения: 26.05.2021)</w:t>
      </w:r>
    </w:p>
    <w:p w14:paraId="1BCAEE67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Документация по использованию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[Электронный ресурс]. URL:</w:t>
      </w:r>
      <w:hyperlink r:id="rId4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https://docs.sqlalchemy.org/en/14/changelog/migration_14.html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(Дата обращения: 26.05.2021).</w:t>
      </w:r>
    </w:p>
    <w:p w14:paraId="5328B631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Информация по языку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[Электронный ресурс]. URL:</w:t>
      </w:r>
      <w:hyperlink r:id="rId5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51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https://pythonworld.ru/samouchitel-python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(Дата обращения: 20.05.2021).</w:t>
      </w:r>
    </w:p>
    <w:p w14:paraId="5BE2484C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Баррет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профессионалам. Изд-во: Киев: БХВ - Киев, 2001.</w:t>
      </w:r>
    </w:p>
    <w:p w14:paraId="12FC64ED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Вадим Дунаев. HTML, скрипты и стили. Изд-во: БХВ - Петербург, 2008 г. 1024 с.</w:t>
      </w:r>
    </w:p>
    <w:p w14:paraId="77B89F5A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Гольцман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5.0. Библиотека программиста: Питер; Санкт-Петербург; 2010</w:t>
      </w:r>
    </w:p>
    <w:p w14:paraId="00C635F0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Дунаев Вадим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Самоучитель; Питер - М., 2015. - 400 c.</w:t>
      </w:r>
    </w:p>
    <w:p w14:paraId="4F0FDD93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Дэвид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Хейнмейер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Ханссон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Гибкая разработка веб-приложений. - СПб.: Питер, 2014. – 448 c.</w:t>
      </w:r>
    </w:p>
    <w:p w14:paraId="2EB442BF" w14:textId="77777777" w:rsidR="00C23E9D" w:rsidRDefault="00044FF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Инькова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Н. А., Зайцева Е. А., Кузьмина Н. В., Толстых С. Г. Создание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-сайтов: Учебно-методическое пособие. Ч. 5. Тамбов: Изд-во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Тамб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гос.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ун-та, 2005. – 56 с.</w:t>
      </w:r>
    </w:p>
    <w:p w14:paraId="54715F5E" w14:textId="77777777" w:rsidR="00C23E9D" w:rsidRDefault="00044FFE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Линн Бейли и Майкл Моррисон. Изучаем PHP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2010. 2-издание.</w:t>
      </w:r>
    </w:p>
    <w:p w14:paraId="1C648C04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5C3A63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538C5FF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E10C644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92F77E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D7FFA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93868A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F9D4B7B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655E29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BDA38BC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BF8F96" w14:textId="77777777" w:rsidR="00C23E9D" w:rsidRDefault="00C23E9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F4611B" w14:textId="77777777" w:rsidR="00C23E9D" w:rsidRDefault="00044FFE">
      <w:pPr>
        <w:pStyle w:val="1"/>
        <w:spacing w:before="240" w:after="240"/>
      </w:pPr>
      <w:bookmarkStart w:id="25" w:name="_n9vsruvrb8na" w:colFirst="0" w:colLast="0"/>
      <w:bookmarkEnd w:id="25"/>
      <w:r>
        <w:t>Приложение</w:t>
      </w:r>
    </w:p>
    <w:p w14:paraId="123E2D24" w14:textId="77777777" w:rsidR="00C23E9D" w:rsidRDefault="00044FFE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Приложение 1. Алгоритм получения данных формы</w:t>
      </w:r>
    </w:p>
    <w:p w14:paraId="765679D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>function getParameters() {</w:t>
      </w:r>
    </w:p>
    <w:p w14:paraId="6E8E37E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let flag = "";</w:t>
      </w:r>
    </w:p>
    <w:p w14:paraId="6103754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let select = getValues("selectType");</w:t>
      </w:r>
    </w:p>
    <w:p w14:paraId="5CB809D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if (select == '</w:t>
      </w:r>
      <w:r>
        <w:rPr>
          <w:rFonts w:ascii="Consolas" w:eastAsia="Consolas" w:hAnsi="Consolas" w:cs="Consolas"/>
          <w:sz w:val="24"/>
          <w:szCs w:val="24"/>
        </w:rPr>
        <w:t>ЕГЭ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>' || select == '</w:t>
      </w:r>
      <w:r>
        <w:rPr>
          <w:rFonts w:ascii="Consolas" w:eastAsia="Consolas" w:hAnsi="Consolas" w:cs="Consolas"/>
          <w:sz w:val="24"/>
          <w:szCs w:val="24"/>
        </w:rPr>
        <w:t>ГВЭ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>11') {</w:t>
      </w:r>
    </w:p>
    <w:p w14:paraId="1B5DD15A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checkPeopleE = $('.row-e input[id="epeople"]').prop('checked'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79351A2C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check100E = $('.row-e input[id="hundred"]').prop('checked'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0539F7D5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checkHomeE = $('.row-e input[id="ephome"]').prop('checked'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1BE564F2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checkOVZE = $('.row-e input[id="eovz"]').prop('checked'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4A5E6517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checkScoreE = $('.row-e input[id="escore"]').prop('checked'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225900A5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radioBall = $('input[name="radioBall"]:checked').val(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4B7A72E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if (checkPeopleE || check100E || checkHomeE</w:t>
      </w:r>
    </w:p>
    <w:p w14:paraId="33964A1A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|| checkOVZE || checkScoreE) {</w:t>
      </w:r>
    </w:p>
    <w:p w14:paraId="27A5A6E8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switch (parseInt(radioBall)) {</w:t>
      </w:r>
    </w:p>
    <w:p w14:paraId="1900D57F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case 1:</w:t>
      </w:r>
    </w:p>
    <w:p w14:paraId="500B19FD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flag = "e0";</w:t>
      </w:r>
    </w:p>
    <w:p w14:paraId="54F0E93C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var valuesArr = [];</w:t>
      </w:r>
    </w:p>
    <w:p w14:paraId="393072F9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$(".inp-range").each(function (index, el) {</w:t>
      </w:r>
    </w:p>
    <w:p w14:paraId="12B77B9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var v = $(el).val();</w:t>
      </w:r>
    </w:p>
    <w:p w14:paraId="240C63F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if (v == 0) v = 100;</w:t>
      </w:r>
    </w:p>
    <w:p w14:paraId="0A6398A1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              valuesArr.push(v);</w:t>
      </w:r>
    </w:p>
    <w:p w14:paraId="29E31E2C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});</w:t>
      </w:r>
    </w:p>
    <w:p w14:paraId="090954FB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return {</w:t>
      </w:r>
    </w:p>
    <w:p w14:paraId="460DD03D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flag: flag, people: checkPeopleE, hundred: check100E,</w:t>
      </w:r>
    </w:p>
    <w:p w14:paraId="1AFA90B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home: checkHomeE, ovz: checkOVZE, score: checkScoreE,</w:t>
      </w:r>
    </w:p>
    <w:p w14:paraId="198DE305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rangeVal: valuesArr</w:t>
      </w:r>
    </w:p>
    <w:p w14:paraId="734AEEEF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};</w:t>
      </w:r>
    </w:p>
    <w:p w14:paraId="1CBD48E7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case 2://</w:t>
      </w:r>
      <w:proofErr w:type="spellStart"/>
      <w:r>
        <w:rPr>
          <w:rFonts w:ascii="Consolas" w:eastAsia="Consolas" w:hAnsi="Consolas" w:cs="Consolas"/>
          <w:sz w:val="24"/>
          <w:szCs w:val="24"/>
        </w:rPr>
        <w:t>Ращбаловка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от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мин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>.</w:t>
      </w:r>
    </w:p>
    <w:p w14:paraId="24A285FC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flag = "emin";</w:t>
      </w:r>
    </w:p>
    <w:p w14:paraId="09FAD3A4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var valuesMinArr = [];</w:t>
      </w:r>
    </w:p>
    <w:p w14:paraId="7695EBC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$(".inp-range").each(function (index, el) {</w:t>
      </w:r>
    </w:p>
    <w:p w14:paraId="708424A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var v = $(el).val();</w:t>
      </w:r>
    </w:p>
    <w:p w14:paraId="187E632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if (v == 0) v = 100;</w:t>
      </w:r>
    </w:p>
    <w:p w14:paraId="43AE6BD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valuesMinArr.push(v);</w:t>
      </w:r>
    </w:p>
    <w:p w14:paraId="156CECE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});</w:t>
      </w:r>
    </w:p>
    <w:p w14:paraId="0ECA32AB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let checkMin = $('.row-e input[id="ballMin"]').prop('checked');</w:t>
      </w:r>
    </w:p>
    <w:p w14:paraId="7E06732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return {</w:t>
      </w:r>
    </w:p>
    <w:p w14:paraId="587D9A3B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flag: flag, people: checkPeopleE, hundred: check100E,</w:t>
      </w:r>
    </w:p>
    <w:p w14:paraId="6592A04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home: checkHomeE, ovz: checkOVZE, score: checkScoreE,</w:t>
      </w:r>
    </w:p>
    <w:p w14:paraId="451B8B4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rangeVal: valuesMinArr, checkMin: checkMin</w:t>
      </w:r>
    </w:p>
    <w:p w14:paraId="4CBAE135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};</w:t>
      </w:r>
    </w:p>
    <w:p w14:paraId="385E93DC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default:</w:t>
      </w:r>
    </w:p>
    <w:p w14:paraId="1F5B1E17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           flag = "edef"</w:t>
      </w:r>
    </w:p>
    <w:p w14:paraId="059E108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return {</w:t>
      </w:r>
    </w:p>
    <w:p w14:paraId="1BEDD3E8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flag: flag, people: checkPeopleE, hundred: check100E,</w:t>
      </w:r>
    </w:p>
    <w:p w14:paraId="0DE7273A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   home: checkHomeE, ovz: checkOVZE, score: checkScoreE</w:t>
      </w:r>
    </w:p>
    <w:p w14:paraId="77D89B88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};</w:t>
      </w:r>
    </w:p>
    <w:p w14:paraId="4BD3AAD7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}</w:t>
      </w:r>
    </w:p>
    <w:p w14:paraId="124DCC74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}</w:t>
      </w:r>
    </w:p>
    <w:p w14:paraId="4DA94985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return { flag: flag = "none" };</w:t>
      </w:r>
    </w:p>
    <w:p w14:paraId="727642D0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}</w:t>
      </w:r>
    </w:p>
    <w:p w14:paraId="3DEE1B0D" w14:textId="77777777" w:rsidR="00C23E9D" w:rsidRPr="008E43D7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else if ((select != </w:t>
      </w:r>
      <w:r w:rsidRPr="008E43D7">
        <w:rPr>
          <w:rFonts w:ascii="Consolas" w:eastAsia="Consolas" w:hAnsi="Consolas" w:cs="Consolas"/>
          <w:sz w:val="24"/>
          <w:szCs w:val="24"/>
          <w:lang w:val="en-US"/>
        </w:rPr>
        <w:t>'</w:t>
      </w:r>
      <w:r>
        <w:rPr>
          <w:rFonts w:ascii="Consolas" w:eastAsia="Consolas" w:hAnsi="Consolas" w:cs="Consolas"/>
          <w:sz w:val="24"/>
          <w:szCs w:val="24"/>
        </w:rPr>
        <w:t>ЕГЭ</w:t>
      </w:r>
      <w:r w:rsidRPr="008E43D7">
        <w:rPr>
          <w:rFonts w:ascii="Consolas" w:eastAsia="Consolas" w:hAnsi="Consolas" w:cs="Consolas"/>
          <w:sz w:val="24"/>
          <w:szCs w:val="24"/>
          <w:lang w:val="en-US"/>
        </w:rPr>
        <w:t>' || select != '</w:t>
      </w:r>
      <w:r>
        <w:rPr>
          <w:rFonts w:ascii="Consolas" w:eastAsia="Consolas" w:hAnsi="Consolas" w:cs="Consolas"/>
          <w:sz w:val="24"/>
          <w:szCs w:val="24"/>
        </w:rPr>
        <w:t>ГВЭ</w:t>
      </w:r>
      <w:r w:rsidRPr="008E43D7">
        <w:rPr>
          <w:rFonts w:ascii="Consolas" w:eastAsia="Consolas" w:hAnsi="Consolas" w:cs="Consolas"/>
          <w:sz w:val="24"/>
          <w:szCs w:val="24"/>
          <w:lang w:val="en-US"/>
        </w:rPr>
        <w:t>11') &amp;&amp; select != '') {</w:t>
      </w:r>
    </w:p>
    <w:p w14:paraId="7290945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8E43D7">
        <w:rPr>
          <w:rFonts w:ascii="Consolas" w:eastAsia="Consolas" w:hAnsi="Consolas" w:cs="Consolas"/>
          <w:sz w:val="24"/>
          <w:szCs w:val="24"/>
          <w:lang w:val="en-US"/>
        </w:rPr>
        <w:t xml:space="preserve">      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>flag = "o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";</w:t>
      </w:r>
      <w:proofErr w:type="gramEnd"/>
    </w:p>
    <w:p w14:paraId="2F98C167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checkPeopleO = $('.row-o input[id="opeople"]').prop('checked');</w:t>
      </w:r>
    </w:p>
    <w:p w14:paraId="12404B9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checkHomeO = $('.row-o input[id="ophome"]').prop('checked'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47A071B0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checkOVZO = $('.row-o input[id="oovz"]').prop('checked'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71364F9E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checkScoreO = $('.row-o input[id="oscore"]').prop('checked'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4B9942B4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checkBallO = $('.row-o input[id="oball"]').prop('checked'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51A0D938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if (checkPeopleO || checkHomeO ||</w:t>
      </w:r>
    </w:p>
    <w:p w14:paraId="22BA0D6A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checkOVZO || checkScoreO) {</w:t>
      </w:r>
    </w:p>
    <w:p w14:paraId="56A16DB4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return {</w:t>
      </w:r>
    </w:p>
    <w:p w14:paraId="09FA763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flag: flag, people: checkPeopleO, home: checkHomeO,</w:t>
      </w:r>
    </w:p>
    <w:p w14:paraId="689533E7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ovz: checkOVZO, score: checkScoreO, ball: checkBallO</w:t>
      </w:r>
    </w:p>
    <w:p w14:paraId="3EF519A8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     };</w:t>
      </w:r>
    </w:p>
    <w:p w14:paraId="5BE61BB8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}</w:t>
      </w:r>
    </w:p>
    <w:p w14:paraId="25C24BF2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else {</w:t>
      </w:r>
    </w:p>
    <w:p w14:paraId="29E83E2F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return { flag: flag = "none" };</w:t>
      </w:r>
    </w:p>
    <w:p w14:paraId="4DA65E8D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}</w:t>
      </w:r>
    </w:p>
    <w:p w14:paraId="02861A06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}</w:t>
      </w:r>
    </w:p>
    <w:p w14:paraId="6DA100A3" w14:textId="77777777" w:rsidR="00C23E9D" w:rsidRPr="00044FFE" w:rsidRDefault="00044FFE">
      <w:pPr>
        <w:spacing w:before="240" w:after="240"/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else return { flag: flag = "none" };</w:t>
      </w:r>
    </w:p>
    <w:p w14:paraId="54A270B7" w14:textId="77777777" w:rsidR="00C23E9D" w:rsidRDefault="00044FFE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76CB04DA" w14:textId="77777777" w:rsidR="00C23E9D" w:rsidRDefault="00044FFE">
      <w:pPr>
        <w:spacing w:before="240" w:after="240"/>
        <w:jc w:val="right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Приложение 2. Алгоритм создания критериев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разбалловки</w:t>
      </w:r>
      <w:proofErr w:type="spellEnd"/>
    </w:p>
    <w:p w14:paraId="6586205F" w14:textId="77777777" w:rsidR="00C23E9D" w:rsidRPr="008E43D7" w:rsidRDefault="00044FFE">
      <w:pPr>
        <w:rPr>
          <w:rFonts w:ascii="Consolas" w:eastAsia="Consolas" w:hAnsi="Consolas" w:cs="Consolas"/>
          <w:sz w:val="24"/>
          <w:szCs w:val="24"/>
          <w:lang w:val="ru-RU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>let</w:t>
      </w:r>
      <w:r w:rsidRPr="008E43D7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>count</w:t>
      </w:r>
      <w:r w:rsidRPr="008E43D7">
        <w:rPr>
          <w:rFonts w:ascii="Consolas" w:eastAsia="Consolas" w:hAnsi="Consolas" w:cs="Consolas"/>
          <w:sz w:val="24"/>
          <w:szCs w:val="24"/>
          <w:lang w:val="ru-RU"/>
        </w:rPr>
        <w:t xml:space="preserve"> = </w:t>
      </w:r>
      <w:proofErr w:type="gramStart"/>
      <w:r w:rsidRPr="008E43D7">
        <w:rPr>
          <w:rFonts w:ascii="Consolas" w:eastAsia="Consolas" w:hAnsi="Consolas" w:cs="Consolas"/>
          <w:sz w:val="24"/>
          <w:szCs w:val="24"/>
          <w:lang w:val="ru-RU"/>
        </w:rPr>
        <w:t>0;</w:t>
      </w:r>
      <w:proofErr w:type="gramEnd"/>
    </w:p>
    <w:p w14:paraId="6594BC0B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>$("#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btn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-range").on('click', function () {</w:t>
      </w:r>
    </w:p>
    <w:p w14:paraId="15FEE28B" w14:textId="77777777" w:rsidR="00C23E9D" w:rsidRDefault="00044FFE">
      <w:pPr>
        <w:rPr>
          <w:rFonts w:ascii="Consolas" w:eastAsia="Consolas" w:hAnsi="Consolas" w:cs="Consolas"/>
          <w:sz w:val="24"/>
          <w:szCs w:val="24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if ($(".inp-range-first").val() != </w:t>
      </w:r>
      <w:r>
        <w:rPr>
          <w:rFonts w:ascii="Consolas" w:eastAsia="Consolas" w:hAnsi="Consolas" w:cs="Consolas"/>
          <w:sz w:val="24"/>
          <w:szCs w:val="24"/>
        </w:rPr>
        <w:t>100) {</w:t>
      </w:r>
    </w:p>
    <w:p w14:paraId="6E459B3A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 xml:space="preserve">      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>let first = "&lt;div class='row row-range ml-1 mt-1 mb-2'&gt;&lt;label class='col-5 label-range' style='padding: 0!important;'&gt;</w:t>
      </w:r>
      <w:r>
        <w:rPr>
          <w:rFonts w:ascii="Consolas" w:eastAsia="Consolas" w:hAnsi="Consolas" w:cs="Consolas"/>
          <w:sz w:val="24"/>
          <w:szCs w:val="24"/>
        </w:rPr>
        <w:t>От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";</w:t>
      </w:r>
      <w:proofErr w:type="gramEnd"/>
    </w:p>
    <w:p w14:paraId="7F60EAC4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middle = " </w:t>
      </w:r>
      <w:r>
        <w:rPr>
          <w:rFonts w:ascii="Consolas" w:eastAsia="Consolas" w:hAnsi="Consolas" w:cs="Consolas"/>
          <w:sz w:val="24"/>
          <w:szCs w:val="24"/>
        </w:rPr>
        <w:t>до</w:t>
      </w: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&lt;/label&gt;&lt;input class='col-6 inp-range form-control 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";</w:t>
      </w:r>
      <w:proofErr w:type="gramEnd"/>
    </w:p>
    <w:p w14:paraId="441B5438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valid = "validity.valid||(value='');"</w:t>
      </w:r>
    </w:p>
    <w:p w14:paraId="677ABB4A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end = " ml-1' type='number' min=0 max=100 oninput=" + valid + " value=100&gt;&lt;/div&gt;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";</w:t>
      </w:r>
      <w:proofErr w:type="gramEnd"/>
    </w:p>
    <w:p w14:paraId="6A6FE2A4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number = 0;</w:t>
      </w:r>
    </w:p>
    <w:p w14:paraId="6156A8D5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let _class = "";</w:t>
      </w:r>
    </w:p>
    <w:p w14:paraId="5497EBDD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switch (count) {</w:t>
      </w:r>
    </w:p>
    <w:p w14:paraId="63405A1F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case 0:</w:t>
      </w:r>
    </w:p>
    <w:p w14:paraId="36CE3320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number = $(".inp-range-first").val();</w:t>
      </w:r>
    </w:p>
    <w:p w14:paraId="1F8C20A1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_class = "inp-range-1";</w:t>
      </w:r>
    </w:p>
    <w:p w14:paraId="5DCC7756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$(".ball-range-area").append(first + Number(number) + middle + _class + end);</w:t>
      </w:r>
    </w:p>
    <w:p w14:paraId="080AF696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count++;</w:t>
      </w:r>
    </w:p>
    <w:p w14:paraId="27A291E4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break;</w:t>
      </w:r>
    </w:p>
    <w:p w14:paraId="22C3908D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case 1:</w:t>
      </w:r>
    </w:p>
    <w:p w14:paraId="438D37F4" w14:textId="77777777" w:rsidR="00C23E9D" w:rsidRPr="008E43D7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if (parseInt($(".inp-range-1").val()) != </w:t>
      </w:r>
      <w:r w:rsidRPr="008E43D7">
        <w:rPr>
          <w:rFonts w:ascii="Consolas" w:eastAsia="Consolas" w:hAnsi="Consolas" w:cs="Consolas"/>
          <w:sz w:val="24"/>
          <w:szCs w:val="24"/>
          <w:lang w:val="en-US"/>
        </w:rPr>
        <w:t>100 &amp;&amp;</w:t>
      </w:r>
    </w:p>
    <w:p w14:paraId="1BA87777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8E43D7">
        <w:rPr>
          <w:rFonts w:ascii="Consolas" w:eastAsia="Consolas" w:hAnsi="Consolas" w:cs="Consolas"/>
          <w:sz w:val="24"/>
          <w:szCs w:val="24"/>
          <w:lang w:val="en-US"/>
        </w:rPr>
        <w:t xml:space="preserve">               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parseInt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($(".inp-range-1").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val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()) &gt; 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parseInt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($(".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inp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-range-first").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val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())) {</w:t>
      </w:r>
    </w:p>
    <w:p w14:paraId="28FBD252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number = $(".inp-range-1").val();</w:t>
      </w:r>
    </w:p>
    <w:p w14:paraId="5FC04F35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_class = "inp-range-2";</w:t>
      </w:r>
    </w:p>
    <w:p w14:paraId="6FAB7FAA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           $(".ball-range-area").append(first + Number(number) + middle + _class + end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214D8DAD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count++;</w:t>
      </w:r>
    </w:p>
    <w:p w14:paraId="3740F57F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}</w:t>
      </w:r>
    </w:p>
    <w:p w14:paraId="5216E632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break;</w:t>
      </w:r>
    </w:p>
    <w:p w14:paraId="5389FCEE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case 2:</w:t>
      </w:r>
    </w:p>
    <w:p w14:paraId="6FB91E75" w14:textId="77777777" w:rsidR="00C23E9D" w:rsidRPr="008E43D7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if (parseInt($(".inp-range-2").val()) != </w:t>
      </w:r>
      <w:r w:rsidRPr="008E43D7">
        <w:rPr>
          <w:rFonts w:ascii="Consolas" w:eastAsia="Consolas" w:hAnsi="Consolas" w:cs="Consolas"/>
          <w:sz w:val="24"/>
          <w:szCs w:val="24"/>
          <w:lang w:val="en-US"/>
        </w:rPr>
        <w:t>100 &amp;&amp;</w:t>
      </w:r>
    </w:p>
    <w:p w14:paraId="2BD27334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8E43D7">
        <w:rPr>
          <w:rFonts w:ascii="Consolas" w:eastAsia="Consolas" w:hAnsi="Consolas" w:cs="Consolas"/>
          <w:sz w:val="24"/>
          <w:szCs w:val="24"/>
          <w:lang w:val="en-US"/>
        </w:rPr>
        <w:t xml:space="preserve">               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parseInt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($(".inp-range-2").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val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()) &gt; 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parseInt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($(".inp-range-1").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val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())) {</w:t>
      </w:r>
    </w:p>
    <w:p w14:paraId="439A5FBE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number = $(".inp-range-2").val();</w:t>
      </w:r>
    </w:p>
    <w:p w14:paraId="1457CB4D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_class = "inp-range-3";</w:t>
      </w:r>
    </w:p>
    <w:p w14:paraId="071F0332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$(".ball-range-area").append(first + Number(number) + middle + _class + end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4BCA4DCF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count++;</w:t>
      </w:r>
    </w:p>
    <w:p w14:paraId="2B17E454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}</w:t>
      </w:r>
    </w:p>
    <w:p w14:paraId="4E9F3418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break;</w:t>
      </w:r>
    </w:p>
    <w:p w14:paraId="4C9E64CB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case 3:</w:t>
      </w:r>
    </w:p>
    <w:p w14:paraId="738DA50C" w14:textId="77777777" w:rsidR="00C23E9D" w:rsidRPr="008E43D7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if (parseInt($(".inp-range-3").val()) != </w:t>
      </w:r>
      <w:r w:rsidRPr="008E43D7">
        <w:rPr>
          <w:rFonts w:ascii="Consolas" w:eastAsia="Consolas" w:hAnsi="Consolas" w:cs="Consolas"/>
          <w:sz w:val="24"/>
          <w:szCs w:val="24"/>
          <w:lang w:val="en-US"/>
        </w:rPr>
        <w:t>100 &amp;&amp;</w:t>
      </w:r>
    </w:p>
    <w:p w14:paraId="1C01AD61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8E43D7">
        <w:rPr>
          <w:rFonts w:ascii="Consolas" w:eastAsia="Consolas" w:hAnsi="Consolas" w:cs="Consolas"/>
          <w:sz w:val="24"/>
          <w:szCs w:val="24"/>
          <w:lang w:val="en-US"/>
        </w:rPr>
        <w:t xml:space="preserve">               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parseInt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($(".inp-range-3").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val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()) &gt; 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parseInt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($(".inp-range-2").</w:t>
      </w:r>
      <w:proofErr w:type="spell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val</w:t>
      </w:r>
      <w:proofErr w:type="spellEnd"/>
      <w:r w:rsidRPr="00044FFE">
        <w:rPr>
          <w:rFonts w:ascii="Consolas" w:eastAsia="Consolas" w:hAnsi="Consolas" w:cs="Consolas"/>
          <w:sz w:val="24"/>
          <w:szCs w:val="24"/>
          <w:lang w:val="en-US"/>
        </w:rPr>
        <w:t>())) {</w:t>
      </w:r>
    </w:p>
    <w:p w14:paraId="07652AFF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number = $(".inp-range-3").val();</w:t>
      </w:r>
    </w:p>
    <w:p w14:paraId="4F2F3A6C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_class = "inp-range-4";</w:t>
      </w:r>
    </w:p>
    <w:p w14:paraId="61E12D81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$(".ball-range-area").append(first + Number(number) + middle + _class + end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169B99C3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$(".inp-range-4").prop("disabled", true</w:t>
      </w:r>
      <w:proofErr w:type="gramStart"/>
      <w:r w:rsidRPr="00044FFE">
        <w:rPr>
          <w:rFonts w:ascii="Consolas" w:eastAsia="Consolas" w:hAnsi="Consolas" w:cs="Consolas"/>
          <w:sz w:val="24"/>
          <w:szCs w:val="24"/>
          <w:lang w:val="en-US"/>
        </w:rPr>
        <w:t>);</w:t>
      </w:r>
      <w:proofErr w:type="gramEnd"/>
    </w:p>
    <w:p w14:paraId="6A6696E5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   count++;</w:t>
      </w:r>
    </w:p>
    <w:p w14:paraId="7CB7ACD9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}</w:t>
      </w:r>
    </w:p>
    <w:p w14:paraId="2D6F02FC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   break;</w:t>
      </w:r>
    </w:p>
    <w:p w14:paraId="16D244A8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   default: return;</w:t>
      </w:r>
    </w:p>
    <w:p w14:paraId="1BA0A2F8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   }</w:t>
      </w:r>
    </w:p>
    <w:p w14:paraId="7C98D7EF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 xml:space="preserve">   }</w:t>
      </w:r>
    </w:p>
    <w:p w14:paraId="0EA0F5D8" w14:textId="77777777" w:rsidR="00C23E9D" w:rsidRPr="00044FFE" w:rsidRDefault="00044FF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044FFE">
        <w:rPr>
          <w:rFonts w:ascii="Consolas" w:eastAsia="Consolas" w:hAnsi="Consolas" w:cs="Consolas"/>
          <w:sz w:val="24"/>
          <w:szCs w:val="24"/>
          <w:lang w:val="en-US"/>
        </w:rPr>
        <w:t>});</w:t>
      </w:r>
    </w:p>
    <w:p w14:paraId="5004296C" w14:textId="77777777" w:rsidR="00C23E9D" w:rsidRDefault="00044FFE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Приложение</w:t>
      </w:r>
      <w:r w:rsidRPr="00044FF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Алгоритм выгрузки экзаменов и ответов к ним</w:t>
      </w:r>
    </w:p>
    <w:p w14:paraId="4AB5F8C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void UnloadExamsAndAnswers()</w:t>
      </w:r>
    </w:p>
    <w:p w14:paraId="42162E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{</w:t>
      </w:r>
    </w:p>
    <w:p w14:paraId="67F2A72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using (var egeContext = new EgeContext2172())</w:t>
      </w:r>
    </w:p>
    <w:p w14:paraId="630386F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using (var giaContext = new GiaContext2172())</w:t>
      </w:r>
    </w:p>
    <w:p w14:paraId="195D9EF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{</w:t>
      </w:r>
    </w:p>
    <w:p w14:paraId="37A8B03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string examsPath = Path.Combine(directoryPath, @"exams.json");</w:t>
      </w:r>
    </w:p>
    <w:p w14:paraId="5D7D0E3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string answersPath = Path.Combine(directoryPath, @"answers.json"</w:t>
      </w:r>
      <w:proofErr w:type="gramStart"/>
      <w:r w:rsidRPr="00044FFE">
        <w:rPr>
          <w:lang w:val="en-US"/>
        </w:rPr>
        <w:t>);</w:t>
      </w:r>
      <w:proofErr w:type="gramEnd"/>
    </w:p>
    <w:p w14:paraId="219629F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if (!File.Exists(Path.Combine(directoryPath, "schools.json")) || !File.Exists(Path.Combine(directoryPath, "participantcategories.json"))) </w:t>
      </w:r>
      <w:r w:rsidRPr="00044FFE">
        <w:rPr>
          <w:lang w:val="en-US"/>
        </w:rPr>
        <w:lastRenderedPageBreak/>
        <w:t>MessageBox.Show("</w:t>
      </w:r>
      <w:r>
        <w:t>Не</w:t>
      </w:r>
      <w:r w:rsidRPr="00044FFE">
        <w:rPr>
          <w:lang w:val="en-US"/>
        </w:rPr>
        <w:t xml:space="preserve"> </w:t>
      </w:r>
      <w:r>
        <w:t>удалось</w:t>
      </w:r>
      <w:r w:rsidRPr="00044FFE">
        <w:rPr>
          <w:lang w:val="en-US"/>
        </w:rPr>
        <w:t xml:space="preserve"> </w:t>
      </w:r>
      <w:r>
        <w:t>выгрузить</w:t>
      </w:r>
      <w:r w:rsidRPr="00044FFE">
        <w:rPr>
          <w:lang w:val="en-US"/>
        </w:rPr>
        <w:t xml:space="preserve"> </w:t>
      </w:r>
      <w:r>
        <w:t>результаты</w:t>
      </w:r>
      <w:r w:rsidRPr="00044FFE">
        <w:rPr>
          <w:lang w:val="en-US"/>
        </w:rPr>
        <w:t xml:space="preserve"> </w:t>
      </w:r>
      <w:r>
        <w:t>экзаменов</w:t>
      </w:r>
      <w:r w:rsidRPr="00044FFE">
        <w:rPr>
          <w:lang w:val="en-US"/>
        </w:rPr>
        <w:t xml:space="preserve">, </w:t>
      </w:r>
      <w:r>
        <w:t>т</w:t>
      </w:r>
      <w:r w:rsidRPr="00044FFE">
        <w:rPr>
          <w:lang w:val="en-US"/>
        </w:rPr>
        <w:t>.</w:t>
      </w:r>
      <w:r>
        <w:t>к</w:t>
      </w:r>
      <w:r w:rsidRPr="00044FFE">
        <w:rPr>
          <w:lang w:val="en-US"/>
        </w:rPr>
        <w:t xml:space="preserve">. </w:t>
      </w:r>
      <w:r>
        <w:t>не</w:t>
      </w:r>
      <w:r w:rsidRPr="00044FFE">
        <w:rPr>
          <w:lang w:val="en-US"/>
        </w:rPr>
        <w:t xml:space="preserve"> </w:t>
      </w:r>
      <w:r>
        <w:t>были</w:t>
      </w:r>
      <w:r w:rsidRPr="00044FFE">
        <w:rPr>
          <w:lang w:val="en-US"/>
        </w:rPr>
        <w:t xml:space="preserve"> </w:t>
      </w:r>
      <w:r>
        <w:t>выгружены</w:t>
      </w:r>
      <w:r w:rsidRPr="00044FFE">
        <w:rPr>
          <w:lang w:val="en-US"/>
        </w:rPr>
        <w:t xml:space="preserve"> </w:t>
      </w:r>
      <w:r>
        <w:t>школы</w:t>
      </w:r>
      <w:r w:rsidRPr="00044FFE">
        <w:rPr>
          <w:lang w:val="en-US"/>
        </w:rPr>
        <w:t xml:space="preserve"> </w:t>
      </w:r>
      <w:r>
        <w:t>или</w:t>
      </w:r>
      <w:r w:rsidRPr="00044FFE">
        <w:rPr>
          <w:lang w:val="en-US"/>
        </w:rPr>
        <w:t xml:space="preserve"> </w:t>
      </w:r>
      <w:r>
        <w:t>категории</w:t>
      </w:r>
      <w:r w:rsidRPr="00044FFE">
        <w:rPr>
          <w:lang w:val="en-US"/>
        </w:rPr>
        <w:t xml:space="preserve"> </w:t>
      </w:r>
      <w:r>
        <w:t>участников</w:t>
      </w:r>
      <w:r w:rsidRPr="00044FFE">
        <w:rPr>
          <w:lang w:val="en-US"/>
        </w:rPr>
        <w:t>");</w:t>
      </w:r>
    </w:p>
    <w:p w14:paraId="18D4E37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else</w:t>
      </w:r>
    </w:p>
    <w:p w14:paraId="3A2713F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{</w:t>
      </w:r>
    </w:p>
    <w:p w14:paraId="0834B18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#region BIGQUERY</w:t>
      </w:r>
    </w:p>
    <w:p w14:paraId="688AA17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List&lt;string&gt; selectedSubjects = new List&lt;string&gt;();</w:t>
      </w:r>
    </w:p>
    <w:p w14:paraId="296138E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foreach (var item in lbSubjects.SelectedItems)</w:t>
      </w:r>
    </w:p>
    <w:p w14:paraId="11D00A1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75202C4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selectedSubjects.Add(item.ToString());</w:t>
      </w:r>
    </w:p>
    <w:p w14:paraId="6E50BA9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}</w:t>
      </w:r>
    </w:p>
    <w:p w14:paraId="2A14639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var egeprops = egeContext.RbdParticipantProperties.Where(p =&gt; p.Property == 6);</w:t>
      </w:r>
    </w:p>
    <w:p w14:paraId="6B3C8A9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var query = (from tests in egeContext.ResHumanTests</w:t>
      </w:r>
    </w:p>
    <w:p w14:paraId="0C9E9A2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marks in egeContext.ResMarks</w:t>
      </w:r>
    </w:p>
    <w:p w14:paraId="3B8D94F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tests.HumanTestId equals marks.HumanTestId</w:t>
      </w:r>
    </w:p>
    <w:p w14:paraId="4199127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participants in egeContext.RbdParticipants</w:t>
      </w:r>
    </w:p>
    <w:p w14:paraId="28670CD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tests.ParticipantFk equals participants.ParticipantId</w:t>
      </w:r>
    </w:p>
    <w:p w14:paraId="14638BB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subjects in egeContext.DatSubjects</w:t>
      </w:r>
    </w:p>
    <w:p w14:paraId="49F4950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tests.SubjectCode equals subjects.SubjectCode</w:t>
      </w:r>
    </w:p>
    <w:p w14:paraId="4705C5F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categories in egeContext.RbdcParticipantCategories</w:t>
      </w:r>
    </w:p>
    <w:p w14:paraId="43889D2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participants.ParticipantCategoryFk equals categories.CategoryId</w:t>
      </w:r>
    </w:p>
    <w:p w14:paraId="6B02984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classes in egeContext.RbdSchoolClasses</w:t>
      </w:r>
    </w:p>
    <w:p w14:paraId="5D986F7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participants.SchoolClassId equals classes.SchoolClassId into gj1</w:t>
      </w:r>
    </w:p>
    <w:p w14:paraId="3BFA52A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from classes in gj1.DefaultIfEmpty()</w:t>
      </w:r>
    </w:p>
    <w:p w14:paraId="0D41794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schools in egeContext.RbdSchools</w:t>
      </w:r>
    </w:p>
    <w:p w14:paraId="23D683D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classes.SchoolId equals schools.SchoolId into gj2</w:t>
      </w:r>
    </w:p>
    <w:p w14:paraId="778DA4C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from schools in gj2.DefaultIfEmpty()</w:t>
      </w:r>
    </w:p>
    <w:p w14:paraId="0FF74AE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join props in egeprops</w:t>
      </w:r>
    </w:p>
    <w:p w14:paraId="1D02177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on participants.ParticipantId equals props.ParticipantId into gj3</w:t>
      </w:r>
    </w:p>
    <w:p w14:paraId="744B71B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from props in gj3.DefaultIfEmpty()</w:t>
      </w:r>
    </w:p>
    <w:p w14:paraId="0D55935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select new</w:t>
      </w:r>
    </w:p>
    <w:p w14:paraId="2702CDD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{</w:t>
      </w:r>
    </w:p>
    <w:p w14:paraId="31A0A64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HumanTestID = tests.HumanTestId,</w:t>
      </w:r>
    </w:p>
    <w:p w14:paraId="7B16AE9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ParticipantID = tests.ParticipantFk,</w:t>
      </w:r>
    </w:p>
    <w:p w14:paraId="3035437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TestTypeCode = tests.TestTypeCode,</w:t>
      </w:r>
    </w:p>
    <w:p w14:paraId="066A912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SubjectCode = tests.SubjectCode,</w:t>
      </w:r>
    </w:p>
    <w:p w14:paraId="414EC22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ExamDate = tests.ExamDate,</w:t>
      </w:r>
    </w:p>
    <w:p w14:paraId="057C50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StationCode = tests.StationCode,</w:t>
      </w:r>
    </w:p>
    <w:p w14:paraId="0D18E24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VariantCode = tests.VariantCode,</w:t>
      </w:r>
    </w:p>
    <w:p w14:paraId="0EADEE4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ProcessCondition = tests.ProcessCondition,</w:t>
      </w:r>
    </w:p>
    <w:p w14:paraId="4199DE0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PrimaryMark = marks.PrimaryMark,</w:t>
      </w:r>
    </w:p>
    <w:p w14:paraId="46E75EA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PercentMark = marks.PercentMark,</w:t>
      </w:r>
    </w:p>
    <w:p w14:paraId="3527EC2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Mark100 = marks.Mark100,</w:t>
      </w:r>
    </w:p>
    <w:p w14:paraId="579BCE8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Mark5 = marks.Mark5,</w:t>
      </w:r>
    </w:p>
    <w:p w14:paraId="0F4E6DD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PrimaryMarkB = marks.PrimaryMarkB,</w:t>
      </w:r>
    </w:p>
    <w:p w14:paraId="4ED8299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TestResultB = marks.TestResultB,</w:t>
      </w:r>
    </w:p>
    <w:p w14:paraId="55C176C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PrimaryMarkC = marks.PrimaryMarkC,</w:t>
      </w:r>
    </w:p>
    <w:p w14:paraId="79F77F9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TestResultC = marks.TestResultC,</w:t>
      </w:r>
    </w:p>
    <w:p w14:paraId="26E6E45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PrimaryMarkD = marks.PrimaryMarkD,</w:t>
      </w:r>
    </w:p>
    <w:p w14:paraId="02D32D8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                TestResultD = marks.TestResultD,</w:t>
      </w:r>
    </w:p>
    <w:p w14:paraId="7A86964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ParticipantCode = participants.ParticipantCode,</w:t>
      </w:r>
    </w:p>
    <w:p w14:paraId="183FA31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ParticipantCategoryID = participants.ParticipantCategoryFk,</w:t>
      </w:r>
    </w:p>
    <w:p w14:paraId="5C5FB76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SchoolCode = schools == null ? -1 : schools.SchoolCode,</w:t>
      </w:r>
    </w:p>
    <w:p w14:paraId="5F0B469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SchoolDeleteType = schools == null ? -1 : schools.DeleteType,</w:t>
      </w:r>
    </w:p>
    <w:p w14:paraId="4EA0628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CategoryCode = categories.CategoryCode,</w:t>
      </w:r>
    </w:p>
    <w:p w14:paraId="79F0B40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CategoryName = categories.CategoryName,</w:t>
      </w:r>
    </w:p>
    <w:p w14:paraId="22383CD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Property = props == null ? -1 : props.Property,</w:t>
      </w:r>
    </w:p>
    <w:p w14:paraId="628340D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SubjectName = subjects.SubjectName,</w:t>
      </w:r>
    </w:p>
    <w:p w14:paraId="605BB3E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}).Where(q =&gt; q.ProcessCondition == 6 &amp;&amp; (q.TestTypeCode == 4 || q.TestTypeCode == 5) &amp;&amp;</w:t>
      </w:r>
    </w:p>
    <w:p w14:paraId="3910798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(q.SchoolDeleteType == 0 || q.SchoolDeleteType == -1) &amp;&amp; selectedSubjects.Any(s =&gt; s == q.SubjectName)).ToList();</w:t>
      </w:r>
    </w:p>
    <w:p w14:paraId="48142CF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if (lbDatabases.SelectedItems.Count == 2)</w:t>
      </w:r>
    </w:p>
    <w:p w14:paraId="490E5E5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4746228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var giaprops = giaContext.RbdParticipantProperties.Where(p =&gt; p.Property == 6);</w:t>
      </w:r>
    </w:p>
    <w:p w14:paraId="68A820C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query = query.Union((from tests in giaContext.ResHumanTests</w:t>
      </w:r>
    </w:p>
    <w:p w14:paraId="14FDB2C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marks in giaContext.ResMarks</w:t>
      </w:r>
    </w:p>
    <w:p w14:paraId="63BF6EC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tests.HumanTestId equals marks.HumanTestId</w:t>
      </w:r>
    </w:p>
    <w:p w14:paraId="4208B76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participants in giaContext.RbdParticipants</w:t>
      </w:r>
    </w:p>
    <w:p w14:paraId="636FF93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tests.ParticipantFk equals participants.ParticipantId</w:t>
      </w:r>
    </w:p>
    <w:p w14:paraId="59B8081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subjects in giaContext.DatSubjects</w:t>
      </w:r>
    </w:p>
    <w:p w14:paraId="041C6B0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tests.SubjectCode equals subjects.SubjectCode</w:t>
      </w:r>
    </w:p>
    <w:p w14:paraId="51419B6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categories in giaContext.RbdcParticipantCategories</w:t>
      </w:r>
    </w:p>
    <w:p w14:paraId="5CF3349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participants.ParticipantCategoryFk equals categories.CategoryId</w:t>
      </w:r>
    </w:p>
    <w:p w14:paraId="7935D9A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classes in giaContext.RbdSchoolClasses</w:t>
      </w:r>
    </w:p>
    <w:p w14:paraId="21EBB01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participants.SchoolClassId equals classes.SchoolClassId into gj1</w:t>
      </w:r>
    </w:p>
    <w:p w14:paraId="69D0174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from classes in gj1.DefaultIfEmpty()</w:t>
      </w:r>
    </w:p>
    <w:p w14:paraId="6F1A21A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schools in giaContext.RbdSchools</w:t>
      </w:r>
    </w:p>
    <w:p w14:paraId="588B326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classes.SchoolId equals schools.SchoolId into gj2</w:t>
      </w:r>
    </w:p>
    <w:p w14:paraId="6F1A898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from schools in gj2.DefaultIfEmpty()</w:t>
      </w:r>
    </w:p>
    <w:p w14:paraId="681B5C5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join props in giaprops</w:t>
      </w:r>
    </w:p>
    <w:p w14:paraId="7CB2039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on participants.ParticipantId equals props.ParticipantId into gj3</w:t>
      </w:r>
    </w:p>
    <w:p w14:paraId="54419CF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from props in gj3.DefaultIfEmpty()</w:t>
      </w:r>
    </w:p>
    <w:p w14:paraId="742F7E2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select new</w:t>
      </w:r>
    </w:p>
    <w:p w14:paraId="5D088B5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{</w:t>
      </w:r>
    </w:p>
    <w:p w14:paraId="2BD77B4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HumanTestID = tests.HumanTestId,</w:t>
      </w:r>
    </w:p>
    <w:p w14:paraId="04A11C6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ParticipantID = tests.ParticipantFk,</w:t>
      </w:r>
    </w:p>
    <w:p w14:paraId="33CA509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TestTypeCode = tests.TestTypeCode,</w:t>
      </w:r>
    </w:p>
    <w:p w14:paraId="73826FC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SubjectCode = tests.SubjectCode,</w:t>
      </w:r>
    </w:p>
    <w:p w14:paraId="6E07AEC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ExamDate = tests.ExamDate,</w:t>
      </w:r>
    </w:p>
    <w:p w14:paraId="37C85DF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StationCode = tests.StationCode,</w:t>
      </w:r>
    </w:p>
    <w:p w14:paraId="1CC9683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VariantCode = tests.VariantCode,</w:t>
      </w:r>
    </w:p>
    <w:p w14:paraId="75B06C4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ProcessCondition = tests.ProcessCondition,</w:t>
      </w:r>
    </w:p>
    <w:p w14:paraId="0C37FA7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PrimaryMark = marks.PrimaryMark,</w:t>
      </w:r>
    </w:p>
    <w:p w14:paraId="5A90E3D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PercentMark = marks.PercentMark,</w:t>
      </w:r>
    </w:p>
    <w:p w14:paraId="0380F6C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Mark100 = marks.Mark100,</w:t>
      </w:r>
    </w:p>
    <w:p w14:paraId="058759E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Mark5 = marks.Mark5,</w:t>
      </w:r>
    </w:p>
    <w:p w14:paraId="3490BC3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                            PrimaryMarkB = marks.PrimaryMarkB,</w:t>
      </w:r>
    </w:p>
    <w:p w14:paraId="2F90BCB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TestResultB = marks.TestResultB,</w:t>
      </w:r>
    </w:p>
    <w:p w14:paraId="5EA5215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PrimaryMarkC = marks.PrimaryMarkC,</w:t>
      </w:r>
    </w:p>
    <w:p w14:paraId="7FFD8E9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TestResultC = marks.TestResultC,</w:t>
      </w:r>
    </w:p>
    <w:p w14:paraId="3D539A8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PrimaryMarkD = marks.PrimaryMarkD,</w:t>
      </w:r>
    </w:p>
    <w:p w14:paraId="4B5C3A6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TestResultD = marks.TestResultD,</w:t>
      </w:r>
    </w:p>
    <w:p w14:paraId="2C3A84C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ParticipantCode = participants.ParticipantCode,</w:t>
      </w:r>
    </w:p>
    <w:p w14:paraId="5C05631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ParticipantCategoryID = participants.ParticipantCategoryFk,</w:t>
      </w:r>
    </w:p>
    <w:p w14:paraId="55B7798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SchoolCode = schools == null ? -1 : schools.SchoolCode,</w:t>
      </w:r>
    </w:p>
    <w:p w14:paraId="7ABDA91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SchoolDeleteType = schools == null ? -1 : schools.DeleteType,</w:t>
      </w:r>
    </w:p>
    <w:p w14:paraId="590C1BD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CategoryCode = categories.CategoryCode,</w:t>
      </w:r>
    </w:p>
    <w:p w14:paraId="4095BEB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CategoryName = categories.CategoryName,</w:t>
      </w:r>
    </w:p>
    <w:p w14:paraId="4BC2F6C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Property = props == null ? -1 : props.Property,</w:t>
      </w:r>
    </w:p>
    <w:p w14:paraId="1182313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    SubjectName = subjects.SubjectName</w:t>
      </w:r>
    </w:p>
    <w:p w14:paraId="4AA8088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}).Where(q =&gt; q.ProcessCondition == 6 &amp;&amp; (q.TestTypeCode == 6 || q.TestTypeCode == 7) &amp;&amp;</w:t>
      </w:r>
    </w:p>
    <w:p w14:paraId="2B5B867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    (q.SchoolDeleteType == 0 || q.SchoolDeleteType == -1) &amp;&amp; selectedSubjects.Any(s =&gt; s == q.SubjectName))).ToList();</w:t>
      </w:r>
    </w:p>
    <w:p w14:paraId="7143881B" w14:textId="77777777" w:rsidR="00C23E9D" w:rsidRPr="00044FFE" w:rsidRDefault="00C23E9D">
      <w:pPr>
        <w:rPr>
          <w:lang w:val="en-US"/>
        </w:rPr>
      </w:pPr>
    </w:p>
    <w:p w14:paraId="46C9691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}</w:t>
      </w:r>
    </w:p>
    <w:p w14:paraId="37D0BBB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else if (lbDatabases.SelectedItems.Count == 1)</w:t>
      </w:r>
    </w:p>
    <w:p w14:paraId="5DBE561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69F883F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if (lbDatabases.SelectedItems[0].ToString() == "erbd_gia_reg_21_72")</w:t>
      </w:r>
    </w:p>
    <w:p w14:paraId="7DEAB67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{</w:t>
      </w:r>
    </w:p>
    <w:p w14:paraId="30673ED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var giaprops = giaContext.RbdParticipantProperties.Where(p =&gt; p.Property == 6);</w:t>
      </w:r>
    </w:p>
    <w:p w14:paraId="03E178F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query = (from tests in giaContext.ResHumanTests</w:t>
      </w:r>
    </w:p>
    <w:p w14:paraId="7BEA9FE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marks in giaContext.ResMarks</w:t>
      </w:r>
    </w:p>
    <w:p w14:paraId="73054AA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tests.HumanTestId equals marks.HumanTestId</w:t>
      </w:r>
    </w:p>
    <w:p w14:paraId="2D0D5AC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participants in giaContext.RbdParticipants</w:t>
      </w:r>
    </w:p>
    <w:p w14:paraId="746179F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tests.ParticipantFk equals participants.ParticipantId</w:t>
      </w:r>
    </w:p>
    <w:p w14:paraId="5A90A62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subjects in giaContext.DatSubjects</w:t>
      </w:r>
    </w:p>
    <w:p w14:paraId="7A42698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tests.SubjectCode equals subjects.SubjectCode</w:t>
      </w:r>
    </w:p>
    <w:p w14:paraId="60D822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categories in giaContext.RbdcParticipantCategories</w:t>
      </w:r>
    </w:p>
    <w:p w14:paraId="5EA0742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participants.ParticipantCategoryFk equals categories.CategoryId</w:t>
      </w:r>
    </w:p>
    <w:p w14:paraId="4C94743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classes in giaContext.RbdSchoolClasses</w:t>
      </w:r>
    </w:p>
    <w:p w14:paraId="763BA52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participants.SchoolClassId equals classes.SchoolClassId into gj1</w:t>
      </w:r>
    </w:p>
    <w:p w14:paraId="693C432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from classes in gj1.DefaultIfEmpty()</w:t>
      </w:r>
    </w:p>
    <w:p w14:paraId="47E8210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schools in giaContext.RbdSchools</w:t>
      </w:r>
    </w:p>
    <w:p w14:paraId="2F47F3C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classes.SchoolId equals schools.SchoolId into gj2</w:t>
      </w:r>
    </w:p>
    <w:p w14:paraId="76607BF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from schools in gj2.DefaultIfEmpty()</w:t>
      </w:r>
    </w:p>
    <w:p w14:paraId="6E8004D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join props in giaprops</w:t>
      </w:r>
    </w:p>
    <w:p w14:paraId="4047D8E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on participants.ParticipantId equals props.ParticipantId into gj3</w:t>
      </w:r>
    </w:p>
    <w:p w14:paraId="1F599D9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from props in gj3.DefaultIfEmpty()</w:t>
      </w:r>
    </w:p>
    <w:p w14:paraId="4BFF8B1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select new</w:t>
      </w:r>
    </w:p>
    <w:p w14:paraId="2588A88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{</w:t>
      </w:r>
    </w:p>
    <w:p w14:paraId="06B650D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HumanTestID = tests.HumanTestId,</w:t>
      </w:r>
    </w:p>
    <w:p w14:paraId="1B46E22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ParticipantID = tests.ParticipantFk,</w:t>
      </w:r>
    </w:p>
    <w:p w14:paraId="095EBA8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                    TestTypeCode = tests.TestTypeCode,</w:t>
      </w:r>
    </w:p>
    <w:p w14:paraId="1227788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SubjectCode = tests.SubjectCode,</w:t>
      </w:r>
    </w:p>
    <w:p w14:paraId="0F47D3E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ExamDate = tests.ExamDate,</w:t>
      </w:r>
    </w:p>
    <w:p w14:paraId="5199C86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StationCode = tests.StationCode,</w:t>
      </w:r>
    </w:p>
    <w:p w14:paraId="13A9A55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VariantCode = tests.VariantCode,</w:t>
      </w:r>
    </w:p>
    <w:p w14:paraId="6E3965A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ProcessCondition = tests.ProcessCondition,</w:t>
      </w:r>
    </w:p>
    <w:p w14:paraId="2AFDB07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PrimaryMark = marks.PrimaryMark,</w:t>
      </w:r>
    </w:p>
    <w:p w14:paraId="6167247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PercentMark = marks.PercentMark,</w:t>
      </w:r>
    </w:p>
    <w:p w14:paraId="4CEF9AC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Mark100 = marks.Mark100,</w:t>
      </w:r>
    </w:p>
    <w:p w14:paraId="1F1206E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Mark5 = marks.Mark5,</w:t>
      </w:r>
    </w:p>
    <w:p w14:paraId="119EDB3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PrimaryMarkB = marks.PrimaryMarkB,</w:t>
      </w:r>
    </w:p>
    <w:p w14:paraId="164D12B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TestResultB = marks.TestResultB,</w:t>
      </w:r>
    </w:p>
    <w:p w14:paraId="25D3DDB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PrimaryMarkC = marks.PrimaryMarkC,</w:t>
      </w:r>
    </w:p>
    <w:p w14:paraId="4BEE345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TestResultC = marks.TestResultC,</w:t>
      </w:r>
    </w:p>
    <w:p w14:paraId="0C59B1B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PrimaryMarkD = marks.PrimaryMarkD,</w:t>
      </w:r>
    </w:p>
    <w:p w14:paraId="6802717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TestResultD = marks.TestResultD,</w:t>
      </w:r>
    </w:p>
    <w:p w14:paraId="40C8F6B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ParticipantCode = participants.ParticipantCode,</w:t>
      </w:r>
    </w:p>
    <w:p w14:paraId="78ACD12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ParticipantCategoryID = participants.ParticipantCategoryFk,</w:t>
      </w:r>
    </w:p>
    <w:p w14:paraId="18E15BE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SchoolCode = schools == null ? -1 : schools.SchoolCode,</w:t>
      </w:r>
    </w:p>
    <w:p w14:paraId="188F7B5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SchoolDeleteType = schools == null ? -1 : schools.DeleteType,</w:t>
      </w:r>
    </w:p>
    <w:p w14:paraId="537CA5C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CategoryCode = categories.CategoryCode,</w:t>
      </w:r>
    </w:p>
    <w:p w14:paraId="6FF1B5D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CategoryName = categories.CategoryName,</w:t>
      </w:r>
    </w:p>
    <w:p w14:paraId="26D8CE9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Property = props == null ? -1 : props.Property,</w:t>
      </w:r>
    </w:p>
    <w:p w14:paraId="667980F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 SubjectName = subjects.SubjectName</w:t>
      </w:r>
    </w:p>
    <w:p w14:paraId="5E5674D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}).Where(q =&gt; q.ProcessCondition == 6 &amp;&amp; (q.TestTypeCode == 6 || q.TestTypeCode == 7) &amp;&amp;</w:t>
      </w:r>
    </w:p>
    <w:p w14:paraId="35CCB9B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(q.SchoolDeleteType == 0 || q.SchoolDeleteType == -1) &amp;&amp; selectedSubjects.Any(s =&gt; s == q.SubjectName)).ToList();</w:t>
      </w:r>
    </w:p>
    <w:p w14:paraId="09FD6D0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}</w:t>
      </w:r>
    </w:p>
    <w:p w14:paraId="5A4BC32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}</w:t>
      </w:r>
    </w:p>
    <w:p w14:paraId="278AE92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else</w:t>
      </w:r>
    </w:p>
    <w:p w14:paraId="171EDD7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16234B2B" w14:textId="77777777" w:rsidR="00C23E9D" w:rsidRPr="008E43D7" w:rsidRDefault="00044FFE">
      <w:pPr>
        <w:rPr>
          <w:lang w:val="ru-RU"/>
        </w:rPr>
      </w:pPr>
      <w:r w:rsidRPr="00044FFE">
        <w:rPr>
          <w:lang w:val="en-US"/>
        </w:rPr>
        <w:t xml:space="preserve">                throw</w:t>
      </w:r>
      <w:r w:rsidRPr="008E43D7">
        <w:rPr>
          <w:lang w:val="ru-RU"/>
        </w:rPr>
        <w:t xml:space="preserve"> </w:t>
      </w:r>
      <w:r w:rsidRPr="00044FFE">
        <w:rPr>
          <w:lang w:val="en-US"/>
        </w:rPr>
        <w:t>new</w:t>
      </w:r>
      <w:r w:rsidRPr="008E43D7">
        <w:rPr>
          <w:lang w:val="ru-RU"/>
        </w:rPr>
        <w:t xml:space="preserve"> </w:t>
      </w:r>
      <w:r w:rsidRPr="00044FFE">
        <w:rPr>
          <w:lang w:val="en-US"/>
        </w:rPr>
        <w:t>Exception</w:t>
      </w:r>
      <w:r w:rsidRPr="008E43D7">
        <w:rPr>
          <w:lang w:val="ru-RU"/>
        </w:rPr>
        <w:t>("</w:t>
      </w:r>
      <w:r>
        <w:t>База</w:t>
      </w:r>
      <w:r w:rsidRPr="008E43D7">
        <w:rPr>
          <w:lang w:val="ru-RU"/>
        </w:rPr>
        <w:t xml:space="preserve"> </w:t>
      </w:r>
      <w:r>
        <w:t>данных</w:t>
      </w:r>
      <w:r w:rsidRPr="008E43D7">
        <w:rPr>
          <w:lang w:val="ru-RU"/>
        </w:rPr>
        <w:t xml:space="preserve"> </w:t>
      </w:r>
      <w:r>
        <w:t>не</w:t>
      </w:r>
      <w:r w:rsidRPr="008E43D7">
        <w:rPr>
          <w:lang w:val="ru-RU"/>
        </w:rPr>
        <w:t xml:space="preserve"> </w:t>
      </w:r>
      <w:r>
        <w:t>выбрана</w:t>
      </w:r>
      <w:r w:rsidRPr="008E43D7">
        <w:rPr>
          <w:lang w:val="ru-RU"/>
        </w:rPr>
        <w:t>"</w:t>
      </w:r>
      <w:proofErr w:type="gramStart"/>
      <w:r w:rsidRPr="008E43D7">
        <w:rPr>
          <w:lang w:val="ru-RU"/>
        </w:rPr>
        <w:t>);</w:t>
      </w:r>
      <w:proofErr w:type="gramEnd"/>
    </w:p>
    <w:p w14:paraId="63076CC9" w14:textId="77777777" w:rsidR="00C23E9D" w:rsidRPr="00044FFE" w:rsidRDefault="00044FFE">
      <w:pPr>
        <w:rPr>
          <w:lang w:val="en-US"/>
        </w:rPr>
      </w:pPr>
      <w:r w:rsidRPr="008E43D7">
        <w:rPr>
          <w:lang w:val="ru-RU"/>
        </w:rPr>
        <w:t xml:space="preserve">            </w:t>
      </w:r>
      <w:r w:rsidRPr="00044FFE">
        <w:rPr>
          <w:lang w:val="en-US"/>
        </w:rPr>
        <w:t>}</w:t>
      </w:r>
    </w:p>
    <w:p w14:paraId="2EE555C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#endregion</w:t>
      </w:r>
    </w:p>
    <w:p w14:paraId="2F1794D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#region READING_SCHOOLS</w:t>
      </w:r>
    </w:p>
    <w:p w14:paraId="36B50F9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//Reading schools from json file</w:t>
      </w:r>
    </w:p>
    <w:p w14:paraId="5B24ACE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var schoolsList = new List&lt;(int SchoolID, int SchoolCode)&gt;(</w:t>
      </w:r>
      <w:proofErr w:type="gramStart"/>
      <w:r w:rsidRPr="00044FFE">
        <w:rPr>
          <w:lang w:val="en-US"/>
        </w:rPr>
        <w:t>);</w:t>
      </w:r>
      <w:proofErr w:type="gramEnd"/>
    </w:p>
    <w:p w14:paraId="290A4D4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string jsonSchools = File.ReadAllText(Path.Combine(directoryPath, "schools.json")</w:t>
      </w:r>
      <w:proofErr w:type="gramStart"/>
      <w:r w:rsidRPr="00044FFE">
        <w:rPr>
          <w:lang w:val="en-US"/>
        </w:rPr>
        <w:t>);</w:t>
      </w:r>
      <w:proofErr w:type="gramEnd"/>
    </w:p>
    <w:p w14:paraId="0B44309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JsonTextReader schoolReader = new JsonTextReader(new StringReader(jsonSchools)</w:t>
      </w:r>
      <w:proofErr w:type="gramStart"/>
      <w:r w:rsidRPr="00044FFE">
        <w:rPr>
          <w:lang w:val="en-US"/>
        </w:rPr>
        <w:t>);</w:t>
      </w:r>
      <w:proofErr w:type="gramEnd"/>
    </w:p>
    <w:p w14:paraId="5209758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while (schoolReader.Read())</w:t>
      </w:r>
    </w:p>
    <w:p w14:paraId="4FEEF0B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1C94B40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if (schoolReader.Value != null)</w:t>
      </w:r>
    </w:p>
    <w:p w14:paraId="0FCB68C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{</w:t>
      </w:r>
    </w:p>
    <w:p w14:paraId="09806EC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(int SchoolID, int SchoolCode) school = new();</w:t>
      </w:r>
    </w:p>
    <w:p w14:paraId="1F263D6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(schoolReader.Value.ToString() == "SchoolID")</w:t>
      </w:r>
    </w:p>
    <w:p w14:paraId="190F71D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008F068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           schoolReader.Read();</w:t>
      </w:r>
    </w:p>
    <w:p w14:paraId="09F9E5C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school.SchoolID = int.Parse(schoolReader.Value.ToString());</w:t>
      </w:r>
    </w:p>
    <w:p w14:paraId="52EFAA8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schoolReader.Read();</w:t>
      </w:r>
    </w:p>
    <w:p w14:paraId="4F6DCFB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42C6EA1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(schoolReader.Value.ToString() == "SchoolCode")</w:t>
      </w:r>
    </w:p>
    <w:p w14:paraId="640F2DD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355DDDB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schoolReader.Read();</w:t>
      </w:r>
    </w:p>
    <w:p w14:paraId="6D0F2B5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school.SchoolCode = int.Parse(schoolReader.Value.ToString());</w:t>
      </w:r>
    </w:p>
    <w:p w14:paraId="79FF7AF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schoolsList.Add(school);</w:t>
      </w:r>
    </w:p>
    <w:p w14:paraId="591DD41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685F29C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}</w:t>
      </w:r>
    </w:p>
    <w:p w14:paraId="25D2E84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}</w:t>
      </w:r>
    </w:p>
    <w:p w14:paraId="2725A09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#endregion</w:t>
      </w:r>
    </w:p>
    <w:p w14:paraId="698FA96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#region READING_CATEGORIES</w:t>
      </w:r>
    </w:p>
    <w:p w14:paraId="4762FD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var categoriesList = new List&lt;(int CategoryID, string CategoryName)&gt;(</w:t>
      </w:r>
      <w:proofErr w:type="gramStart"/>
      <w:r w:rsidRPr="00044FFE">
        <w:rPr>
          <w:lang w:val="en-US"/>
        </w:rPr>
        <w:t>);</w:t>
      </w:r>
      <w:proofErr w:type="gramEnd"/>
    </w:p>
    <w:p w14:paraId="3B93E39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string jsonCategories = File.ReadAllText(Path.Combine(directoryPath, "participantcategories.json")</w:t>
      </w:r>
      <w:proofErr w:type="gramStart"/>
      <w:r w:rsidRPr="00044FFE">
        <w:rPr>
          <w:lang w:val="en-US"/>
        </w:rPr>
        <w:t>);</w:t>
      </w:r>
      <w:proofErr w:type="gramEnd"/>
    </w:p>
    <w:p w14:paraId="338F3DA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JsonTextReader categoryReader = new JsonTextReader(new StringReader(jsonCategories)</w:t>
      </w:r>
      <w:proofErr w:type="gramStart"/>
      <w:r w:rsidRPr="00044FFE">
        <w:rPr>
          <w:lang w:val="en-US"/>
        </w:rPr>
        <w:t>);</w:t>
      </w:r>
      <w:proofErr w:type="gramEnd"/>
    </w:p>
    <w:p w14:paraId="193DC83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while (categoryReader.Read())</w:t>
      </w:r>
    </w:p>
    <w:p w14:paraId="723628C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22C6B1A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if (categoryReader.Value != null)</w:t>
      </w:r>
    </w:p>
    <w:p w14:paraId="3B9B4F5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{</w:t>
      </w:r>
    </w:p>
    <w:p w14:paraId="503F31A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(int CategoryID, string CategoryName) category = new();</w:t>
      </w:r>
    </w:p>
    <w:p w14:paraId="2361330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(categoryReader.Value.ToString() == "CategoryID")</w:t>
      </w:r>
    </w:p>
    <w:p w14:paraId="62EF7F7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18F8DB1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categoryReader.Read();</w:t>
      </w:r>
    </w:p>
    <w:p w14:paraId="1DFA787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category.CategoryID = int.Parse(categoryReader.Value.ToString());</w:t>
      </w:r>
    </w:p>
    <w:p w14:paraId="2CEC6F6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categoryReader.Read();</w:t>
      </w:r>
    </w:p>
    <w:p w14:paraId="0579C9A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categoryReader.Read();</w:t>
      </w:r>
    </w:p>
    <w:p w14:paraId="2C392D2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categoryReader.Read();</w:t>
      </w:r>
    </w:p>
    <w:p w14:paraId="28873C0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67172EE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(categoryReader.Value.ToString() == "CategoryName")</w:t>
      </w:r>
    </w:p>
    <w:p w14:paraId="7F6F945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769A6C1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categoryReader.Read();</w:t>
      </w:r>
    </w:p>
    <w:p w14:paraId="1D31F89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category.CategoryName = categoryReader.Value.ToString();</w:t>
      </w:r>
    </w:p>
    <w:p w14:paraId="211A75E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categoriesList.Add(category);</w:t>
      </w:r>
    </w:p>
    <w:p w14:paraId="0F2ABA0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752E4E9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}</w:t>
      </w:r>
    </w:p>
    <w:p w14:paraId="0C8ADB3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}</w:t>
      </w:r>
    </w:p>
    <w:p w14:paraId="4608A25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#endregion</w:t>
      </w:r>
    </w:p>
    <w:p w14:paraId="54481FB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#region WRITING_EXAMS_AND_ANSWERS</w:t>
      </w:r>
    </w:p>
    <w:p w14:paraId="6DF5C05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StringBuilder examsJsonString = new StringBuilder();</w:t>
      </w:r>
    </w:p>
    <w:p w14:paraId="07DFC18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StringBuilder answersJsonString = new StringBuilder();</w:t>
      </w:r>
    </w:p>
    <w:p w14:paraId="2E10840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StringWriter examsStringWriter = new StringWriter(examsJsonString</w:t>
      </w:r>
      <w:proofErr w:type="gramStart"/>
      <w:r w:rsidRPr="00044FFE">
        <w:rPr>
          <w:lang w:val="en-US"/>
        </w:rPr>
        <w:t>);</w:t>
      </w:r>
      <w:proofErr w:type="gramEnd"/>
    </w:p>
    <w:p w14:paraId="4AA4EF0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StringWriter answersStringWriter = new StringWriter(answersJsonString</w:t>
      </w:r>
      <w:proofErr w:type="gramStart"/>
      <w:r w:rsidRPr="00044FFE">
        <w:rPr>
          <w:lang w:val="en-US"/>
        </w:rPr>
        <w:t>);</w:t>
      </w:r>
      <w:proofErr w:type="gramEnd"/>
    </w:p>
    <w:p w14:paraId="3472E97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int examId = 0;</w:t>
      </w:r>
    </w:p>
    <w:p w14:paraId="3774233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int answerId = 0;</w:t>
      </w:r>
    </w:p>
    <w:p w14:paraId="7D79029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using (JsonWriter examsWriter = new JsonTextWriter(examsStringWriter))</w:t>
      </w:r>
    </w:p>
    <w:p w14:paraId="26668CB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using (JsonWriter answersWriter = new JsonTextWriter(answersStringWriter))</w:t>
      </w:r>
    </w:p>
    <w:p w14:paraId="473030C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{</w:t>
      </w:r>
    </w:p>
    <w:p w14:paraId="1ECB166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examsWriter.WriteStartArray();</w:t>
      </w:r>
    </w:p>
    <w:p w14:paraId="702779C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answersWriter.WriteStartArray();</w:t>
      </w:r>
    </w:p>
    <w:p w14:paraId="3576E97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foreach (var exam in query)</w:t>
      </w:r>
    </w:p>
    <w:p w14:paraId="2DE8040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{</w:t>
      </w:r>
    </w:p>
    <w:p w14:paraId="38EE588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#region EXAM</w:t>
      </w:r>
    </w:p>
    <w:p w14:paraId="2AC8104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examId++;</w:t>
      </w:r>
    </w:p>
    <w:p w14:paraId="58258C0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examsWriter.WriteStartObject();</w:t>
      </w:r>
    </w:p>
    <w:p w14:paraId="337A85C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examsWriter.WritePropertyName("ExamID");</w:t>
      </w:r>
    </w:p>
    <w:p w14:paraId="7E6BA9F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examsWriter.WriteValue(examId);</w:t>
      </w:r>
    </w:p>
    <w:p w14:paraId="036548A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examsWriter.WritePropertyName("SchoolID");</w:t>
      </w:r>
    </w:p>
    <w:p w14:paraId="5FA1A86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(exam.SchoolCode == -1) examsWriter.WriteValue("NULL");</w:t>
      </w:r>
    </w:p>
    <w:p w14:paraId="57C660E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</w:t>
      </w:r>
    </w:p>
    <w:p w14:paraId="7080E79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1C4286D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int schoolId = GetSchoolId(exam.SchoolCode, schoolsList);</w:t>
      </w:r>
    </w:p>
    <w:p w14:paraId="3F3BDC6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if (schoolId != -1) examsWriter.WriteValue(schoolId</w:t>
      </w:r>
      <w:proofErr w:type="gramStart"/>
      <w:r w:rsidRPr="00044FFE">
        <w:rPr>
          <w:lang w:val="en-US"/>
        </w:rPr>
        <w:t>);</w:t>
      </w:r>
      <w:proofErr w:type="gramEnd"/>
    </w:p>
    <w:p w14:paraId="7683C77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else throw new KeyNotFoundException();</w:t>
      </w:r>
    </w:p>
    <w:p w14:paraId="38871A5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320A187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examsWriter.WritePropertyName("SchemaID");</w:t>
      </w:r>
    </w:p>
    <w:p w14:paraId="4858F15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examsWriter.WriteValue("NULL");</w:t>
      </w:r>
    </w:p>
    <w:p w14:paraId="17301A6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examsWriter.WritePropertyName("VariantCode");</w:t>
      </w:r>
    </w:p>
    <w:p w14:paraId="2B70F1C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examsWriter.WriteValue(exam.VariantCode);</w:t>
      </w:r>
    </w:p>
    <w:p w14:paraId="26F8206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examsWriter.WritePropertyName("FirstPoints");</w:t>
      </w:r>
    </w:p>
    <w:p w14:paraId="180009B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examsWriter.WriteValue(exam.PrimaryMark);</w:t>
      </w:r>
    </w:p>
    <w:p w14:paraId="548102A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examsWriter.WritePropertyName("FinalPoints");</w:t>
      </w:r>
    </w:p>
    <w:p w14:paraId="744F865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(exam.TestTypeCode == 4) examsWriter.WriteValue(exam.Mark100</w:t>
      </w:r>
      <w:proofErr w:type="gramStart"/>
      <w:r w:rsidRPr="00044FFE">
        <w:rPr>
          <w:lang w:val="en-US"/>
        </w:rPr>
        <w:t>);</w:t>
      </w:r>
      <w:proofErr w:type="gramEnd"/>
    </w:p>
    <w:p w14:paraId="29E201B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 examsWriter.WriteValue(exam.Mark5</w:t>
      </w:r>
      <w:proofErr w:type="gramStart"/>
      <w:r w:rsidRPr="00044FFE">
        <w:rPr>
          <w:lang w:val="en-US"/>
        </w:rPr>
        <w:t>);</w:t>
      </w:r>
      <w:proofErr w:type="gramEnd"/>
    </w:p>
    <w:p w14:paraId="5E67926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examsWriter.WritePropertyName("CompletionPercent");</w:t>
      </w:r>
    </w:p>
    <w:p w14:paraId="4669697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examsWriter.WriteValue(exam.PercentMark);</w:t>
      </w:r>
    </w:p>
    <w:p w14:paraId="54FFDC7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examsWriter.WritePropertyName("MarkSystem");</w:t>
      </w:r>
    </w:p>
    <w:p w14:paraId="76B979B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(exam.TestTypeCode == 4) examsWriter.WriteValue(100);</w:t>
      </w:r>
    </w:p>
    <w:p w14:paraId="447FACC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 examsWriter.WriteValue(5);</w:t>
      </w:r>
    </w:p>
    <w:p w14:paraId="711386B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examsWriter.WritePropertyName("ExamDate");</w:t>
      </w:r>
    </w:p>
    <w:p w14:paraId="1524C89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examsWriter.WriteValue(exam.ExamDate);</w:t>
      </w:r>
    </w:p>
    <w:p w14:paraId="3F3031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examsWriter.WritePropertyName("IsOVZ");</w:t>
      </w:r>
    </w:p>
    <w:p w14:paraId="36D7BF8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(exam.Property == 6) examsWriter.WriteValue(1</w:t>
      </w:r>
      <w:proofErr w:type="gramStart"/>
      <w:r w:rsidRPr="00044FFE">
        <w:rPr>
          <w:lang w:val="en-US"/>
        </w:rPr>
        <w:t>);</w:t>
      </w:r>
      <w:proofErr w:type="gramEnd"/>
    </w:p>
    <w:p w14:paraId="0DDA9FA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 examsWriter.WriteValue(0);</w:t>
      </w:r>
    </w:p>
    <w:p w14:paraId="172B200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examsWriter.WritePropertyName("IsAtHome");</w:t>
      </w:r>
    </w:p>
    <w:p w14:paraId="6C77C6D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(exam.StationCode &gt; 899) examsWriter.WriteValue(1</w:t>
      </w:r>
      <w:proofErr w:type="gramStart"/>
      <w:r w:rsidRPr="00044FFE">
        <w:rPr>
          <w:lang w:val="en-US"/>
        </w:rPr>
        <w:t>);</w:t>
      </w:r>
      <w:proofErr w:type="gramEnd"/>
    </w:p>
    <w:p w14:paraId="4A14F9D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 examsWriter.WriteValue(0);</w:t>
      </w:r>
    </w:p>
    <w:p w14:paraId="21C1297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examsWriter.WritePropertyName("ParticipantCategoryID");</w:t>
      </w:r>
    </w:p>
    <w:p w14:paraId="0A5F64F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int categoryId = GetParticipantCategoryId(exam.CategoryName, categoriesList</w:t>
      </w:r>
      <w:proofErr w:type="gramStart"/>
      <w:r w:rsidRPr="00044FFE">
        <w:rPr>
          <w:lang w:val="en-US"/>
        </w:rPr>
        <w:t>);</w:t>
      </w:r>
      <w:proofErr w:type="gramEnd"/>
    </w:p>
    <w:p w14:paraId="08B1F35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(categoryId != -1) examsWriter.WriteValue(categoryId</w:t>
      </w:r>
      <w:proofErr w:type="gramStart"/>
      <w:r w:rsidRPr="00044FFE">
        <w:rPr>
          <w:lang w:val="en-US"/>
        </w:rPr>
        <w:t>);</w:t>
      </w:r>
      <w:proofErr w:type="gramEnd"/>
    </w:p>
    <w:p w14:paraId="2DD0F14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 throw new KeyNotFoundException();</w:t>
      </w:r>
    </w:p>
    <w:p w14:paraId="43C4EBC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examsWriter.WritePropertyName("SchoolClassNumber");</w:t>
      </w:r>
    </w:p>
    <w:p w14:paraId="74956FC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       if (exam.TestTypeCode == 4 || exam.TestTypeCode == 5) examsWriter.WriteValue(9</w:t>
      </w:r>
      <w:proofErr w:type="gramStart"/>
      <w:r w:rsidRPr="00044FFE">
        <w:rPr>
          <w:lang w:val="en-US"/>
        </w:rPr>
        <w:t>);</w:t>
      </w:r>
      <w:proofErr w:type="gramEnd"/>
    </w:p>
    <w:p w14:paraId="23EF151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else examsWriter.WriteValue(11);</w:t>
      </w:r>
    </w:p>
    <w:p w14:paraId="2609ED4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examsWriter.WriteEndObject();</w:t>
      </w:r>
    </w:p>
    <w:p w14:paraId="65E16EC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#endregion</w:t>
      </w:r>
    </w:p>
    <w:p w14:paraId="1464816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#region ANSWERS</w:t>
      </w:r>
    </w:p>
    <w:p w14:paraId="6EC5C2A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int taskNum = 0;</w:t>
      </w:r>
    </w:p>
    <w:p w14:paraId="33C895B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//1) </w:t>
      </w:r>
      <w:r>
        <w:t>Задания</w:t>
      </w:r>
      <w:r w:rsidRPr="00044FFE">
        <w:rPr>
          <w:lang w:val="en-US"/>
        </w:rPr>
        <w:t xml:space="preserve"> </w:t>
      </w:r>
      <w:r>
        <w:t>с</w:t>
      </w:r>
      <w:r w:rsidRPr="00044FFE">
        <w:rPr>
          <w:lang w:val="en-US"/>
        </w:rPr>
        <w:t xml:space="preserve"> </w:t>
      </w:r>
      <w:r>
        <w:t>кратким</w:t>
      </w:r>
      <w:r w:rsidRPr="00044FFE">
        <w:rPr>
          <w:lang w:val="en-US"/>
        </w:rPr>
        <w:t xml:space="preserve"> </w:t>
      </w:r>
      <w:r>
        <w:t>ответом</w:t>
      </w:r>
    </w:p>
    <w:p w14:paraId="3125929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(exam.TestResultB != string.Empty)</w:t>
      </w:r>
    </w:p>
    <w:p w14:paraId="097541F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726F459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foreach (char answer in exam.TestResultB)</w:t>
      </w:r>
    </w:p>
    <w:p w14:paraId="31CC9A0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{</w:t>
      </w:r>
    </w:p>
    <w:p w14:paraId="113EBE9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answersWriter.WriteStartObject();</w:t>
      </w:r>
    </w:p>
    <w:p w14:paraId="2F216BF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answersWriter.WritePropertyName("AnswerID");</w:t>
      </w:r>
    </w:p>
    <w:p w14:paraId="30387BF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answerId++;</w:t>
      </w:r>
    </w:p>
    <w:p w14:paraId="01F7746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answersWriter.WriteValue(answerId);</w:t>
      </w:r>
    </w:p>
    <w:p w14:paraId="0D39D24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answersWriter.WritePropertyName("PartID");</w:t>
      </w:r>
    </w:p>
    <w:p w14:paraId="7E44205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answersWriter.WriteValue(1);</w:t>
      </w:r>
    </w:p>
    <w:p w14:paraId="1698BB4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answersWriter.WritePropertyName("TaskNumber");</w:t>
      </w:r>
    </w:p>
    <w:p w14:paraId="7C565BA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taskNum++;</w:t>
      </w:r>
    </w:p>
    <w:p w14:paraId="1806F7F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answersWriter.WriteValue(taskNum);</w:t>
      </w:r>
    </w:p>
    <w:p w14:paraId="5E63F14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answersWriter.WritePropertyName("CurrentPoint");</w:t>
      </w:r>
    </w:p>
    <w:p w14:paraId="3B2C519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switch (answer)</w:t>
      </w:r>
    </w:p>
    <w:p w14:paraId="2E42E00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{</w:t>
      </w:r>
    </w:p>
    <w:p w14:paraId="569A368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case '-': answersWriter.WriteValue(0); break;</w:t>
      </w:r>
    </w:p>
    <w:p w14:paraId="752AB0C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case '+': answersWriter.WriteValue(1); </w:t>
      </w:r>
      <w:proofErr w:type="gramStart"/>
      <w:r w:rsidRPr="00044FFE">
        <w:rPr>
          <w:lang w:val="en-US"/>
        </w:rPr>
        <w:t>break;</w:t>
      </w:r>
      <w:proofErr w:type="gramEnd"/>
    </w:p>
    <w:p w14:paraId="01CCDD6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    default: answersWriter.WriteValue(answer); </w:t>
      </w:r>
      <w:proofErr w:type="gramStart"/>
      <w:r w:rsidRPr="00044FFE">
        <w:rPr>
          <w:lang w:val="en-US"/>
        </w:rPr>
        <w:t>break;</w:t>
      </w:r>
      <w:proofErr w:type="gramEnd"/>
    </w:p>
    <w:p w14:paraId="2B56458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}</w:t>
      </w:r>
    </w:p>
    <w:p w14:paraId="27B644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answersWriter.WritePropertyName("ExamID");</w:t>
      </w:r>
    </w:p>
    <w:p w14:paraId="165EA3A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answersWriter.WriteValue(examId);</w:t>
      </w:r>
    </w:p>
    <w:p w14:paraId="47B94F8E" w14:textId="77777777" w:rsidR="00C23E9D" w:rsidRDefault="00044FFE">
      <w:r w:rsidRPr="00044FFE">
        <w:rPr>
          <w:lang w:val="en-US"/>
        </w:rPr>
        <w:t xml:space="preserve">                            </w:t>
      </w:r>
      <w:proofErr w:type="spellStart"/>
      <w:r>
        <w:t>answersWriter.WriteEndObject</w:t>
      </w:r>
      <w:proofErr w:type="spellEnd"/>
      <w:r>
        <w:t>();</w:t>
      </w:r>
    </w:p>
    <w:p w14:paraId="2B2DC72A" w14:textId="77777777" w:rsidR="00C23E9D" w:rsidRDefault="00044FFE">
      <w:r>
        <w:t xml:space="preserve">                        }</w:t>
      </w:r>
    </w:p>
    <w:p w14:paraId="163E622A" w14:textId="77777777" w:rsidR="00C23E9D" w:rsidRDefault="00044FFE">
      <w:r>
        <w:t xml:space="preserve">                    }</w:t>
      </w:r>
    </w:p>
    <w:p w14:paraId="724898CE" w14:textId="77777777" w:rsidR="00C23E9D" w:rsidRDefault="00044FFE">
      <w:r>
        <w:t xml:space="preserve">                    //2) Задания с развернутым ответом</w:t>
      </w:r>
    </w:p>
    <w:p w14:paraId="661B15D6" w14:textId="77777777" w:rsidR="00C23E9D" w:rsidRPr="00044FFE" w:rsidRDefault="00044FFE">
      <w:pPr>
        <w:rPr>
          <w:lang w:val="en-US"/>
        </w:rPr>
      </w:pPr>
      <w:r>
        <w:t xml:space="preserve">                    </w:t>
      </w:r>
      <w:r w:rsidRPr="00044FFE">
        <w:rPr>
          <w:lang w:val="en-US"/>
        </w:rPr>
        <w:t>if (exam.TestResultC != string.Empty)</w:t>
      </w:r>
    </w:p>
    <w:p w14:paraId="3821AE7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7F2E475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Regex regex = new Regex(@"\(\d\)");</w:t>
      </w:r>
    </w:p>
    <w:p w14:paraId="2D73E57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string testResultC = regex.Replace(exam.TestResultC, ""</w:t>
      </w:r>
      <w:proofErr w:type="gramStart"/>
      <w:r w:rsidRPr="00044FFE">
        <w:rPr>
          <w:lang w:val="en-US"/>
        </w:rPr>
        <w:t>);</w:t>
      </w:r>
      <w:proofErr w:type="gramEnd"/>
    </w:p>
    <w:p w14:paraId="5235FE3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foreach (char answer in testResultC)</w:t>
      </w:r>
    </w:p>
    <w:p w14:paraId="7C6729F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{</w:t>
      </w:r>
    </w:p>
    <w:p w14:paraId="1CC3128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answersWriter.WriteStartObject();</w:t>
      </w:r>
    </w:p>
    <w:p w14:paraId="02AB68E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answersWriter.WritePropertyName("AnswerID");</w:t>
      </w:r>
    </w:p>
    <w:p w14:paraId="04E3B91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answerId++;</w:t>
      </w:r>
    </w:p>
    <w:p w14:paraId="2F414F8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answersWriter.WriteValue(answerId);</w:t>
      </w:r>
    </w:p>
    <w:p w14:paraId="77959FA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answersWriter.WritePropertyName("PartID");</w:t>
      </w:r>
    </w:p>
    <w:p w14:paraId="421B2A5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answersWriter.WriteValue(1);</w:t>
      </w:r>
    </w:p>
    <w:p w14:paraId="27342B4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answersWriter.WritePropertyName("TaskNumber");</w:t>
      </w:r>
    </w:p>
    <w:p w14:paraId="176D8E0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taskNum++;</w:t>
      </w:r>
    </w:p>
    <w:p w14:paraId="60ED60D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 xml:space="preserve">                            answersWriter.WriteValue(taskNum);</w:t>
      </w:r>
    </w:p>
    <w:p w14:paraId="0DA976A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answersWriter.WritePropertyName("CurrentPoint");</w:t>
      </w:r>
    </w:p>
    <w:p w14:paraId="39395D8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answersWriter.WriteValue(answer);</w:t>
      </w:r>
    </w:p>
    <w:p w14:paraId="68C6BA3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answersWriter.WritePropertyName("ExamID");</w:t>
      </w:r>
    </w:p>
    <w:p w14:paraId="2AE3DC6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answersWriter.WriteValue(examId);</w:t>
      </w:r>
    </w:p>
    <w:p w14:paraId="028C1DC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answersWriter.WriteEndObject();</w:t>
      </w:r>
    </w:p>
    <w:p w14:paraId="545E855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}</w:t>
      </w:r>
    </w:p>
    <w:p w14:paraId="492E9A6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1BE7121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//3) </w:t>
      </w:r>
      <w:r>
        <w:t>Задания</w:t>
      </w:r>
      <w:r w:rsidRPr="00044FFE">
        <w:rPr>
          <w:lang w:val="en-US"/>
        </w:rPr>
        <w:t xml:space="preserve"> </w:t>
      </w:r>
      <w:r>
        <w:t>устной</w:t>
      </w:r>
      <w:r w:rsidRPr="00044FFE">
        <w:rPr>
          <w:lang w:val="en-US"/>
        </w:rPr>
        <w:t xml:space="preserve"> </w:t>
      </w:r>
      <w:r>
        <w:t>части</w:t>
      </w:r>
    </w:p>
    <w:p w14:paraId="0AAD51E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if (exam.TestResultD != string.Empty)</w:t>
      </w:r>
    </w:p>
    <w:p w14:paraId="362AB23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{</w:t>
      </w:r>
    </w:p>
    <w:p w14:paraId="1F04293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Regex regex = new Regex(@"\(\d\)");</w:t>
      </w:r>
    </w:p>
    <w:p w14:paraId="7DAE347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string testResultD = regex.Replace(exam.TestResultD, ""</w:t>
      </w:r>
      <w:proofErr w:type="gramStart"/>
      <w:r w:rsidRPr="00044FFE">
        <w:rPr>
          <w:lang w:val="en-US"/>
        </w:rPr>
        <w:t>);</w:t>
      </w:r>
      <w:proofErr w:type="gramEnd"/>
    </w:p>
    <w:p w14:paraId="1F2095E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foreach (char answer in testResultD)</w:t>
      </w:r>
    </w:p>
    <w:p w14:paraId="40226C9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{</w:t>
      </w:r>
    </w:p>
    <w:p w14:paraId="03ACE23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answersWriter.WriteStartObject();</w:t>
      </w:r>
    </w:p>
    <w:p w14:paraId="1A6FB13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answersWriter.WritePropertyName("AnswerID");</w:t>
      </w:r>
    </w:p>
    <w:p w14:paraId="49EDBB1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answerId++;</w:t>
      </w:r>
    </w:p>
    <w:p w14:paraId="402FE2E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answersWriter.WriteValue(answerId);</w:t>
      </w:r>
    </w:p>
    <w:p w14:paraId="081FDD6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answersWriter.WritePropertyName("PartID");</w:t>
      </w:r>
    </w:p>
    <w:p w14:paraId="497DA86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answersWriter.WriteValue(1);</w:t>
      </w:r>
    </w:p>
    <w:p w14:paraId="74B3995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answersWriter.WritePropertyName("TaskNumber");</w:t>
      </w:r>
    </w:p>
    <w:p w14:paraId="290F8C5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taskNum++;</w:t>
      </w:r>
    </w:p>
    <w:p w14:paraId="548762F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answersWriter.WriteValue(taskNum);</w:t>
      </w:r>
    </w:p>
    <w:p w14:paraId="68ED29A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answersWriter.WritePropertyName("CurrentPoint");</w:t>
      </w:r>
    </w:p>
    <w:p w14:paraId="6D649A4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answersWriter.WriteValue(answer);</w:t>
      </w:r>
    </w:p>
    <w:p w14:paraId="47806E9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answersWriter.WritePropertyName("ExamID");</w:t>
      </w:r>
    </w:p>
    <w:p w14:paraId="2520539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answersWriter.WriteValue(examId);</w:t>
      </w:r>
    </w:p>
    <w:p w14:paraId="643326B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    answersWriter.WriteEndObject();</w:t>
      </w:r>
    </w:p>
    <w:p w14:paraId="1961EF9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    }</w:t>
      </w:r>
    </w:p>
    <w:p w14:paraId="5D30250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}</w:t>
      </w:r>
    </w:p>
    <w:p w14:paraId="1B0A575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    #endregion</w:t>
      </w:r>
    </w:p>
    <w:p w14:paraId="76C5627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}</w:t>
      </w:r>
    </w:p>
    <w:p w14:paraId="0D607D5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examsWriter.WriteEnd();</w:t>
      </w:r>
    </w:p>
    <w:p w14:paraId="49B4B53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    answersWriter.WriteEnd();</w:t>
      </w:r>
    </w:p>
    <w:p w14:paraId="3499C81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}</w:t>
      </w:r>
    </w:p>
    <w:p w14:paraId="0A9D050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examsStringWriter.Close();</w:t>
      </w:r>
    </w:p>
    <w:p w14:paraId="44D690A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answersStringWriter.Close();</w:t>
      </w:r>
    </w:p>
    <w:p w14:paraId="7677DF2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if (!File.Exists(examsPath)) File.Create(examsPath).Close();</w:t>
      </w:r>
    </w:p>
    <w:p w14:paraId="6FB8095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File.WriteAllText(examsPath, examsJsonString.ToString()</w:t>
      </w:r>
      <w:proofErr w:type="gramStart"/>
      <w:r w:rsidRPr="00044FFE">
        <w:rPr>
          <w:lang w:val="en-US"/>
        </w:rPr>
        <w:t>);</w:t>
      </w:r>
      <w:proofErr w:type="gramEnd"/>
    </w:p>
    <w:p w14:paraId="024B67B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if (!File.Exists(answersPath)) File.Create(answersPath).Close(</w:t>
      </w:r>
      <w:proofErr w:type="gramStart"/>
      <w:r w:rsidRPr="00044FFE">
        <w:rPr>
          <w:lang w:val="en-US"/>
        </w:rPr>
        <w:t>);</w:t>
      </w:r>
      <w:proofErr w:type="gramEnd"/>
    </w:p>
    <w:p w14:paraId="21D5820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File.WriteAllText(answersPath, answersJsonString.ToString()</w:t>
      </w:r>
      <w:proofErr w:type="gramStart"/>
      <w:r w:rsidRPr="00044FFE">
        <w:rPr>
          <w:lang w:val="en-US"/>
        </w:rPr>
        <w:t>);</w:t>
      </w:r>
      <w:proofErr w:type="gramEnd"/>
    </w:p>
    <w:p w14:paraId="16E973F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#endregion</w:t>
      </w:r>
    </w:p>
    <w:p w14:paraId="151301D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    MessageBox.Show($"</w:t>
      </w:r>
      <w:r>
        <w:t>Экзамены</w:t>
      </w:r>
      <w:r w:rsidRPr="00044FFE">
        <w:rPr>
          <w:lang w:val="en-US"/>
        </w:rPr>
        <w:t xml:space="preserve"> </w:t>
      </w:r>
      <w:r>
        <w:t>выгружены</w:t>
      </w:r>
      <w:r w:rsidRPr="00044FFE">
        <w:rPr>
          <w:lang w:val="en-US"/>
        </w:rPr>
        <w:t xml:space="preserve"> ({examId} </w:t>
      </w:r>
      <w:r>
        <w:t>экзаменов</w:t>
      </w:r>
      <w:r w:rsidRPr="00044FFE">
        <w:rPr>
          <w:lang w:val="en-US"/>
        </w:rPr>
        <w:t xml:space="preserve"> / {answerId} </w:t>
      </w:r>
      <w:r>
        <w:t>ответов</w:t>
      </w:r>
      <w:r w:rsidRPr="00044FFE">
        <w:rPr>
          <w:lang w:val="en-US"/>
        </w:rPr>
        <w:t>)"</w:t>
      </w:r>
      <w:proofErr w:type="gramStart"/>
      <w:r w:rsidRPr="00044FFE">
        <w:rPr>
          <w:lang w:val="en-US"/>
        </w:rPr>
        <w:t>);</w:t>
      </w:r>
      <w:proofErr w:type="gramEnd"/>
    </w:p>
    <w:p w14:paraId="153B05B4" w14:textId="77777777" w:rsidR="00C23E9D" w:rsidRDefault="00044FFE">
      <w:r w:rsidRPr="00044FFE">
        <w:rPr>
          <w:lang w:val="en-US"/>
        </w:rPr>
        <w:t xml:space="preserve">        </w:t>
      </w:r>
      <w:r>
        <w:t>}</w:t>
      </w:r>
    </w:p>
    <w:p w14:paraId="14568763" w14:textId="77777777" w:rsidR="00C23E9D" w:rsidRDefault="00044FFE">
      <w:r>
        <w:t xml:space="preserve">    }</w:t>
      </w:r>
    </w:p>
    <w:p w14:paraId="56948EE5" w14:textId="77777777" w:rsidR="00C23E9D" w:rsidRDefault="00C23E9D"/>
    <w:p w14:paraId="1C3ACE4C" w14:textId="77777777" w:rsidR="00C23E9D" w:rsidRDefault="00044FFE">
      <w:r>
        <w:lastRenderedPageBreak/>
        <w:t>}</w:t>
      </w:r>
    </w:p>
    <w:p w14:paraId="1708EAB1" w14:textId="77777777" w:rsidR="00C23E9D" w:rsidRDefault="00C23E9D"/>
    <w:p w14:paraId="4C203ACD" w14:textId="77777777" w:rsidR="00C23E9D" w:rsidRDefault="00044FFE">
      <w:pPr>
        <w:jc w:val="right"/>
        <w:rPr>
          <w:i/>
        </w:rPr>
      </w:pPr>
      <w:r>
        <w:rPr>
          <w:i/>
        </w:rPr>
        <w:t>Приложение 3 Алгоритм регистрации и авторизации через базу данных.</w:t>
      </w:r>
    </w:p>
    <w:p w14:paraId="0B7CB4A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&lt;!DOCTYPE html&gt;</w:t>
      </w:r>
    </w:p>
    <w:p w14:paraId="4A2B068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&lt;html lang="en"&gt;</w:t>
      </w:r>
    </w:p>
    <w:p w14:paraId="6FA6CBD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&lt;head&gt;</w:t>
      </w:r>
    </w:p>
    <w:p w14:paraId="6CE73D5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&lt;meta charset="UTF-8"&gt;</w:t>
      </w:r>
    </w:p>
    <w:p w14:paraId="7E2A0A9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&lt;meta name="viewport" content="width=device-width, initial-scale=1.0"&gt;</w:t>
      </w:r>
    </w:p>
    <w:p w14:paraId="2DE58C7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&lt;meta http-equiv="x-ua-compatible" content="ie=edge"&gt;</w:t>
      </w:r>
    </w:p>
    <w:p w14:paraId="5A4B697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&lt;title&gt;</w:t>
      </w:r>
      <w:r>
        <w:t>Авторизация</w:t>
      </w:r>
      <w:r w:rsidRPr="00044FFE">
        <w:rPr>
          <w:lang w:val="en-US"/>
        </w:rPr>
        <w:t>&lt;/title&gt;</w:t>
      </w:r>
    </w:p>
    <w:p w14:paraId="1A19836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&lt;link rel="stylesheet" href="https://cdn.jsdelivr.net/npm/bootstrap@5.0.2/dist/css/bootstrap.min.css" rel="stylesheet" integrity="sha384-EVSTQN3/azprG1Anm3QDgpJLIm9Nao0Yz1ztcQTwFspd3yD65VohhpuuCOmLASjC" crossorigin="anonymous"&gt;</w:t>
      </w:r>
    </w:p>
    <w:p w14:paraId="5FD1B37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&lt;link rel="stylesheet" href="css/style.css"&gt;</w:t>
      </w:r>
    </w:p>
    <w:p w14:paraId="0ADFDCC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&lt;/head&gt;</w:t>
      </w:r>
    </w:p>
    <w:p w14:paraId="4925059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&lt;body&gt;</w:t>
      </w:r>
    </w:p>
    <w:p w14:paraId="2C539EF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&lt;div class="container mt-4"&gt;</w:t>
      </w:r>
    </w:p>
    <w:p w14:paraId="1F07076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&lt;?php</w:t>
      </w:r>
    </w:p>
    <w:p w14:paraId="6BB4F7A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if($_COOKIE['user'] == ''):</w:t>
      </w:r>
    </w:p>
    <w:p w14:paraId="188DA2B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?&gt;</w:t>
      </w:r>
    </w:p>
    <w:p w14:paraId="0CA78F9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&lt;center&gt;</w:t>
      </w:r>
    </w:p>
    <w:p w14:paraId="133B355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&lt;a href="https://togirro.ru/"&gt;&lt;img src="png/logo.png"&gt;&lt;/a&gt;</w:t>
      </w:r>
    </w:p>
    <w:p w14:paraId="6179527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&lt;h1&gt;</w:t>
      </w:r>
      <w:r>
        <w:t>Авторизация</w:t>
      </w:r>
      <w:r w:rsidRPr="00044FFE">
        <w:rPr>
          <w:lang w:val="en-US"/>
        </w:rPr>
        <w:t>&lt;/h1&gt;</w:t>
      </w:r>
    </w:p>
    <w:p w14:paraId="065EA57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&lt;form action="validation-form/auth.php" method="post"&gt;</w:t>
      </w:r>
    </w:p>
    <w:p w14:paraId="77FE52B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&lt;input type="text" class="form-control" name="login" id="login" placeholder="</w:t>
      </w:r>
      <w:r>
        <w:t>Введите</w:t>
      </w:r>
      <w:r w:rsidRPr="00044FFE">
        <w:rPr>
          <w:lang w:val="en-US"/>
        </w:rPr>
        <w:t xml:space="preserve"> </w:t>
      </w:r>
      <w:r>
        <w:t>логин</w:t>
      </w:r>
      <w:r w:rsidRPr="00044FFE">
        <w:rPr>
          <w:lang w:val="en-US"/>
        </w:rPr>
        <w:t>"&gt;&lt;br&gt;</w:t>
      </w:r>
    </w:p>
    <w:p w14:paraId="72B929A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&lt;input type="text" class="form-control" name="pass" id="pass" placeholder="</w:t>
      </w:r>
      <w:r>
        <w:t>Введите</w:t>
      </w:r>
      <w:r w:rsidRPr="00044FFE">
        <w:rPr>
          <w:lang w:val="en-US"/>
        </w:rPr>
        <w:t xml:space="preserve"> </w:t>
      </w:r>
      <w:r>
        <w:t>пароль</w:t>
      </w:r>
      <w:r w:rsidRPr="00044FFE">
        <w:rPr>
          <w:lang w:val="en-US"/>
        </w:rPr>
        <w:t>"&gt;&lt;br&gt;</w:t>
      </w:r>
    </w:p>
    <w:p w14:paraId="4480A5F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   &lt;button class="btn btn-success" type="submit" &gt;</w:t>
      </w:r>
      <w:r>
        <w:t>Вход</w:t>
      </w:r>
      <w:r w:rsidRPr="00044FFE">
        <w:rPr>
          <w:lang w:val="en-US"/>
        </w:rPr>
        <w:t>&lt;/button&gt;</w:t>
      </w:r>
    </w:p>
    <w:p w14:paraId="166CDA8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 &lt;/form&gt;</w:t>
      </w:r>
    </w:p>
    <w:p w14:paraId="6907BA3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&lt;/center&gt;</w:t>
      </w:r>
    </w:p>
    <w:p w14:paraId="6880B08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&lt;/div&gt;</w:t>
      </w:r>
    </w:p>
    <w:p w14:paraId="2C00A98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&lt;?php else: ?&gt;</w:t>
      </w:r>
    </w:p>
    <w:p w14:paraId="3075216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  &lt;p&gt;</w:t>
      </w:r>
      <w:r>
        <w:t>Привет</w:t>
      </w:r>
      <w:r w:rsidRPr="00044FFE">
        <w:rPr>
          <w:lang w:val="en-US"/>
        </w:rPr>
        <w:t xml:space="preserve"> &lt;?=$_COOKIE['user']?&gt;. </w:t>
      </w:r>
      <w:r>
        <w:t>Чтобы</w:t>
      </w:r>
      <w:r w:rsidRPr="00044FFE">
        <w:rPr>
          <w:lang w:val="en-US"/>
        </w:rPr>
        <w:t xml:space="preserve"> </w:t>
      </w:r>
      <w:r>
        <w:t>выйти</w:t>
      </w:r>
      <w:r w:rsidRPr="00044FFE">
        <w:rPr>
          <w:lang w:val="en-US"/>
        </w:rPr>
        <w:t xml:space="preserve"> </w:t>
      </w:r>
      <w:r>
        <w:t>нажмите</w:t>
      </w:r>
      <w:r w:rsidRPr="00044FFE">
        <w:rPr>
          <w:lang w:val="en-US"/>
        </w:rPr>
        <w:t xml:space="preserve"> &lt;a href="/exit.php</w:t>
      </w:r>
      <w:proofErr w:type="gramStart"/>
      <w:r w:rsidRPr="00044FFE">
        <w:rPr>
          <w:lang w:val="en-US"/>
        </w:rPr>
        <w:t>"&gt;</w:t>
      </w:r>
      <w:r>
        <w:t>здесь</w:t>
      </w:r>
      <w:proofErr w:type="gramEnd"/>
      <w:r w:rsidRPr="00044FFE">
        <w:rPr>
          <w:lang w:val="en-US"/>
        </w:rPr>
        <w:t>&lt;/a&gt;.&lt;/p&gt;</w:t>
      </w:r>
    </w:p>
    <w:p w14:paraId="1890039A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&lt;?php endif;?&gt;</w:t>
      </w:r>
    </w:p>
    <w:p w14:paraId="67E6FCD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&lt;/body&gt;</w:t>
      </w:r>
    </w:p>
    <w:p w14:paraId="237EB267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&lt;/html&gt;</w:t>
      </w:r>
    </w:p>
    <w:p w14:paraId="4E8EDB4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&lt;?php</w:t>
      </w:r>
    </w:p>
    <w:p w14:paraId="597F260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$login = filter_var(trim($_POST['login']),</w:t>
      </w:r>
    </w:p>
    <w:p w14:paraId="7DE2E8A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FILTER_SANITIZE_STRING);</w:t>
      </w:r>
    </w:p>
    <w:p w14:paraId="05054B0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$pass = filter_var(trim($_POST['pass']),</w:t>
      </w:r>
    </w:p>
    <w:p w14:paraId="371B3F8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FILTER_SANITIZE_STRING);</w:t>
      </w:r>
    </w:p>
    <w:p w14:paraId="2B5FFF0C" w14:textId="77777777" w:rsidR="00C23E9D" w:rsidRPr="00044FFE" w:rsidRDefault="00C23E9D">
      <w:pPr>
        <w:rPr>
          <w:lang w:val="en-US"/>
        </w:rPr>
      </w:pPr>
    </w:p>
    <w:p w14:paraId="1CC8384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$pass = md5($pass."asdfafd2312");</w:t>
      </w:r>
    </w:p>
    <w:p w14:paraId="4823586D" w14:textId="77777777" w:rsidR="00C23E9D" w:rsidRPr="00044FFE" w:rsidRDefault="00C23E9D">
      <w:pPr>
        <w:rPr>
          <w:lang w:val="en-US"/>
        </w:rPr>
      </w:pPr>
    </w:p>
    <w:p w14:paraId="0F0431A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lastRenderedPageBreak/>
        <w:t>$mysql = new mysqli('localhost', 'root', 'root', 'register-bd'</w:t>
      </w:r>
      <w:proofErr w:type="gramStart"/>
      <w:r w:rsidRPr="00044FFE">
        <w:rPr>
          <w:lang w:val="en-US"/>
        </w:rPr>
        <w:t>);</w:t>
      </w:r>
      <w:proofErr w:type="gramEnd"/>
    </w:p>
    <w:p w14:paraId="2EF0B3C6" w14:textId="77777777" w:rsidR="00C23E9D" w:rsidRPr="00044FFE" w:rsidRDefault="00C23E9D">
      <w:pPr>
        <w:rPr>
          <w:lang w:val="en-US"/>
        </w:rPr>
      </w:pPr>
    </w:p>
    <w:p w14:paraId="632D74F1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$result = $mysql-&gt;query("SELECT * FROM `users` WHERE `login` =</w:t>
      </w:r>
    </w:p>
    <w:p w14:paraId="61EC1C5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'$login' AND `pass` = '$pass'");</w:t>
      </w:r>
    </w:p>
    <w:p w14:paraId="3A08FB52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$user = $result-&gt;fetch_assoc();</w:t>
      </w:r>
    </w:p>
    <w:p w14:paraId="059E42F9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if(count($user) == 0) {</w:t>
      </w:r>
    </w:p>
    <w:p w14:paraId="237BF731" w14:textId="77777777" w:rsidR="00C23E9D" w:rsidRPr="008E43D7" w:rsidRDefault="00044FFE">
      <w:pPr>
        <w:rPr>
          <w:lang w:val="en-US"/>
        </w:rPr>
      </w:pPr>
      <w:r w:rsidRPr="00044FFE">
        <w:rPr>
          <w:lang w:val="en-US"/>
        </w:rPr>
        <w:t xml:space="preserve">  </w:t>
      </w:r>
      <w:r w:rsidRPr="008E43D7">
        <w:rPr>
          <w:lang w:val="en-US"/>
        </w:rPr>
        <w:t>echo "</w:t>
      </w:r>
      <w:r>
        <w:t>Такой</w:t>
      </w:r>
      <w:r w:rsidRPr="008E43D7">
        <w:rPr>
          <w:lang w:val="en-US"/>
        </w:rPr>
        <w:t xml:space="preserve"> </w:t>
      </w:r>
      <w:r>
        <w:t>пользователь</w:t>
      </w:r>
      <w:r w:rsidRPr="008E43D7">
        <w:rPr>
          <w:lang w:val="en-US"/>
        </w:rPr>
        <w:t xml:space="preserve"> </w:t>
      </w:r>
      <w:r>
        <w:t>не</w:t>
      </w:r>
      <w:r w:rsidRPr="008E43D7">
        <w:rPr>
          <w:lang w:val="en-US"/>
        </w:rPr>
        <w:t xml:space="preserve"> </w:t>
      </w:r>
      <w:r>
        <w:t>найден</w:t>
      </w:r>
      <w:proofErr w:type="gramStart"/>
      <w:r w:rsidRPr="008E43D7">
        <w:rPr>
          <w:lang w:val="en-US"/>
        </w:rPr>
        <w:t>";</w:t>
      </w:r>
      <w:proofErr w:type="gramEnd"/>
    </w:p>
    <w:p w14:paraId="65C6D722" w14:textId="77777777" w:rsidR="00C23E9D" w:rsidRPr="00044FFE" w:rsidRDefault="00044FFE">
      <w:pPr>
        <w:rPr>
          <w:lang w:val="en-US"/>
        </w:rPr>
      </w:pPr>
      <w:r w:rsidRPr="008E43D7">
        <w:rPr>
          <w:lang w:val="en-US"/>
        </w:rPr>
        <w:t xml:space="preserve">  </w:t>
      </w:r>
      <w:r w:rsidRPr="00044FFE">
        <w:rPr>
          <w:lang w:val="en-US"/>
        </w:rPr>
        <w:t>exit(</w:t>
      </w:r>
      <w:proofErr w:type="gramStart"/>
      <w:r w:rsidRPr="00044FFE">
        <w:rPr>
          <w:lang w:val="en-US"/>
        </w:rPr>
        <w:t>);</w:t>
      </w:r>
      <w:proofErr w:type="gramEnd"/>
    </w:p>
    <w:p w14:paraId="1838265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}</w:t>
      </w:r>
    </w:p>
    <w:p w14:paraId="3D24B70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setcookie('user', $user['name'], time() + 3600, "/");</w:t>
      </w:r>
    </w:p>
    <w:p w14:paraId="448E109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header('Location: /');</w:t>
      </w:r>
    </w:p>
    <w:p w14:paraId="192009B0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?&gt;</w:t>
      </w:r>
    </w:p>
    <w:p w14:paraId="7D2076A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>&lt;?php</w:t>
      </w:r>
    </w:p>
    <w:p w14:paraId="6175F7E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$login = filter_var(trim($_POST['login']),</w:t>
      </w:r>
    </w:p>
    <w:p w14:paraId="05B5561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FILTER_SANITIZE_STRING);</w:t>
      </w:r>
    </w:p>
    <w:p w14:paraId="18B41755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$name = filter_var(trim($_POST['name']),</w:t>
      </w:r>
    </w:p>
    <w:p w14:paraId="4FEFD81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FILTER_SANITIZE_STRING);</w:t>
      </w:r>
    </w:p>
    <w:p w14:paraId="3F41DDBF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$pass = filter_var(trim($_POST['pass']),</w:t>
      </w:r>
    </w:p>
    <w:p w14:paraId="5CE4B7BC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FILTER_SANITIZE_STRING);</w:t>
      </w:r>
    </w:p>
    <w:p w14:paraId="4D698ED9" w14:textId="77777777" w:rsidR="00C23E9D" w:rsidRPr="00044FFE" w:rsidRDefault="00C23E9D">
      <w:pPr>
        <w:rPr>
          <w:lang w:val="en-US"/>
        </w:rPr>
      </w:pPr>
    </w:p>
    <w:p w14:paraId="6599F5B8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if(mb_strlen($login) &lt; 2 || mb_strlen($login) &gt; 90) {</w:t>
      </w:r>
    </w:p>
    <w:p w14:paraId="5E747A58" w14:textId="77777777" w:rsidR="00C23E9D" w:rsidRPr="008E43D7" w:rsidRDefault="00044FFE">
      <w:pPr>
        <w:rPr>
          <w:lang w:val="en-US"/>
        </w:rPr>
      </w:pPr>
      <w:r w:rsidRPr="00044FFE">
        <w:rPr>
          <w:lang w:val="en-US"/>
        </w:rPr>
        <w:t xml:space="preserve">    </w:t>
      </w:r>
      <w:r w:rsidRPr="008E43D7">
        <w:rPr>
          <w:lang w:val="en-US"/>
        </w:rPr>
        <w:t>echo "</w:t>
      </w:r>
      <w:r>
        <w:t>Недопустимая</w:t>
      </w:r>
      <w:r w:rsidRPr="008E43D7">
        <w:rPr>
          <w:lang w:val="en-US"/>
        </w:rPr>
        <w:t xml:space="preserve"> </w:t>
      </w:r>
      <w:r>
        <w:t>длина</w:t>
      </w:r>
      <w:r w:rsidRPr="008E43D7">
        <w:rPr>
          <w:lang w:val="en-US"/>
        </w:rPr>
        <w:t xml:space="preserve"> </w:t>
      </w:r>
      <w:r>
        <w:t>логина</w:t>
      </w:r>
      <w:proofErr w:type="gramStart"/>
      <w:r w:rsidRPr="008E43D7">
        <w:rPr>
          <w:lang w:val="en-US"/>
        </w:rPr>
        <w:t>";</w:t>
      </w:r>
      <w:proofErr w:type="gramEnd"/>
    </w:p>
    <w:p w14:paraId="35866E64" w14:textId="77777777" w:rsidR="00C23E9D" w:rsidRPr="008E43D7" w:rsidRDefault="00044FFE">
      <w:pPr>
        <w:rPr>
          <w:lang w:val="en-US"/>
        </w:rPr>
      </w:pPr>
      <w:r w:rsidRPr="008E43D7">
        <w:rPr>
          <w:lang w:val="en-US"/>
        </w:rPr>
        <w:t xml:space="preserve">    exit(</w:t>
      </w:r>
      <w:proofErr w:type="gramStart"/>
      <w:r w:rsidRPr="008E43D7">
        <w:rPr>
          <w:lang w:val="en-US"/>
        </w:rPr>
        <w:t>);</w:t>
      </w:r>
      <w:proofErr w:type="gramEnd"/>
    </w:p>
    <w:p w14:paraId="0145C5CD" w14:textId="77777777" w:rsidR="00C23E9D" w:rsidRPr="00044FFE" w:rsidRDefault="00044FFE">
      <w:pPr>
        <w:rPr>
          <w:lang w:val="en-US"/>
        </w:rPr>
      </w:pPr>
      <w:r w:rsidRPr="008E43D7">
        <w:rPr>
          <w:lang w:val="en-US"/>
        </w:rPr>
        <w:t xml:space="preserve">  </w:t>
      </w:r>
      <w:r w:rsidRPr="00044FFE">
        <w:rPr>
          <w:lang w:val="en-US"/>
        </w:rPr>
        <w:t>} else if(</w:t>
      </w:r>
      <w:proofErr w:type="spellStart"/>
      <w:r w:rsidRPr="00044FFE">
        <w:rPr>
          <w:lang w:val="en-US"/>
        </w:rPr>
        <w:t>mb_strlen</w:t>
      </w:r>
      <w:proofErr w:type="spellEnd"/>
      <w:r w:rsidRPr="00044FFE">
        <w:rPr>
          <w:lang w:val="en-US"/>
        </w:rPr>
        <w:t>($name) &lt; 3 || mb_strlen($name) &gt; 50) {</w:t>
      </w:r>
    </w:p>
    <w:p w14:paraId="6CC20A49" w14:textId="77777777" w:rsidR="00C23E9D" w:rsidRPr="008E43D7" w:rsidRDefault="00044FFE">
      <w:pPr>
        <w:rPr>
          <w:lang w:val="en-US"/>
        </w:rPr>
      </w:pPr>
      <w:r w:rsidRPr="00044FFE">
        <w:rPr>
          <w:lang w:val="en-US"/>
        </w:rPr>
        <w:t xml:space="preserve">    </w:t>
      </w:r>
      <w:r w:rsidRPr="008E43D7">
        <w:rPr>
          <w:lang w:val="en-US"/>
        </w:rPr>
        <w:t>echo "</w:t>
      </w:r>
      <w:r>
        <w:t>Недопустимая</w:t>
      </w:r>
      <w:r w:rsidRPr="008E43D7">
        <w:rPr>
          <w:lang w:val="en-US"/>
        </w:rPr>
        <w:t xml:space="preserve"> </w:t>
      </w:r>
      <w:r>
        <w:t>длина</w:t>
      </w:r>
      <w:r w:rsidRPr="008E43D7">
        <w:rPr>
          <w:lang w:val="en-US"/>
        </w:rPr>
        <w:t xml:space="preserve"> </w:t>
      </w:r>
      <w:r>
        <w:t>имени</w:t>
      </w:r>
      <w:proofErr w:type="gramStart"/>
      <w:r w:rsidRPr="008E43D7">
        <w:rPr>
          <w:lang w:val="en-US"/>
        </w:rPr>
        <w:t>";</w:t>
      </w:r>
      <w:proofErr w:type="gramEnd"/>
    </w:p>
    <w:p w14:paraId="6B1170EE" w14:textId="77777777" w:rsidR="00C23E9D" w:rsidRPr="008E43D7" w:rsidRDefault="00044FFE">
      <w:pPr>
        <w:rPr>
          <w:lang w:val="en-US"/>
        </w:rPr>
      </w:pPr>
      <w:r w:rsidRPr="008E43D7">
        <w:rPr>
          <w:lang w:val="en-US"/>
        </w:rPr>
        <w:t xml:space="preserve">    exit(</w:t>
      </w:r>
      <w:proofErr w:type="gramStart"/>
      <w:r w:rsidRPr="008E43D7">
        <w:rPr>
          <w:lang w:val="en-US"/>
        </w:rPr>
        <w:t>);</w:t>
      </w:r>
      <w:proofErr w:type="gramEnd"/>
    </w:p>
    <w:p w14:paraId="17263ABF" w14:textId="77777777" w:rsidR="00C23E9D" w:rsidRPr="00044FFE" w:rsidRDefault="00044FFE">
      <w:pPr>
        <w:rPr>
          <w:lang w:val="en-US"/>
        </w:rPr>
      </w:pPr>
      <w:r w:rsidRPr="008E43D7">
        <w:rPr>
          <w:lang w:val="en-US"/>
        </w:rPr>
        <w:t xml:space="preserve">  </w:t>
      </w:r>
      <w:r w:rsidRPr="00044FFE">
        <w:rPr>
          <w:lang w:val="en-US"/>
        </w:rPr>
        <w:t>} else if(</w:t>
      </w:r>
      <w:proofErr w:type="spellStart"/>
      <w:r w:rsidRPr="00044FFE">
        <w:rPr>
          <w:lang w:val="en-US"/>
        </w:rPr>
        <w:t>mb_strlen</w:t>
      </w:r>
      <w:proofErr w:type="spellEnd"/>
      <w:r w:rsidRPr="00044FFE">
        <w:rPr>
          <w:lang w:val="en-US"/>
        </w:rPr>
        <w:t>($pass) &lt; 2 || mb_strlen($pass) &gt; 6) {</w:t>
      </w:r>
    </w:p>
    <w:p w14:paraId="30A87499" w14:textId="77777777" w:rsidR="00C23E9D" w:rsidRDefault="00044FFE">
      <w:r w:rsidRPr="00044FFE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"Недопустимая длина пароля (от 2 до 6 символов)";</w:t>
      </w:r>
    </w:p>
    <w:p w14:paraId="498DE8CC" w14:textId="77777777" w:rsidR="00C23E9D" w:rsidRPr="00044FFE" w:rsidRDefault="00044FFE">
      <w:pPr>
        <w:rPr>
          <w:lang w:val="en-US"/>
        </w:rPr>
      </w:pPr>
      <w:r>
        <w:t xml:space="preserve">    </w:t>
      </w:r>
      <w:r w:rsidRPr="00044FFE">
        <w:rPr>
          <w:lang w:val="en-US"/>
        </w:rPr>
        <w:t>exit();</w:t>
      </w:r>
    </w:p>
    <w:p w14:paraId="6428C46E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}</w:t>
      </w:r>
    </w:p>
    <w:p w14:paraId="0B04A680" w14:textId="77777777" w:rsidR="00C23E9D" w:rsidRPr="00044FFE" w:rsidRDefault="00C23E9D">
      <w:pPr>
        <w:rPr>
          <w:lang w:val="en-US"/>
        </w:rPr>
      </w:pPr>
    </w:p>
    <w:p w14:paraId="4C743D9D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$pass = md5($pass."asdfafd2312");</w:t>
      </w:r>
    </w:p>
    <w:p w14:paraId="226C83F5" w14:textId="77777777" w:rsidR="00C23E9D" w:rsidRPr="00044FFE" w:rsidRDefault="00C23E9D">
      <w:pPr>
        <w:rPr>
          <w:lang w:val="en-US"/>
        </w:rPr>
      </w:pPr>
    </w:p>
    <w:p w14:paraId="380F124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$mysql = new mysqli('localhost', 'root', 'root', 'register-bd'</w:t>
      </w:r>
      <w:proofErr w:type="gramStart"/>
      <w:r w:rsidRPr="00044FFE">
        <w:rPr>
          <w:lang w:val="en-US"/>
        </w:rPr>
        <w:t>);</w:t>
      </w:r>
      <w:proofErr w:type="gramEnd"/>
    </w:p>
    <w:p w14:paraId="353C8063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$mysql-&gt;query("INSERT INTO `users` (`login`, `pass`, `name`)</w:t>
      </w:r>
    </w:p>
    <w:p w14:paraId="6D162CF4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VALUES('$login', '$pass', '$name')"</w:t>
      </w:r>
      <w:proofErr w:type="gramStart"/>
      <w:r w:rsidRPr="00044FFE">
        <w:rPr>
          <w:lang w:val="en-US"/>
        </w:rPr>
        <w:t>);</w:t>
      </w:r>
      <w:proofErr w:type="gramEnd"/>
    </w:p>
    <w:p w14:paraId="06C7886D" w14:textId="77777777" w:rsidR="00C23E9D" w:rsidRPr="00044FFE" w:rsidRDefault="00C23E9D">
      <w:pPr>
        <w:rPr>
          <w:lang w:val="en-US"/>
        </w:rPr>
      </w:pPr>
    </w:p>
    <w:p w14:paraId="2FC973C6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$mysql-&gt;close();</w:t>
      </w:r>
    </w:p>
    <w:p w14:paraId="5E6B32EB" w14:textId="77777777" w:rsidR="00C23E9D" w:rsidRPr="00044FFE" w:rsidRDefault="00C23E9D">
      <w:pPr>
        <w:rPr>
          <w:lang w:val="en-US"/>
        </w:rPr>
      </w:pPr>
    </w:p>
    <w:p w14:paraId="518D3FDB" w14:textId="77777777" w:rsidR="00C23E9D" w:rsidRPr="00044FFE" w:rsidRDefault="00044FFE">
      <w:pPr>
        <w:rPr>
          <w:lang w:val="en-US"/>
        </w:rPr>
      </w:pPr>
      <w:r w:rsidRPr="00044FFE">
        <w:rPr>
          <w:lang w:val="en-US"/>
        </w:rPr>
        <w:t xml:space="preserve">  header('Location: /');</w:t>
      </w:r>
    </w:p>
    <w:p w14:paraId="32D79046" w14:textId="77777777" w:rsidR="00C23E9D" w:rsidRPr="00044FFE" w:rsidRDefault="00C23E9D">
      <w:pPr>
        <w:rPr>
          <w:lang w:val="en-US"/>
        </w:rPr>
      </w:pPr>
    </w:p>
    <w:p w14:paraId="12C68D7F" w14:textId="77777777" w:rsidR="00C23E9D" w:rsidRDefault="00044FFE">
      <w:r>
        <w:t>?&gt;</w:t>
      </w:r>
    </w:p>
    <w:p w14:paraId="662F0039" w14:textId="77777777" w:rsidR="00C23E9D" w:rsidRDefault="00C23E9D"/>
    <w:sectPr w:rsidR="00C23E9D">
      <w:footerReference w:type="default" r:id="rId52"/>
      <w:headerReference w:type="first" r:id="rId53"/>
      <w:footerReference w:type="first" r:id="rId5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A8335" w14:textId="77777777" w:rsidR="002672B6" w:rsidRDefault="00044FFE">
      <w:pPr>
        <w:spacing w:line="240" w:lineRule="auto"/>
      </w:pPr>
      <w:r>
        <w:separator/>
      </w:r>
    </w:p>
  </w:endnote>
  <w:endnote w:type="continuationSeparator" w:id="0">
    <w:p w14:paraId="1BC9E56E" w14:textId="77777777" w:rsidR="002672B6" w:rsidRDefault="00044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80A1" w14:textId="77777777" w:rsidR="00C23E9D" w:rsidRDefault="00044FF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F5EF3" w14:textId="77777777" w:rsidR="00C23E9D" w:rsidRDefault="00C23E9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6FC7" w14:textId="77777777" w:rsidR="002672B6" w:rsidRDefault="00044FFE">
      <w:pPr>
        <w:spacing w:line="240" w:lineRule="auto"/>
      </w:pPr>
      <w:r>
        <w:separator/>
      </w:r>
    </w:p>
  </w:footnote>
  <w:footnote w:type="continuationSeparator" w:id="0">
    <w:p w14:paraId="17350F9D" w14:textId="77777777" w:rsidR="002672B6" w:rsidRDefault="00044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F624" w14:textId="77777777" w:rsidR="00C23E9D" w:rsidRDefault="00C23E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2C34"/>
    <w:multiLevelType w:val="multilevel"/>
    <w:tmpl w:val="FFB6B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B3BB8"/>
    <w:multiLevelType w:val="multilevel"/>
    <w:tmpl w:val="8BC82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675AE"/>
    <w:multiLevelType w:val="multilevel"/>
    <w:tmpl w:val="D52C9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CB7646"/>
    <w:multiLevelType w:val="multilevel"/>
    <w:tmpl w:val="68E81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FE0DD0"/>
    <w:multiLevelType w:val="multilevel"/>
    <w:tmpl w:val="354E7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2C5CA1"/>
    <w:multiLevelType w:val="multilevel"/>
    <w:tmpl w:val="D22EC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A55D7F"/>
    <w:multiLevelType w:val="multilevel"/>
    <w:tmpl w:val="5A281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0C6EEF"/>
    <w:multiLevelType w:val="multilevel"/>
    <w:tmpl w:val="2C02CB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0345FB"/>
    <w:multiLevelType w:val="multilevel"/>
    <w:tmpl w:val="E6226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4E51E5"/>
    <w:multiLevelType w:val="multilevel"/>
    <w:tmpl w:val="F7C83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AA3DF2"/>
    <w:multiLevelType w:val="multilevel"/>
    <w:tmpl w:val="5AF85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B86A86"/>
    <w:multiLevelType w:val="multilevel"/>
    <w:tmpl w:val="C4EAF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105D6A"/>
    <w:multiLevelType w:val="multilevel"/>
    <w:tmpl w:val="07E2E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437305"/>
    <w:multiLevelType w:val="multilevel"/>
    <w:tmpl w:val="C59A2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45231E"/>
    <w:multiLevelType w:val="multilevel"/>
    <w:tmpl w:val="DEE2F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3466A0B"/>
    <w:multiLevelType w:val="multilevel"/>
    <w:tmpl w:val="DD905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3965644"/>
    <w:multiLevelType w:val="multilevel"/>
    <w:tmpl w:val="78061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572AEF"/>
    <w:multiLevelType w:val="multilevel"/>
    <w:tmpl w:val="7ABA8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4E114F"/>
    <w:multiLevelType w:val="multilevel"/>
    <w:tmpl w:val="8CF06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B66EAC"/>
    <w:multiLevelType w:val="multilevel"/>
    <w:tmpl w:val="12406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E2D3720"/>
    <w:multiLevelType w:val="multilevel"/>
    <w:tmpl w:val="0486C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5238E4"/>
    <w:multiLevelType w:val="multilevel"/>
    <w:tmpl w:val="63623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DD4361"/>
    <w:multiLevelType w:val="multilevel"/>
    <w:tmpl w:val="5A54C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FE3DE3"/>
    <w:multiLevelType w:val="multilevel"/>
    <w:tmpl w:val="C92E75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65B5539"/>
    <w:multiLevelType w:val="multilevel"/>
    <w:tmpl w:val="54F23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F47A1F"/>
    <w:multiLevelType w:val="multilevel"/>
    <w:tmpl w:val="83805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23"/>
  </w:num>
  <w:num w:numId="5">
    <w:abstractNumId w:val="9"/>
  </w:num>
  <w:num w:numId="6">
    <w:abstractNumId w:val="19"/>
  </w:num>
  <w:num w:numId="7">
    <w:abstractNumId w:val="25"/>
  </w:num>
  <w:num w:numId="8">
    <w:abstractNumId w:val="15"/>
  </w:num>
  <w:num w:numId="9">
    <w:abstractNumId w:val="16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0"/>
  </w:num>
  <w:num w:numId="15">
    <w:abstractNumId w:val="5"/>
  </w:num>
  <w:num w:numId="16">
    <w:abstractNumId w:val="4"/>
  </w:num>
  <w:num w:numId="17">
    <w:abstractNumId w:val="10"/>
  </w:num>
  <w:num w:numId="18">
    <w:abstractNumId w:val="7"/>
  </w:num>
  <w:num w:numId="19">
    <w:abstractNumId w:val="18"/>
  </w:num>
  <w:num w:numId="20">
    <w:abstractNumId w:val="24"/>
  </w:num>
  <w:num w:numId="21">
    <w:abstractNumId w:val="1"/>
  </w:num>
  <w:num w:numId="22">
    <w:abstractNumId w:val="17"/>
  </w:num>
  <w:num w:numId="23">
    <w:abstractNumId w:val="12"/>
  </w:num>
  <w:num w:numId="24">
    <w:abstractNumId w:val="21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9D"/>
    <w:rsid w:val="00044FFE"/>
    <w:rsid w:val="002672B6"/>
    <w:rsid w:val="008E43D7"/>
    <w:rsid w:val="00C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C147"/>
  <w15:docId w15:val="{F0B3FAF7-D3E7-4B71-A0D9-C30447AE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flask.palletsprojects.com/en/2.0.x/" TargetMode="External"/><Relationship Id="rId50" Type="http://schemas.openxmlformats.org/officeDocument/2006/relationships/hyperlink" Target="https://pythonworld.ru/samouchitel-python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flask.palletsprojects.com/en/2.0.x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docs.sqlalchemy.org/en/14/changelog/migration_14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docs.sqlalchemy.org/en/14/changelog/migration_14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pythonworld.ru/samouchitel-pyth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9948</Words>
  <Characters>56706</Characters>
  <Application>Microsoft Office Word</Application>
  <DocSecurity>0</DocSecurity>
  <Lines>472</Lines>
  <Paragraphs>133</Paragraphs>
  <ScaleCrop>false</ScaleCrop>
  <Company/>
  <LinksUpToDate>false</LinksUpToDate>
  <CharactersWithSpaces>66521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Ибраев Ерлан Иржанович</cp:lastModifiedBy>
  <cp:revision>3</cp:revision>
  <dcterms:created xsi:type="dcterms:W3CDTF">2021-08-04T11:41:00Z</dcterms:created>
  <dcterms:modified xsi:type="dcterms:W3CDTF">2021-08-04T12:07:00Z</dcterms:modified>
</cp:coreProperties>
</file>