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7641C0" w:rsidRPr="006456AE">
        <w:rPr>
          <w:rFonts w:ascii="Verdana" w:hAnsi="Verdana"/>
          <w:b/>
          <w:sz w:val="48"/>
        </w:rPr>
        <w:t>09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7641C0" w:rsidRPr="006456AE">
        <w:rPr>
          <w:rFonts w:ascii="Verdana" w:hAnsi="Verdana"/>
          <w:b/>
          <w:sz w:val="48"/>
        </w:rPr>
        <w:t>IKAROS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Pr="00F80EFF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579" w:rsidRPr="00A63761" w:rsidRDefault="00AC0577" w:rsidP="006456AE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</w:t>
      </w:r>
      <w:r w:rsidR="00A91DE1" w:rsidRPr="00A63761">
        <w:rPr>
          <w:rFonts w:ascii="Verdana" w:hAnsi="Verdana"/>
          <w:b/>
          <w:color w:val="FFC000"/>
          <w:sz w:val="48"/>
        </w:rPr>
        <w:t>:</w:t>
      </w:r>
    </w:p>
    <w:p w:rsidR="00914587" w:rsidRDefault="00AC057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</w:t>
      </w:r>
      <w:r w:rsidR="00ED702E" w:rsidRPr="006456AE">
        <w:rPr>
          <w:rFonts w:ascii="Verdana" w:hAnsi="Verdana"/>
          <w:sz w:val="32"/>
          <w:szCs w:val="32"/>
        </w:rPr>
        <w:t xml:space="preserve"> as i</w:t>
      </w:r>
      <w:r w:rsidRPr="006456AE">
        <w:rPr>
          <w:rFonts w:ascii="Verdana" w:hAnsi="Verdana"/>
          <w:sz w:val="32"/>
          <w:szCs w:val="32"/>
        </w:rPr>
        <w:t>nstance rendering is being used.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  <w:r w:rsidR="00F01C90" w:rsidRPr="006456AE">
        <w:rPr>
          <w:rFonts w:ascii="Verdana" w:hAnsi="Verdana"/>
          <w:sz w:val="32"/>
          <w:szCs w:val="32"/>
        </w:rPr>
        <w:t>Changes to free block placement. Looks better now.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</w:p>
    <w:p w:rsidR="00A07B1B" w:rsidRPr="006456AE" w:rsidRDefault="00A07B1B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6456AE" w:rsidRP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D63F3" w:rsidRPr="00A63761" w:rsidRDefault="00C0143C" w:rsidP="006456AE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A05996" w:rsidRPr="006456AE" w:rsidRDefault="00F01C90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AD14D5" w:rsidRPr="006456AE" w:rsidRDefault="00AD14D5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A05996" w:rsidRPr="006456AE" w:rsidRDefault="00A05996" w:rsidP="006456AE">
      <w:pPr>
        <w:pStyle w:val="NoSpacing"/>
        <w:rPr>
          <w:rFonts w:ascii="Verdana" w:hAnsi="Verdana"/>
        </w:rPr>
      </w:pPr>
    </w:p>
    <w:p w:rsidR="00363711" w:rsidRPr="006456AE" w:rsidRDefault="00363711" w:rsidP="006456AE">
      <w:pPr>
        <w:pStyle w:val="NoSpacing"/>
        <w:rPr>
          <w:rFonts w:ascii="Verdana" w:hAnsi="Verdana"/>
        </w:rPr>
      </w:pPr>
    </w:p>
    <w:p w:rsidR="00F01C90" w:rsidRPr="006456AE" w:rsidRDefault="00F01C90" w:rsidP="006456AE">
      <w:pPr>
        <w:pStyle w:val="NoSpacing"/>
        <w:rPr>
          <w:rFonts w:ascii="Verdana" w:hAnsi="Verdana"/>
        </w:rPr>
      </w:pPr>
    </w:p>
    <w:p w:rsidR="00363711" w:rsidRDefault="00363711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Pr="006456AE" w:rsidRDefault="006456AE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(max </w:t>
      </w:r>
      <w:r w:rsidR="00516AEA" w:rsidRPr="006456AE">
        <w:rPr>
          <w:rFonts w:ascii="Verdana" w:hAnsi="Verdana"/>
          <w:sz w:val="32"/>
          <w:szCs w:val="32"/>
        </w:rPr>
        <w:t xml:space="preserve">3 </w:t>
      </w:r>
      <w:r w:rsidR="00E757F3" w:rsidRPr="006456AE">
        <w:rPr>
          <w:rFonts w:ascii="Verdana" w:hAnsi="Verdana"/>
          <w:sz w:val="32"/>
          <w:szCs w:val="32"/>
        </w:rPr>
        <w:t>threads can be active)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  <w:bookmarkStart w:id="0" w:name="_GoBack"/>
      <w:bookmarkEnd w:id="0"/>
    </w:p>
    <w:sectPr w:rsidR="00914587" w:rsidRPr="00645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7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315652"/>
    <w:rsid w:val="00316020"/>
    <w:rsid w:val="00322B49"/>
    <w:rsid w:val="003351DB"/>
    <w:rsid w:val="00363711"/>
    <w:rsid w:val="0036562C"/>
    <w:rsid w:val="003C2AE3"/>
    <w:rsid w:val="003C46CE"/>
    <w:rsid w:val="003F6669"/>
    <w:rsid w:val="00467292"/>
    <w:rsid w:val="004735C2"/>
    <w:rsid w:val="0047483B"/>
    <w:rsid w:val="00516AEA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A081A"/>
    <w:rsid w:val="006A11E0"/>
    <w:rsid w:val="006E7724"/>
    <w:rsid w:val="007150D1"/>
    <w:rsid w:val="007641C0"/>
    <w:rsid w:val="007A146C"/>
    <w:rsid w:val="007A389E"/>
    <w:rsid w:val="007B29C5"/>
    <w:rsid w:val="007C3F92"/>
    <w:rsid w:val="007E5E8A"/>
    <w:rsid w:val="007F14BF"/>
    <w:rsid w:val="0081216F"/>
    <w:rsid w:val="00816B92"/>
    <w:rsid w:val="00837A51"/>
    <w:rsid w:val="0086406E"/>
    <w:rsid w:val="008B19F2"/>
    <w:rsid w:val="008D72B2"/>
    <w:rsid w:val="00914587"/>
    <w:rsid w:val="00962B89"/>
    <w:rsid w:val="00976AF5"/>
    <w:rsid w:val="00984669"/>
    <w:rsid w:val="009B4FE8"/>
    <w:rsid w:val="00A05996"/>
    <w:rsid w:val="00A07B1B"/>
    <w:rsid w:val="00A11506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51F06"/>
    <w:rsid w:val="00B54D16"/>
    <w:rsid w:val="00B65C9E"/>
    <w:rsid w:val="00C0143C"/>
    <w:rsid w:val="00C60A8A"/>
    <w:rsid w:val="00C62FAD"/>
    <w:rsid w:val="00C63776"/>
    <w:rsid w:val="00C7419E"/>
    <w:rsid w:val="00CB1621"/>
    <w:rsid w:val="00CC149E"/>
    <w:rsid w:val="00CD63F3"/>
    <w:rsid w:val="00D0360D"/>
    <w:rsid w:val="00D06A5E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ED702E"/>
    <w:rsid w:val="00F01C9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D639A2-B4D5-49B7-80CC-5B18E87FEF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232</cp:revision>
  <dcterms:created xsi:type="dcterms:W3CDTF">2017-09-15T00:10:00Z</dcterms:created>
  <dcterms:modified xsi:type="dcterms:W3CDTF">2019-10-28T23:27:00Z</dcterms:modified>
</cp:coreProperties>
</file>