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0F8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 w:eastAsiaTheme="minorEastAsia"/>
          <w:b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Use Case UC</w:t>
      </w:r>
      <w:r>
        <w:rPr>
          <w:rFonts w:hint="default" w:ascii="Times New Roman" w:hAnsi="Times New Roman" w:cs="Times New Roman"/>
          <w:b/>
          <w:sz w:val="22"/>
          <w:szCs w:val="22"/>
          <w:lang w:val="en-US" w:eastAsia="zh-CN"/>
        </w:rPr>
        <w:t>1</w:t>
      </w:r>
      <w:r>
        <w:rPr>
          <w:rFonts w:hint="default" w:ascii="Times New Roman" w:hAnsi="Times New Roman" w:cs="Times New Roman"/>
          <w:b/>
          <w:sz w:val="22"/>
          <w:szCs w:val="22"/>
        </w:rPr>
        <w:t>:</w:t>
      </w:r>
      <w:r>
        <w:rPr>
          <w:rFonts w:hint="default" w:ascii="Times New Roman" w:hAnsi="Times New Roman" w:cs="Times New Roman"/>
          <w:b/>
          <w:sz w:val="22"/>
          <w:szCs w:val="22"/>
          <w:lang w:val="en-US" w:eastAsia="zh-CN"/>
        </w:rPr>
        <w:t xml:space="preserve"> Pack Order</w:t>
      </w:r>
    </w:p>
    <w:p w14:paraId="49282B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outlineLvl w:val="3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Primary Actor: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W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arehouse Clerk</w:t>
      </w:r>
    </w:p>
    <w:p w14:paraId="4CB89F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outlineLvl w:val="3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P</w:t>
      </w:r>
      <w:r>
        <w:rPr>
          <w:rFonts w:hint="default" w:ascii="Times New Roman" w:hAnsi="Times New Roman" w:cs="Times New Roman"/>
          <w:b/>
          <w:sz w:val="22"/>
          <w:szCs w:val="22"/>
          <w:lang w:val="en-US" w:eastAsia="zh-CN"/>
        </w:rPr>
        <w:t>re</w:t>
      </w:r>
      <w:r>
        <w:rPr>
          <w:rFonts w:hint="default" w:ascii="Times New Roman" w:hAnsi="Times New Roman" w:cs="Times New Roman"/>
          <w:b/>
          <w:sz w:val="22"/>
          <w:szCs w:val="22"/>
        </w:rPr>
        <w:t>-condition</w:t>
      </w:r>
    </w:p>
    <w:p w14:paraId="2C1FC6E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The order has been created in the system</w:t>
      </w:r>
    </w:p>
    <w:p w14:paraId="22FE7DC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The warehouse staff log in to the web-based system</w:t>
      </w:r>
    </w:p>
    <w:p w14:paraId="65BCC47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The order is in the</w:t>
      </w:r>
      <w:r>
        <w:rPr>
          <w:rFonts w:hint="default" w:ascii="Times New Roman Regular" w:hAnsi="Times New Roman Regular" w:cs="Times New Roman Regular"/>
          <w:lang w:val="en-US"/>
        </w:rPr>
        <w:t xml:space="preserve"> ‘</w:t>
      </w:r>
      <w:r>
        <w:rPr>
          <w:rFonts w:hint="default" w:ascii="Times New Roman Regular" w:hAnsi="Times New Roman Regular" w:cs="Times New Roman Regular"/>
        </w:rPr>
        <w:t>to be packed</w:t>
      </w:r>
      <w:r>
        <w:rPr>
          <w:rFonts w:hint="default" w:ascii="Times New Roman Regular" w:hAnsi="Times New Roman Regular" w:cs="Times New Roman Regular"/>
          <w:lang w:val="en-US"/>
        </w:rPr>
        <w:t xml:space="preserve">’ </w:t>
      </w:r>
      <w:r>
        <w:rPr>
          <w:rFonts w:hint="default" w:ascii="Times New Roman Regular" w:hAnsi="Times New Roman Regular" w:cs="Times New Roman Regular"/>
        </w:rPr>
        <w:t>state</w:t>
      </w:r>
    </w:p>
    <w:p w14:paraId="056176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textAlignment w:val="auto"/>
        <w:outlineLvl w:val="3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Post-condition</w:t>
      </w:r>
    </w:p>
    <w:p w14:paraId="3EF06079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i w:val="0"/>
          <w:iCs w:val="0"/>
          <w:caps w:val="0"/>
          <w:color w:val="000000"/>
          <w:spacing w:val="0"/>
          <w:sz w:val="22"/>
          <w:szCs w:val="21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  <w:t>The order is packed and ready to be shipped</w:t>
      </w:r>
    </w:p>
    <w:p w14:paraId="4D5ADBA8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  <w:t>System update stock quantity</w:t>
      </w:r>
    </w:p>
    <w:p w14:paraId="6A5FFF9B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  <w:t xml:space="preserve">The customer receives a notification that the package has been packed and is ready for shipping at the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  <w:lang w:val="en-US"/>
        </w:rPr>
        <w:t>dock</w:t>
      </w:r>
    </w:p>
    <w:p w14:paraId="323F61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textAlignment w:val="auto"/>
        <w:outlineLvl w:val="3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Main Success Scenario</w:t>
      </w:r>
    </w:p>
    <w:p w14:paraId="21FE72A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  <w:t>1. Staff log in to the web-based system using their user name and password.</w:t>
      </w:r>
    </w:p>
    <w:p w14:paraId="4CE6356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  <w:t>2. Staff navigate from the main menu to the ‘Pending orders’ section.</w:t>
      </w:r>
    </w:p>
    <w:p w14:paraId="044757F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  <w:t>3. Staff click on the ‘Pending orders to pack’ option.</w:t>
      </w:r>
    </w:p>
    <w:p w14:paraId="02B2895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  <w:t>4. The system retrieves all pending orders to pack from the database.</w:t>
      </w:r>
    </w:p>
    <w:p w14:paraId="633A870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  <w:lang w:val="en-US"/>
        </w:rPr>
        <w:t>5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  <w:t>. The staff member takes the books from the warehouse and packs them according to the order.</w:t>
      </w:r>
    </w:p>
    <w:p w14:paraId="728DD71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  <w:lang w:val="en-US"/>
        </w:rPr>
        <w:t>6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  <w:t>. The order is marked as ‘packed and ready to ship’ by clicking the ‘Pack order’ option, and the stock quantity is updated simultaneously.</w:t>
      </w:r>
    </w:p>
    <w:p w14:paraId="15A6F82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  <w:lang w:val="en-US"/>
        </w:rPr>
        <w:t>7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  <w:t>. The staff member logs out of the system.</w:t>
      </w:r>
    </w:p>
    <w:p w14:paraId="1B4D278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Chars="0"/>
        <w:textAlignment w:val="auto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  <w:t>Alternate Scenario</w:t>
      </w:r>
    </w:p>
    <w:p w14:paraId="52936C7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420" w:leftChars="0" w:hanging="420" w:firstLineChars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u w:val="none"/>
        </w:rPr>
        <w:t>Step 5: If the staff member wishes to pack according to the time/size of the order:</w:t>
      </w:r>
    </w:p>
    <w:p w14:paraId="17B8CE0A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1460" w:leftChars="0" w:firstLineChars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  <w:t>5a. Warehouse Clerk Selects specific filter or sort criteria (e.g., by order date, size).</w:t>
      </w:r>
    </w:p>
    <w:p w14:paraId="7881F424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1460" w:leftChars="0" w:firstLineChars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  <w:t>5b. The system applies the selected filter or sort criteria and updates thedisplayed list of orders.</w:t>
      </w:r>
    </w:p>
    <w:p w14:paraId="28EDD428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1460" w:leftChars="0" w:firstLineChars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  <w:t>5c. Proceed to step 6 in the Main Success Scenario.</w:t>
      </w:r>
    </w:p>
    <w:p w14:paraId="60B968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Chars="0"/>
        <w:textAlignment w:val="auto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  <w:t>Exception Scenario</w:t>
      </w:r>
    </w:p>
    <w:p w14:paraId="1CB8059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420" w:leftChars="0" w:hanging="420" w:firstLineChars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 w:eastAsia="zh-CN"/>
        </w:rPr>
        <w:t>Step</w:t>
      </w:r>
      <w:r>
        <w:rPr>
          <w:rFonts w:hint="eastAsia" w:ascii="Times New Roman" w:hAnsi="Times New Roman" w:cs="Times New Roman"/>
          <w:b w:val="0"/>
          <w:bCs w:val="0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 w:eastAsia="zh-CN"/>
        </w:rPr>
        <w:t>5：If the warehouse clerks discover that there is a shortage of books in stock：</w:t>
      </w:r>
    </w:p>
    <w:p w14:paraId="2BC37C13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1460" w:leftChars="0" w:firstLineChars="0"/>
        <w:textAlignment w:val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5a. An error message is displayed indicating that the order could not be packed due to insufficient inventory.</w:t>
      </w:r>
    </w:p>
    <w:p w14:paraId="104678D6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1460" w:leftChars="0" w:firstLineChars="0"/>
        <w:textAlignment w:val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5b. The system sends a reorder order for the corresponding book to the supplier.</w:t>
      </w:r>
    </w:p>
    <w:p w14:paraId="73E79618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1460" w:leftChars="0" w:firstLineChars="0"/>
        <w:textAlignment w:val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5c. The supplier receives the order and prepares the corresponding book for shipment to the warehouse.</w:t>
      </w:r>
    </w:p>
    <w:p w14:paraId="2C155999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1460" w:leftChars="0" w:firstLineChars="0"/>
        <w:textAlignment w:val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5d. The Warehouse Clerk receives it and places it in the warehouse, updating the inventory.</w:t>
      </w:r>
    </w:p>
    <w:p w14:paraId="779CAB97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1460" w:leftChars="0" w:firstLineChars="0"/>
        <w:textAlignment w:val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5e. The order status is updated and step 6 of the Main Success Scenario is repeated.</w:t>
      </w:r>
    </w:p>
    <w:p w14:paraId="0343FFD3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Step 5: If the warehouse clerk finds that the book is out of print and in short supply:</w:t>
      </w:r>
    </w:p>
    <w:p w14:paraId="089B38D6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1460" w:leftChars="0" w:firstLineChars="0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5a. An error message is displayed stating that the order cannot be packed due to insufficient stock and that the book is out of print.</w:t>
      </w:r>
    </w:p>
    <w:p w14:paraId="0FEED945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1460" w:leftChars="0" w:firstLineChars="0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5b. The Warehouse Clerk reports the situation to the Manager.</w:t>
      </w:r>
    </w:p>
    <w:p w14:paraId="157BC5A0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1460" w:leftChars="0" w:firstLineChars="0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5c. The Manager contacts the customer to cancel the order.</w:t>
      </w:r>
    </w:p>
    <w:p w14:paraId="0C8714C5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1460" w:leftChars="0" w:firstLineChars="0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5d. Continue with step 6 in the Main Success Scenario.</w:t>
      </w:r>
    </w:p>
    <w:p w14:paraId="19A42948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</w:rPr>
        <w:t>Step 6: If the stock falls below the reorder point for this title:</w:t>
      </w:r>
    </w:p>
    <w:p w14:paraId="74D0499A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1460" w:leftChars="0" w:firstLineChars="0"/>
        <w:textAlignment w:val="auto"/>
        <w:rPr>
          <w:rFonts w:hint="default" w:ascii="Times New Roman" w:hAnsi="Times New Roman" w:cs="Times New Roman"/>
          <w:color w:val="C00000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sz w:val="22"/>
          <w:szCs w:val="22"/>
          <w:lang w:val="en-US" w:eastAsia="zh-CN"/>
        </w:rPr>
        <w:t>o 6a. The system displays that the current book stock is below the minimum order limit for this book.</w:t>
      </w:r>
    </w:p>
    <w:p w14:paraId="1E0E6F1E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1460" w:leftChars="0" w:firstLineChars="0"/>
        <w:textAlignment w:val="auto"/>
        <w:rPr>
          <w:rFonts w:hint="default" w:ascii="Times New Roman" w:hAnsi="Times New Roman" w:cs="Times New Roman"/>
          <w:color w:val="C00000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sz w:val="22"/>
          <w:szCs w:val="22"/>
          <w:lang w:val="en-US" w:eastAsia="zh-CN"/>
        </w:rPr>
        <w:t>o 6b. The system creates a replenishment order for the book's publisher, specifying a reorder quantity for each title.</w:t>
      </w:r>
    </w:p>
    <w:p w14:paraId="36547DDA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1460" w:leftChars="0" w:firstLineChars="0"/>
        <w:textAlignment w:val="auto"/>
        <w:rPr>
          <w:rFonts w:hint="default" w:ascii="Times New Roman Bold" w:hAnsi="Times New Roman Bold" w:cs="Times New Roman Bold"/>
          <w:b/>
          <w:bCs/>
          <w:color w:val="C0000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sz w:val="22"/>
          <w:szCs w:val="22"/>
          <w:lang w:val="en-US" w:eastAsia="zh-CN"/>
        </w:rPr>
        <w:t>o 6c. Proceed to step 7 in the Main Success Scenario.</w:t>
      </w:r>
    </w:p>
    <w:p w14:paraId="59A5A04F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 w:rightChars="0"/>
        <w:textAlignment w:val="auto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Use Case UC2: Stock Receiving</w:t>
      </w:r>
    </w:p>
    <w:p w14:paraId="2E2DECB1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 w:rightChars="0"/>
        <w:textAlignment w:val="auto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Primary Actor: Warehouse Clerk</w:t>
      </w:r>
    </w:p>
    <w:p w14:paraId="6F938076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 w:rightChars="0"/>
        <w:textAlignment w:val="auto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Pre-condition</w:t>
      </w:r>
    </w:p>
    <w:p w14:paraId="44FFBE0E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Warehouse staff log in to the web-based system</w:t>
      </w:r>
    </w:p>
    <w:p w14:paraId="41061C8C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Publisher has successfully received the reorder and shipped it</w:t>
      </w:r>
    </w:p>
    <w:p w14:paraId="3223ECC9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Replenishment order arrived</w:t>
      </w:r>
    </w:p>
    <w:p w14:paraId="393AD962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right="0" w:rightChars="0"/>
        <w:textAlignment w:val="auto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Post-condition</w:t>
      </w:r>
    </w:p>
    <w:p w14:paraId="7134B271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/>
          <w:spacing w:val="0"/>
          <w:sz w:val="22"/>
          <w:szCs w:val="21"/>
          <w:u w:val="none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/>
          <w:spacing w:val="0"/>
          <w:sz w:val="22"/>
          <w:szCs w:val="21"/>
          <w:u w:val="none"/>
        </w:rPr>
        <w:t>The system displays that the reorder order has been completed.</w:t>
      </w:r>
    </w:p>
    <w:p w14:paraId="5A55A6B6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/>
          <w:spacing w:val="0"/>
          <w:sz w:val="22"/>
          <w:szCs w:val="21"/>
          <w:u w:val="none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/>
          <w:spacing w:val="0"/>
          <w:sz w:val="22"/>
          <w:szCs w:val="21"/>
          <w:u w:val="none"/>
        </w:rPr>
        <w:t>System update stock quantity</w:t>
      </w:r>
    </w:p>
    <w:p w14:paraId="6FA15EF3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hanging="420" w:firstLine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</w:rPr>
        <w:t>Staff log out of the system</w:t>
      </w:r>
    </w:p>
    <w:p w14:paraId="267090DD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right="0" w:rightChars="0"/>
        <w:textAlignment w:val="auto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Main Success Scenario</w:t>
      </w:r>
    </w:p>
    <w:p w14:paraId="1DAF514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  <w:t>1. The warehouse staff receive the goods for the replenishment order.</w:t>
      </w:r>
    </w:p>
    <w:p w14:paraId="784D0A5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  <w:t>2. The Warehouse Clerk records the time of receipt of the order in the system.</w:t>
      </w:r>
    </w:p>
    <w:p w14:paraId="28FB32A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  <w:t>3. The staff sequentially verify the quantity, name, etc. of the books received.</w:t>
      </w:r>
    </w:p>
    <w:p w14:paraId="71DCF79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  <w:t>4. Click the ‘Receive Inventory’ option.</w:t>
      </w:r>
    </w:p>
    <w:p w14:paraId="0F5531C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  <w:t>5. The system will go through the received order and increase the inventory of each received book based on the quantity ordered.</w:t>
      </w:r>
    </w:p>
    <w:p w14:paraId="6BD6394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0"/>
        <w:textAlignment w:val="auto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2"/>
          <w:szCs w:val="21"/>
          <w:u w:val="none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2"/>
          <w:szCs w:val="21"/>
          <w:u w:val="none"/>
        </w:rPr>
        <w:t>Alternate Scenario</w:t>
      </w:r>
    </w:p>
    <w:p w14:paraId="03C99721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2"/>
          <w:szCs w:val="21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2"/>
          <w:szCs w:val="21"/>
          <w:u w:val="none"/>
        </w:rPr>
        <w:t>Step 3: The staff sorts the items according to the time/size of the order.</w:t>
      </w:r>
    </w:p>
    <w:p w14:paraId="23E5DC4E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1460" w:leftChars="0" w:firstLineChars="0"/>
        <w:textAlignment w:val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3a. Warehouse Clerk Select specific filter or sort criteria (e.g. by order date, size).</w:t>
      </w:r>
    </w:p>
    <w:p w14:paraId="5ADB9F4B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1460" w:leftChars="0" w:firstLineChars="0"/>
        <w:textAlignment w:val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3b. The system applies the selected filter or sort criteria and displays the updated order list.</w:t>
      </w:r>
    </w:p>
    <w:p w14:paraId="5F3B5213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1460" w:leftChars="0" w:firstLineChars="0"/>
        <w:textAlignment w:val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3c. Proceed to step 4 in the Main Success Scenario.</w:t>
      </w:r>
    </w:p>
    <w:p w14:paraId="57E6C62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Chars="0"/>
        <w:textAlignment w:val="auto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  <w:t xml:space="preserve">Exception Scenario </w:t>
      </w:r>
    </w:p>
    <w:p w14:paraId="4A1FB6D5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 w:eastAsia="zh-CN"/>
        </w:rPr>
        <w:t>Step 1: The staff did not receive the ordered goods.</w:t>
      </w:r>
    </w:p>
    <w:p w14:paraId="52365DBD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1460" w:leftChars="0" w:firstLineChars="0"/>
        <w:textAlignment w:val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1a. The warehouse staff report the error to the management system.</w:t>
      </w:r>
    </w:p>
    <w:p w14:paraId="247397EF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1460" w:leftChars="0" w:firstLineChars="0"/>
        <w:textAlignment w:val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1b. The system sends the relevant information (order information, problem, etc.) to the supplier.</w:t>
      </w:r>
    </w:p>
    <w:p w14:paraId="28478166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1460" w:leftChars="0" w:firstLineChars="0"/>
        <w:textAlignment w:val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1c. The supplier identifies the problem and sends the books back to the warehouse according to the different situations.</w:t>
      </w:r>
    </w:p>
    <w:p w14:paraId="582503D2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1460" w:leftChars="0" w:firstLineChars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1d. Continue to step 2 in the Main Success Scenario.</w:t>
      </w:r>
    </w:p>
    <w:p w14:paraId="1FA65E7C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1"/>
          <w:u w:val="none"/>
        </w:rPr>
        <w:t>Step 2: If the staff member finds that the quantity/content of the books does not match the reorder order:</w:t>
      </w:r>
    </w:p>
    <w:p w14:paraId="117AF491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1460" w:leftChars="0" w:firstLineChars="0"/>
        <w:textAlignment w:val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2a. An error message is displayed indicating that the actual order does not match the original order.</w:t>
      </w:r>
    </w:p>
    <w:p w14:paraId="731F0B07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1460" w:leftChars="0" w:firstLineChars="0"/>
        <w:textAlignment w:val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2b. The system reports the problem with the corresponding book and the original order information to the supplier.</w:t>
      </w:r>
    </w:p>
    <w:p w14:paraId="6425904F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1460" w:leftChars="0" w:firstLineChars="0"/>
        <w:textAlignment w:val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2c. After receiving the original order and the problem report, the supplier prepares the corresponding book for re-shipment to the warehouse.</w:t>
      </w:r>
    </w:p>
    <w:p w14:paraId="4083DB0B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1460" w:leftChars="0" w:firstLineChars="0"/>
        <w:textAlignment w:val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2d. The Warehouse Clerk receives the replenishment order and places it in the warehouse</w:t>
      </w:r>
    </w:p>
    <w:p w14:paraId="14E50898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1460" w:leftChars="0" w:firstLineChars="0"/>
        <w:textAlignment w:val="auto"/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2</w:t>
      </w:r>
      <w:r>
        <w:rPr>
          <w:rFonts w:hint="eastAsia" w:ascii="Times New Roman" w:hAnsi="Times New Roman" w:cs="Times New Roman"/>
          <w:sz w:val="22"/>
          <w:szCs w:val="22"/>
          <w:lang w:val="en-US" w:eastAsia="zh-CN"/>
        </w:rPr>
        <w:t>e</w:t>
      </w:r>
      <w:bookmarkStart w:id="0" w:name="_GoBack"/>
      <w:bookmarkEnd w:id="0"/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. The order status is updated and step 3 in the Main Success Scenario is repeated.</w:t>
      </w: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6EC696">
    <w:pPr>
      <w:pStyle w:val="3"/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9A1494"/>
    <w:multiLevelType w:val="multilevel"/>
    <w:tmpl w:val="F79A149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FFFED623"/>
    <w:multiLevelType w:val="singleLevel"/>
    <w:tmpl w:val="FFFED62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1C5A528B"/>
    <w:multiLevelType w:val="multilevel"/>
    <w:tmpl w:val="1C5A52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6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70156BF"/>
    <w:multiLevelType w:val="singleLevel"/>
    <w:tmpl w:val="470156B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7730B4"/>
    <w:rsid w:val="33DB7B68"/>
    <w:rsid w:val="5DBFADD0"/>
    <w:rsid w:val="9E7F0B15"/>
    <w:rsid w:val="DB7730B4"/>
    <w:rsid w:val="EBBC15FE"/>
    <w:rsid w:val="FDF9D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35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2024-11-07T01:48:00Z</dcterms:created>
  <dc:creator>果果</dc:creator>
  <cp:lastModifiedBy>果果</cp:lastModifiedBy>
  <dcterms:modified xsi:type="dcterms:W3CDTF">2024-11-07T02:50:08Z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2956DA87A25BA13FD1AB2B670EAD0061_41</vt:lpwstr>
  </property>
</Properties>
</file>