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8AAC9" w14:textId="5604E4D5" w:rsidR="00650440" w:rsidRDefault="00DD447E" w:rsidP="00DD447E">
      <w:pPr>
        <w:jc w:val="center"/>
      </w:pPr>
      <w:r>
        <w:t>Démo acc Azure</w:t>
      </w:r>
    </w:p>
    <w:p w14:paraId="14CBB17F" w14:textId="19ED0ACE" w:rsidR="00DD447E" w:rsidRDefault="00DD447E" w:rsidP="00DD447E">
      <w:pPr>
        <w:pStyle w:val="Paragraphedeliste"/>
        <w:numPr>
          <w:ilvl w:val="0"/>
          <w:numId w:val="1"/>
        </w:numPr>
      </w:pPr>
      <w:r>
        <w:t>Sur le site principal azure cloud service, cliquer sur start free</w:t>
      </w:r>
    </w:p>
    <w:p w14:paraId="35C44998" w14:textId="0353300B" w:rsidR="00DD447E" w:rsidRDefault="00DD447E" w:rsidP="00DD447E">
      <w:pPr>
        <w:pStyle w:val="Paragraphedeliste"/>
      </w:pPr>
      <w:r>
        <w:rPr>
          <w:noProof/>
        </w:rPr>
        <w:drawing>
          <wp:inline distT="0" distB="0" distL="0" distR="0" wp14:anchorId="58BF9BA4" wp14:editId="797E74C9">
            <wp:extent cx="5486400" cy="245110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D490" w14:textId="72E310DB" w:rsidR="00DD447E" w:rsidRDefault="00DD447E" w:rsidP="00DD447E">
      <w:pPr>
        <w:pStyle w:val="Paragraphedeliste"/>
        <w:numPr>
          <w:ilvl w:val="0"/>
          <w:numId w:val="1"/>
        </w:numPr>
      </w:pPr>
      <w:r>
        <w:t>Entre avec le email (on utiliser gmail)</w:t>
      </w:r>
    </w:p>
    <w:p w14:paraId="0C0A921B" w14:textId="419E19A8" w:rsidR="00DD447E" w:rsidRDefault="00DD447E" w:rsidP="00DD447E">
      <w:pPr>
        <w:pStyle w:val="Paragraphedeliste"/>
      </w:pPr>
      <w:r>
        <w:t>Après login gmail, inscrire les infos personner</w:t>
      </w:r>
      <w:r>
        <w:rPr>
          <w:noProof/>
        </w:rPr>
        <w:drawing>
          <wp:inline distT="0" distB="0" distL="0" distR="0" wp14:anchorId="130735B7" wp14:editId="3C625162">
            <wp:extent cx="5486400" cy="290639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0E75" w14:textId="14820DD8" w:rsidR="00DD447E" w:rsidRDefault="00DD447E" w:rsidP="00DD447E">
      <w:pPr>
        <w:pStyle w:val="Paragraphedeliste"/>
        <w:numPr>
          <w:ilvl w:val="0"/>
          <w:numId w:val="1"/>
        </w:numPr>
      </w:pPr>
      <w:r>
        <w:t>Les infos du t’as card crédit</w:t>
      </w:r>
    </w:p>
    <w:p w14:paraId="5C59E445" w14:textId="4EB986E3" w:rsidR="00DD447E" w:rsidRDefault="00DD447E" w:rsidP="00DD447E">
      <w:pPr>
        <w:ind w:left="360"/>
      </w:pPr>
      <w:r>
        <w:t xml:space="preserve">Résultat après entre les infos : </w:t>
      </w:r>
    </w:p>
    <w:p w14:paraId="62916EDA" w14:textId="03EF9F1A" w:rsidR="00DD447E" w:rsidRDefault="00DD447E" w:rsidP="00DD447E">
      <w:pPr>
        <w:ind w:left="360"/>
      </w:pPr>
      <w:r>
        <w:rPr>
          <w:noProof/>
        </w:rPr>
        <w:lastRenderedPageBreak/>
        <w:drawing>
          <wp:inline distT="0" distB="0" distL="0" distR="0" wp14:anchorId="1AB7601F" wp14:editId="3CB16B09">
            <wp:extent cx="5486400" cy="2696210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4934" w14:textId="6C2012AA" w:rsidR="00DD447E" w:rsidRDefault="00F6708C" w:rsidP="00F6708C">
      <w:r>
        <w:t>END</w:t>
      </w:r>
    </w:p>
    <w:sectPr w:rsidR="00DD447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C709F4"/>
    <w:multiLevelType w:val="hybridMultilevel"/>
    <w:tmpl w:val="77DCD07E"/>
    <w:lvl w:ilvl="0" w:tplc="8842F3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366"/>
    <w:rsid w:val="00650440"/>
    <w:rsid w:val="00B92366"/>
    <w:rsid w:val="00DD447E"/>
    <w:rsid w:val="00F6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65C83"/>
  <w15:chartTrackingRefBased/>
  <w15:docId w15:val="{6BC7980C-5DD9-4579-8909-019C6968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4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Xin Yu</dc:creator>
  <cp:keywords/>
  <dc:description/>
  <cp:lastModifiedBy>Song Xin Yu</cp:lastModifiedBy>
  <cp:revision>3</cp:revision>
  <dcterms:created xsi:type="dcterms:W3CDTF">2020-11-22T22:50:00Z</dcterms:created>
  <dcterms:modified xsi:type="dcterms:W3CDTF">2020-11-22T23:03:00Z</dcterms:modified>
</cp:coreProperties>
</file>