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6A19D" w14:textId="77777777" w:rsidR="00B2244C" w:rsidRDefault="00B2244C">
      <w:r w:rsidRPr="00382C66">
        <w:rPr>
          <w:b/>
          <w:bCs/>
          <w:sz w:val="32"/>
          <w:szCs w:val="32"/>
          <w:u w:val="double"/>
        </w:rPr>
        <w:t xml:space="preserve">For the </w:t>
      </w:r>
      <w:r>
        <w:rPr>
          <w:b/>
          <w:bCs/>
          <w:sz w:val="32"/>
          <w:szCs w:val="32"/>
          <w:u w:val="double"/>
        </w:rPr>
        <w:t>Men</w:t>
      </w:r>
    </w:p>
    <w:p w14:paraId="2402EA50" w14:textId="77777777" w:rsidR="00DF42C8" w:rsidRDefault="0009674A">
      <w:r>
        <w:rPr>
          <w:noProof/>
        </w:rPr>
        <w:drawing>
          <wp:inline distT="0" distB="0" distL="0" distR="0" wp14:anchorId="4482DD1C" wp14:editId="6B694F9D">
            <wp:extent cx="2847975" cy="315494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2190" cy="321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42202F13" wp14:editId="67BABB40">
            <wp:extent cx="2690749" cy="3095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5572" cy="313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D6A8" w14:textId="77777777" w:rsidR="0009674A" w:rsidRDefault="0009674A"/>
    <w:p w14:paraId="25AEAB79" w14:textId="77777777" w:rsidR="0009674A" w:rsidRDefault="0009674A">
      <w:pPr>
        <w:rPr>
          <w:noProof/>
        </w:rPr>
      </w:pPr>
      <w:r>
        <w:rPr>
          <w:noProof/>
        </w:rPr>
        <w:drawing>
          <wp:inline distT="0" distB="0" distL="0" distR="0" wp14:anchorId="01AE6DCE" wp14:editId="1BB72C5D">
            <wp:extent cx="2828925" cy="319978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2027" cy="322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D2DABED" wp14:editId="3C298029">
            <wp:extent cx="2847975" cy="308737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609" cy="31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FC87" w14:textId="77777777" w:rsidR="0009674A" w:rsidRDefault="0009674A">
      <w:pPr>
        <w:rPr>
          <w:noProof/>
        </w:rPr>
      </w:pPr>
    </w:p>
    <w:p w14:paraId="29888A08" w14:textId="77777777" w:rsidR="0009674A" w:rsidRDefault="00382C66">
      <w:r>
        <w:rPr>
          <w:noProof/>
        </w:rPr>
        <w:lastRenderedPageBreak/>
        <w:drawing>
          <wp:inline distT="0" distB="0" distL="0" distR="0" wp14:anchorId="1F266F4D" wp14:editId="20889E9D">
            <wp:extent cx="2771775" cy="33582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298" cy="34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74A">
        <w:t xml:space="preserve"> </w:t>
      </w:r>
      <w:r>
        <w:rPr>
          <w:noProof/>
        </w:rPr>
        <w:drawing>
          <wp:inline distT="0" distB="0" distL="0" distR="0" wp14:anchorId="3439A502" wp14:editId="227C0B81">
            <wp:extent cx="2733675" cy="3244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771" cy="329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1737" w14:textId="77777777" w:rsidR="00382C66" w:rsidRDefault="00382C66">
      <w:pPr>
        <w:rPr>
          <w:noProof/>
        </w:rPr>
      </w:pPr>
      <w:r>
        <w:rPr>
          <w:noProof/>
        </w:rPr>
        <w:drawing>
          <wp:inline distT="0" distB="0" distL="0" distR="0" wp14:anchorId="0BD21C2C" wp14:editId="168F8254">
            <wp:extent cx="2620428" cy="298132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514" cy="29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A8788CA" wp14:editId="5C9770AB">
            <wp:extent cx="2486025" cy="29170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164" cy="29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8FAA" w14:textId="77777777" w:rsidR="00382C66" w:rsidRDefault="00382C66">
      <w:r>
        <w:rPr>
          <w:noProof/>
        </w:rPr>
        <w:lastRenderedPageBreak/>
        <w:drawing>
          <wp:inline distT="0" distB="0" distL="0" distR="0" wp14:anchorId="38CA2E4F" wp14:editId="3F5F4C8A">
            <wp:extent cx="2638425" cy="33164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4733" cy="33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81AAE" wp14:editId="3FF4692A">
            <wp:extent cx="2962457" cy="3314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9699" cy="33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622C" w14:textId="77777777" w:rsidR="00B2244C" w:rsidRDefault="00B2244C">
      <w:r>
        <w:rPr>
          <w:noProof/>
        </w:rPr>
        <w:drawing>
          <wp:inline distT="0" distB="0" distL="0" distR="0" wp14:anchorId="1E7355F0" wp14:editId="49B49E52">
            <wp:extent cx="2800350" cy="3103312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0406" cy="31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A8A3B" wp14:editId="4805B620">
            <wp:extent cx="2705100" cy="2986045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4568" cy="30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FDA9" w14:textId="77777777" w:rsidR="00B2244C" w:rsidRDefault="00B2244C">
      <w:r>
        <w:rPr>
          <w:noProof/>
        </w:rPr>
        <w:lastRenderedPageBreak/>
        <w:drawing>
          <wp:inline distT="0" distB="0" distL="0" distR="0" wp14:anchorId="1E28C869" wp14:editId="1D9D355F">
            <wp:extent cx="2645766" cy="31718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6673" cy="318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52D18" wp14:editId="4E6FB24E">
            <wp:extent cx="2705100" cy="3042257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2000" cy="305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27C5" w14:textId="77777777" w:rsidR="00B2244C" w:rsidRDefault="00B2244C">
      <w:r>
        <w:rPr>
          <w:noProof/>
        </w:rPr>
        <w:drawing>
          <wp:inline distT="0" distB="0" distL="0" distR="0" wp14:anchorId="2E184A35" wp14:editId="74E38DFF">
            <wp:extent cx="2715842" cy="301942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584" cy="30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8CB590F" wp14:editId="0C24842C">
            <wp:extent cx="2600325" cy="30532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513" cy="30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6F35" w14:textId="77777777" w:rsidR="00382C66" w:rsidRDefault="00382C66"/>
    <w:p w14:paraId="211E1867" w14:textId="77777777" w:rsidR="00382C66" w:rsidRDefault="00382C66"/>
    <w:p w14:paraId="1A9ADA39" w14:textId="77777777" w:rsidR="00382C66" w:rsidRDefault="00382C66"/>
    <w:p w14:paraId="41B27607" w14:textId="77777777" w:rsidR="00382C66" w:rsidRDefault="00382C66"/>
    <w:p w14:paraId="7666C2A8" w14:textId="77777777" w:rsidR="00B2244C" w:rsidRDefault="00B2244C">
      <w:pPr>
        <w:rPr>
          <w:b/>
          <w:bCs/>
          <w:sz w:val="32"/>
          <w:szCs w:val="32"/>
          <w:u w:val="double"/>
        </w:rPr>
      </w:pPr>
    </w:p>
    <w:p w14:paraId="5F46983F" w14:textId="77777777" w:rsidR="00B2244C" w:rsidRDefault="00B2244C">
      <w:pPr>
        <w:rPr>
          <w:b/>
          <w:bCs/>
          <w:sz w:val="32"/>
          <w:szCs w:val="32"/>
          <w:u w:val="double"/>
        </w:rPr>
      </w:pPr>
    </w:p>
    <w:p w14:paraId="324B9469" w14:textId="77777777" w:rsidR="00382C66" w:rsidRDefault="00382C66">
      <w:pPr>
        <w:rPr>
          <w:b/>
          <w:bCs/>
          <w:sz w:val="32"/>
          <w:szCs w:val="32"/>
          <w:u w:val="double"/>
        </w:rPr>
      </w:pPr>
      <w:r w:rsidRPr="00382C66">
        <w:rPr>
          <w:b/>
          <w:bCs/>
          <w:sz w:val="32"/>
          <w:szCs w:val="32"/>
          <w:u w:val="double"/>
        </w:rPr>
        <w:lastRenderedPageBreak/>
        <w:t>For the Ladies</w:t>
      </w:r>
    </w:p>
    <w:p w14:paraId="18894CB9" w14:textId="77777777" w:rsidR="00382C66" w:rsidRDefault="00382C66">
      <w:pPr>
        <w:rPr>
          <w:b/>
          <w:bCs/>
          <w:sz w:val="32"/>
          <w:szCs w:val="32"/>
          <w:u w:val="double"/>
        </w:rPr>
      </w:pPr>
      <w:r>
        <w:rPr>
          <w:noProof/>
        </w:rPr>
        <w:drawing>
          <wp:inline distT="0" distB="0" distL="0" distR="0" wp14:anchorId="6FEF38CA" wp14:editId="47628F0D">
            <wp:extent cx="2847975" cy="319742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854" cy="32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6AE54" wp14:editId="202AA6BB">
            <wp:extent cx="2914650" cy="30490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2987" cy="30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211B" w14:textId="77777777" w:rsidR="00382C66" w:rsidRDefault="00382C66">
      <w:pPr>
        <w:rPr>
          <w:b/>
          <w:bCs/>
          <w:sz w:val="32"/>
          <w:szCs w:val="32"/>
          <w:u w:val="double"/>
        </w:rPr>
      </w:pPr>
      <w:r>
        <w:rPr>
          <w:noProof/>
        </w:rPr>
        <w:drawing>
          <wp:inline distT="0" distB="0" distL="0" distR="0" wp14:anchorId="1F4B2216" wp14:editId="20676AC7">
            <wp:extent cx="2637356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2530" cy="310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782464" wp14:editId="2E18F0D6">
            <wp:extent cx="2727492" cy="3019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7429" cy="30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0916" w14:textId="77777777" w:rsidR="00382C66" w:rsidRDefault="00382C66">
      <w:pPr>
        <w:rPr>
          <w:b/>
          <w:bCs/>
          <w:sz w:val="32"/>
          <w:szCs w:val="32"/>
          <w:u w:val="double"/>
        </w:rPr>
      </w:pPr>
      <w:r>
        <w:rPr>
          <w:noProof/>
        </w:rPr>
        <w:lastRenderedPageBreak/>
        <w:drawing>
          <wp:inline distT="0" distB="0" distL="0" distR="0" wp14:anchorId="0DDC19C9" wp14:editId="4FD5F7E7">
            <wp:extent cx="2657475" cy="3118213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3923" cy="317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4487C" wp14:editId="79ADA8A4">
            <wp:extent cx="2707947" cy="3133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5463" cy="31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9A2" w14:textId="77777777" w:rsidR="00B2244C" w:rsidRDefault="00B2244C">
      <w:pPr>
        <w:rPr>
          <w:b/>
          <w:bCs/>
          <w:sz w:val="32"/>
          <w:szCs w:val="32"/>
          <w:u w:val="double"/>
        </w:rPr>
      </w:pPr>
      <w:r>
        <w:rPr>
          <w:noProof/>
        </w:rPr>
        <w:drawing>
          <wp:inline distT="0" distB="0" distL="0" distR="0" wp14:anchorId="162B957D" wp14:editId="2112A445">
            <wp:extent cx="3274361" cy="35528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9565" cy="356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411F" w14:textId="77777777" w:rsidR="00382C66" w:rsidRDefault="00382C66">
      <w:pPr>
        <w:rPr>
          <w:b/>
          <w:bCs/>
          <w:sz w:val="32"/>
          <w:szCs w:val="32"/>
          <w:u w:val="double"/>
        </w:rPr>
      </w:pPr>
      <w:r>
        <w:rPr>
          <w:noProof/>
        </w:rPr>
        <w:lastRenderedPageBreak/>
        <w:drawing>
          <wp:inline distT="0" distB="0" distL="0" distR="0" wp14:anchorId="6334A5F5" wp14:editId="75CF9F5D">
            <wp:extent cx="2553709" cy="3209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192" cy="32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44C">
        <w:rPr>
          <w:noProof/>
        </w:rPr>
        <w:drawing>
          <wp:inline distT="0" distB="0" distL="0" distR="0" wp14:anchorId="39219A30" wp14:editId="5924F063">
            <wp:extent cx="2714625" cy="325074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6285" cy="32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10DD" w14:textId="77777777" w:rsidR="00B2244C" w:rsidRDefault="00B2244C">
      <w:pPr>
        <w:rPr>
          <w:b/>
          <w:bCs/>
          <w:sz w:val="32"/>
          <w:szCs w:val="32"/>
          <w:u w:val="double"/>
        </w:rPr>
      </w:pPr>
      <w:r>
        <w:rPr>
          <w:noProof/>
        </w:rPr>
        <w:drawing>
          <wp:inline distT="0" distB="0" distL="0" distR="0" wp14:anchorId="7926F4B5" wp14:editId="6686AF6D">
            <wp:extent cx="2990850" cy="32660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3923" cy="32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4C32F" wp14:editId="49C0D311">
            <wp:extent cx="2714625" cy="32194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5486" cy="32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B685" w14:textId="77777777" w:rsidR="00382C66" w:rsidRDefault="00382C66">
      <w:pPr>
        <w:rPr>
          <w:b/>
          <w:bCs/>
          <w:sz w:val="32"/>
          <w:szCs w:val="32"/>
          <w:u w:val="double"/>
        </w:rPr>
      </w:pPr>
    </w:p>
    <w:p w14:paraId="3422C3B1" w14:textId="77777777" w:rsidR="00382C66" w:rsidRDefault="00382C66">
      <w:pPr>
        <w:rPr>
          <w:b/>
          <w:bCs/>
          <w:sz w:val="32"/>
          <w:szCs w:val="32"/>
          <w:u w:val="double"/>
        </w:rPr>
      </w:pPr>
    </w:p>
    <w:p w14:paraId="34BA19B2" w14:textId="77777777" w:rsidR="00382C66" w:rsidRDefault="00382C66">
      <w:pPr>
        <w:rPr>
          <w:b/>
          <w:bCs/>
          <w:sz w:val="32"/>
          <w:szCs w:val="32"/>
          <w:u w:val="double"/>
        </w:rPr>
      </w:pPr>
    </w:p>
    <w:p w14:paraId="62788493" w14:textId="77777777" w:rsidR="00382C66" w:rsidRPr="00382C66" w:rsidRDefault="00382C66">
      <w:pPr>
        <w:rPr>
          <w:b/>
          <w:bCs/>
          <w:sz w:val="32"/>
          <w:szCs w:val="32"/>
          <w:u w:val="double"/>
        </w:rPr>
      </w:pPr>
    </w:p>
    <w:sectPr w:rsidR="00382C66" w:rsidRPr="00382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AB8EC" w14:textId="77777777" w:rsidR="001644A5" w:rsidRDefault="001644A5" w:rsidP="00BC6C7B">
      <w:pPr>
        <w:spacing w:after="0" w:line="240" w:lineRule="auto"/>
      </w:pPr>
      <w:r>
        <w:separator/>
      </w:r>
    </w:p>
  </w:endnote>
  <w:endnote w:type="continuationSeparator" w:id="0">
    <w:p w14:paraId="2564B6CF" w14:textId="77777777" w:rsidR="001644A5" w:rsidRDefault="001644A5" w:rsidP="00BC6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358BD" w14:textId="77777777" w:rsidR="001644A5" w:rsidRDefault="001644A5" w:rsidP="00BC6C7B">
      <w:pPr>
        <w:spacing w:after="0" w:line="240" w:lineRule="auto"/>
      </w:pPr>
      <w:r>
        <w:separator/>
      </w:r>
    </w:p>
  </w:footnote>
  <w:footnote w:type="continuationSeparator" w:id="0">
    <w:p w14:paraId="7E83B9FD" w14:textId="77777777" w:rsidR="001644A5" w:rsidRDefault="001644A5" w:rsidP="00BC6C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4A"/>
    <w:rsid w:val="0009674A"/>
    <w:rsid w:val="001644A5"/>
    <w:rsid w:val="00382C66"/>
    <w:rsid w:val="00B2244C"/>
    <w:rsid w:val="00BC6C7B"/>
    <w:rsid w:val="00DF4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7A9D0"/>
  <w15:chartTrackingRefBased/>
  <w15:docId w15:val="{FFF8C962-C1BC-4F18-B713-C15C33A93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6C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C7B"/>
  </w:style>
  <w:style w:type="paragraph" w:styleId="Footer">
    <w:name w:val="footer"/>
    <w:basedOn w:val="Normal"/>
    <w:link w:val="FooterChar"/>
    <w:uiPriority w:val="99"/>
    <w:unhideWhenUsed/>
    <w:rsid w:val="00BC6C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NexteraEnergy</Company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Rodriguez, Gerson</dc:creator>
  <cp:keywords/>
  <dc:description/>
  <cp:lastModifiedBy>Cardenas, Ernesto</cp:lastModifiedBy>
  <cp:revision>2</cp:revision>
  <dcterms:created xsi:type="dcterms:W3CDTF">2022-06-21T17:11:00Z</dcterms:created>
  <dcterms:modified xsi:type="dcterms:W3CDTF">2022-09-09T15:35:00Z</dcterms:modified>
</cp:coreProperties>
</file>