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023EA63" w14:textId="77777777" w:rsidR="0083515B" w:rsidRPr="00F47C74" w:rsidRDefault="00325540" w:rsidP="00F47C74">
      <w:pPr>
        <w:jc w:val="center"/>
        <w:rPr>
          <w:b/>
          <w:bCs/>
          <w:sz w:val="32"/>
          <w:szCs w:val="32"/>
        </w:rPr>
      </w:pPr>
      <w:r w:rsidRPr="00F47C74">
        <w:rPr>
          <w:b/>
          <w:bCs/>
          <w:sz w:val="32"/>
          <w:szCs w:val="32"/>
        </w:rPr>
        <w:t>STOic TTX Scribe Sheet</w:t>
      </w:r>
    </w:p>
    <w:p w14:paraId="2CE3C4C3" w14:textId="77777777" w:rsidR="00325540" w:rsidRDefault="00325540"/>
    <w:tbl>
      <w:tblPr>
        <w:tblStyle w:val="TableGrid"/>
        <w:tblW w:w="10768" w:type="dxa"/>
        <w:tblLook w:val="04A0" w:firstRow="1" w:lastRow="0" w:firstColumn="1" w:lastColumn="0" w:noHBand="0" w:noVBand="1"/>
      </w:tblPr>
      <w:tblGrid>
        <w:gridCol w:w="1125"/>
        <w:gridCol w:w="976"/>
        <w:gridCol w:w="883"/>
        <w:gridCol w:w="531"/>
        <w:gridCol w:w="4015"/>
        <w:gridCol w:w="1403"/>
        <w:gridCol w:w="1835"/>
      </w:tblGrid>
      <w:tr w:rsidR="00325540" w14:paraId="549086DF" w14:textId="77777777" w:rsidTr="2C59D9E9">
        <w:tc>
          <w:tcPr>
            <w:tcW w:w="1125" w:type="dxa"/>
          </w:tcPr>
          <w:p w14:paraId="39004854" w14:textId="77777777" w:rsidR="00325540" w:rsidRPr="00E53253" w:rsidRDefault="00325540">
            <w:pPr>
              <w:rPr>
                <w:u w:val="none"/>
              </w:rPr>
            </w:pPr>
            <w:r w:rsidRPr="00E53253">
              <w:rPr>
                <w:u w:val="none"/>
              </w:rPr>
              <w:t>Date</w:t>
            </w:r>
          </w:p>
        </w:tc>
        <w:tc>
          <w:tcPr>
            <w:tcW w:w="976" w:type="dxa"/>
          </w:tcPr>
          <w:p w14:paraId="5AE39009" w14:textId="36963F8C" w:rsidR="00325540" w:rsidRPr="002A264F" w:rsidRDefault="00325540">
            <w:pPr>
              <w:rPr>
                <w:color w:val="auto"/>
                <w:u w:val="none"/>
              </w:rPr>
            </w:pPr>
          </w:p>
        </w:tc>
        <w:tc>
          <w:tcPr>
            <w:tcW w:w="1414" w:type="dxa"/>
            <w:gridSpan w:val="2"/>
          </w:tcPr>
          <w:p w14:paraId="67199B15" w14:textId="77777777" w:rsidR="00325540" w:rsidRPr="00E53253" w:rsidRDefault="00325540">
            <w:pPr>
              <w:rPr>
                <w:u w:val="none"/>
              </w:rPr>
            </w:pPr>
            <w:r w:rsidRPr="00E53253">
              <w:rPr>
                <w:u w:val="none"/>
              </w:rPr>
              <w:t xml:space="preserve">Organisation </w:t>
            </w:r>
          </w:p>
        </w:tc>
        <w:tc>
          <w:tcPr>
            <w:tcW w:w="7253" w:type="dxa"/>
            <w:gridSpan w:val="3"/>
          </w:tcPr>
          <w:p w14:paraId="5C5F7175" w14:textId="099A7DFA" w:rsidR="00325540" w:rsidRPr="002A264F" w:rsidRDefault="00325540">
            <w:pPr>
              <w:rPr>
                <w:color w:val="auto"/>
                <w:u w:val="none"/>
              </w:rPr>
            </w:pPr>
          </w:p>
        </w:tc>
      </w:tr>
      <w:tr w:rsidR="00AD565B" w14:paraId="451E87FD" w14:textId="77777777" w:rsidTr="2C59D9E9">
        <w:tc>
          <w:tcPr>
            <w:tcW w:w="1125" w:type="dxa"/>
          </w:tcPr>
          <w:p w14:paraId="4792EC08" w14:textId="77777777" w:rsidR="00AD565B" w:rsidRPr="00E53253" w:rsidRDefault="00AD565B">
            <w:pPr>
              <w:rPr>
                <w:u w:val="none"/>
              </w:rPr>
            </w:pPr>
            <w:r w:rsidRPr="00E53253">
              <w:rPr>
                <w:u w:val="none"/>
              </w:rPr>
              <w:t xml:space="preserve">Scope </w:t>
            </w:r>
          </w:p>
        </w:tc>
        <w:tc>
          <w:tcPr>
            <w:tcW w:w="9643" w:type="dxa"/>
            <w:gridSpan w:val="6"/>
          </w:tcPr>
          <w:p w14:paraId="6A75D2A2" w14:textId="77777777" w:rsidR="00AD565B" w:rsidRPr="002A264F" w:rsidRDefault="00AD565B">
            <w:pPr>
              <w:rPr>
                <w:color w:val="auto"/>
                <w:u w:val="none"/>
              </w:rPr>
            </w:pPr>
          </w:p>
        </w:tc>
      </w:tr>
      <w:tr w:rsidR="00325540" w14:paraId="3A5CE749" w14:textId="77777777" w:rsidTr="2C59D9E9">
        <w:tc>
          <w:tcPr>
            <w:tcW w:w="1125" w:type="dxa"/>
          </w:tcPr>
          <w:p w14:paraId="3F53C768" w14:textId="77777777" w:rsidR="00325540" w:rsidRPr="00E53253" w:rsidRDefault="00325540">
            <w:pPr>
              <w:rPr>
                <w:u w:val="none"/>
              </w:rPr>
            </w:pPr>
            <w:r w:rsidRPr="00E53253">
              <w:rPr>
                <w:u w:val="none"/>
              </w:rPr>
              <w:t xml:space="preserve">Scenario </w:t>
            </w:r>
          </w:p>
        </w:tc>
        <w:tc>
          <w:tcPr>
            <w:tcW w:w="6405" w:type="dxa"/>
            <w:gridSpan w:val="4"/>
          </w:tcPr>
          <w:p w14:paraId="0C15BA19" w14:textId="296B048E" w:rsidR="00325540" w:rsidRPr="002A264F" w:rsidRDefault="00325540" w:rsidP="002A264F">
            <w:pPr>
              <w:rPr>
                <w:color w:val="auto"/>
                <w:u w:val="none"/>
              </w:rPr>
            </w:pPr>
          </w:p>
        </w:tc>
        <w:tc>
          <w:tcPr>
            <w:tcW w:w="1403" w:type="dxa"/>
          </w:tcPr>
          <w:p w14:paraId="38911857" w14:textId="77777777" w:rsidR="00325540" w:rsidRPr="00E53253" w:rsidRDefault="00325540">
            <w:pPr>
              <w:rPr>
                <w:u w:val="none"/>
              </w:rPr>
            </w:pPr>
            <w:r w:rsidRPr="00E53253">
              <w:rPr>
                <w:u w:val="none"/>
              </w:rPr>
              <w:t xml:space="preserve">Level </w:t>
            </w:r>
          </w:p>
        </w:tc>
        <w:tc>
          <w:tcPr>
            <w:tcW w:w="1835" w:type="dxa"/>
          </w:tcPr>
          <w:p w14:paraId="315F917B" w14:textId="77777777" w:rsidR="00325540" w:rsidRPr="00E53253" w:rsidRDefault="00325540">
            <w:pPr>
              <w:rPr>
                <w:u w:val="none"/>
              </w:rPr>
            </w:pPr>
            <w:r w:rsidRPr="00E53253">
              <w:rPr>
                <w:u w:val="none"/>
              </w:rPr>
              <w:t>Gold Silver Bronze</w:t>
            </w:r>
          </w:p>
        </w:tc>
      </w:tr>
      <w:tr w:rsidR="00325540" w14:paraId="3ECCA9DC" w14:textId="77777777" w:rsidTr="2C59D9E9">
        <w:tc>
          <w:tcPr>
            <w:tcW w:w="10768" w:type="dxa"/>
            <w:gridSpan w:val="7"/>
          </w:tcPr>
          <w:p w14:paraId="1921BFED" w14:textId="77777777" w:rsidR="00325540" w:rsidRPr="00E53253" w:rsidRDefault="00325540">
            <w:pPr>
              <w:rPr>
                <w:u w:val="none"/>
              </w:rPr>
            </w:pPr>
            <w:r>
              <w:rPr>
                <w:u w:val="none"/>
              </w:rPr>
              <w:t>Who</w:t>
            </w:r>
            <w:r w:rsidR="7B882D65">
              <w:rPr>
                <w:u w:val="none"/>
              </w:rPr>
              <w:t>’</w:t>
            </w:r>
            <w:r>
              <w:rPr>
                <w:u w:val="none"/>
              </w:rPr>
              <w:t>s Attending</w:t>
            </w:r>
          </w:p>
        </w:tc>
      </w:tr>
      <w:tr w:rsidR="00325540" w14:paraId="639B44FC" w14:textId="77777777" w:rsidTr="2C59D9E9">
        <w:tc>
          <w:tcPr>
            <w:tcW w:w="2984" w:type="dxa"/>
            <w:gridSpan w:val="3"/>
          </w:tcPr>
          <w:p w14:paraId="4C9D30B1" w14:textId="77777777" w:rsidR="00325540" w:rsidRPr="00E53253" w:rsidRDefault="00325540">
            <w:pPr>
              <w:rPr>
                <w:u w:val="none"/>
              </w:rPr>
            </w:pPr>
            <w:r w:rsidRPr="00E53253">
              <w:rPr>
                <w:u w:val="none"/>
              </w:rPr>
              <w:t>First Name</w:t>
            </w:r>
          </w:p>
        </w:tc>
        <w:tc>
          <w:tcPr>
            <w:tcW w:w="4546" w:type="dxa"/>
            <w:gridSpan w:val="2"/>
          </w:tcPr>
          <w:p w14:paraId="4561D2FD" w14:textId="77777777" w:rsidR="00325540" w:rsidRPr="00E53253" w:rsidRDefault="00325540">
            <w:pPr>
              <w:rPr>
                <w:u w:val="none"/>
              </w:rPr>
            </w:pPr>
            <w:r w:rsidRPr="00E53253">
              <w:rPr>
                <w:u w:val="none"/>
              </w:rPr>
              <w:t xml:space="preserve">Role </w:t>
            </w:r>
          </w:p>
        </w:tc>
        <w:tc>
          <w:tcPr>
            <w:tcW w:w="3238" w:type="dxa"/>
            <w:gridSpan w:val="2"/>
          </w:tcPr>
          <w:p w14:paraId="54E801D6" w14:textId="77777777" w:rsidR="00325540" w:rsidRPr="00E53253" w:rsidRDefault="00325540">
            <w:pPr>
              <w:rPr>
                <w:u w:val="none"/>
              </w:rPr>
            </w:pPr>
            <w:r w:rsidRPr="00E53253">
              <w:rPr>
                <w:u w:val="none"/>
              </w:rPr>
              <w:t>Dept</w:t>
            </w:r>
          </w:p>
        </w:tc>
      </w:tr>
      <w:tr w:rsidR="00325540" w14:paraId="034621A2" w14:textId="77777777" w:rsidTr="2C59D9E9">
        <w:trPr>
          <w:trHeight w:val="120"/>
        </w:trPr>
        <w:tc>
          <w:tcPr>
            <w:tcW w:w="2984" w:type="dxa"/>
            <w:gridSpan w:val="3"/>
          </w:tcPr>
          <w:p w14:paraId="56B25402" w14:textId="2B4524BD" w:rsidR="00325540" w:rsidRPr="00945D15" w:rsidRDefault="00325540">
            <w:pPr>
              <w:rPr>
                <w:color w:val="auto"/>
                <w:u w:val="none"/>
              </w:rPr>
            </w:pPr>
          </w:p>
        </w:tc>
        <w:tc>
          <w:tcPr>
            <w:tcW w:w="4546" w:type="dxa"/>
            <w:gridSpan w:val="2"/>
          </w:tcPr>
          <w:p w14:paraId="124DB01D" w14:textId="77777777" w:rsidR="00325540" w:rsidRPr="00945D15" w:rsidRDefault="00325540">
            <w:pPr>
              <w:rPr>
                <w:color w:val="auto"/>
                <w:u w:val="none"/>
              </w:rPr>
            </w:pPr>
          </w:p>
        </w:tc>
        <w:tc>
          <w:tcPr>
            <w:tcW w:w="3238" w:type="dxa"/>
            <w:gridSpan w:val="2"/>
          </w:tcPr>
          <w:p w14:paraId="496A04C7" w14:textId="77777777" w:rsidR="00325540" w:rsidRPr="00945D15" w:rsidRDefault="00325540">
            <w:pPr>
              <w:rPr>
                <w:color w:val="auto"/>
                <w:u w:val="none"/>
              </w:rPr>
            </w:pPr>
          </w:p>
        </w:tc>
      </w:tr>
      <w:tr w:rsidR="00325540" w14:paraId="50C58435" w14:textId="77777777" w:rsidTr="2C59D9E9">
        <w:tc>
          <w:tcPr>
            <w:tcW w:w="2984" w:type="dxa"/>
            <w:gridSpan w:val="3"/>
          </w:tcPr>
          <w:p w14:paraId="34850770" w14:textId="169F1F62" w:rsidR="00325540" w:rsidRPr="00945D15" w:rsidRDefault="00325540">
            <w:pPr>
              <w:rPr>
                <w:color w:val="auto"/>
                <w:u w:val="none"/>
              </w:rPr>
            </w:pPr>
          </w:p>
        </w:tc>
        <w:tc>
          <w:tcPr>
            <w:tcW w:w="4546" w:type="dxa"/>
            <w:gridSpan w:val="2"/>
          </w:tcPr>
          <w:p w14:paraId="6E7B2762" w14:textId="77777777" w:rsidR="00325540" w:rsidRPr="00945D15" w:rsidRDefault="00325540">
            <w:pPr>
              <w:rPr>
                <w:color w:val="auto"/>
                <w:u w:val="none"/>
              </w:rPr>
            </w:pPr>
          </w:p>
        </w:tc>
        <w:tc>
          <w:tcPr>
            <w:tcW w:w="3238" w:type="dxa"/>
            <w:gridSpan w:val="2"/>
          </w:tcPr>
          <w:p w14:paraId="05A2C754" w14:textId="77777777" w:rsidR="00325540" w:rsidRPr="00945D15" w:rsidRDefault="00325540">
            <w:pPr>
              <w:rPr>
                <w:color w:val="auto"/>
                <w:u w:val="none"/>
              </w:rPr>
            </w:pPr>
          </w:p>
        </w:tc>
      </w:tr>
      <w:tr w:rsidR="00325540" w14:paraId="3298B169" w14:textId="77777777" w:rsidTr="2C59D9E9">
        <w:tc>
          <w:tcPr>
            <w:tcW w:w="2984" w:type="dxa"/>
            <w:gridSpan w:val="3"/>
          </w:tcPr>
          <w:p w14:paraId="446DC2EA" w14:textId="7183B955" w:rsidR="00325540" w:rsidRPr="00945D15" w:rsidRDefault="00325540">
            <w:pPr>
              <w:rPr>
                <w:color w:val="auto"/>
                <w:u w:val="none"/>
              </w:rPr>
            </w:pPr>
          </w:p>
        </w:tc>
        <w:tc>
          <w:tcPr>
            <w:tcW w:w="4546" w:type="dxa"/>
            <w:gridSpan w:val="2"/>
          </w:tcPr>
          <w:p w14:paraId="41DB66CC" w14:textId="77777777" w:rsidR="00325540" w:rsidRPr="00945D15" w:rsidRDefault="00325540">
            <w:pPr>
              <w:rPr>
                <w:color w:val="auto"/>
                <w:u w:val="none"/>
              </w:rPr>
            </w:pPr>
          </w:p>
        </w:tc>
        <w:tc>
          <w:tcPr>
            <w:tcW w:w="3238" w:type="dxa"/>
            <w:gridSpan w:val="2"/>
          </w:tcPr>
          <w:p w14:paraId="19036725" w14:textId="77777777" w:rsidR="00325540" w:rsidRPr="00945D15" w:rsidRDefault="00325540">
            <w:pPr>
              <w:rPr>
                <w:color w:val="auto"/>
                <w:u w:val="none"/>
              </w:rPr>
            </w:pPr>
          </w:p>
        </w:tc>
      </w:tr>
      <w:tr w:rsidR="00325540" w14:paraId="2D08B574" w14:textId="77777777" w:rsidTr="2C59D9E9">
        <w:tc>
          <w:tcPr>
            <w:tcW w:w="2984" w:type="dxa"/>
            <w:gridSpan w:val="3"/>
          </w:tcPr>
          <w:p w14:paraId="26DAE11D" w14:textId="6569DDB3" w:rsidR="00325540" w:rsidRPr="00945D15" w:rsidRDefault="00325540">
            <w:pPr>
              <w:rPr>
                <w:color w:val="auto"/>
                <w:u w:val="none"/>
              </w:rPr>
            </w:pPr>
          </w:p>
        </w:tc>
        <w:tc>
          <w:tcPr>
            <w:tcW w:w="4546" w:type="dxa"/>
            <w:gridSpan w:val="2"/>
          </w:tcPr>
          <w:p w14:paraId="35FAD274" w14:textId="77777777" w:rsidR="00325540" w:rsidRPr="00945D15" w:rsidRDefault="00325540">
            <w:pPr>
              <w:rPr>
                <w:color w:val="auto"/>
                <w:u w:val="none"/>
              </w:rPr>
            </w:pPr>
          </w:p>
        </w:tc>
        <w:tc>
          <w:tcPr>
            <w:tcW w:w="3238" w:type="dxa"/>
            <w:gridSpan w:val="2"/>
          </w:tcPr>
          <w:p w14:paraId="72687977" w14:textId="77777777" w:rsidR="00325540" w:rsidRPr="00945D15" w:rsidRDefault="00325540">
            <w:pPr>
              <w:rPr>
                <w:color w:val="auto"/>
                <w:u w:val="none"/>
              </w:rPr>
            </w:pPr>
          </w:p>
        </w:tc>
      </w:tr>
      <w:tr w:rsidR="00325540" w14:paraId="1EB4FD35" w14:textId="77777777" w:rsidTr="2C59D9E9">
        <w:tc>
          <w:tcPr>
            <w:tcW w:w="2984" w:type="dxa"/>
            <w:gridSpan w:val="3"/>
          </w:tcPr>
          <w:p w14:paraId="4225FA48" w14:textId="77777777" w:rsidR="00325540" w:rsidRPr="00945D15" w:rsidRDefault="00325540">
            <w:pPr>
              <w:rPr>
                <w:color w:val="auto"/>
                <w:u w:val="none"/>
              </w:rPr>
            </w:pPr>
          </w:p>
        </w:tc>
        <w:tc>
          <w:tcPr>
            <w:tcW w:w="4546" w:type="dxa"/>
            <w:gridSpan w:val="2"/>
          </w:tcPr>
          <w:p w14:paraId="45FF7F83" w14:textId="77777777" w:rsidR="00325540" w:rsidRPr="00945D15" w:rsidRDefault="00325540">
            <w:pPr>
              <w:rPr>
                <w:color w:val="auto"/>
                <w:u w:val="none"/>
              </w:rPr>
            </w:pPr>
          </w:p>
        </w:tc>
        <w:tc>
          <w:tcPr>
            <w:tcW w:w="3238" w:type="dxa"/>
            <w:gridSpan w:val="2"/>
          </w:tcPr>
          <w:p w14:paraId="75CB98E2" w14:textId="77777777" w:rsidR="00325540" w:rsidRPr="00945D15" w:rsidRDefault="00325540">
            <w:pPr>
              <w:rPr>
                <w:color w:val="auto"/>
                <w:u w:val="none"/>
              </w:rPr>
            </w:pPr>
          </w:p>
        </w:tc>
      </w:tr>
      <w:tr w:rsidR="00325540" w14:paraId="226B11D7" w14:textId="77777777" w:rsidTr="2C59D9E9">
        <w:tc>
          <w:tcPr>
            <w:tcW w:w="2984" w:type="dxa"/>
            <w:gridSpan w:val="3"/>
          </w:tcPr>
          <w:p w14:paraId="20628B56" w14:textId="77777777" w:rsidR="00325540" w:rsidRPr="00945D15" w:rsidRDefault="00325540">
            <w:pPr>
              <w:rPr>
                <w:color w:val="auto"/>
                <w:u w:val="none"/>
              </w:rPr>
            </w:pPr>
          </w:p>
        </w:tc>
        <w:tc>
          <w:tcPr>
            <w:tcW w:w="4546" w:type="dxa"/>
            <w:gridSpan w:val="2"/>
          </w:tcPr>
          <w:p w14:paraId="7F8814BE" w14:textId="77777777" w:rsidR="00325540" w:rsidRPr="00945D15" w:rsidRDefault="00325540">
            <w:pPr>
              <w:rPr>
                <w:color w:val="auto"/>
                <w:u w:val="none"/>
              </w:rPr>
            </w:pPr>
          </w:p>
        </w:tc>
        <w:tc>
          <w:tcPr>
            <w:tcW w:w="3238" w:type="dxa"/>
            <w:gridSpan w:val="2"/>
          </w:tcPr>
          <w:p w14:paraId="2290A733" w14:textId="77777777" w:rsidR="00325540" w:rsidRPr="00945D15" w:rsidRDefault="00325540">
            <w:pPr>
              <w:rPr>
                <w:color w:val="auto"/>
                <w:u w:val="none"/>
              </w:rPr>
            </w:pPr>
          </w:p>
        </w:tc>
      </w:tr>
      <w:tr w:rsidR="00325540" w14:paraId="60EDC80A" w14:textId="77777777" w:rsidTr="2C59D9E9">
        <w:tc>
          <w:tcPr>
            <w:tcW w:w="2984" w:type="dxa"/>
            <w:gridSpan w:val="3"/>
          </w:tcPr>
          <w:p w14:paraId="0098356F" w14:textId="77777777" w:rsidR="00325540" w:rsidRPr="00945D15" w:rsidRDefault="00325540">
            <w:pPr>
              <w:rPr>
                <w:color w:val="auto"/>
              </w:rPr>
            </w:pPr>
          </w:p>
        </w:tc>
        <w:tc>
          <w:tcPr>
            <w:tcW w:w="4546" w:type="dxa"/>
            <w:gridSpan w:val="2"/>
          </w:tcPr>
          <w:p w14:paraId="6A468C02" w14:textId="77777777" w:rsidR="00325540" w:rsidRPr="00945D15" w:rsidRDefault="00325540">
            <w:pPr>
              <w:rPr>
                <w:color w:val="auto"/>
              </w:rPr>
            </w:pPr>
          </w:p>
        </w:tc>
        <w:tc>
          <w:tcPr>
            <w:tcW w:w="3238" w:type="dxa"/>
            <w:gridSpan w:val="2"/>
          </w:tcPr>
          <w:p w14:paraId="2F761AC5" w14:textId="77777777" w:rsidR="00325540" w:rsidRPr="00945D15" w:rsidRDefault="00325540">
            <w:pPr>
              <w:rPr>
                <w:color w:val="auto"/>
              </w:rPr>
            </w:pPr>
          </w:p>
        </w:tc>
      </w:tr>
      <w:tr w:rsidR="00325540" w14:paraId="5633F38E" w14:textId="77777777" w:rsidTr="2C59D9E9">
        <w:tc>
          <w:tcPr>
            <w:tcW w:w="2984" w:type="dxa"/>
            <w:gridSpan w:val="3"/>
          </w:tcPr>
          <w:p w14:paraId="1D20049F" w14:textId="77777777" w:rsidR="00325540" w:rsidRPr="00945D15" w:rsidRDefault="00325540">
            <w:pPr>
              <w:rPr>
                <w:color w:val="auto"/>
              </w:rPr>
            </w:pPr>
          </w:p>
        </w:tc>
        <w:tc>
          <w:tcPr>
            <w:tcW w:w="4546" w:type="dxa"/>
            <w:gridSpan w:val="2"/>
          </w:tcPr>
          <w:p w14:paraId="705E0B32" w14:textId="77777777" w:rsidR="00325540" w:rsidRPr="00945D15" w:rsidRDefault="00325540">
            <w:pPr>
              <w:rPr>
                <w:color w:val="auto"/>
              </w:rPr>
            </w:pPr>
          </w:p>
        </w:tc>
        <w:tc>
          <w:tcPr>
            <w:tcW w:w="3238" w:type="dxa"/>
            <w:gridSpan w:val="2"/>
          </w:tcPr>
          <w:p w14:paraId="62E06949" w14:textId="77777777" w:rsidR="00325540" w:rsidRPr="00945D15" w:rsidRDefault="00325540">
            <w:pPr>
              <w:rPr>
                <w:color w:val="auto"/>
              </w:rPr>
            </w:pPr>
          </w:p>
        </w:tc>
      </w:tr>
      <w:tr w:rsidR="00325540" w14:paraId="12B7D979" w14:textId="77777777" w:rsidTr="2C59D9E9">
        <w:tc>
          <w:tcPr>
            <w:tcW w:w="2984" w:type="dxa"/>
            <w:gridSpan w:val="3"/>
          </w:tcPr>
          <w:p w14:paraId="221366DB" w14:textId="77777777" w:rsidR="00325540" w:rsidRPr="00945D15" w:rsidRDefault="00325540">
            <w:pPr>
              <w:rPr>
                <w:color w:val="auto"/>
              </w:rPr>
            </w:pPr>
          </w:p>
        </w:tc>
        <w:tc>
          <w:tcPr>
            <w:tcW w:w="4546" w:type="dxa"/>
            <w:gridSpan w:val="2"/>
          </w:tcPr>
          <w:p w14:paraId="5D5D91FC" w14:textId="77777777" w:rsidR="00325540" w:rsidRPr="00945D15" w:rsidRDefault="00325540">
            <w:pPr>
              <w:rPr>
                <w:color w:val="auto"/>
              </w:rPr>
            </w:pPr>
          </w:p>
        </w:tc>
        <w:tc>
          <w:tcPr>
            <w:tcW w:w="3238" w:type="dxa"/>
            <w:gridSpan w:val="2"/>
          </w:tcPr>
          <w:p w14:paraId="69B653C0" w14:textId="77777777" w:rsidR="00325540" w:rsidRPr="00945D15" w:rsidRDefault="00325540">
            <w:pPr>
              <w:rPr>
                <w:color w:val="auto"/>
              </w:rPr>
            </w:pPr>
          </w:p>
        </w:tc>
      </w:tr>
      <w:tr w:rsidR="00325540" w14:paraId="25F831F7" w14:textId="77777777" w:rsidTr="2C59D9E9">
        <w:tc>
          <w:tcPr>
            <w:tcW w:w="2984" w:type="dxa"/>
            <w:gridSpan w:val="3"/>
          </w:tcPr>
          <w:p w14:paraId="321EBFF0" w14:textId="77777777" w:rsidR="00325540" w:rsidRPr="00945D15" w:rsidRDefault="00325540">
            <w:pPr>
              <w:rPr>
                <w:color w:val="auto"/>
              </w:rPr>
            </w:pPr>
          </w:p>
        </w:tc>
        <w:tc>
          <w:tcPr>
            <w:tcW w:w="4546" w:type="dxa"/>
            <w:gridSpan w:val="2"/>
          </w:tcPr>
          <w:p w14:paraId="60B630E1" w14:textId="77777777" w:rsidR="00325540" w:rsidRPr="00945D15" w:rsidRDefault="00325540">
            <w:pPr>
              <w:rPr>
                <w:color w:val="auto"/>
              </w:rPr>
            </w:pPr>
          </w:p>
        </w:tc>
        <w:tc>
          <w:tcPr>
            <w:tcW w:w="3238" w:type="dxa"/>
            <w:gridSpan w:val="2"/>
          </w:tcPr>
          <w:p w14:paraId="487E07A5" w14:textId="77777777" w:rsidR="00325540" w:rsidRPr="00945D15" w:rsidRDefault="00325540">
            <w:pPr>
              <w:rPr>
                <w:color w:val="auto"/>
              </w:rPr>
            </w:pPr>
          </w:p>
        </w:tc>
      </w:tr>
      <w:tr w:rsidR="00AD63A4" w14:paraId="121F4672" w14:textId="77777777" w:rsidTr="2C59D9E9">
        <w:tc>
          <w:tcPr>
            <w:tcW w:w="2984" w:type="dxa"/>
            <w:gridSpan w:val="3"/>
          </w:tcPr>
          <w:p w14:paraId="3DA18F39" w14:textId="77777777" w:rsidR="00AD63A4" w:rsidRPr="00945D15" w:rsidRDefault="00AD63A4">
            <w:pPr>
              <w:rPr>
                <w:color w:val="auto"/>
              </w:rPr>
            </w:pPr>
          </w:p>
        </w:tc>
        <w:tc>
          <w:tcPr>
            <w:tcW w:w="4546" w:type="dxa"/>
            <w:gridSpan w:val="2"/>
          </w:tcPr>
          <w:p w14:paraId="7A0043E9" w14:textId="77777777" w:rsidR="00AD63A4" w:rsidRPr="00945D15" w:rsidRDefault="00AD63A4">
            <w:pPr>
              <w:rPr>
                <w:color w:val="auto"/>
              </w:rPr>
            </w:pPr>
          </w:p>
        </w:tc>
        <w:tc>
          <w:tcPr>
            <w:tcW w:w="3238" w:type="dxa"/>
            <w:gridSpan w:val="2"/>
          </w:tcPr>
          <w:p w14:paraId="773A4969" w14:textId="77777777" w:rsidR="00AD63A4" w:rsidRPr="00945D15" w:rsidRDefault="00AD63A4">
            <w:pPr>
              <w:rPr>
                <w:color w:val="auto"/>
              </w:rPr>
            </w:pPr>
          </w:p>
        </w:tc>
      </w:tr>
      <w:tr w:rsidR="00AD63A4" w14:paraId="74C8FCB9" w14:textId="77777777" w:rsidTr="2C59D9E9">
        <w:tc>
          <w:tcPr>
            <w:tcW w:w="2984" w:type="dxa"/>
            <w:gridSpan w:val="3"/>
          </w:tcPr>
          <w:p w14:paraId="54DE3C49" w14:textId="77777777" w:rsidR="00AD63A4" w:rsidRPr="00945D15" w:rsidRDefault="00AD63A4">
            <w:pPr>
              <w:rPr>
                <w:color w:val="auto"/>
              </w:rPr>
            </w:pPr>
          </w:p>
        </w:tc>
        <w:tc>
          <w:tcPr>
            <w:tcW w:w="4546" w:type="dxa"/>
            <w:gridSpan w:val="2"/>
          </w:tcPr>
          <w:p w14:paraId="6CBB9130" w14:textId="77777777" w:rsidR="00AD63A4" w:rsidRPr="00945D15" w:rsidRDefault="00AD63A4">
            <w:pPr>
              <w:rPr>
                <w:color w:val="auto"/>
              </w:rPr>
            </w:pPr>
          </w:p>
        </w:tc>
        <w:tc>
          <w:tcPr>
            <w:tcW w:w="3238" w:type="dxa"/>
            <w:gridSpan w:val="2"/>
          </w:tcPr>
          <w:p w14:paraId="72BDC204" w14:textId="77777777" w:rsidR="00AD63A4" w:rsidRPr="00945D15" w:rsidRDefault="00AD63A4">
            <w:pPr>
              <w:rPr>
                <w:color w:val="auto"/>
              </w:rPr>
            </w:pPr>
          </w:p>
        </w:tc>
      </w:tr>
    </w:tbl>
    <w:p w14:paraId="5D944D5A" w14:textId="77777777" w:rsidR="00325540" w:rsidRDefault="00325540" w:rsidP="00325540">
      <w:r w:rsidRPr="00325540">
        <w:t xml:space="preserve"> </w:t>
      </w:r>
    </w:p>
    <w:tbl>
      <w:tblPr>
        <w:tblStyle w:val="TableGrid"/>
        <w:tblW w:w="10768" w:type="dxa"/>
        <w:tblLook w:val="04A0" w:firstRow="1" w:lastRow="0" w:firstColumn="1" w:lastColumn="0" w:noHBand="0" w:noVBand="1"/>
      </w:tblPr>
      <w:tblGrid>
        <w:gridCol w:w="10768"/>
      </w:tblGrid>
      <w:tr w:rsidR="00016A52" w14:paraId="45FF4999" w14:textId="77777777" w:rsidTr="002A264F">
        <w:trPr>
          <w:trHeight w:val="444"/>
        </w:trPr>
        <w:tc>
          <w:tcPr>
            <w:tcW w:w="10768" w:type="dxa"/>
          </w:tcPr>
          <w:p w14:paraId="1D68512F" w14:textId="77777777" w:rsidR="00016A52" w:rsidRPr="00BC5E66" w:rsidRDefault="00016A52" w:rsidP="00543897">
            <w:pPr>
              <w:rPr>
                <w:u w:val="none"/>
              </w:rPr>
            </w:pPr>
            <w:r w:rsidRPr="00BC5E66">
              <w:rPr>
                <w:u w:val="none"/>
              </w:rPr>
              <w:t xml:space="preserve">Objectives </w:t>
            </w:r>
            <w:r w:rsidR="00075F51" w:rsidRPr="00BC5E66">
              <w:rPr>
                <w:u w:val="none"/>
              </w:rPr>
              <w:t xml:space="preserve">of the Exercise – </w:t>
            </w:r>
            <w:r w:rsidR="00BC5E66" w:rsidRPr="00BC5E66">
              <w:rPr>
                <w:u w:val="none"/>
              </w:rPr>
              <w:t>t</w:t>
            </w:r>
            <w:r w:rsidR="00075F51" w:rsidRPr="00BC5E66">
              <w:rPr>
                <w:u w:val="none"/>
              </w:rPr>
              <w:t xml:space="preserve">aken </w:t>
            </w:r>
            <w:r w:rsidR="00BC5E66" w:rsidRPr="00BC5E66">
              <w:rPr>
                <w:u w:val="none"/>
              </w:rPr>
              <w:t>f</w:t>
            </w:r>
            <w:r w:rsidR="00075F51" w:rsidRPr="00BC5E66">
              <w:rPr>
                <w:u w:val="none"/>
              </w:rPr>
              <w:t xml:space="preserve">rom </w:t>
            </w:r>
            <w:r w:rsidR="00BC5E66" w:rsidRPr="00BC5E66">
              <w:rPr>
                <w:u w:val="none"/>
              </w:rPr>
              <w:t xml:space="preserve">the </w:t>
            </w:r>
            <w:r w:rsidR="00075F51" w:rsidRPr="00BC5E66">
              <w:rPr>
                <w:u w:val="none"/>
              </w:rPr>
              <w:t xml:space="preserve">Form – A </w:t>
            </w:r>
            <w:r w:rsidR="00BC5E66" w:rsidRPr="00BC5E66">
              <w:rPr>
                <w:u w:val="none"/>
              </w:rPr>
              <w:t>few questions about your organisation.</w:t>
            </w:r>
          </w:p>
        </w:tc>
      </w:tr>
      <w:tr w:rsidR="00016A52" w14:paraId="29D3B5BD" w14:textId="77777777" w:rsidTr="00543897">
        <w:tc>
          <w:tcPr>
            <w:tcW w:w="10768" w:type="dxa"/>
          </w:tcPr>
          <w:p w14:paraId="6DB73E08" w14:textId="77777777" w:rsidR="002A264F" w:rsidRPr="002A264F" w:rsidRDefault="002A264F" w:rsidP="00543897">
            <w:pPr>
              <w:rPr>
                <w:color w:val="auto"/>
                <w:u w:val="none"/>
              </w:rPr>
            </w:pPr>
          </w:p>
        </w:tc>
      </w:tr>
    </w:tbl>
    <w:p w14:paraId="39EFDED0" w14:textId="77777777" w:rsidR="00325540" w:rsidRDefault="00325540" w:rsidP="00325540"/>
    <w:tbl>
      <w:tblPr>
        <w:tblStyle w:val="TableGrid"/>
        <w:tblW w:w="10768" w:type="dxa"/>
        <w:tblLook w:val="04A0" w:firstRow="1" w:lastRow="0" w:firstColumn="1" w:lastColumn="0" w:noHBand="0" w:noVBand="1"/>
      </w:tblPr>
      <w:tblGrid>
        <w:gridCol w:w="10768"/>
      </w:tblGrid>
      <w:tr w:rsidR="00E07945" w14:paraId="3A2473CE" w14:textId="77777777" w:rsidTr="2C59D9E9">
        <w:tc>
          <w:tcPr>
            <w:tcW w:w="10768" w:type="dxa"/>
          </w:tcPr>
          <w:p w14:paraId="4243B285" w14:textId="77777777" w:rsidR="00E07945" w:rsidRPr="004652DA" w:rsidRDefault="006C313F">
            <w:pPr>
              <w:rPr>
                <w:u w:val="none"/>
              </w:rPr>
            </w:pPr>
            <w:r>
              <w:rPr>
                <w:u w:val="none"/>
              </w:rPr>
              <w:t>Hints and Tips during the TTX.</w:t>
            </w:r>
          </w:p>
        </w:tc>
      </w:tr>
      <w:tr w:rsidR="004652DA" w14:paraId="62D0C432" w14:textId="77777777" w:rsidTr="2C59D9E9">
        <w:tc>
          <w:tcPr>
            <w:tcW w:w="10768" w:type="dxa"/>
          </w:tcPr>
          <w:p w14:paraId="237B775C" w14:textId="77777777" w:rsidR="00BE109D" w:rsidRDefault="03E8D7D0" w:rsidP="2C59D9E9">
            <w:pPr>
              <w:rPr>
                <w:b/>
                <w:bCs/>
                <w:u w:val="none"/>
              </w:rPr>
            </w:pPr>
            <w:r w:rsidRPr="2C59D9E9">
              <w:rPr>
                <w:b/>
                <w:bCs/>
                <w:u w:val="none"/>
              </w:rPr>
              <w:t>Preparation</w:t>
            </w:r>
            <w:r w:rsidR="09CB3C12" w:rsidRPr="2C59D9E9">
              <w:rPr>
                <w:b/>
                <w:bCs/>
                <w:u w:val="none"/>
              </w:rPr>
              <w:t>:</w:t>
            </w:r>
          </w:p>
          <w:p w14:paraId="529ECFE0" w14:textId="77777777" w:rsidR="00BE109D" w:rsidRDefault="6EE87B3F">
            <w:pPr>
              <w:rPr>
                <w:u w:val="none"/>
              </w:rPr>
            </w:pPr>
            <w:r>
              <w:rPr>
                <w:u w:val="none"/>
              </w:rPr>
              <w:t>Fill out the information above prior to the start of the TTX</w:t>
            </w:r>
            <w:r w:rsidR="343F5959">
              <w:rPr>
                <w:u w:val="none"/>
              </w:rPr>
              <w:t>.</w:t>
            </w:r>
            <w:r>
              <w:rPr>
                <w:u w:val="none"/>
              </w:rPr>
              <w:t xml:space="preserve">  </w:t>
            </w:r>
            <w:r w:rsidR="5ED91419">
              <w:rPr>
                <w:u w:val="none"/>
              </w:rPr>
              <w:t>Keep the sheet visible so you can see names and roles.</w:t>
            </w:r>
            <w:r w:rsidR="4450888B">
              <w:rPr>
                <w:u w:val="none"/>
              </w:rPr>
              <w:t xml:space="preserve">  This will </w:t>
            </w:r>
            <w:r>
              <w:rPr>
                <w:u w:val="none"/>
              </w:rPr>
              <w:t xml:space="preserve">help you </w:t>
            </w:r>
            <w:r w:rsidR="5C60F561">
              <w:rPr>
                <w:u w:val="none"/>
              </w:rPr>
              <w:t xml:space="preserve">pose questions to staff </w:t>
            </w:r>
            <w:r w:rsidR="00722AB6">
              <w:rPr>
                <w:u w:val="none"/>
              </w:rPr>
              <w:t xml:space="preserve">who have </w:t>
            </w:r>
            <w:r w:rsidR="58D05F0C">
              <w:rPr>
                <w:u w:val="none"/>
              </w:rPr>
              <w:t>area</w:t>
            </w:r>
            <w:r w:rsidR="00722AB6">
              <w:rPr>
                <w:u w:val="none"/>
              </w:rPr>
              <w:t>s</w:t>
            </w:r>
            <w:r w:rsidR="58D05F0C">
              <w:rPr>
                <w:u w:val="none"/>
              </w:rPr>
              <w:t xml:space="preserve"> of responsibility </w:t>
            </w:r>
            <w:r w:rsidR="462A6E0D">
              <w:rPr>
                <w:u w:val="none"/>
              </w:rPr>
              <w:t xml:space="preserve">to </w:t>
            </w:r>
            <w:r w:rsidR="19A3D3DB">
              <w:rPr>
                <w:u w:val="none"/>
              </w:rPr>
              <w:t xml:space="preserve">prompt </w:t>
            </w:r>
            <w:r w:rsidR="462A6E0D">
              <w:rPr>
                <w:u w:val="none"/>
              </w:rPr>
              <w:t>discussion.</w:t>
            </w:r>
          </w:p>
          <w:p w14:paraId="31999AD8" w14:textId="77777777" w:rsidR="00E9289E" w:rsidRPr="000C0CD6" w:rsidRDefault="00E9289E">
            <w:pPr>
              <w:rPr>
                <w:u w:val="none"/>
              </w:rPr>
            </w:pPr>
          </w:p>
          <w:p w14:paraId="6CD61B78" w14:textId="77777777" w:rsidR="10E9A49A" w:rsidRDefault="10E9A49A" w:rsidP="2C59D9E9">
            <w:pPr>
              <w:rPr>
                <w:b/>
                <w:bCs/>
                <w:u w:val="none"/>
              </w:rPr>
            </w:pPr>
            <w:r w:rsidRPr="2C59D9E9">
              <w:rPr>
                <w:b/>
                <w:bCs/>
                <w:u w:val="none"/>
              </w:rPr>
              <w:t>Keeping the flow:</w:t>
            </w:r>
          </w:p>
          <w:p w14:paraId="6CE8C3FA" w14:textId="77777777" w:rsidR="006C313F" w:rsidRDefault="306966D5">
            <w:pPr>
              <w:rPr>
                <w:u w:val="none"/>
              </w:rPr>
            </w:pPr>
            <w:r>
              <w:rPr>
                <w:u w:val="none"/>
              </w:rPr>
              <w:t xml:space="preserve">Questions to </w:t>
            </w:r>
            <w:r w:rsidR="08A14DA2">
              <w:rPr>
                <w:u w:val="none"/>
              </w:rPr>
              <w:t>prompt discussion</w:t>
            </w:r>
            <w:r>
              <w:rPr>
                <w:u w:val="none"/>
              </w:rPr>
              <w:t xml:space="preserve">: </w:t>
            </w:r>
          </w:p>
          <w:p w14:paraId="38B3318D" w14:textId="77777777" w:rsidR="006C313F" w:rsidRDefault="2A78C979">
            <w:pPr>
              <w:rPr>
                <w:u w:val="none"/>
              </w:rPr>
            </w:pPr>
            <w:r>
              <w:rPr>
                <w:u w:val="none"/>
              </w:rPr>
              <w:t>“</w:t>
            </w:r>
            <w:r w:rsidR="2DB33138">
              <w:rPr>
                <w:u w:val="none"/>
              </w:rPr>
              <w:t>What do you do?</w:t>
            </w:r>
            <w:r w:rsidR="1C563322">
              <w:rPr>
                <w:u w:val="none"/>
              </w:rPr>
              <w:t>”</w:t>
            </w:r>
          </w:p>
          <w:p w14:paraId="4D80BF12" w14:textId="77777777" w:rsidR="004606A8" w:rsidRDefault="68828E71">
            <w:pPr>
              <w:rPr>
                <w:u w:val="none"/>
              </w:rPr>
            </w:pPr>
            <w:r>
              <w:rPr>
                <w:u w:val="none"/>
              </w:rPr>
              <w:t>“</w:t>
            </w:r>
            <w:r w:rsidR="2DB33138">
              <w:rPr>
                <w:u w:val="none"/>
              </w:rPr>
              <w:t xml:space="preserve">Are you sure? – how do you know </w:t>
            </w:r>
            <w:r w:rsidR="12ACD180">
              <w:rPr>
                <w:u w:val="none"/>
              </w:rPr>
              <w:t xml:space="preserve">that </w:t>
            </w:r>
            <w:r w:rsidR="2DB33138">
              <w:rPr>
                <w:u w:val="none"/>
              </w:rPr>
              <w:t>you are sure?</w:t>
            </w:r>
            <w:r w:rsidR="1C563322">
              <w:rPr>
                <w:u w:val="none"/>
              </w:rPr>
              <w:t>”</w:t>
            </w:r>
          </w:p>
          <w:p w14:paraId="5F2EEF00" w14:textId="77777777" w:rsidR="3EDD5C3A" w:rsidRDefault="3EDD5C3A" w:rsidP="2C59D9E9">
            <w:pPr>
              <w:rPr>
                <w:u w:val="none"/>
              </w:rPr>
            </w:pPr>
            <w:r>
              <w:rPr>
                <w:u w:val="none"/>
              </w:rPr>
              <w:t xml:space="preserve">“So [person] are you comfortable with this? Is there anything making you feel uncomfortable </w:t>
            </w:r>
            <w:proofErr w:type="gramStart"/>
            <w:r>
              <w:rPr>
                <w:u w:val="none"/>
              </w:rPr>
              <w:t>at the moment</w:t>
            </w:r>
            <w:proofErr w:type="gramEnd"/>
            <w:r>
              <w:rPr>
                <w:u w:val="none"/>
              </w:rPr>
              <w:t>?”</w:t>
            </w:r>
          </w:p>
          <w:p w14:paraId="2693CE8F" w14:textId="77777777" w:rsidR="00E44300" w:rsidRDefault="00E44300">
            <w:pPr>
              <w:rPr>
                <w:u w:val="none"/>
              </w:rPr>
            </w:pPr>
          </w:p>
          <w:p w14:paraId="0F680B95" w14:textId="77777777" w:rsidR="00715A4E" w:rsidRPr="00715A4E" w:rsidRDefault="043DBA6E">
            <w:pPr>
              <w:rPr>
                <w:u w:val="none"/>
              </w:rPr>
            </w:pPr>
            <w:r>
              <w:rPr>
                <w:u w:val="none"/>
              </w:rPr>
              <w:t>Watch for</w:t>
            </w:r>
            <w:r w:rsidR="3DC38B04">
              <w:rPr>
                <w:u w:val="none"/>
              </w:rPr>
              <w:t xml:space="preserve"> “Big Eyes” indicating disagreement or concern </w:t>
            </w:r>
            <w:proofErr w:type="gramStart"/>
            <w:r w:rsidR="6EE87B3F">
              <w:rPr>
                <w:u w:val="none"/>
              </w:rPr>
              <w:t>and also</w:t>
            </w:r>
            <w:proofErr w:type="gramEnd"/>
            <w:r w:rsidR="63A5A35A">
              <w:rPr>
                <w:u w:val="none"/>
              </w:rPr>
              <w:t xml:space="preserve"> quiet participants</w:t>
            </w:r>
            <w:r w:rsidR="213AD08E">
              <w:rPr>
                <w:u w:val="none"/>
              </w:rPr>
              <w:t>.</w:t>
            </w:r>
            <w:r w:rsidR="633B4A68">
              <w:rPr>
                <w:u w:val="none"/>
              </w:rPr>
              <w:t xml:space="preserve"> Give them opportunities to express any concerns. </w:t>
            </w:r>
          </w:p>
          <w:p w14:paraId="25911F7C" w14:textId="77777777" w:rsidR="006224CC" w:rsidRPr="00476D59" w:rsidRDefault="006224CC">
            <w:pPr>
              <w:rPr>
                <w:b/>
                <w:bCs/>
                <w:u w:val="none"/>
              </w:rPr>
            </w:pPr>
          </w:p>
          <w:p w14:paraId="4B718F0B" w14:textId="77777777" w:rsidR="1EDC484C" w:rsidRDefault="1EDC484C" w:rsidP="2C59D9E9">
            <w:pPr>
              <w:rPr>
                <w:b/>
                <w:bCs/>
                <w:u w:val="none"/>
              </w:rPr>
            </w:pPr>
            <w:r w:rsidRPr="2C59D9E9">
              <w:rPr>
                <w:b/>
                <w:bCs/>
                <w:u w:val="none"/>
              </w:rPr>
              <w:t>Note taking:</w:t>
            </w:r>
          </w:p>
          <w:p w14:paraId="5E897F46" w14:textId="77777777" w:rsidR="004652DA" w:rsidRPr="00715A4E" w:rsidRDefault="20E60470">
            <w:pPr>
              <w:rPr>
                <w:u w:val="none"/>
              </w:rPr>
            </w:pPr>
            <w:r>
              <w:rPr>
                <w:u w:val="none"/>
              </w:rPr>
              <w:t>Use th</w:t>
            </w:r>
            <w:r w:rsidR="3CB51787">
              <w:rPr>
                <w:u w:val="none"/>
              </w:rPr>
              <w:t xml:space="preserve">e blank </w:t>
            </w:r>
            <w:r>
              <w:rPr>
                <w:u w:val="none"/>
              </w:rPr>
              <w:t>space</w:t>
            </w:r>
            <w:r w:rsidR="3CB51787">
              <w:rPr>
                <w:u w:val="none"/>
              </w:rPr>
              <w:t>s</w:t>
            </w:r>
            <w:r w:rsidR="000F75F1">
              <w:rPr>
                <w:u w:val="none"/>
              </w:rPr>
              <w:t xml:space="preserve"> </w:t>
            </w:r>
            <w:r w:rsidR="00422B07">
              <w:rPr>
                <w:u w:val="none"/>
              </w:rPr>
              <w:t xml:space="preserve">on following pages </w:t>
            </w:r>
            <w:r w:rsidR="000F75F1">
              <w:rPr>
                <w:u w:val="none"/>
              </w:rPr>
              <w:t>to take</w:t>
            </w:r>
            <w:r>
              <w:rPr>
                <w:u w:val="none"/>
              </w:rPr>
              <w:t xml:space="preserve"> notes during the TTX</w:t>
            </w:r>
            <w:r w:rsidR="2A599CB7">
              <w:rPr>
                <w:u w:val="none"/>
              </w:rPr>
              <w:t>.</w:t>
            </w:r>
            <w:r w:rsidR="00CF1DA2">
              <w:rPr>
                <w:u w:val="none"/>
              </w:rPr>
              <w:t xml:space="preserve">  Number</w:t>
            </w:r>
            <w:r w:rsidR="0031514D">
              <w:rPr>
                <w:u w:val="none"/>
              </w:rPr>
              <w:t>ing your pages will help you to keep track if you are completing these manually</w:t>
            </w:r>
            <w:r w:rsidR="002D74B1">
              <w:rPr>
                <w:u w:val="none"/>
              </w:rPr>
              <w:t>.</w:t>
            </w:r>
          </w:p>
          <w:p w14:paraId="5BE477F2" w14:textId="77777777" w:rsidR="004652DA" w:rsidRPr="00715A4E" w:rsidRDefault="004652DA">
            <w:pPr>
              <w:rPr>
                <w:u w:val="none"/>
              </w:rPr>
            </w:pPr>
          </w:p>
          <w:p w14:paraId="66DA5EBF" w14:textId="77777777" w:rsidR="004652DA" w:rsidRDefault="1C0BE81E" w:rsidP="00C6036D">
            <w:pPr>
              <w:rPr>
                <w:u w:val="none"/>
              </w:rPr>
            </w:pPr>
            <w:r>
              <w:rPr>
                <w:u w:val="none"/>
              </w:rPr>
              <w:t xml:space="preserve">You do not need to record who said what – only note relevant information if </w:t>
            </w:r>
            <w:proofErr w:type="gramStart"/>
            <w:r>
              <w:rPr>
                <w:u w:val="none"/>
              </w:rPr>
              <w:t>you’re</w:t>
            </w:r>
            <w:proofErr w:type="gramEnd"/>
            <w:r>
              <w:rPr>
                <w:u w:val="none"/>
              </w:rPr>
              <w:t xml:space="preserve"> not sure if it is relevant make a note of it and you can decide later once the TTX has played out.</w:t>
            </w:r>
          </w:p>
          <w:p w14:paraId="6271AB70" w14:textId="77777777" w:rsidR="00B63A27" w:rsidRDefault="00B63A27" w:rsidP="00C6036D">
            <w:pPr>
              <w:rPr>
                <w:u w:val="none"/>
              </w:rPr>
            </w:pPr>
          </w:p>
          <w:p w14:paraId="3DCAD0AA" w14:textId="77777777" w:rsidR="00422B07" w:rsidRDefault="00422B07" w:rsidP="00C6036D">
            <w:pPr>
              <w:rPr>
                <w:u w:val="none"/>
              </w:rPr>
            </w:pPr>
            <w:r>
              <w:rPr>
                <w:u w:val="none"/>
              </w:rPr>
              <w:t xml:space="preserve">Ideally you will have </w:t>
            </w:r>
            <w:r w:rsidR="00B63A27">
              <w:rPr>
                <w:u w:val="none"/>
              </w:rPr>
              <w:t>Actions</w:t>
            </w:r>
            <w:r w:rsidR="0044247F">
              <w:rPr>
                <w:u w:val="none"/>
              </w:rPr>
              <w:t xml:space="preserve"> &amp;</w:t>
            </w:r>
            <w:r w:rsidR="00B63A27">
              <w:rPr>
                <w:u w:val="none"/>
              </w:rPr>
              <w:t xml:space="preserve"> Open Questions/ Concerns from each inject it is good practice if these are blank to confirm there are no actions or concerns for the inject before moving to the next inject.</w:t>
            </w:r>
          </w:p>
          <w:p w14:paraId="28B3CF98" w14:textId="77777777" w:rsidR="002A264F" w:rsidRDefault="002A264F" w:rsidP="00C6036D">
            <w:pPr>
              <w:rPr>
                <w:u w:val="none"/>
              </w:rPr>
            </w:pPr>
          </w:p>
          <w:p w14:paraId="152FB8C9" w14:textId="77777777" w:rsidR="009C269A" w:rsidRPr="00422B07" w:rsidRDefault="009C269A" w:rsidP="00C6036D">
            <w:pPr>
              <w:rPr>
                <w:u w:val="none"/>
              </w:rPr>
            </w:pPr>
          </w:p>
        </w:tc>
      </w:tr>
    </w:tbl>
    <w:p w14:paraId="7E038F72" w14:textId="77777777" w:rsidR="00325540" w:rsidRDefault="00325540"/>
    <w:tbl>
      <w:tblPr>
        <w:tblStyle w:val="TableGrid"/>
        <w:tblW w:w="10627" w:type="dxa"/>
        <w:tblLook w:val="04A0" w:firstRow="1" w:lastRow="0" w:firstColumn="1" w:lastColumn="0" w:noHBand="0" w:noVBand="1"/>
      </w:tblPr>
      <w:tblGrid>
        <w:gridCol w:w="1945"/>
        <w:gridCol w:w="6555"/>
        <w:gridCol w:w="1134"/>
        <w:gridCol w:w="993"/>
      </w:tblGrid>
      <w:tr w:rsidR="00F47C74" w14:paraId="0D8353A1" w14:textId="77777777" w:rsidTr="2C59D9E9">
        <w:tc>
          <w:tcPr>
            <w:tcW w:w="1945" w:type="dxa"/>
          </w:tcPr>
          <w:p w14:paraId="69A30E15" w14:textId="77777777" w:rsidR="00F47C74" w:rsidRPr="00F47C74" w:rsidRDefault="00F47C74">
            <w:pPr>
              <w:rPr>
                <w:u w:val="none"/>
              </w:rPr>
            </w:pPr>
            <w:r w:rsidRPr="00F47C74">
              <w:rPr>
                <w:u w:val="none"/>
              </w:rPr>
              <w:lastRenderedPageBreak/>
              <w:t>Inject Description:</w:t>
            </w:r>
          </w:p>
        </w:tc>
        <w:tc>
          <w:tcPr>
            <w:tcW w:w="6555" w:type="dxa"/>
          </w:tcPr>
          <w:p w14:paraId="2F603DA1" w14:textId="77777777" w:rsidR="00F47C74" w:rsidRPr="009C269A" w:rsidRDefault="00F47C74">
            <w:pPr>
              <w:rPr>
                <w:color w:val="auto"/>
                <w:u w:val="none"/>
              </w:rPr>
            </w:pPr>
          </w:p>
        </w:tc>
        <w:tc>
          <w:tcPr>
            <w:tcW w:w="1134" w:type="dxa"/>
          </w:tcPr>
          <w:p w14:paraId="1A2928F3" w14:textId="77777777" w:rsidR="00F47C74" w:rsidRPr="00F47C74" w:rsidRDefault="00F47C74">
            <w:pPr>
              <w:rPr>
                <w:u w:val="none"/>
              </w:rPr>
            </w:pPr>
            <w:r w:rsidRPr="00F47C74">
              <w:rPr>
                <w:u w:val="none"/>
              </w:rPr>
              <w:t>Inject No:</w:t>
            </w:r>
          </w:p>
        </w:tc>
        <w:tc>
          <w:tcPr>
            <w:tcW w:w="993" w:type="dxa"/>
          </w:tcPr>
          <w:p w14:paraId="3814B57D" w14:textId="77777777" w:rsidR="00F47C74" w:rsidRPr="009C269A" w:rsidRDefault="00F47C74">
            <w:pPr>
              <w:rPr>
                <w:color w:val="auto"/>
              </w:rPr>
            </w:pPr>
          </w:p>
        </w:tc>
      </w:tr>
      <w:tr w:rsidR="00733617" w14:paraId="63352D8D" w14:textId="77777777" w:rsidTr="00A54962">
        <w:trPr>
          <w:trHeight w:val="3532"/>
        </w:trPr>
        <w:tc>
          <w:tcPr>
            <w:tcW w:w="10627" w:type="dxa"/>
            <w:gridSpan w:val="4"/>
          </w:tcPr>
          <w:p w14:paraId="022C0B74" w14:textId="77777777" w:rsidR="00733617" w:rsidRPr="009C269A" w:rsidRDefault="00733617">
            <w:pPr>
              <w:rPr>
                <w:color w:val="auto"/>
              </w:rPr>
            </w:pPr>
          </w:p>
          <w:p w14:paraId="6EC00AF3" w14:textId="77777777" w:rsidR="00733617" w:rsidRDefault="00733617"/>
          <w:p w14:paraId="5870F3C1" w14:textId="77777777" w:rsidR="00733617" w:rsidRDefault="00733617"/>
          <w:p w14:paraId="00441E0A" w14:textId="77777777" w:rsidR="00733617" w:rsidRDefault="00733617"/>
          <w:p w14:paraId="504120D3" w14:textId="77777777" w:rsidR="00733617" w:rsidRDefault="00733617"/>
          <w:p w14:paraId="6D952B86" w14:textId="77777777" w:rsidR="00733617" w:rsidRDefault="00733617"/>
          <w:p w14:paraId="0EB398FC" w14:textId="77777777" w:rsidR="00733617" w:rsidRDefault="00733617"/>
          <w:p w14:paraId="1B00C534" w14:textId="77777777" w:rsidR="00A54962" w:rsidRDefault="00A54962"/>
          <w:p w14:paraId="079A2493" w14:textId="77777777" w:rsidR="00A54962" w:rsidRDefault="00A54962"/>
          <w:p w14:paraId="3F79D639" w14:textId="77777777" w:rsidR="00A54962" w:rsidRDefault="00A54962"/>
          <w:p w14:paraId="401C12BD" w14:textId="77777777" w:rsidR="00A54962" w:rsidRDefault="00A54962"/>
          <w:p w14:paraId="1007A1D2" w14:textId="77777777" w:rsidR="00A54962" w:rsidRDefault="00A54962"/>
          <w:p w14:paraId="0FD7C1DE" w14:textId="77777777" w:rsidR="00733617" w:rsidRDefault="00733617" w:rsidP="2C59D9E9"/>
        </w:tc>
      </w:tr>
      <w:tr w:rsidR="00A54962" w14:paraId="3338CABA" w14:textId="77777777" w:rsidTr="00A54962">
        <w:trPr>
          <w:trHeight w:val="920"/>
        </w:trPr>
        <w:tc>
          <w:tcPr>
            <w:tcW w:w="10627" w:type="dxa"/>
            <w:gridSpan w:val="4"/>
          </w:tcPr>
          <w:p w14:paraId="0A215424" w14:textId="77777777" w:rsidR="00A54962" w:rsidRDefault="009D526F">
            <w:pPr>
              <w:rPr>
                <w:u w:val="none"/>
              </w:rPr>
            </w:pPr>
            <w:r w:rsidRPr="009D526F">
              <w:rPr>
                <w:u w:val="none"/>
              </w:rPr>
              <w:t>Open Questions/Concerns</w:t>
            </w:r>
          </w:p>
          <w:p w14:paraId="3BA59B5B" w14:textId="77777777" w:rsidR="009D526F" w:rsidRPr="009C269A" w:rsidRDefault="009D526F">
            <w:pPr>
              <w:rPr>
                <w:color w:val="auto"/>
                <w:u w:val="none"/>
              </w:rPr>
            </w:pPr>
          </w:p>
          <w:p w14:paraId="5B45C753" w14:textId="77777777" w:rsidR="009D526F" w:rsidRDefault="009D526F">
            <w:pPr>
              <w:rPr>
                <w:u w:val="none"/>
              </w:rPr>
            </w:pPr>
          </w:p>
          <w:p w14:paraId="1EFCB01E" w14:textId="77777777" w:rsidR="009D526F" w:rsidRDefault="009D526F">
            <w:pPr>
              <w:rPr>
                <w:u w:val="none"/>
              </w:rPr>
            </w:pPr>
          </w:p>
          <w:p w14:paraId="5EFD3721" w14:textId="77777777" w:rsidR="009D526F" w:rsidRPr="009D526F" w:rsidRDefault="009D526F">
            <w:pPr>
              <w:rPr>
                <w:u w:val="none"/>
              </w:rPr>
            </w:pPr>
          </w:p>
        </w:tc>
      </w:tr>
      <w:tr w:rsidR="00A54962" w14:paraId="0A45BAFC" w14:textId="77777777" w:rsidTr="00A54962">
        <w:trPr>
          <w:trHeight w:val="549"/>
        </w:trPr>
        <w:tc>
          <w:tcPr>
            <w:tcW w:w="10627" w:type="dxa"/>
            <w:gridSpan w:val="4"/>
          </w:tcPr>
          <w:p w14:paraId="24C5FDF7" w14:textId="77777777" w:rsidR="00A54962" w:rsidRPr="009D526F" w:rsidRDefault="009D526F">
            <w:pPr>
              <w:rPr>
                <w:u w:val="none"/>
              </w:rPr>
            </w:pPr>
            <w:r w:rsidRPr="009D526F">
              <w:rPr>
                <w:u w:val="none"/>
              </w:rPr>
              <w:t>Actions</w:t>
            </w:r>
          </w:p>
          <w:p w14:paraId="5AACAFA4" w14:textId="77777777" w:rsidR="009D526F" w:rsidRPr="009C269A" w:rsidRDefault="009D526F">
            <w:pPr>
              <w:rPr>
                <w:color w:val="auto"/>
                <w:u w:val="none"/>
              </w:rPr>
            </w:pPr>
          </w:p>
          <w:p w14:paraId="2DDB0849" w14:textId="77777777" w:rsidR="009C269A" w:rsidRDefault="009C269A">
            <w:pPr>
              <w:rPr>
                <w:u w:val="none"/>
              </w:rPr>
            </w:pPr>
          </w:p>
          <w:p w14:paraId="46D9ACF7" w14:textId="77777777" w:rsidR="009D526F" w:rsidRPr="009D526F" w:rsidRDefault="009D526F">
            <w:pPr>
              <w:rPr>
                <w:u w:val="none"/>
              </w:rPr>
            </w:pPr>
          </w:p>
          <w:p w14:paraId="27CD4E68" w14:textId="77777777" w:rsidR="009D526F" w:rsidRPr="009D526F" w:rsidRDefault="009D526F">
            <w:pPr>
              <w:rPr>
                <w:u w:val="none"/>
              </w:rPr>
            </w:pPr>
          </w:p>
        </w:tc>
      </w:tr>
    </w:tbl>
    <w:p w14:paraId="302308CD" w14:textId="77777777" w:rsidR="004652DA" w:rsidRDefault="004652DA"/>
    <w:p w14:paraId="4B155D3D" w14:textId="77777777" w:rsidR="009C269A" w:rsidRDefault="009C269A"/>
    <w:tbl>
      <w:tblPr>
        <w:tblStyle w:val="TableGrid"/>
        <w:tblW w:w="10627" w:type="dxa"/>
        <w:tblLook w:val="04A0" w:firstRow="1" w:lastRow="0" w:firstColumn="1" w:lastColumn="0" w:noHBand="0" w:noVBand="1"/>
      </w:tblPr>
      <w:tblGrid>
        <w:gridCol w:w="1945"/>
        <w:gridCol w:w="6555"/>
        <w:gridCol w:w="1134"/>
        <w:gridCol w:w="993"/>
      </w:tblGrid>
      <w:tr w:rsidR="009C269A" w14:paraId="5D73895E" w14:textId="77777777" w:rsidTr="004852F9">
        <w:tc>
          <w:tcPr>
            <w:tcW w:w="1945" w:type="dxa"/>
          </w:tcPr>
          <w:p w14:paraId="0DA6D2EB" w14:textId="77777777" w:rsidR="009C269A" w:rsidRPr="00F47C74" w:rsidRDefault="009C269A" w:rsidP="004852F9">
            <w:pPr>
              <w:rPr>
                <w:u w:val="none"/>
              </w:rPr>
            </w:pPr>
            <w:r w:rsidRPr="00F47C74">
              <w:rPr>
                <w:u w:val="none"/>
              </w:rPr>
              <w:t>Inject Description:</w:t>
            </w:r>
          </w:p>
        </w:tc>
        <w:tc>
          <w:tcPr>
            <w:tcW w:w="6555" w:type="dxa"/>
          </w:tcPr>
          <w:p w14:paraId="53F6281C" w14:textId="77777777" w:rsidR="009C269A" w:rsidRPr="009C269A" w:rsidRDefault="009C269A" w:rsidP="004852F9">
            <w:pPr>
              <w:rPr>
                <w:color w:val="auto"/>
                <w:u w:val="none"/>
              </w:rPr>
            </w:pPr>
          </w:p>
        </w:tc>
        <w:tc>
          <w:tcPr>
            <w:tcW w:w="1134" w:type="dxa"/>
          </w:tcPr>
          <w:p w14:paraId="256D907E" w14:textId="77777777" w:rsidR="009C269A" w:rsidRPr="00F47C74" w:rsidRDefault="009C269A" w:rsidP="004852F9">
            <w:pPr>
              <w:rPr>
                <w:u w:val="none"/>
              </w:rPr>
            </w:pPr>
            <w:r w:rsidRPr="00F47C74">
              <w:rPr>
                <w:u w:val="none"/>
              </w:rPr>
              <w:t>Inject No:</w:t>
            </w:r>
          </w:p>
        </w:tc>
        <w:tc>
          <w:tcPr>
            <w:tcW w:w="993" w:type="dxa"/>
          </w:tcPr>
          <w:p w14:paraId="774CEED6" w14:textId="77777777" w:rsidR="009C269A" w:rsidRPr="009C269A" w:rsidRDefault="009C269A" w:rsidP="004852F9">
            <w:pPr>
              <w:rPr>
                <w:color w:val="auto"/>
              </w:rPr>
            </w:pPr>
          </w:p>
        </w:tc>
      </w:tr>
      <w:tr w:rsidR="009C269A" w14:paraId="1CBE28F3" w14:textId="77777777" w:rsidTr="004852F9">
        <w:trPr>
          <w:trHeight w:val="3532"/>
        </w:trPr>
        <w:tc>
          <w:tcPr>
            <w:tcW w:w="10627" w:type="dxa"/>
            <w:gridSpan w:val="4"/>
          </w:tcPr>
          <w:p w14:paraId="3469BE48" w14:textId="77777777" w:rsidR="009C269A" w:rsidRPr="009C269A" w:rsidRDefault="009C269A" w:rsidP="004852F9">
            <w:pPr>
              <w:rPr>
                <w:color w:val="auto"/>
              </w:rPr>
            </w:pPr>
          </w:p>
          <w:p w14:paraId="57B58F8B" w14:textId="77777777" w:rsidR="009C269A" w:rsidRDefault="009C269A" w:rsidP="004852F9"/>
          <w:p w14:paraId="6B50BAF5" w14:textId="77777777" w:rsidR="009C269A" w:rsidRDefault="009C269A" w:rsidP="004852F9"/>
          <w:p w14:paraId="132145B0" w14:textId="77777777" w:rsidR="009C269A" w:rsidRDefault="009C269A" w:rsidP="004852F9"/>
          <w:p w14:paraId="7E7B2E00" w14:textId="77777777" w:rsidR="009C269A" w:rsidRDefault="009C269A" w:rsidP="004852F9"/>
          <w:p w14:paraId="56A0B7A0" w14:textId="77777777" w:rsidR="009C269A" w:rsidRDefault="009C269A" w:rsidP="004852F9"/>
          <w:p w14:paraId="6EB15841" w14:textId="77777777" w:rsidR="009C269A" w:rsidRDefault="009C269A" w:rsidP="004852F9"/>
          <w:p w14:paraId="24939B5E" w14:textId="77777777" w:rsidR="009C269A" w:rsidRDefault="009C269A" w:rsidP="004852F9"/>
          <w:p w14:paraId="4DBC3266" w14:textId="77777777" w:rsidR="009C269A" w:rsidRDefault="009C269A" w:rsidP="004852F9"/>
          <w:p w14:paraId="47E6574F" w14:textId="77777777" w:rsidR="009C269A" w:rsidRDefault="009C269A" w:rsidP="004852F9"/>
          <w:p w14:paraId="6AB04CE2" w14:textId="77777777" w:rsidR="009C269A" w:rsidRDefault="009C269A" w:rsidP="004852F9"/>
          <w:p w14:paraId="08827C7B" w14:textId="77777777" w:rsidR="009C269A" w:rsidRDefault="009C269A" w:rsidP="004852F9"/>
          <w:p w14:paraId="10EE3043" w14:textId="77777777" w:rsidR="009C269A" w:rsidRDefault="009C269A" w:rsidP="004852F9"/>
        </w:tc>
      </w:tr>
      <w:tr w:rsidR="009C269A" w14:paraId="18EF879E" w14:textId="77777777" w:rsidTr="004852F9">
        <w:trPr>
          <w:trHeight w:val="920"/>
        </w:trPr>
        <w:tc>
          <w:tcPr>
            <w:tcW w:w="10627" w:type="dxa"/>
            <w:gridSpan w:val="4"/>
          </w:tcPr>
          <w:p w14:paraId="4635A501" w14:textId="77777777" w:rsidR="009C269A" w:rsidRDefault="009C269A" w:rsidP="004852F9">
            <w:pPr>
              <w:rPr>
                <w:u w:val="none"/>
              </w:rPr>
            </w:pPr>
            <w:r w:rsidRPr="009D526F">
              <w:rPr>
                <w:u w:val="none"/>
              </w:rPr>
              <w:t>Open Questions/Concerns</w:t>
            </w:r>
          </w:p>
          <w:p w14:paraId="1307F015" w14:textId="77777777" w:rsidR="009C269A" w:rsidRPr="009C269A" w:rsidRDefault="009C269A" w:rsidP="004852F9">
            <w:pPr>
              <w:rPr>
                <w:color w:val="auto"/>
                <w:u w:val="none"/>
              </w:rPr>
            </w:pPr>
          </w:p>
          <w:p w14:paraId="32920B81" w14:textId="77777777" w:rsidR="009C269A" w:rsidRDefault="009C269A" w:rsidP="004852F9">
            <w:pPr>
              <w:rPr>
                <w:u w:val="none"/>
              </w:rPr>
            </w:pPr>
          </w:p>
          <w:p w14:paraId="27D01E58" w14:textId="77777777" w:rsidR="009C269A" w:rsidRDefault="009C269A" w:rsidP="004852F9">
            <w:pPr>
              <w:rPr>
                <w:u w:val="none"/>
              </w:rPr>
            </w:pPr>
          </w:p>
          <w:p w14:paraId="7628DE92" w14:textId="77777777" w:rsidR="009C269A" w:rsidRPr="009D526F" w:rsidRDefault="009C269A" w:rsidP="004852F9">
            <w:pPr>
              <w:rPr>
                <w:u w:val="none"/>
              </w:rPr>
            </w:pPr>
          </w:p>
        </w:tc>
      </w:tr>
      <w:tr w:rsidR="009C269A" w14:paraId="4BB75E12" w14:textId="77777777" w:rsidTr="004852F9">
        <w:trPr>
          <w:trHeight w:val="549"/>
        </w:trPr>
        <w:tc>
          <w:tcPr>
            <w:tcW w:w="10627" w:type="dxa"/>
            <w:gridSpan w:val="4"/>
          </w:tcPr>
          <w:p w14:paraId="3832868D" w14:textId="77777777" w:rsidR="009C269A" w:rsidRPr="009D526F" w:rsidRDefault="009C269A" w:rsidP="004852F9">
            <w:pPr>
              <w:rPr>
                <w:u w:val="none"/>
              </w:rPr>
            </w:pPr>
            <w:r w:rsidRPr="009D526F">
              <w:rPr>
                <w:u w:val="none"/>
              </w:rPr>
              <w:t>Actions</w:t>
            </w:r>
          </w:p>
          <w:p w14:paraId="05609403" w14:textId="77777777" w:rsidR="009C269A" w:rsidRPr="009C269A" w:rsidRDefault="009C269A" w:rsidP="004852F9">
            <w:pPr>
              <w:rPr>
                <w:color w:val="auto"/>
                <w:u w:val="none"/>
              </w:rPr>
            </w:pPr>
          </w:p>
          <w:p w14:paraId="651AE0D3" w14:textId="77777777" w:rsidR="009C269A" w:rsidRDefault="009C269A" w:rsidP="004852F9">
            <w:pPr>
              <w:rPr>
                <w:u w:val="none"/>
              </w:rPr>
            </w:pPr>
          </w:p>
          <w:p w14:paraId="532FDF29" w14:textId="77777777" w:rsidR="009C269A" w:rsidRPr="009D526F" w:rsidRDefault="009C269A" w:rsidP="004852F9">
            <w:pPr>
              <w:rPr>
                <w:u w:val="none"/>
              </w:rPr>
            </w:pPr>
          </w:p>
          <w:p w14:paraId="6E90FFEF" w14:textId="77777777" w:rsidR="009C269A" w:rsidRPr="009D526F" w:rsidRDefault="009C269A" w:rsidP="004852F9">
            <w:pPr>
              <w:rPr>
                <w:u w:val="none"/>
              </w:rPr>
            </w:pPr>
          </w:p>
        </w:tc>
      </w:tr>
    </w:tbl>
    <w:p w14:paraId="54A0C842" w14:textId="77777777" w:rsidR="009C269A" w:rsidRDefault="009C269A"/>
    <w:p w14:paraId="372F5F26" w14:textId="77777777" w:rsidR="00F47C74" w:rsidRPr="00F47C74" w:rsidRDefault="00E3299D" w:rsidP="00E3299D">
      <w:pPr>
        <w:jc w:val="center"/>
        <w:rPr>
          <w:i/>
          <w:iCs/>
          <w:u w:val="none"/>
        </w:rPr>
      </w:pPr>
      <w:r>
        <w:rPr>
          <w:i/>
          <w:iCs/>
          <w:u w:val="none"/>
        </w:rPr>
        <w:t xml:space="preserve">Tip: </w:t>
      </w:r>
      <w:r w:rsidR="00F47C74" w:rsidRPr="00F47C74">
        <w:rPr>
          <w:i/>
          <w:iCs/>
          <w:u w:val="none"/>
        </w:rPr>
        <w:t>Reprint this page a few times so you have spares on ha</w:t>
      </w:r>
      <w:r w:rsidR="00F47C74">
        <w:rPr>
          <w:i/>
          <w:iCs/>
          <w:u w:val="none"/>
        </w:rPr>
        <w:t>n</w:t>
      </w:r>
      <w:r w:rsidR="00F47C74" w:rsidRPr="00F47C74">
        <w:rPr>
          <w:i/>
          <w:iCs/>
          <w:u w:val="none"/>
        </w:rPr>
        <w:t>d during the TTX if you are taking notes manually</w:t>
      </w:r>
    </w:p>
    <w:sectPr w:rsidR="00F47C74" w:rsidRPr="00F47C74" w:rsidSect="00F47C74">
      <w:footerReference w:type="default" r:id="rId10"/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C8370D1" w14:textId="77777777" w:rsidR="00AE00B6" w:rsidRDefault="00AE00B6" w:rsidP="004C1CDD">
      <w:pPr>
        <w:spacing w:after="0" w:line="240" w:lineRule="auto"/>
      </w:pPr>
      <w:r>
        <w:separator/>
      </w:r>
    </w:p>
  </w:endnote>
  <w:endnote w:type="continuationSeparator" w:id="0">
    <w:p w14:paraId="4A4BE865" w14:textId="77777777" w:rsidR="00AE00B6" w:rsidRDefault="00AE00B6" w:rsidP="004C1C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3080D6B" w14:textId="77777777" w:rsidR="004C1CDD" w:rsidRPr="005D48C3" w:rsidRDefault="005D48C3" w:rsidP="005D48C3">
    <w:pPr>
      <w:pStyle w:val="Footer"/>
      <w:jc w:val="right"/>
      <w:rPr>
        <w:u w:val="none"/>
      </w:rPr>
    </w:pPr>
    <w:proofErr w:type="gramStart"/>
    <w:r w:rsidRPr="005D48C3">
      <w:rPr>
        <w:u w:val="none"/>
      </w:rPr>
      <w:t>Page</w:t>
    </w:r>
    <w:r>
      <w:rPr>
        <w:u w:val="none"/>
      </w:rPr>
      <w:t xml:space="preserve"> :</w:t>
    </w:r>
    <w:proofErr w:type="gramEnd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F62001C" w14:textId="77777777" w:rsidR="00AE00B6" w:rsidRDefault="00AE00B6" w:rsidP="004C1CDD">
      <w:pPr>
        <w:spacing w:after="0" w:line="240" w:lineRule="auto"/>
      </w:pPr>
      <w:r>
        <w:separator/>
      </w:r>
    </w:p>
  </w:footnote>
  <w:footnote w:type="continuationSeparator" w:id="0">
    <w:p w14:paraId="03609EA4" w14:textId="77777777" w:rsidR="00AE00B6" w:rsidRDefault="00AE00B6" w:rsidP="004C1CD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9B31AEA"/>
    <w:multiLevelType w:val="hybridMultilevel"/>
    <w:tmpl w:val="A518152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5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00B6"/>
    <w:rsid w:val="00016A52"/>
    <w:rsid w:val="00075F51"/>
    <w:rsid w:val="000B0AC8"/>
    <w:rsid w:val="000C0CD6"/>
    <w:rsid w:val="000F75F1"/>
    <w:rsid w:val="00126BCB"/>
    <w:rsid w:val="001300C3"/>
    <w:rsid w:val="00166956"/>
    <w:rsid w:val="002A264F"/>
    <w:rsid w:val="002D74B1"/>
    <w:rsid w:val="0031514D"/>
    <w:rsid w:val="00325540"/>
    <w:rsid w:val="003B52C9"/>
    <w:rsid w:val="003F479F"/>
    <w:rsid w:val="00422B07"/>
    <w:rsid w:val="0044247F"/>
    <w:rsid w:val="004606A8"/>
    <w:rsid w:val="004652DA"/>
    <w:rsid w:val="00476D59"/>
    <w:rsid w:val="004C1CDD"/>
    <w:rsid w:val="005D48C3"/>
    <w:rsid w:val="005F2FA6"/>
    <w:rsid w:val="006224CC"/>
    <w:rsid w:val="006C313F"/>
    <w:rsid w:val="00715A4E"/>
    <w:rsid w:val="00722AB6"/>
    <w:rsid w:val="00733617"/>
    <w:rsid w:val="0083515B"/>
    <w:rsid w:val="008C2AD7"/>
    <w:rsid w:val="00945D15"/>
    <w:rsid w:val="009561A2"/>
    <w:rsid w:val="00963F2B"/>
    <w:rsid w:val="00967159"/>
    <w:rsid w:val="00997C1D"/>
    <w:rsid w:val="009C269A"/>
    <w:rsid w:val="009C36A7"/>
    <w:rsid w:val="009D0600"/>
    <w:rsid w:val="009D526F"/>
    <w:rsid w:val="00A54962"/>
    <w:rsid w:val="00A80AFA"/>
    <w:rsid w:val="00AD04CD"/>
    <w:rsid w:val="00AD565B"/>
    <w:rsid w:val="00AD63A4"/>
    <w:rsid w:val="00AE00B6"/>
    <w:rsid w:val="00B63A27"/>
    <w:rsid w:val="00BC5E66"/>
    <w:rsid w:val="00BE109D"/>
    <w:rsid w:val="00C36B36"/>
    <w:rsid w:val="00C6036D"/>
    <w:rsid w:val="00CE7AFA"/>
    <w:rsid w:val="00CF1DA2"/>
    <w:rsid w:val="00DE3B3B"/>
    <w:rsid w:val="00DF1DBC"/>
    <w:rsid w:val="00E07945"/>
    <w:rsid w:val="00E3299D"/>
    <w:rsid w:val="00E44300"/>
    <w:rsid w:val="00E53253"/>
    <w:rsid w:val="00E9289E"/>
    <w:rsid w:val="00E941CF"/>
    <w:rsid w:val="00F47C74"/>
    <w:rsid w:val="00F537A5"/>
    <w:rsid w:val="00F6479F"/>
    <w:rsid w:val="00FE248C"/>
    <w:rsid w:val="03E8D7D0"/>
    <w:rsid w:val="043DBA6E"/>
    <w:rsid w:val="05561CF7"/>
    <w:rsid w:val="08A14DA2"/>
    <w:rsid w:val="09CB3C12"/>
    <w:rsid w:val="10E9A49A"/>
    <w:rsid w:val="12587462"/>
    <w:rsid w:val="12ACD180"/>
    <w:rsid w:val="19A3D3DB"/>
    <w:rsid w:val="1C0BE81E"/>
    <w:rsid w:val="1C563322"/>
    <w:rsid w:val="1EDC484C"/>
    <w:rsid w:val="20E60470"/>
    <w:rsid w:val="213AD08E"/>
    <w:rsid w:val="2182C2BF"/>
    <w:rsid w:val="231E9320"/>
    <w:rsid w:val="251366FB"/>
    <w:rsid w:val="2A599CB7"/>
    <w:rsid w:val="2A78C979"/>
    <w:rsid w:val="2C59D9E9"/>
    <w:rsid w:val="2DB33138"/>
    <w:rsid w:val="2E6D2E61"/>
    <w:rsid w:val="306966D5"/>
    <w:rsid w:val="343F5959"/>
    <w:rsid w:val="3CB51787"/>
    <w:rsid w:val="3DC38B04"/>
    <w:rsid w:val="3EDD5C3A"/>
    <w:rsid w:val="419391D7"/>
    <w:rsid w:val="442D62D0"/>
    <w:rsid w:val="4450888B"/>
    <w:rsid w:val="45C93331"/>
    <w:rsid w:val="462A6E0D"/>
    <w:rsid w:val="49F2015D"/>
    <w:rsid w:val="4A9CA454"/>
    <w:rsid w:val="58D05F0C"/>
    <w:rsid w:val="5C60F561"/>
    <w:rsid w:val="5ED91419"/>
    <w:rsid w:val="633B4A68"/>
    <w:rsid w:val="63A5A35A"/>
    <w:rsid w:val="653444FA"/>
    <w:rsid w:val="66B6ECFE"/>
    <w:rsid w:val="66D0155B"/>
    <w:rsid w:val="68828E71"/>
    <w:rsid w:val="6BA3867E"/>
    <w:rsid w:val="6D262E82"/>
    <w:rsid w:val="6EE87B3F"/>
    <w:rsid w:val="77B26E83"/>
    <w:rsid w:val="7B882D65"/>
    <w:rsid w:val="7FF8BF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A7F787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color w:val="98A7BD" w:themeColor="text2" w:themeTint="80"/>
        <w:sz w:val="22"/>
        <w:szCs w:val="22"/>
        <w:u w:val="single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2554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325540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4C1C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C1CDD"/>
  </w:style>
  <w:style w:type="paragraph" w:styleId="Footer">
    <w:name w:val="footer"/>
    <w:basedOn w:val="Normal"/>
    <w:link w:val="FooterChar"/>
    <w:uiPriority w:val="99"/>
    <w:unhideWhenUsed/>
    <w:rsid w:val="004C1C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C1CD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D678DB9336289438FBAE4A1AB5A3E00" ma:contentTypeVersion="4" ma:contentTypeDescription="Create a new document." ma:contentTypeScope="" ma:versionID="119a140b59dc79d91363ccab05a6fea6">
  <xsd:schema xmlns:xsd="http://www.w3.org/2001/XMLSchema" xmlns:xs="http://www.w3.org/2001/XMLSchema" xmlns:p="http://schemas.microsoft.com/office/2006/metadata/properties" xmlns:ns2="dd376980-a4e1-4fd8-aff1-a97f0b035b5f" targetNamespace="http://schemas.microsoft.com/office/2006/metadata/properties" ma:root="true" ma:fieldsID="3e1e96379d8eaec85fe62b3cbf12006a" ns2:_="">
    <xsd:import namespace="dd376980-a4e1-4fd8-aff1-a97f0b035b5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d376980-a4e1-4fd8-aff1-a97f0b035b5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8C6A990B-0B6E-4211-8D3E-B7501D2E9A8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d376980-a4e1-4fd8-aff1-a97f0b035b5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5F9EA323-4464-4124-B04F-9C83C5E92053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A0838A12-1DFE-45CD-97E1-00C69B69E7DC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STOic TTX Scribe Sheet- Template</Template>
  <TotalTime>0</TotalTime>
  <Pages>2</Pages>
  <Words>263</Words>
  <Characters>1504</Characters>
  <Application>Microsoft Office Word</Application>
  <DocSecurity>0</DocSecurity>
  <Lines>12</Lines>
  <Paragraphs>3</Paragraphs>
  <ScaleCrop>false</ScaleCrop>
  <Company/>
  <LinksUpToDate>false</LinksUpToDate>
  <CharactersWithSpaces>1764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Norice Bain</dc:creator>
  <cp:keywords/>
  <dc:description/>
  <cp:lastModifiedBy>Norice Bain</cp:lastModifiedBy>
  <cp:revision>2</cp:revision>
  <cp:lastPrinted>2021-02-15T10:58:00Z</cp:lastPrinted>
  <dcterms:created xsi:type="dcterms:W3CDTF">2021-03-01T12:20:00Z</dcterms:created>
  <dcterms:modified xsi:type="dcterms:W3CDTF">2021-03-01T12:20:00Z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0x0101007D678DB9336289438FBAE4A1AB5A3E00</vt:lpwstr>
  </property>
</Properties>
</file>