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1B93" w:rsidRDefault="00F0622D">
      <w:r>
        <w:t xml:space="preserve">1. 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00000002" w14:textId="09265314" w:rsidR="005F1B93" w:rsidRDefault="00F0622D">
      <w:r>
        <w:t xml:space="preserve">R/: 1) </w:t>
      </w:r>
      <w:r w:rsidR="001103CF">
        <w:t>visualizar las correcciones que la profesora realizo en la entrega pasada, para así empezar a codificar lo que se esperaba.</w:t>
      </w:r>
    </w:p>
    <w:p w14:paraId="00000003" w14:textId="2FD1F8E4" w:rsidR="005F1B93" w:rsidRDefault="00F0622D">
      <w:r>
        <w:t xml:space="preserve">2) </w:t>
      </w:r>
      <w:r w:rsidR="001103CF">
        <w:t>implementar los métodos faltantes para las acciones que debía realizar el proyecto.</w:t>
      </w:r>
    </w:p>
    <w:p w14:paraId="00000004" w14:textId="301986B9" w:rsidR="005F1B93" w:rsidRDefault="00F0622D">
      <w:r>
        <w:t xml:space="preserve">3)Ingeniería inversa, implementación del código </w:t>
      </w:r>
      <w:r w:rsidR="001103CF">
        <w:t>de los métodos y</w:t>
      </w:r>
      <w:r>
        <w:t xml:space="preserve"> diseño de diagramas de secuencia</w:t>
      </w:r>
      <w:r w:rsidR="001103CF">
        <w:t>, arreglando el diagrama de clases</w:t>
      </w:r>
      <w:r>
        <w:t xml:space="preserve"> después</w:t>
      </w:r>
    </w:p>
    <w:p w14:paraId="00000005" w14:textId="157FEABC" w:rsidR="005F1B93" w:rsidRDefault="00F0622D">
      <w:r>
        <w:t>4)</w:t>
      </w:r>
      <w:r w:rsidR="001103CF">
        <w:t>diseño de las pruebas unitarias para comprobar el funcionamiento del juego realizado.</w:t>
      </w:r>
    </w:p>
    <w:p w14:paraId="00000006" w14:textId="77777777" w:rsidR="005F1B93" w:rsidRDefault="005F1B93"/>
    <w:p w14:paraId="00000007" w14:textId="0CF8D70D" w:rsidR="005F1B93" w:rsidRDefault="00F0622D">
      <w:r>
        <w:t xml:space="preserve">2. 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00000008" w14:textId="775BBFF5" w:rsidR="005F1B93" w:rsidRDefault="00F0622D">
      <w:r>
        <w:t>R/: se logro desarrolla</w:t>
      </w:r>
      <w:r w:rsidR="001103CF">
        <w:t>r el proyecto de la mejor manera posible, aunque por falta de explicación en el archivo del proyecto, no se implementaron algunas cosas confusas.</w:t>
      </w:r>
    </w:p>
    <w:p w14:paraId="00000009" w14:textId="77777777" w:rsidR="005F1B93" w:rsidRDefault="005F1B93"/>
    <w:p w14:paraId="0000000A" w14:textId="77777777" w:rsidR="005F1B93" w:rsidRDefault="00F0622D">
      <w:r>
        <w:t>3. ¿Cuál fue el tiempo total invertido por cada uno de ustedes? (Horas/Hombre)</w:t>
      </w:r>
    </w:p>
    <w:p w14:paraId="0000000B" w14:textId="40B6E18C" w:rsidR="005F1B93" w:rsidRDefault="00F0622D">
      <w:r>
        <w:t xml:space="preserve">R/: Alrededor de </w:t>
      </w:r>
      <w:r w:rsidR="001103CF">
        <w:t xml:space="preserve">32 </w:t>
      </w:r>
      <w:r>
        <w:t xml:space="preserve">horas c/u </w:t>
      </w:r>
    </w:p>
    <w:p w14:paraId="0000000C" w14:textId="77777777" w:rsidR="005F1B93" w:rsidRDefault="005F1B93"/>
    <w:p w14:paraId="0000000D" w14:textId="77777777" w:rsidR="005F1B93" w:rsidRDefault="00F0622D">
      <w:r>
        <w:t>4. ¿Cuál consideran fue el mayor logro? ¿Por qué?</w:t>
      </w:r>
    </w:p>
    <w:p w14:paraId="0000000E" w14:textId="3877FD5E" w:rsidR="005F1B93" w:rsidRDefault="00F0622D">
      <w:r>
        <w:t xml:space="preserve">R/: realizar el movimiento </w:t>
      </w:r>
      <w:r w:rsidR="001103CF">
        <w:t>la pausa, desarrollar las ideas propuestas de la mejor manera para una programación orientada a objetos y realizar las funciones de persistencia</w:t>
      </w:r>
      <w:r>
        <w:t>.</w:t>
      </w:r>
    </w:p>
    <w:p w14:paraId="0000000F" w14:textId="77777777" w:rsidR="005F1B93" w:rsidRDefault="005F1B93"/>
    <w:p w14:paraId="00000010" w14:textId="77777777" w:rsidR="005F1B93" w:rsidRDefault="00F0622D">
      <w:r>
        <w:t>5. ¿Cuál consideran que fue el mayor problema técnico? ¿Qué hicieron para</w:t>
      </w:r>
    </w:p>
    <w:p w14:paraId="00000011" w14:textId="77777777" w:rsidR="005F1B93" w:rsidRDefault="00F0622D">
      <w:r>
        <w:t>resolverlo?</w:t>
      </w:r>
    </w:p>
    <w:p w14:paraId="00000012" w14:textId="35E98DA3" w:rsidR="005F1B93" w:rsidRDefault="00F0622D">
      <w:r>
        <w:t xml:space="preserve">R/: </w:t>
      </w:r>
      <w:r w:rsidR="001103CF">
        <w:t xml:space="preserve">replantear el proyecto para un mejor orden de lo que se solicitaba, </w:t>
      </w:r>
      <w:r>
        <w:t xml:space="preserve">analizamos los requisitos del juego y conforme a eso lo construimos, </w:t>
      </w:r>
      <w:r w:rsidR="001103CF">
        <w:t>utilizando las herramientas dadas por la profesora</w:t>
      </w:r>
      <w:r>
        <w:t>.</w:t>
      </w:r>
    </w:p>
    <w:p w14:paraId="00000013" w14:textId="77777777" w:rsidR="005F1B93" w:rsidRDefault="005F1B93"/>
    <w:p w14:paraId="00000014" w14:textId="77777777" w:rsidR="005F1B93" w:rsidRDefault="00F0622D">
      <w:r>
        <w:t>6. ¿Qué hicieron bien como equipo? ¿Qué se comprometen a hacer para mejorar los</w:t>
      </w:r>
    </w:p>
    <w:p w14:paraId="00000015" w14:textId="77777777" w:rsidR="005F1B93" w:rsidRDefault="00F0622D">
      <w:r>
        <w:t xml:space="preserve">resultados? </w:t>
      </w:r>
    </w:p>
    <w:p w14:paraId="00000016" w14:textId="6E0C8E19" w:rsidR="005F1B93" w:rsidRDefault="00F0622D">
      <w:r>
        <w:t>R/: Debido a las dificultades y la situación actual, consideramos que trabajamos bien, pues por medio de llamadas en servicios de terceros nos estábamos comunicando en el momento que alguno de los dos trabajaba, pidiendo ayuda</w:t>
      </w:r>
      <w:r w:rsidR="001103CF">
        <w:t xml:space="preserve"> y retroalimentando lo realizado </w:t>
      </w:r>
      <w:r>
        <w:t xml:space="preserve"> poco a poco.</w:t>
      </w:r>
    </w:p>
    <w:sectPr w:rsidR="005F1B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B93"/>
    <w:rsid w:val="001103CF"/>
    <w:rsid w:val="005F1B93"/>
    <w:rsid w:val="00F0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227C"/>
  <w15:docId w15:val="{46DED43D-39E0-463C-B389-374DA8A7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2020-04-25T04:10:00Z</dcterms:created>
  <dcterms:modified xsi:type="dcterms:W3CDTF">2020-05-22T04:50:00Z</dcterms:modified>
</cp:coreProperties>
</file>