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3B3D63" w14:textId="6123F05E" w:rsidR="00C21D8A" w:rsidRDefault="006C7D57" w:rsidP="006C7D57">
      <w:pPr>
        <w:jc w:val="center"/>
        <w:rPr>
          <w:rFonts w:ascii="Times New Roman" w:hAnsi="Times New Roman" w:cs="Times New Roman"/>
          <w:sz w:val="28"/>
          <w:szCs w:val="28"/>
        </w:rPr>
      </w:pPr>
      <w:r w:rsidRPr="006C7D57">
        <w:rPr>
          <w:rFonts w:ascii="Times New Roman" w:hAnsi="Times New Roman" w:cs="Times New Roman"/>
          <w:sz w:val="28"/>
          <w:szCs w:val="28"/>
        </w:rPr>
        <w:t>Руководство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68277AC" w14:textId="0E724EC6" w:rsidR="00B30CD7" w:rsidRPr="00917060" w:rsidRDefault="00B30CD7" w:rsidP="0091706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7060">
        <w:rPr>
          <w:rFonts w:ascii="Times New Roman" w:hAnsi="Times New Roman" w:cs="Times New Roman"/>
          <w:sz w:val="28"/>
          <w:szCs w:val="28"/>
        </w:rPr>
        <w:t xml:space="preserve">1. </w:t>
      </w:r>
      <w:r w:rsidR="00D75E1E" w:rsidRPr="00917060">
        <w:rPr>
          <w:rFonts w:ascii="Times New Roman" w:hAnsi="Times New Roman" w:cs="Times New Roman"/>
          <w:sz w:val="28"/>
          <w:szCs w:val="28"/>
        </w:rPr>
        <w:t>Введение</w:t>
      </w:r>
    </w:p>
    <w:p w14:paraId="041EE737" w14:textId="5244B255" w:rsidR="00D75E1E" w:rsidRPr="00917060" w:rsidRDefault="00E73771" w:rsidP="0091706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7060">
        <w:rPr>
          <w:rFonts w:ascii="Times New Roman" w:hAnsi="Times New Roman" w:cs="Times New Roman"/>
          <w:sz w:val="28"/>
          <w:szCs w:val="28"/>
        </w:rPr>
        <w:t>1.</w:t>
      </w:r>
      <w:r w:rsidR="00B30CD7" w:rsidRPr="00917060">
        <w:rPr>
          <w:rFonts w:ascii="Times New Roman" w:hAnsi="Times New Roman" w:cs="Times New Roman"/>
          <w:sz w:val="28"/>
          <w:szCs w:val="28"/>
        </w:rPr>
        <w:t xml:space="preserve">1 </w:t>
      </w:r>
      <w:r w:rsidRPr="00917060">
        <w:rPr>
          <w:rFonts w:ascii="Times New Roman" w:hAnsi="Times New Roman" w:cs="Times New Roman"/>
          <w:sz w:val="28"/>
          <w:szCs w:val="28"/>
        </w:rPr>
        <w:t>Область применения.</w:t>
      </w:r>
    </w:p>
    <w:p w14:paraId="39E405B3" w14:textId="1DAB173A" w:rsidR="00D87E7A" w:rsidRPr="00156C1D" w:rsidRDefault="00D87E7A" w:rsidP="009B086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АС работает </w:t>
      </w:r>
      <w:r w:rsidR="0002483D">
        <w:rPr>
          <w:rFonts w:ascii="Times New Roman" w:hAnsi="Times New Roman" w:cs="Times New Roman"/>
          <w:sz w:val="28"/>
          <w:szCs w:val="28"/>
        </w:rPr>
        <w:t>для компании, специализирующейся на телефонных переговорах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063C2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02483D" w:rsidRPr="0002483D">
        <w:rPr>
          <w:rFonts w:ascii="Times New Roman" w:hAnsi="Times New Roman" w:cs="Times New Roman"/>
          <w:sz w:val="28"/>
          <w:szCs w:val="28"/>
          <w:lang w:val="en-US"/>
        </w:rPr>
        <w:t>PhoneConversation</w:t>
      </w:r>
      <w:proofErr w:type="spellEnd"/>
      <w:r w:rsidR="00A063C2">
        <w:rPr>
          <w:rFonts w:ascii="Times New Roman" w:hAnsi="Times New Roman" w:cs="Times New Roman"/>
          <w:sz w:val="28"/>
          <w:szCs w:val="28"/>
        </w:rPr>
        <w:t>»</w:t>
      </w:r>
      <w:r w:rsidR="00DA5A23" w:rsidRPr="00DA5A23">
        <w:rPr>
          <w:rFonts w:ascii="Times New Roman" w:hAnsi="Times New Roman" w:cs="Times New Roman"/>
          <w:sz w:val="28"/>
          <w:szCs w:val="28"/>
        </w:rPr>
        <w:t>.</w:t>
      </w:r>
      <w:r w:rsidR="0070524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5C184D1" w14:textId="3DF2C71A" w:rsidR="00E73771" w:rsidRPr="008F0F1D" w:rsidRDefault="004B5BE9" w:rsidP="008F0F1D">
      <w:pPr>
        <w:pStyle w:val="a3"/>
        <w:numPr>
          <w:ilvl w:val="1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93098" w:rsidRPr="008F0F1D">
        <w:rPr>
          <w:rFonts w:ascii="Times New Roman" w:hAnsi="Times New Roman" w:cs="Times New Roman"/>
          <w:sz w:val="28"/>
          <w:szCs w:val="28"/>
        </w:rPr>
        <w:t>Краткое описание возможностей.</w:t>
      </w:r>
    </w:p>
    <w:p w14:paraId="48830C89" w14:textId="1BF8355D" w:rsidR="00CB0253" w:rsidRPr="008A6B9B" w:rsidRDefault="004D6D3B" w:rsidP="008A6B9B">
      <w:pPr>
        <w:pStyle w:val="a3"/>
        <w:tabs>
          <w:tab w:val="left" w:pos="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АС </w:t>
      </w:r>
      <w:r w:rsidR="008F0F1D">
        <w:rPr>
          <w:rFonts w:ascii="Times New Roman" w:hAnsi="Times New Roman" w:cs="Times New Roman"/>
          <w:sz w:val="28"/>
          <w:szCs w:val="28"/>
        </w:rPr>
        <w:t xml:space="preserve">имеется возможность </w:t>
      </w:r>
      <w:r w:rsidR="00447887">
        <w:rPr>
          <w:rFonts w:ascii="Times New Roman" w:hAnsi="Times New Roman" w:cs="Times New Roman"/>
          <w:sz w:val="28"/>
          <w:szCs w:val="28"/>
        </w:rPr>
        <w:t>просмотра</w:t>
      </w:r>
      <w:r w:rsidR="008F0F1D">
        <w:rPr>
          <w:rFonts w:ascii="Times New Roman" w:hAnsi="Times New Roman" w:cs="Times New Roman"/>
          <w:sz w:val="28"/>
          <w:szCs w:val="28"/>
        </w:rPr>
        <w:t xml:space="preserve"> списка </w:t>
      </w:r>
      <w:r w:rsidR="008A6B9B">
        <w:rPr>
          <w:rFonts w:ascii="Times New Roman" w:hAnsi="Times New Roman" w:cs="Times New Roman"/>
          <w:sz w:val="28"/>
          <w:szCs w:val="28"/>
        </w:rPr>
        <w:t>абонентов</w:t>
      </w:r>
      <w:r w:rsidR="008F0F1D">
        <w:rPr>
          <w:rFonts w:ascii="Times New Roman" w:hAnsi="Times New Roman" w:cs="Times New Roman"/>
          <w:sz w:val="28"/>
          <w:szCs w:val="28"/>
        </w:rPr>
        <w:t xml:space="preserve">, </w:t>
      </w:r>
      <w:r w:rsidR="00447887">
        <w:rPr>
          <w:rFonts w:ascii="Times New Roman" w:hAnsi="Times New Roman" w:cs="Times New Roman"/>
          <w:sz w:val="28"/>
          <w:szCs w:val="28"/>
        </w:rPr>
        <w:t xml:space="preserve">просмотра </w:t>
      </w:r>
      <w:r w:rsidR="008F0F1D" w:rsidRPr="008F0F1D">
        <w:rPr>
          <w:rFonts w:ascii="Times New Roman" w:hAnsi="Times New Roman" w:cs="Times New Roman"/>
          <w:sz w:val="28"/>
          <w:szCs w:val="28"/>
        </w:rPr>
        <w:t xml:space="preserve">списка </w:t>
      </w:r>
      <w:r w:rsidR="00675091">
        <w:rPr>
          <w:rFonts w:ascii="Times New Roman" w:hAnsi="Times New Roman" w:cs="Times New Roman"/>
          <w:sz w:val="28"/>
          <w:szCs w:val="28"/>
        </w:rPr>
        <w:t>городов</w:t>
      </w:r>
      <w:r w:rsidR="008A6B9B">
        <w:rPr>
          <w:rFonts w:ascii="Times New Roman" w:hAnsi="Times New Roman" w:cs="Times New Roman"/>
          <w:sz w:val="28"/>
          <w:szCs w:val="28"/>
        </w:rPr>
        <w:t xml:space="preserve"> </w:t>
      </w:r>
      <w:r w:rsidR="00675091">
        <w:rPr>
          <w:rFonts w:ascii="Times New Roman" w:hAnsi="Times New Roman" w:cs="Times New Roman"/>
          <w:sz w:val="28"/>
          <w:szCs w:val="28"/>
        </w:rPr>
        <w:t>звонящих</w:t>
      </w:r>
      <w:r w:rsidR="008F0F1D">
        <w:rPr>
          <w:rFonts w:ascii="Times New Roman" w:hAnsi="Times New Roman" w:cs="Times New Roman"/>
          <w:sz w:val="28"/>
          <w:szCs w:val="28"/>
        </w:rPr>
        <w:t xml:space="preserve">, </w:t>
      </w:r>
      <w:r w:rsidR="008F0F1D" w:rsidRPr="008F0F1D">
        <w:rPr>
          <w:rFonts w:ascii="Times New Roman" w:hAnsi="Times New Roman" w:cs="Times New Roman"/>
          <w:sz w:val="28"/>
          <w:szCs w:val="28"/>
        </w:rPr>
        <w:t>учёт</w:t>
      </w:r>
      <w:r w:rsidR="008F0F1D">
        <w:rPr>
          <w:rFonts w:ascii="Times New Roman" w:hAnsi="Times New Roman" w:cs="Times New Roman"/>
          <w:sz w:val="28"/>
          <w:szCs w:val="28"/>
        </w:rPr>
        <w:t xml:space="preserve"> </w:t>
      </w:r>
      <w:r w:rsidR="00675091">
        <w:rPr>
          <w:rFonts w:ascii="Times New Roman" w:hAnsi="Times New Roman" w:cs="Times New Roman"/>
          <w:sz w:val="28"/>
          <w:szCs w:val="28"/>
        </w:rPr>
        <w:t>разговоров</w:t>
      </w:r>
      <w:r w:rsidR="008A6B9B">
        <w:rPr>
          <w:rFonts w:ascii="Times New Roman" w:hAnsi="Times New Roman" w:cs="Times New Roman"/>
          <w:sz w:val="28"/>
          <w:szCs w:val="28"/>
        </w:rPr>
        <w:t>.</w:t>
      </w:r>
    </w:p>
    <w:p w14:paraId="64B1A508" w14:textId="70A27911" w:rsidR="00593098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1.3 </w:t>
      </w:r>
      <w:r w:rsidR="00205442">
        <w:rPr>
          <w:rFonts w:ascii="Times New Roman" w:hAnsi="Times New Roman" w:cs="Times New Roman"/>
          <w:sz w:val="28"/>
          <w:szCs w:val="28"/>
        </w:rPr>
        <w:t>Уровень под</w:t>
      </w:r>
      <w:r w:rsidR="005B3793">
        <w:rPr>
          <w:rFonts w:ascii="Times New Roman" w:hAnsi="Times New Roman" w:cs="Times New Roman"/>
          <w:sz w:val="28"/>
          <w:szCs w:val="28"/>
        </w:rPr>
        <w:t>г</w:t>
      </w:r>
      <w:r w:rsidR="00205442">
        <w:rPr>
          <w:rFonts w:ascii="Times New Roman" w:hAnsi="Times New Roman" w:cs="Times New Roman"/>
          <w:sz w:val="28"/>
          <w:szCs w:val="28"/>
        </w:rPr>
        <w:t xml:space="preserve">отовки </w:t>
      </w:r>
      <w:r w:rsidR="005B3793"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1B3BF119" w14:textId="6FA9A096" w:rsidR="00E4778C" w:rsidRPr="004B5BE9" w:rsidRDefault="001A5FA8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D42B2" w:rsidRPr="004B5BE9">
        <w:rPr>
          <w:rFonts w:ascii="Times New Roman" w:hAnsi="Times New Roman" w:cs="Times New Roman"/>
          <w:sz w:val="28"/>
          <w:szCs w:val="28"/>
        </w:rPr>
        <w:t xml:space="preserve">Для работы </w:t>
      </w:r>
      <w:r w:rsidR="004B5BE9">
        <w:rPr>
          <w:rFonts w:ascii="Times New Roman" w:hAnsi="Times New Roman" w:cs="Times New Roman"/>
          <w:sz w:val="28"/>
          <w:szCs w:val="28"/>
        </w:rPr>
        <w:t xml:space="preserve">с </w:t>
      </w:r>
      <w:r w:rsidR="005D42B2" w:rsidRPr="004B5BE9">
        <w:rPr>
          <w:rFonts w:ascii="Times New Roman" w:hAnsi="Times New Roman" w:cs="Times New Roman"/>
          <w:sz w:val="28"/>
          <w:szCs w:val="28"/>
        </w:rPr>
        <w:t xml:space="preserve">АС </w:t>
      </w:r>
      <w:r w:rsidR="0022010A" w:rsidRPr="004B5BE9">
        <w:rPr>
          <w:rFonts w:ascii="Times New Roman" w:hAnsi="Times New Roman" w:cs="Times New Roman"/>
          <w:sz w:val="28"/>
          <w:szCs w:val="28"/>
        </w:rPr>
        <w:t>необходимо уметь пользоваться компьютером</w:t>
      </w:r>
      <w:r w:rsidR="00F44678" w:rsidRPr="004B5BE9">
        <w:rPr>
          <w:rFonts w:ascii="Times New Roman" w:hAnsi="Times New Roman" w:cs="Times New Roman"/>
          <w:sz w:val="28"/>
          <w:szCs w:val="28"/>
        </w:rPr>
        <w:t xml:space="preserve">, </w:t>
      </w:r>
      <w:r w:rsidR="004B5BE9">
        <w:rPr>
          <w:rFonts w:ascii="Times New Roman" w:hAnsi="Times New Roman" w:cs="Times New Roman"/>
          <w:sz w:val="28"/>
          <w:szCs w:val="28"/>
        </w:rPr>
        <w:t>изучить мануал по использованию АС</w:t>
      </w:r>
      <w:r w:rsidR="001A6805" w:rsidRPr="004B5B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FD4D8D2" w14:textId="191B73AE" w:rsidR="00F17C3A" w:rsidRPr="004B5BE9" w:rsidRDefault="00F17C3A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BE9">
        <w:rPr>
          <w:rFonts w:ascii="Times New Roman" w:hAnsi="Times New Roman" w:cs="Times New Roman"/>
          <w:sz w:val="28"/>
          <w:szCs w:val="28"/>
        </w:rPr>
        <w:tab/>
        <w:t xml:space="preserve">Администратору </w:t>
      </w:r>
      <w:r w:rsidR="00C47BEE" w:rsidRPr="004B5BE9">
        <w:rPr>
          <w:rFonts w:ascii="Times New Roman" w:hAnsi="Times New Roman" w:cs="Times New Roman"/>
          <w:sz w:val="28"/>
          <w:szCs w:val="28"/>
        </w:rPr>
        <w:t>нужно</w:t>
      </w:r>
      <w:r w:rsidR="004B5BE9">
        <w:rPr>
          <w:rFonts w:ascii="Times New Roman" w:hAnsi="Times New Roman" w:cs="Times New Roman"/>
          <w:sz w:val="28"/>
          <w:szCs w:val="28"/>
        </w:rPr>
        <w:t xml:space="preserve"> следить за сотрудниками и порядком в </w:t>
      </w:r>
      <w:r w:rsidR="008A6B9B">
        <w:rPr>
          <w:rFonts w:ascii="Times New Roman" w:hAnsi="Times New Roman" w:cs="Times New Roman"/>
          <w:sz w:val="28"/>
          <w:szCs w:val="28"/>
        </w:rPr>
        <w:t>офисе.</w:t>
      </w:r>
    </w:p>
    <w:p w14:paraId="268726EA" w14:textId="30445D3C" w:rsidR="00674060" w:rsidRPr="004B5BE9" w:rsidRDefault="00674060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BE9">
        <w:rPr>
          <w:rFonts w:ascii="Times New Roman" w:hAnsi="Times New Roman" w:cs="Times New Roman"/>
          <w:sz w:val="28"/>
          <w:szCs w:val="28"/>
        </w:rPr>
        <w:tab/>
        <w:t xml:space="preserve">Системному </w:t>
      </w:r>
      <w:r w:rsidR="000C1822" w:rsidRPr="004B5BE9">
        <w:rPr>
          <w:rFonts w:ascii="Times New Roman" w:hAnsi="Times New Roman" w:cs="Times New Roman"/>
          <w:sz w:val="28"/>
          <w:szCs w:val="28"/>
        </w:rPr>
        <w:t>администратору необходимо</w:t>
      </w:r>
      <w:r w:rsidR="00EC02CA" w:rsidRPr="004B5BE9">
        <w:rPr>
          <w:rFonts w:ascii="Times New Roman" w:hAnsi="Times New Roman" w:cs="Times New Roman"/>
          <w:sz w:val="28"/>
          <w:szCs w:val="28"/>
        </w:rPr>
        <w:t xml:space="preserve"> поддерживать работу АС</w:t>
      </w:r>
      <w:r w:rsidR="00F80564" w:rsidRPr="004B5BE9">
        <w:rPr>
          <w:rFonts w:ascii="Times New Roman" w:hAnsi="Times New Roman" w:cs="Times New Roman"/>
          <w:sz w:val="28"/>
          <w:szCs w:val="28"/>
        </w:rPr>
        <w:t xml:space="preserve"> и его компонентов.</w:t>
      </w:r>
    </w:p>
    <w:p w14:paraId="6604B04C" w14:textId="1CA87A37" w:rsidR="009D656D" w:rsidRPr="004B5BE9" w:rsidRDefault="009D656D" w:rsidP="009B0860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4B5BE9">
        <w:rPr>
          <w:rFonts w:ascii="Times New Roman" w:hAnsi="Times New Roman" w:cs="Times New Roman"/>
          <w:sz w:val="28"/>
          <w:szCs w:val="28"/>
        </w:rPr>
        <w:t xml:space="preserve">Главному управляющему необходимо </w:t>
      </w:r>
      <w:r w:rsidR="00DF0137" w:rsidRPr="004B5BE9">
        <w:rPr>
          <w:rFonts w:ascii="Times New Roman" w:hAnsi="Times New Roman" w:cs="Times New Roman"/>
          <w:sz w:val="28"/>
          <w:szCs w:val="28"/>
        </w:rPr>
        <w:t>помогать клиентам в освоении АС.</w:t>
      </w:r>
    </w:p>
    <w:p w14:paraId="676E3D66" w14:textId="7AE1030F" w:rsidR="00DF0137" w:rsidRPr="00C47BEE" w:rsidRDefault="00735850" w:rsidP="009B0860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4B5BE9">
        <w:rPr>
          <w:rFonts w:ascii="Times New Roman" w:hAnsi="Times New Roman" w:cs="Times New Roman"/>
          <w:sz w:val="28"/>
          <w:szCs w:val="28"/>
        </w:rPr>
        <w:t xml:space="preserve">Техническая поддержка должна </w:t>
      </w:r>
      <w:r w:rsidR="006E708A" w:rsidRPr="004B5BE9">
        <w:rPr>
          <w:rFonts w:ascii="Times New Roman" w:hAnsi="Times New Roman" w:cs="Times New Roman"/>
          <w:sz w:val="28"/>
          <w:szCs w:val="28"/>
        </w:rPr>
        <w:t xml:space="preserve">поддерживать АС в </w:t>
      </w:r>
      <w:r w:rsidR="009F277E" w:rsidRPr="004B5BE9">
        <w:rPr>
          <w:rFonts w:ascii="Times New Roman" w:hAnsi="Times New Roman" w:cs="Times New Roman"/>
          <w:sz w:val="28"/>
          <w:szCs w:val="28"/>
        </w:rPr>
        <w:t>ч</w:t>
      </w:r>
      <w:r w:rsidR="006E708A" w:rsidRPr="004B5BE9">
        <w:rPr>
          <w:rFonts w:ascii="Times New Roman" w:hAnsi="Times New Roman" w:cs="Times New Roman"/>
          <w:sz w:val="28"/>
          <w:szCs w:val="28"/>
        </w:rPr>
        <w:t>резвычайных ситуациях.</w:t>
      </w:r>
    </w:p>
    <w:p w14:paraId="20B49383" w14:textId="07DBF740" w:rsidR="005B3793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1.4 </w:t>
      </w:r>
      <w:r w:rsidR="005B3793">
        <w:rPr>
          <w:rFonts w:ascii="Times New Roman" w:hAnsi="Times New Roman" w:cs="Times New Roman"/>
          <w:sz w:val="28"/>
          <w:szCs w:val="28"/>
        </w:rPr>
        <w:t>Перечень эксплуатационной документации.</w:t>
      </w:r>
    </w:p>
    <w:p w14:paraId="592E8ED2" w14:textId="042122EA" w:rsidR="0094015A" w:rsidRDefault="007F5F0A" w:rsidP="009B0860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F238F2">
        <w:rPr>
          <w:rFonts w:ascii="Times New Roman" w:hAnsi="Times New Roman" w:cs="Times New Roman"/>
          <w:sz w:val="28"/>
          <w:szCs w:val="28"/>
        </w:rPr>
        <w:t>нструкция по эксплуатации</w:t>
      </w:r>
      <w:r>
        <w:rPr>
          <w:rFonts w:ascii="Times New Roman" w:hAnsi="Times New Roman" w:cs="Times New Roman"/>
          <w:sz w:val="28"/>
          <w:szCs w:val="28"/>
        </w:rPr>
        <w:t xml:space="preserve"> АС</w:t>
      </w:r>
      <w:r w:rsidR="00A509BF">
        <w:rPr>
          <w:rFonts w:ascii="Times New Roman" w:hAnsi="Times New Roman" w:cs="Times New Roman"/>
          <w:sz w:val="28"/>
          <w:szCs w:val="28"/>
        </w:rPr>
        <w:t>;</w:t>
      </w:r>
    </w:p>
    <w:p w14:paraId="430FF207" w14:textId="22032B80" w:rsidR="004F0E63" w:rsidRPr="00F238F2" w:rsidRDefault="007F5F0A" w:rsidP="009B0860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5012D2">
        <w:rPr>
          <w:rFonts w:ascii="Times New Roman" w:hAnsi="Times New Roman" w:cs="Times New Roman"/>
          <w:sz w:val="28"/>
          <w:szCs w:val="28"/>
        </w:rPr>
        <w:t xml:space="preserve">ротокол по завершению </w:t>
      </w:r>
      <w:r w:rsidR="002D7E9D">
        <w:rPr>
          <w:rFonts w:ascii="Times New Roman" w:hAnsi="Times New Roman" w:cs="Times New Roman"/>
          <w:sz w:val="28"/>
          <w:szCs w:val="28"/>
        </w:rPr>
        <w:t>эксплуатации.</w:t>
      </w:r>
    </w:p>
    <w:p w14:paraId="575F68F1" w14:textId="4471CD9A" w:rsidR="005B3793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C31443">
        <w:rPr>
          <w:rFonts w:ascii="Times New Roman" w:hAnsi="Times New Roman" w:cs="Times New Roman"/>
          <w:sz w:val="28"/>
          <w:szCs w:val="28"/>
        </w:rPr>
        <w:t>Назначение и условия применения.</w:t>
      </w:r>
    </w:p>
    <w:p w14:paraId="55372F0D" w14:textId="52A1F057" w:rsidR="00C31443" w:rsidRPr="00675091" w:rsidRDefault="0021430D" w:rsidP="00675091">
      <w:pPr>
        <w:pStyle w:val="a3"/>
        <w:numPr>
          <w:ilvl w:val="1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75091">
        <w:rPr>
          <w:rFonts w:ascii="Times New Roman" w:hAnsi="Times New Roman" w:cs="Times New Roman"/>
          <w:sz w:val="28"/>
          <w:szCs w:val="28"/>
        </w:rPr>
        <w:t>Виды деятельности, функции.</w:t>
      </w:r>
    </w:p>
    <w:p w14:paraId="4D31A789" w14:textId="5A08665F" w:rsidR="008A6B9B" w:rsidRPr="008A6B9B" w:rsidRDefault="00D11DFE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Виды деятельности</w:t>
      </w:r>
      <w:r w:rsidR="00675091">
        <w:rPr>
          <w:rFonts w:ascii="Times New Roman" w:hAnsi="Times New Roman" w:cs="Times New Roman"/>
          <w:sz w:val="28"/>
          <w:szCs w:val="28"/>
        </w:rPr>
        <w:t xml:space="preserve"> – о</w:t>
      </w:r>
      <w:r w:rsidR="00675091" w:rsidRPr="00675091">
        <w:rPr>
          <w:rFonts w:ascii="Times New Roman" w:hAnsi="Times New Roman" w:cs="Times New Roman"/>
          <w:sz w:val="28"/>
          <w:szCs w:val="28"/>
        </w:rPr>
        <w:t>тслеживание номеров</w:t>
      </w:r>
      <w:r w:rsidR="007F5F0A" w:rsidRPr="00675091">
        <w:rPr>
          <w:rFonts w:ascii="Times New Roman" w:hAnsi="Times New Roman" w:cs="Times New Roman"/>
          <w:sz w:val="28"/>
          <w:szCs w:val="28"/>
        </w:rPr>
        <w:t>.</w:t>
      </w:r>
    </w:p>
    <w:p w14:paraId="27271FD7" w14:textId="46B01CE3" w:rsidR="008D2891" w:rsidRDefault="008D2891" w:rsidP="008D2891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D2891">
        <w:rPr>
          <w:rFonts w:ascii="Times New Roman" w:hAnsi="Times New Roman" w:cs="Times New Roman"/>
          <w:sz w:val="28"/>
          <w:szCs w:val="28"/>
        </w:rPr>
        <w:t>Функции АС:</w:t>
      </w:r>
    </w:p>
    <w:p w14:paraId="4E2A00DA" w14:textId="4BCDC784" w:rsidR="00A15EA9" w:rsidRPr="004D00F1" w:rsidRDefault="008A6B9B" w:rsidP="00A15EA9">
      <w:pPr>
        <w:pStyle w:val="a3"/>
        <w:numPr>
          <w:ilvl w:val="0"/>
          <w:numId w:val="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просмотра списка абонентов</w:t>
      </w:r>
      <w:r w:rsidR="00A15EA9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A15EA9" w:rsidRPr="004D00F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6F979E" w14:textId="64F1406A" w:rsidR="00A15EA9" w:rsidRPr="004D00F1" w:rsidRDefault="00675091" w:rsidP="00A15EA9">
      <w:pPr>
        <w:pStyle w:val="a3"/>
        <w:numPr>
          <w:ilvl w:val="0"/>
          <w:numId w:val="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просмотра списка городов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звонящих</w:t>
      </w:r>
      <w:r w:rsidR="00A15EA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1893AD3" w14:textId="1786405D" w:rsidR="00A15EA9" w:rsidRPr="00E31280" w:rsidRDefault="008A6B9B" w:rsidP="00A15EA9">
      <w:pPr>
        <w:pStyle w:val="a3"/>
        <w:numPr>
          <w:ilvl w:val="0"/>
          <w:numId w:val="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учёт </w:t>
      </w:r>
      <w:r w:rsidR="00675091">
        <w:rPr>
          <w:rFonts w:ascii="Times New Roman" w:hAnsi="Times New Roman" w:cs="Times New Roman"/>
          <w:sz w:val="28"/>
          <w:szCs w:val="28"/>
        </w:rPr>
        <w:t>разговоров</w:t>
      </w:r>
      <w:r w:rsidR="00BF677D">
        <w:rPr>
          <w:rFonts w:ascii="Times New Roman" w:hAnsi="Times New Roman" w:cs="Times New Roman"/>
          <w:sz w:val="28"/>
          <w:szCs w:val="28"/>
        </w:rPr>
        <w:t>.</w:t>
      </w:r>
    </w:p>
    <w:p w14:paraId="70E9DBCD" w14:textId="3C07DDF0" w:rsidR="006B588F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2.2 </w:t>
      </w:r>
      <w:r w:rsidR="005143A7">
        <w:rPr>
          <w:rFonts w:ascii="Times New Roman" w:hAnsi="Times New Roman" w:cs="Times New Roman"/>
          <w:sz w:val="28"/>
          <w:szCs w:val="28"/>
        </w:rPr>
        <w:t>Программные</w:t>
      </w:r>
      <w:r w:rsidR="0021430D">
        <w:rPr>
          <w:rFonts w:ascii="Times New Roman" w:hAnsi="Times New Roman" w:cs="Times New Roman"/>
          <w:sz w:val="28"/>
          <w:szCs w:val="28"/>
        </w:rPr>
        <w:t xml:space="preserve"> и </w:t>
      </w:r>
      <w:r w:rsidR="005143A7">
        <w:rPr>
          <w:rFonts w:ascii="Times New Roman" w:hAnsi="Times New Roman" w:cs="Times New Roman"/>
          <w:sz w:val="28"/>
          <w:szCs w:val="28"/>
        </w:rPr>
        <w:t>аппаратные требования</w:t>
      </w:r>
      <w:r w:rsidR="006B588F">
        <w:rPr>
          <w:rFonts w:ascii="Times New Roman" w:hAnsi="Times New Roman" w:cs="Times New Roman"/>
          <w:sz w:val="28"/>
          <w:szCs w:val="28"/>
        </w:rPr>
        <w:t>.</w:t>
      </w:r>
    </w:p>
    <w:p w14:paraId="6277ED8F" w14:textId="6CEA1B6D" w:rsidR="0004432C" w:rsidRDefault="0004432C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стабильной </w:t>
      </w:r>
      <w:r w:rsidR="006433CC">
        <w:rPr>
          <w:rFonts w:ascii="Times New Roman" w:hAnsi="Times New Roman" w:cs="Times New Roman"/>
          <w:sz w:val="28"/>
          <w:szCs w:val="28"/>
        </w:rPr>
        <w:t>работы АС необходим</w:t>
      </w:r>
      <w:r w:rsidR="00BE2357">
        <w:rPr>
          <w:rFonts w:ascii="Times New Roman" w:hAnsi="Times New Roman" w:cs="Times New Roman"/>
          <w:sz w:val="28"/>
          <w:szCs w:val="28"/>
        </w:rPr>
        <w:t>о иметь компьютер со следующими</w:t>
      </w:r>
      <w:r w:rsidR="00822019">
        <w:rPr>
          <w:rFonts w:ascii="Times New Roman" w:hAnsi="Times New Roman" w:cs="Times New Roman"/>
          <w:sz w:val="28"/>
          <w:szCs w:val="28"/>
        </w:rPr>
        <w:t xml:space="preserve"> характеристиками:</w:t>
      </w:r>
    </w:p>
    <w:p w14:paraId="4D2FC9CE" w14:textId="069F010A" w:rsidR="00822019" w:rsidRPr="00142F1A" w:rsidRDefault="00ED1721" w:rsidP="00822019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</w:t>
      </w:r>
      <w:r w:rsidR="00692B4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B5BE9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692B45">
        <w:rPr>
          <w:rFonts w:ascii="Times New Roman" w:hAnsi="Times New Roman" w:cs="Times New Roman"/>
          <w:sz w:val="28"/>
          <w:szCs w:val="28"/>
          <w:lang w:val="en-US"/>
        </w:rPr>
        <w:t>indows 10</w:t>
      </w:r>
      <w:r w:rsidR="00A15EA9">
        <w:rPr>
          <w:rFonts w:ascii="Times New Roman" w:hAnsi="Times New Roman" w:cs="Times New Roman"/>
          <w:sz w:val="28"/>
          <w:szCs w:val="28"/>
        </w:rPr>
        <w:t xml:space="preserve"> и выше</w:t>
      </w:r>
      <w:r w:rsidR="00A509BF">
        <w:rPr>
          <w:rFonts w:ascii="Times New Roman" w:hAnsi="Times New Roman" w:cs="Times New Roman"/>
          <w:sz w:val="28"/>
          <w:szCs w:val="28"/>
        </w:rPr>
        <w:t>;</w:t>
      </w:r>
    </w:p>
    <w:p w14:paraId="1AF1B2F7" w14:textId="6975046E" w:rsidR="00692B45" w:rsidRPr="005D5ECD" w:rsidRDefault="004B5BE9" w:rsidP="00960434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A15EA9">
        <w:rPr>
          <w:rFonts w:ascii="Times New Roman" w:hAnsi="Times New Roman" w:cs="Times New Roman"/>
          <w:sz w:val="28"/>
          <w:szCs w:val="28"/>
        </w:rPr>
        <w:t xml:space="preserve">олее 4 </w:t>
      </w:r>
      <w:r w:rsidR="00A15EA9">
        <w:rPr>
          <w:rFonts w:ascii="Times New Roman" w:hAnsi="Times New Roman" w:cs="Times New Roman"/>
          <w:sz w:val="28"/>
          <w:szCs w:val="28"/>
          <w:lang w:val="en-US"/>
        </w:rPr>
        <w:t xml:space="preserve">GB </w:t>
      </w:r>
      <w:r w:rsidR="00A15EA9">
        <w:rPr>
          <w:rFonts w:ascii="Times New Roman" w:hAnsi="Times New Roman" w:cs="Times New Roman"/>
          <w:sz w:val="28"/>
          <w:szCs w:val="28"/>
        </w:rPr>
        <w:t>ОЗУ</w:t>
      </w:r>
      <w:r w:rsidR="00A509BF">
        <w:rPr>
          <w:rFonts w:ascii="Times New Roman" w:hAnsi="Times New Roman" w:cs="Times New Roman"/>
          <w:sz w:val="28"/>
          <w:szCs w:val="28"/>
        </w:rPr>
        <w:t>;</w:t>
      </w:r>
    </w:p>
    <w:p w14:paraId="5867D61C" w14:textId="52A4EEBA" w:rsidR="007D64EC" w:rsidRPr="00A15EA9" w:rsidRDefault="00ED1721" w:rsidP="007D64EC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="00C769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B5BE9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="00C76982">
        <w:rPr>
          <w:rFonts w:ascii="Times New Roman" w:hAnsi="Times New Roman" w:cs="Times New Roman"/>
          <w:sz w:val="28"/>
          <w:szCs w:val="28"/>
          <w:lang w:val="en-US"/>
        </w:rPr>
        <w:t xml:space="preserve">tel </w:t>
      </w:r>
      <w:r w:rsidR="004B5BE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76982">
        <w:rPr>
          <w:rFonts w:ascii="Times New Roman" w:hAnsi="Times New Roman" w:cs="Times New Roman"/>
          <w:sz w:val="28"/>
          <w:szCs w:val="28"/>
          <w:lang w:val="en-US"/>
        </w:rPr>
        <w:t xml:space="preserve">ore </w:t>
      </w:r>
      <w:r w:rsidR="004B5BE9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C76982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F074EF">
        <w:rPr>
          <w:rFonts w:ascii="Times New Roman" w:hAnsi="Times New Roman" w:cs="Times New Roman"/>
          <w:sz w:val="28"/>
          <w:szCs w:val="28"/>
          <w:lang w:val="en-US"/>
        </w:rPr>
        <w:t xml:space="preserve"> –</w:t>
      </w:r>
      <w:r w:rsidR="00C769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15EA9">
        <w:rPr>
          <w:rFonts w:ascii="Times New Roman" w:hAnsi="Times New Roman" w:cs="Times New Roman"/>
          <w:sz w:val="28"/>
          <w:szCs w:val="28"/>
        </w:rPr>
        <w:t>10</w:t>
      </w:r>
      <w:r w:rsidR="00F074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074EF">
        <w:rPr>
          <w:rFonts w:ascii="Times New Roman" w:hAnsi="Times New Roman" w:cs="Times New Roman"/>
          <w:sz w:val="28"/>
          <w:szCs w:val="28"/>
        </w:rPr>
        <w:t>Поколения</w:t>
      </w:r>
      <w:r w:rsidR="00F074EF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="004B5BE9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F074EF">
        <w:rPr>
          <w:rFonts w:ascii="Times New Roman" w:hAnsi="Times New Roman" w:cs="Times New Roman"/>
          <w:sz w:val="28"/>
          <w:szCs w:val="28"/>
          <w:lang w:val="en-US"/>
        </w:rPr>
        <w:t>yzen</w:t>
      </w:r>
      <w:proofErr w:type="spellEnd"/>
      <w:r w:rsidR="00F074EF">
        <w:rPr>
          <w:rFonts w:ascii="Times New Roman" w:hAnsi="Times New Roman" w:cs="Times New Roman"/>
          <w:sz w:val="28"/>
          <w:szCs w:val="28"/>
          <w:lang w:val="en-US"/>
        </w:rPr>
        <w:t xml:space="preserve"> 5 </w:t>
      </w:r>
      <w:r w:rsidR="007D64EC">
        <w:rPr>
          <w:rFonts w:ascii="Times New Roman" w:hAnsi="Times New Roman" w:cs="Times New Roman"/>
          <w:sz w:val="28"/>
          <w:szCs w:val="28"/>
          <w:lang w:val="en-US"/>
        </w:rPr>
        <w:t xml:space="preserve">7 – </w:t>
      </w:r>
      <w:r w:rsidR="007D64EC">
        <w:rPr>
          <w:rFonts w:ascii="Times New Roman" w:hAnsi="Times New Roman" w:cs="Times New Roman"/>
          <w:sz w:val="28"/>
          <w:szCs w:val="28"/>
        </w:rPr>
        <w:t>поколения</w:t>
      </w:r>
      <w:r w:rsidR="00A509BF">
        <w:rPr>
          <w:rFonts w:ascii="Times New Roman" w:hAnsi="Times New Roman" w:cs="Times New Roman"/>
          <w:sz w:val="28"/>
          <w:szCs w:val="28"/>
        </w:rPr>
        <w:t>;</w:t>
      </w:r>
    </w:p>
    <w:p w14:paraId="53D41F74" w14:textId="0179ACE2" w:rsidR="00A15EA9" w:rsidRPr="007D64EC" w:rsidRDefault="004B5BE9" w:rsidP="007D64EC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A15EA9">
        <w:rPr>
          <w:rFonts w:ascii="Times New Roman" w:hAnsi="Times New Roman" w:cs="Times New Roman"/>
          <w:sz w:val="28"/>
          <w:szCs w:val="28"/>
        </w:rPr>
        <w:t>табильный интернет.</w:t>
      </w:r>
    </w:p>
    <w:p w14:paraId="30026EE3" w14:textId="2CE9C59F" w:rsidR="0021430D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44644A">
        <w:rPr>
          <w:rFonts w:ascii="Times New Roman" w:hAnsi="Times New Roman" w:cs="Times New Roman"/>
          <w:sz w:val="28"/>
          <w:szCs w:val="28"/>
        </w:rPr>
        <w:t>Подготовка</w:t>
      </w:r>
      <w:r w:rsidR="0021430D">
        <w:rPr>
          <w:rFonts w:ascii="Times New Roman" w:hAnsi="Times New Roman" w:cs="Times New Roman"/>
          <w:sz w:val="28"/>
          <w:szCs w:val="28"/>
        </w:rPr>
        <w:t xml:space="preserve"> </w:t>
      </w:r>
      <w:r w:rsidR="00053EFB">
        <w:rPr>
          <w:rFonts w:ascii="Times New Roman" w:hAnsi="Times New Roman" w:cs="Times New Roman"/>
          <w:sz w:val="28"/>
          <w:szCs w:val="28"/>
        </w:rPr>
        <w:t>к работе.</w:t>
      </w:r>
    </w:p>
    <w:p w14:paraId="4E3BBFC3" w14:textId="54895FFD" w:rsidR="001F6292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 </w:t>
      </w:r>
      <w:r w:rsidR="001F6292">
        <w:rPr>
          <w:rFonts w:ascii="Times New Roman" w:hAnsi="Times New Roman" w:cs="Times New Roman"/>
          <w:sz w:val="28"/>
          <w:szCs w:val="28"/>
        </w:rPr>
        <w:t>Состав дистрибутива.</w:t>
      </w:r>
    </w:p>
    <w:p w14:paraId="61C41001" w14:textId="084DE046" w:rsidR="002774FF" w:rsidRDefault="008C224F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Состав дистрибутива </w:t>
      </w:r>
      <w:r w:rsidR="00B57759">
        <w:rPr>
          <w:rFonts w:ascii="Times New Roman" w:hAnsi="Times New Roman" w:cs="Times New Roman"/>
          <w:sz w:val="28"/>
          <w:szCs w:val="28"/>
        </w:rPr>
        <w:t>АС:</w:t>
      </w:r>
    </w:p>
    <w:p w14:paraId="18444FC1" w14:textId="71EA5BE4" w:rsidR="00385047" w:rsidRDefault="007F5F0A" w:rsidP="00F946AF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385047">
        <w:rPr>
          <w:rFonts w:ascii="Times New Roman" w:hAnsi="Times New Roman" w:cs="Times New Roman"/>
          <w:sz w:val="28"/>
          <w:szCs w:val="28"/>
          <w:lang w:val="en-US"/>
        </w:rPr>
        <w:t xml:space="preserve">xe </w:t>
      </w:r>
      <w:r w:rsidR="00385047">
        <w:rPr>
          <w:rFonts w:ascii="Times New Roman" w:hAnsi="Times New Roman" w:cs="Times New Roman"/>
          <w:sz w:val="28"/>
          <w:szCs w:val="28"/>
        </w:rPr>
        <w:t>файл;</w:t>
      </w:r>
    </w:p>
    <w:p w14:paraId="56E4D003" w14:textId="5F1D9D00" w:rsidR="00F946AF" w:rsidRPr="00CE3405" w:rsidRDefault="007F5F0A" w:rsidP="00F946AF">
      <w:pPr>
        <w:pStyle w:val="a3"/>
        <w:numPr>
          <w:ilvl w:val="0"/>
          <w:numId w:val="8"/>
        </w:numPr>
        <w:spacing w:after="20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F946AF" w:rsidRPr="00CE3405">
        <w:rPr>
          <w:rFonts w:ascii="Times New Roman" w:hAnsi="Times New Roman" w:cs="Times New Roman"/>
          <w:sz w:val="28"/>
          <w:szCs w:val="28"/>
          <w:lang w:val="en-US"/>
        </w:rPr>
        <w:t xml:space="preserve">indows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946AF" w:rsidRPr="00CE3405">
        <w:rPr>
          <w:rFonts w:ascii="Times New Roman" w:hAnsi="Times New Roman" w:cs="Times New Roman"/>
          <w:sz w:val="28"/>
          <w:szCs w:val="28"/>
          <w:lang w:val="en-US"/>
        </w:rPr>
        <w:t>orms;</w:t>
      </w:r>
    </w:p>
    <w:p w14:paraId="230CDE6E" w14:textId="29F4E6A1" w:rsidR="00F946AF" w:rsidRDefault="007F5F0A" w:rsidP="00F946AF">
      <w:pPr>
        <w:pStyle w:val="a3"/>
        <w:numPr>
          <w:ilvl w:val="0"/>
          <w:numId w:val="8"/>
        </w:numPr>
        <w:spacing w:after="20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</w:t>
      </w:r>
      <w:r w:rsidR="00F946AF" w:rsidRPr="00CE3405">
        <w:rPr>
          <w:rFonts w:ascii="Times New Roman" w:hAnsi="Times New Roman" w:cs="Times New Roman"/>
          <w:sz w:val="28"/>
          <w:szCs w:val="28"/>
        </w:rPr>
        <w:t xml:space="preserve"> </w:t>
      </w:r>
      <w:r w:rsidR="00F946AF" w:rsidRPr="00CE3405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F946AF">
        <w:rPr>
          <w:rFonts w:ascii="Times New Roman" w:hAnsi="Times New Roman" w:cs="Times New Roman"/>
          <w:sz w:val="28"/>
          <w:szCs w:val="28"/>
        </w:rPr>
        <w:t>;</w:t>
      </w:r>
    </w:p>
    <w:p w14:paraId="0E00FC89" w14:textId="2C1F35F3" w:rsidR="00F946AF" w:rsidRPr="00F946AF" w:rsidRDefault="007F5F0A" w:rsidP="00F946AF">
      <w:pPr>
        <w:pStyle w:val="a3"/>
        <w:numPr>
          <w:ilvl w:val="0"/>
          <w:numId w:val="8"/>
        </w:numPr>
        <w:spacing w:after="20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</w:t>
      </w:r>
      <w:r w:rsidR="00F946AF">
        <w:rPr>
          <w:rFonts w:ascii="Times New Roman" w:hAnsi="Times New Roman" w:cs="Times New Roman"/>
          <w:sz w:val="28"/>
          <w:szCs w:val="28"/>
        </w:rPr>
        <w:t xml:space="preserve"> базы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9D57668" w14:textId="506A8709" w:rsidR="001F6292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 </w:t>
      </w:r>
      <w:r w:rsidR="001F6292">
        <w:rPr>
          <w:rFonts w:ascii="Times New Roman" w:hAnsi="Times New Roman" w:cs="Times New Roman"/>
          <w:sz w:val="28"/>
          <w:szCs w:val="28"/>
        </w:rPr>
        <w:t xml:space="preserve">Запуск </w:t>
      </w:r>
      <w:r w:rsidR="00D33F5D">
        <w:rPr>
          <w:rFonts w:ascii="Times New Roman" w:hAnsi="Times New Roman" w:cs="Times New Roman"/>
          <w:sz w:val="28"/>
          <w:szCs w:val="28"/>
        </w:rPr>
        <w:t>систем</w:t>
      </w:r>
      <w:r w:rsidR="00E70954">
        <w:rPr>
          <w:rFonts w:ascii="Times New Roman" w:hAnsi="Times New Roman" w:cs="Times New Roman"/>
          <w:sz w:val="28"/>
          <w:szCs w:val="28"/>
        </w:rPr>
        <w:t>ы.</w:t>
      </w:r>
    </w:p>
    <w:p w14:paraId="069FB869" w14:textId="12DE0AC3" w:rsidR="00A754EA" w:rsidRDefault="00A754EA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запуска системы необходимо сделать следующие действия:</w:t>
      </w:r>
    </w:p>
    <w:p w14:paraId="4F1D3376" w14:textId="346D4A8E" w:rsidR="005E55A3" w:rsidRDefault="00C36CB2" w:rsidP="005E55A3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5E55A3">
        <w:rPr>
          <w:rFonts w:ascii="Times New Roman" w:hAnsi="Times New Roman" w:cs="Times New Roman"/>
          <w:sz w:val="28"/>
          <w:szCs w:val="28"/>
        </w:rPr>
        <w:t>ключить компьютер;</w:t>
      </w:r>
    </w:p>
    <w:p w14:paraId="39436D17" w14:textId="7F6F4793" w:rsidR="008A6B9B" w:rsidRPr="00675091" w:rsidRDefault="00C36CB2" w:rsidP="008A6B9B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5E55A3">
        <w:rPr>
          <w:rFonts w:ascii="Times New Roman" w:hAnsi="Times New Roman" w:cs="Times New Roman"/>
          <w:sz w:val="28"/>
          <w:szCs w:val="28"/>
        </w:rPr>
        <w:t xml:space="preserve">ткрыть файл </w:t>
      </w:r>
      <w:r w:rsidR="007F5F0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5E55A3">
        <w:rPr>
          <w:rFonts w:ascii="Times New Roman" w:hAnsi="Times New Roman" w:cs="Times New Roman"/>
          <w:sz w:val="28"/>
          <w:szCs w:val="28"/>
          <w:lang w:val="en-US"/>
        </w:rPr>
        <w:t>xe</w:t>
      </w:r>
      <w:r w:rsidR="002A19DF">
        <w:rPr>
          <w:rFonts w:ascii="Times New Roman" w:hAnsi="Times New Roman" w:cs="Times New Roman"/>
          <w:sz w:val="28"/>
          <w:szCs w:val="28"/>
        </w:rPr>
        <w:t>.</w:t>
      </w:r>
    </w:p>
    <w:p w14:paraId="050CEB6B" w14:textId="4814F959" w:rsidR="00E70954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3.3 </w:t>
      </w:r>
      <w:r w:rsidR="00E70954">
        <w:rPr>
          <w:rFonts w:ascii="Times New Roman" w:hAnsi="Times New Roman" w:cs="Times New Roman"/>
          <w:sz w:val="28"/>
          <w:szCs w:val="28"/>
        </w:rPr>
        <w:t>Проверка для работоспособности системы.</w:t>
      </w:r>
    </w:p>
    <w:p w14:paraId="4B26CB61" w14:textId="77777777" w:rsidR="00EB3238" w:rsidRDefault="00EB3238" w:rsidP="00EB323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отсутствия ошибок в работе АС необходимо провести следующие проверки системы</w:t>
      </w:r>
      <w:r w:rsidRPr="001871F5">
        <w:rPr>
          <w:rFonts w:ascii="Times New Roman" w:hAnsi="Times New Roman" w:cs="Times New Roman"/>
          <w:sz w:val="28"/>
        </w:rPr>
        <w:t>:</w:t>
      </w:r>
    </w:p>
    <w:p w14:paraId="2A552EF7" w14:textId="5D8EC2A9" w:rsidR="00EB3238" w:rsidRDefault="00EB3238" w:rsidP="00EB323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1. </w:t>
      </w:r>
      <w:r w:rsidR="007F5F0A">
        <w:rPr>
          <w:rFonts w:ascii="Times New Roman" w:hAnsi="Times New Roman" w:cs="Times New Roman"/>
          <w:sz w:val="28"/>
        </w:rPr>
        <w:t>Т</w:t>
      </w:r>
      <w:r>
        <w:rPr>
          <w:rFonts w:ascii="Times New Roman" w:hAnsi="Times New Roman" w:cs="Times New Roman"/>
          <w:sz w:val="28"/>
        </w:rPr>
        <w:t>естирование работоспособности.</w:t>
      </w:r>
    </w:p>
    <w:p w14:paraId="20F794B2" w14:textId="548B5158" w:rsidR="00EB3238" w:rsidRDefault="00EB3238" w:rsidP="00EB323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2. </w:t>
      </w:r>
      <w:r w:rsidR="007F5F0A">
        <w:rPr>
          <w:rFonts w:ascii="Times New Roman" w:hAnsi="Times New Roman" w:cs="Times New Roman"/>
          <w:sz w:val="28"/>
        </w:rPr>
        <w:t>Т</w:t>
      </w:r>
      <w:r>
        <w:rPr>
          <w:rFonts w:ascii="Times New Roman" w:hAnsi="Times New Roman" w:cs="Times New Roman"/>
          <w:sz w:val="28"/>
        </w:rPr>
        <w:t>естирование безопасности.</w:t>
      </w:r>
    </w:p>
    <w:p w14:paraId="6C50C7A6" w14:textId="6ABCDF93" w:rsidR="00201339" w:rsidRDefault="00EB3238" w:rsidP="0019703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3. </w:t>
      </w:r>
      <w:r w:rsidR="007F5F0A">
        <w:rPr>
          <w:rFonts w:ascii="Times New Roman" w:hAnsi="Times New Roman" w:cs="Times New Roman"/>
          <w:sz w:val="28"/>
        </w:rPr>
        <w:t>Т</w:t>
      </w:r>
      <w:r>
        <w:rPr>
          <w:rFonts w:ascii="Times New Roman" w:hAnsi="Times New Roman" w:cs="Times New Roman"/>
          <w:sz w:val="28"/>
        </w:rPr>
        <w:t>естирование производительности.</w:t>
      </w:r>
    </w:p>
    <w:p w14:paraId="6AD9EA88" w14:textId="77777777" w:rsidR="008A6B9B" w:rsidRPr="0019703F" w:rsidRDefault="008A6B9B" w:rsidP="0019703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682FE756" w14:textId="5B243179" w:rsidR="00E70954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4. </w:t>
      </w:r>
      <w:r w:rsidR="00110683">
        <w:rPr>
          <w:rFonts w:ascii="Times New Roman" w:hAnsi="Times New Roman" w:cs="Times New Roman"/>
          <w:sz w:val="28"/>
          <w:szCs w:val="28"/>
        </w:rPr>
        <w:t>Описание операций.</w:t>
      </w:r>
    </w:p>
    <w:p w14:paraId="48A49CA5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4.1.1 Наименование операций.</w:t>
      </w:r>
    </w:p>
    <w:p w14:paraId="763FCFAA" w14:textId="6F5D52ED" w:rsidR="009D6E52" w:rsidRDefault="009D6E52" w:rsidP="009D6E52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профиля.</w:t>
      </w:r>
    </w:p>
    <w:p w14:paraId="04950683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4.1.2 Условие выполнения операций.</w:t>
      </w:r>
    </w:p>
    <w:p w14:paraId="0FE94F54" w14:textId="3908901C" w:rsidR="009D6E52" w:rsidRDefault="009D6E52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внести нужные данные в поля для регистрации и нажать кнопку «Регистрация»</w:t>
      </w:r>
    </w:p>
    <w:p w14:paraId="01DBF318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4.1.3 Подготовительные действия.</w:t>
      </w:r>
    </w:p>
    <w:p w14:paraId="6E099032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необходимо:</w:t>
      </w:r>
    </w:p>
    <w:p w14:paraId="7FEDBC02" w14:textId="77777777" w:rsidR="009D6E52" w:rsidRDefault="009D6E52" w:rsidP="009D6E5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7B684CBE" w14:textId="2569DE86" w:rsidR="009D6E52" w:rsidRPr="009D6E52" w:rsidRDefault="009D6E52" w:rsidP="009B0860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66FA41D9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4.1.4 Основные действия.</w:t>
      </w:r>
    </w:p>
    <w:p w14:paraId="379840C9" w14:textId="5E030962" w:rsidR="009D6E52" w:rsidRDefault="009D6E52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интерфейсе АС необходимо внести в поля необходимые данные и нажать на кнопку «Регистрация»</w:t>
      </w:r>
    </w:p>
    <w:p w14:paraId="51AC1D81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4.1.5 Заключительные действия.</w:t>
      </w:r>
    </w:p>
    <w:p w14:paraId="358BDD0D" w14:textId="335111CB" w:rsidR="009D6E52" w:rsidRDefault="009D6E52" w:rsidP="009B0860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</w:rPr>
        <w:t>Нажать на кнопку «Регистрация»</w:t>
      </w:r>
    </w:p>
    <w:p w14:paraId="366CD746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4.1.6 Ресурсы, расходуемые на операцию.</w:t>
      </w:r>
    </w:p>
    <w:p w14:paraId="088B5EA4" w14:textId="7A22B055" w:rsidR="009D6E52" w:rsidRDefault="009D6E52" w:rsidP="009D6E5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15A6DBC2" w14:textId="0857A059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4.2.1 Наименование операций.</w:t>
      </w:r>
    </w:p>
    <w:p w14:paraId="48245F67" w14:textId="4FBA08FC" w:rsidR="009D6E52" w:rsidRDefault="009D6E52" w:rsidP="009D6E52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 пользователя.</w:t>
      </w:r>
    </w:p>
    <w:p w14:paraId="69465E47" w14:textId="6D3A4F02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4.2.2 Условие выполнения операций.</w:t>
      </w:r>
    </w:p>
    <w:p w14:paraId="2EF788C3" w14:textId="0C201C6D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внести необходимые данные в поля и нажать на кнопку «</w:t>
      </w:r>
      <w:r w:rsidR="00675091">
        <w:rPr>
          <w:rFonts w:ascii="Times New Roman" w:hAnsi="Times New Roman" w:cs="Times New Roman"/>
          <w:sz w:val="28"/>
          <w:szCs w:val="28"/>
        </w:rPr>
        <w:t>Войти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46EF4BC7" w14:textId="77777777" w:rsidR="002670B2" w:rsidRDefault="002670B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8600C26" w14:textId="650D40D4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4.2.3 Подготовительные действия.</w:t>
      </w:r>
    </w:p>
    <w:p w14:paraId="77BEF3DB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необходимо:</w:t>
      </w:r>
    </w:p>
    <w:p w14:paraId="739E0188" w14:textId="77777777" w:rsidR="009D6E52" w:rsidRDefault="009D6E52" w:rsidP="009D6E5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12B6D9CA" w14:textId="01E66DDD" w:rsidR="009D6E52" w:rsidRPr="009D6E52" w:rsidRDefault="009D6E52" w:rsidP="009B0860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547AC59A" w14:textId="367BD50D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4.2.4 Основные действия.</w:t>
      </w:r>
    </w:p>
    <w:p w14:paraId="742542A6" w14:textId="634FD4FA" w:rsidR="009D6E52" w:rsidRDefault="009D6E52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интерфейсе АС необходимо ввести необходимые данные в поля и нажать на кнопку «</w:t>
      </w:r>
      <w:r w:rsidR="00675091">
        <w:rPr>
          <w:rFonts w:ascii="Times New Roman" w:hAnsi="Times New Roman" w:cs="Times New Roman"/>
          <w:sz w:val="28"/>
          <w:szCs w:val="28"/>
        </w:rPr>
        <w:t>Войти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61EFAA0F" w14:textId="489EB5B3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4.2.5 Заключительные действия.</w:t>
      </w:r>
    </w:p>
    <w:p w14:paraId="425BF237" w14:textId="4EC9010B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</w:rPr>
        <w:t>Нажать на кнопку «</w:t>
      </w:r>
      <w:r w:rsidR="00675091">
        <w:rPr>
          <w:rFonts w:ascii="Times New Roman" w:hAnsi="Times New Roman" w:cs="Times New Roman"/>
          <w:sz w:val="28"/>
        </w:rPr>
        <w:t>Войти</w:t>
      </w:r>
      <w:r>
        <w:rPr>
          <w:rFonts w:ascii="Times New Roman" w:hAnsi="Times New Roman" w:cs="Times New Roman"/>
          <w:sz w:val="28"/>
        </w:rPr>
        <w:t>».</w:t>
      </w:r>
    </w:p>
    <w:p w14:paraId="5C680FFB" w14:textId="19DAD29D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4.2.6 Ресурсы, расходуемые на операцию.</w:t>
      </w:r>
    </w:p>
    <w:p w14:paraId="4F073100" w14:textId="45076555" w:rsidR="009D6E52" w:rsidRPr="008A6B9B" w:rsidRDefault="009D6E52" w:rsidP="008A6B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748E7BCE" w14:textId="608D5DF3" w:rsidR="00110683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 </w:t>
      </w:r>
      <w:r w:rsidR="00110683">
        <w:rPr>
          <w:rFonts w:ascii="Times New Roman" w:hAnsi="Times New Roman" w:cs="Times New Roman"/>
          <w:sz w:val="28"/>
          <w:szCs w:val="28"/>
        </w:rPr>
        <w:t>Наименование операций.</w:t>
      </w:r>
    </w:p>
    <w:p w14:paraId="73CF9950" w14:textId="42E93196" w:rsidR="00EC01AA" w:rsidRDefault="00447887" w:rsidP="007F332F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</w:t>
      </w:r>
      <w:r w:rsidR="00ED1721">
        <w:rPr>
          <w:rFonts w:ascii="Times New Roman" w:hAnsi="Times New Roman" w:cs="Times New Roman"/>
          <w:sz w:val="28"/>
          <w:szCs w:val="28"/>
        </w:rPr>
        <w:t xml:space="preserve"> списка</w:t>
      </w:r>
      <w:r w:rsidR="000A6180">
        <w:rPr>
          <w:rFonts w:ascii="Times New Roman" w:hAnsi="Times New Roman" w:cs="Times New Roman"/>
          <w:sz w:val="28"/>
          <w:szCs w:val="28"/>
        </w:rPr>
        <w:t xml:space="preserve"> </w:t>
      </w:r>
      <w:r w:rsidR="008A6B9B">
        <w:rPr>
          <w:rFonts w:ascii="Times New Roman" w:hAnsi="Times New Roman" w:cs="Times New Roman"/>
          <w:sz w:val="28"/>
          <w:szCs w:val="28"/>
        </w:rPr>
        <w:t>абонентов</w:t>
      </w:r>
      <w:r w:rsidR="007F332F">
        <w:rPr>
          <w:rFonts w:ascii="Times New Roman" w:hAnsi="Times New Roman" w:cs="Times New Roman"/>
          <w:sz w:val="28"/>
          <w:szCs w:val="28"/>
        </w:rPr>
        <w:t>.</w:t>
      </w:r>
    </w:p>
    <w:p w14:paraId="19D79A06" w14:textId="5D31787F" w:rsidR="00110683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.2 </w:t>
      </w:r>
      <w:r w:rsidR="000E78FF">
        <w:rPr>
          <w:rFonts w:ascii="Times New Roman" w:hAnsi="Times New Roman" w:cs="Times New Roman"/>
          <w:sz w:val="28"/>
          <w:szCs w:val="28"/>
        </w:rPr>
        <w:t>Условие выполнения операций.</w:t>
      </w:r>
    </w:p>
    <w:p w14:paraId="1CCA59FE" w14:textId="10D36E04" w:rsidR="003B0BD0" w:rsidRDefault="00506761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B5BE9">
        <w:rPr>
          <w:rFonts w:ascii="Times New Roman" w:hAnsi="Times New Roman" w:cs="Times New Roman"/>
          <w:sz w:val="28"/>
          <w:szCs w:val="28"/>
        </w:rPr>
        <w:t>Для выполнения операции необходимо открыть АС</w:t>
      </w:r>
      <w:r w:rsidR="00E31280">
        <w:rPr>
          <w:rFonts w:ascii="Times New Roman" w:hAnsi="Times New Roman" w:cs="Times New Roman"/>
          <w:sz w:val="28"/>
          <w:szCs w:val="28"/>
        </w:rPr>
        <w:t>,</w:t>
      </w:r>
      <w:r w:rsidR="000A6180">
        <w:rPr>
          <w:rFonts w:ascii="Times New Roman" w:hAnsi="Times New Roman" w:cs="Times New Roman"/>
          <w:sz w:val="28"/>
          <w:szCs w:val="28"/>
        </w:rPr>
        <w:t xml:space="preserve"> авторизоваться и</w:t>
      </w:r>
      <w:r w:rsidR="00E31280">
        <w:rPr>
          <w:rFonts w:ascii="Times New Roman" w:hAnsi="Times New Roman" w:cs="Times New Roman"/>
          <w:sz w:val="28"/>
          <w:szCs w:val="28"/>
        </w:rPr>
        <w:t xml:space="preserve"> перейти во вкладку «</w:t>
      </w:r>
      <w:r w:rsidR="008A6B9B">
        <w:rPr>
          <w:rFonts w:ascii="Times New Roman" w:hAnsi="Times New Roman" w:cs="Times New Roman"/>
          <w:sz w:val="28"/>
          <w:szCs w:val="28"/>
        </w:rPr>
        <w:t>Абоненты</w:t>
      </w:r>
      <w:r w:rsidR="00447887">
        <w:rPr>
          <w:rFonts w:ascii="Times New Roman" w:hAnsi="Times New Roman" w:cs="Times New Roman"/>
          <w:sz w:val="28"/>
          <w:szCs w:val="28"/>
        </w:rPr>
        <w:t>».</w:t>
      </w:r>
    </w:p>
    <w:p w14:paraId="49DD669D" w14:textId="77777777" w:rsidR="008A6B9B" w:rsidRPr="004E0CC3" w:rsidRDefault="008A6B9B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C76F4F" w14:textId="6F4247F3" w:rsidR="000E78FF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.3 </w:t>
      </w:r>
      <w:r w:rsidR="00EB7066">
        <w:rPr>
          <w:rFonts w:ascii="Times New Roman" w:hAnsi="Times New Roman" w:cs="Times New Roman"/>
          <w:sz w:val="28"/>
          <w:szCs w:val="28"/>
        </w:rPr>
        <w:t>Подготовительные действия.</w:t>
      </w:r>
    </w:p>
    <w:p w14:paraId="41BFB11A" w14:textId="06D284C0" w:rsidR="00495A49" w:rsidRDefault="00E71CF4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</w:t>
      </w:r>
      <w:r w:rsidR="00DB1219">
        <w:rPr>
          <w:rFonts w:ascii="Times New Roman" w:hAnsi="Times New Roman" w:cs="Times New Roman"/>
          <w:sz w:val="28"/>
          <w:szCs w:val="28"/>
        </w:rPr>
        <w:t>:</w:t>
      </w:r>
    </w:p>
    <w:p w14:paraId="5674FA0A" w14:textId="75DAD41F" w:rsidR="00DB1219" w:rsidRDefault="00DB1219" w:rsidP="00DB1219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0C6FEF39" w14:textId="45B68F04" w:rsidR="001B118B" w:rsidRPr="00E31280" w:rsidRDefault="00DB1219" w:rsidP="007E273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 w:rsidR="007F5F0A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xe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2D7553C" w14:textId="653AE463" w:rsidR="009D6E52" w:rsidRPr="002670B2" w:rsidRDefault="00770791" w:rsidP="009B0860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F5894AA" w14:textId="77777777" w:rsidR="002670B2" w:rsidRPr="002670B2" w:rsidRDefault="002670B2" w:rsidP="002670B2">
      <w:pPr>
        <w:spacing w:line="360" w:lineRule="auto"/>
        <w:ind w:left="1065"/>
        <w:rPr>
          <w:rFonts w:ascii="Times New Roman" w:hAnsi="Times New Roman" w:cs="Times New Roman"/>
          <w:sz w:val="28"/>
          <w:szCs w:val="28"/>
        </w:rPr>
      </w:pPr>
    </w:p>
    <w:p w14:paraId="528234ED" w14:textId="117AA182" w:rsidR="007E273D" w:rsidRDefault="00EB7066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.4</w:t>
      </w:r>
      <w:r w:rsidR="00B30CD7">
        <w:rPr>
          <w:rFonts w:ascii="Times New Roman" w:hAnsi="Times New Roman" w:cs="Times New Roman"/>
          <w:sz w:val="28"/>
          <w:szCs w:val="28"/>
        </w:rPr>
        <w:t xml:space="preserve"> </w:t>
      </w:r>
      <w:r w:rsidR="0023208F">
        <w:rPr>
          <w:rFonts w:ascii="Times New Roman" w:hAnsi="Times New Roman" w:cs="Times New Roman"/>
          <w:sz w:val="28"/>
          <w:szCs w:val="28"/>
        </w:rPr>
        <w:t>Основные действия.</w:t>
      </w:r>
    </w:p>
    <w:p w14:paraId="60C48187" w14:textId="47E3C87A" w:rsidR="00C11F25" w:rsidRDefault="00C11F25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интерфейсе АС необходимо </w:t>
      </w:r>
      <w:r w:rsidR="003B0BD0">
        <w:rPr>
          <w:rFonts w:ascii="Times New Roman" w:hAnsi="Times New Roman" w:cs="Times New Roman"/>
          <w:sz w:val="28"/>
          <w:szCs w:val="28"/>
        </w:rPr>
        <w:t>авторизоваться.</w:t>
      </w:r>
    </w:p>
    <w:p w14:paraId="6A93C0D6" w14:textId="1CBB169C" w:rsidR="0023208F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.5 </w:t>
      </w:r>
      <w:r w:rsidR="0023208F">
        <w:rPr>
          <w:rFonts w:ascii="Times New Roman" w:hAnsi="Times New Roman" w:cs="Times New Roman"/>
          <w:sz w:val="28"/>
          <w:szCs w:val="28"/>
        </w:rPr>
        <w:t>Заключительные действия.</w:t>
      </w:r>
    </w:p>
    <w:p w14:paraId="1DB9B918" w14:textId="6B581294" w:rsidR="004662E1" w:rsidRDefault="00393E73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</w:rPr>
        <w:t xml:space="preserve">Нажать на </w:t>
      </w:r>
      <w:r w:rsidR="003B0BD0">
        <w:rPr>
          <w:rFonts w:ascii="Times New Roman" w:hAnsi="Times New Roman" w:cs="Times New Roman"/>
          <w:sz w:val="28"/>
        </w:rPr>
        <w:t>вкладку</w:t>
      </w:r>
      <w:r>
        <w:rPr>
          <w:rFonts w:ascii="Times New Roman" w:hAnsi="Times New Roman" w:cs="Times New Roman"/>
          <w:sz w:val="28"/>
        </w:rPr>
        <w:t xml:space="preserve"> «</w:t>
      </w:r>
      <w:r w:rsidR="008A6B9B">
        <w:rPr>
          <w:rFonts w:ascii="Times New Roman" w:hAnsi="Times New Roman" w:cs="Times New Roman"/>
          <w:sz w:val="28"/>
        </w:rPr>
        <w:t>Абоненты</w:t>
      </w:r>
      <w:r w:rsidR="000A6180">
        <w:rPr>
          <w:rFonts w:ascii="Times New Roman" w:hAnsi="Times New Roman" w:cs="Times New Roman"/>
          <w:sz w:val="28"/>
        </w:rPr>
        <w:t>»</w:t>
      </w:r>
      <w:r>
        <w:rPr>
          <w:rFonts w:ascii="Times New Roman" w:hAnsi="Times New Roman" w:cs="Times New Roman"/>
          <w:sz w:val="28"/>
        </w:rPr>
        <w:t>.</w:t>
      </w:r>
    </w:p>
    <w:p w14:paraId="6DA8174E" w14:textId="6CA0D272" w:rsidR="0023208F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.6 </w:t>
      </w:r>
      <w:r w:rsidR="005A72CF">
        <w:rPr>
          <w:rFonts w:ascii="Times New Roman" w:hAnsi="Times New Roman" w:cs="Times New Roman"/>
          <w:sz w:val="28"/>
          <w:szCs w:val="28"/>
        </w:rPr>
        <w:t>Ресурсы,</w:t>
      </w:r>
      <w:r w:rsidR="00FC22AC">
        <w:rPr>
          <w:rFonts w:ascii="Times New Roman" w:hAnsi="Times New Roman" w:cs="Times New Roman"/>
          <w:sz w:val="28"/>
          <w:szCs w:val="28"/>
        </w:rPr>
        <w:t xml:space="preserve"> расходуемые на операцию.</w:t>
      </w:r>
    </w:p>
    <w:p w14:paraId="51B5059F" w14:textId="47A6DB58" w:rsidR="00393E73" w:rsidRPr="0002483D" w:rsidRDefault="00CA20BA" w:rsidP="000248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 w:rsidR="00A15EA9"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6CCFF5E8" w14:textId="1CD5C0DF" w:rsidR="00FC22AC" w:rsidRDefault="005A72CF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.1</w:t>
      </w:r>
      <w:r w:rsidR="00B30CD7">
        <w:rPr>
          <w:rFonts w:ascii="Times New Roman" w:hAnsi="Times New Roman" w:cs="Times New Roman"/>
          <w:sz w:val="28"/>
          <w:szCs w:val="28"/>
        </w:rPr>
        <w:t xml:space="preserve"> </w:t>
      </w:r>
      <w:r w:rsidR="00C57490">
        <w:rPr>
          <w:rFonts w:ascii="Times New Roman" w:hAnsi="Times New Roman" w:cs="Times New Roman"/>
          <w:sz w:val="28"/>
          <w:szCs w:val="28"/>
        </w:rPr>
        <w:t>Наименование операции</w:t>
      </w:r>
      <w:r w:rsidR="00BF6BA8">
        <w:rPr>
          <w:rFonts w:ascii="Times New Roman" w:hAnsi="Times New Roman" w:cs="Times New Roman"/>
          <w:sz w:val="28"/>
          <w:szCs w:val="28"/>
        </w:rPr>
        <w:t>.</w:t>
      </w:r>
    </w:p>
    <w:p w14:paraId="5C7D44A3" w14:textId="699E6699" w:rsidR="00BF6BA8" w:rsidRDefault="00BF677D" w:rsidP="00BF6BA8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</w:t>
      </w:r>
      <w:r w:rsidR="00ED1721">
        <w:rPr>
          <w:rFonts w:ascii="Times New Roman" w:hAnsi="Times New Roman" w:cs="Times New Roman"/>
          <w:sz w:val="28"/>
          <w:szCs w:val="28"/>
        </w:rPr>
        <w:t xml:space="preserve"> списка</w:t>
      </w:r>
      <w:r w:rsidR="000A6180">
        <w:rPr>
          <w:rFonts w:ascii="Times New Roman" w:hAnsi="Times New Roman" w:cs="Times New Roman"/>
          <w:sz w:val="28"/>
          <w:szCs w:val="28"/>
        </w:rPr>
        <w:t xml:space="preserve"> </w:t>
      </w:r>
      <w:r w:rsidR="00675091">
        <w:rPr>
          <w:rFonts w:ascii="Times New Roman" w:hAnsi="Times New Roman" w:cs="Times New Roman"/>
          <w:sz w:val="28"/>
          <w:szCs w:val="28"/>
        </w:rPr>
        <w:t>городов</w:t>
      </w:r>
      <w:r w:rsidR="00E31280">
        <w:rPr>
          <w:rFonts w:ascii="Times New Roman" w:hAnsi="Times New Roman" w:cs="Times New Roman"/>
          <w:sz w:val="28"/>
          <w:szCs w:val="28"/>
        </w:rPr>
        <w:t>.</w:t>
      </w:r>
    </w:p>
    <w:p w14:paraId="15CA80EE" w14:textId="0A93FD49" w:rsidR="00BF6BA8" w:rsidRDefault="00B30CD7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.2 </w:t>
      </w:r>
      <w:r w:rsidR="00BF6BA8">
        <w:rPr>
          <w:rFonts w:ascii="Times New Roman" w:hAnsi="Times New Roman" w:cs="Times New Roman"/>
          <w:sz w:val="28"/>
          <w:szCs w:val="28"/>
        </w:rPr>
        <w:t>Условия выполнения операций.</w:t>
      </w:r>
    </w:p>
    <w:p w14:paraId="6575CAB6" w14:textId="5BAF0F64" w:rsidR="00BF6BA8" w:rsidRDefault="00BF6BA8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выполнения операции необходимо </w:t>
      </w:r>
      <w:r w:rsidR="00A725E6">
        <w:rPr>
          <w:rFonts w:ascii="Times New Roman" w:hAnsi="Times New Roman" w:cs="Times New Roman"/>
          <w:sz w:val="28"/>
          <w:szCs w:val="28"/>
        </w:rPr>
        <w:t>открыть АС</w:t>
      </w:r>
      <w:r w:rsidR="00E31280">
        <w:rPr>
          <w:rFonts w:ascii="Times New Roman" w:hAnsi="Times New Roman" w:cs="Times New Roman"/>
          <w:sz w:val="28"/>
          <w:szCs w:val="28"/>
        </w:rPr>
        <w:t xml:space="preserve">, </w:t>
      </w:r>
      <w:r w:rsidR="00770791">
        <w:rPr>
          <w:rFonts w:ascii="Times New Roman" w:hAnsi="Times New Roman" w:cs="Times New Roman"/>
          <w:sz w:val="28"/>
          <w:szCs w:val="28"/>
        </w:rPr>
        <w:t xml:space="preserve">авторизоваться </w:t>
      </w:r>
      <w:r w:rsidR="00E31280">
        <w:rPr>
          <w:rFonts w:ascii="Times New Roman" w:hAnsi="Times New Roman" w:cs="Times New Roman"/>
          <w:sz w:val="28"/>
          <w:szCs w:val="28"/>
        </w:rPr>
        <w:t xml:space="preserve">и нажать на </w:t>
      </w:r>
      <w:r w:rsidR="003B0BD0">
        <w:rPr>
          <w:rFonts w:ascii="Times New Roman" w:hAnsi="Times New Roman" w:cs="Times New Roman"/>
          <w:sz w:val="28"/>
          <w:szCs w:val="28"/>
        </w:rPr>
        <w:t>вкладку</w:t>
      </w:r>
      <w:r w:rsidR="00E31280">
        <w:rPr>
          <w:rFonts w:ascii="Times New Roman" w:hAnsi="Times New Roman" w:cs="Times New Roman"/>
          <w:sz w:val="28"/>
          <w:szCs w:val="28"/>
        </w:rPr>
        <w:t xml:space="preserve"> «</w:t>
      </w:r>
      <w:r w:rsidR="00675091">
        <w:rPr>
          <w:rFonts w:ascii="Times New Roman" w:hAnsi="Times New Roman" w:cs="Times New Roman"/>
          <w:sz w:val="28"/>
          <w:szCs w:val="28"/>
        </w:rPr>
        <w:t>Города</w:t>
      </w:r>
      <w:r w:rsidR="00E31280">
        <w:rPr>
          <w:rFonts w:ascii="Times New Roman" w:hAnsi="Times New Roman" w:cs="Times New Roman"/>
          <w:sz w:val="28"/>
          <w:szCs w:val="28"/>
        </w:rPr>
        <w:t>»</w:t>
      </w:r>
      <w:r w:rsidR="00BF677D">
        <w:rPr>
          <w:rFonts w:ascii="Times New Roman" w:hAnsi="Times New Roman" w:cs="Times New Roman"/>
          <w:sz w:val="28"/>
          <w:szCs w:val="28"/>
        </w:rPr>
        <w:t>.</w:t>
      </w:r>
    </w:p>
    <w:p w14:paraId="7A2358AF" w14:textId="49B09064" w:rsidR="00BF6BA8" w:rsidRDefault="00B30CD7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.3 </w:t>
      </w:r>
      <w:r w:rsidR="00B561D2">
        <w:rPr>
          <w:rFonts w:ascii="Times New Roman" w:hAnsi="Times New Roman" w:cs="Times New Roman"/>
          <w:sz w:val="28"/>
          <w:szCs w:val="28"/>
        </w:rPr>
        <w:t>Подготовительные действия.</w:t>
      </w:r>
    </w:p>
    <w:p w14:paraId="040C953B" w14:textId="77777777" w:rsidR="00B561D2" w:rsidRDefault="00B561D2" w:rsidP="00B561D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необходимо:</w:t>
      </w:r>
    </w:p>
    <w:p w14:paraId="71C5BD24" w14:textId="77777777" w:rsidR="00B561D2" w:rsidRDefault="00B561D2" w:rsidP="00B561D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49F5FD92" w14:textId="6DB17753" w:rsidR="00B561D2" w:rsidRPr="00E31280" w:rsidRDefault="00B561D2" w:rsidP="00B561D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 w:rsidR="007F5F0A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xe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53BCA19" w14:textId="2663BC8A" w:rsidR="003B0BD0" w:rsidRPr="0002483D" w:rsidRDefault="00770791" w:rsidP="0002483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971F2B" w14:textId="1ED637DA" w:rsidR="00044C9B" w:rsidRDefault="00B30CD7" w:rsidP="00044C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DB6697" w:rsidRPr="003B0BD0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.4 </w:t>
      </w:r>
      <w:r w:rsidR="00044C9B">
        <w:rPr>
          <w:rFonts w:ascii="Times New Roman" w:hAnsi="Times New Roman" w:cs="Times New Roman"/>
          <w:sz w:val="28"/>
          <w:szCs w:val="28"/>
        </w:rPr>
        <w:t>Основные действия.</w:t>
      </w:r>
    </w:p>
    <w:p w14:paraId="752FE58A" w14:textId="521ED786" w:rsidR="00044C9B" w:rsidRDefault="00044C9B" w:rsidP="00044C9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</w:t>
      </w:r>
      <w:r w:rsidR="00B30CD7">
        <w:rPr>
          <w:rFonts w:ascii="Times New Roman" w:hAnsi="Times New Roman" w:cs="Times New Roman"/>
          <w:sz w:val="28"/>
          <w:szCs w:val="28"/>
        </w:rPr>
        <w:t xml:space="preserve">е АС необходимо </w:t>
      </w:r>
      <w:r w:rsidR="003B0BD0">
        <w:rPr>
          <w:rFonts w:ascii="Times New Roman" w:hAnsi="Times New Roman" w:cs="Times New Roman"/>
          <w:sz w:val="28"/>
          <w:szCs w:val="28"/>
        </w:rPr>
        <w:t>авторизоваться.</w:t>
      </w:r>
    </w:p>
    <w:p w14:paraId="66184CA9" w14:textId="3E7473CF" w:rsidR="00E16FE9" w:rsidRDefault="00B30CD7" w:rsidP="00E16FE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.5 </w:t>
      </w:r>
      <w:r w:rsidR="00E16FE9">
        <w:rPr>
          <w:rFonts w:ascii="Times New Roman" w:hAnsi="Times New Roman" w:cs="Times New Roman"/>
          <w:sz w:val="28"/>
          <w:szCs w:val="28"/>
        </w:rPr>
        <w:t>Заключительные действия.</w:t>
      </w:r>
    </w:p>
    <w:p w14:paraId="0E5C65FD" w14:textId="1145B575" w:rsidR="00E16FE9" w:rsidRDefault="00E16FE9" w:rsidP="00E16FE9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Нажать на </w:t>
      </w:r>
      <w:r w:rsidR="003B0BD0">
        <w:rPr>
          <w:rFonts w:ascii="Times New Roman" w:hAnsi="Times New Roman" w:cs="Times New Roman"/>
          <w:sz w:val="28"/>
        </w:rPr>
        <w:t>вкладку</w:t>
      </w:r>
      <w:r>
        <w:rPr>
          <w:rFonts w:ascii="Times New Roman" w:hAnsi="Times New Roman" w:cs="Times New Roman"/>
          <w:sz w:val="28"/>
        </w:rPr>
        <w:t xml:space="preserve"> «</w:t>
      </w:r>
      <w:r w:rsidR="00675091">
        <w:rPr>
          <w:rFonts w:ascii="Times New Roman" w:hAnsi="Times New Roman" w:cs="Times New Roman"/>
          <w:sz w:val="28"/>
        </w:rPr>
        <w:t>Города</w:t>
      </w:r>
      <w:r w:rsidR="0001580A">
        <w:rPr>
          <w:rFonts w:ascii="Times New Roman" w:hAnsi="Times New Roman" w:cs="Times New Roman"/>
          <w:sz w:val="28"/>
        </w:rPr>
        <w:t>»</w:t>
      </w:r>
      <w:r>
        <w:rPr>
          <w:rFonts w:ascii="Times New Roman" w:hAnsi="Times New Roman" w:cs="Times New Roman"/>
          <w:sz w:val="28"/>
        </w:rPr>
        <w:t>.</w:t>
      </w:r>
    </w:p>
    <w:p w14:paraId="1F22442A" w14:textId="498800AC" w:rsidR="00E16FE9" w:rsidRDefault="00B30CD7" w:rsidP="00E16FE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4.</w:t>
      </w:r>
      <w:r w:rsidR="009D6E52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 xml:space="preserve">.6 </w:t>
      </w:r>
      <w:r w:rsidR="00E16FE9">
        <w:rPr>
          <w:rFonts w:ascii="Times New Roman" w:hAnsi="Times New Roman" w:cs="Times New Roman"/>
          <w:sz w:val="28"/>
          <w:szCs w:val="28"/>
        </w:rPr>
        <w:t>Ресурсы, расходуемые на операцию.</w:t>
      </w:r>
    </w:p>
    <w:p w14:paraId="07BCE4EF" w14:textId="14B638B8" w:rsidR="00530A12" w:rsidRDefault="00E16FE9" w:rsidP="008A6B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 w:rsidR="00A15EA9"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0E5E1009" w14:textId="55F4757B" w:rsidR="00530A12" w:rsidRDefault="00530A12" w:rsidP="00530A12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4.</w:t>
      </w:r>
      <w:r w:rsidR="009D6E52">
        <w:rPr>
          <w:rFonts w:ascii="Times New Roman" w:hAnsi="Times New Roman" w:cs="Times New Roman"/>
          <w:sz w:val="28"/>
        </w:rPr>
        <w:t>5</w:t>
      </w:r>
      <w:r>
        <w:rPr>
          <w:rFonts w:ascii="Times New Roman" w:hAnsi="Times New Roman" w:cs="Times New Roman"/>
          <w:sz w:val="28"/>
        </w:rPr>
        <w:t>.1 Наименование операций.</w:t>
      </w:r>
    </w:p>
    <w:p w14:paraId="3B65FB62" w14:textId="6D54B396" w:rsidR="00530A12" w:rsidRPr="00A725E6" w:rsidRDefault="00816B5D" w:rsidP="00530A1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1C5A71">
        <w:rPr>
          <w:rFonts w:ascii="Times New Roman" w:hAnsi="Times New Roman" w:cs="Times New Roman"/>
          <w:sz w:val="28"/>
          <w:szCs w:val="28"/>
        </w:rPr>
        <w:t xml:space="preserve">Просмотр списка </w:t>
      </w:r>
      <w:r w:rsidR="00675091">
        <w:rPr>
          <w:rFonts w:ascii="Times New Roman" w:hAnsi="Times New Roman" w:cs="Times New Roman"/>
          <w:sz w:val="28"/>
          <w:szCs w:val="28"/>
        </w:rPr>
        <w:t>разговоров</w:t>
      </w:r>
      <w:r w:rsidR="001C5A71">
        <w:rPr>
          <w:rFonts w:ascii="Times New Roman" w:hAnsi="Times New Roman" w:cs="Times New Roman"/>
          <w:sz w:val="28"/>
          <w:szCs w:val="28"/>
        </w:rPr>
        <w:t>.</w:t>
      </w:r>
    </w:p>
    <w:p w14:paraId="1EFED1A9" w14:textId="5E50A1DD" w:rsidR="00B561D2" w:rsidRDefault="00F07918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="00B30CD7">
        <w:rPr>
          <w:rFonts w:ascii="Times New Roman" w:hAnsi="Times New Roman" w:cs="Times New Roman"/>
          <w:sz w:val="28"/>
          <w:szCs w:val="28"/>
        </w:rPr>
        <w:t xml:space="preserve">2 </w:t>
      </w:r>
      <w:r w:rsidR="0016767C">
        <w:rPr>
          <w:rFonts w:ascii="Times New Roman" w:hAnsi="Times New Roman" w:cs="Times New Roman"/>
          <w:sz w:val="28"/>
          <w:szCs w:val="28"/>
        </w:rPr>
        <w:t>Условия выполнения операций.</w:t>
      </w:r>
    </w:p>
    <w:p w14:paraId="7273992B" w14:textId="6F29C029" w:rsidR="002B5B19" w:rsidRDefault="002B5B19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725E6">
        <w:rPr>
          <w:rFonts w:ascii="Times New Roman" w:hAnsi="Times New Roman" w:cs="Times New Roman"/>
          <w:sz w:val="28"/>
          <w:szCs w:val="28"/>
        </w:rPr>
        <w:t>Для выполнения операции необходимо открыть АС,</w:t>
      </w:r>
      <w:r w:rsidR="00E31280">
        <w:rPr>
          <w:rFonts w:ascii="Times New Roman" w:hAnsi="Times New Roman" w:cs="Times New Roman"/>
          <w:sz w:val="28"/>
          <w:szCs w:val="28"/>
        </w:rPr>
        <w:t xml:space="preserve"> </w:t>
      </w:r>
      <w:r w:rsidR="00770791">
        <w:rPr>
          <w:rFonts w:ascii="Times New Roman" w:hAnsi="Times New Roman" w:cs="Times New Roman"/>
          <w:sz w:val="28"/>
          <w:szCs w:val="28"/>
        </w:rPr>
        <w:t xml:space="preserve">авторизоваться </w:t>
      </w:r>
      <w:r w:rsidR="00A725E6">
        <w:rPr>
          <w:rFonts w:ascii="Times New Roman" w:hAnsi="Times New Roman" w:cs="Times New Roman"/>
          <w:sz w:val="28"/>
          <w:szCs w:val="28"/>
        </w:rPr>
        <w:t xml:space="preserve">перейти во вкладку </w:t>
      </w:r>
      <w:r w:rsidR="004B5BE9">
        <w:rPr>
          <w:rFonts w:ascii="Times New Roman" w:hAnsi="Times New Roman" w:cs="Times New Roman"/>
          <w:sz w:val="28"/>
          <w:szCs w:val="28"/>
        </w:rPr>
        <w:t>«</w:t>
      </w:r>
      <w:r w:rsidR="00675091">
        <w:rPr>
          <w:rFonts w:ascii="Times New Roman" w:hAnsi="Times New Roman" w:cs="Times New Roman"/>
          <w:sz w:val="28"/>
          <w:szCs w:val="28"/>
        </w:rPr>
        <w:t>Переговоры</w:t>
      </w:r>
      <w:r w:rsidR="004B5BE9">
        <w:rPr>
          <w:rFonts w:ascii="Times New Roman" w:hAnsi="Times New Roman" w:cs="Times New Roman"/>
          <w:sz w:val="28"/>
          <w:szCs w:val="28"/>
        </w:rPr>
        <w:t>»</w:t>
      </w:r>
    </w:p>
    <w:p w14:paraId="18062028" w14:textId="02EAE557" w:rsidR="00ED61E6" w:rsidRDefault="00B30CD7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.3 </w:t>
      </w:r>
      <w:r w:rsidR="00ED61E6">
        <w:rPr>
          <w:rFonts w:ascii="Times New Roman" w:hAnsi="Times New Roman" w:cs="Times New Roman"/>
          <w:sz w:val="28"/>
          <w:szCs w:val="28"/>
        </w:rPr>
        <w:t>Подготовительные действия.</w:t>
      </w:r>
    </w:p>
    <w:p w14:paraId="07852D84" w14:textId="3C2DE1EE" w:rsidR="00ED61E6" w:rsidRDefault="00ED61E6" w:rsidP="00CC32A3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1B2FD3AF" w14:textId="77777777" w:rsidR="00ED61E6" w:rsidRDefault="00ED61E6" w:rsidP="00ED61E6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14D892EE" w14:textId="718B2E86" w:rsidR="00ED61E6" w:rsidRPr="00E31280" w:rsidRDefault="00ED61E6" w:rsidP="00ED61E6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 w:rsidR="007F5F0A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xe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84C454" w14:textId="339F8D35" w:rsidR="00E31280" w:rsidRDefault="00770791" w:rsidP="00ED61E6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96C0900" w14:textId="660E5100" w:rsidR="00ED61E6" w:rsidRDefault="00B30CD7" w:rsidP="00ED6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9D6E52">
        <w:rPr>
          <w:rFonts w:ascii="Times New Roman" w:hAnsi="Times New Roman" w:cs="Times New Roman"/>
          <w:sz w:val="28"/>
          <w:szCs w:val="28"/>
        </w:rPr>
        <w:t>.5</w:t>
      </w:r>
      <w:r>
        <w:rPr>
          <w:rFonts w:ascii="Times New Roman" w:hAnsi="Times New Roman" w:cs="Times New Roman"/>
          <w:sz w:val="28"/>
          <w:szCs w:val="28"/>
        </w:rPr>
        <w:t xml:space="preserve">.4 </w:t>
      </w:r>
      <w:r w:rsidR="00ED61E6">
        <w:rPr>
          <w:rFonts w:ascii="Times New Roman" w:hAnsi="Times New Roman" w:cs="Times New Roman"/>
          <w:sz w:val="28"/>
          <w:szCs w:val="28"/>
        </w:rPr>
        <w:t>Основные действия.</w:t>
      </w:r>
    </w:p>
    <w:p w14:paraId="4547B2B1" w14:textId="0DC48BBA" w:rsidR="001D7083" w:rsidRPr="00CC59B6" w:rsidRDefault="0001580A" w:rsidP="003B0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интерфейсе АС необходимо </w:t>
      </w:r>
      <w:r w:rsidR="003B0BD0">
        <w:rPr>
          <w:rFonts w:ascii="Times New Roman" w:hAnsi="Times New Roman" w:cs="Times New Roman"/>
          <w:sz w:val="28"/>
          <w:szCs w:val="28"/>
        </w:rPr>
        <w:t>авторизоваться.</w:t>
      </w:r>
    </w:p>
    <w:p w14:paraId="57073814" w14:textId="7D3D280D" w:rsidR="000E0896" w:rsidRDefault="00B30CD7" w:rsidP="00ED6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.5 </w:t>
      </w:r>
      <w:r w:rsidR="000E0896">
        <w:rPr>
          <w:rFonts w:ascii="Times New Roman" w:hAnsi="Times New Roman" w:cs="Times New Roman"/>
          <w:sz w:val="28"/>
          <w:szCs w:val="28"/>
        </w:rPr>
        <w:t>Заключительные действия.</w:t>
      </w:r>
    </w:p>
    <w:p w14:paraId="55468575" w14:textId="5DFEC7B6" w:rsidR="003B0BD0" w:rsidRPr="0001580A" w:rsidRDefault="000E0896" w:rsidP="00ED6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263846">
        <w:rPr>
          <w:rFonts w:ascii="Times New Roman" w:hAnsi="Times New Roman" w:cs="Times New Roman"/>
          <w:sz w:val="28"/>
          <w:szCs w:val="28"/>
        </w:rPr>
        <w:t xml:space="preserve">Нажать на </w:t>
      </w:r>
      <w:r w:rsidR="003B0BD0">
        <w:rPr>
          <w:rFonts w:ascii="Times New Roman" w:hAnsi="Times New Roman" w:cs="Times New Roman"/>
          <w:sz w:val="28"/>
          <w:szCs w:val="28"/>
        </w:rPr>
        <w:t>вкладку</w:t>
      </w:r>
      <w:r w:rsidR="00263846">
        <w:rPr>
          <w:rFonts w:ascii="Times New Roman" w:hAnsi="Times New Roman" w:cs="Times New Roman"/>
          <w:sz w:val="28"/>
          <w:szCs w:val="28"/>
        </w:rPr>
        <w:t xml:space="preserve"> «</w:t>
      </w:r>
      <w:r w:rsidR="00675091">
        <w:rPr>
          <w:rFonts w:ascii="Times New Roman" w:hAnsi="Times New Roman" w:cs="Times New Roman"/>
          <w:sz w:val="28"/>
          <w:szCs w:val="28"/>
        </w:rPr>
        <w:t>Переговоры</w:t>
      </w:r>
      <w:r w:rsidR="0001580A">
        <w:rPr>
          <w:rFonts w:ascii="Times New Roman" w:hAnsi="Times New Roman" w:cs="Times New Roman"/>
          <w:sz w:val="28"/>
          <w:szCs w:val="28"/>
        </w:rPr>
        <w:t>»</w:t>
      </w:r>
    </w:p>
    <w:p w14:paraId="1772C6A8" w14:textId="6B77192F" w:rsidR="007A051E" w:rsidRDefault="00B30CD7" w:rsidP="00ED6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6 </w:t>
      </w:r>
      <w:r w:rsidR="007A051E">
        <w:rPr>
          <w:rFonts w:ascii="Times New Roman" w:hAnsi="Times New Roman" w:cs="Times New Roman"/>
          <w:sz w:val="28"/>
          <w:szCs w:val="28"/>
        </w:rPr>
        <w:t>Ресурсы, расходуемые на операцию.</w:t>
      </w:r>
    </w:p>
    <w:p w14:paraId="16C7BC08" w14:textId="2BF08DD9" w:rsidR="00ED61E6" w:rsidRDefault="007A051E" w:rsidP="007A051E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 w:rsidR="00263846"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1BD59815" w14:textId="77777777" w:rsidR="0002483D" w:rsidRDefault="0002483D" w:rsidP="00675091">
      <w:pPr>
        <w:spacing w:line="360" w:lineRule="auto"/>
        <w:rPr>
          <w:rFonts w:ascii="Times New Roman" w:hAnsi="Times New Roman" w:cs="Times New Roman"/>
          <w:sz w:val="28"/>
        </w:rPr>
      </w:pPr>
    </w:p>
    <w:p w14:paraId="13FFF298" w14:textId="77777777" w:rsidR="0002483D" w:rsidRDefault="0002483D" w:rsidP="0002483D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4.6.1 Наименование операций.</w:t>
      </w:r>
    </w:p>
    <w:p w14:paraId="5D0A7EB1" w14:textId="4BC1D49C" w:rsidR="0002483D" w:rsidRPr="00DB6697" w:rsidRDefault="0002483D" w:rsidP="000248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Выполнение выборки «</w:t>
      </w:r>
      <w:r w:rsidR="002670B2">
        <w:rPr>
          <w:rFonts w:ascii="Times New Roman" w:hAnsi="Times New Roman" w:cs="Times New Roman"/>
          <w:sz w:val="28"/>
          <w:szCs w:val="28"/>
        </w:rPr>
        <w:t>Пользователи</w:t>
      </w:r>
      <w:r w:rsidR="002670B2" w:rsidRPr="002670B2">
        <w:rPr>
          <w:rFonts w:ascii="Times New Roman" w:hAnsi="Times New Roman" w:cs="Times New Roman"/>
          <w:sz w:val="28"/>
          <w:szCs w:val="28"/>
        </w:rPr>
        <w:t>,</w:t>
      </w:r>
      <w:r w:rsidR="002670B2">
        <w:rPr>
          <w:rFonts w:ascii="Times New Roman" w:hAnsi="Times New Roman" w:cs="Times New Roman"/>
          <w:sz w:val="28"/>
          <w:szCs w:val="28"/>
        </w:rPr>
        <w:t xml:space="preserve"> потратившие больше всего денег за текущий месяц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6AB4575" w14:textId="77777777" w:rsidR="0002483D" w:rsidRDefault="0002483D" w:rsidP="000248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4.6.2 Условия выполнения операций.</w:t>
      </w:r>
    </w:p>
    <w:p w14:paraId="23948EB2" w14:textId="75D22A1D" w:rsidR="0002483D" w:rsidRDefault="0002483D" w:rsidP="000248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и авторизоваться.</w:t>
      </w:r>
    </w:p>
    <w:p w14:paraId="1AA68B01" w14:textId="77777777" w:rsidR="002670B2" w:rsidRDefault="002670B2" w:rsidP="000248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32F971" w14:textId="77777777" w:rsidR="0002483D" w:rsidRDefault="0002483D" w:rsidP="000248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4.6.3 Подготовительные действия.</w:t>
      </w:r>
    </w:p>
    <w:p w14:paraId="5F980F0F" w14:textId="77777777" w:rsidR="0002483D" w:rsidRDefault="0002483D" w:rsidP="0002483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67869654" w14:textId="77777777" w:rsidR="0002483D" w:rsidRDefault="0002483D" w:rsidP="0002483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3141F33A" w14:textId="77777777" w:rsidR="0002483D" w:rsidRPr="00E31280" w:rsidRDefault="0002483D" w:rsidP="0002483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4A1CC253" w14:textId="77777777" w:rsidR="0002483D" w:rsidRDefault="0002483D" w:rsidP="0002483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C57C437" w14:textId="77777777" w:rsidR="0002483D" w:rsidRDefault="0002483D" w:rsidP="000248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4.6.4 Основные действия.</w:t>
      </w:r>
    </w:p>
    <w:p w14:paraId="5E0F588E" w14:textId="7FC94E2D" w:rsidR="0002483D" w:rsidRPr="00CC59B6" w:rsidRDefault="0002483D" w:rsidP="0002483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АС необходимо нажать кнопку авторизоваться.</w:t>
      </w:r>
    </w:p>
    <w:p w14:paraId="0DC532FB" w14:textId="77777777" w:rsidR="0002483D" w:rsidRDefault="0002483D" w:rsidP="000248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4.6.5 Заключительные действия.</w:t>
      </w:r>
    </w:p>
    <w:p w14:paraId="6141702B" w14:textId="62A2877D" w:rsidR="0002483D" w:rsidRPr="00A811A4" w:rsidRDefault="0002483D" w:rsidP="000248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кнопку «</w:t>
      </w:r>
      <w:r w:rsidR="002670B2">
        <w:rPr>
          <w:rFonts w:ascii="Times New Roman" w:hAnsi="Times New Roman" w:cs="Times New Roman"/>
          <w:sz w:val="28"/>
          <w:szCs w:val="28"/>
        </w:rPr>
        <w:t>Запрос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679092D" w14:textId="77777777" w:rsidR="0002483D" w:rsidRDefault="0002483D" w:rsidP="000248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4.6.6 Ресурсы, расходуемые на операцию.</w:t>
      </w:r>
    </w:p>
    <w:p w14:paraId="4079996E" w14:textId="11A88CB4" w:rsidR="0002483D" w:rsidRPr="00263846" w:rsidRDefault="0002483D" w:rsidP="0002483D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60F37FD9" w14:textId="1C6C6D53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</w:t>
      </w:r>
      <w:r w:rsidR="0002483D">
        <w:rPr>
          <w:rFonts w:ascii="Times New Roman" w:hAnsi="Times New Roman" w:cs="Times New Roman"/>
          <w:sz w:val="28"/>
        </w:rPr>
        <w:t>7</w:t>
      </w:r>
      <w:r>
        <w:rPr>
          <w:rFonts w:ascii="Times New Roman" w:hAnsi="Times New Roman" w:cs="Times New Roman"/>
          <w:sz w:val="28"/>
        </w:rPr>
        <w:t>.1 Наименование операций.</w:t>
      </w:r>
    </w:p>
    <w:p w14:paraId="787C9D8B" w14:textId="61DA9110" w:rsidR="00DB6697" w:rsidRP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Выход из аккаунта.</w:t>
      </w:r>
    </w:p>
    <w:p w14:paraId="5FB4C50C" w14:textId="03F32F4F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</w:rPr>
        <w:t>2 Условия выполнения операций.</w:t>
      </w:r>
    </w:p>
    <w:p w14:paraId="34F83866" w14:textId="513AD58F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и авторизоваться.</w:t>
      </w:r>
    </w:p>
    <w:p w14:paraId="31986F22" w14:textId="4C5056B1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3FEC292B" w14:textId="77777777" w:rsidR="00DB6697" w:rsidRDefault="00DB6697" w:rsidP="00DB669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61F42AD7" w14:textId="77777777" w:rsidR="00DB6697" w:rsidRDefault="00DB6697" w:rsidP="00DB6697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6F1C5A3C" w14:textId="77777777" w:rsidR="00DB6697" w:rsidRPr="00E31280" w:rsidRDefault="00DB6697" w:rsidP="00DB6697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2DBEB1B9" w14:textId="77777777" w:rsidR="00DB6697" w:rsidRDefault="00DB6697" w:rsidP="00DB6697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7B4DEDA" w14:textId="35821921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40D6001A" w14:textId="022F7192" w:rsidR="00DB6697" w:rsidRDefault="00DB6697" w:rsidP="00DB669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АС необходимо нажать кнопку «</w:t>
      </w:r>
      <w:r w:rsidR="00675091">
        <w:rPr>
          <w:rFonts w:ascii="Times New Roman" w:hAnsi="Times New Roman" w:cs="Times New Roman"/>
          <w:sz w:val="28"/>
          <w:szCs w:val="28"/>
        </w:rPr>
        <w:t>Закрыть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811A4">
        <w:rPr>
          <w:rFonts w:ascii="Times New Roman" w:hAnsi="Times New Roman" w:cs="Times New Roman"/>
          <w:sz w:val="28"/>
          <w:szCs w:val="28"/>
        </w:rPr>
        <w:t>.</w:t>
      </w:r>
    </w:p>
    <w:p w14:paraId="71249719" w14:textId="77777777" w:rsidR="002670B2" w:rsidRPr="00CC59B6" w:rsidRDefault="002670B2" w:rsidP="00DB669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CCEB40B" w14:textId="4B4337FB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="0002483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0E72CA41" w14:textId="23C5889B" w:rsidR="002670B2" w:rsidRPr="00A811A4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кнопку «</w:t>
      </w:r>
      <w:r w:rsidR="002670B2">
        <w:rPr>
          <w:rFonts w:ascii="Times New Roman" w:hAnsi="Times New Roman" w:cs="Times New Roman"/>
          <w:sz w:val="28"/>
          <w:szCs w:val="28"/>
        </w:rPr>
        <w:t>Назад</w:t>
      </w:r>
      <w:r w:rsidR="00A811A4">
        <w:rPr>
          <w:rFonts w:ascii="Times New Roman" w:hAnsi="Times New Roman" w:cs="Times New Roman"/>
          <w:sz w:val="28"/>
          <w:szCs w:val="28"/>
        </w:rPr>
        <w:t>»</w:t>
      </w:r>
    </w:p>
    <w:p w14:paraId="6E969697" w14:textId="3ACA1DB7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4C8F12FF" w14:textId="0472CAC3" w:rsidR="0001580A" w:rsidRDefault="00DB6697" w:rsidP="00A811A4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2DC4E60C" w14:textId="73A8EBF2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</w:t>
      </w:r>
      <w:r w:rsidR="0002483D">
        <w:rPr>
          <w:rFonts w:ascii="Times New Roman" w:hAnsi="Times New Roman" w:cs="Times New Roman"/>
          <w:sz w:val="28"/>
        </w:rPr>
        <w:t>8</w:t>
      </w:r>
      <w:r>
        <w:rPr>
          <w:rFonts w:ascii="Times New Roman" w:hAnsi="Times New Roman" w:cs="Times New Roman"/>
          <w:sz w:val="28"/>
        </w:rPr>
        <w:t>.1 Наименование операций.</w:t>
      </w:r>
    </w:p>
    <w:p w14:paraId="75BA22F6" w14:textId="5FE24465" w:rsidR="00A811A4" w:rsidRPr="00DB6697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Закрытие приложения.</w:t>
      </w:r>
    </w:p>
    <w:p w14:paraId="00DC37F3" w14:textId="2337A9CA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3636FFFF" w14:textId="071C0E58" w:rsidR="003B0BD0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АС.</w:t>
      </w:r>
    </w:p>
    <w:p w14:paraId="0F1109F7" w14:textId="331D8F8C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1BB7FDF8" w14:textId="77777777" w:rsidR="00A811A4" w:rsidRDefault="00A811A4" w:rsidP="00A811A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7C96DBE2" w14:textId="77777777" w:rsidR="00A811A4" w:rsidRDefault="00A811A4" w:rsidP="00A811A4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427E6BEB" w14:textId="1B911A95" w:rsidR="00A811A4" w:rsidRPr="00E31280" w:rsidRDefault="00A811A4" w:rsidP="00A811A4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EA9DF1" w14:textId="5473D29D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4FBA2135" w14:textId="7707BBDD" w:rsidR="00A811A4" w:rsidRPr="00CC59B6" w:rsidRDefault="00A811A4" w:rsidP="00A811A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АС необходимо нажать на крестик в правом верхнем углу.</w:t>
      </w:r>
    </w:p>
    <w:p w14:paraId="3298D56E" w14:textId="2F6E3D53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2C40BB5F" w14:textId="1214FE15" w:rsidR="00A811A4" w:rsidRP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Нажать на </w:t>
      </w:r>
      <w:r w:rsidR="002670B2">
        <w:rPr>
          <w:rFonts w:ascii="Times New Roman" w:hAnsi="Times New Roman" w:cs="Times New Roman"/>
          <w:sz w:val="28"/>
          <w:szCs w:val="28"/>
        </w:rPr>
        <w:t>«Закрыть»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610041" w14:textId="20FCD7D9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0653A82A" w14:textId="77777777" w:rsidR="00A811A4" w:rsidRDefault="00A811A4" w:rsidP="00A811A4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3F3731FB" w14:textId="7C54D42E" w:rsidR="00A8474D" w:rsidRDefault="0035784D" w:rsidP="00A8474D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</w:t>
      </w:r>
      <w:r w:rsidR="0002483D">
        <w:rPr>
          <w:rFonts w:ascii="Times New Roman" w:hAnsi="Times New Roman" w:cs="Times New Roman"/>
          <w:sz w:val="28"/>
        </w:rPr>
        <w:t>9</w:t>
      </w:r>
      <w:r w:rsidR="00A8474D">
        <w:rPr>
          <w:rFonts w:ascii="Times New Roman" w:hAnsi="Times New Roman" w:cs="Times New Roman"/>
          <w:sz w:val="28"/>
        </w:rPr>
        <w:t>.1 Наименование операций.</w:t>
      </w:r>
    </w:p>
    <w:p w14:paraId="43854380" w14:textId="6C1669B7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Редактирование таблиц</w:t>
      </w:r>
    </w:p>
    <w:p w14:paraId="32E26F4B" w14:textId="77777777" w:rsidR="002670B2" w:rsidRPr="00DB6697" w:rsidRDefault="002670B2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7B4CC1" w14:textId="62F21678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="0002483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5AB16742" w14:textId="33D4539C" w:rsidR="002670B2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авторизоваться как администратор.</w:t>
      </w:r>
    </w:p>
    <w:p w14:paraId="06C80E4D" w14:textId="4768560D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43D95E03" w14:textId="77777777" w:rsidR="00A8474D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04F88238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4CA84BC0" w14:textId="77777777" w:rsidR="00A8474D" w:rsidRPr="00E31280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6F6EE16F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BCB539E" w14:textId="3DD33A35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29067442" w14:textId="7274880D" w:rsidR="00A8474D" w:rsidRPr="00CC59B6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Нажать на вкладку с необходимой таблицей и изменить необходимые значения.</w:t>
      </w:r>
    </w:p>
    <w:p w14:paraId="77A6C0FE" w14:textId="58DAD7FC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0775923B" w14:textId="73984675" w:rsidR="0035784D" w:rsidRPr="00A811A4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кнопку «</w:t>
      </w:r>
      <w:r w:rsidR="002670B2">
        <w:rPr>
          <w:rFonts w:ascii="Times New Roman" w:hAnsi="Times New Roman" w:cs="Times New Roman"/>
          <w:sz w:val="28"/>
          <w:szCs w:val="28"/>
        </w:rPr>
        <w:t>Обновить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6008FADC" w14:textId="4C479EC2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02483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2E6908AE" w14:textId="4477A6D1" w:rsidR="00A8474D" w:rsidRDefault="00A8474D" w:rsidP="0035784D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1BC0BE1E" w14:textId="4E18A4EF" w:rsidR="00A8474D" w:rsidRDefault="0035784D" w:rsidP="00A8474D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4.1</w:t>
      </w:r>
      <w:r w:rsidR="0002483D">
        <w:rPr>
          <w:rFonts w:ascii="Times New Roman" w:hAnsi="Times New Roman" w:cs="Times New Roman"/>
          <w:sz w:val="28"/>
        </w:rPr>
        <w:t>0</w:t>
      </w:r>
      <w:r w:rsidR="00A8474D">
        <w:rPr>
          <w:rFonts w:ascii="Times New Roman" w:hAnsi="Times New Roman" w:cs="Times New Roman"/>
          <w:sz w:val="28"/>
        </w:rPr>
        <w:t>.1 Наименование операций.</w:t>
      </w:r>
    </w:p>
    <w:p w14:paraId="4C4A3514" w14:textId="6CBD296F" w:rsidR="00A8474D" w:rsidRPr="00DB6697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Добавление данных в таблицы</w:t>
      </w:r>
    </w:p>
    <w:p w14:paraId="55E3123C" w14:textId="680B42AB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</w:t>
      </w:r>
      <w:r w:rsidR="0002483D">
        <w:rPr>
          <w:rFonts w:ascii="Times New Roman" w:hAnsi="Times New Roman" w:cs="Times New Roman"/>
          <w:sz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033F7D10" w14:textId="77777777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авторизоваться как администратор.</w:t>
      </w:r>
    </w:p>
    <w:p w14:paraId="35AD8C8E" w14:textId="4E562AA1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</w:t>
      </w:r>
      <w:r w:rsidR="0002483D">
        <w:rPr>
          <w:rFonts w:ascii="Times New Roman" w:hAnsi="Times New Roman" w:cs="Times New Roman"/>
          <w:sz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5DF5F0D6" w14:textId="77777777" w:rsidR="00A8474D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3F253D00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12A1FB20" w14:textId="77777777" w:rsidR="00A8474D" w:rsidRPr="00E31280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06EFD71B" w14:textId="435E1A34" w:rsidR="002670B2" w:rsidRPr="002670B2" w:rsidRDefault="00A8474D" w:rsidP="002670B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35E7F3" w14:textId="18043F16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</w:t>
      </w:r>
      <w:r w:rsidR="0002483D">
        <w:rPr>
          <w:rFonts w:ascii="Times New Roman" w:hAnsi="Times New Roman" w:cs="Times New Roman"/>
          <w:sz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5D0FFD10" w14:textId="4A3FC2E0" w:rsidR="00A8474D" w:rsidRPr="00CC59B6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Нажать на вкладку с необходимой таблицей, нажать на пустое поле в таблице и заполнить его.</w:t>
      </w:r>
    </w:p>
    <w:p w14:paraId="496C39F6" w14:textId="57605FA1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</w:t>
      </w:r>
      <w:r w:rsidR="0002483D">
        <w:rPr>
          <w:rFonts w:ascii="Times New Roman" w:hAnsi="Times New Roman" w:cs="Times New Roman"/>
          <w:sz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57F86277" w14:textId="77777777" w:rsidR="00A8474D" w:rsidRPr="00A811A4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кнопку «Сохранить».</w:t>
      </w:r>
    </w:p>
    <w:p w14:paraId="6EE64FBC" w14:textId="124EFF03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</w:t>
      </w:r>
      <w:r w:rsidR="0002483D">
        <w:rPr>
          <w:rFonts w:ascii="Times New Roman" w:hAnsi="Times New Roman" w:cs="Times New Roman"/>
          <w:sz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148DDDB4" w14:textId="77777777" w:rsidR="00A8474D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1FC437D2" w14:textId="3B8EFA44" w:rsidR="00A8474D" w:rsidRDefault="0035784D" w:rsidP="00A8474D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4.1</w:t>
      </w:r>
      <w:r w:rsidR="0002483D">
        <w:rPr>
          <w:rFonts w:ascii="Times New Roman" w:hAnsi="Times New Roman" w:cs="Times New Roman"/>
          <w:sz w:val="28"/>
        </w:rPr>
        <w:t>1</w:t>
      </w:r>
      <w:r w:rsidR="00A8474D">
        <w:rPr>
          <w:rFonts w:ascii="Times New Roman" w:hAnsi="Times New Roman" w:cs="Times New Roman"/>
          <w:sz w:val="28"/>
        </w:rPr>
        <w:t>.1 Наименование операций.</w:t>
      </w:r>
    </w:p>
    <w:p w14:paraId="459E27F7" w14:textId="122AA7CB" w:rsidR="00A8474D" w:rsidRPr="00DB6697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Удаление данных из таблицы</w:t>
      </w:r>
    </w:p>
    <w:p w14:paraId="5F6FFCCE" w14:textId="38F2CE63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</w:t>
      </w:r>
      <w:r w:rsidR="0002483D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3A4FBC4F" w14:textId="40DB98BA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авторизоваться как администратор.</w:t>
      </w:r>
    </w:p>
    <w:p w14:paraId="18DE20AD" w14:textId="3BA9C5E9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</w:t>
      </w:r>
      <w:r w:rsidR="0002483D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1C98469F" w14:textId="77777777" w:rsidR="00A8474D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18D9F6F7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7CE413DB" w14:textId="77777777" w:rsidR="00A8474D" w:rsidRPr="00E31280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54DAA641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28E274" w14:textId="4446AEBF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</w:t>
      </w:r>
      <w:r w:rsidR="0002483D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328469FD" w14:textId="33D3FEF3" w:rsidR="00A8474D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Нажать на вкладку с необходимой таблицей, нажать на необходимое поле в таблице и кнопку </w:t>
      </w:r>
      <w:r>
        <w:rPr>
          <w:rFonts w:ascii="Times New Roman" w:hAnsi="Times New Roman" w:cs="Times New Roman"/>
          <w:sz w:val="28"/>
          <w:szCs w:val="28"/>
          <w:lang w:val="en-US"/>
        </w:rPr>
        <w:t>Deleted</w:t>
      </w:r>
      <w:r w:rsidRPr="00A847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клавиатуре.</w:t>
      </w:r>
    </w:p>
    <w:p w14:paraId="66E88146" w14:textId="77777777" w:rsidR="002670B2" w:rsidRPr="00A8474D" w:rsidRDefault="002670B2" w:rsidP="002670B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E2CD54" w14:textId="6D523952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="0035784D">
        <w:rPr>
          <w:rFonts w:ascii="Times New Roman" w:hAnsi="Times New Roman" w:cs="Times New Roman"/>
          <w:sz w:val="28"/>
        </w:rPr>
        <w:t>1</w:t>
      </w:r>
      <w:r w:rsidR="0002483D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43EBCEC1" w14:textId="435793F5" w:rsidR="00A8474D" w:rsidRPr="00A811A4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кнопку «</w:t>
      </w:r>
      <w:r w:rsidR="002670B2">
        <w:rPr>
          <w:rFonts w:ascii="Times New Roman" w:hAnsi="Times New Roman" w:cs="Times New Roman"/>
          <w:sz w:val="28"/>
          <w:szCs w:val="28"/>
        </w:rPr>
        <w:t>Обновить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4867A7A4" w14:textId="728EF287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</w:t>
      </w:r>
      <w:r w:rsidR="0002483D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603F9873" w14:textId="49416B5C" w:rsidR="00A8474D" w:rsidRPr="00A8474D" w:rsidRDefault="00A8474D" w:rsidP="0035784D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39B9E4BE" w14:textId="1EDA121E" w:rsidR="00FF4815" w:rsidRDefault="00B30CD7" w:rsidP="00672E46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5. </w:t>
      </w:r>
      <w:r w:rsidR="00B51A2E">
        <w:rPr>
          <w:rFonts w:ascii="Times New Roman" w:hAnsi="Times New Roman" w:cs="Times New Roman"/>
          <w:sz w:val="28"/>
        </w:rPr>
        <w:t>Аварийные ситуации.</w:t>
      </w:r>
    </w:p>
    <w:p w14:paraId="1E4318DA" w14:textId="43674CEF" w:rsidR="002C41E4" w:rsidRDefault="002C41E4" w:rsidP="00672E46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>При работе с АС могут случит</w:t>
      </w:r>
      <w:r w:rsidR="0035784D">
        <w:rPr>
          <w:rFonts w:ascii="Times New Roman" w:hAnsi="Times New Roman" w:cs="Times New Roman"/>
          <w:sz w:val="28"/>
        </w:rPr>
        <w:t>ь</w:t>
      </w:r>
      <w:r>
        <w:rPr>
          <w:rFonts w:ascii="Times New Roman" w:hAnsi="Times New Roman" w:cs="Times New Roman"/>
          <w:sz w:val="28"/>
        </w:rPr>
        <w:t>ся следующие ситуации:</w:t>
      </w:r>
    </w:p>
    <w:p w14:paraId="5029A59D" w14:textId="28670544" w:rsidR="00B51A2E" w:rsidRDefault="00A725E6" w:rsidP="002C41E4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8067CD">
        <w:rPr>
          <w:rFonts w:ascii="Times New Roman" w:hAnsi="Times New Roman" w:cs="Times New Roman"/>
          <w:sz w:val="28"/>
        </w:rPr>
        <w:t>ожар</w:t>
      </w:r>
      <w:r w:rsidR="008067CD">
        <w:rPr>
          <w:rFonts w:ascii="Times New Roman" w:hAnsi="Times New Roman" w:cs="Times New Roman"/>
          <w:sz w:val="28"/>
          <w:lang w:val="en-US"/>
        </w:rPr>
        <w:t>,</w:t>
      </w:r>
      <w:r w:rsidR="008067CD">
        <w:rPr>
          <w:rFonts w:ascii="Times New Roman" w:hAnsi="Times New Roman" w:cs="Times New Roman"/>
          <w:sz w:val="28"/>
        </w:rPr>
        <w:t xml:space="preserve"> возгорание;</w:t>
      </w:r>
    </w:p>
    <w:p w14:paraId="3708DFB6" w14:textId="5C06E96A" w:rsidR="008067CD" w:rsidRDefault="00A725E6" w:rsidP="002C41E4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</w:t>
      </w:r>
      <w:r w:rsidR="008067CD">
        <w:rPr>
          <w:rFonts w:ascii="Times New Roman" w:hAnsi="Times New Roman" w:cs="Times New Roman"/>
          <w:sz w:val="28"/>
        </w:rPr>
        <w:t>тключение локальной сети;</w:t>
      </w:r>
    </w:p>
    <w:p w14:paraId="367A29CF" w14:textId="6D1D8B65" w:rsidR="009D651B" w:rsidRDefault="00A725E6" w:rsidP="002C41E4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</w:t>
      </w:r>
      <w:r w:rsidR="009D651B">
        <w:rPr>
          <w:rFonts w:ascii="Times New Roman" w:hAnsi="Times New Roman" w:cs="Times New Roman"/>
          <w:sz w:val="28"/>
        </w:rPr>
        <w:t>тключение электричества;</w:t>
      </w:r>
    </w:p>
    <w:p w14:paraId="74A99B52" w14:textId="50A6B28F" w:rsidR="009D651B" w:rsidRDefault="00A725E6" w:rsidP="002C41E4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</w:t>
      </w:r>
      <w:r w:rsidR="00C86737">
        <w:rPr>
          <w:rFonts w:ascii="Times New Roman" w:hAnsi="Times New Roman" w:cs="Times New Roman"/>
          <w:sz w:val="28"/>
        </w:rPr>
        <w:t>арушение работы сервера</w:t>
      </w:r>
      <w:r w:rsidR="005B15A3">
        <w:rPr>
          <w:rFonts w:ascii="Times New Roman" w:hAnsi="Times New Roman" w:cs="Times New Roman"/>
          <w:sz w:val="28"/>
        </w:rPr>
        <w:t>.</w:t>
      </w:r>
    </w:p>
    <w:p w14:paraId="2C83DCFE" w14:textId="2A20F9C7" w:rsidR="005B15A3" w:rsidRDefault="00B30CD7" w:rsidP="005B15A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6. </w:t>
      </w:r>
      <w:r w:rsidR="005B15A3">
        <w:rPr>
          <w:rFonts w:ascii="Times New Roman" w:hAnsi="Times New Roman" w:cs="Times New Roman"/>
          <w:sz w:val="28"/>
        </w:rPr>
        <w:t>Рекомендации по освоению.</w:t>
      </w:r>
    </w:p>
    <w:p w14:paraId="0288CD0D" w14:textId="19E8CFC8" w:rsidR="005B15A3" w:rsidRDefault="005B15A3" w:rsidP="005B15A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</w:r>
      <w:r w:rsidR="00661C08">
        <w:rPr>
          <w:rFonts w:ascii="Times New Roman" w:hAnsi="Times New Roman" w:cs="Times New Roman"/>
          <w:sz w:val="28"/>
        </w:rPr>
        <w:t>Для качественной работы АС работникам необходимо:</w:t>
      </w:r>
    </w:p>
    <w:p w14:paraId="7A364752" w14:textId="432099C4" w:rsidR="00661C08" w:rsidRDefault="00A725E6" w:rsidP="000B0403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</w:t>
      </w:r>
      <w:r w:rsidR="00FC59C1">
        <w:rPr>
          <w:rFonts w:ascii="Times New Roman" w:hAnsi="Times New Roman" w:cs="Times New Roman"/>
          <w:sz w:val="28"/>
        </w:rPr>
        <w:t xml:space="preserve">дминистратору </w:t>
      </w:r>
      <w:r w:rsidR="001E58BF">
        <w:rPr>
          <w:rFonts w:ascii="Times New Roman" w:hAnsi="Times New Roman" w:cs="Times New Roman"/>
          <w:sz w:val="28"/>
        </w:rPr>
        <w:t>–</w:t>
      </w:r>
      <w:r w:rsidR="00FC59C1">
        <w:rPr>
          <w:rFonts w:ascii="Times New Roman" w:hAnsi="Times New Roman" w:cs="Times New Roman"/>
          <w:sz w:val="28"/>
        </w:rPr>
        <w:t xml:space="preserve"> </w:t>
      </w:r>
      <w:r w:rsidR="0024564C">
        <w:rPr>
          <w:rFonts w:ascii="Times New Roman" w:hAnsi="Times New Roman" w:cs="Times New Roman"/>
          <w:sz w:val="28"/>
        </w:rPr>
        <w:t>следить за всеми сотрудниками</w:t>
      </w:r>
      <w:r w:rsidR="001E58BF">
        <w:rPr>
          <w:rFonts w:ascii="Times New Roman" w:hAnsi="Times New Roman" w:cs="Times New Roman"/>
          <w:sz w:val="28"/>
        </w:rPr>
        <w:t>;</w:t>
      </w:r>
    </w:p>
    <w:p w14:paraId="59C5C6EF" w14:textId="6FD42CD2" w:rsidR="001E58BF" w:rsidRDefault="00A725E6" w:rsidP="000B0403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</w:t>
      </w:r>
      <w:r w:rsidR="001E58BF">
        <w:rPr>
          <w:rFonts w:ascii="Times New Roman" w:hAnsi="Times New Roman" w:cs="Times New Roman"/>
          <w:sz w:val="28"/>
        </w:rPr>
        <w:t xml:space="preserve">истемному администратору </w:t>
      </w:r>
      <w:r w:rsidR="002D53FE">
        <w:rPr>
          <w:rFonts w:ascii="Times New Roman" w:hAnsi="Times New Roman" w:cs="Times New Roman"/>
          <w:sz w:val="28"/>
        </w:rPr>
        <w:t>–</w:t>
      </w:r>
      <w:r w:rsidR="00475A60">
        <w:rPr>
          <w:rFonts w:ascii="Times New Roman" w:hAnsi="Times New Roman" w:cs="Times New Roman"/>
          <w:sz w:val="28"/>
        </w:rPr>
        <w:t xml:space="preserve"> </w:t>
      </w:r>
      <w:r w:rsidR="0024564C">
        <w:rPr>
          <w:rFonts w:ascii="Times New Roman" w:hAnsi="Times New Roman" w:cs="Times New Roman"/>
          <w:sz w:val="28"/>
        </w:rPr>
        <w:t>следить за стабильно</w:t>
      </w:r>
      <w:r w:rsidR="00AE1C9F">
        <w:rPr>
          <w:rFonts w:ascii="Times New Roman" w:hAnsi="Times New Roman" w:cs="Times New Roman"/>
          <w:sz w:val="28"/>
        </w:rPr>
        <w:t>стью АС и работоспособностью ПК</w:t>
      </w:r>
      <w:r w:rsidR="00AE1C9F">
        <w:rPr>
          <w:rFonts w:ascii="Times New Roman" w:hAnsi="Times New Roman" w:cs="Times New Roman"/>
          <w:sz w:val="28"/>
          <w:lang w:val="en-US"/>
        </w:rPr>
        <w:t>;</w:t>
      </w:r>
    </w:p>
    <w:p w14:paraId="3585FFFF" w14:textId="08F33AD6" w:rsidR="00475A60" w:rsidRDefault="00A725E6" w:rsidP="000B0403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</w:t>
      </w:r>
      <w:r w:rsidR="00B15DA6">
        <w:rPr>
          <w:rFonts w:ascii="Times New Roman" w:hAnsi="Times New Roman" w:cs="Times New Roman"/>
          <w:sz w:val="28"/>
        </w:rPr>
        <w:t>лавному управляющему</w:t>
      </w:r>
      <w:r w:rsidR="002E731A">
        <w:rPr>
          <w:rFonts w:ascii="Times New Roman" w:hAnsi="Times New Roman" w:cs="Times New Roman"/>
          <w:sz w:val="28"/>
        </w:rPr>
        <w:t xml:space="preserve"> – </w:t>
      </w:r>
      <w:r w:rsidR="0024564C">
        <w:rPr>
          <w:rFonts w:ascii="Times New Roman" w:hAnsi="Times New Roman" w:cs="Times New Roman"/>
          <w:sz w:val="28"/>
        </w:rPr>
        <w:t>уметь общаться с клиентами</w:t>
      </w:r>
      <w:r w:rsidR="002E731A">
        <w:rPr>
          <w:rFonts w:ascii="Times New Roman" w:hAnsi="Times New Roman" w:cs="Times New Roman"/>
          <w:sz w:val="28"/>
        </w:rPr>
        <w:t>;</w:t>
      </w:r>
    </w:p>
    <w:p w14:paraId="496DBCB8" w14:textId="7CC083C4" w:rsidR="00AE14B7" w:rsidRPr="00254856" w:rsidRDefault="00A725E6" w:rsidP="00254856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</w:t>
      </w:r>
      <w:r w:rsidR="00AE14B7">
        <w:rPr>
          <w:rFonts w:ascii="Times New Roman" w:hAnsi="Times New Roman" w:cs="Times New Roman"/>
          <w:sz w:val="28"/>
        </w:rPr>
        <w:t xml:space="preserve">ехнической поддержке – </w:t>
      </w:r>
      <w:r w:rsidR="0024564C">
        <w:rPr>
          <w:rFonts w:ascii="Times New Roman" w:hAnsi="Times New Roman" w:cs="Times New Roman"/>
          <w:sz w:val="28"/>
        </w:rPr>
        <w:t xml:space="preserve">при возникновении проблем, решать их как можно быстрее и </w:t>
      </w:r>
      <w:r w:rsidR="00EC114D">
        <w:rPr>
          <w:rFonts w:ascii="Times New Roman" w:hAnsi="Times New Roman" w:cs="Times New Roman"/>
          <w:sz w:val="28"/>
        </w:rPr>
        <w:t>качественнее</w:t>
      </w:r>
      <w:r w:rsidR="00AE14B7">
        <w:rPr>
          <w:rFonts w:ascii="Times New Roman" w:hAnsi="Times New Roman" w:cs="Times New Roman"/>
          <w:sz w:val="28"/>
        </w:rPr>
        <w:t>.</w:t>
      </w:r>
    </w:p>
    <w:sectPr w:rsidR="00AE14B7" w:rsidRPr="00254856" w:rsidSect="00DA5B6B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E1288"/>
    <w:multiLevelType w:val="hybridMultilevel"/>
    <w:tmpl w:val="2E1688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98D4C4C"/>
    <w:multiLevelType w:val="multilevel"/>
    <w:tmpl w:val="93640D3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B4376F7"/>
    <w:multiLevelType w:val="hybridMultilevel"/>
    <w:tmpl w:val="5464150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A394ADA"/>
    <w:multiLevelType w:val="hybridMultilevel"/>
    <w:tmpl w:val="8EBC6F1E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411179DA"/>
    <w:multiLevelType w:val="hybridMultilevel"/>
    <w:tmpl w:val="F2287456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43060FE1"/>
    <w:multiLevelType w:val="hybridMultilevel"/>
    <w:tmpl w:val="B10EDE94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4FC32A6F"/>
    <w:multiLevelType w:val="hybridMultilevel"/>
    <w:tmpl w:val="4B54234E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5C3B0745"/>
    <w:multiLevelType w:val="multilevel"/>
    <w:tmpl w:val="C2CEDB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60224523"/>
    <w:multiLevelType w:val="multilevel"/>
    <w:tmpl w:val="120CCFE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98E4BB5"/>
    <w:multiLevelType w:val="hybridMultilevel"/>
    <w:tmpl w:val="31BEB74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0" w15:restartNumberingAfterBreak="0">
    <w:nsid w:val="6AD95CF9"/>
    <w:multiLevelType w:val="hybridMultilevel"/>
    <w:tmpl w:val="F95259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394443"/>
    <w:multiLevelType w:val="hybridMultilevel"/>
    <w:tmpl w:val="129EACDE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2" w15:restartNumberingAfterBreak="0">
    <w:nsid w:val="7CD12AD1"/>
    <w:multiLevelType w:val="hybridMultilevel"/>
    <w:tmpl w:val="B3CC0582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3" w15:restartNumberingAfterBreak="0">
    <w:nsid w:val="7DAF7CDB"/>
    <w:multiLevelType w:val="hybridMultilevel"/>
    <w:tmpl w:val="A912A7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2"/>
  </w:num>
  <w:num w:numId="4">
    <w:abstractNumId w:val="2"/>
  </w:num>
  <w:num w:numId="5">
    <w:abstractNumId w:val="0"/>
  </w:num>
  <w:num w:numId="6">
    <w:abstractNumId w:val="13"/>
  </w:num>
  <w:num w:numId="7">
    <w:abstractNumId w:val="6"/>
  </w:num>
  <w:num w:numId="8">
    <w:abstractNumId w:val="4"/>
  </w:num>
  <w:num w:numId="9">
    <w:abstractNumId w:val="10"/>
  </w:num>
  <w:num w:numId="10">
    <w:abstractNumId w:val="3"/>
  </w:num>
  <w:num w:numId="11">
    <w:abstractNumId w:val="11"/>
  </w:num>
  <w:num w:numId="12">
    <w:abstractNumId w:val="5"/>
  </w:num>
  <w:num w:numId="13">
    <w:abstractNumId w:val="8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E66BC"/>
    <w:rsid w:val="0001484A"/>
    <w:rsid w:val="0001580A"/>
    <w:rsid w:val="0002483D"/>
    <w:rsid w:val="0004432C"/>
    <w:rsid w:val="00044C9B"/>
    <w:rsid w:val="00053EFB"/>
    <w:rsid w:val="00066E4A"/>
    <w:rsid w:val="0006788C"/>
    <w:rsid w:val="00075C6E"/>
    <w:rsid w:val="000A6180"/>
    <w:rsid w:val="000B0403"/>
    <w:rsid w:val="000C1822"/>
    <w:rsid w:val="000E0896"/>
    <w:rsid w:val="000E78FF"/>
    <w:rsid w:val="00110683"/>
    <w:rsid w:val="00142F1A"/>
    <w:rsid w:val="00146DE3"/>
    <w:rsid w:val="00156C1D"/>
    <w:rsid w:val="0016767C"/>
    <w:rsid w:val="00177D32"/>
    <w:rsid w:val="0019703F"/>
    <w:rsid w:val="001A1E32"/>
    <w:rsid w:val="001A5FA8"/>
    <w:rsid w:val="001A6805"/>
    <w:rsid w:val="001B118B"/>
    <w:rsid w:val="001C5A71"/>
    <w:rsid w:val="001C6BD1"/>
    <w:rsid w:val="001D7083"/>
    <w:rsid w:val="001E58BF"/>
    <w:rsid w:val="001F6292"/>
    <w:rsid w:val="00201339"/>
    <w:rsid w:val="0020355E"/>
    <w:rsid w:val="00205184"/>
    <w:rsid w:val="00205442"/>
    <w:rsid w:val="0021430D"/>
    <w:rsid w:val="0022010A"/>
    <w:rsid w:val="0023208F"/>
    <w:rsid w:val="002426B7"/>
    <w:rsid w:val="0024564C"/>
    <w:rsid w:val="002470FA"/>
    <w:rsid w:val="00254856"/>
    <w:rsid w:val="00263846"/>
    <w:rsid w:val="002670B2"/>
    <w:rsid w:val="002774FF"/>
    <w:rsid w:val="002A19DF"/>
    <w:rsid w:val="002B5B19"/>
    <w:rsid w:val="002C41E4"/>
    <w:rsid w:val="002C558E"/>
    <w:rsid w:val="002D53FE"/>
    <w:rsid w:val="002D7E9D"/>
    <w:rsid w:val="002E2C23"/>
    <w:rsid w:val="002E731A"/>
    <w:rsid w:val="002E7515"/>
    <w:rsid w:val="003030F2"/>
    <w:rsid w:val="00316A63"/>
    <w:rsid w:val="00341C25"/>
    <w:rsid w:val="003425C8"/>
    <w:rsid w:val="0035784D"/>
    <w:rsid w:val="00385047"/>
    <w:rsid w:val="00393683"/>
    <w:rsid w:val="00393E73"/>
    <w:rsid w:val="003B0BD0"/>
    <w:rsid w:val="003F5111"/>
    <w:rsid w:val="0041604F"/>
    <w:rsid w:val="004277E1"/>
    <w:rsid w:val="0044644A"/>
    <w:rsid w:val="00447887"/>
    <w:rsid w:val="004662E1"/>
    <w:rsid w:val="00475A60"/>
    <w:rsid w:val="00495A49"/>
    <w:rsid w:val="004B522D"/>
    <w:rsid w:val="004B5BE9"/>
    <w:rsid w:val="004D6D3B"/>
    <w:rsid w:val="004E0CC3"/>
    <w:rsid w:val="004E6378"/>
    <w:rsid w:val="004F0E63"/>
    <w:rsid w:val="005012D2"/>
    <w:rsid w:val="00505320"/>
    <w:rsid w:val="00506761"/>
    <w:rsid w:val="005143A7"/>
    <w:rsid w:val="00514F39"/>
    <w:rsid w:val="00530A12"/>
    <w:rsid w:val="005329BF"/>
    <w:rsid w:val="00546DED"/>
    <w:rsid w:val="00552CE5"/>
    <w:rsid w:val="00593098"/>
    <w:rsid w:val="005A72CF"/>
    <w:rsid w:val="005B15A3"/>
    <w:rsid w:val="005B3793"/>
    <w:rsid w:val="005D42B2"/>
    <w:rsid w:val="005D5ECD"/>
    <w:rsid w:val="005E55A3"/>
    <w:rsid w:val="005E6A6E"/>
    <w:rsid w:val="005F2522"/>
    <w:rsid w:val="00600A94"/>
    <w:rsid w:val="00625324"/>
    <w:rsid w:val="00641C86"/>
    <w:rsid w:val="006433CC"/>
    <w:rsid w:val="00661C08"/>
    <w:rsid w:val="00672E46"/>
    <w:rsid w:val="00674060"/>
    <w:rsid w:val="006746F7"/>
    <w:rsid w:val="00675091"/>
    <w:rsid w:val="0068287E"/>
    <w:rsid w:val="00692B45"/>
    <w:rsid w:val="006B588F"/>
    <w:rsid w:val="006C7D57"/>
    <w:rsid w:val="006E708A"/>
    <w:rsid w:val="006E79E9"/>
    <w:rsid w:val="00704402"/>
    <w:rsid w:val="0070524D"/>
    <w:rsid w:val="00735850"/>
    <w:rsid w:val="00740633"/>
    <w:rsid w:val="0074081E"/>
    <w:rsid w:val="0074226E"/>
    <w:rsid w:val="00766703"/>
    <w:rsid w:val="00770791"/>
    <w:rsid w:val="00776B8E"/>
    <w:rsid w:val="007A051E"/>
    <w:rsid w:val="007C5855"/>
    <w:rsid w:val="007D05D1"/>
    <w:rsid w:val="007D4ADA"/>
    <w:rsid w:val="007D5F4D"/>
    <w:rsid w:val="007D64EC"/>
    <w:rsid w:val="007E273D"/>
    <w:rsid w:val="007F332F"/>
    <w:rsid w:val="007F3D6D"/>
    <w:rsid w:val="007F5F0A"/>
    <w:rsid w:val="007F6387"/>
    <w:rsid w:val="008067CD"/>
    <w:rsid w:val="00816B5D"/>
    <w:rsid w:val="00822019"/>
    <w:rsid w:val="00835CA3"/>
    <w:rsid w:val="008A6B9B"/>
    <w:rsid w:val="008C224F"/>
    <w:rsid w:val="008C3B67"/>
    <w:rsid w:val="008C5C02"/>
    <w:rsid w:val="008D2891"/>
    <w:rsid w:val="008E2EB8"/>
    <w:rsid w:val="008F0F1D"/>
    <w:rsid w:val="008F3AD3"/>
    <w:rsid w:val="008F51B4"/>
    <w:rsid w:val="009068CB"/>
    <w:rsid w:val="009168C8"/>
    <w:rsid w:val="00917060"/>
    <w:rsid w:val="0094015A"/>
    <w:rsid w:val="009469FA"/>
    <w:rsid w:val="00960434"/>
    <w:rsid w:val="009855DD"/>
    <w:rsid w:val="009A42D8"/>
    <w:rsid w:val="009A5FD5"/>
    <w:rsid w:val="009B0860"/>
    <w:rsid w:val="009C5CA9"/>
    <w:rsid w:val="009D0FE0"/>
    <w:rsid w:val="009D651B"/>
    <w:rsid w:val="009D656D"/>
    <w:rsid w:val="009D6E52"/>
    <w:rsid w:val="009F277E"/>
    <w:rsid w:val="009F78E8"/>
    <w:rsid w:val="00A01069"/>
    <w:rsid w:val="00A063C2"/>
    <w:rsid w:val="00A15EA9"/>
    <w:rsid w:val="00A26865"/>
    <w:rsid w:val="00A34EFB"/>
    <w:rsid w:val="00A36E1F"/>
    <w:rsid w:val="00A509BF"/>
    <w:rsid w:val="00A725E6"/>
    <w:rsid w:val="00A753FE"/>
    <w:rsid w:val="00A754EA"/>
    <w:rsid w:val="00A811A4"/>
    <w:rsid w:val="00A8474D"/>
    <w:rsid w:val="00AE14B7"/>
    <w:rsid w:val="00AE1C9F"/>
    <w:rsid w:val="00AE66BC"/>
    <w:rsid w:val="00B06212"/>
    <w:rsid w:val="00B15DA6"/>
    <w:rsid w:val="00B30CD7"/>
    <w:rsid w:val="00B34D16"/>
    <w:rsid w:val="00B51A2E"/>
    <w:rsid w:val="00B561D2"/>
    <w:rsid w:val="00B57759"/>
    <w:rsid w:val="00BB1C94"/>
    <w:rsid w:val="00BD2898"/>
    <w:rsid w:val="00BE2357"/>
    <w:rsid w:val="00BF677D"/>
    <w:rsid w:val="00BF6BA8"/>
    <w:rsid w:val="00C06B9A"/>
    <w:rsid w:val="00C11F25"/>
    <w:rsid w:val="00C15ED0"/>
    <w:rsid w:val="00C21A3A"/>
    <w:rsid w:val="00C21D8A"/>
    <w:rsid w:val="00C31443"/>
    <w:rsid w:val="00C36CB2"/>
    <w:rsid w:val="00C453A7"/>
    <w:rsid w:val="00C47BEE"/>
    <w:rsid w:val="00C57490"/>
    <w:rsid w:val="00C76982"/>
    <w:rsid w:val="00C86737"/>
    <w:rsid w:val="00CA20BA"/>
    <w:rsid w:val="00CB0253"/>
    <w:rsid w:val="00CC32A3"/>
    <w:rsid w:val="00CC59B6"/>
    <w:rsid w:val="00CD7794"/>
    <w:rsid w:val="00D11DFE"/>
    <w:rsid w:val="00D2234A"/>
    <w:rsid w:val="00D318E5"/>
    <w:rsid w:val="00D33F5D"/>
    <w:rsid w:val="00D53CCD"/>
    <w:rsid w:val="00D75E1E"/>
    <w:rsid w:val="00D87E7A"/>
    <w:rsid w:val="00DA18F7"/>
    <w:rsid w:val="00DA5A23"/>
    <w:rsid w:val="00DA5B6B"/>
    <w:rsid w:val="00DB1219"/>
    <w:rsid w:val="00DB6697"/>
    <w:rsid w:val="00DF0137"/>
    <w:rsid w:val="00DF3540"/>
    <w:rsid w:val="00E16FE9"/>
    <w:rsid w:val="00E17ABD"/>
    <w:rsid w:val="00E31280"/>
    <w:rsid w:val="00E4778C"/>
    <w:rsid w:val="00E70954"/>
    <w:rsid w:val="00E71CF4"/>
    <w:rsid w:val="00E73771"/>
    <w:rsid w:val="00EB3238"/>
    <w:rsid w:val="00EB7066"/>
    <w:rsid w:val="00EC01AA"/>
    <w:rsid w:val="00EC02CA"/>
    <w:rsid w:val="00EC114D"/>
    <w:rsid w:val="00ED1721"/>
    <w:rsid w:val="00ED61E6"/>
    <w:rsid w:val="00F074EF"/>
    <w:rsid w:val="00F07918"/>
    <w:rsid w:val="00F17C3A"/>
    <w:rsid w:val="00F238F2"/>
    <w:rsid w:val="00F44678"/>
    <w:rsid w:val="00F519C6"/>
    <w:rsid w:val="00F60786"/>
    <w:rsid w:val="00F80564"/>
    <w:rsid w:val="00F946AF"/>
    <w:rsid w:val="00FC22AC"/>
    <w:rsid w:val="00FC59C1"/>
    <w:rsid w:val="00FD4908"/>
    <w:rsid w:val="00FF4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799D4"/>
  <w15:docId w15:val="{74F19D43-55C6-4B8D-B857-EDB6A9D18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368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75E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11</Pages>
  <Words>1306</Words>
  <Characters>7446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Литвенко Артем</dc:creator>
  <cp:lastModifiedBy>Литвенко Артем</cp:lastModifiedBy>
  <cp:revision>5</cp:revision>
  <dcterms:created xsi:type="dcterms:W3CDTF">2026-02-17T09:43:00Z</dcterms:created>
  <dcterms:modified xsi:type="dcterms:W3CDTF">2026-02-27T19:00:00Z</dcterms:modified>
</cp:coreProperties>
</file>