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E71C" w14:textId="69BDB3C5" w:rsidR="00115DF6" w:rsidRPr="00115DF6" w:rsidRDefault="00115DF6" w:rsidP="00115DF6">
      <w:pPr>
        <w:spacing w:after="0"/>
        <w:jc w:val="center"/>
        <w:rPr>
          <w:b/>
          <w:bCs/>
          <w:sz w:val="36"/>
          <w:szCs w:val="36"/>
        </w:rPr>
      </w:pPr>
      <w:r w:rsidRPr="00115DF6">
        <w:rPr>
          <w:b/>
          <w:bCs/>
          <w:sz w:val="36"/>
          <w:szCs w:val="36"/>
        </w:rPr>
        <w:t>ServiceUpdater</w:t>
      </w:r>
      <w:r w:rsidR="00746308">
        <w:rPr>
          <w:b/>
          <w:bCs/>
          <w:sz w:val="36"/>
          <w:szCs w:val="36"/>
        </w:rPr>
        <w:t xml:space="preserve"> Guide</w:t>
      </w:r>
    </w:p>
    <w:p w14:paraId="026AF37D" w14:textId="77777777" w:rsidR="00EE597F" w:rsidRDefault="00EE597F">
      <w:pPr>
        <w:spacing w:after="0"/>
        <w:jc w:val="center"/>
        <w:rPr>
          <w:kern w:val="0"/>
          <w14:ligatures w14:val="none"/>
        </w:rPr>
      </w:pPr>
      <w:r>
        <w:rPr>
          <w:b/>
          <w:bCs/>
        </w:rPr>
        <w:t>Installation, Configuration, and Usage</w:t>
      </w:r>
    </w:p>
    <w:p w14:paraId="726F2C64" w14:textId="77777777" w:rsidR="00115DF6" w:rsidRDefault="00115DF6" w:rsidP="00115DF6">
      <w:pPr>
        <w:spacing w:after="0"/>
      </w:pPr>
    </w:p>
    <w:p w14:paraId="34B39856" w14:textId="36DEFAEB" w:rsidR="00115DF6" w:rsidRPr="00115DF6" w:rsidRDefault="00115DF6" w:rsidP="00115DF6">
      <w:pPr>
        <w:spacing w:after="0"/>
        <w:rPr>
          <w:b/>
          <w:bCs/>
          <w:u w:val="single"/>
        </w:rPr>
      </w:pPr>
      <w:r w:rsidRPr="00115DF6">
        <w:rPr>
          <w:b/>
          <w:bCs/>
          <w:u w:val="single"/>
        </w:rPr>
        <w:t>Installation</w:t>
      </w:r>
    </w:p>
    <w:p w14:paraId="4A062157" w14:textId="77777777" w:rsidR="00115DF6" w:rsidRDefault="00115DF6" w:rsidP="00115DF6">
      <w:pPr>
        <w:spacing w:after="0"/>
        <w:rPr>
          <w:b/>
          <w:bCs/>
        </w:rPr>
      </w:pPr>
    </w:p>
    <w:p w14:paraId="7C39C78D" w14:textId="77777777" w:rsidR="00EE597F" w:rsidRDefault="00EE597F" w:rsidP="00EE597F">
      <w:pPr>
        <w:pStyle w:val="ListParagraph"/>
        <w:numPr>
          <w:ilvl w:val="0"/>
          <w:numId w:val="3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>Copy the contents of the provided .zip file into a folder (for example, C:\ServiceUpdater).</w:t>
      </w:r>
    </w:p>
    <w:p w14:paraId="778EEF2E" w14:textId="6AE6F786" w:rsidR="00A955CA" w:rsidRPr="00115DF6" w:rsidRDefault="00A955CA" w:rsidP="00A955CA">
      <w:pPr>
        <w:spacing w:after="0"/>
        <w:ind w:left="360"/>
      </w:pPr>
      <w:r>
        <w:rPr>
          <w:noProof/>
        </w:rPr>
        <w:drawing>
          <wp:inline distT="0" distB="0" distL="0" distR="0" wp14:anchorId="39B2C34B" wp14:editId="19FAF894">
            <wp:extent cx="5190476" cy="3238095"/>
            <wp:effectExtent l="0" t="0" r="0" b="635"/>
            <wp:docPr id="3432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01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2147" w14:textId="50D2FFBC" w:rsidR="00313C93" w:rsidRDefault="00313C93" w:rsidP="00115DF6">
      <w:pPr>
        <w:spacing w:after="0"/>
      </w:pPr>
    </w:p>
    <w:p w14:paraId="6BA332CA" w14:textId="77777777" w:rsidR="00313C93" w:rsidRDefault="00313C93" w:rsidP="00115DF6">
      <w:pPr>
        <w:spacing w:after="0"/>
      </w:pPr>
    </w:p>
    <w:p w14:paraId="0FAA5448" w14:textId="77777777" w:rsidR="00A955CA" w:rsidRDefault="00A955C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28E484C" w14:textId="77777777" w:rsidR="00EE597F" w:rsidRDefault="00EE597F">
      <w:pPr>
        <w:spacing w:after="0"/>
        <w:rPr>
          <w:kern w:val="0"/>
          <w14:ligatures w14:val="none"/>
        </w:rPr>
      </w:pPr>
      <w:r>
        <w:rPr>
          <w:b/>
          <w:bCs/>
          <w:u w:val="single"/>
        </w:rPr>
        <w:lastRenderedPageBreak/>
        <w:t>Configuration</w:t>
      </w:r>
    </w:p>
    <w:p w14:paraId="10ED6361" w14:textId="77777777" w:rsidR="00115DF6" w:rsidRDefault="00115DF6" w:rsidP="00115DF6">
      <w:pPr>
        <w:spacing w:after="0"/>
        <w:rPr>
          <w:b/>
          <w:bCs/>
          <w:u w:val="single"/>
        </w:rPr>
      </w:pPr>
    </w:p>
    <w:p w14:paraId="62E60E85" w14:textId="77777777" w:rsidR="00EE597F" w:rsidRDefault="00EE597F" w:rsidP="00EE597F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Use a text editor to update </w:t>
      </w:r>
      <w:r>
        <w:rPr>
          <w:rFonts w:eastAsia="Times New Roman"/>
          <w:b/>
          <w:bCs/>
        </w:rPr>
        <w:t>serviceupdater.ini</w:t>
      </w:r>
      <w:r>
        <w:rPr>
          <w:rFonts w:eastAsia="Times New Roman"/>
        </w:rPr>
        <w:t xml:space="preserve"> for your environment.</w:t>
      </w:r>
    </w:p>
    <w:p w14:paraId="0ABF2C65" w14:textId="77777777" w:rsidR="00115DF6" w:rsidRPr="00115DF6" w:rsidRDefault="00115DF6" w:rsidP="00115DF6">
      <w:pPr>
        <w:spacing w:after="0"/>
        <w:rPr>
          <w:b/>
          <w:bCs/>
          <w:u w:val="single"/>
        </w:rPr>
      </w:pPr>
    </w:p>
    <w:p w14:paraId="0FD746C3" w14:textId="77777777" w:rsidR="00115DF6" w:rsidRPr="00115DF6" w:rsidRDefault="00115DF6" w:rsidP="00115DF6">
      <w:pPr>
        <w:spacing w:after="0"/>
        <w:ind w:left="720"/>
      </w:pPr>
      <w:r w:rsidRPr="00115DF6">
        <w:t>[arcgis]</w:t>
      </w:r>
    </w:p>
    <w:p w14:paraId="50C25093" w14:textId="1C4AB695" w:rsidR="00115DF6" w:rsidRPr="00115DF6" w:rsidRDefault="00115DF6" w:rsidP="00115DF6">
      <w:pPr>
        <w:spacing w:after="0"/>
        <w:ind w:left="720"/>
      </w:pPr>
      <w:r w:rsidRPr="00115DF6">
        <w:t xml:space="preserve">portal_url = </w:t>
      </w:r>
      <w:r>
        <w:t xml:space="preserve">your </w:t>
      </w:r>
      <w:r w:rsidR="00313C93">
        <w:t>org</w:t>
      </w:r>
      <w:r>
        <w:t xml:space="preserve"> </w:t>
      </w:r>
      <w:r w:rsidR="00313C93">
        <w:t xml:space="preserve">URL </w:t>
      </w:r>
      <w:r>
        <w:t xml:space="preserve">(ex: </w:t>
      </w:r>
      <w:r w:rsidRPr="00115DF6">
        <w:t>https://mapps.maps.arcgis.com</w:t>
      </w:r>
      <w:r>
        <w:t>)</w:t>
      </w:r>
    </w:p>
    <w:p w14:paraId="4999F7E9" w14:textId="190FFF53" w:rsidR="00115DF6" w:rsidRPr="00115DF6" w:rsidRDefault="00115DF6" w:rsidP="00115DF6">
      <w:pPr>
        <w:spacing w:after="0"/>
        <w:ind w:left="720"/>
      </w:pPr>
      <w:r w:rsidRPr="00115DF6">
        <w:t xml:space="preserve">username = </w:t>
      </w:r>
      <w:r>
        <w:t>your username</w:t>
      </w:r>
    </w:p>
    <w:p w14:paraId="32C87DB0" w14:textId="42BC4FA3" w:rsidR="00115DF6" w:rsidRPr="00115DF6" w:rsidRDefault="00115DF6" w:rsidP="00115DF6">
      <w:pPr>
        <w:spacing w:after="0"/>
        <w:ind w:left="720"/>
      </w:pPr>
      <w:r w:rsidRPr="00115DF6">
        <w:t xml:space="preserve">password = </w:t>
      </w:r>
      <w:r>
        <w:t>your password</w:t>
      </w:r>
    </w:p>
    <w:p w14:paraId="508A8CD2" w14:textId="77777777" w:rsidR="00115DF6" w:rsidRPr="00115DF6" w:rsidRDefault="00115DF6" w:rsidP="00115DF6">
      <w:pPr>
        <w:spacing w:after="0"/>
        <w:ind w:left="720"/>
      </w:pPr>
    </w:p>
    <w:p w14:paraId="6E4943DB" w14:textId="77777777" w:rsidR="00115DF6" w:rsidRPr="00115DF6" w:rsidRDefault="00115DF6" w:rsidP="00115DF6">
      <w:pPr>
        <w:spacing w:after="0"/>
        <w:ind w:left="720"/>
      </w:pPr>
      <w:r w:rsidRPr="00115DF6">
        <w:t>[urls]</w:t>
      </w:r>
    </w:p>
    <w:p w14:paraId="064CF642" w14:textId="77777777" w:rsidR="00F921D3" w:rsidRPr="00F921D3" w:rsidRDefault="00F921D3" w:rsidP="00F921D3">
      <w:pPr>
        <w:spacing w:after="0"/>
        <w:ind w:left="720"/>
      </w:pPr>
      <w:r w:rsidRPr="00F921D3">
        <w:t>from_url = YOUR-FROM-URL</w:t>
      </w:r>
    </w:p>
    <w:p w14:paraId="518FF441" w14:textId="77777777" w:rsidR="00F921D3" w:rsidRPr="00F921D3" w:rsidRDefault="00F921D3" w:rsidP="00F921D3">
      <w:pPr>
        <w:spacing w:after="0"/>
        <w:ind w:left="720"/>
      </w:pPr>
      <w:r w:rsidRPr="00F921D3">
        <w:t>to_url   = YOUR-TO-URL</w:t>
      </w:r>
    </w:p>
    <w:p w14:paraId="1A9A36E2" w14:textId="77777777" w:rsidR="00F921D3" w:rsidRPr="00F921D3" w:rsidRDefault="00F921D3" w:rsidP="00F921D3">
      <w:pPr>
        <w:spacing w:after="0"/>
        <w:ind w:left="720"/>
      </w:pPr>
      <w:r w:rsidRPr="00F921D3">
        <w:t># this is the portal itemid for the to_url. If the found item has a itemId property it will be set to this value</w:t>
      </w:r>
    </w:p>
    <w:p w14:paraId="29384AB4" w14:textId="77777777" w:rsidR="00F921D3" w:rsidRPr="00F921D3" w:rsidRDefault="00F921D3" w:rsidP="00F921D3">
      <w:pPr>
        <w:spacing w:after="0"/>
        <w:ind w:left="720"/>
      </w:pPr>
      <w:r w:rsidRPr="00F921D3">
        <w:t>to_itemid = YOUR-TO-URL-ITEMID</w:t>
      </w:r>
    </w:p>
    <w:p w14:paraId="6F96A39E" w14:textId="77777777" w:rsidR="00F921D3" w:rsidRPr="00F921D3" w:rsidRDefault="00F921D3" w:rsidP="00F921D3">
      <w:pPr>
        <w:spacing w:after="0"/>
        <w:ind w:left="720"/>
      </w:pPr>
    </w:p>
    <w:p w14:paraId="010FE880" w14:textId="77777777" w:rsidR="00F921D3" w:rsidRPr="00F921D3" w:rsidRDefault="00F921D3" w:rsidP="00F921D3">
      <w:pPr>
        <w:spacing w:after="0"/>
        <w:ind w:left="720"/>
      </w:pPr>
      <w:r w:rsidRPr="00F921D3">
        <w:t>[search]</w:t>
      </w:r>
    </w:p>
    <w:p w14:paraId="5A5732F7" w14:textId="77777777" w:rsidR="00F921D3" w:rsidRPr="00F921D3" w:rsidRDefault="00F921D3" w:rsidP="00F921D3">
      <w:pPr>
        <w:spacing w:after="0"/>
        <w:ind w:left="720"/>
      </w:pPr>
      <w:r w:rsidRPr="00F921D3">
        <w:t># two choices available (uncomment only one per run):</w:t>
      </w:r>
    </w:p>
    <w:p w14:paraId="5E4B1DF9" w14:textId="77777777" w:rsidR="00F921D3" w:rsidRPr="00F921D3" w:rsidRDefault="00F921D3" w:rsidP="00F921D3">
      <w:pPr>
        <w:spacing w:after="0"/>
        <w:ind w:left="720"/>
      </w:pPr>
    </w:p>
    <w:p w14:paraId="02C9C283" w14:textId="77777777" w:rsidR="00F921D3" w:rsidRPr="00F921D3" w:rsidRDefault="00F921D3" w:rsidP="00F921D3">
      <w:pPr>
        <w:spacing w:after="0"/>
        <w:ind w:left="720"/>
      </w:pPr>
      <w:r w:rsidRPr="00F921D3">
        <w:t># webmap_search_query = type:"Web Map" -- will search for all webmaps, and process those that have the from_url in them</w:t>
      </w:r>
    </w:p>
    <w:p w14:paraId="1137C208" w14:textId="77777777" w:rsidR="00F921D3" w:rsidRPr="00F921D3" w:rsidRDefault="00F921D3" w:rsidP="00F921D3">
      <w:pPr>
        <w:spacing w:after="0"/>
        <w:ind w:left="720"/>
      </w:pPr>
      <w:r w:rsidRPr="00F921D3">
        <w:t>#   uses: dry_run, max_matching_webmaps_to_process</w:t>
      </w:r>
    </w:p>
    <w:p w14:paraId="231B675B" w14:textId="77777777" w:rsidR="00F921D3" w:rsidRPr="00F921D3" w:rsidRDefault="00F921D3" w:rsidP="00F921D3">
      <w:pPr>
        <w:spacing w:after="0"/>
        <w:ind w:left="720"/>
      </w:pPr>
    </w:p>
    <w:p w14:paraId="6D58CC3F" w14:textId="77777777" w:rsidR="00F921D3" w:rsidRPr="00F921D3" w:rsidRDefault="00F921D3" w:rsidP="00F921D3">
      <w:pPr>
        <w:spacing w:after="0"/>
        <w:ind w:left="720"/>
      </w:pPr>
      <w:r w:rsidRPr="00F921D3">
        <w:t># webmap_search_query = id:"YOUR-ItemID-TO-SEARCH-FOR" -- will only search for the webmap with the specified id (useful for testing)</w:t>
      </w:r>
    </w:p>
    <w:p w14:paraId="02A083F4" w14:textId="77777777" w:rsidR="00F921D3" w:rsidRPr="00F921D3" w:rsidRDefault="00F921D3" w:rsidP="00F921D3">
      <w:pPr>
        <w:spacing w:after="0"/>
        <w:ind w:left="720"/>
      </w:pPr>
      <w:r w:rsidRPr="00F921D3">
        <w:t>#   uses: dry_run, max_matching_webmaps_to_process</w:t>
      </w:r>
    </w:p>
    <w:p w14:paraId="62F2CCE1" w14:textId="77777777" w:rsidR="00F921D3" w:rsidRPr="00F921D3" w:rsidRDefault="00F921D3" w:rsidP="00F921D3">
      <w:pPr>
        <w:spacing w:after="0"/>
        <w:ind w:left="720"/>
      </w:pPr>
    </w:p>
    <w:p w14:paraId="17AAB826" w14:textId="77777777" w:rsidR="00F921D3" w:rsidRPr="00F921D3" w:rsidRDefault="00F921D3" w:rsidP="00F921D3">
      <w:pPr>
        <w:spacing w:after="0"/>
        <w:ind w:left="720"/>
      </w:pPr>
      <w:r w:rsidRPr="00F921D3">
        <w:t>webmap_search_query = type:"Web Map"</w:t>
      </w:r>
    </w:p>
    <w:p w14:paraId="278C4D39" w14:textId="77777777" w:rsidR="00115DF6" w:rsidRPr="00115DF6" w:rsidRDefault="00115DF6" w:rsidP="00115DF6">
      <w:pPr>
        <w:spacing w:after="0"/>
        <w:ind w:left="720"/>
      </w:pPr>
    </w:p>
    <w:p w14:paraId="4C7B41BF" w14:textId="77777777" w:rsidR="00115DF6" w:rsidRPr="00115DF6" w:rsidRDefault="00115DF6" w:rsidP="00115DF6">
      <w:pPr>
        <w:spacing w:after="0"/>
        <w:ind w:left="720"/>
      </w:pPr>
      <w:r w:rsidRPr="00115DF6">
        <w:t>[run]</w:t>
      </w:r>
    </w:p>
    <w:p w14:paraId="2F962583" w14:textId="1B415563" w:rsidR="00115DF6" w:rsidRPr="00115DF6" w:rsidRDefault="00A955CA" w:rsidP="00115DF6">
      <w:pPr>
        <w:spacing w:after="0"/>
        <w:ind w:left="720"/>
      </w:pPr>
      <w:r>
        <w:t>#</w:t>
      </w:r>
      <w:r w:rsidR="00115DF6" w:rsidRPr="00115DF6">
        <w:t xml:space="preserve"> dry_run = true -- will not save any changes to the webmap items, but will log all changes that would have been applied</w:t>
      </w:r>
    </w:p>
    <w:p w14:paraId="2E29E65C" w14:textId="1B6C7597" w:rsidR="00115DF6" w:rsidRPr="00115DF6" w:rsidRDefault="00A955CA" w:rsidP="00115DF6">
      <w:pPr>
        <w:spacing w:after="0"/>
        <w:ind w:left="720"/>
      </w:pPr>
      <w:r>
        <w:t>#</w:t>
      </w:r>
      <w:r w:rsidR="00115DF6" w:rsidRPr="00115DF6">
        <w:t xml:space="preserve"> dry_run = false -- will apply and save all changes to the webmap items</w:t>
      </w:r>
      <w:r w:rsidR="00115DF6">
        <w:t xml:space="preserve"> and log them</w:t>
      </w:r>
    </w:p>
    <w:p w14:paraId="1877341C" w14:textId="77777777" w:rsidR="00115DF6" w:rsidRPr="00115DF6" w:rsidRDefault="00115DF6" w:rsidP="00115DF6">
      <w:pPr>
        <w:spacing w:after="0"/>
        <w:ind w:left="720"/>
      </w:pPr>
      <w:r w:rsidRPr="00115DF6">
        <w:t>dry_run = true</w:t>
      </w:r>
    </w:p>
    <w:p w14:paraId="3016E419" w14:textId="77777777" w:rsidR="00115DF6" w:rsidRDefault="00115DF6" w:rsidP="00115DF6">
      <w:pPr>
        <w:spacing w:after="0"/>
        <w:ind w:left="720"/>
      </w:pPr>
    </w:p>
    <w:p w14:paraId="7EECA764" w14:textId="1DCCEE93" w:rsidR="00115DF6" w:rsidRPr="00115DF6" w:rsidRDefault="00A955CA" w:rsidP="00115DF6">
      <w:pPr>
        <w:spacing w:after="0"/>
        <w:ind w:left="720"/>
      </w:pPr>
      <w:r>
        <w:t>#</w:t>
      </w:r>
      <w:r w:rsidR="00115DF6">
        <w:t xml:space="preserve"> log file will be created here</w:t>
      </w:r>
    </w:p>
    <w:p w14:paraId="79396952" w14:textId="77777777" w:rsidR="00115DF6" w:rsidRPr="00115DF6" w:rsidRDefault="00115DF6" w:rsidP="00115DF6">
      <w:pPr>
        <w:spacing w:after="0"/>
        <w:ind w:left="720"/>
      </w:pPr>
      <w:r w:rsidRPr="00115DF6">
        <w:t>log_folder = C:\temp</w:t>
      </w:r>
    </w:p>
    <w:p w14:paraId="2A8A719E" w14:textId="77777777" w:rsidR="00115DF6" w:rsidRPr="00115DF6" w:rsidRDefault="00115DF6" w:rsidP="00115DF6">
      <w:pPr>
        <w:spacing w:after="0"/>
        <w:ind w:left="720"/>
      </w:pPr>
    </w:p>
    <w:p w14:paraId="1C357392" w14:textId="273E0FE0" w:rsidR="00115DF6" w:rsidRPr="00115DF6" w:rsidRDefault="00A955CA" w:rsidP="00115DF6">
      <w:pPr>
        <w:spacing w:after="0"/>
        <w:ind w:left="720"/>
      </w:pPr>
      <w:r>
        <w:t>#</w:t>
      </w:r>
      <w:r w:rsidR="00115DF6" w:rsidRPr="00115DF6">
        <w:t xml:space="preserve"> </w:t>
      </w:r>
      <w:r w:rsidR="006B57A9" w:rsidRPr="006B57A9">
        <w:t>max_matching_webmaps_to_process</w:t>
      </w:r>
      <w:r w:rsidR="00115DF6" w:rsidRPr="00115DF6">
        <w:t xml:space="preserve"> = -1 -- set to a positive integer to limit the number of </w:t>
      </w:r>
      <w:r w:rsidR="00866C68">
        <w:t>web maps</w:t>
      </w:r>
      <w:r w:rsidR="00115DF6" w:rsidRPr="00115DF6">
        <w:t xml:space="preserve"> processed, </w:t>
      </w:r>
    </w:p>
    <w:p w14:paraId="499F7238" w14:textId="094985D8" w:rsidR="00115DF6" w:rsidRPr="00115DF6" w:rsidRDefault="00A955CA" w:rsidP="00115DF6">
      <w:pPr>
        <w:spacing w:after="0"/>
        <w:ind w:left="720"/>
      </w:pPr>
      <w:r>
        <w:t>#</w:t>
      </w:r>
      <w:r w:rsidR="00115DF6" w:rsidRPr="00115DF6">
        <w:t xml:space="preserve"> or -1 to process all </w:t>
      </w:r>
      <w:r w:rsidR="00866C68">
        <w:t>web maps</w:t>
      </w:r>
      <w:r w:rsidR="00115DF6" w:rsidRPr="00115DF6">
        <w:t xml:space="preserve"> found</w:t>
      </w:r>
    </w:p>
    <w:p w14:paraId="04EDA171" w14:textId="3EB5E712" w:rsidR="00115DF6" w:rsidRPr="00115DF6" w:rsidRDefault="006B57A9" w:rsidP="00115DF6">
      <w:pPr>
        <w:spacing w:after="0"/>
        <w:ind w:left="720"/>
      </w:pPr>
      <w:r w:rsidRPr="006B57A9">
        <w:t>max_matching_webmaps_to_process</w:t>
      </w:r>
      <w:r w:rsidR="00115DF6" w:rsidRPr="00115DF6">
        <w:t xml:space="preserve"> = -1</w:t>
      </w:r>
    </w:p>
    <w:p w14:paraId="7D1BA10F" w14:textId="77777777" w:rsidR="00115DF6" w:rsidRDefault="00115DF6" w:rsidP="00115DF6">
      <w:pPr>
        <w:spacing w:after="0"/>
      </w:pPr>
    </w:p>
    <w:p w14:paraId="2AD465F4" w14:textId="77777777" w:rsidR="00115DF6" w:rsidRDefault="00115DF6" w:rsidP="00115DF6">
      <w:pPr>
        <w:spacing w:after="0"/>
      </w:pPr>
    </w:p>
    <w:p w14:paraId="75E3089B" w14:textId="77777777" w:rsidR="00EE597F" w:rsidRDefault="00EE597F">
      <w:pPr>
        <w:spacing w:after="0"/>
        <w:rPr>
          <w:kern w:val="0"/>
          <w14:ligatures w14:val="none"/>
        </w:rPr>
      </w:pPr>
      <w:r>
        <w:rPr>
          <w:b/>
          <w:bCs/>
          <w:u w:val="single"/>
        </w:rPr>
        <w:t>Usage</w:t>
      </w:r>
    </w:p>
    <w:p w14:paraId="426972F3" w14:textId="019D6E87" w:rsidR="00EE597F" w:rsidRDefault="00EE597F">
      <w:pPr>
        <w:spacing w:after="0"/>
        <w:rPr>
          <w:kern w:val="0"/>
          <w14:ligatures w14:val="none"/>
        </w:rPr>
      </w:pPr>
      <w:r>
        <w:rPr>
          <w:b/>
          <w:bCs/>
          <w:shd w:val="clear" w:color="auto" w:fill="FFFF00"/>
        </w:rPr>
        <w:t>IMPORTANT:</w:t>
      </w:r>
      <w:r>
        <w:rPr>
          <w:shd w:val="clear" w:color="auto" w:fill="FFFF00"/>
        </w:rPr>
        <w:t xml:space="preserve"> Create a backup of your web maps before running this script.</w:t>
      </w:r>
      <w:r w:rsidR="005E361D">
        <w:rPr>
          <w:shd w:val="clear" w:color="auto" w:fill="FFFF00"/>
        </w:rPr>
        <w:t xml:space="preserve"> Esri tech support can advise on this.</w:t>
      </w:r>
    </w:p>
    <w:p w14:paraId="735A0AB4" w14:textId="77777777" w:rsidR="00115DF6" w:rsidRDefault="00115DF6" w:rsidP="00115DF6">
      <w:pPr>
        <w:spacing w:after="0"/>
      </w:pPr>
    </w:p>
    <w:p w14:paraId="06684A09" w14:textId="77777777" w:rsidR="00EF72C0" w:rsidRDefault="00EF72C0" w:rsidP="00EF72C0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Open </w:t>
      </w:r>
      <w:r>
        <w:rPr>
          <w:rFonts w:eastAsia="Times New Roman"/>
          <w:b/>
          <w:bCs/>
        </w:rPr>
        <w:t>Command Prompt</w:t>
      </w:r>
      <w:r>
        <w:rPr>
          <w:rFonts w:eastAsia="Times New Roman"/>
        </w:rPr>
        <w:t>.</w:t>
      </w:r>
    </w:p>
    <w:p w14:paraId="758BDC61" w14:textId="77777777" w:rsidR="00EF72C0" w:rsidRDefault="00EF72C0" w:rsidP="00EF72C0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Change into the folder where you extracted the zip (the folder that contains </w:t>
      </w:r>
      <w:r>
        <w:rPr>
          <w:rFonts w:eastAsia="Times New Roman"/>
          <w:b/>
          <w:bCs/>
        </w:rPr>
        <w:t>serviceupdater.py</w:t>
      </w:r>
      <w:r>
        <w:rPr>
          <w:rFonts w:eastAsia="Times New Roman"/>
        </w:rPr>
        <w:t xml:space="preserve">), for example: </w:t>
      </w:r>
      <w:r>
        <w:rPr>
          <w:rFonts w:eastAsia="Times New Roman"/>
          <w:b/>
          <w:bCs/>
        </w:rPr>
        <w:t>cd C:\ServiceUpdater</w:t>
      </w:r>
    </w:p>
    <w:p w14:paraId="212AA26B" w14:textId="77777777" w:rsidR="00EF72C0" w:rsidRDefault="00EF72C0" w:rsidP="00EF72C0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Run the script (update the path to </w:t>
      </w:r>
      <w:r>
        <w:rPr>
          <w:rFonts w:eastAsia="Times New Roman"/>
          <w:b/>
          <w:bCs/>
        </w:rPr>
        <w:t>python.exe</w:t>
      </w:r>
      <w:r>
        <w:rPr>
          <w:rFonts w:eastAsia="Times New Roman"/>
        </w:rPr>
        <w:t xml:space="preserve"> if yours is different): </w:t>
      </w:r>
      <w:r>
        <w:rPr>
          <w:rFonts w:eastAsia="Times New Roman"/>
          <w:b/>
          <w:bCs/>
        </w:rPr>
        <w:t>"C:\Program Files\ArcGIS\Pro\bin\Python\envs\arcgispro-py3\python.exe" serviceupdater.py</w:t>
      </w:r>
    </w:p>
    <w:p w14:paraId="05A5217B" w14:textId="77777777" w:rsidR="009641FB" w:rsidRDefault="009641FB" w:rsidP="009641FB">
      <w:pPr>
        <w:spacing w:after="0"/>
      </w:pPr>
    </w:p>
    <w:p w14:paraId="2D877961" w14:textId="7E09A341" w:rsidR="00EF72C0" w:rsidRDefault="00EF72C0">
      <w:pPr>
        <w:spacing w:after="0"/>
        <w:rPr>
          <w:kern w:val="0"/>
          <w14:ligatures w14:val="none"/>
        </w:rPr>
      </w:pPr>
      <w:r>
        <w:t xml:space="preserve">The </w:t>
      </w:r>
      <w:r>
        <w:rPr>
          <w:b/>
          <w:bCs/>
        </w:rPr>
        <w:t>serviceupdater</w:t>
      </w:r>
      <w:r>
        <w:t xml:space="preserve"> script will run. When it finishes, review the</w:t>
      </w:r>
      <w:r w:rsidR="0017296C">
        <w:t xml:space="preserve"> </w:t>
      </w:r>
      <w:r>
        <w:t xml:space="preserve">log file (in the </w:t>
      </w:r>
      <w:r>
        <w:rPr>
          <w:b/>
          <w:bCs/>
        </w:rPr>
        <w:t>log_folder</w:t>
      </w:r>
      <w:r>
        <w:t xml:space="preserve"> you set in </w:t>
      </w:r>
      <w:r>
        <w:rPr>
          <w:b/>
          <w:bCs/>
        </w:rPr>
        <w:t>serviceupdater.ini</w:t>
      </w:r>
      <w:r>
        <w:t>) to see what was updated.</w:t>
      </w:r>
    </w:p>
    <w:p w14:paraId="7C5E9476" w14:textId="77777777" w:rsidR="006C6711" w:rsidRDefault="006C6711" w:rsidP="006C6711">
      <w:pPr>
        <w:spacing w:after="0"/>
      </w:pPr>
    </w:p>
    <w:p w14:paraId="64A15E9C" w14:textId="77777777" w:rsidR="00A23069" w:rsidRDefault="00A955CA" w:rsidP="00A23069">
      <w:pPr>
        <w:spacing w:after="0"/>
      </w:pPr>
      <w:r>
        <w:rPr>
          <w:noProof/>
        </w:rPr>
        <w:lastRenderedPageBreak/>
        <w:drawing>
          <wp:inline distT="0" distB="0" distL="0" distR="0" wp14:anchorId="31E8436D" wp14:editId="26C40FE9">
            <wp:extent cx="8229600" cy="710565"/>
            <wp:effectExtent l="0" t="0" r="0" b="0"/>
            <wp:docPr id="137299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7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7774" w14:textId="77777777" w:rsidR="00A23069" w:rsidRDefault="00A23069" w:rsidP="00A23069">
      <w:pPr>
        <w:spacing w:after="0"/>
      </w:pPr>
    </w:p>
    <w:p w14:paraId="16F7523C" w14:textId="77777777" w:rsidR="0028770D" w:rsidRDefault="0028770D">
      <w:r>
        <w:br w:type="page"/>
      </w:r>
    </w:p>
    <w:p w14:paraId="3130AD22" w14:textId="75429913" w:rsidR="00A23069" w:rsidRDefault="00A23069" w:rsidP="00A23069">
      <w:pPr>
        <w:spacing w:after="0"/>
      </w:pPr>
      <w:r>
        <w:lastRenderedPageBreak/>
        <w:t>Conservative approach:</w:t>
      </w:r>
    </w:p>
    <w:p w14:paraId="2AF27FE8" w14:textId="1E56A319" w:rsidR="00A23069" w:rsidRDefault="00A23069" w:rsidP="00A23069">
      <w:pPr>
        <w:pStyle w:val="ListParagraph"/>
        <w:numPr>
          <w:ilvl w:val="0"/>
          <w:numId w:val="13"/>
        </w:numPr>
        <w:spacing w:after="0"/>
      </w:pPr>
      <w:r>
        <w:t>Try dry_run</w:t>
      </w:r>
      <w:r w:rsidR="005359B5">
        <w:t xml:space="preserve"> = true</w:t>
      </w:r>
      <w:r>
        <w:t xml:space="preserve"> first and review what it will be changing</w:t>
      </w:r>
    </w:p>
    <w:p w14:paraId="7F5BE5B5" w14:textId="77777777" w:rsidR="00110D86" w:rsidRPr="00110D86" w:rsidRDefault="00110D86" w:rsidP="00110D86">
      <w:pPr>
        <w:pStyle w:val="ListParagraph"/>
        <w:numPr>
          <w:ilvl w:val="0"/>
          <w:numId w:val="13"/>
        </w:numPr>
        <w:spacing w:after="0"/>
      </w:pPr>
      <w:r>
        <w:t>Next t</w:t>
      </w:r>
      <w:r w:rsidR="00A23069">
        <w:t xml:space="preserve">ry </w:t>
      </w:r>
      <w:r>
        <w:t xml:space="preserve">running </w:t>
      </w:r>
      <w:r w:rsidR="00A23069">
        <w:t xml:space="preserve">a limited number of </w:t>
      </w:r>
      <w:r>
        <w:t>updates (</w:t>
      </w:r>
      <w:r w:rsidRPr="00110D86">
        <w:t>max_matching_webmaps_to_process</w:t>
      </w:r>
    </w:p>
    <w:p w14:paraId="66C430CC" w14:textId="180D7A2C" w:rsidR="00A23069" w:rsidRDefault="00110D86" w:rsidP="00A23069">
      <w:pPr>
        <w:pStyle w:val="ListParagraph"/>
        <w:numPr>
          <w:ilvl w:val="0"/>
          <w:numId w:val="13"/>
        </w:numPr>
        <w:spacing w:after="0"/>
      </w:pPr>
      <w:r>
        <w:t>=1)</w:t>
      </w:r>
      <w:r w:rsidR="00A23069">
        <w:t xml:space="preserve"> and review (1-?)</w:t>
      </w:r>
    </w:p>
    <w:p w14:paraId="50BBA56C" w14:textId="77777777" w:rsidR="00A23069" w:rsidRDefault="00A23069" w:rsidP="00A23069">
      <w:pPr>
        <w:pStyle w:val="ListParagraph"/>
        <w:numPr>
          <w:ilvl w:val="0"/>
          <w:numId w:val="13"/>
        </w:numPr>
        <w:spacing w:after="0"/>
      </w:pPr>
      <w:r>
        <w:t xml:space="preserve">Either </w:t>
      </w:r>
    </w:p>
    <w:p w14:paraId="4E701609" w14:textId="77777777" w:rsidR="00A23069" w:rsidRDefault="00A23069" w:rsidP="00A23069">
      <w:pPr>
        <w:pStyle w:val="ListParagraph"/>
        <w:numPr>
          <w:ilvl w:val="1"/>
          <w:numId w:val="13"/>
        </w:numPr>
        <w:spacing w:after="0"/>
      </w:pPr>
      <w:r>
        <w:t xml:space="preserve">continue to run in limited chunks </w:t>
      </w:r>
    </w:p>
    <w:p w14:paraId="203E4EB7" w14:textId="77777777" w:rsidR="00A23069" w:rsidRDefault="00A23069" w:rsidP="00A23069">
      <w:pPr>
        <w:pStyle w:val="ListParagraph"/>
        <w:numPr>
          <w:ilvl w:val="0"/>
          <w:numId w:val="13"/>
        </w:numPr>
        <w:spacing w:after="0"/>
      </w:pPr>
      <w:r>
        <w:t>or</w:t>
      </w:r>
    </w:p>
    <w:p w14:paraId="389698DB" w14:textId="1C43A963" w:rsidR="00110D86" w:rsidRPr="00110D86" w:rsidRDefault="00A23069" w:rsidP="00110D86">
      <w:pPr>
        <w:pStyle w:val="ListParagraph"/>
        <w:numPr>
          <w:ilvl w:val="1"/>
          <w:numId w:val="13"/>
        </w:numPr>
        <w:spacing w:after="0"/>
      </w:pPr>
      <w:r>
        <w:t>continue to do “all the rest”</w:t>
      </w:r>
      <w:r w:rsidR="00110D86">
        <w:t xml:space="preserve"> (</w:t>
      </w:r>
      <w:r w:rsidR="00110D86" w:rsidRPr="00110D86">
        <w:t>max_matching_webmaps_to_process</w:t>
      </w:r>
      <w:r w:rsidR="00110D86">
        <w:t>=-1)</w:t>
      </w:r>
    </w:p>
    <w:p w14:paraId="059047AA" w14:textId="0472CBA6" w:rsidR="00A955CA" w:rsidRDefault="00A955CA" w:rsidP="00A23069">
      <w:pPr>
        <w:pStyle w:val="ListParagraph"/>
        <w:numPr>
          <w:ilvl w:val="1"/>
          <w:numId w:val="13"/>
        </w:numPr>
        <w:spacing w:after="0"/>
      </w:pPr>
      <w:r>
        <w:br w:type="page"/>
      </w:r>
    </w:p>
    <w:p w14:paraId="766457EC" w14:textId="602C38B7" w:rsidR="00B2540A" w:rsidRPr="00115DF6" w:rsidRDefault="00B2540A" w:rsidP="00B2540A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Restore_WebMaps Guide</w:t>
      </w:r>
    </w:p>
    <w:p w14:paraId="7DA1ED01" w14:textId="77777777" w:rsidR="00EE597F" w:rsidRDefault="00EE597F">
      <w:pPr>
        <w:spacing w:after="0"/>
        <w:jc w:val="center"/>
        <w:rPr>
          <w:kern w:val="0"/>
          <w14:ligatures w14:val="none"/>
        </w:rPr>
      </w:pPr>
      <w:r>
        <w:rPr>
          <w:b/>
          <w:bCs/>
        </w:rPr>
        <w:t>Installation, Configuration, and Usage</w:t>
      </w:r>
    </w:p>
    <w:p w14:paraId="372C9B91" w14:textId="77777777" w:rsidR="00A955CA" w:rsidRDefault="00A955CA" w:rsidP="00115DF6">
      <w:pPr>
        <w:spacing w:after="0"/>
      </w:pPr>
    </w:p>
    <w:p w14:paraId="11455227" w14:textId="77777777" w:rsidR="00EE597F" w:rsidRDefault="00EE597F">
      <w:pPr>
        <w:spacing w:after="0"/>
        <w:rPr>
          <w:kern w:val="0"/>
          <w14:ligatures w14:val="none"/>
        </w:rPr>
      </w:pPr>
      <w:r>
        <w:rPr>
          <w:shd w:val="clear" w:color="auto" w:fill="FFFF00"/>
        </w:rPr>
        <w:t>This script is only used to restore web map JSON if a ServiceUpdater error is discovered.</w:t>
      </w:r>
    </w:p>
    <w:p w14:paraId="5BAAE2A4" w14:textId="77777777" w:rsidR="00FD6692" w:rsidRDefault="00FD6692" w:rsidP="00115DF6">
      <w:pPr>
        <w:spacing w:after="0"/>
      </w:pPr>
    </w:p>
    <w:p w14:paraId="207B8AA8" w14:textId="77777777" w:rsidR="00EE597F" w:rsidRDefault="00EE597F">
      <w:pPr>
        <w:spacing w:after="0"/>
        <w:rPr>
          <w:kern w:val="0"/>
          <w14:ligatures w14:val="none"/>
        </w:rPr>
      </w:pPr>
      <w:r>
        <w:rPr>
          <w:b/>
          <w:bCs/>
          <w:u w:val="single"/>
        </w:rPr>
        <w:t>Configuration</w:t>
      </w:r>
    </w:p>
    <w:p w14:paraId="5C409BFB" w14:textId="77777777" w:rsidR="00A955CA" w:rsidRDefault="00A955CA" w:rsidP="00115DF6">
      <w:pPr>
        <w:spacing w:after="0"/>
      </w:pPr>
    </w:p>
    <w:p w14:paraId="50AF88D6" w14:textId="77777777" w:rsidR="00EE597F" w:rsidRDefault="00EE597F" w:rsidP="00EE597F">
      <w:pPr>
        <w:pStyle w:val="ListParagraph"/>
        <w:numPr>
          <w:ilvl w:val="0"/>
          <w:numId w:val="2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Use a text editor to update </w:t>
      </w:r>
      <w:r>
        <w:rPr>
          <w:rFonts w:eastAsia="Times New Roman"/>
          <w:b/>
          <w:bCs/>
        </w:rPr>
        <w:t>restore_webmaps.ini</w:t>
      </w:r>
      <w:r>
        <w:rPr>
          <w:rFonts w:eastAsia="Times New Roman"/>
        </w:rPr>
        <w:t xml:space="preserve"> for your environment.</w:t>
      </w:r>
    </w:p>
    <w:p w14:paraId="06BE0139" w14:textId="77777777" w:rsidR="00A955CA" w:rsidRDefault="00A955CA" w:rsidP="00115DF6">
      <w:pPr>
        <w:spacing w:after="0"/>
      </w:pPr>
    </w:p>
    <w:p w14:paraId="0C69EBB6" w14:textId="77777777" w:rsidR="00A955CA" w:rsidRPr="00A955CA" w:rsidRDefault="00A955CA" w:rsidP="00A955CA">
      <w:pPr>
        <w:spacing w:after="0"/>
        <w:ind w:left="360"/>
      </w:pPr>
      <w:r w:rsidRPr="00A955CA">
        <w:t>[arcgis]</w:t>
      </w:r>
    </w:p>
    <w:p w14:paraId="050A8C6B" w14:textId="77777777" w:rsidR="00A955CA" w:rsidRPr="00115DF6" w:rsidRDefault="00A955CA" w:rsidP="00A955CA">
      <w:pPr>
        <w:spacing w:after="0"/>
        <w:ind w:left="360"/>
      </w:pPr>
      <w:r w:rsidRPr="00115DF6">
        <w:t xml:space="preserve">portal_url = </w:t>
      </w:r>
      <w:r>
        <w:t xml:space="preserve">your org URL (ex: </w:t>
      </w:r>
      <w:r w:rsidRPr="00115DF6">
        <w:t>https://mapps.maps.arcgis.com</w:t>
      </w:r>
      <w:r>
        <w:t>)</w:t>
      </w:r>
    </w:p>
    <w:p w14:paraId="00B98744" w14:textId="77777777" w:rsidR="00A955CA" w:rsidRPr="00115DF6" w:rsidRDefault="00A955CA" w:rsidP="00A955CA">
      <w:pPr>
        <w:spacing w:after="0"/>
        <w:ind w:left="360"/>
      </w:pPr>
      <w:r w:rsidRPr="00115DF6">
        <w:t xml:space="preserve">username = </w:t>
      </w:r>
      <w:r>
        <w:t>your username</w:t>
      </w:r>
    </w:p>
    <w:p w14:paraId="6886FD7D" w14:textId="77777777" w:rsidR="00A955CA" w:rsidRPr="00115DF6" w:rsidRDefault="00A955CA" w:rsidP="00A955CA">
      <w:pPr>
        <w:spacing w:after="0"/>
        <w:ind w:left="360"/>
      </w:pPr>
      <w:r w:rsidRPr="00115DF6">
        <w:t xml:space="preserve">password = </w:t>
      </w:r>
      <w:r>
        <w:t>your password</w:t>
      </w:r>
    </w:p>
    <w:p w14:paraId="1C6716FF" w14:textId="77777777" w:rsidR="00A955CA" w:rsidRPr="00A955CA" w:rsidRDefault="00A955CA" w:rsidP="00A955CA">
      <w:pPr>
        <w:spacing w:after="0"/>
        <w:ind w:left="360"/>
      </w:pPr>
    </w:p>
    <w:p w14:paraId="16BA94C8" w14:textId="44D3D5A6" w:rsidR="00B36C31" w:rsidRPr="00A955CA" w:rsidRDefault="00A955CA" w:rsidP="00B36C31">
      <w:pPr>
        <w:spacing w:after="0"/>
        <w:ind w:left="360"/>
      </w:pPr>
      <w:r w:rsidRPr="00A955CA">
        <w:t>[restore]</w:t>
      </w:r>
    </w:p>
    <w:p w14:paraId="5E9FA504" w14:textId="365544E9" w:rsidR="00A955CA" w:rsidRPr="00A955CA" w:rsidRDefault="00A955CA" w:rsidP="00A955CA">
      <w:pPr>
        <w:spacing w:after="0"/>
        <w:ind w:left="360"/>
      </w:pPr>
      <w:r w:rsidRPr="00A955CA">
        <w:t xml:space="preserve">backup_folder = </w:t>
      </w:r>
      <w:r w:rsidR="00B36C31">
        <w:t xml:space="preserve">YOUR-BACKUP-FOLDER # e.g. </w:t>
      </w:r>
      <w:r w:rsidRPr="00A955CA">
        <w:t>C:\temp\webmap_backups</w:t>
      </w:r>
    </w:p>
    <w:p w14:paraId="2D8A657E" w14:textId="77777777" w:rsidR="00A955CA" w:rsidRPr="00A955CA" w:rsidRDefault="00A955CA" w:rsidP="00A955CA">
      <w:pPr>
        <w:spacing w:after="0"/>
        <w:ind w:left="360"/>
      </w:pPr>
    </w:p>
    <w:p w14:paraId="316460DA" w14:textId="77777777" w:rsidR="00A955CA" w:rsidRPr="00A955CA" w:rsidRDefault="00A955CA" w:rsidP="00A955CA">
      <w:pPr>
        <w:spacing w:after="0"/>
        <w:ind w:left="360"/>
      </w:pPr>
      <w:r w:rsidRPr="00A955CA">
        <w:t># all | single</w:t>
      </w:r>
    </w:p>
    <w:p w14:paraId="72E44902" w14:textId="678F0E00" w:rsidR="00A955CA" w:rsidRPr="00A955CA" w:rsidRDefault="00A955CA" w:rsidP="00A955CA">
      <w:pPr>
        <w:spacing w:after="0"/>
        <w:ind w:left="360"/>
      </w:pPr>
      <w:r w:rsidRPr="00A955CA">
        <w:t xml:space="preserve">restore_mode = </w:t>
      </w:r>
      <w:r>
        <w:t>all</w:t>
      </w:r>
    </w:p>
    <w:p w14:paraId="3AD1CC4F" w14:textId="77777777" w:rsidR="00A955CA" w:rsidRPr="00A955CA" w:rsidRDefault="00A955CA" w:rsidP="00A955CA">
      <w:pPr>
        <w:spacing w:after="0"/>
        <w:ind w:left="360"/>
      </w:pPr>
    </w:p>
    <w:p w14:paraId="1D97D2D6" w14:textId="77777777" w:rsidR="00A955CA" w:rsidRPr="00A955CA" w:rsidRDefault="00A955CA" w:rsidP="00A955CA">
      <w:pPr>
        <w:spacing w:after="0"/>
        <w:ind w:left="360"/>
      </w:pPr>
      <w:r w:rsidRPr="00A955CA">
        <w:t># Only used when restore_mode=single</w:t>
      </w:r>
    </w:p>
    <w:p w14:paraId="648010F0" w14:textId="5A6E8DFF" w:rsidR="00A955CA" w:rsidRPr="00A955CA" w:rsidRDefault="00A955CA" w:rsidP="00A955CA">
      <w:pPr>
        <w:spacing w:after="0"/>
        <w:ind w:left="360"/>
      </w:pPr>
      <w:r>
        <w:t xml:space="preserve"># </w:t>
      </w:r>
      <w:r w:rsidRPr="00A955CA">
        <w:t xml:space="preserve">webmap_id = </w:t>
      </w:r>
      <w:r w:rsidR="00B36C31">
        <w:t>YOUR-WEB-MAP-ID</w:t>
      </w:r>
    </w:p>
    <w:p w14:paraId="2016C60B" w14:textId="77777777" w:rsidR="00A955CA" w:rsidRPr="00A955CA" w:rsidRDefault="00A955CA" w:rsidP="00A955CA">
      <w:pPr>
        <w:spacing w:after="0"/>
        <w:ind w:left="360"/>
      </w:pPr>
    </w:p>
    <w:p w14:paraId="24B85B54" w14:textId="77777777" w:rsidR="00A955CA" w:rsidRPr="00A955CA" w:rsidRDefault="00A955CA" w:rsidP="00A955CA">
      <w:pPr>
        <w:spacing w:after="0"/>
        <w:ind w:left="360"/>
      </w:pPr>
      <w:r w:rsidRPr="00A955CA">
        <w:t># false = log only, do not restore -- true = perform restore</w:t>
      </w:r>
    </w:p>
    <w:p w14:paraId="4F947C5B" w14:textId="77777777" w:rsidR="00A955CA" w:rsidRPr="00A955CA" w:rsidRDefault="00A955CA" w:rsidP="00A955CA">
      <w:pPr>
        <w:spacing w:after="0"/>
        <w:ind w:left="360"/>
      </w:pPr>
      <w:r w:rsidRPr="00A955CA">
        <w:t>dry_run = false</w:t>
      </w:r>
    </w:p>
    <w:p w14:paraId="0E739CE8" w14:textId="77777777" w:rsidR="00A955CA" w:rsidRPr="00A955CA" w:rsidRDefault="00A955CA" w:rsidP="00A955CA">
      <w:pPr>
        <w:spacing w:after="0"/>
        <w:ind w:left="360"/>
      </w:pPr>
    </w:p>
    <w:p w14:paraId="04572EB3" w14:textId="08751E3A" w:rsidR="00A955CA" w:rsidRPr="00A955CA" w:rsidRDefault="00A955CA" w:rsidP="00A955CA">
      <w:pPr>
        <w:spacing w:after="0"/>
        <w:ind w:left="360"/>
      </w:pPr>
      <w:r>
        <w:lastRenderedPageBreak/>
        <w:t xml:space="preserve"># </w:t>
      </w:r>
      <w:r w:rsidRPr="00A955CA">
        <w:t>processing log is written here (also contains details of restore operations performed, or that would have been performed in dry_run mode)</w:t>
      </w:r>
    </w:p>
    <w:p w14:paraId="1FA74845" w14:textId="77777777" w:rsidR="00A955CA" w:rsidRPr="00A955CA" w:rsidRDefault="00A955CA" w:rsidP="00A955CA">
      <w:pPr>
        <w:spacing w:after="0"/>
        <w:ind w:left="360"/>
      </w:pPr>
      <w:r w:rsidRPr="00A955CA">
        <w:t>log_folder = C:\temp\webmap_backups</w:t>
      </w:r>
    </w:p>
    <w:p w14:paraId="44DE902E" w14:textId="77777777" w:rsidR="00A955CA" w:rsidRDefault="00A955CA" w:rsidP="00115DF6">
      <w:pPr>
        <w:spacing w:after="0"/>
      </w:pPr>
    </w:p>
    <w:p w14:paraId="40ED7F1C" w14:textId="77777777" w:rsidR="00EE597F" w:rsidRDefault="00EE597F">
      <w:pPr>
        <w:spacing w:after="0"/>
        <w:rPr>
          <w:kern w:val="0"/>
          <w14:ligatures w14:val="none"/>
        </w:rPr>
      </w:pPr>
      <w:r>
        <w:rPr>
          <w:b/>
          <w:bCs/>
          <w:u w:val="single"/>
        </w:rPr>
        <w:t>Usage</w:t>
      </w:r>
    </w:p>
    <w:p w14:paraId="5911F935" w14:textId="77777777" w:rsidR="00A955CA" w:rsidRDefault="00A955CA" w:rsidP="00115DF6">
      <w:pPr>
        <w:spacing w:after="0"/>
      </w:pPr>
    </w:p>
    <w:p w14:paraId="30472C04" w14:textId="77777777" w:rsidR="00EE597F" w:rsidRDefault="00EE597F">
      <w:pPr>
        <w:spacing w:after="0"/>
        <w:rPr>
          <w:kern w:val="0"/>
          <w14:ligatures w14:val="none"/>
        </w:rPr>
      </w:pPr>
      <w:r>
        <w:rPr>
          <w:b/>
          <w:bCs/>
          <w:shd w:val="clear" w:color="auto" w:fill="FFFF00"/>
        </w:rPr>
        <w:t>IMPORTANT:</w:t>
      </w:r>
      <w:r>
        <w:rPr>
          <w:shd w:val="clear" w:color="auto" w:fill="FFFF00"/>
        </w:rPr>
        <w:t xml:space="preserve"> Create a backup of your web maps before running this script.</w:t>
      </w:r>
    </w:p>
    <w:p w14:paraId="5E9A7BFC" w14:textId="77777777" w:rsidR="00A955CA" w:rsidRDefault="00A955CA" w:rsidP="00A955CA">
      <w:pPr>
        <w:spacing w:after="0"/>
      </w:pPr>
    </w:p>
    <w:p w14:paraId="0916CBF6" w14:textId="77777777" w:rsidR="00EF72C0" w:rsidRDefault="00EF72C0" w:rsidP="00EF72C0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Open </w:t>
      </w:r>
      <w:r>
        <w:rPr>
          <w:rFonts w:eastAsia="Times New Roman"/>
          <w:b/>
          <w:bCs/>
        </w:rPr>
        <w:t>Command Prompt</w:t>
      </w:r>
      <w:r>
        <w:rPr>
          <w:rFonts w:eastAsia="Times New Roman"/>
        </w:rPr>
        <w:t>.</w:t>
      </w:r>
    </w:p>
    <w:p w14:paraId="2643BE45" w14:textId="77777777" w:rsidR="00EF72C0" w:rsidRDefault="00EF72C0" w:rsidP="00EF72C0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Change into the folder where you extracted the zip (the folder that contains </w:t>
      </w:r>
      <w:r>
        <w:rPr>
          <w:rFonts w:eastAsia="Times New Roman"/>
          <w:b/>
          <w:bCs/>
        </w:rPr>
        <w:t>restore_webmaps.py</w:t>
      </w:r>
      <w:r>
        <w:rPr>
          <w:rFonts w:eastAsia="Times New Roman"/>
        </w:rPr>
        <w:t xml:space="preserve">), for example: </w:t>
      </w:r>
      <w:r>
        <w:rPr>
          <w:rFonts w:eastAsia="Times New Roman"/>
          <w:b/>
          <w:bCs/>
        </w:rPr>
        <w:t>cd C:\ServiceUpdater</w:t>
      </w:r>
    </w:p>
    <w:p w14:paraId="20BC81B2" w14:textId="77777777" w:rsidR="00EF72C0" w:rsidRDefault="00EF72C0" w:rsidP="00EF72C0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</w:rPr>
        <w:t xml:space="preserve">Run the script (update the path to </w:t>
      </w:r>
      <w:r>
        <w:rPr>
          <w:rFonts w:eastAsia="Times New Roman"/>
          <w:b/>
          <w:bCs/>
        </w:rPr>
        <w:t>python.exe</w:t>
      </w:r>
      <w:r>
        <w:rPr>
          <w:rFonts w:eastAsia="Times New Roman"/>
        </w:rPr>
        <w:t xml:space="preserve"> if yours is different): </w:t>
      </w:r>
      <w:r>
        <w:rPr>
          <w:rFonts w:eastAsia="Times New Roman"/>
          <w:b/>
          <w:bCs/>
        </w:rPr>
        <w:t>"C:\Program Files\ArcGIS\Pro\bin\Python\envs\arcgispro-py3\python.exe" restore_webmaps.py</w:t>
      </w:r>
    </w:p>
    <w:p w14:paraId="44FB7BC4" w14:textId="77777777" w:rsidR="00A955CA" w:rsidRDefault="00A955CA" w:rsidP="00A955CA">
      <w:pPr>
        <w:spacing w:after="0"/>
      </w:pPr>
    </w:p>
    <w:p w14:paraId="4A7A0121" w14:textId="71FECF52" w:rsidR="00EF72C0" w:rsidRDefault="00EF72C0">
      <w:pPr>
        <w:spacing w:after="0"/>
        <w:rPr>
          <w:kern w:val="0"/>
          <w14:ligatures w14:val="none"/>
        </w:rPr>
      </w:pPr>
      <w:r>
        <w:t xml:space="preserve">The </w:t>
      </w:r>
      <w:r>
        <w:rPr>
          <w:b/>
          <w:bCs/>
        </w:rPr>
        <w:t>restore_webmaps</w:t>
      </w:r>
      <w:r>
        <w:t xml:space="preserve"> script will run. When it finishes, review </w:t>
      </w:r>
      <w:r w:rsidR="003B5C5D">
        <w:t>the</w:t>
      </w:r>
      <w:r>
        <w:t xml:space="preserve"> log file (in the </w:t>
      </w:r>
      <w:r>
        <w:rPr>
          <w:b/>
          <w:bCs/>
        </w:rPr>
        <w:t>log_folder</w:t>
      </w:r>
      <w:r>
        <w:t xml:space="preserve"> you set in </w:t>
      </w:r>
      <w:r>
        <w:rPr>
          <w:b/>
          <w:bCs/>
        </w:rPr>
        <w:t>restore_webmaps.ini</w:t>
      </w:r>
      <w:r>
        <w:t>) to confirm what was restored.</w:t>
      </w:r>
    </w:p>
    <w:p w14:paraId="54276159" w14:textId="77777777" w:rsidR="00A955CA" w:rsidRDefault="00A955CA" w:rsidP="00115DF6">
      <w:pPr>
        <w:spacing w:after="0"/>
      </w:pPr>
    </w:p>
    <w:p w14:paraId="4ABEC4A1" w14:textId="35F9590F" w:rsidR="00A955CA" w:rsidRDefault="00A955CA" w:rsidP="00115DF6">
      <w:pPr>
        <w:spacing w:after="0"/>
      </w:pPr>
      <w:r>
        <w:rPr>
          <w:noProof/>
        </w:rPr>
        <w:drawing>
          <wp:inline distT="0" distB="0" distL="0" distR="0" wp14:anchorId="39DA630D" wp14:editId="699C7B4C">
            <wp:extent cx="8229600" cy="681990"/>
            <wp:effectExtent l="0" t="0" r="0" b="3810"/>
            <wp:docPr id="114583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3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1F96" w14:textId="77777777" w:rsidR="00A955CA" w:rsidRDefault="00A955CA" w:rsidP="00115DF6">
      <w:pPr>
        <w:spacing w:after="0"/>
      </w:pPr>
    </w:p>
    <w:sectPr w:rsidR="00A955CA" w:rsidSect="006C671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489"/>
    <w:multiLevelType w:val="hybridMultilevel"/>
    <w:tmpl w:val="47A63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279C4"/>
    <w:multiLevelType w:val="multilevel"/>
    <w:tmpl w:val="42E4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1B5D"/>
    <w:multiLevelType w:val="multilevel"/>
    <w:tmpl w:val="C49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42D97"/>
    <w:multiLevelType w:val="hybridMultilevel"/>
    <w:tmpl w:val="86862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0F272D"/>
    <w:multiLevelType w:val="multilevel"/>
    <w:tmpl w:val="4BB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36734"/>
    <w:multiLevelType w:val="multilevel"/>
    <w:tmpl w:val="252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C756B"/>
    <w:multiLevelType w:val="multilevel"/>
    <w:tmpl w:val="922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D0ADE"/>
    <w:multiLevelType w:val="multilevel"/>
    <w:tmpl w:val="19D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17142"/>
    <w:multiLevelType w:val="multilevel"/>
    <w:tmpl w:val="A05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74BAA"/>
    <w:multiLevelType w:val="multilevel"/>
    <w:tmpl w:val="0DF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225B2"/>
    <w:multiLevelType w:val="multilevel"/>
    <w:tmpl w:val="8BA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7329C"/>
    <w:multiLevelType w:val="hybridMultilevel"/>
    <w:tmpl w:val="91A4D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F33B20"/>
    <w:multiLevelType w:val="hybridMultilevel"/>
    <w:tmpl w:val="1B167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3313588">
    <w:abstractNumId w:val="11"/>
  </w:num>
  <w:num w:numId="2" w16cid:durableId="1495678272">
    <w:abstractNumId w:val="12"/>
  </w:num>
  <w:num w:numId="3" w16cid:durableId="1729379459">
    <w:abstractNumId w:val="3"/>
  </w:num>
  <w:num w:numId="4" w16cid:durableId="1319967069">
    <w:abstractNumId w:val="4"/>
  </w:num>
  <w:num w:numId="5" w16cid:durableId="1507478901">
    <w:abstractNumId w:val="5"/>
  </w:num>
  <w:num w:numId="6" w16cid:durableId="382679026">
    <w:abstractNumId w:val="2"/>
  </w:num>
  <w:num w:numId="7" w16cid:durableId="1421827966">
    <w:abstractNumId w:val="10"/>
  </w:num>
  <w:num w:numId="8" w16cid:durableId="299652989">
    <w:abstractNumId w:val="8"/>
  </w:num>
  <w:num w:numId="9" w16cid:durableId="292953175">
    <w:abstractNumId w:val="6"/>
  </w:num>
  <w:num w:numId="10" w16cid:durableId="725421392">
    <w:abstractNumId w:val="7"/>
  </w:num>
  <w:num w:numId="11" w16cid:durableId="946620196">
    <w:abstractNumId w:val="9"/>
  </w:num>
  <w:num w:numId="12" w16cid:durableId="21827647">
    <w:abstractNumId w:val="1"/>
  </w:num>
  <w:num w:numId="13" w16cid:durableId="42588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F6"/>
    <w:rsid w:val="00110D86"/>
    <w:rsid w:val="00115DF6"/>
    <w:rsid w:val="0017296C"/>
    <w:rsid w:val="001A0C34"/>
    <w:rsid w:val="0028770D"/>
    <w:rsid w:val="002B7D6E"/>
    <w:rsid w:val="002C21EF"/>
    <w:rsid w:val="002D4ADA"/>
    <w:rsid w:val="00313C93"/>
    <w:rsid w:val="003232A8"/>
    <w:rsid w:val="003B5C5D"/>
    <w:rsid w:val="004C6591"/>
    <w:rsid w:val="0050052F"/>
    <w:rsid w:val="005359B5"/>
    <w:rsid w:val="00577510"/>
    <w:rsid w:val="00583638"/>
    <w:rsid w:val="005D34FC"/>
    <w:rsid w:val="005E361D"/>
    <w:rsid w:val="006B57A9"/>
    <w:rsid w:val="006C6711"/>
    <w:rsid w:val="00746308"/>
    <w:rsid w:val="00784043"/>
    <w:rsid w:val="00842E4A"/>
    <w:rsid w:val="00866C68"/>
    <w:rsid w:val="008B2E32"/>
    <w:rsid w:val="008F6B46"/>
    <w:rsid w:val="009641FB"/>
    <w:rsid w:val="00993E01"/>
    <w:rsid w:val="0099704C"/>
    <w:rsid w:val="009A76A5"/>
    <w:rsid w:val="00A23069"/>
    <w:rsid w:val="00A91CA2"/>
    <w:rsid w:val="00A955CA"/>
    <w:rsid w:val="00B24D82"/>
    <w:rsid w:val="00B2540A"/>
    <w:rsid w:val="00B36C31"/>
    <w:rsid w:val="00C55CDF"/>
    <w:rsid w:val="00C80CA7"/>
    <w:rsid w:val="00CB03F6"/>
    <w:rsid w:val="00CB685F"/>
    <w:rsid w:val="00D365B8"/>
    <w:rsid w:val="00DE052B"/>
    <w:rsid w:val="00EB68E4"/>
    <w:rsid w:val="00EE597F"/>
    <w:rsid w:val="00EF72C0"/>
    <w:rsid w:val="00F81B21"/>
    <w:rsid w:val="00F921D3"/>
    <w:rsid w:val="00FD5ADA"/>
    <w:rsid w:val="00FD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C0DC"/>
  <w15:chartTrackingRefBased/>
  <w15:docId w15:val="{CA19D812-12E3-4BB3-B0D7-FDA56610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7</Pages>
  <Words>519</Words>
  <Characters>3223</Characters>
  <Application>Microsoft Office Word</Application>
  <DocSecurity>0</DocSecurity>
  <Lines>119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Meyering</dc:creator>
  <cp:keywords/>
  <dc:description/>
  <cp:lastModifiedBy>Bob Meyering</cp:lastModifiedBy>
  <cp:revision>14</cp:revision>
  <dcterms:created xsi:type="dcterms:W3CDTF">2026-04-15T22:24:00Z</dcterms:created>
  <dcterms:modified xsi:type="dcterms:W3CDTF">2026-05-08T14:39:00Z</dcterms:modified>
</cp:coreProperties>
</file>