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AC38" w14:textId="5393A354" w:rsidR="00317F85" w:rsidRPr="00692BA6" w:rsidRDefault="00692BA6" w:rsidP="00317F85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  <w:bookmarkStart w:id="0" w:name="_GoBack"/>
      <w:bookmarkEnd w:id="0"/>
      <w:r w:rsidRPr="00692BA6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A</w:t>
      </w:r>
      <w:r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11</w:t>
      </w:r>
      <w:r w:rsidRPr="00692BA6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. Recherche documentaire</w:t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317F85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</w:p>
    <w:p w14:paraId="39ACF824" w14:textId="213129D0" w:rsidR="00DD66AF" w:rsidRPr="00692BA6" w:rsidRDefault="00692BA6">
      <w:pPr>
        <w:rPr>
          <w:lang w:val="fr-FR"/>
        </w:rPr>
      </w:pPr>
      <w:r w:rsidRPr="00692BA6">
        <w:rPr>
          <w:lang w:val="fr-FR"/>
        </w:rPr>
        <w:t>file:///H:/polyX2003.pdf</w:t>
      </w:r>
      <w:r w:rsidRPr="00692BA6">
        <w:rPr>
          <w:lang w:val="fr-FR"/>
        </w:rPr>
        <w:cr/>
      </w:r>
      <w:r w:rsidR="00317F85" w:rsidRPr="00317F85">
        <w:t xml:space="preserve"> </w:t>
      </w:r>
      <w:r w:rsidR="00317F85" w:rsidRPr="00317F85">
        <w:rPr>
          <w:lang w:val="fr-FR"/>
        </w:rPr>
        <w:t>file:///H:/Programmation%20(1).pdf</w:t>
      </w:r>
      <w:r w:rsidR="00317F85" w:rsidRPr="00317F85">
        <w:rPr>
          <w:lang w:val="fr-FR"/>
        </w:rPr>
        <w:cr/>
      </w:r>
      <w:r w:rsidR="00317F85" w:rsidRPr="00317F85">
        <w:t xml:space="preserve"> </w:t>
      </w:r>
      <w:r w:rsidR="00317F85" w:rsidRPr="00317F85">
        <w:rPr>
          <w:lang w:val="fr-FR"/>
        </w:rPr>
        <w:t>file:///H:/Programmationstructuree.pdf</w:t>
      </w:r>
    </w:p>
    <w:sectPr w:rsidR="00DD66AF" w:rsidRPr="0069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A6"/>
    <w:rsid w:val="00317F85"/>
    <w:rsid w:val="00552B97"/>
    <w:rsid w:val="00692BA6"/>
    <w:rsid w:val="00DD66AF"/>
    <w:rsid w:val="00E9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92BE"/>
  <w15:chartTrackingRefBased/>
  <w15:docId w15:val="{AD7F7086-7CFD-48A6-A3D2-F22AB633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Flinder</cp:lastModifiedBy>
  <cp:revision>3</cp:revision>
  <dcterms:created xsi:type="dcterms:W3CDTF">2019-09-12T17:29:00Z</dcterms:created>
  <dcterms:modified xsi:type="dcterms:W3CDTF">2019-09-12T18:00:00Z</dcterms:modified>
</cp:coreProperties>
</file>