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6A068" w14:textId="0C41F04A" w:rsidR="00334146" w:rsidRDefault="00334146" w:rsidP="004A04F3">
      <w:pPr>
        <w:jc w:val="center"/>
        <w:rPr>
          <w:b/>
          <w:bCs/>
        </w:rPr>
      </w:pPr>
      <w:r>
        <w:rPr>
          <w:b/>
          <w:bCs/>
        </w:rPr>
        <w:t>Propuesta Formato ID Carnet</w:t>
      </w:r>
      <w:r w:rsidR="004A04F3">
        <w:rPr>
          <w:b/>
          <w:bCs/>
        </w:rPr>
        <w:t xml:space="preserve"> Capellanes </w:t>
      </w:r>
    </w:p>
    <w:p w14:paraId="4410F5A8" w14:textId="77777777" w:rsidR="004A04F3" w:rsidRDefault="004A04F3" w:rsidP="004A04F3">
      <w:pPr>
        <w:jc w:val="center"/>
        <w:rPr>
          <w:b/>
          <w:bCs/>
        </w:rPr>
      </w:pPr>
    </w:p>
    <w:p w14:paraId="5F4E771A" w14:textId="1E77BAF7" w:rsidR="00334146" w:rsidRPr="00334146" w:rsidRDefault="00334146" w:rsidP="00334146">
      <w:r w:rsidRPr="00334146">
        <w:rPr>
          <w:b/>
          <w:bCs/>
        </w:rPr>
        <w:t>Formato:</w:t>
      </w:r>
      <w:r w:rsidRPr="00334146">
        <w:t xml:space="preserve"> </w:t>
      </w:r>
      <w:r w:rsidR="004A04F3">
        <w:tab/>
      </w:r>
      <w:r w:rsidRPr="00334146">
        <w:t>[País]-[Año]-[Rango]-[Secuencia]</w:t>
      </w:r>
      <w:proofErr w:type="gramStart"/>
      <w:r w:rsidRPr="00334146">
        <w:t>-[</w:t>
      </w:r>
      <w:proofErr w:type="gramEnd"/>
      <w:r w:rsidRPr="00334146">
        <w:t>Dígito Verificador]</w:t>
      </w:r>
    </w:p>
    <w:p w14:paraId="603C0CCA" w14:textId="724C509F" w:rsidR="00334146" w:rsidRPr="00334146" w:rsidRDefault="00334146" w:rsidP="00334146">
      <w:r w:rsidRPr="00334146">
        <w:rPr>
          <w:b/>
          <w:bCs/>
        </w:rPr>
        <w:t>Ejemplo:</w:t>
      </w:r>
      <w:r w:rsidRPr="00334146">
        <w:t xml:space="preserve"> </w:t>
      </w:r>
      <w:r w:rsidR="004A04F3">
        <w:tab/>
      </w:r>
      <w:r w:rsidRPr="00334146">
        <w:rPr>
          <w:b/>
          <w:bCs/>
        </w:rPr>
        <w:t>DO-</w:t>
      </w:r>
      <w:r>
        <w:rPr>
          <w:b/>
          <w:bCs/>
        </w:rPr>
        <w:t>20</w:t>
      </w:r>
      <w:r w:rsidRPr="00334146">
        <w:rPr>
          <w:b/>
          <w:bCs/>
        </w:rPr>
        <w:t>26-OC-0015-9</w:t>
      </w:r>
    </w:p>
    <w:p w14:paraId="7AC3943F" w14:textId="77623AF9" w:rsidR="00334146" w:rsidRPr="00334146" w:rsidRDefault="00334146" w:rsidP="00334146">
      <w:r w:rsidRPr="00334146">
        <w:rPr>
          <w:b/>
          <w:bCs/>
        </w:rPr>
        <w:t>Desglose:</w:t>
      </w:r>
    </w:p>
    <w:p w14:paraId="3C1B202F" w14:textId="77777777" w:rsidR="00334146" w:rsidRPr="00334146" w:rsidRDefault="00334146" w:rsidP="00334146">
      <w:pPr>
        <w:numPr>
          <w:ilvl w:val="0"/>
          <w:numId w:val="1"/>
        </w:numPr>
      </w:pPr>
      <w:r w:rsidRPr="00334146">
        <w:rPr>
          <w:b/>
          <w:bCs/>
        </w:rPr>
        <w:t>DO:</w:t>
      </w:r>
      <w:r w:rsidRPr="00334146">
        <w:t xml:space="preserve"> Código ISO de 2 letras para República Dominicana. Si se expanden a Colombia, usarían </w:t>
      </w:r>
      <w:r w:rsidRPr="00334146">
        <w:rPr>
          <w:b/>
          <w:bCs/>
        </w:rPr>
        <w:t>CO</w:t>
      </w:r>
      <w:r w:rsidRPr="00334146">
        <w:t xml:space="preserve">, en España </w:t>
      </w:r>
      <w:r w:rsidRPr="00334146">
        <w:rPr>
          <w:b/>
          <w:bCs/>
        </w:rPr>
        <w:t>ES</w:t>
      </w:r>
      <w:r w:rsidRPr="00334146">
        <w:t>, etc.</w:t>
      </w:r>
    </w:p>
    <w:p w14:paraId="77AE891B" w14:textId="2DA7733A" w:rsidR="00334146" w:rsidRPr="00334146" w:rsidRDefault="00334146" w:rsidP="00334146">
      <w:pPr>
        <w:numPr>
          <w:ilvl w:val="0"/>
          <w:numId w:val="1"/>
        </w:numPr>
      </w:pPr>
      <w:r>
        <w:rPr>
          <w:b/>
          <w:bCs/>
        </w:rPr>
        <w:t>20</w:t>
      </w:r>
      <w:r w:rsidRPr="00334146">
        <w:rPr>
          <w:b/>
          <w:bCs/>
        </w:rPr>
        <w:t>26:</w:t>
      </w:r>
      <w:r w:rsidRPr="00334146">
        <w:t xml:space="preserve"> Año de ingreso a la institución (2026).</w:t>
      </w:r>
    </w:p>
    <w:p w14:paraId="5B680DCC" w14:textId="77777777" w:rsidR="004A04F3" w:rsidRDefault="00334146" w:rsidP="00334146">
      <w:pPr>
        <w:numPr>
          <w:ilvl w:val="0"/>
          <w:numId w:val="1"/>
        </w:numPr>
      </w:pPr>
      <w:r w:rsidRPr="00334146">
        <w:rPr>
          <w:b/>
          <w:bCs/>
        </w:rPr>
        <w:t>OC:</w:t>
      </w:r>
      <w:r w:rsidRPr="00334146">
        <w:t xml:space="preserve"> Siglas del rango o clasificación del capellán </w:t>
      </w:r>
    </w:p>
    <w:p w14:paraId="7DCECF6F" w14:textId="58AC0C7D" w:rsidR="00334146" w:rsidRPr="00334146" w:rsidRDefault="00334146" w:rsidP="004A04F3">
      <w:pPr>
        <w:ind w:left="720"/>
      </w:pPr>
      <w:r w:rsidRPr="00334146">
        <w:t>(</w:t>
      </w:r>
      <w:proofErr w:type="spellStart"/>
      <w:r w:rsidRPr="00334146">
        <w:t>Ej</w:t>
      </w:r>
      <w:proofErr w:type="spellEnd"/>
      <w:r w:rsidRPr="00334146">
        <w:t xml:space="preserve">: </w:t>
      </w:r>
      <w:r w:rsidRPr="00334146">
        <w:rPr>
          <w:b/>
          <w:bCs/>
        </w:rPr>
        <w:t>OC</w:t>
      </w:r>
      <w:r w:rsidRPr="00334146">
        <w:t xml:space="preserve"> para Oficial Capellán, </w:t>
      </w:r>
      <w:r w:rsidRPr="00334146">
        <w:rPr>
          <w:b/>
          <w:bCs/>
        </w:rPr>
        <w:t>MC</w:t>
      </w:r>
      <w:r w:rsidRPr="00334146">
        <w:t xml:space="preserve"> para </w:t>
      </w:r>
      <w:proofErr w:type="gramStart"/>
      <w:r w:rsidRPr="00334146">
        <w:t>Ministro</w:t>
      </w:r>
      <w:proofErr w:type="gramEnd"/>
      <w:r w:rsidRPr="00334146">
        <w:t xml:space="preserve"> Capellán, </w:t>
      </w:r>
      <w:r w:rsidRPr="00334146">
        <w:rPr>
          <w:b/>
          <w:bCs/>
        </w:rPr>
        <w:t>AC</w:t>
      </w:r>
      <w:r w:rsidRPr="00334146">
        <w:t xml:space="preserve"> para Agente Capellán).</w:t>
      </w:r>
    </w:p>
    <w:p w14:paraId="3518D078" w14:textId="77777777" w:rsidR="004A04F3" w:rsidRDefault="00334146" w:rsidP="00334146">
      <w:pPr>
        <w:numPr>
          <w:ilvl w:val="0"/>
          <w:numId w:val="1"/>
        </w:numPr>
      </w:pPr>
      <w:r w:rsidRPr="00334146">
        <w:rPr>
          <w:b/>
          <w:bCs/>
        </w:rPr>
        <w:t>0015:</w:t>
      </w:r>
      <w:r w:rsidRPr="00334146">
        <w:t xml:space="preserve"> Número secuencial de 4 dígitos </w:t>
      </w:r>
    </w:p>
    <w:p w14:paraId="01F8D4A2" w14:textId="41E624A6" w:rsidR="00334146" w:rsidRPr="00334146" w:rsidRDefault="00334146" w:rsidP="004A04F3">
      <w:pPr>
        <w:ind w:left="720"/>
      </w:pPr>
      <w:r w:rsidRPr="00334146">
        <w:t>(permite hasta 9,999 miembros por categoría por año antes de necesitar un quinto dígito).</w:t>
      </w:r>
    </w:p>
    <w:p w14:paraId="4201EF58" w14:textId="25D9DA03" w:rsidR="00334146" w:rsidRPr="00334146" w:rsidRDefault="00334146" w:rsidP="00334146">
      <w:pPr>
        <w:numPr>
          <w:ilvl w:val="0"/>
          <w:numId w:val="1"/>
        </w:numPr>
      </w:pPr>
      <w:r w:rsidRPr="00334146">
        <w:rPr>
          <w:b/>
          <w:bCs/>
        </w:rPr>
        <w:t>9:</w:t>
      </w:r>
      <w:r w:rsidRPr="00334146">
        <w:t xml:space="preserve"> Dígito verificador matemático</w:t>
      </w:r>
      <w:r>
        <w:t xml:space="preserve"> asignado por país.</w:t>
      </w:r>
    </w:p>
    <w:p w14:paraId="3DAF4BF3" w14:textId="77777777" w:rsidR="002770A3" w:rsidRDefault="002770A3"/>
    <w:sectPr w:rsidR="0027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F7133"/>
    <w:multiLevelType w:val="multilevel"/>
    <w:tmpl w:val="EB56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64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146"/>
    <w:rsid w:val="0009015D"/>
    <w:rsid w:val="002770A3"/>
    <w:rsid w:val="00334146"/>
    <w:rsid w:val="0036368C"/>
    <w:rsid w:val="003F63DE"/>
    <w:rsid w:val="00434117"/>
    <w:rsid w:val="004A04F3"/>
    <w:rsid w:val="00607A67"/>
    <w:rsid w:val="006B0EE5"/>
    <w:rsid w:val="00760E46"/>
    <w:rsid w:val="00766D7B"/>
    <w:rsid w:val="00941709"/>
    <w:rsid w:val="009F2750"/>
    <w:rsid w:val="00A13060"/>
    <w:rsid w:val="00C8660A"/>
    <w:rsid w:val="00D16AD4"/>
    <w:rsid w:val="00D461B8"/>
    <w:rsid w:val="00D6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4BAA1C"/>
  <w15:chartTrackingRefBased/>
  <w15:docId w15:val="{6FA76854-2272-44C8-9288-ED9A3B8E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ASTACIO TEJEDA</dc:creator>
  <cp:keywords/>
  <dc:description/>
  <cp:lastModifiedBy>JUAN ESTEBAN ASTACIO TEJEDA</cp:lastModifiedBy>
  <cp:revision>1</cp:revision>
  <dcterms:created xsi:type="dcterms:W3CDTF">2026-06-18T13:05:00Z</dcterms:created>
  <dcterms:modified xsi:type="dcterms:W3CDTF">2026-06-18T14:23:00Z</dcterms:modified>
</cp:coreProperties>
</file>