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7B6213E2" w:rsidR="000077A5" w:rsidRDefault="00CC16DD" w:rsidP="000077A5">
            <w:pPr>
              <w:jc w:val="center"/>
            </w:pPr>
            <w:r>
              <w:t>Esteban Dalel R</w:t>
            </w:r>
          </w:p>
        </w:tc>
        <w:tc>
          <w:tcPr>
            <w:tcW w:w="5091" w:type="dxa"/>
          </w:tcPr>
          <w:p w14:paraId="08EB44AD" w14:textId="61CDF91A" w:rsidR="000077A5" w:rsidRDefault="00CC16DD" w:rsidP="000077A5">
            <w:pPr>
              <w:jc w:val="center"/>
            </w:pPr>
            <w:r>
              <w:t>201227078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18266374" w14:textId="33965C17" w:rsidR="00CC16DD" w:rsidRDefault="00CC16DD" w:rsidP="000077A5">
      <w:r>
        <w:t>El manejo del negocio requiere dos partes, el control físico de los pedidos, y la parte de datos y clientes. A través de estructuras de datos en Java, se creó un sistema de organización para ambos requerimientos, con una interfaz por línea de texto.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059BC539" w:rsidR="00CE4108" w:rsidRDefault="00CE4108" w:rsidP="006943E2">
      <w:r>
        <w:t xml:space="preserve">Nosotros </w:t>
      </w:r>
      <w:r w:rsidR="00CC16DD">
        <w:t>Esteban Dalel R</w:t>
      </w:r>
      <w:r>
        <w:t xml:space="preserve">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136A3446" w:rsidR="006943E2" w:rsidRPr="00BC2AA2" w:rsidRDefault="00CC16DD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Presentación de Interfaz</w:t>
            </w:r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15F8B8BA" w14:textId="0CEEDF54" w:rsidR="006943E2" w:rsidRPr="00BC2AA2" w:rsidRDefault="00CC16DD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Muestra los resultados de las operaciones del programa y recibe el </w:t>
            </w:r>
            <w:r w:rsidR="0002231B">
              <w:rPr>
                <w:rFonts w:ascii="Calibri" w:hAnsi="Calibri" w:cs="Calibri"/>
                <w:b w:val="0"/>
                <w:sz w:val="22"/>
                <w:szCs w:val="22"/>
              </w:rPr>
              <w:t>texto del usuario.</w:t>
            </w:r>
          </w:p>
          <w:p w14:paraId="01D3625C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0EF86A46" w14:textId="037C3C67" w:rsidR="006943E2" w:rsidRPr="00BC2AA2" w:rsidRDefault="0002231B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Texto de comandos</w:t>
            </w:r>
            <w:bookmarkStart w:id="0" w:name="_GoBack"/>
            <w:bookmarkEnd w:id="0"/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61B997E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3EC86467" w14:textId="77777777" w:rsidR="006943E2" w:rsidRDefault="006943E2" w:rsidP="006943E2"/>
    <w:p w14:paraId="25412EF1" w14:textId="51D49E60" w:rsidR="000077A5" w:rsidRDefault="006943E2" w:rsidP="000077A5">
      <w:pPr>
        <w:pStyle w:val="Ttulo1"/>
      </w:pPr>
      <w:r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56F0252D" w:rsidR="00BF78DD" w:rsidRP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 xml:space="preserve">. Indique el porqué de su respuesta, si piensa que no es la solución óptima explique porqué tomó dicha decisión y </w:t>
      </w:r>
      <w:proofErr w:type="spellStart"/>
      <w:r w:rsidR="009D148B">
        <w:t>cual</w:t>
      </w:r>
      <w:proofErr w:type="spellEnd"/>
      <w:r w:rsidR="009D148B">
        <w:t xml:space="preserve"> podría ser una mejor solución (si es la óptima indique porqué lo es).</w:t>
      </w:r>
    </w:p>
    <w:p w14:paraId="2BC2C40D" w14:textId="42AE38EF" w:rsidR="000077A5" w:rsidRPr="000077A5" w:rsidRDefault="000077A5" w:rsidP="000077A5"/>
    <w:sectPr w:rsidR="000077A5" w:rsidRPr="000077A5" w:rsidSect="000077A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76271" w14:textId="77777777" w:rsidR="00704338" w:rsidRDefault="00704338" w:rsidP="006A4E9E">
      <w:r>
        <w:separator/>
      </w:r>
    </w:p>
  </w:endnote>
  <w:endnote w:type="continuationSeparator" w:id="0">
    <w:p w14:paraId="13D169D8" w14:textId="77777777" w:rsidR="00704338" w:rsidRDefault="00704338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C50575" w14:textId="6C01BA87" w:rsidR="009D148B" w:rsidRPr="00CC16DD" w:rsidRDefault="00704338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CC16DD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CC16DD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CC16DD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16D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2231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485C0" w14:textId="77777777" w:rsidR="00704338" w:rsidRDefault="00704338" w:rsidP="006A4E9E">
      <w:r>
        <w:separator/>
      </w:r>
    </w:p>
  </w:footnote>
  <w:footnote w:type="continuationSeparator" w:id="0">
    <w:p w14:paraId="4DF6E3C3" w14:textId="77777777" w:rsidR="00704338" w:rsidRDefault="00704338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E"/>
    <w:rsid w:val="00002D67"/>
    <w:rsid w:val="000077A5"/>
    <w:rsid w:val="0002231B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C6744"/>
    <w:rsid w:val="005E119C"/>
    <w:rsid w:val="005E7496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04338"/>
    <w:rsid w:val="007170A4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C16DD"/>
    <w:rsid w:val="00CD0A5A"/>
    <w:rsid w:val="00CE4108"/>
    <w:rsid w:val="00CF112E"/>
    <w:rsid w:val="00D01F5D"/>
    <w:rsid w:val="00D06167"/>
    <w:rsid w:val="00D16ADA"/>
    <w:rsid w:val="00D2782B"/>
    <w:rsid w:val="00D4166A"/>
    <w:rsid w:val="00D42663"/>
    <w:rsid w:val="00DA53CE"/>
    <w:rsid w:val="00DC188F"/>
    <w:rsid w:val="00DD1388"/>
    <w:rsid w:val="00DD2598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F624E9CB-5ED6-491D-9DC1-8F166E02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8A3C84"/>
    <w:rsid w:val="00B16C2B"/>
    <w:rsid w:val="00D52FAF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E13FA-1DCE-4E9C-846B-8764239E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2</cp:revision>
  <cp:lastPrinted>2012-12-21T04:18:00Z</cp:lastPrinted>
  <dcterms:created xsi:type="dcterms:W3CDTF">2015-08-26T20:23:00Z</dcterms:created>
  <dcterms:modified xsi:type="dcterms:W3CDTF">2015-08-26T20:23:00Z</dcterms:modified>
</cp:coreProperties>
</file>