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尹欣艳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15504423330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j2xbke9c@qq.com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内蒙古省赤峰市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内蒙古省赤峰市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内蒙古省赤峰市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1997/01-2013/06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渠道销售专员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默林娱乐集团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