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me mécontente.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