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F480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bookmarkStart w:id="1" w:name="_Hlk87537414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34EF188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694C71F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4A7CC7F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45D14FA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1FAA9F0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55189478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b/>
          <w:sz w:val="32"/>
          <w:szCs w:val="32"/>
          <w:rtl w:val="0"/>
        </w:rPr>
        <w:t>Основы SQL</w:t>
      </w:r>
    </w:p>
    <w:p w14:paraId="0BC69878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180F0B9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CD3EAE4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229E788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623A4B1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8E7089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9A9293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2425C6E">
      <w:pPr>
        <w:spacing w:after="200" w:line="276" w:lineRule="auto"/>
        <w:ind w:left="1416" w:right="-113" w:firstLine="4678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Выполнил: студент группы БПИ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2403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 xml:space="preserve">      Борисов А.А.</w:t>
      </w:r>
    </w:p>
    <w:p w14:paraId="58BA3FF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8971A37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14:paraId="51BF80E1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AC022F6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F05B665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2880C7A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4D894B6">
      <w:pPr>
        <w:spacing w:after="200" w:line="276" w:lineRule="auto"/>
        <w:ind w:firstLine="4760" w:firstLineChars="17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</w:p>
    <w:p w14:paraId="73CDE29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bookmarkEnd w:id="1"/>
    <w:p w14:paraId="5614194D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>
      <w:pPr>
        <w:pStyle w:val="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14:paraId="0721A8A9">
      <w:pPr>
        <w:pStyle w:val="5"/>
        <w:numPr>
          <w:numId w:val="0"/>
        </w:numPr>
        <w:ind w:firstLine="708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Изучить</w:t>
      </w:r>
      <w:r>
        <w:rPr>
          <w:rFonts w:hint="default"/>
          <w:b/>
          <w:bCs/>
          <w:sz w:val="28"/>
          <w:szCs w:val="28"/>
          <w:lang w:val="ru-RU"/>
        </w:rPr>
        <w:t xml:space="preserve"> базовые команды </w:t>
      </w:r>
      <w:r>
        <w:rPr>
          <w:rFonts w:hint="default"/>
          <w:b/>
          <w:bCs/>
          <w:sz w:val="28"/>
          <w:szCs w:val="28"/>
          <w:lang w:val="en-US"/>
        </w:rPr>
        <w:t xml:space="preserve">SQL </w:t>
      </w:r>
      <w:r>
        <w:rPr>
          <w:rFonts w:hint="default"/>
          <w:b/>
          <w:bCs/>
          <w:sz w:val="28"/>
          <w:szCs w:val="28"/>
          <w:lang w:val="ru-RU"/>
        </w:rPr>
        <w:t>и применить их на практике.</w:t>
      </w:r>
      <w:bookmarkStart w:id="2" w:name="_GoBack"/>
      <w:bookmarkEnd w:id="2"/>
    </w:p>
    <w:p w14:paraId="700F4966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Создать таблицы на основе рисунка 2. Создание должно производится через скрипты. 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Внесите в каждую таблицу данные.</w:t>
      </w:r>
    </w:p>
    <w:p w14:paraId="5A83A9D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drawing>
          <wp:inline distT="0" distB="0" distL="114300" distR="114300">
            <wp:extent cx="5857875" cy="63817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8C4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4C25A801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drawing>
          <wp:inline distT="0" distB="0" distL="114300" distR="114300">
            <wp:extent cx="6638290" cy="5114925"/>
            <wp:effectExtent l="0" t="0" r="1016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D6B7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</w:p>
    <w:p w14:paraId="3E6D1CCC">
      <w:pPr>
        <w:numPr>
          <w:numId w:val="0"/>
        </w:numPr>
        <w:ind w:leftChars="0"/>
      </w:pPr>
      <w:r>
        <w:drawing>
          <wp:inline distT="0" distB="0" distL="114300" distR="114300">
            <wp:extent cx="6640830" cy="5559425"/>
            <wp:effectExtent l="0" t="0" r="762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76BB">
      <w:pPr>
        <w:numPr>
          <w:numId w:val="0"/>
        </w:numPr>
        <w:ind w:leftChars="0"/>
      </w:pPr>
      <w:r>
        <w:rPr>
          <w:rFonts w:hint="default"/>
        </w:rPr>
        <w:t>https://disk.yandex.ru/d/MzEyBoVHiM4PvA</w:t>
      </w:r>
    </w:p>
    <w:p w14:paraId="4C58BC7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 xml:space="preserve">Я разобрал основные команды </w:t>
      </w:r>
      <w:r>
        <w:rPr>
          <w:rFonts w:hint="default" w:ascii="TimesNewRomanPS" w:hAnsi="TimesNewRomanPS"/>
          <w:b/>
          <w:bCs/>
          <w:sz w:val="28"/>
          <w:szCs w:val="28"/>
          <w:lang w:val="en-US"/>
        </w:rPr>
        <w:t>SQL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 xml:space="preserve"> и применил их на практике.</w:t>
      </w:r>
    </w:p>
    <w:p w14:paraId="63018CC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8FB78"/>
    <w:multiLevelType w:val="singleLevel"/>
    <w:tmpl w:val="CD68FB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060D0C87"/>
    <w:rsid w:val="0D5A1BF7"/>
    <w:rsid w:val="160E120A"/>
    <w:rsid w:val="23B620A5"/>
    <w:rsid w:val="39C81F86"/>
    <w:rsid w:val="4D150495"/>
    <w:rsid w:val="759462BA"/>
    <w:rsid w:val="779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uiPriority w:val="99"/>
    <w:rPr>
      <w:color w:val="808080"/>
    </w:rPr>
  </w:style>
  <w:style w:type="table" w:customStyle="1" w:styleId="9">
    <w:name w:val="Grid Table 4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0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1598</Characters>
  <Lines>13</Lines>
  <Paragraphs>3</Paragraphs>
  <TotalTime>3</TotalTime>
  <ScaleCrop>false</ScaleCrop>
  <LinksUpToDate>false</LinksUpToDate>
  <CharactersWithSpaces>1875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cp:lastModifiedBy>User</cp:lastModifiedBy>
  <cp:lastPrinted>2021-11-11T14:14:00Z</cp:lastPrinted>
  <dcterms:modified xsi:type="dcterms:W3CDTF">2025-02-20T06:59:23Z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CB34B019508C4FFABEADBCFF8CA93897_13</vt:lpwstr>
  </property>
</Properties>
</file>