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on the map to make it more complex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unique enemies and levels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on with the release schedule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hitboxes to make bullets go on target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bullets not landing at the origin of the cursor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game closing much slower after running for a while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